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86B2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Research Architecture Specification</w:t>
      </w:r>
    </w:p>
    <w:p w14:paraId="30102D76" w14:textId="77777777" w:rsidR="007C736B" w:rsidRPr="007C736B" w:rsidRDefault="007C736B" w:rsidP="007C736B">
      <w:r w:rsidRPr="007C736B">
        <w:rPr>
          <w:b/>
          <w:bCs/>
        </w:rPr>
        <w:t>Project:</w:t>
      </w:r>
      <w:r w:rsidRPr="007C736B">
        <w:t> Hybrid Explainable Heterogeneous Graph Anomaly Detection for Healthcare Provider Fraud Detection</w:t>
      </w:r>
      <w:r w:rsidRPr="007C736B">
        <w:br/>
      </w:r>
      <w:r w:rsidRPr="007C736B">
        <w:rPr>
          <w:b/>
          <w:bCs/>
        </w:rPr>
        <w:t>Dataset:</w:t>
      </w:r>
      <w:r w:rsidRPr="007C736B">
        <w:t> CMS Healthcare Provider Fraud Detection Analysis (Kaggle / CMS LDS derivative)</w:t>
      </w:r>
      <w:r w:rsidRPr="007C736B">
        <w:br/>
      </w:r>
      <w:r w:rsidRPr="007C736B">
        <w:rPr>
          <w:b/>
          <w:bCs/>
        </w:rPr>
        <w:t>Target unit of prediction:</w:t>
      </w:r>
      <w:r w:rsidRPr="007C736B">
        <w:t> Provider (</w:t>
      </w:r>
      <w:proofErr w:type="spellStart"/>
      <w:r w:rsidRPr="007C736B">
        <w:t>PotentialFraud</w:t>
      </w:r>
      <w:proofErr w:type="spellEnd"/>
      <w:r w:rsidRPr="007C736B">
        <w:t>)</w:t>
      </w:r>
      <w:r w:rsidRPr="007C736B">
        <w:br/>
      </w:r>
      <w:r w:rsidRPr="007C736B">
        <w:rPr>
          <w:b/>
          <w:bCs/>
        </w:rPr>
        <w:t>Recommended stack:</w:t>
      </w:r>
      <w:r w:rsidRPr="007C736B">
        <w:t xml:space="preserve"> Heterogeneous graph → R-GCN / </w:t>
      </w:r>
      <w:proofErr w:type="spellStart"/>
      <w:r w:rsidRPr="007C736B">
        <w:t>GraphSAGE</w:t>
      </w:r>
      <w:proofErr w:type="spellEnd"/>
      <w:r w:rsidRPr="007C736B">
        <w:t xml:space="preserve"> → dual-head (supervised + anomaly) → fusion → </w:t>
      </w:r>
      <w:proofErr w:type="spellStart"/>
      <w:r w:rsidRPr="007C736B">
        <w:t>GNNExplainer</w:t>
      </w:r>
      <w:proofErr w:type="spellEnd"/>
      <w:r w:rsidRPr="007C736B">
        <w:t xml:space="preserve"> audit</w:t>
      </w:r>
    </w:p>
    <w:p w14:paraId="77ACD6B0" w14:textId="77777777" w:rsidR="007C736B" w:rsidRPr="007C736B" w:rsidRDefault="007C736B" w:rsidP="007C736B">
      <w:r w:rsidRPr="007C736B">
        <w:pict w14:anchorId="4A919A98">
          <v:rect id="_x0000_i1211" style="width:0;height:1.5pt" o:hralign="center" o:hrstd="t" o:hr="t" fillcolor="#a0a0a0" stroked="f"/>
        </w:pict>
      </w:r>
    </w:p>
    <w:p w14:paraId="3CB52170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1. System Architecture Diagram Description</w:t>
      </w:r>
    </w:p>
    <w:p w14:paraId="0BD09723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Purpose</w:t>
      </w:r>
    </w:p>
    <w:p w14:paraId="5C42DE33" w14:textId="77777777" w:rsidR="007C736B" w:rsidRPr="007C736B" w:rsidRDefault="007C736B" w:rsidP="007C736B">
      <w:r w:rsidRPr="007C736B">
        <w:t>End-to-end pipeline from raw CMS CSV files to fraud predictions and explainable subgraph reports for auditors.</w:t>
      </w:r>
    </w:p>
    <w:p w14:paraId="0C53251E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Layered architecture (top → bottom)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045"/>
        <w:gridCol w:w="5556"/>
      </w:tblGrid>
      <w:tr w:rsidR="007C736B" w:rsidRPr="007C736B" w14:paraId="70E21AFF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C3BA86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7A396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B838B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Responsibility</w:t>
            </w:r>
          </w:p>
        </w:tc>
      </w:tr>
      <w:tr w:rsidR="007C736B" w:rsidRPr="007C736B" w14:paraId="05FF9A52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2AEFC" w14:textId="77777777" w:rsidR="007C736B" w:rsidRPr="007C736B" w:rsidRDefault="007C736B" w:rsidP="007C736B">
            <w:r w:rsidRPr="007C736B">
              <w:t>L1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6FC740" w14:textId="77777777" w:rsidR="007C736B" w:rsidRPr="007C736B" w:rsidRDefault="007C736B" w:rsidP="007C736B">
            <w:r w:rsidRPr="007C736B">
              <w:rPr>
                <w:b/>
                <w:bCs/>
              </w:rPr>
              <w:t>Data Ingestion Layer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BA397" w14:textId="77777777" w:rsidR="007C736B" w:rsidRPr="007C736B" w:rsidRDefault="007C736B" w:rsidP="007C736B">
            <w:r w:rsidRPr="007C736B">
              <w:t>Load Train/Test CSVs (providers, beneficiaries, inpatient/outpatient claims)</w:t>
            </w:r>
          </w:p>
        </w:tc>
      </w:tr>
      <w:tr w:rsidR="007C736B" w:rsidRPr="007C736B" w14:paraId="11CC83E5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CFF3B0" w14:textId="77777777" w:rsidR="007C736B" w:rsidRPr="007C736B" w:rsidRDefault="007C736B" w:rsidP="007C736B">
            <w:r w:rsidRPr="007C736B">
              <w:t>L2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46DBE" w14:textId="77777777" w:rsidR="007C736B" w:rsidRPr="007C736B" w:rsidRDefault="007C736B" w:rsidP="007C736B">
            <w:r w:rsidRPr="007C736B">
              <w:rPr>
                <w:b/>
                <w:bCs/>
              </w:rPr>
              <w:t>Preprocessing &amp; Feature Engineering Layer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304CF" w14:textId="77777777" w:rsidR="007C736B" w:rsidRPr="007C736B" w:rsidRDefault="007C736B" w:rsidP="007C736B">
            <w:r w:rsidRPr="007C736B">
              <w:t>Clean, encode, aggregate claim-level statistics to entity-level features</w:t>
            </w:r>
          </w:p>
        </w:tc>
      </w:tr>
      <w:tr w:rsidR="007C736B" w:rsidRPr="007C736B" w14:paraId="18C3B465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CA40E" w14:textId="77777777" w:rsidR="007C736B" w:rsidRPr="007C736B" w:rsidRDefault="007C736B" w:rsidP="007C736B">
            <w:r w:rsidRPr="007C736B">
              <w:t>L3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EB24F" w14:textId="77777777" w:rsidR="007C736B" w:rsidRPr="007C736B" w:rsidRDefault="007C736B" w:rsidP="007C736B">
            <w:r w:rsidRPr="007C736B">
              <w:rPr>
                <w:b/>
                <w:bCs/>
              </w:rPr>
              <w:t>Graph Construction Layer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EB590B" w14:textId="77777777" w:rsidR="007C736B" w:rsidRPr="007C736B" w:rsidRDefault="007C736B" w:rsidP="007C736B">
            <w:r w:rsidRPr="007C736B">
              <w:t>Build heterogeneous graph G = (V, E, τ, φ) with typed nodes and edges</w:t>
            </w:r>
          </w:p>
        </w:tc>
      </w:tr>
      <w:tr w:rsidR="007C736B" w:rsidRPr="007C736B" w14:paraId="028AE4A3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C3F6A" w14:textId="77777777" w:rsidR="007C736B" w:rsidRPr="007C736B" w:rsidRDefault="007C736B" w:rsidP="007C736B">
            <w:r w:rsidRPr="007C736B">
              <w:t>L4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498C3D" w14:textId="77777777" w:rsidR="007C736B" w:rsidRPr="007C736B" w:rsidRDefault="007C736B" w:rsidP="007C736B">
            <w:r w:rsidRPr="007C736B">
              <w:rPr>
                <w:b/>
                <w:bCs/>
              </w:rPr>
              <w:t>Hybrid Detection Layer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5EBFC" w14:textId="77777777" w:rsidR="007C736B" w:rsidRPr="007C736B" w:rsidRDefault="007C736B" w:rsidP="007C736B">
            <w:r w:rsidRPr="007C736B">
              <w:t>R-GCN encoder → supervised classifier + Isolation Forest on embeddings → score fusion</w:t>
            </w:r>
          </w:p>
        </w:tc>
      </w:tr>
      <w:tr w:rsidR="007C736B" w:rsidRPr="007C736B" w14:paraId="737FF8D8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1FCA3" w14:textId="77777777" w:rsidR="007C736B" w:rsidRPr="007C736B" w:rsidRDefault="007C736B" w:rsidP="007C736B">
            <w:r w:rsidRPr="007C736B">
              <w:t>L5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5AE45" w14:textId="77777777" w:rsidR="007C736B" w:rsidRPr="007C736B" w:rsidRDefault="007C736B" w:rsidP="007C736B">
            <w:r w:rsidRPr="007C736B">
              <w:rPr>
                <w:b/>
                <w:bCs/>
              </w:rPr>
              <w:t>Explainability Layer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2B4843" w14:textId="77777777" w:rsidR="007C736B" w:rsidRPr="007C736B" w:rsidRDefault="007C736B" w:rsidP="007C736B">
            <w:proofErr w:type="spellStart"/>
            <w:r w:rsidRPr="007C736B">
              <w:t>GNNExplainer</w:t>
            </w:r>
            <w:proofErr w:type="spellEnd"/>
            <w:r w:rsidRPr="007C736B">
              <w:t xml:space="preserve"> on flagged provider ego-subgraphs; fidelity scoring</w:t>
            </w:r>
          </w:p>
        </w:tc>
      </w:tr>
      <w:tr w:rsidR="007C736B" w:rsidRPr="007C736B" w14:paraId="2F6BB50E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7A73C1" w14:textId="77777777" w:rsidR="007C736B" w:rsidRPr="007C736B" w:rsidRDefault="007C736B" w:rsidP="007C736B">
            <w:r w:rsidRPr="007C736B">
              <w:t>L6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75B33" w14:textId="77777777" w:rsidR="007C736B" w:rsidRPr="007C736B" w:rsidRDefault="007C736B" w:rsidP="007C736B">
            <w:r w:rsidRPr="007C736B">
              <w:rPr>
                <w:b/>
                <w:bCs/>
              </w:rPr>
              <w:t>Evaluation &amp; Reporting Layer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29430" w14:textId="77777777" w:rsidR="007C736B" w:rsidRPr="007C736B" w:rsidRDefault="007C736B" w:rsidP="007C736B">
            <w:r w:rsidRPr="007C736B">
              <w:t>CV metrics, baselines, ablations, case-study exports</w:t>
            </w:r>
          </w:p>
        </w:tc>
      </w:tr>
    </w:tbl>
    <w:p w14:paraId="520D95BB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Publication figure caption (suggested)</w:t>
      </w:r>
    </w:p>
    <w:p w14:paraId="6E35FF46" w14:textId="77777777" w:rsidR="007C736B" w:rsidRPr="007C736B" w:rsidRDefault="007C736B" w:rsidP="007C736B">
      <w:pPr>
        <w:rPr>
          <w:i/>
          <w:iCs/>
        </w:rPr>
      </w:pPr>
      <w:r w:rsidRPr="007C736B">
        <w:rPr>
          <w:i/>
          <w:iCs/>
        </w:rPr>
        <w:t>Figure 1. System architecture of the proposed hybrid explainable heterogeneous graph anomaly detection framework for Medicare provider fraud. Raw CMS claims are transformed into a heterogeneous provider graph, encoded by an R-GCN, scored by parallel supervised and unsupervised heads, fused into a final fraud risk score, and explained via subgraph attribution for auditor review.</w:t>
      </w:r>
    </w:p>
    <w:p w14:paraId="288F0031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— System Architecture</w:t>
      </w:r>
    </w:p>
    <w:p w14:paraId="446686D9" w14:textId="34A2840B" w:rsidR="00353417" w:rsidRDefault="007C736B" w:rsidP="007C736B">
      <w:r w:rsidRPr="007C736B">
        <w:lastRenderedPageBreak/>
        <w:drawing>
          <wp:inline distT="0" distB="0" distL="0" distR="0" wp14:anchorId="59B05D35" wp14:editId="5DF49178">
            <wp:extent cx="2324301" cy="5182049"/>
            <wp:effectExtent l="0" t="0" r="0" b="0"/>
            <wp:docPr id="71052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5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118C" w14:textId="77777777" w:rsidR="007C736B" w:rsidRDefault="007C736B" w:rsidP="007C736B"/>
    <w:p w14:paraId="2E2D3C74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2. Module Descriptions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289"/>
        <w:gridCol w:w="1668"/>
        <w:gridCol w:w="2410"/>
        <w:gridCol w:w="1704"/>
        <w:gridCol w:w="1269"/>
      </w:tblGrid>
      <w:tr w:rsidR="007C736B" w:rsidRPr="007C736B" w14:paraId="13AEB18D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50117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Module ID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785C1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Module Name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31202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6A8D9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2869AB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Key algorithms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AA0FC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Owner (team)</w:t>
            </w:r>
          </w:p>
        </w:tc>
      </w:tr>
      <w:tr w:rsidR="007C736B" w:rsidRPr="007C736B" w14:paraId="116993FA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E2512" w14:textId="77777777" w:rsidR="007C736B" w:rsidRPr="007C736B" w:rsidRDefault="007C736B" w:rsidP="007C736B">
            <w:r w:rsidRPr="007C736B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0FBE0" w14:textId="77777777" w:rsidR="007C736B" w:rsidRPr="007C736B" w:rsidRDefault="007C736B" w:rsidP="007C736B">
            <w:r w:rsidRPr="007C736B">
              <w:t>Data Loader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0BC67E" w14:textId="77777777" w:rsidR="007C736B" w:rsidRPr="007C736B" w:rsidRDefault="007C736B" w:rsidP="007C736B">
            <w:r w:rsidRPr="007C736B">
              <w:t>4 train CSV files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AD560" w14:textId="77777777" w:rsidR="007C736B" w:rsidRPr="007C736B" w:rsidRDefault="007C736B" w:rsidP="007C736B">
            <w:r w:rsidRPr="007C736B">
              <w:t xml:space="preserve">Raw </w:t>
            </w:r>
            <w:proofErr w:type="spellStart"/>
            <w:r w:rsidRPr="007C736B">
              <w:t>DataFrames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87242" w14:textId="77777777" w:rsidR="007C736B" w:rsidRPr="007C736B" w:rsidRDefault="007C736B" w:rsidP="007C736B">
            <w:r w:rsidRPr="007C736B">
              <w:t>pandas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F41229" w14:textId="77777777" w:rsidR="007C736B" w:rsidRPr="007C736B" w:rsidRDefault="007C736B" w:rsidP="007C736B">
            <w:r w:rsidRPr="007C736B">
              <w:t>Student A</w:t>
            </w:r>
          </w:p>
        </w:tc>
      </w:tr>
      <w:tr w:rsidR="007C736B" w:rsidRPr="007C736B" w14:paraId="4DF9BB4B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5E9293" w14:textId="77777777" w:rsidR="007C736B" w:rsidRPr="007C736B" w:rsidRDefault="007C736B" w:rsidP="007C736B">
            <w:r w:rsidRPr="007C736B"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9C015" w14:textId="77777777" w:rsidR="007C736B" w:rsidRPr="007C736B" w:rsidRDefault="007C736B" w:rsidP="007C736B">
            <w:r w:rsidRPr="007C736B">
              <w:t>Preprocessor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AC5B1" w14:textId="77777777" w:rsidR="007C736B" w:rsidRPr="007C736B" w:rsidRDefault="007C736B" w:rsidP="007C736B">
            <w:r w:rsidRPr="007C736B">
              <w:t xml:space="preserve">Raw </w:t>
            </w:r>
            <w:proofErr w:type="spellStart"/>
            <w:r w:rsidRPr="007C736B">
              <w:t>DataFrames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EC588" w14:textId="77777777" w:rsidR="007C736B" w:rsidRPr="007C736B" w:rsidRDefault="007C736B" w:rsidP="007C736B">
            <w:r w:rsidRPr="007C736B">
              <w:t>Clean tables + encodings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CCF05" w14:textId="77777777" w:rsidR="007C736B" w:rsidRPr="007C736B" w:rsidRDefault="007C736B" w:rsidP="007C736B">
            <w:r w:rsidRPr="007C736B">
              <w:t>Label encoding, date parsing, null imputation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EB9C7" w14:textId="77777777" w:rsidR="007C736B" w:rsidRPr="007C736B" w:rsidRDefault="007C736B" w:rsidP="007C736B">
            <w:r w:rsidRPr="007C736B">
              <w:t>Student A</w:t>
            </w:r>
          </w:p>
        </w:tc>
      </w:tr>
      <w:tr w:rsidR="007C736B" w:rsidRPr="007C736B" w14:paraId="501BE735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930856" w14:textId="77777777" w:rsidR="007C736B" w:rsidRPr="007C736B" w:rsidRDefault="007C736B" w:rsidP="007C736B">
            <w:r w:rsidRPr="007C736B">
              <w:rPr>
                <w:b/>
                <w:bCs/>
              </w:rPr>
              <w:t>M3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387C9" w14:textId="77777777" w:rsidR="007C736B" w:rsidRPr="007C736B" w:rsidRDefault="007C736B" w:rsidP="007C736B">
            <w:r w:rsidRPr="007C736B">
              <w:t>Feature Aggregator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6CFADE" w14:textId="77777777" w:rsidR="007C736B" w:rsidRPr="007C736B" w:rsidRDefault="007C736B" w:rsidP="007C736B">
            <w:r w:rsidRPr="007C736B">
              <w:t>Claim + beneficiary tables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0FB9E" w14:textId="77777777" w:rsidR="007C736B" w:rsidRPr="007C736B" w:rsidRDefault="007C736B" w:rsidP="007C736B">
            <w:r w:rsidRPr="007C736B">
              <w:t>Provider/beneficiary/physician feature matrices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199D6" w14:textId="77777777" w:rsidR="007C736B" w:rsidRPr="007C736B" w:rsidRDefault="007C736B" w:rsidP="007C736B">
            <w:proofErr w:type="spellStart"/>
            <w:r w:rsidRPr="007C736B">
              <w:t>GroupBy</w:t>
            </w:r>
            <w:proofErr w:type="spellEnd"/>
            <w:r w:rsidRPr="007C736B">
              <w:t xml:space="preserve"> aggregates, top-K </w:t>
            </w:r>
            <w:r w:rsidRPr="007C736B">
              <w:lastRenderedPageBreak/>
              <w:t>diagnosis/procedure counts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7A4D9" w14:textId="77777777" w:rsidR="007C736B" w:rsidRPr="007C736B" w:rsidRDefault="007C736B" w:rsidP="007C736B">
            <w:r w:rsidRPr="007C736B">
              <w:lastRenderedPageBreak/>
              <w:t>Student A</w:t>
            </w:r>
          </w:p>
        </w:tc>
      </w:tr>
      <w:tr w:rsidR="007C736B" w:rsidRPr="007C736B" w14:paraId="11BFD049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1B5F1" w14:textId="77777777" w:rsidR="007C736B" w:rsidRPr="007C736B" w:rsidRDefault="007C736B" w:rsidP="007C736B">
            <w:r w:rsidRPr="007C736B">
              <w:rPr>
                <w:b/>
                <w:bCs/>
              </w:rPr>
              <w:t>M4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DC8A6" w14:textId="77777777" w:rsidR="007C736B" w:rsidRPr="007C736B" w:rsidRDefault="007C736B" w:rsidP="007C736B">
            <w:proofErr w:type="spellStart"/>
            <w:r w:rsidRPr="007C736B">
              <w:t>HeteroGraph</w:t>
            </w:r>
            <w:proofErr w:type="spellEnd"/>
            <w:r w:rsidRPr="007C736B">
              <w:t xml:space="preserve"> Builder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7769EF" w14:textId="77777777" w:rsidR="007C736B" w:rsidRPr="007C736B" w:rsidRDefault="007C736B" w:rsidP="007C736B">
            <w:r w:rsidRPr="007C736B">
              <w:t>Feature matrices + claim relations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7E9AA" w14:textId="77777777" w:rsidR="007C736B" w:rsidRPr="007C736B" w:rsidRDefault="007C736B" w:rsidP="007C736B">
            <w:proofErr w:type="spellStart"/>
            <w:r w:rsidRPr="007C736B">
              <w:t>HeteroData</w:t>
            </w:r>
            <w:proofErr w:type="spellEnd"/>
            <w:r w:rsidRPr="007C736B">
              <w:t> (</w:t>
            </w:r>
            <w:proofErr w:type="spellStart"/>
            <w:r w:rsidRPr="007C736B">
              <w:t>PyG</w:t>
            </w:r>
            <w:proofErr w:type="spellEnd"/>
            <w:r w:rsidRPr="007C736B">
              <w:t>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BF18D" w14:textId="77777777" w:rsidR="007C736B" w:rsidRPr="007C736B" w:rsidRDefault="007C736B" w:rsidP="007C736B">
            <w:r w:rsidRPr="007C736B">
              <w:t>Edge list construction, node indexing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AEA369" w14:textId="77777777" w:rsidR="007C736B" w:rsidRPr="007C736B" w:rsidRDefault="007C736B" w:rsidP="007C736B">
            <w:r w:rsidRPr="007C736B">
              <w:t>Student A</w:t>
            </w:r>
          </w:p>
        </w:tc>
      </w:tr>
      <w:tr w:rsidR="007C736B" w:rsidRPr="007C736B" w14:paraId="3F9F7AB2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62B88" w14:textId="77777777" w:rsidR="007C736B" w:rsidRPr="007C736B" w:rsidRDefault="007C736B" w:rsidP="007C736B">
            <w:r w:rsidRPr="007C736B">
              <w:rPr>
                <w:b/>
                <w:bCs/>
              </w:rPr>
              <w:t>M5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E0BDEC" w14:textId="77777777" w:rsidR="007C736B" w:rsidRPr="007C736B" w:rsidRDefault="007C736B" w:rsidP="007C736B">
            <w:r w:rsidRPr="007C736B">
              <w:t>Graph Validator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2E571" w14:textId="77777777" w:rsidR="007C736B" w:rsidRPr="007C736B" w:rsidRDefault="007C736B" w:rsidP="007C736B">
            <w:proofErr w:type="spellStart"/>
            <w:r w:rsidRPr="007C736B">
              <w:t>HeteroData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910AB" w14:textId="77777777" w:rsidR="007C736B" w:rsidRPr="007C736B" w:rsidRDefault="007C736B" w:rsidP="007C736B">
            <w:r w:rsidRPr="007C736B">
              <w:t>Schema stats, leakage checks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14A2F" w14:textId="77777777" w:rsidR="007C736B" w:rsidRPr="007C736B" w:rsidRDefault="007C736B" w:rsidP="007C736B">
            <w:r w:rsidRPr="007C736B">
              <w:t>Provider-disjoint fold validator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7D3A7" w14:textId="77777777" w:rsidR="007C736B" w:rsidRPr="007C736B" w:rsidRDefault="007C736B" w:rsidP="007C736B">
            <w:r w:rsidRPr="007C736B">
              <w:t>Student A</w:t>
            </w:r>
          </w:p>
        </w:tc>
      </w:tr>
      <w:tr w:rsidR="007C736B" w:rsidRPr="007C736B" w14:paraId="3C5EE738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32CE03" w14:textId="77777777" w:rsidR="007C736B" w:rsidRPr="007C736B" w:rsidRDefault="007C736B" w:rsidP="007C736B">
            <w:r w:rsidRPr="007C736B">
              <w:rPr>
                <w:b/>
                <w:bCs/>
              </w:rPr>
              <w:t>M6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630A5" w14:textId="77777777" w:rsidR="007C736B" w:rsidRPr="007C736B" w:rsidRDefault="007C736B" w:rsidP="007C736B">
            <w:r w:rsidRPr="007C736B">
              <w:t>R-GCN Encoder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4DE77" w14:textId="77777777" w:rsidR="007C736B" w:rsidRPr="007C736B" w:rsidRDefault="007C736B" w:rsidP="007C736B">
            <w:proofErr w:type="spellStart"/>
            <w:r w:rsidRPr="007C736B">
              <w:t>HeteroData</w:t>
            </w:r>
            <w:proofErr w:type="spellEnd"/>
            <w:r w:rsidRPr="007C736B">
              <w:t>, node features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761BC" w14:textId="77777777" w:rsidR="007C736B" w:rsidRPr="007C736B" w:rsidRDefault="007C736B" w:rsidP="007C736B">
            <w:r w:rsidRPr="007C736B">
              <w:t>Provider embeddings </w:t>
            </w:r>
            <w:r w:rsidRPr="007C736B">
              <w:rPr>
                <w:b/>
                <w:bCs/>
              </w:rPr>
              <w:t>Z</w:t>
            </w:r>
            <w:r w:rsidRPr="007C736B">
              <w:t> </w:t>
            </w:r>
            <w:r w:rsidRPr="007C736B">
              <w:rPr>
                <w:rFonts w:ascii="Cambria Math" w:hAnsi="Cambria Math" w:cs="Cambria Math"/>
              </w:rPr>
              <w:t>∈</w:t>
            </w:r>
            <w:r w:rsidRPr="007C736B">
              <w:t xml:space="preserve"> </w:t>
            </w:r>
            <w:r w:rsidRPr="007C736B">
              <w:rPr>
                <w:rFonts w:ascii="Cambria Math" w:hAnsi="Cambria Math" w:cs="Cambria Math"/>
              </w:rPr>
              <w:t>ℝ</w:t>
            </w:r>
            <w:r w:rsidRPr="007C736B">
              <w:t>^{</w:t>
            </w:r>
            <w:proofErr w:type="spellStart"/>
            <w:r w:rsidRPr="007C736B">
              <w:t>N</w:t>
            </w:r>
            <w:r w:rsidRPr="007C736B">
              <w:rPr>
                <w:rFonts w:ascii="Calibri" w:hAnsi="Calibri" w:cs="Calibri"/>
              </w:rPr>
              <w:t>×</w:t>
            </w:r>
            <w:r w:rsidRPr="007C736B">
              <w:t>d</w:t>
            </w:r>
            <w:proofErr w:type="spellEnd"/>
            <w:r w:rsidRPr="007C736B">
              <w:t>}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D2F5B" w14:textId="77777777" w:rsidR="007C736B" w:rsidRPr="007C736B" w:rsidRDefault="007C736B" w:rsidP="007C736B">
            <w:r w:rsidRPr="007C736B">
              <w:t>2-layer </w:t>
            </w:r>
            <w:proofErr w:type="spellStart"/>
            <w:r w:rsidRPr="007C736B">
              <w:t>HeteroConv</w:t>
            </w:r>
            <w:proofErr w:type="spellEnd"/>
            <w:r w:rsidRPr="007C736B">
              <w:t> + R-GCN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E8987" w14:textId="77777777" w:rsidR="007C736B" w:rsidRPr="007C736B" w:rsidRDefault="007C736B" w:rsidP="007C736B">
            <w:r w:rsidRPr="007C736B">
              <w:t>Student B</w:t>
            </w:r>
          </w:p>
        </w:tc>
      </w:tr>
      <w:tr w:rsidR="007C736B" w:rsidRPr="007C736B" w14:paraId="66DB0741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92DC1" w14:textId="77777777" w:rsidR="007C736B" w:rsidRPr="007C736B" w:rsidRDefault="007C736B" w:rsidP="007C736B">
            <w:r w:rsidRPr="007C736B">
              <w:rPr>
                <w:b/>
                <w:bCs/>
              </w:rPr>
              <w:t>M7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D19DB" w14:textId="77777777" w:rsidR="007C736B" w:rsidRPr="007C736B" w:rsidRDefault="007C736B" w:rsidP="007C736B">
            <w:r w:rsidRPr="007C736B">
              <w:t>Supervised Head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5D11C" w14:textId="77777777" w:rsidR="007C736B" w:rsidRPr="007C736B" w:rsidRDefault="007C736B" w:rsidP="007C736B">
            <w:proofErr w:type="spellStart"/>
            <w:r w:rsidRPr="007C736B">
              <w:rPr>
                <w:b/>
                <w:bCs/>
              </w:rPr>
              <w:t>Z</w:t>
            </w:r>
            <w:r w:rsidRPr="007C736B">
              <w:t>_provider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83DDE4" w14:textId="77777777" w:rsidR="007C736B" w:rsidRPr="007C736B" w:rsidRDefault="007C736B" w:rsidP="007C736B">
            <w:proofErr w:type="spellStart"/>
            <w:r w:rsidRPr="007C736B">
              <w:rPr>
                <w:b/>
                <w:bCs/>
              </w:rPr>
              <w:t>P</w:t>
            </w:r>
            <w:r w:rsidRPr="007C736B">
              <w:t>_fraud</w:t>
            </w:r>
            <w:proofErr w:type="spellEnd"/>
            <w:r w:rsidRPr="007C736B">
              <w:t xml:space="preserve"> </w:t>
            </w:r>
            <w:r w:rsidRPr="007C736B">
              <w:rPr>
                <w:rFonts w:ascii="Cambria Math" w:hAnsi="Cambria Math" w:cs="Cambria Math"/>
              </w:rPr>
              <w:t>∈</w:t>
            </w:r>
            <w:r w:rsidRPr="007C736B">
              <w:t xml:space="preserve"> [0,1]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E42894" w14:textId="77777777" w:rsidR="007C736B" w:rsidRPr="007C736B" w:rsidRDefault="007C736B" w:rsidP="007C736B">
            <w:r w:rsidRPr="007C736B">
              <w:t>Linear + sigmoid, weighted BCE / focal loss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58AD0" w14:textId="77777777" w:rsidR="007C736B" w:rsidRPr="007C736B" w:rsidRDefault="007C736B" w:rsidP="007C736B">
            <w:r w:rsidRPr="007C736B">
              <w:t>Student B</w:t>
            </w:r>
          </w:p>
        </w:tc>
      </w:tr>
      <w:tr w:rsidR="007C736B" w:rsidRPr="007C736B" w14:paraId="0822872C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B24392" w14:textId="77777777" w:rsidR="007C736B" w:rsidRPr="007C736B" w:rsidRDefault="007C736B" w:rsidP="007C736B">
            <w:r w:rsidRPr="007C736B">
              <w:rPr>
                <w:b/>
                <w:bCs/>
              </w:rPr>
              <w:t>M8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7201E" w14:textId="77777777" w:rsidR="007C736B" w:rsidRPr="007C736B" w:rsidRDefault="007C736B" w:rsidP="007C736B">
            <w:r w:rsidRPr="007C736B">
              <w:t>Anomaly Scorer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7DDE9" w14:textId="77777777" w:rsidR="007C736B" w:rsidRPr="007C736B" w:rsidRDefault="007C736B" w:rsidP="007C736B">
            <w:proofErr w:type="spellStart"/>
            <w:r w:rsidRPr="007C736B">
              <w:rPr>
                <w:b/>
                <w:bCs/>
              </w:rPr>
              <w:t>Z</w:t>
            </w:r>
            <w:r w:rsidRPr="007C736B">
              <w:t>_provider</w:t>
            </w:r>
            <w:proofErr w:type="spellEnd"/>
            <w:r w:rsidRPr="007C736B">
              <w:t xml:space="preserve"> (train non-fraud fit)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92AA1" w14:textId="77777777" w:rsidR="007C736B" w:rsidRPr="007C736B" w:rsidRDefault="007C736B" w:rsidP="007C736B">
            <w:proofErr w:type="spellStart"/>
            <w:r w:rsidRPr="007C736B">
              <w:rPr>
                <w:b/>
                <w:bCs/>
              </w:rPr>
              <w:t>S</w:t>
            </w:r>
            <w:r w:rsidRPr="007C736B">
              <w:t>_anomaly</w:t>
            </w:r>
            <w:proofErr w:type="spellEnd"/>
            <w:r w:rsidRPr="007C736B">
              <w:t xml:space="preserve"> </w:t>
            </w:r>
            <w:r w:rsidRPr="007C736B">
              <w:rPr>
                <w:rFonts w:ascii="Cambria Math" w:hAnsi="Cambria Math" w:cs="Cambria Math"/>
              </w:rPr>
              <w:t>∈</w:t>
            </w:r>
            <w:r w:rsidRPr="007C736B">
              <w:t xml:space="preserve"> </w:t>
            </w:r>
            <w:r w:rsidRPr="007C736B">
              <w:rPr>
                <w:rFonts w:ascii="Cambria Math" w:hAnsi="Cambria Math" w:cs="Cambria Math"/>
              </w:rPr>
              <w:t>ℝ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558E1" w14:textId="77777777" w:rsidR="007C736B" w:rsidRPr="007C736B" w:rsidRDefault="007C736B" w:rsidP="007C736B">
            <w:proofErr w:type="spellStart"/>
            <w:r w:rsidRPr="007C736B">
              <w:t>sklearn</w:t>
            </w:r>
            <w:proofErr w:type="spellEnd"/>
            <w:r w:rsidRPr="007C736B">
              <w:t xml:space="preserve"> Isolation Forest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F62EB" w14:textId="77777777" w:rsidR="007C736B" w:rsidRPr="007C736B" w:rsidRDefault="007C736B" w:rsidP="007C736B">
            <w:r w:rsidRPr="007C736B">
              <w:t>Student B</w:t>
            </w:r>
          </w:p>
        </w:tc>
      </w:tr>
      <w:tr w:rsidR="007C736B" w:rsidRPr="007C736B" w14:paraId="7029FAD2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8667F" w14:textId="77777777" w:rsidR="007C736B" w:rsidRPr="007C736B" w:rsidRDefault="007C736B" w:rsidP="007C736B">
            <w:r w:rsidRPr="007C736B">
              <w:rPr>
                <w:b/>
                <w:bCs/>
              </w:rPr>
              <w:t>M9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0E2DC" w14:textId="77777777" w:rsidR="007C736B" w:rsidRPr="007C736B" w:rsidRDefault="007C736B" w:rsidP="007C736B">
            <w:r w:rsidRPr="007C736B">
              <w:t>Score Fusion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BC1221" w14:textId="77777777" w:rsidR="007C736B" w:rsidRPr="007C736B" w:rsidRDefault="007C736B" w:rsidP="007C736B">
            <w:proofErr w:type="spellStart"/>
            <w:r w:rsidRPr="007C736B">
              <w:rPr>
                <w:b/>
                <w:bCs/>
              </w:rPr>
              <w:t>P</w:t>
            </w:r>
            <w:r w:rsidRPr="007C736B">
              <w:t>_fraud</w:t>
            </w:r>
            <w:proofErr w:type="spellEnd"/>
            <w:r w:rsidRPr="007C736B">
              <w:t>, </w:t>
            </w:r>
            <w:proofErr w:type="spellStart"/>
            <w:r w:rsidRPr="007C736B">
              <w:rPr>
                <w:b/>
                <w:bCs/>
              </w:rPr>
              <w:t>S</w:t>
            </w:r>
            <w:r w:rsidRPr="007C736B">
              <w:t>_anomaly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0274C" w14:textId="77777777" w:rsidR="007C736B" w:rsidRPr="007C736B" w:rsidRDefault="007C736B" w:rsidP="007C736B">
            <w:proofErr w:type="spellStart"/>
            <w:r w:rsidRPr="007C736B">
              <w:rPr>
                <w:b/>
                <w:bCs/>
              </w:rPr>
              <w:t>R</w:t>
            </w:r>
            <w:r w:rsidRPr="007C736B">
              <w:t>_final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C067FF" w14:textId="77777777" w:rsidR="007C736B" w:rsidRPr="007C736B" w:rsidRDefault="007C736B" w:rsidP="007C736B">
            <w:r w:rsidRPr="007C736B">
              <w:t>α-blend or logistic stacker (</w:t>
            </w:r>
            <w:proofErr w:type="spellStart"/>
            <w:r w:rsidRPr="007C736B">
              <w:t>val</w:t>
            </w:r>
            <w:proofErr w:type="spellEnd"/>
            <w:r w:rsidRPr="007C736B">
              <w:t>-tuned)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29639" w14:textId="77777777" w:rsidR="007C736B" w:rsidRPr="007C736B" w:rsidRDefault="007C736B" w:rsidP="007C736B">
            <w:r w:rsidRPr="007C736B">
              <w:t>Student B</w:t>
            </w:r>
          </w:p>
        </w:tc>
      </w:tr>
      <w:tr w:rsidR="007C736B" w:rsidRPr="007C736B" w14:paraId="3CEC57CA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83CA2" w14:textId="77777777" w:rsidR="007C736B" w:rsidRPr="007C736B" w:rsidRDefault="007C736B" w:rsidP="007C736B">
            <w:r w:rsidRPr="007C736B">
              <w:rPr>
                <w:b/>
                <w:bCs/>
              </w:rPr>
              <w:t>M10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ACD86" w14:textId="77777777" w:rsidR="007C736B" w:rsidRPr="007C736B" w:rsidRDefault="007C736B" w:rsidP="007C736B">
            <w:r w:rsidRPr="007C736B">
              <w:t>Baseline Runner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B49C6" w14:textId="77777777" w:rsidR="007C736B" w:rsidRPr="007C736B" w:rsidRDefault="007C736B" w:rsidP="007C736B">
            <w:r w:rsidRPr="007C736B">
              <w:t>Tabular provider features + centrality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49FE56" w14:textId="77777777" w:rsidR="007C736B" w:rsidRPr="007C736B" w:rsidRDefault="007C736B" w:rsidP="007C736B">
            <w:r w:rsidRPr="007C736B">
              <w:t>Baseline metrics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AECEB5" w14:textId="77777777" w:rsidR="007C736B" w:rsidRPr="007C736B" w:rsidRDefault="007C736B" w:rsidP="007C736B">
            <w:proofErr w:type="spellStart"/>
            <w:r w:rsidRPr="007C736B">
              <w:t>CatBoost</w:t>
            </w:r>
            <w:proofErr w:type="spellEnd"/>
            <w:r w:rsidRPr="007C736B">
              <w:t xml:space="preserve">, RF, </w:t>
            </w:r>
            <w:proofErr w:type="spellStart"/>
            <w:r w:rsidRPr="007C736B">
              <w:t>RF+centrality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CC8B3" w14:textId="77777777" w:rsidR="007C736B" w:rsidRPr="007C736B" w:rsidRDefault="007C736B" w:rsidP="007C736B">
            <w:r w:rsidRPr="007C736B">
              <w:t>Student A</w:t>
            </w:r>
          </w:p>
        </w:tc>
      </w:tr>
      <w:tr w:rsidR="007C736B" w:rsidRPr="007C736B" w14:paraId="33E6FD9E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0B547" w14:textId="77777777" w:rsidR="007C736B" w:rsidRPr="007C736B" w:rsidRDefault="007C736B" w:rsidP="007C736B">
            <w:r w:rsidRPr="007C736B">
              <w:rPr>
                <w:b/>
                <w:bCs/>
              </w:rPr>
              <w:t>M11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6736EB" w14:textId="77777777" w:rsidR="007C736B" w:rsidRPr="007C736B" w:rsidRDefault="007C736B" w:rsidP="007C736B">
            <w:r w:rsidRPr="007C736B">
              <w:t>CV Orchestrator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28BD9" w14:textId="77777777" w:rsidR="007C736B" w:rsidRPr="007C736B" w:rsidRDefault="007C736B" w:rsidP="007C736B">
            <w:r w:rsidRPr="007C736B">
              <w:t>Full pipeline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ABB955" w14:textId="77777777" w:rsidR="007C736B" w:rsidRPr="007C736B" w:rsidRDefault="007C736B" w:rsidP="007C736B">
            <w:r w:rsidRPr="007C736B">
              <w:t>Fold-wise metrics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F1BFE1" w14:textId="77777777" w:rsidR="007C736B" w:rsidRPr="007C736B" w:rsidRDefault="007C736B" w:rsidP="007C736B">
            <w:r w:rsidRPr="007C736B">
              <w:t>Stratified 5-fold, provider-disjoint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AF7F2" w14:textId="77777777" w:rsidR="007C736B" w:rsidRPr="007C736B" w:rsidRDefault="007C736B" w:rsidP="007C736B">
            <w:r w:rsidRPr="007C736B">
              <w:t>Student C</w:t>
            </w:r>
          </w:p>
        </w:tc>
      </w:tr>
      <w:tr w:rsidR="007C736B" w:rsidRPr="007C736B" w14:paraId="6463DA67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9C7628" w14:textId="77777777" w:rsidR="007C736B" w:rsidRPr="007C736B" w:rsidRDefault="007C736B" w:rsidP="007C736B">
            <w:r w:rsidRPr="007C736B">
              <w:rPr>
                <w:b/>
                <w:bCs/>
              </w:rPr>
              <w:t>M12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DBB9D" w14:textId="77777777" w:rsidR="007C736B" w:rsidRPr="007C736B" w:rsidRDefault="007C736B" w:rsidP="007C736B">
            <w:r w:rsidRPr="007C736B">
              <w:t>Ego-Subgraph Extractor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36322" w14:textId="77777777" w:rsidR="007C736B" w:rsidRPr="007C736B" w:rsidRDefault="007C736B" w:rsidP="007C736B">
            <w:r w:rsidRPr="007C736B">
              <w:rPr>
                <w:b/>
                <w:bCs/>
              </w:rPr>
              <w:t>G</w:t>
            </w:r>
            <w:r w:rsidRPr="007C736B">
              <w:t>, flagged provider IDs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BED4D0" w14:textId="77777777" w:rsidR="007C736B" w:rsidRPr="007C736B" w:rsidRDefault="007C736B" w:rsidP="007C736B">
            <w:r w:rsidRPr="007C736B">
              <w:t>k-hop induced subgraphs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6F1A6" w14:textId="77777777" w:rsidR="007C736B" w:rsidRPr="007C736B" w:rsidRDefault="007C736B" w:rsidP="007C736B">
            <w:r w:rsidRPr="007C736B">
              <w:t>2-hop BFS on hetero projection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14F16" w14:textId="77777777" w:rsidR="007C736B" w:rsidRPr="007C736B" w:rsidRDefault="007C736B" w:rsidP="007C736B">
            <w:r w:rsidRPr="007C736B">
              <w:t>Student C</w:t>
            </w:r>
          </w:p>
        </w:tc>
      </w:tr>
      <w:tr w:rsidR="007C736B" w:rsidRPr="007C736B" w14:paraId="15D3E144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E9255" w14:textId="77777777" w:rsidR="007C736B" w:rsidRPr="007C736B" w:rsidRDefault="007C736B" w:rsidP="007C736B">
            <w:r w:rsidRPr="007C736B">
              <w:rPr>
                <w:b/>
                <w:bCs/>
              </w:rPr>
              <w:lastRenderedPageBreak/>
              <w:t>M13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00BCD1" w14:textId="77777777" w:rsidR="007C736B" w:rsidRPr="007C736B" w:rsidRDefault="007C736B" w:rsidP="007C736B">
            <w:proofErr w:type="spellStart"/>
            <w:r w:rsidRPr="007C736B">
              <w:t>GNNExplainer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87405" w14:textId="77777777" w:rsidR="007C736B" w:rsidRPr="007C736B" w:rsidRDefault="007C736B" w:rsidP="007C736B">
            <w:r w:rsidRPr="007C736B">
              <w:t>Subgraph, trained encoder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7B257" w14:textId="77777777" w:rsidR="007C736B" w:rsidRPr="007C736B" w:rsidRDefault="007C736B" w:rsidP="007C736B">
            <w:r w:rsidRPr="007C736B">
              <w:t>Edge/node masks, fidelity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319B3C" w14:textId="77777777" w:rsidR="007C736B" w:rsidRPr="007C736B" w:rsidRDefault="007C736B" w:rsidP="007C736B">
            <w:proofErr w:type="spellStart"/>
            <w:r w:rsidRPr="007C736B">
              <w:t>PyG</w:t>
            </w:r>
            <w:proofErr w:type="spellEnd"/>
            <w:r w:rsidRPr="007C736B">
              <w:t xml:space="preserve"> </w:t>
            </w:r>
            <w:proofErr w:type="spellStart"/>
            <w:r w:rsidRPr="007C736B">
              <w:t>GNNExplainer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D084B" w14:textId="77777777" w:rsidR="007C736B" w:rsidRPr="007C736B" w:rsidRDefault="007C736B" w:rsidP="007C736B">
            <w:r w:rsidRPr="007C736B">
              <w:t>Student C</w:t>
            </w:r>
          </w:p>
        </w:tc>
      </w:tr>
      <w:tr w:rsidR="007C736B" w:rsidRPr="007C736B" w14:paraId="7550C40D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75B422" w14:textId="77777777" w:rsidR="007C736B" w:rsidRPr="007C736B" w:rsidRDefault="007C736B" w:rsidP="007C736B">
            <w:r w:rsidRPr="007C736B">
              <w:rPr>
                <w:b/>
                <w:bCs/>
              </w:rPr>
              <w:t>M14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C72AA" w14:textId="77777777" w:rsidR="007C736B" w:rsidRPr="007C736B" w:rsidRDefault="007C736B" w:rsidP="007C736B">
            <w:r w:rsidRPr="007C736B">
              <w:t>Report Generator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17B668" w14:textId="77777777" w:rsidR="007C736B" w:rsidRPr="007C736B" w:rsidRDefault="007C736B" w:rsidP="007C736B">
            <w:r w:rsidRPr="007C736B">
              <w:t>Metrics + explanations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D74AB" w14:textId="77777777" w:rsidR="007C736B" w:rsidRPr="007C736B" w:rsidRDefault="007C736B" w:rsidP="007C736B">
            <w:r w:rsidRPr="007C736B">
              <w:t>Figures, tables, JSON case studies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1A980" w14:textId="77777777" w:rsidR="007C736B" w:rsidRPr="007C736B" w:rsidRDefault="007C736B" w:rsidP="007C736B">
            <w:r w:rsidRPr="007C736B">
              <w:t>matplotlib, export templates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06433" w14:textId="77777777" w:rsidR="007C736B" w:rsidRPr="007C736B" w:rsidRDefault="007C736B" w:rsidP="007C736B">
            <w:r w:rsidRPr="007C736B">
              <w:t>Student C</w:t>
            </w:r>
          </w:p>
        </w:tc>
      </w:tr>
    </w:tbl>
    <w:p w14:paraId="367E2A86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Module interaction principles</w:t>
      </w:r>
    </w:p>
    <w:p w14:paraId="21321DA4" w14:textId="77777777" w:rsidR="007C736B" w:rsidRPr="007C736B" w:rsidRDefault="007C736B" w:rsidP="007C736B">
      <w:pPr>
        <w:numPr>
          <w:ilvl w:val="0"/>
          <w:numId w:val="16"/>
        </w:numPr>
      </w:pPr>
      <w:r w:rsidRPr="007C736B">
        <w:rPr>
          <w:b/>
          <w:bCs/>
        </w:rPr>
        <w:t>M4 → M6</w:t>
      </w:r>
      <w:r w:rsidRPr="007C736B">
        <w:t> is the only path from raw data to learned representations (no tabular bypass in the main model).</w:t>
      </w:r>
    </w:p>
    <w:p w14:paraId="1AA7D095" w14:textId="77777777" w:rsidR="007C736B" w:rsidRPr="007C736B" w:rsidRDefault="007C736B" w:rsidP="007C736B">
      <w:pPr>
        <w:numPr>
          <w:ilvl w:val="0"/>
          <w:numId w:val="16"/>
        </w:numPr>
      </w:pPr>
      <w:r w:rsidRPr="007C736B">
        <w:rPr>
          <w:b/>
          <w:bCs/>
        </w:rPr>
        <w:t>M7</w:t>
      </w:r>
      <w:r w:rsidRPr="007C736B">
        <w:t> and </w:t>
      </w:r>
      <w:r w:rsidRPr="007C736B">
        <w:rPr>
          <w:b/>
          <w:bCs/>
        </w:rPr>
        <w:t>M8</w:t>
      </w:r>
      <w:r w:rsidRPr="007C736B">
        <w:t> are </w:t>
      </w:r>
      <w:r w:rsidRPr="007C736B">
        <w:rPr>
          <w:b/>
          <w:bCs/>
        </w:rPr>
        <w:t>parallel, decoupled heads</w:t>
      </w:r>
      <w:r w:rsidRPr="007C736B">
        <w:t> sharing encoder output — supports ablation.</w:t>
      </w:r>
    </w:p>
    <w:p w14:paraId="32F999DB" w14:textId="77777777" w:rsidR="007C736B" w:rsidRPr="007C736B" w:rsidRDefault="007C736B" w:rsidP="007C736B">
      <w:pPr>
        <w:numPr>
          <w:ilvl w:val="0"/>
          <w:numId w:val="16"/>
        </w:numPr>
      </w:pPr>
      <w:r w:rsidRPr="007C736B">
        <w:rPr>
          <w:b/>
          <w:bCs/>
        </w:rPr>
        <w:t>M13</w:t>
      </w:r>
      <w:r w:rsidRPr="007C736B">
        <w:t> reads from frozen </w:t>
      </w:r>
      <w:r w:rsidRPr="007C736B">
        <w:rPr>
          <w:b/>
          <w:bCs/>
        </w:rPr>
        <w:t>M6</w:t>
      </w:r>
      <w:r w:rsidRPr="007C736B">
        <w:t> weights; no gradient flow during explanation.</w:t>
      </w:r>
    </w:p>
    <w:p w14:paraId="2C90231A" w14:textId="77777777" w:rsidR="007C736B" w:rsidRPr="007C736B" w:rsidRDefault="007C736B" w:rsidP="007C736B">
      <w:pPr>
        <w:numPr>
          <w:ilvl w:val="0"/>
          <w:numId w:val="16"/>
        </w:numPr>
      </w:pPr>
      <w:r w:rsidRPr="007C736B">
        <w:rPr>
          <w:b/>
          <w:bCs/>
        </w:rPr>
        <w:t>M10</w:t>
      </w:r>
      <w:r w:rsidRPr="007C736B">
        <w:t> runs independently for benchmark comparison under </w:t>
      </w:r>
      <w:r w:rsidRPr="007C736B">
        <w:rPr>
          <w:b/>
          <w:bCs/>
        </w:rPr>
        <w:t>M11</w:t>
      </w:r>
      <w:r w:rsidRPr="007C736B">
        <w:t>.</w:t>
      </w:r>
    </w:p>
    <w:p w14:paraId="309F6D4B" w14:textId="77777777" w:rsidR="007C736B" w:rsidRPr="007C736B" w:rsidRDefault="007C736B" w:rsidP="007C736B">
      <w:r w:rsidRPr="007C736B">
        <w:pict w14:anchorId="2BE5E920">
          <v:rect id="_x0000_i1219" style="width:0;height:1.5pt" o:hralign="center" o:hrstd="t" o:hr="t" fillcolor="#a0a0a0" stroked="f"/>
        </w:pict>
      </w:r>
    </w:p>
    <w:p w14:paraId="6F30AFB5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3. Data Flow Diagram (DFD)</w:t>
      </w:r>
    </w:p>
    <w:p w14:paraId="39D1AE50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DFD levels</w:t>
      </w:r>
    </w:p>
    <w:p w14:paraId="3C18FAC5" w14:textId="77777777" w:rsidR="007C736B" w:rsidRPr="007C736B" w:rsidRDefault="007C736B" w:rsidP="007C736B">
      <w:pPr>
        <w:numPr>
          <w:ilvl w:val="0"/>
          <w:numId w:val="17"/>
        </w:numPr>
      </w:pPr>
      <w:r w:rsidRPr="007C736B">
        <w:rPr>
          <w:b/>
          <w:bCs/>
        </w:rPr>
        <w:t>Level 0:</w:t>
      </w:r>
      <w:r w:rsidRPr="007C736B">
        <w:t> Context diagram (system vs. external entities)</w:t>
      </w:r>
    </w:p>
    <w:p w14:paraId="25592AE3" w14:textId="77777777" w:rsidR="007C736B" w:rsidRPr="007C736B" w:rsidRDefault="007C736B" w:rsidP="007C736B">
      <w:pPr>
        <w:numPr>
          <w:ilvl w:val="0"/>
          <w:numId w:val="17"/>
        </w:numPr>
      </w:pPr>
      <w:r w:rsidRPr="007C736B">
        <w:rPr>
          <w:b/>
          <w:bCs/>
        </w:rPr>
        <w:t>Level 1:</w:t>
      </w:r>
      <w:r w:rsidRPr="007C736B">
        <w:t> Major processing stages</w:t>
      </w:r>
    </w:p>
    <w:p w14:paraId="68CF1FB4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— DFD Level 0 (Context)</w:t>
      </w:r>
    </w:p>
    <w:p w14:paraId="23996C61" w14:textId="77777777" w:rsidR="007C736B" w:rsidRDefault="007C736B" w:rsidP="007C736B"/>
    <w:p w14:paraId="4A96A904" w14:textId="39F7C5CF" w:rsidR="007C736B" w:rsidRDefault="007C736B" w:rsidP="007C736B">
      <w:r w:rsidRPr="007C736B">
        <w:drawing>
          <wp:inline distT="0" distB="0" distL="0" distR="0" wp14:anchorId="716C6266" wp14:editId="391F754A">
            <wp:extent cx="5943600" cy="1509395"/>
            <wp:effectExtent l="0" t="0" r="0" b="0"/>
            <wp:docPr id="18687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5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5BE2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— DFD Level 1</w:t>
      </w:r>
    </w:p>
    <w:p w14:paraId="60438438" w14:textId="3C4C652A" w:rsidR="007C736B" w:rsidRDefault="007C736B" w:rsidP="007C736B">
      <w:r w:rsidRPr="007C736B">
        <w:lastRenderedPageBreak/>
        <w:drawing>
          <wp:inline distT="0" distB="0" distL="0" distR="0" wp14:anchorId="59D1DABE" wp14:editId="62C186BC">
            <wp:extent cx="2248095" cy="5524979"/>
            <wp:effectExtent l="0" t="0" r="0" b="0"/>
            <wp:docPr id="103245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5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5EA8" w14:textId="77777777" w:rsidR="007C736B" w:rsidRDefault="007C736B" w:rsidP="007C736B"/>
    <w:p w14:paraId="049BBA6D" w14:textId="77777777" w:rsidR="007C736B" w:rsidRDefault="007C736B" w:rsidP="007C736B"/>
    <w:p w14:paraId="612D80C2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Data store schema (logical)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4889"/>
        <w:gridCol w:w="3064"/>
      </w:tblGrid>
      <w:tr w:rsidR="007C736B" w:rsidRPr="007C736B" w14:paraId="5C7408EC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17B01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Store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C897C1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Contents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2780A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Approx. scale (train)</w:t>
            </w:r>
          </w:p>
        </w:tc>
      </w:tr>
      <w:tr w:rsidR="007C736B" w:rsidRPr="007C736B" w14:paraId="1F6B73FB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73826" w14:textId="77777777" w:rsidR="007C736B" w:rsidRPr="007C736B" w:rsidRDefault="007C736B" w:rsidP="007C736B">
            <w:r w:rsidRPr="007C736B">
              <w:t>DS1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1F1A7" w14:textId="77777777" w:rsidR="007C736B" w:rsidRPr="007C736B" w:rsidRDefault="007C736B" w:rsidP="007C736B">
            <w:r w:rsidRPr="007C736B">
              <w:t>providers, beneficiaries, physicians, claims (derived)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08A6D" w14:textId="77777777" w:rsidR="007C736B" w:rsidRPr="007C736B" w:rsidRDefault="007C736B" w:rsidP="007C736B">
            <w:r w:rsidRPr="007C736B">
              <w:t>5.4K / 138K / 100K / 558K rows</w:t>
            </w:r>
          </w:p>
        </w:tc>
      </w:tr>
      <w:tr w:rsidR="007C736B" w:rsidRPr="007C736B" w14:paraId="4A5F6FFC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4D2BBD" w14:textId="77777777" w:rsidR="007C736B" w:rsidRPr="007C736B" w:rsidRDefault="007C736B" w:rsidP="007C736B">
            <w:r w:rsidRPr="007C736B">
              <w:t>DS2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3DD68" w14:textId="77777777" w:rsidR="007C736B" w:rsidRPr="007C736B" w:rsidRDefault="007C736B" w:rsidP="007C736B">
            <w:r w:rsidRPr="007C736B">
              <w:t>Typed adjacency lists + node feature tensors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1C06A" w14:textId="77777777" w:rsidR="007C736B" w:rsidRPr="007C736B" w:rsidRDefault="007C736B" w:rsidP="007C736B">
            <w:r w:rsidRPr="007C736B">
              <w:t>~150K–300K edges (coarsened)</w:t>
            </w:r>
          </w:p>
        </w:tc>
      </w:tr>
      <w:tr w:rsidR="007C736B" w:rsidRPr="007C736B" w14:paraId="0D45D27A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7E958" w14:textId="77777777" w:rsidR="007C736B" w:rsidRPr="007C736B" w:rsidRDefault="007C736B" w:rsidP="007C736B">
            <w:r w:rsidRPr="007C736B">
              <w:t>DS3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9FA3CC" w14:textId="77777777" w:rsidR="007C736B" w:rsidRPr="007C736B" w:rsidRDefault="007C736B" w:rsidP="007C736B">
            <w:r w:rsidRPr="007C736B">
              <w:t>Provider embedding matrix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5B7FE1" w14:textId="77777777" w:rsidR="007C736B" w:rsidRPr="007C736B" w:rsidRDefault="007C736B" w:rsidP="007C736B">
            <w:r w:rsidRPr="007C736B">
              <w:t>5,410 × 64</w:t>
            </w:r>
          </w:p>
        </w:tc>
      </w:tr>
      <w:tr w:rsidR="007C736B" w:rsidRPr="007C736B" w14:paraId="19AC942A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84FFC" w14:textId="77777777" w:rsidR="007C736B" w:rsidRPr="007C736B" w:rsidRDefault="007C736B" w:rsidP="007C736B">
            <w:r w:rsidRPr="007C736B">
              <w:t>DS4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16332" w14:textId="77777777" w:rsidR="007C736B" w:rsidRPr="007C736B" w:rsidRDefault="007C736B" w:rsidP="007C736B">
            <w:r w:rsidRPr="007C736B">
              <w:t>Per-provider scores + fold assignments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7372D" w14:textId="77777777" w:rsidR="007C736B" w:rsidRPr="007C736B" w:rsidRDefault="007C736B" w:rsidP="007C736B">
            <w:r w:rsidRPr="007C736B">
              <w:t>5,410 × 5 folds</w:t>
            </w:r>
          </w:p>
        </w:tc>
      </w:tr>
      <w:tr w:rsidR="007C736B" w:rsidRPr="007C736B" w14:paraId="599BB8AE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CC86E" w14:textId="77777777" w:rsidR="007C736B" w:rsidRPr="007C736B" w:rsidRDefault="007C736B" w:rsidP="007C736B">
            <w:r w:rsidRPr="007C736B">
              <w:t>DS5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1EE24" w14:textId="77777777" w:rsidR="007C736B" w:rsidRPr="007C736B" w:rsidRDefault="007C736B" w:rsidP="007C736B">
            <w:r w:rsidRPr="007C736B">
              <w:t>Subgraph masks, fidelity, case metadata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9AE2C" w14:textId="77777777" w:rsidR="007C736B" w:rsidRPr="007C736B" w:rsidRDefault="007C736B" w:rsidP="007C736B">
            <w:r w:rsidRPr="007C736B">
              <w:t>Top-K providers (~50–100)</w:t>
            </w:r>
          </w:p>
        </w:tc>
      </w:tr>
    </w:tbl>
    <w:p w14:paraId="4608DE3A" w14:textId="77777777" w:rsidR="007C736B" w:rsidRPr="007C736B" w:rsidRDefault="007C736B" w:rsidP="007C736B">
      <w:r w:rsidRPr="007C736B">
        <w:lastRenderedPageBreak/>
        <w:pict w14:anchorId="17DBAAA0">
          <v:rect id="_x0000_i1227" style="width:0;height:1.5pt" o:hralign="center" o:hrstd="t" o:hr="t" fillcolor="#a0a0a0" stroked="f"/>
        </w:pict>
      </w:r>
    </w:p>
    <w:p w14:paraId="5D4229F1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4. Graph Schema</w:t>
      </w:r>
    </w:p>
    <w:p w14:paraId="4E4FD858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4.1 Node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044"/>
        <w:gridCol w:w="2817"/>
        <w:gridCol w:w="4213"/>
      </w:tblGrid>
      <w:tr w:rsidR="007C736B" w:rsidRPr="007C736B" w14:paraId="6D8A50A2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B80FB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Node type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0154B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ID prefix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DBE9A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Count (train, coarsened)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60A69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Feature vector (examples)</w:t>
            </w:r>
          </w:p>
        </w:tc>
      </w:tr>
      <w:tr w:rsidR="007C736B" w:rsidRPr="007C736B" w14:paraId="4DB58F9D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4445AB" w14:textId="77777777" w:rsidR="007C736B" w:rsidRPr="007C736B" w:rsidRDefault="007C736B" w:rsidP="007C736B">
            <w:r w:rsidRPr="007C736B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1A3D6" w14:textId="77777777" w:rsidR="007C736B" w:rsidRPr="007C736B" w:rsidRDefault="007C736B" w:rsidP="007C736B">
            <w:r w:rsidRPr="007C736B">
              <w:t>PRV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7262E" w14:textId="77777777" w:rsidR="007C736B" w:rsidRPr="007C736B" w:rsidRDefault="007C736B" w:rsidP="007C736B">
            <w:r w:rsidRPr="007C736B">
              <w:t>5,410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07998" w14:textId="77777777" w:rsidR="007C736B" w:rsidRPr="007C736B" w:rsidRDefault="007C736B" w:rsidP="007C736B">
            <w:proofErr w:type="spellStart"/>
            <w:r w:rsidRPr="007C736B">
              <w:t>total_reimb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claim_count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n_patients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n_physicians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ip_ratio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avg_claim_amt</w:t>
            </w:r>
            <w:proofErr w:type="spellEnd"/>
          </w:p>
        </w:tc>
      </w:tr>
      <w:tr w:rsidR="007C736B" w:rsidRPr="007C736B" w14:paraId="23826B04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35A3E" w14:textId="77777777" w:rsidR="007C736B" w:rsidRPr="007C736B" w:rsidRDefault="007C736B" w:rsidP="007C736B">
            <w:r w:rsidRPr="007C736B">
              <w:rPr>
                <w:b/>
                <w:bCs/>
              </w:rPr>
              <w:t>beneficiary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B9DF0E" w14:textId="77777777" w:rsidR="007C736B" w:rsidRPr="007C736B" w:rsidRDefault="007C736B" w:rsidP="007C736B">
            <w:r w:rsidRPr="007C736B">
              <w:t>BEN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EF074" w14:textId="77777777" w:rsidR="007C736B" w:rsidRPr="007C736B" w:rsidRDefault="007C736B" w:rsidP="007C736B">
            <w:r w:rsidRPr="007C736B">
              <w:t>≤138,556 (or top-frequency subset)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B8037" w14:textId="77777777" w:rsidR="007C736B" w:rsidRPr="007C736B" w:rsidRDefault="007C736B" w:rsidP="007C736B">
            <w:r w:rsidRPr="007C736B">
              <w:t xml:space="preserve">age, gender, race, state, </w:t>
            </w:r>
            <w:proofErr w:type="spellStart"/>
            <w:r w:rsidRPr="007C736B">
              <w:t>chronic_cond</w:t>
            </w:r>
            <w:proofErr w:type="spellEnd"/>
            <w:r w:rsidRPr="007C736B">
              <w:t xml:space="preserve">_*, </w:t>
            </w:r>
            <w:proofErr w:type="spellStart"/>
            <w:r w:rsidRPr="007C736B">
              <w:t>annual_reimb</w:t>
            </w:r>
            <w:proofErr w:type="spellEnd"/>
          </w:p>
        </w:tc>
      </w:tr>
      <w:tr w:rsidR="007C736B" w:rsidRPr="007C736B" w14:paraId="089C705F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0324C" w14:textId="77777777" w:rsidR="007C736B" w:rsidRPr="007C736B" w:rsidRDefault="007C736B" w:rsidP="007C736B">
            <w:r w:rsidRPr="007C736B">
              <w:rPr>
                <w:b/>
                <w:bCs/>
              </w:rPr>
              <w:t>physician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A67023" w14:textId="77777777" w:rsidR="007C736B" w:rsidRPr="007C736B" w:rsidRDefault="007C736B" w:rsidP="007C736B">
            <w:r w:rsidRPr="007C736B">
              <w:t>PHY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8E972" w14:textId="77777777" w:rsidR="007C736B" w:rsidRPr="007C736B" w:rsidRDefault="007C736B" w:rsidP="007C736B">
            <w:r w:rsidRPr="007C736B">
              <w:t>≤100,737 (or top-frequency subset)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0A87C" w14:textId="77777777" w:rsidR="007C736B" w:rsidRPr="007C736B" w:rsidRDefault="007C736B" w:rsidP="007C736B">
            <w:proofErr w:type="spellStart"/>
            <w:r w:rsidRPr="007C736B">
              <w:t>claim_count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n_providers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n_patients</w:t>
            </w:r>
            <w:proofErr w:type="spellEnd"/>
            <w:r w:rsidRPr="007C736B">
              <w:t xml:space="preserve">, </w:t>
            </w:r>
            <w:proofErr w:type="spellStart"/>
            <w:r w:rsidRPr="007C736B">
              <w:t>role_distribution</w:t>
            </w:r>
            <w:proofErr w:type="spellEnd"/>
          </w:p>
        </w:tc>
      </w:tr>
      <w:tr w:rsidR="007C736B" w:rsidRPr="007C736B" w14:paraId="709AD013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8F9F63" w14:textId="77777777" w:rsidR="007C736B" w:rsidRPr="007C736B" w:rsidRDefault="007C736B" w:rsidP="007C736B">
            <w:r w:rsidRPr="007C736B">
              <w:rPr>
                <w:b/>
                <w:bCs/>
              </w:rPr>
              <w:t>diagnosis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27F9E" w14:textId="77777777" w:rsidR="007C736B" w:rsidRPr="007C736B" w:rsidRDefault="007C736B" w:rsidP="007C736B">
            <w:r w:rsidRPr="007C736B">
              <w:t>DX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6A48B" w14:textId="77777777" w:rsidR="007C736B" w:rsidRPr="007C736B" w:rsidRDefault="007C736B" w:rsidP="007C736B">
            <w:r w:rsidRPr="007C736B">
              <w:t>top-500 ICD codes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341A8" w14:textId="77777777" w:rsidR="007C736B" w:rsidRPr="007C736B" w:rsidRDefault="007C736B" w:rsidP="007C736B">
            <w:r w:rsidRPr="007C736B">
              <w:t>code frequency, fraud-rate prior (train only)</w:t>
            </w:r>
          </w:p>
        </w:tc>
      </w:tr>
    </w:tbl>
    <w:p w14:paraId="7E2D6774" w14:textId="77777777" w:rsidR="007C736B" w:rsidRPr="007C736B" w:rsidRDefault="007C736B" w:rsidP="007C736B">
      <w:pPr>
        <w:rPr>
          <w:i/>
          <w:iCs/>
        </w:rPr>
      </w:pPr>
      <w:r w:rsidRPr="007C736B">
        <w:rPr>
          <w:b/>
          <w:bCs/>
          <w:i/>
          <w:iCs/>
        </w:rPr>
        <w:t>Coarsening rule (4GB GPU):</w:t>
      </w:r>
      <w:r w:rsidRPr="007C736B">
        <w:rPr>
          <w:i/>
          <w:iCs/>
        </w:rPr>
        <w:t> Include all providers; cap beneficiaries/physicians at top-N by claim frequency (e.g., N=20K each) or aggregate rare entities into &lt;UNK&gt; nodes.</w:t>
      </w:r>
    </w:p>
    <w:p w14:paraId="2EE6C567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4.2 Edge types (canonical direction)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082"/>
        <w:gridCol w:w="2749"/>
        <w:gridCol w:w="2934"/>
      </w:tblGrid>
      <w:tr w:rsidR="007C736B" w:rsidRPr="007C736B" w14:paraId="3DEDD2C3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FC86C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Edge type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8C66D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Source → Target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5132B8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Derivation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137EA2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Edge attributes</w:t>
            </w:r>
          </w:p>
        </w:tc>
      </w:tr>
      <w:tr w:rsidR="007C736B" w:rsidRPr="007C736B" w14:paraId="22DBF8CC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B53DF" w14:textId="77777777" w:rsidR="007C736B" w:rsidRPr="007C736B" w:rsidRDefault="007C736B" w:rsidP="007C736B">
            <w:r w:rsidRPr="007C736B">
              <w:t>treated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D900B" w14:textId="77777777" w:rsidR="007C736B" w:rsidRPr="007C736B" w:rsidRDefault="007C736B" w:rsidP="007C736B">
            <w:r w:rsidRPr="007C736B">
              <w:t>beneficiary → provider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BBD68" w14:textId="77777777" w:rsidR="007C736B" w:rsidRPr="007C736B" w:rsidRDefault="007C736B" w:rsidP="007C736B">
            <w:r w:rsidRPr="007C736B">
              <w:t>Claim co-occurrence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DF63A" w14:textId="77777777" w:rsidR="007C736B" w:rsidRPr="007C736B" w:rsidRDefault="007C736B" w:rsidP="007C736B">
            <w:proofErr w:type="spellStart"/>
            <w:r w:rsidRPr="007C736B">
              <w:t>claim_count</w:t>
            </w:r>
            <w:proofErr w:type="spellEnd"/>
            <w:r w:rsidRPr="007C736B">
              <w:t>, </w:t>
            </w:r>
            <w:proofErr w:type="spellStart"/>
            <w:r w:rsidRPr="007C736B">
              <w:t>total_reimb</w:t>
            </w:r>
            <w:proofErr w:type="spellEnd"/>
          </w:p>
        </w:tc>
      </w:tr>
      <w:tr w:rsidR="007C736B" w:rsidRPr="007C736B" w14:paraId="7C5182C4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468E6" w14:textId="77777777" w:rsidR="007C736B" w:rsidRPr="007C736B" w:rsidRDefault="007C736B" w:rsidP="007C736B">
            <w:proofErr w:type="spellStart"/>
            <w:r w:rsidRPr="007C736B">
              <w:t>affiliated_with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921A3" w14:textId="77777777" w:rsidR="007C736B" w:rsidRPr="007C736B" w:rsidRDefault="007C736B" w:rsidP="007C736B">
            <w:r w:rsidRPr="007C736B">
              <w:t>physician → provider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C3B36" w14:textId="77777777" w:rsidR="007C736B" w:rsidRPr="007C736B" w:rsidRDefault="007C736B" w:rsidP="007C736B">
            <w:r w:rsidRPr="007C736B">
              <w:t>Attending physician on claim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86E04" w14:textId="77777777" w:rsidR="007C736B" w:rsidRPr="007C736B" w:rsidRDefault="007C736B" w:rsidP="007C736B">
            <w:proofErr w:type="spellStart"/>
            <w:r w:rsidRPr="007C736B">
              <w:t>co_claim_count</w:t>
            </w:r>
            <w:proofErr w:type="spellEnd"/>
            <w:r w:rsidRPr="007C736B">
              <w:t>, </w:t>
            </w:r>
            <w:proofErr w:type="spellStart"/>
            <w:r w:rsidRPr="007C736B">
              <w:t>total_reimb</w:t>
            </w:r>
            <w:proofErr w:type="spellEnd"/>
          </w:p>
        </w:tc>
      </w:tr>
      <w:tr w:rsidR="007C736B" w:rsidRPr="007C736B" w14:paraId="0BC58747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128805" w14:textId="77777777" w:rsidR="007C736B" w:rsidRPr="007C736B" w:rsidRDefault="007C736B" w:rsidP="007C736B">
            <w:r w:rsidRPr="007C736B">
              <w:t>diagnosed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91A89" w14:textId="77777777" w:rsidR="007C736B" w:rsidRPr="007C736B" w:rsidRDefault="007C736B" w:rsidP="007C736B">
            <w:r w:rsidRPr="007C736B">
              <w:t>provider → diagnosis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BB0C3" w14:textId="77777777" w:rsidR="007C736B" w:rsidRPr="007C736B" w:rsidRDefault="007C736B" w:rsidP="007C736B">
            <w:r w:rsidRPr="007C736B">
              <w:t>Claims billed by provider with diagnosis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9357A" w14:textId="77777777" w:rsidR="007C736B" w:rsidRPr="007C736B" w:rsidRDefault="007C736B" w:rsidP="007C736B">
            <w:r w:rsidRPr="007C736B">
              <w:t>frequency, </w:t>
            </w:r>
            <w:proofErr w:type="spellStart"/>
            <w:r w:rsidRPr="007C736B">
              <w:t>avg_amount</w:t>
            </w:r>
            <w:proofErr w:type="spellEnd"/>
          </w:p>
        </w:tc>
      </w:tr>
      <w:tr w:rsidR="007C736B" w:rsidRPr="007C736B" w14:paraId="5DF3AE3C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36F4F" w14:textId="77777777" w:rsidR="007C736B" w:rsidRPr="007C736B" w:rsidRDefault="007C736B" w:rsidP="007C736B">
            <w:proofErr w:type="spellStart"/>
            <w:r w:rsidRPr="007C736B">
              <w:t>shares_patient</w:t>
            </w:r>
            <w:proofErr w:type="spellEnd"/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1EC3D" w14:textId="77777777" w:rsidR="007C736B" w:rsidRPr="007C736B" w:rsidRDefault="007C736B" w:rsidP="007C736B">
            <w:r w:rsidRPr="007C736B">
              <w:t>provider → provider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09F07" w14:textId="77777777" w:rsidR="007C736B" w:rsidRPr="007C736B" w:rsidRDefault="007C736B" w:rsidP="007C736B">
            <w:r w:rsidRPr="007C736B">
              <w:t>Shared beneficiary (optional)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1923A" w14:textId="77777777" w:rsidR="007C736B" w:rsidRPr="007C736B" w:rsidRDefault="007C736B" w:rsidP="007C736B">
            <w:proofErr w:type="spellStart"/>
            <w:r w:rsidRPr="007C736B">
              <w:t>shared_patient_count</w:t>
            </w:r>
            <w:proofErr w:type="spellEnd"/>
            <w:r w:rsidRPr="007C736B">
              <w:t>, Jaccard</w:t>
            </w:r>
          </w:p>
        </w:tc>
      </w:tr>
    </w:tbl>
    <w:p w14:paraId="687014AD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4.3 Target and masks</w:t>
      </w:r>
    </w:p>
    <w:p w14:paraId="2ED62BBB" w14:textId="77777777" w:rsidR="007C736B" w:rsidRPr="007C736B" w:rsidRDefault="007C736B" w:rsidP="007C736B">
      <w:r w:rsidRPr="007C736B">
        <w:t>Target node type:  provider</w:t>
      </w:r>
    </w:p>
    <w:p w14:paraId="69587A93" w14:textId="77777777" w:rsidR="007C736B" w:rsidRPr="007C736B" w:rsidRDefault="007C736B" w:rsidP="007C736B">
      <w:r w:rsidRPr="007C736B">
        <w:t xml:space="preserve">Target label:      </w:t>
      </w:r>
      <w:proofErr w:type="spellStart"/>
      <w:r w:rsidRPr="007C736B">
        <w:t>PotentialFraud</w:t>
      </w:r>
      <w:proofErr w:type="spellEnd"/>
      <w:r w:rsidRPr="007C736B">
        <w:t xml:space="preserve"> </w:t>
      </w:r>
      <w:r w:rsidRPr="007C736B">
        <w:rPr>
          <w:rFonts w:ascii="Cambria Math" w:hAnsi="Cambria Math" w:cs="Cambria Math"/>
        </w:rPr>
        <w:t>∈</w:t>
      </w:r>
      <w:r w:rsidRPr="007C736B">
        <w:t xml:space="preserve"> {0, 1}</w:t>
      </w:r>
    </w:p>
    <w:p w14:paraId="02634AD9" w14:textId="77777777" w:rsidR="007C736B" w:rsidRPr="007C736B" w:rsidRDefault="007C736B" w:rsidP="007C736B">
      <w:r w:rsidRPr="007C736B">
        <w:t>Train mask:        provider nodes in train fold</w:t>
      </w:r>
    </w:p>
    <w:p w14:paraId="363B1A75" w14:textId="77777777" w:rsidR="007C736B" w:rsidRPr="007C736B" w:rsidRDefault="007C736B" w:rsidP="007C736B">
      <w:r w:rsidRPr="007C736B">
        <w:t xml:space="preserve">Val mask:          provider nodes in validation fold  </w:t>
      </w:r>
    </w:p>
    <w:p w14:paraId="1472DA1E" w14:textId="77777777" w:rsidR="007C736B" w:rsidRPr="007C736B" w:rsidRDefault="007C736B" w:rsidP="007C736B">
      <w:r w:rsidRPr="007C736B">
        <w:t>Test mask:         provider nodes in test fold (labels withheld on Kaggle test)</w:t>
      </w:r>
    </w:p>
    <w:p w14:paraId="152672B0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— Graph Schema (ER-style)</w:t>
      </w:r>
    </w:p>
    <w:p w14:paraId="22CABF95" w14:textId="1B02D9FE" w:rsidR="007C736B" w:rsidRDefault="007C736B" w:rsidP="007C736B">
      <w:r w:rsidRPr="007C736B">
        <w:lastRenderedPageBreak/>
        <w:drawing>
          <wp:inline distT="0" distB="0" distL="0" distR="0" wp14:anchorId="5771A530" wp14:editId="3DDAF9F4">
            <wp:extent cx="3977985" cy="5113463"/>
            <wp:effectExtent l="0" t="0" r="3810" b="0"/>
            <wp:docPr id="1034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8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4E14" w14:textId="77777777" w:rsidR="007C736B" w:rsidRPr="007C736B" w:rsidRDefault="007C736B" w:rsidP="007C736B">
      <w:pPr>
        <w:rPr>
          <w:b/>
          <w:bCs/>
        </w:rPr>
      </w:pPr>
      <w:proofErr w:type="spellStart"/>
      <w:r w:rsidRPr="007C736B">
        <w:rPr>
          <w:b/>
          <w:bCs/>
        </w:rPr>
        <w:t>PlantUML</w:t>
      </w:r>
      <w:proofErr w:type="spellEnd"/>
      <w:r w:rsidRPr="007C736B">
        <w:rPr>
          <w:b/>
          <w:bCs/>
        </w:rPr>
        <w:t xml:space="preserve"> — Graph Schema (for draw.io import)</w:t>
      </w:r>
    </w:p>
    <w:p w14:paraId="391627D6" w14:textId="77777777" w:rsidR="007C736B" w:rsidRPr="007C736B" w:rsidRDefault="007C736B" w:rsidP="007C736B">
      <w:r w:rsidRPr="007C736B">
        <w:t xml:space="preserve">@startuml </w:t>
      </w:r>
      <w:proofErr w:type="spellStart"/>
      <w:r w:rsidRPr="007C736B">
        <w:t>GraphSchema</w:t>
      </w:r>
      <w:proofErr w:type="spellEnd"/>
    </w:p>
    <w:p w14:paraId="22031D07" w14:textId="77777777" w:rsidR="007C736B" w:rsidRPr="007C736B" w:rsidRDefault="007C736B" w:rsidP="007C736B">
      <w:proofErr w:type="spellStart"/>
      <w:r w:rsidRPr="007C736B">
        <w:t>skinparam</w:t>
      </w:r>
      <w:proofErr w:type="spellEnd"/>
      <w:r w:rsidRPr="007C736B">
        <w:t xml:space="preserve"> </w:t>
      </w:r>
      <w:proofErr w:type="spellStart"/>
      <w:r w:rsidRPr="007C736B">
        <w:t>classAttributeIconSize</w:t>
      </w:r>
      <w:proofErr w:type="spellEnd"/>
      <w:r w:rsidRPr="007C736B">
        <w:t xml:space="preserve"> 0</w:t>
      </w:r>
    </w:p>
    <w:p w14:paraId="6C7D58AD" w14:textId="77777777" w:rsidR="007C736B" w:rsidRPr="007C736B" w:rsidRDefault="007C736B" w:rsidP="007C736B">
      <w:r w:rsidRPr="007C736B">
        <w:t>class Provider &lt;&lt;Node&gt;&gt; {</w:t>
      </w:r>
    </w:p>
    <w:p w14:paraId="1FBFDB76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provider_id</w:t>
      </w:r>
      <w:proofErr w:type="spellEnd"/>
      <w:r w:rsidRPr="007C736B">
        <w:t>: string</w:t>
      </w:r>
    </w:p>
    <w:p w14:paraId="1E530607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total_reimb</w:t>
      </w:r>
      <w:proofErr w:type="spellEnd"/>
      <w:r w:rsidRPr="007C736B">
        <w:t>: float</w:t>
      </w:r>
    </w:p>
    <w:p w14:paraId="721AEAF2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claim_count</w:t>
      </w:r>
      <w:proofErr w:type="spellEnd"/>
      <w:r w:rsidRPr="007C736B">
        <w:t>: int</w:t>
      </w:r>
    </w:p>
    <w:p w14:paraId="0DB42CCB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n_patients</w:t>
      </w:r>
      <w:proofErr w:type="spellEnd"/>
      <w:r w:rsidRPr="007C736B">
        <w:t>: int</w:t>
      </w:r>
    </w:p>
    <w:p w14:paraId="54272A5B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potential_fraud</w:t>
      </w:r>
      <w:proofErr w:type="spellEnd"/>
      <w:r w:rsidRPr="007C736B">
        <w:t>: {0,1}</w:t>
      </w:r>
    </w:p>
    <w:p w14:paraId="7D90D140" w14:textId="77777777" w:rsidR="007C736B" w:rsidRPr="007C736B" w:rsidRDefault="007C736B" w:rsidP="007C736B">
      <w:r w:rsidRPr="007C736B">
        <w:t>}</w:t>
      </w:r>
    </w:p>
    <w:p w14:paraId="37B88F8B" w14:textId="77777777" w:rsidR="007C736B" w:rsidRPr="007C736B" w:rsidRDefault="007C736B" w:rsidP="007C736B">
      <w:r w:rsidRPr="007C736B">
        <w:t>class Beneficiary &lt;&lt;Node&gt;&gt; {</w:t>
      </w:r>
    </w:p>
    <w:p w14:paraId="3E6794BF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bene_id</w:t>
      </w:r>
      <w:proofErr w:type="spellEnd"/>
      <w:r w:rsidRPr="007C736B">
        <w:t>: string</w:t>
      </w:r>
    </w:p>
    <w:p w14:paraId="26C247A5" w14:textId="77777777" w:rsidR="007C736B" w:rsidRPr="007C736B" w:rsidRDefault="007C736B" w:rsidP="007C736B">
      <w:r w:rsidRPr="007C736B">
        <w:t xml:space="preserve">  +age: int</w:t>
      </w:r>
    </w:p>
    <w:p w14:paraId="064339C5" w14:textId="77777777" w:rsidR="007C736B" w:rsidRPr="007C736B" w:rsidRDefault="007C736B" w:rsidP="007C736B">
      <w:r w:rsidRPr="007C736B">
        <w:lastRenderedPageBreak/>
        <w:t xml:space="preserve">  +gender: int</w:t>
      </w:r>
    </w:p>
    <w:p w14:paraId="5C0BF037" w14:textId="77777777" w:rsidR="007C736B" w:rsidRPr="007C736B" w:rsidRDefault="007C736B" w:rsidP="007C736B">
      <w:r w:rsidRPr="007C736B">
        <w:t xml:space="preserve">  +state: int</w:t>
      </w:r>
    </w:p>
    <w:p w14:paraId="510B49EB" w14:textId="77777777" w:rsidR="007C736B" w:rsidRPr="007C736B" w:rsidRDefault="007C736B" w:rsidP="007C736B">
      <w:r w:rsidRPr="007C736B">
        <w:t>}</w:t>
      </w:r>
    </w:p>
    <w:p w14:paraId="391F9157" w14:textId="77777777" w:rsidR="007C736B" w:rsidRPr="007C736B" w:rsidRDefault="007C736B" w:rsidP="007C736B">
      <w:r w:rsidRPr="007C736B">
        <w:t>class Physician &lt;&lt;Node&gt;&gt; {</w:t>
      </w:r>
    </w:p>
    <w:p w14:paraId="0B178FB3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phy_id</w:t>
      </w:r>
      <w:proofErr w:type="spellEnd"/>
      <w:r w:rsidRPr="007C736B">
        <w:t>: string</w:t>
      </w:r>
    </w:p>
    <w:p w14:paraId="21F07862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claim_count</w:t>
      </w:r>
      <w:proofErr w:type="spellEnd"/>
      <w:r w:rsidRPr="007C736B">
        <w:t>: int</w:t>
      </w:r>
    </w:p>
    <w:p w14:paraId="2146FD7A" w14:textId="77777777" w:rsidR="007C736B" w:rsidRPr="007C736B" w:rsidRDefault="007C736B" w:rsidP="007C736B">
      <w:r w:rsidRPr="007C736B">
        <w:t>}</w:t>
      </w:r>
    </w:p>
    <w:p w14:paraId="3B76FBCD" w14:textId="77777777" w:rsidR="007C736B" w:rsidRPr="007C736B" w:rsidRDefault="007C736B" w:rsidP="007C736B">
      <w:r w:rsidRPr="007C736B">
        <w:t>class Diagnosis &lt;&lt;Node&gt;&gt; {</w:t>
      </w:r>
    </w:p>
    <w:p w14:paraId="5EA6B014" w14:textId="77777777" w:rsidR="007C736B" w:rsidRPr="007C736B" w:rsidRDefault="007C736B" w:rsidP="007C736B">
      <w:r w:rsidRPr="007C736B">
        <w:t xml:space="preserve">  +</w:t>
      </w:r>
      <w:proofErr w:type="spellStart"/>
      <w:r w:rsidRPr="007C736B">
        <w:t>icd_code</w:t>
      </w:r>
      <w:proofErr w:type="spellEnd"/>
      <w:r w:rsidRPr="007C736B">
        <w:t>: string</w:t>
      </w:r>
    </w:p>
    <w:p w14:paraId="3BBDC97B" w14:textId="77777777" w:rsidR="007C736B" w:rsidRPr="007C736B" w:rsidRDefault="007C736B" w:rsidP="007C736B">
      <w:r w:rsidRPr="007C736B">
        <w:t xml:space="preserve">  +frequency: int</w:t>
      </w:r>
    </w:p>
    <w:p w14:paraId="7AE741D5" w14:textId="77777777" w:rsidR="007C736B" w:rsidRPr="007C736B" w:rsidRDefault="007C736B" w:rsidP="007C736B">
      <w:r w:rsidRPr="007C736B">
        <w:t>}</w:t>
      </w:r>
    </w:p>
    <w:p w14:paraId="14D57388" w14:textId="77777777" w:rsidR="007C736B" w:rsidRPr="007C736B" w:rsidRDefault="007C736B" w:rsidP="007C736B">
      <w:r w:rsidRPr="007C736B">
        <w:t>Provider "1" -- "</w:t>
      </w:r>
      <w:proofErr w:type="gramStart"/>
      <w:r w:rsidRPr="007C736B">
        <w:t>0..</w:t>
      </w:r>
      <w:proofErr w:type="gramEnd"/>
      <w:r w:rsidRPr="007C736B">
        <w:t>*" Beneficiary : treated &gt;</w:t>
      </w:r>
    </w:p>
    <w:p w14:paraId="5BBDD24A" w14:textId="77777777" w:rsidR="007C736B" w:rsidRPr="007C736B" w:rsidRDefault="007C736B" w:rsidP="007C736B">
      <w:r w:rsidRPr="007C736B">
        <w:t>Physician "1" -- "</w:t>
      </w:r>
      <w:proofErr w:type="gramStart"/>
      <w:r w:rsidRPr="007C736B">
        <w:t>0..</w:t>
      </w:r>
      <w:proofErr w:type="gramEnd"/>
      <w:r w:rsidRPr="007C736B">
        <w:t xml:space="preserve">*" Provider : </w:t>
      </w:r>
      <w:proofErr w:type="spellStart"/>
      <w:r w:rsidRPr="007C736B">
        <w:t>affiliated_with</w:t>
      </w:r>
      <w:proofErr w:type="spellEnd"/>
      <w:r w:rsidRPr="007C736B">
        <w:t xml:space="preserve"> &gt;</w:t>
      </w:r>
    </w:p>
    <w:p w14:paraId="1C394F54" w14:textId="77777777" w:rsidR="007C736B" w:rsidRPr="007C736B" w:rsidRDefault="007C736B" w:rsidP="007C736B">
      <w:r w:rsidRPr="007C736B">
        <w:t>Provider "1" -- "</w:t>
      </w:r>
      <w:proofErr w:type="gramStart"/>
      <w:r w:rsidRPr="007C736B">
        <w:t>0..</w:t>
      </w:r>
      <w:proofErr w:type="gramEnd"/>
      <w:r w:rsidRPr="007C736B">
        <w:t>*" Diagnosis : diagnosed &gt;</w:t>
      </w:r>
    </w:p>
    <w:p w14:paraId="5DA51950" w14:textId="77777777" w:rsidR="007C736B" w:rsidRPr="007C736B" w:rsidRDefault="007C736B" w:rsidP="007C736B">
      <w:r w:rsidRPr="007C736B">
        <w:t>Provider "1" -- "</w:t>
      </w:r>
      <w:proofErr w:type="gramStart"/>
      <w:r w:rsidRPr="007C736B">
        <w:t>0..</w:t>
      </w:r>
      <w:proofErr w:type="gramEnd"/>
      <w:r w:rsidRPr="007C736B">
        <w:t xml:space="preserve">*" Provider : </w:t>
      </w:r>
      <w:proofErr w:type="spellStart"/>
      <w:r w:rsidRPr="007C736B">
        <w:t>shares_patient</w:t>
      </w:r>
      <w:proofErr w:type="spellEnd"/>
      <w:r w:rsidRPr="007C736B">
        <w:t xml:space="preserve"> &gt;</w:t>
      </w:r>
    </w:p>
    <w:p w14:paraId="21C8FD10" w14:textId="77777777" w:rsidR="007C736B" w:rsidRPr="007C736B" w:rsidRDefault="007C736B" w:rsidP="007C736B">
      <w:r w:rsidRPr="007C736B">
        <w:t>note right of Provider</w:t>
      </w:r>
    </w:p>
    <w:p w14:paraId="36A110FA" w14:textId="77777777" w:rsidR="007C736B" w:rsidRPr="007C736B" w:rsidRDefault="007C736B" w:rsidP="007C736B">
      <w:r w:rsidRPr="007C736B">
        <w:t xml:space="preserve">  **Prediction target**</w:t>
      </w:r>
    </w:p>
    <w:p w14:paraId="5C150935" w14:textId="77777777" w:rsidR="007C736B" w:rsidRPr="007C736B" w:rsidRDefault="007C736B" w:rsidP="007C736B">
      <w:r w:rsidRPr="007C736B">
        <w:t xml:space="preserve">  Provider-level fraud label</w:t>
      </w:r>
    </w:p>
    <w:p w14:paraId="2E0F0D8C" w14:textId="77777777" w:rsidR="007C736B" w:rsidRPr="007C736B" w:rsidRDefault="007C736B" w:rsidP="007C736B">
      <w:r w:rsidRPr="007C736B">
        <w:t>end note</w:t>
      </w:r>
    </w:p>
    <w:p w14:paraId="12877ECA" w14:textId="77777777" w:rsidR="007C736B" w:rsidRPr="007C736B" w:rsidRDefault="007C736B" w:rsidP="007C736B">
      <w:r w:rsidRPr="007C736B">
        <w:t>@enduml</w:t>
      </w:r>
    </w:p>
    <w:p w14:paraId="7317D76F" w14:textId="77777777" w:rsidR="007C736B" w:rsidRPr="007C736B" w:rsidRDefault="007C736B" w:rsidP="007C736B">
      <w:r w:rsidRPr="007C736B">
        <w:pict w14:anchorId="5D7E4E5D">
          <v:rect id="_x0000_i1265" style="width:0;height:1.5pt" o:hralign="center" o:hrstd="t" o:hr="t" fillcolor="#a0a0a0" stroked="f"/>
        </w:pict>
      </w:r>
    </w:p>
    <w:p w14:paraId="74B0A52C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5. UML Component Diagram</w:t>
      </w:r>
    </w:p>
    <w:p w14:paraId="37BD7FE5" w14:textId="77777777" w:rsidR="007C736B" w:rsidRPr="007C736B" w:rsidRDefault="007C736B" w:rsidP="007C736B">
      <w:r w:rsidRPr="007C736B">
        <w:t xml:space="preserve">@startuml </w:t>
      </w:r>
      <w:proofErr w:type="spellStart"/>
      <w:r w:rsidRPr="007C736B">
        <w:t>ComponentDiagram</w:t>
      </w:r>
      <w:proofErr w:type="spellEnd"/>
    </w:p>
    <w:p w14:paraId="7BE05838" w14:textId="77777777" w:rsidR="007C736B" w:rsidRPr="007C736B" w:rsidRDefault="007C736B" w:rsidP="007C736B">
      <w:proofErr w:type="spellStart"/>
      <w:r w:rsidRPr="007C736B">
        <w:t>skinparam</w:t>
      </w:r>
      <w:proofErr w:type="spellEnd"/>
      <w:r w:rsidRPr="007C736B">
        <w:t xml:space="preserve"> </w:t>
      </w:r>
      <w:proofErr w:type="spellStart"/>
      <w:r w:rsidRPr="007C736B">
        <w:t>componentStyle</w:t>
      </w:r>
      <w:proofErr w:type="spellEnd"/>
      <w:r w:rsidRPr="007C736B">
        <w:t xml:space="preserve"> rectangle</w:t>
      </w:r>
    </w:p>
    <w:p w14:paraId="68A548FD" w14:textId="77777777" w:rsidR="007C736B" w:rsidRPr="007C736B" w:rsidRDefault="007C736B" w:rsidP="007C736B">
      <w:r w:rsidRPr="007C736B">
        <w:t>package "Data Layer" {</w:t>
      </w:r>
    </w:p>
    <w:p w14:paraId="27EDFA70" w14:textId="77777777" w:rsidR="007C736B" w:rsidRPr="007C736B" w:rsidRDefault="007C736B" w:rsidP="007C736B">
      <w:r w:rsidRPr="007C736B">
        <w:t xml:space="preserve">  [Data Loader] as DL</w:t>
      </w:r>
    </w:p>
    <w:p w14:paraId="6FAD5D12" w14:textId="77777777" w:rsidR="007C736B" w:rsidRPr="007C736B" w:rsidRDefault="007C736B" w:rsidP="007C736B">
      <w:r w:rsidRPr="007C736B">
        <w:t xml:space="preserve">  [Preprocessor] as PP</w:t>
      </w:r>
    </w:p>
    <w:p w14:paraId="68D87931" w14:textId="77777777" w:rsidR="007C736B" w:rsidRPr="007C736B" w:rsidRDefault="007C736B" w:rsidP="007C736B">
      <w:r w:rsidRPr="007C736B">
        <w:t xml:space="preserve">  [Feature Aggregator] as FA</w:t>
      </w:r>
    </w:p>
    <w:p w14:paraId="53AE3E2B" w14:textId="77777777" w:rsidR="007C736B" w:rsidRPr="007C736B" w:rsidRDefault="007C736B" w:rsidP="007C736B">
      <w:r w:rsidRPr="007C736B">
        <w:t xml:space="preserve">  [Graph Builder] as GB</w:t>
      </w:r>
    </w:p>
    <w:p w14:paraId="5E93CAA4" w14:textId="77777777" w:rsidR="007C736B" w:rsidRPr="007C736B" w:rsidRDefault="007C736B" w:rsidP="007C736B">
      <w:r w:rsidRPr="007C736B">
        <w:t>}</w:t>
      </w:r>
    </w:p>
    <w:p w14:paraId="66D1D94E" w14:textId="77777777" w:rsidR="007C736B" w:rsidRPr="007C736B" w:rsidRDefault="007C736B" w:rsidP="007C736B">
      <w:r w:rsidRPr="007C736B">
        <w:t>package "Model Layer" {</w:t>
      </w:r>
    </w:p>
    <w:p w14:paraId="1B8A7C79" w14:textId="77777777" w:rsidR="007C736B" w:rsidRPr="007C736B" w:rsidRDefault="007C736B" w:rsidP="007C736B">
      <w:r w:rsidRPr="007C736B">
        <w:lastRenderedPageBreak/>
        <w:t xml:space="preserve">  [R-GCN Encoder] as RGCN</w:t>
      </w:r>
    </w:p>
    <w:p w14:paraId="2AD60074" w14:textId="77777777" w:rsidR="007C736B" w:rsidRPr="007C736B" w:rsidRDefault="007C736B" w:rsidP="007C736B">
      <w:r w:rsidRPr="007C736B">
        <w:t xml:space="preserve">  [Supervised Head] as SH</w:t>
      </w:r>
    </w:p>
    <w:p w14:paraId="6EDC3B74" w14:textId="77777777" w:rsidR="007C736B" w:rsidRPr="007C736B" w:rsidRDefault="007C736B" w:rsidP="007C736B">
      <w:r w:rsidRPr="007C736B">
        <w:t xml:space="preserve">  [Isolation Forest] as IF</w:t>
      </w:r>
    </w:p>
    <w:p w14:paraId="11E1BEC4" w14:textId="77777777" w:rsidR="007C736B" w:rsidRPr="007C736B" w:rsidRDefault="007C736B" w:rsidP="007C736B">
      <w:r w:rsidRPr="007C736B">
        <w:t xml:space="preserve">  [Score Fusion] as SF</w:t>
      </w:r>
    </w:p>
    <w:p w14:paraId="1C600ECA" w14:textId="77777777" w:rsidR="007C736B" w:rsidRPr="007C736B" w:rsidRDefault="007C736B" w:rsidP="007C736B">
      <w:r w:rsidRPr="007C736B">
        <w:t>}</w:t>
      </w:r>
    </w:p>
    <w:p w14:paraId="2C242DF5" w14:textId="77777777" w:rsidR="007C736B" w:rsidRPr="007C736B" w:rsidRDefault="007C736B" w:rsidP="007C736B">
      <w:r w:rsidRPr="007C736B">
        <w:t>package "Explainability Layer" {</w:t>
      </w:r>
    </w:p>
    <w:p w14:paraId="0303C9ED" w14:textId="77777777" w:rsidR="007C736B" w:rsidRPr="007C736B" w:rsidRDefault="007C736B" w:rsidP="007C736B">
      <w:r w:rsidRPr="007C736B">
        <w:t xml:space="preserve">  [Ego-Subgraph Extractor] as ESE</w:t>
      </w:r>
    </w:p>
    <w:p w14:paraId="43664C3C" w14:textId="77777777" w:rsidR="007C736B" w:rsidRPr="007C736B" w:rsidRDefault="007C736B" w:rsidP="007C736B">
      <w:r w:rsidRPr="007C736B">
        <w:t xml:space="preserve">  [</w:t>
      </w:r>
      <w:proofErr w:type="spellStart"/>
      <w:r w:rsidRPr="007C736B">
        <w:t>GNNExplainer</w:t>
      </w:r>
      <w:proofErr w:type="spellEnd"/>
      <w:r w:rsidRPr="007C736B">
        <w:t>] as GEX</w:t>
      </w:r>
    </w:p>
    <w:p w14:paraId="46876A0C" w14:textId="77777777" w:rsidR="007C736B" w:rsidRPr="007C736B" w:rsidRDefault="007C736B" w:rsidP="007C736B">
      <w:r w:rsidRPr="007C736B">
        <w:t xml:space="preserve">  [Fidelity Evaluator] as FE</w:t>
      </w:r>
    </w:p>
    <w:p w14:paraId="53FC2D71" w14:textId="77777777" w:rsidR="007C736B" w:rsidRPr="007C736B" w:rsidRDefault="007C736B" w:rsidP="007C736B">
      <w:r w:rsidRPr="007C736B">
        <w:t>}</w:t>
      </w:r>
    </w:p>
    <w:p w14:paraId="0C683526" w14:textId="77777777" w:rsidR="007C736B" w:rsidRPr="007C736B" w:rsidRDefault="007C736B" w:rsidP="007C736B">
      <w:r w:rsidRPr="007C736B">
        <w:t>package "Evaluation Layer" {</w:t>
      </w:r>
    </w:p>
    <w:p w14:paraId="14CBB844" w14:textId="77777777" w:rsidR="007C736B" w:rsidRPr="007C736B" w:rsidRDefault="007C736B" w:rsidP="007C736B">
      <w:r w:rsidRPr="007C736B">
        <w:t xml:space="preserve">  [CV Orchestrator] as CV</w:t>
      </w:r>
    </w:p>
    <w:p w14:paraId="6668CACA" w14:textId="77777777" w:rsidR="007C736B" w:rsidRPr="007C736B" w:rsidRDefault="007C736B" w:rsidP="007C736B">
      <w:r w:rsidRPr="007C736B">
        <w:t xml:space="preserve">  [Baseline Runner] as BR</w:t>
      </w:r>
    </w:p>
    <w:p w14:paraId="5D38892A" w14:textId="77777777" w:rsidR="007C736B" w:rsidRPr="007C736B" w:rsidRDefault="007C736B" w:rsidP="007C736B">
      <w:r w:rsidRPr="007C736B">
        <w:t xml:space="preserve">  [Metrics Reporter] as MR</w:t>
      </w:r>
    </w:p>
    <w:p w14:paraId="5CF2EBAB" w14:textId="77777777" w:rsidR="007C736B" w:rsidRPr="007C736B" w:rsidRDefault="007C736B" w:rsidP="007C736B">
      <w:r w:rsidRPr="007C736B">
        <w:t>}</w:t>
      </w:r>
    </w:p>
    <w:p w14:paraId="6E47F009" w14:textId="77777777" w:rsidR="007C736B" w:rsidRPr="007C736B" w:rsidRDefault="007C736B" w:rsidP="007C736B">
      <w:r w:rsidRPr="007C736B">
        <w:t>interface "CSV Files" as CSV</w:t>
      </w:r>
    </w:p>
    <w:p w14:paraId="58D07F35" w14:textId="77777777" w:rsidR="007C736B" w:rsidRPr="007C736B" w:rsidRDefault="007C736B" w:rsidP="007C736B">
      <w:r w:rsidRPr="007C736B">
        <w:t>interface "Fraud Predictions" as PRED</w:t>
      </w:r>
    </w:p>
    <w:p w14:paraId="51ACEA7F" w14:textId="77777777" w:rsidR="007C736B" w:rsidRPr="007C736B" w:rsidRDefault="007C736B" w:rsidP="007C736B">
      <w:r w:rsidRPr="007C736B">
        <w:t>interface "Explanation Reports" as EXP</w:t>
      </w:r>
    </w:p>
    <w:p w14:paraId="71ACE698" w14:textId="77777777" w:rsidR="007C736B" w:rsidRPr="007C736B" w:rsidRDefault="007C736B" w:rsidP="007C736B">
      <w:r w:rsidRPr="007C736B">
        <w:t>interface "Metrics JSON" as MET</w:t>
      </w:r>
    </w:p>
    <w:p w14:paraId="11175AF8" w14:textId="77777777" w:rsidR="007C736B" w:rsidRPr="007C736B" w:rsidRDefault="007C736B" w:rsidP="007C736B">
      <w:r w:rsidRPr="007C736B">
        <w:t>CSV --&gt; DL</w:t>
      </w:r>
    </w:p>
    <w:p w14:paraId="48099869" w14:textId="77777777" w:rsidR="007C736B" w:rsidRPr="007C736B" w:rsidRDefault="007C736B" w:rsidP="007C736B">
      <w:r w:rsidRPr="007C736B">
        <w:t>DL --&gt; PP --&gt; FA --&gt; GB</w:t>
      </w:r>
    </w:p>
    <w:p w14:paraId="3328D674" w14:textId="77777777" w:rsidR="007C736B" w:rsidRPr="007C736B" w:rsidRDefault="007C736B" w:rsidP="007C736B">
      <w:r w:rsidRPr="007C736B">
        <w:t>GB --&gt; RGCN</w:t>
      </w:r>
    </w:p>
    <w:p w14:paraId="40B7DF9B" w14:textId="77777777" w:rsidR="007C736B" w:rsidRPr="007C736B" w:rsidRDefault="007C736B" w:rsidP="007C736B">
      <w:r w:rsidRPr="007C736B">
        <w:t>RGCN --&gt; SH</w:t>
      </w:r>
    </w:p>
    <w:p w14:paraId="690A1160" w14:textId="77777777" w:rsidR="007C736B" w:rsidRPr="007C736B" w:rsidRDefault="007C736B" w:rsidP="007C736B">
      <w:r w:rsidRPr="007C736B">
        <w:t>RGCN --&gt; IF</w:t>
      </w:r>
    </w:p>
    <w:p w14:paraId="4249886F" w14:textId="77777777" w:rsidR="007C736B" w:rsidRPr="007C736B" w:rsidRDefault="007C736B" w:rsidP="007C736B">
      <w:r w:rsidRPr="007C736B">
        <w:t>SH --&gt; SF</w:t>
      </w:r>
    </w:p>
    <w:p w14:paraId="1A03EE22" w14:textId="77777777" w:rsidR="007C736B" w:rsidRPr="007C736B" w:rsidRDefault="007C736B" w:rsidP="007C736B">
      <w:r w:rsidRPr="007C736B">
        <w:t>IF --&gt; SF</w:t>
      </w:r>
    </w:p>
    <w:p w14:paraId="23D33FBB" w14:textId="77777777" w:rsidR="007C736B" w:rsidRPr="007C736B" w:rsidRDefault="007C736B" w:rsidP="007C736B">
      <w:r w:rsidRPr="007C736B">
        <w:t>SF --&gt; PRED</w:t>
      </w:r>
    </w:p>
    <w:p w14:paraId="7A40B74E" w14:textId="77777777" w:rsidR="007C736B" w:rsidRPr="007C736B" w:rsidRDefault="007C736B" w:rsidP="007C736B">
      <w:r w:rsidRPr="007C736B">
        <w:t>SF --&gt; ESE --&gt; GEX --&gt; FE --&gt; EXP</w:t>
      </w:r>
    </w:p>
    <w:p w14:paraId="1FC52B64" w14:textId="77777777" w:rsidR="007C736B" w:rsidRPr="007C736B" w:rsidRDefault="007C736B" w:rsidP="007C736B">
      <w:r w:rsidRPr="007C736B">
        <w:t>SF --&gt; CV</w:t>
      </w:r>
    </w:p>
    <w:p w14:paraId="6A1E5F23" w14:textId="77777777" w:rsidR="007C736B" w:rsidRPr="007C736B" w:rsidRDefault="007C736B" w:rsidP="007C736B">
      <w:r w:rsidRPr="007C736B">
        <w:t>BR --&gt; CV</w:t>
      </w:r>
    </w:p>
    <w:p w14:paraId="2A34AA51" w14:textId="77777777" w:rsidR="007C736B" w:rsidRPr="007C736B" w:rsidRDefault="007C736B" w:rsidP="007C736B">
      <w:r w:rsidRPr="007C736B">
        <w:t>CV --&gt; MR --&gt; MET</w:t>
      </w:r>
    </w:p>
    <w:p w14:paraId="4176AEC8" w14:textId="77777777" w:rsidR="007C736B" w:rsidRPr="007C736B" w:rsidRDefault="007C736B" w:rsidP="007C736B">
      <w:r w:rsidRPr="007C736B">
        <w:lastRenderedPageBreak/>
        <w:t>note bottom of SF</w:t>
      </w:r>
    </w:p>
    <w:p w14:paraId="011C01D5" w14:textId="77777777" w:rsidR="007C736B" w:rsidRPr="007C736B" w:rsidRDefault="007C736B" w:rsidP="007C736B">
      <w:r w:rsidRPr="007C736B">
        <w:t xml:space="preserve">  </w:t>
      </w:r>
      <w:proofErr w:type="spellStart"/>
      <w:r w:rsidRPr="007C736B">
        <w:t>R_final</w:t>
      </w:r>
      <w:proofErr w:type="spellEnd"/>
      <w:r w:rsidRPr="007C736B">
        <w:t xml:space="preserve"> = α·</w:t>
      </w:r>
      <w:proofErr w:type="spellStart"/>
      <w:r w:rsidRPr="007C736B">
        <w:t>P_fraud</w:t>
      </w:r>
      <w:proofErr w:type="spellEnd"/>
      <w:r w:rsidRPr="007C736B">
        <w:t xml:space="preserve"> + (1-α)·</w:t>
      </w:r>
      <w:proofErr w:type="spellStart"/>
      <w:r w:rsidRPr="007C736B">
        <w:t>S_anomaly</w:t>
      </w:r>
      <w:proofErr w:type="spellEnd"/>
    </w:p>
    <w:p w14:paraId="2A7EED52" w14:textId="77777777" w:rsidR="007C736B" w:rsidRPr="007C736B" w:rsidRDefault="007C736B" w:rsidP="007C736B">
      <w:r w:rsidRPr="007C736B">
        <w:t xml:space="preserve">  α tuned on validation fold</w:t>
      </w:r>
    </w:p>
    <w:p w14:paraId="62632B52" w14:textId="77777777" w:rsidR="007C736B" w:rsidRPr="007C736B" w:rsidRDefault="007C736B" w:rsidP="007C736B">
      <w:r w:rsidRPr="007C736B">
        <w:t>end note</w:t>
      </w:r>
    </w:p>
    <w:p w14:paraId="1181C78A" w14:textId="77777777" w:rsidR="007C736B" w:rsidRPr="007C736B" w:rsidRDefault="007C736B" w:rsidP="007C736B">
      <w:r w:rsidRPr="007C736B">
        <w:t>@enduml</w:t>
      </w:r>
    </w:p>
    <w:p w14:paraId="3AD0B3BA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Component dependencies (textual)</w:t>
      </w:r>
    </w:p>
    <w:p w14:paraId="738BC20E" w14:textId="77777777" w:rsidR="007C736B" w:rsidRPr="007C736B" w:rsidRDefault="007C736B" w:rsidP="007C736B">
      <w:r w:rsidRPr="007C736B">
        <w:t>Data Loader → Preprocessor → Feature Aggregator → Graph Builder</w:t>
      </w:r>
    </w:p>
    <w:p w14:paraId="53A08AF8" w14:textId="77777777" w:rsidR="007C736B" w:rsidRPr="007C736B" w:rsidRDefault="007C736B" w:rsidP="007C736B">
      <w:r w:rsidRPr="007C736B">
        <w:t>Graph Builder → R-GCN Encoder</w:t>
      </w:r>
    </w:p>
    <w:p w14:paraId="51003DE9" w14:textId="77777777" w:rsidR="007C736B" w:rsidRPr="007C736B" w:rsidRDefault="007C736B" w:rsidP="007C736B">
      <w:r w:rsidRPr="007C736B">
        <w:t>R-GCN Encoder → {Supervised Head, Isolation Forest}</w:t>
      </w:r>
    </w:p>
    <w:p w14:paraId="1153EA1D" w14:textId="77777777" w:rsidR="007C736B" w:rsidRPr="007C736B" w:rsidRDefault="007C736B" w:rsidP="007C736B">
      <w:r w:rsidRPr="007C736B">
        <w:t>{Supervised Head, Isolation Forest} → Score Fusion</w:t>
      </w:r>
    </w:p>
    <w:p w14:paraId="5B492589" w14:textId="77777777" w:rsidR="007C736B" w:rsidRPr="007C736B" w:rsidRDefault="007C736B" w:rsidP="007C736B">
      <w:r w:rsidRPr="007C736B">
        <w:t>Score Fusion → {Ego-Subgraph Extractor, CV Orchestrator}</w:t>
      </w:r>
    </w:p>
    <w:p w14:paraId="2031F228" w14:textId="77777777" w:rsidR="007C736B" w:rsidRPr="007C736B" w:rsidRDefault="007C736B" w:rsidP="007C736B">
      <w:r w:rsidRPr="007C736B">
        <w:t xml:space="preserve">Ego-Subgraph Extractor → </w:t>
      </w:r>
      <w:proofErr w:type="spellStart"/>
      <w:r w:rsidRPr="007C736B">
        <w:t>GNNExplainer</w:t>
      </w:r>
      <w:proofErr w:type="spellEnd"/>
      <w:r w:rsidRPr="007C736B">
        <w:t xml:space="preserve"> → Fidelity Evaluator</w:t>
      </w:r>
    </w:p>
    <w:p w14:paraId="3723A5E6" w14:textId="77777777" w:rsidR="007C736B" w:rsidRPr="007C736B" w:rsidRDefault="007C736B" w:rsidP="007C736B">
      <w:r w:rsidRPr="007C736B">
        <w:t>Baseline Runner → CV Orchestrator → Metrics Reporter</w:t>
      </w:r>
    </w:p>
    <w:p w14:paraId="6DA03953" w14:textId="77777777" w:rsidR="007C736B" w:rsidRPr="007C736B" w:rsidRDefault="007C736B" w:rsidP="007C736B">
      <w:r w:rsidRPr="007C736B">
        <w:pict w14:anchorId="51913295">
          <v:rect id="_x0000_i1266" style="width:0;height:1.5pt" o:hralign="center" o:hrstd="t" o:hr="t" fillcolor="#a0a0a0" stroked="f"/>
        </w:pict>
      </w:r>
    </w:p>
    <w:p w14:paraId="36C41E03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6. UML Activity Diagram</w:t>
      </w:r>
    </w:p>
    <w:p w14:paraId="1CC0327B" w14:textId="77777777" w:rsidR="007C736B" w:rsidRPr="007C736B" w:rsidRDefault="007C736B" w:rsidP="007C736B">
      <w:r w:rsidRPr="007C736B">
        <w:rPr>
          <w:b/>
          <w:bCs/>
        </w:rPr>
        <w:t>Process:</w:t>
      </w:r>
      <w:r w:rsidRPr="007C736B">
        <w:t> End-to-end training and inference for one CV fold.</w:t>
      </w:r>
    </w:p>
    <w:p w14:paraId="145D66E9" w14:textId="77777777" w:rsidR="007C736B" w:rsidRPr="007C736B" w:rsidRDefault="007C736B" w:rsidP="007C736B">
      <w:r w:rsidRPr="007C736B">
        <w:t xml:space="preserve">@startuml </w:t>
      </w:r>
      <w:proofErr w:type="spellStart"/>
      <w:r w:rsidRPr="007C736B">
        <w:t>ActivityDiagram</w:t>
      </w:r>
      <w:proofErr w:type="spellEnd"/>
    </w:p>
    <w:p w14:paraId="5E41C465" w14:textId="77777777" w:rsidR="007C736B" w:rsidRPr="007C736B" w:rsidRDefault="007C736B" w:rsidP="007C736B">
      <w:r w:rsidRPr="007C736B">
        <w:t>start</w:t>
      </w:r>
    </w:p>
    <w:p w14:paraId="1C184909" w14:textId="77777777" w:rsidR="007C736B" w:rsidRPr="007C736B" w:rsidRDefault="007C736B" w:rsidP="007C736B">
      <w:r w:rsidRPr="007C736B">
        <w:t>:Load CMS train CSV files;</w:t>
      </w:r>
    </w:p>
    <w:p w14:paraId="6AB698C9" w14:textId="77777777" w:rsidR="007C736B" w:rsidRPr="007C736B" w:rsidRDefault="007C736B" w:rsidP="007C736B">
      <w:r w:rsidRPr="007C736B">
        <w:t>:Clean and encode features;</w:t>
      </w:r>
    </w:p>
    <w:p w14:paraId="7A1051E6" w14:textId="77777777" w:rsidR="007C736B" w:rsidRPr="007C736B" w:rsidRDefault="007C736B" w:rsidP="007C736B">
      <w:r w:rsidRPr="007C736B">
        <w:t>:Aggregate claim stats\</w:t>
      </w:r>
      <w:proofErr w:type="spellStart"/>
      <w:r w:rsidRPr="007C736B">
        <w:t>nper</w:t>
      </w:r>
      <w:proofErr w:type="spellEnd"/>
      <w:r w:rsidRPr="007C736B">
        <w:t xml:space="preserve"> provider/beneficiary/physician;</w:t>
      </w:r>
    </w:p>
    <w:p w14:paraId="5F22E08F" w14:textId="77777777" w:rsidR="007C736B" w:rsidRPr="007C736B" w:rsidRDefault="007C736B" w:rsidP="007C736B">
      <w:r w:rsidRPr="007C736B">
        <w:t>:Construct heterogeneous graph G;</w:t>
      </w:r>
    </w:p>
    <w:p w14:paraId="580DBF77" w14:textId="77777777" w:rsidR="007C736B" w:rsidRPr="007C736B" w:rsidRDefault="007C736B" w:rsidP="007C736B">
      <w:r w:rsidRPr="007C736B">
        <w:t>:Validate provider-disjoint fold split;</w:t>
      </w:r>
    </w:p>
    <w:p w14:paraId="22771931" w14:textId="77777777" w:rsidR="007C736B" w:rsidRPr="007C736B" w:rsidRDefault="007C736B" w:rsidP="007C736B">
      <w:r w:rsidRPr="007C736B">
        <w:t>partition "Training Phase" {</w:t>
      </w:r>
    </w:p>
    <w:p w14:paraId="4E0E21ED" w14:textId="77777777" w:rsidR="007C736B" w:rsidRPr="007C736B" w:rsidRDefault="007C736B" w:rsidP="007C736B">
      <w:r w:rsidRPr="007C736B">
        <w:t xml:space="preserve">  :Initialize R-GCN encoder;</w:t>
      </w:r>
    </w:p>
    <w:p w14:paraId="0F38529F" w14:textId="77777777" w:rsidR="007C736B" w:rsidRPr="007C736B" w:rsidRDefault="007C736B" w:rsidP="007C736B">
      <w:r w:rsidRPr="007C736B">
        <w:t xml:space="preserve">  repeat</w:t>
      </w:r>
    </w:p>
    <w:p w14:paraId="7EC66936" w14:textId="77777777" w:rsidR="007C736B" w:rsidRPr="007C736B" w:rsidRDefault="007C736B" w:rsidP="007C736B">
      <w:r w:rsidRPr="007C736B">
        <w:t xml:space="preserve">    :Sample mini-batch </w:t>
      </w:r>
      <w:proofErr w:type="spellStart"/>
      <w:r w:rsidRPr="007C736B">
        <w:t>neighborhoods</w:t>
      </w:r>
      <w:proofErr w:type="spellEnd"/>
      <w:r w:rsidRPr="007C736B">
        <w:t>;</w:t>
      </w:r>
    </w:p>
    <w:p w14:paraId="1CBF3973" w14:textId="77777777" w:rsidR="007C736B" w:rsidRPr="007C736B" w:rsidRDefault="007C736B" w:rsidP="007C736B">
      <w:r w:rsidRPr="007C736B">
        <w:t xml:space="preserve">    :Forward pass → provider embeddings Z;</w:t>
      </w:r>
    </w:p>
    <w:p w14:paraId="6F0BBBEE" w14:textId="77777777" w:rsidR="007C736B" w:rsidRPr="007C736B" w:rsidRDefault="007C736B" w:rsidP="007C736B">
      <w:r w:rsidRPr="007C736B">
        <w:t xml:space="preserve">    :Compute weighted BCE loss\non </w:t>
      </w:r>
      <w:proofErr w:type="spellStart"/>
      <w:r w:rsidRPr="007C736B">
        <w:t>labeled</w:t>
      </w:r>
      <w:proofErr w:type="spellEnd"/>
      <w:r w:rsidRPr="007C736B">
        <w:t xml:space="preserve"> providers;</w:t>
      </w:r>
    </w:p>
    <w:p w14:paraId="30357A6B" w14:textId="77777777" w:rsidR="007C736B" w:rsidRPr="007C736B" w:rsidRDefault="007C736B" w:rsidP="007C736B">
      <w:r w:rsidRPr="007C736B">
        <w:t xml:space="preserve">    :Backpropagate and update R-GCN;</w:t>
      </w:r>
    </w:p>
    <w:p w14:paraId="0EA63683" w14:textId="77777777" w:rsidR="007C736B" w:rsidRPr="007C736B" w:rsidRDefault="007C736B" w:rsidP="007C736B">
      <w:r w:rsidRPr="007C736B">
        <w:t xml:space="preserve">  repeat while (epochs &lt; </w:t>
      </w:r>
      <w:proofErr w:type="spellStart"/>
      <w:r w:rsidRPr="007C736B">
        <w:t>E_max</w:t>
      </w:r>
      <w:proofErr w:type="spellEnd"/>
      <w:r w:rsidRPr="007C736B">
        <w:t>?) is (yes)</w:t>
      </w:r>
    </w:p>
    <w:p w14:paraId="1985F8B0" w14:textId="77777777" w:rsidR="007C736B" w:rsidRPr="007C736B" w:rsidRDefault="007C736B" w:rsidP="007C736B">
      <w:r w:rsidRPr="007C736B">
        <w:lastRenderedPageBreak/>
        <w:t xml:space="preserve">  -&gt;no;</w:t>
      </w:r>
    </w:p>
    <w:p w14:paraId="43A23B26" w14:textId="77777777" w:rsidR="007C736B" w:rsidRPr="007C736B" w:rsidRDefault="007C736B" w:rsidP="007C736B">
      <w:r w:rsidRPr="007C736B">
        <w:t xml:space="preserve">  :Extract final provider embeddings Z*;</w:t>
      </w:r>
    </w:p>
    <w:p w14:paraId="41C3F805" w14:textId="77777777" w:rsidR="007C736B" w:rsidRPr="007C736B" w:rsidRDefault="007C736B" w:rsidP="007C736B">
      <w:r w:rsidRPr="007C736B">
        <w:t xml:space="preserve">  :Fit Isolation Forest on Z*\n(train non-fraud subset);</w:t>
      </w:r>
    </w:p>
    <w:p w14:paraId="160EC224" w14:textId="77777777" w:rsidR="007C736B" w:rsidRPr="007C736B" w:rsidRDefault="007C736B" w:rsidP="007C736B">
      <w:r w:rsidRPr="007C736B">
        <w:t>}</w:t>
      </w:r>
    </w:p>
    <w:p w14:paraId="4F3AAF40" w14:textId="77777777" w:rsidR="007C736B" w:rsidRPr="007C736B" w:rsidRDefault="007C736B" w:rsidP="007C736B">
      <w:r w:rsidRPr="007C736B">
        <w:t>partition "Inference Phase" {</w:t>
      </w:r>
    </w:p>
    <w:p w14:paraId="196211BB" w14:textId="77777777" w:rsidR="007C736B" w:rsidRPr="007C736B" w:rsidRDefault="007C736B" w:rsidP="007C736B">
      <w:r w:rsidRPr="007C736B">
        <w:t xml:space="preserve">  :Compute </w:t>
      </w:r>
      <w:proofErr w:type="spellStart"/>
      <w:r w:rsidRPr="007C736B">
        <w:t>P_fraud</w:t>
      </w:r>
      <w:proofErr w:type="spellEnd"/>
      <w:r w:rsidRPr="007C736B">
        <w:t xml:space="preserve"> from supervised head;</w:t>
      </w:r>
    </w:p>
    <w:p w14:paraId="624EE07D" w14:textId="77777777" w:rsidR="007C736B" w:rsidRPr="007C736B" w:rsidRDefault="007C736B" w:rsidP="007C736B">
      <w:r w:rsidRPr="007C736B">
        <w:t xml:space="preserve">  :Compute </w:t>
      </w:r>
      <w:proofErr w:type="spellStart"/>
      <w:r w:rsidRPr="007C736B">
        <w:t>S_anomaly</w:t>
      </w:r>
      <w:proofErr w:type="spellEnd"/>
      <w:r w:rsidRPr="007C736B">
        <w:t xml:space="preserve"> from IF;</w:t>
      </w:r>
    </w:p>
    <w:p w14:paraId="07070609" w14:textId="77777777" w:rsidR="007C736B" w:rsidRPr="007C736B" w:rsidRDefault="007C736B" w:rsidP="007C736B">
      <w:r w:rsidRPr="007C736B">
        <w:t xml:space="preserve">  :Fuse </w:t>
      </w:r>
      <w:proofErr w:type="spellStart"/>
      <w:r w:rsidRPr="007C736B">
        <w:t>R_final</w:t>
      </w:r>
      <w:proofErr w:type="spellEnd"/>
      <w:r w:rsidRPr="007C736B">
        <w:t xml:space="preserve"> = α·</w:t>
      </w:r>
      <w:proofErr w:type="spellStart"/>
      <w:r w:rsidRPr="007C736B">
        <w:t>P_fraud</w:t>
      </w:r>
      <w:proofErr w:type="spellEnd"/>
      <w:r w:rsidRPr="007C736B">
        <w:t xml:space="preserve"> + (1-α)·</w:t>
      </w:r>
      <w:proofErr w:type="spellStart"/>
      <w:r w:rsidRPr="007C736B">
        <w:t>S_anomaly</w:t>
      </w:r>
      <w:proofErr w:type="spellEnd"/>
      <w:r w:rsidRPr="007C736B">
        <w:t>;</w:t>
      </w:r>
    </w:p>
    <w:p w14:paraId="337F4CF4" w14:textId="77777777" w:rsidR="007C736B" w:rsidRPr="007C736B" w:rsidRDefault="007C736B" w:rsidP="007C736B">
      <w:r w:rsidRPr="007C736B">
        <w:t>}</w:t>
      </w:r>
    </w:p>
    <w:p w14:paraId="35B803A2" w14:textId="77777777" w:rsidR="007C736B" w:rsidRPr="007C736B" w:rsidRDefault="007C736B" w:rsidP="007C736B">
      <w:r w:rsidRPr="007C736B">
        <w:t>partition "Explainability Phase" {</w:t>
      </w:r>
    </w:p>
    <w:p w14:paraId="6F703344" w14:textId="77777777" w:rsidR="007C736B" w:rsidRPr="007C736B" w:rsidRDefault="007C736B" w:rsidP="007C736B">
      <w:r w:rsidRPr="007C736B">
        <w:t xml:space="preserve">  if (Provider in top-K flagged?) then (yes)</w:t>
      </w:r>
    </w:p>
    <w:p w14:paraId="3E6BBA9A" w14:textId="77777777" w:rsidR="007C736B" w:rsidRPr="007C736B" w:rsidRDefault="007C736B" w:rsidP="007C736B">
      <w:r w:rsidRPr="007C736B">
        <w:t xml:space="preserve">    :Extract 2-hop ego-subgraph;</w:t>
      </w:r>
    </w:p>
    <w:p w14:paraId="45E28C5F" w14:textId="77777777" w:rsidR="007C736B" w:rsidRPr="007C736B" w:rsidRDefault="007C736B" w:rsidP="007C736B">
      <w:r w:rsidRPr="007C736B">
        <w:t xml:space="preserve">    :Run </w:t>
      </w:r>
      <w:proofErr w:type="spellStart"/>
      <w:r w:rsidRPr="007C736B">
        <w:t>GNNExplainer</w:t>
      </w:r>
      <w:proofErr w:type="spellEnd"/>
      <w:r w:rsidRPr="007C736B">
        <w:t>;</w:t>
      </w:r>
    </w:p>
    <w:p w14:paraId="1F2FFDF8" w14:textId="77777777" w:rsidR="007C736B" w:rsidRPr="007C736B" w:rsidRDefault="007C736B" w:rsidP="007C736B">
      <w:r w:rsidRPr="007C736B">
        <w:t xml:space="preserve">    :Compute explanation fidelity;</w:t>
      </w:r>
    </w:p>
    <w:p w14:paraId="0F2EC453" w14:textId="77777777" w:rsidR="007C736B" w:rsidRPr="007C736B" w:rsidRDefault="007C736B" w:rsidP="007C736B">
      <w:r w:rsidRPr="007C736B">
        <w:t xml:space="preserve">    :Export subgraph case study;</w:t>
      </w:r>
    </w:p>
    <w:p w14:paraId="102E6498" w14:textId="77777777" w:rsidR="007C736B" w:rsidRPr="007C736B" w:rsidRDefault="007C736B" w:rsidP="007C736B">
      <w:r w:rsidRPr="007C736B">
        <w:t xml:space="preserve">  else (no)</w:t>
      </w:r>
    </w:p>
    <w:p w14:paraId="5ED5D6C9" w14:textId="77777777" w:rsidR="007C736B" w:rsidRPr="007C736B" w:rsidRDefault="007C736B" w:rsidP="007C736B">
      <w:r w:rsidRPr="007C736B">
        <w:t xml:space="preserve">  endif</w:t>
      </w:r>
    </w:p>
    <w:p w14:paraId="4C9DC65E" w14:textId="77777777" w:rsidR="007C736B" w:rsidRPr="007C736B" w:rsidRDefault="007C736B" w:rsidP="007C736B">
      <w:r w:rsidRPr="007C736B">
        <w:t>}</w:t>
      </w:r>
    </w:p>
    <w:p w14:paraId="5BCFECD2" w14:textId="77777777" w:rsidR="007C736B" w:rsidRPr="007C736B" w:rsidRDefault="007C736B" w:rsidP="007C736B">
      <w:r w:rsidRPr="007C736B">
        <w:t>:Compute fold metrics\n(AUPRC, F1, Recall, Precision);</w:t>
      </w:r>
    </w:p>
    <w:p w14:paraId="52BD2AFA" w14:textId="77777777" w:rsidR="007C736B" w:rsidRPr="007C736B" w:rsidRDefault="007C736B" w:rsidP="007C736B">
      <w:r w:rsidRPr="007C736B">
        <w:t>:Store results;</w:t>
      </w:r>
    </w:p>
    <w:p w14:paraId="3E2687DF" w14:textId="77777777" w:rsidR="007C736B" w:rsidRPr="007C736B" w:rsidRDefault="007C736B" w:rsidP="007C736B">
      <w:r w:rsidRPr="007C736B">
        <w:t>stop</w:t>
      </w:r>
    </w:p>
    <w:p w14:paraId="673741B0" w14:textId="77777777" w:rsidR="007C736B" w:rsidRPr="007C736B" w:rsidRDefault="007C736B" w:rsidP="007C736B">
      <w:r w:rsidRPr="007C736B">
        <w:t>@enduml</w:t>
      </w:r>
    </w:p>
    <w:p w14:paraId="4DDFE84F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equivalent</w:t>
      </w:r>
    </w:p>
    <w:p w14:paraId="3A7BF766" w14:textId="607C0197" w:rsidR="007C736B" w:rsidRDefault="007C736B" w:rsidP="007C736B">
      <w:r w:rsidRPr="007C736B">
        <w:lastRenderedPageBreak/>
        <w:drawing>
          <wp:inline distT="0" distB="0" distL="0" distR="0" wp14:anchorId="1055D959" wp14:editId="487FD67E">
            <wp:extent cx="2758679" cy="5464013"/>
            <wp:effectExtent l="0" t="0" r="3810" b="3810"/>
            <wp:docPr id="692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668A" w14:textId="77777777" w:rsidR="007C736B" w:rsidRDefault="007C736B" w:rsidP="007C736B"/>
    <w:p w14:paraId="53E0D8C8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7. Sequence Diagram</w:t>
      </w:r>
    </w:p>
    <w:p w14:paraId="73E94001" w14:textId="77777777" w:rsidR="007C736B" w:rsidRPr="007C736B" w:rsidRDefault="007C736B" w:rsidP="007C736B">
      <w:r w:rsidRPr="007C736B">
        <w:rPr>
          <w:b/>
          <w:bCs/>
        </w:rPr>
        <w:t>Scenario:</w:t>
      </w:r>
      <w:r w:rsidRPr="007C736B">
        <w:t> Inference + explanation for a single flagged provider.</w:t>
      </w:r>
    </w:p>
    <w:p w14:paraId="56494DEA" w14:textId="77777777" w:rsidR="007C736B" w:rsidRPr="007C736B" w:rsidRDefault="007C736B" w:rsidP="007C736B">
      <w:r w:rsidRPr="007C736B">
        <w:t xml:space="preserve">@startuml </w:t>
      </w:r>
      <w:proofErr w:type="spellStart"/>
      <w:r w:rsidRPr="007C736B">
        <w:t>SequenceDiagram</w:t>
      </w:r>
      <w:proofErr w:type="spellEnd"/>
    </w:p>
    <w:p w14:paraId="553EE50B" w14:textId="77777777" w:rsidR="007C736B" w:rsidRPr="007C736B" w:rsidRDefault="007C736B" w:rsidP="007C736B">
      <w:r w:rsidRPr="007C736B">
        <w:t>actor Auditor</w:t>
      </w:r>
    </w:p>
    <w:p w14:paraId="68E5CB6F" w14:textId="77777777" w:rsidR="007C736B" w:rsidRPr="007C736B" w:rsidRDefault="007C736B" w:rsidP="007C736B">
      <w:r w:rsidRPr="007C736B">
        <w:t>participant "API / CLI" as CLI</w:t>
      </w:r>
    </w:p>
    <w:p w14:paraId="52BA4581" w14:textId="77777777" w:rsidR="007C736B" w:rsidRPr="007C736B" w:rsidRDefault="007C736B" w:rsidP="007C736B">
      <w:r w:rsidRPr="007C736B">
        <w:t>participant "Graph Store" as GS</w:t>
      </w:r>
    </w:p>
    <w:p w14:paraId="4F093A15" w14:textId="77777777" w:rsidR="007C736B" w:rsidRPr="007C736B" w:rsidRDefault="007C736B" w:rsidP="007C736B">
      <w:r w:rsidRPr="007C736B">
        <w:t>participant "R-GCN Encoder" as RGCN</w:t>
      </w:r>
    </w:p>
    <w:p w14:paraId="300617C3" w14:textId="77777777" w:rsidR="007C736B" w:rsidRPr="007C736B" w:rsidRDefault="007C736B" w:rsidP="007C736B">
      <w:r w:rsidRPr="007C736B">
        <w:t>participant "Supervised Head" as SH</w:t>
      </w:r>
    </w:p>
    <w:p w14:paraId="74CA6F66" w14:textId="77777777" w:rsidR="007C736B" w:rsidRPr="007C736B" w:rsidRDefault="007C736B" w:rsidP="007C736B">
      <w:r w:rsidRPr="007C736B">
        <w:t>participant "Isolation Forest" as IF</w:t>
      </w:r>
    </w:p>
    <w:p w14:paraId="15209AE9" w14:textId="77777777" w:rsidR="007C736B" w:rsidRPr="007C736B" w:rsidRDefault="007C736B" w:rsidP="007C736B">
      <w:r w:rsidRPr="007C736B">
        <w:t>participant "Score Fusion" as SF</w:t>
      </w:r>
    </w:p>
    <w:p w14:paraId="1EE3A40E" w14:textId="77777777" w:rsidR="007C736B" w:rsidRPr="007C736B" w:rsidRDefault="007C736B" w:rsidP="007C736B">
      <w:r w:rsidRPr="007C736B">
        <w:lastRenderedPageBreak/>
        <w:t>participant "Ego-Subgraph Extractor" as ESE</w:t>
      </w:r>
    </w:p>
    <w:p w14:paraId="1E196489" w14:textId="77777777" w:rsidR="007C736B" w:rsidRPr="007C736B" w:rsidRDefault="007C736B" w:rsidP="007C736B">
      <w:r w:rsidRPr="007C736B">
        <w:t>participant "</w:t>
      </w:r>
      <w:proofErr w:type="spellStart"/>
      <w:r w:rsidRPr="007C736B">
        <w:t>GNNExplainer</w:t>
      </w:r>
      <w:proofErr w:type="spellEnd"/>
      <w:r w:rsidRPr="007C736B">
        <w:t>" as GEX</w:t>
      </w:r>
    </w:p>
    <w:p w14:paraId="4F329F21" w14:textId="77777777" w:rsidR="007C736B" w:rsidRPr="007C736B" w:rsidRDefault="007C736B" w:rsidP="007C736B">
      <w:r w:rsidRPr="007C736B">
        <w:t>Auditor -&gt; CLI: Request fraud assessment\n(</w:t>
      </w:r>
      <w:proofErr w:type="spellStart"/>
      <w:r w:rsidRPr="007C736B">
        <w:t>provider_id</w:t>
      </w:r>
      <w:proofErr w:type="spellEnd"/>
      <w:r w:rsidRPr="007C736B">
        <w:t xml:space="preserve"> = PRV51003)</w:t>
      </w:r>
    </w:p>
    <w:p w14:paraId="640F9A24" w14:textId="77777777" w:rsidR="007C736B" w:rsidRPr="007C736B" w:rsidRDefault="007C736B" w:rsidP="007C736B">
      <w:r w:rsidRPr="007C736B">
        <w:t xml:space="preserve">CLI -&gt; GS: Fetch provider node +\n2-hop </w:t>
      </w:r>
      <w:proofErr w:type="spellStart"/>
      <w:r w:rsidRPr="007C736B">
        <w:t>neighborhood</w:t>
      </w:r>
      <w:proofErr w:type="spellEnd"/>
    </w:p>
    <w:p w14:paraId="45993929" w14:textId="77777777" w:rsidR="007C736B" w:rsidRPr="007C736B" w:rsidRDefault="007C736B" w:rsidP="007C736B">
      <w:r w:rsidRPr="007C736B">
        <w:t xml:space="preserve">GS --&gt; CLI: Subgraph </w:t>
      </w:r>
      <w:proofErr w:type="spellStart"/>
      <w:r w:rsidRPr="007C736B">
        <w:t>G_p</w:t>
      </w:r>
      <w:proofErr w:type="spellEnd"/>
    </w:p>
    <w:p w14:paraId="2232AAD2" w14:textId="77777777" w:rsidR="007C736B" w:rsidRPr="007C736B" w:rsidRDefault="007C736B" w:rsidP="007C736B">
      <w:r w:rsidRPr="007C736B">
        <w:t xml:space="preserve">CLI -&gt; RGCN: Encode </w:t>
      </w:r>
      <w:proofErr w:type="spellStart"/>
      <w:r w:rsidRPr="007C736B">
        <w:t>G_p</w:t>
      </w:r>
      <w:proofErr w:type="spellEnd"/>
    </w:p>
    <w:p w14:paraId="0CCFF45D" w14:textId="77777777" w:rsidR="007C736B" w:rsidRPr="007C736B" w:rsidRDefault="007C736B" w:rsidP="007C736B">
      <w:r w:rsidRPr="007C736B">
        <w:t xml:space="preserve">RGCN --&gt; CLI: Embedding </w:t>
      </w:r>
      <w:proofErr w:type="spellStart"/>
      <w:r w:rsidRPr="007C736B">
        <w:t>z_p</w:t>
      </w:r>
      <w:proofErr w:type="spellEnd"/>
    </w:p>
    <w:p w14:paraId="20DE3E7F" w14:textId="77777777" w:rsidR="007C736B" w:rsidRPr="007C736B" w:rsidRDefault="007C736B" w:rsidP="007C736B">
      <w:r w:rsidRPr="007C736B">
        <w:t>par Parallel scoring</w:t>
      </w:r>
    </w:p>
    <w:p w14:paraId="09105626" w14:textId="77777777" w:rsidR="007C736B" w:rsidRPr="007C736B" w:rsidRDefault="007C736B" w:rsidP="007C736B">
      <w:r w:rsidRPr="007C736B">
        <w:t xml:space="preserve">  CLI -&gt; SH: classify(</w:t>
      </w:r>
      <w:proofErr w:type="spellStart"/>
      <w:r w:rsidRPr="007C736B">
        <w:t>z_p</w:t>
      </w:r>
      <w:proofErr w:type="spellEnd"/>
      <w:r w:rsidRPr="007C736B">
        <w:t>)</w:t>
      </w:r>
    </w:p>
    <w:p w14:paraId="52C59245" w14:textId="77777777" w:rsidR="007C736B" w:rsidRPr="007C736B" w:rsidRDefault="007C736B" w:rsidP="007C736B">
      <w:r w:rsidRPr="007C736B">
        <w:t xml:space="preserve">  SH --&gt; CLI: </w:t>
      </w:r>
      <w:proofErr w:type="spellStart"/>
      <w:r w:rsidRPr="007C736B">
        <w:t>P_fraud</w:t>
      </w:r>
      <w:proofErr w:type="spellEnd"/>
      <w:r w:rsidRPr="007C736B">
        <w:t xml:space="preserve"> = 0.91</w:t>
      </w:r>
    </w:p>
    <w:p w14:paraId="00895030" w14:textId="77777777" w:rsidR="007C736B" w:rsidRPr="007C736B" w:rsidRDefault="007C736B" w:rsidP="007C736B">
      <w:r w:rsidRPr="007C736B">
        <w:t xml:space="preserve">  CLI -&gt; IF: score(</w:t>
      </w:r>
      <w:proofErr w:type="spellStart"/>
      <w:r w:rsidRPr="007C736B">
        <w:t>z_p</w:t>
      </w:r>
      <w:proofErr w:type="spellEnd"/>
      <w:r w:rsidRPr="007C736B">
        <w:t>)</w:t>
      </w:r>
    </w:p>
    <w:p w14:paraId="2ED6033A" w14:textId="77777777" w:rsidR="007C736B" w:rsidRPr="007C736B" w:rsidRDefault="007C736B" w:rsidP="007C736B">
      <w:r w:rsidRPr="007C736B">
        <w:t xml:space="preserve">  IF --&gt; CLI: </w:t>
      </w:r>
      <w:proofErr w:type="spellStart"/>
      <w:r w:rsidRPr="007C736B">
        <w:t>S_anomaly</w:t>
      </w:r>
      <w:proofErr w:type="spellEnd"/>
      <w:r w:rsidRPr="007C736B">
        <w:t xml:space="preserve"> = 0.87</w:t>
      </w:r>
    </w:p>
    <w:p w14:paraId="63468DFA" w14:textId="77777777" w:rsidR="007C736B" w:rsidRPr="007C736B" w:rsidRDefault="007C736B" w:rsidP="007C736B">
      <w:r w:rsidRPr="007C736B">
        <w:t>end</w:t>
      </w:r>
    </w:p>
    <w:p w14:paraId="24C1A738" w14:textId="77777777" w:rsidR="007C736B" w:rsidRPr="007C736B" w:rsidRDefault="007C736B" w:rsidP="007C736B">
      <w:r w:rsidRPr="007C736B">
        <w:t>CLI -&gt; SF: fuse(</w:t>
      </w:r>
      <w:proofErr w:type="spellStart"/>
      <w:r w:rsidRPr="007C736B">
        <w:t>P_fraud</w:t>
      </w:r>
      <w:proofErr w:type="spellEnd"/>
      <w:r w:rsidRPr="007C736B">
        <w:t xml:space="preserve">, </w:t>
      </w:r>
      <w:proofErr w:type="spellStart"/>
      <w:r w:rsidRPr="007C736B">
        <w:t>S_anomaly</w:t>
      </w:r>
      <w:proofErr w:type="spellEnd"/>
      <w:r w:rsidRPr="007C736B">
        <w:t>)</w:t>
      </w:r>
    </w:p>
    <w:p w14:paraId="3438E703" w14:textId="77777777" w:rsidR="007C736B" w:rsidRPr="007C736B" w:rsidRDefault="007C736B" w:rsidP="007C736B">
      <w:r w:rsidRPr="007C736B">
        <w:t xml:space="preserve">SF --&gt; CLI: </w:t>
      </w:r>
      <w:proofErr w:type="spellStart"/>
      <w:r w:rsidRPr="007C736B">
        <w:t>R_final</w:t>
      </w:r>
      <w:proofErr w:type="spellEnd"/>
      <w:r w:rsidRPr="007C736B">
        <w:t xml:space="preserve"> = 0.89\n(FRAUD)</w:t>
      </w:r>
    </w:p>
    <w:p w14:paraId="06032580" w14:textId="77777777" w:rsidR="007C736B" w:rsidRPr="007C736B" w:rsidRDefault="007C736B" w:rsidP="007C736B">
      <w:r w:rsidRPr="007C736B">
        <w:t xml:space="preserve">CLI -&gt; ESE: </w:t>
      </w:r>
      <w:proofErr w:type="spellStart"/>
      <w:r w:rsidRPr="007C736B">
        <w:t>extract_ego</w:t>
      </w:r>
      <w:proofErr w:type="spellEnd"/>
      <w:r w:rsidRPr="007C736B">
        <w:t>(G, PRV51003, hops=2)</w:t>
      </w:r>
    </w:p>
    <w:p w14:paraId="41C256F2" w14:textId="77777777" w:rsidR="007C736B" w:rsidRPr="007C736B" w:rsidRDefault="007C736B" w:rsidP="007C736B">
      <w:r w:rsidRPr="007C736B">
        <w:t xml:space="preserve">ESE --&gt; CLI: Subgraph </w:t>
      </w:r>
      <w:proofErr w:type="spellStart"/>
      <w:r w:rsidRPr="007C736B">
        <w:t>G_p</w:t>
      </w:r>
      <w:proofErr w:type="spellEnd"/>
      <w:r w:rsidRPr="007C736B">
        <w:t>'</w:t>
      </w:r>
    </w:p>
    <w:p w14:paraId="578E6BA3" w14:textId="77777777" w:rsidR="007C736B" w:rsidRPr="007C736B" w:rsidRDefault="007C736B" w:rsidP="007C736B">
      <w:r w:rsidRPr="007C736B">
        <w:t>CLI -&gt; GEX: explain(</w:t>
      </w:r>
      <w:proofErr w:type="spellStart"/>
      <w:r w:rsidRPr="007C736B">
        <w:t>G_p</w:t>
      </w:r>
      <w:proofErr w:type="spellEnd"/>
      <w:r w:rsidRPr="007C736B">
        <w:t>', target=PRV51003)</w:t>
      </w:r>
    </w:p>
    <w:p w14:paraId="0DC4315F" w14:textId="77777777" w:rsidR="007C736B" w:rsidRPr="007C736B" w:rsidRDefault="007C736B" w:rsidP="007C736B">
      <w:r w:rsidRPr="007C736B">
        <w:t xml:space="preserve">GEX --&gt; CLI: Edge mask </w:t>
      </w:r>
      <w:proofErr w:type="spellStart"/>
      <w:r w:rsidRPr="007C736B">
        <w:t>M_e</w:t>
      </w:r>
      <w:proofErr w:type="spellEnd"/>
      <w:r w:rsidRPr="007C736B">
        <w:t>,\</w:t>
      </w:r>
      <w:proofErr w:type="spellStart"/>
      <w:r w:rsidRPr="007C736B">
        <w:t>nNode</w:t>
      </w:r>
      <w:proofErr w:type="spellEnd"/>
      <w:r w:rsidRPr="007C736B">
        <w:t xml:space="preserve"> mask </w:t>
      </w:r>
      <w:proofErr w:type="spellStart"/>
      <w:r w:rsidRPr="007C736B">
        <w:t>M_n</w:t>
      </w:r>
      <w:proofErr w:type="spellEnd"/>
      <w:r w:rsidRPr="007C736B">
        <w:t>,\</w:t>
      </w:r>
      <w:proofErr w:type="spellStart"/>
      <w:r w:rsidRPr="007C736B">
        <w:t>nfidelity</w:t>
      </w:r>
      <w:proofErr w:type="spellEnd"/>
      <w:r w:rsidRPr="007C736B">
        <w:t xml:space="preserve"> = 0.82</w:t>
      </w:r>
    </w:p>
    <w:p w14:paraId="3AA6C53B" w14:textId="77777777" w:rsidR="007C736B" w:rsidRPr="007C736B" w:rsidRDefault="007C736B" w:rsidP="007C736B">
      <w:r w:rsidRPr="007C736B">
        <w:t>CLI --&gt; Auditor: Report:\n- Risk score 0.89\n- Key edges: shared patients,\n  physician PHY392922\n- Fidelity 0.82</w:t>
      </w:r>
    </w:p>
    <w:p w14:paraId="2AE9395C" w14:textId="77777777" w:rsidR="007C736B" w:rsidRPr="007C736B" w:rsidRDefault="007C736B" w:rsidP="007C736B">
      <w:r w:rsidRPr="007C736B">
        <w:t>@enduml</w:t>
      </w:r>
    </w:p>
    <w:p w14:paraId="504A387E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equivalent</w:t>
      </w:r>
    </w:p>
    <w:p w14:paraId="0D06DC7B" w14:textId="526C8BC6" w:rsidR="007C736B" w:rsidRDefault="007C736B" w:rsidP="007C736B">
      <w:r w:rsidRPr="007C736B">
        <w:lastRenderedPageBreak/>
        <w:drawing>
          <wp:inline distT="0" distB="0" distL="0" distR="0" wp14:anchorId="293B09CA" wp14:editId="16298E1E">
            <wp:extent cx="5943600" cy="2956560"/>
            <wp:effectExtent l="0" t="0" r="0" b="0"/>
            <wp:docPr id="10911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03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9E6B" w14:textId="77777777" w:rsidR="007C736B" w:rsidRDefault="007C736B" w:rsidP="007C736B"/>
    <w:p w14:paraId="7B071C37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8. Experimental Workflow Diagram</w:t>
      </w:r>
    </w:p>
    <w:p w14:paraId="5AD26935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Experimental design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737"/>
      </w:tblGrid>
      <w:tr w:rsidR="007C736B" w:rsidRPr="007C736B" w14:paraId="69A7C7A9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B0094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F1FDF1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Specification</w:t>
            </w:r>
          </w:p>
        </w:tc>
      </w:tr>
      <w:tr w:rsidR="007C736B" w:rsidRPr="007C736B" w14:paraId="6FCF5AA3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A398AD" w14:textId="77777777" w:rsidR="007C736B" w:rsidRPr="007C736B" w:rsidRDefault="007C736B" w:rsidP="007C736B">
            <w:r w:rsidRPr="007C736B">
              <w:rPr>
                <w:b/>
                <w:bCs/>
              </w:rPr>
              <w:t>Primary metric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250F78" w14:textId="77777777" w:rsidR="007C736B" w:rsidRPr="007C736B" w:rsidRDefault="007C736B" w:rsidP="007C736B">
            <w:r w:rsidRPr="007C736B">
              <w:t>AUPRC (imbalanced provider labels)</w:t>
            </w:r>
          </w:p>
        </w:tc>
      </w:tr>
      <w:tr w:rsidR="007C736B" w:rsidRPr="007C736B" w14:paraId="5B4D32B1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51CB9" w14:textId="77777777" w:rsidR="007C736B" w:rsidRPr="007C736B" w:rsidRDefault="007C736B" w:rsidP="007C736B">
            <w:r w:rsidRPr="007C736B">
              <w:rPr>
                <w:b/>
                <w:bCs/>
              </w:rPr>
              <w:t>Secondary metrics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BA247" w14:textId="77777777" w:rsidR="007C736B" w:rsidRPr="007C736B" w:rsidRDefault="007C736B" w:rsidP="007C736B">
            <w:r w:rsidRPr="007C736B">
              <w:t>F1, Recall, Precision, ROC-AUC</w:t>
            </w:r>
          </w:p>
        </w:tc>
      </w:tr>
      <w:tr w:rsidR="007C736B" w:rsidRPr="007C736B" w14:paraId="22EFFBF4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E9EC8" w14:textId="77777777" w:rsidR="007C736B" w:rsidRPr="007C736B" w:rsidRDefault="007C736B" w:rsidP="007C736B">
            <w:r w:rsidRPr="007C736B">
              <w:rPr>
                <w:b/>
                <w:bCs/>
              </w:rPr>
              <w:t>CV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3E4528" w14:textId="77777777" w:rsidR="007C736B" w:rsidRPr="007C736B" w:rsidRDefault="007C736B" w:rsidP="007C736B">
            <w:r w:rsidRPr="007C736B">
              <w:t>5-fold stratified, </w:t>
            </w:r>
            <w:r w:rsidRPr="007C736B">
              <w:rPr>
                <w:b/>
                <w:bCs/>
              </w:rPr>
              <w:t>provider-disjoint</w:t>
            </w:r>
          </w:p>
        </w:tc>
      </w:tr>
      <w:tr w:rsidR="007C736B" w:rsidRPr="007C736B" w14:paraId="7269B4D0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1931C" w14:textId="77777777" w:rsidR="007C736B" w:rsidRPr="007C736B" w:rsidRDefault="007C736B" w:rsidP="007C736B">
            <w:r w:rsidRPr="007C736B">
              <w:rPr>
                <w:b/>
                <w:bCs/>
              </w:rPr>
              <w:t>Fusion tuning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58059" w14:textId="77777777" w:rsidR="007C736B" w:rsidRPr="007C736B" w:rsidRDefault="007C736B" w:rsidP="007C736B">
            <w:r w:rsidRPr="007C736B">
              <w:t xml:space="preserve">α </w:t>
            </w:r>
            <w:r w:rsidRPr="007C736B">
              <w:rPr>
                <w:rFonts w:ascii="Cambria Math" w:hAnsi="Cambria Math" w:cs="Cambria Math"/>
              </w:rPr>
              <w:t>∈</w:t>
            </w:r>
            <w:r w:rsidRPr="007C736B">
              <w:t xml:space="preserve"> {</w:t>
            </w:r>
            <w:proofErr w:type="gramStart"/>
            <w:r w:rsidRPr="007C736B">
              <w:t>0.1,</w:t>
            </w:r>
            <w:r w:rsidRPr="007C736B">
              <w:rPr>
                <w:rFonts w:ascii="Calibri" w:hAnsi="Calibri" w:cs="Calibri"/>
              </w:rPr>
              <w:t>…</w:t>
            </w:r>
            <w:proofErr w:type="gramEnd"/>
            <w:r w:rsidRPr="007C736B">
              <w:t>,0.9} on validation fold only</w:t>
            </w:r>
          </w:p>
        </w:tc>
      </w:tr>
      <w:tr w:rsidR="007C736B" w:rsidRPr="007C736B" w14:paraId="349F7908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A91A3" w14:textId="77777777" w:rsidR="007C736B" w:rsidRPr="007C736B" w:rsidRDefault="007C736B" w:rsidP="007C736B">
            <w:r w:rsidRPr="007C736B">
              <w:rPr>
                <w:b/>
                <w:bCs/>
              </w:rPr>
              <w:t>Explanation set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C200A5" w14:textId="77777777" w:rsidR="007C736B" w:rsidRPr="007C736B" w:rsidRDefault="007C736B" w:rsidP="007C736B">
            <w:r w:rsidRPr="007C736B">
              <w:t>Top-50 predicted fraud + 10 FP + 10 TN</w:t>
            </w:r>
          </w:p>
        </w:tc>
      </w:tr>
    </w:tbl>
    <w:p w14:paraId="64F2FF7F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Mermaid — Experimental Workflow</w:t>
      </w:r>
    </w:p>
    <w:p w14:paraId="628224B8" w14:textId="05E4C498" w:rsidR="007C736B" w:rsidRDefault="007C736B" w:rsidP="007C736B">
      <w:r w:rsidRPr="007C736B">
        <w:lastRenderedPageBreak/>
        <w:drawing>
          <wp:inline distT="0" distB="0" distL="0" distR="0" wp14:anchorId="3456A644" wp14:editId="7B3552E2">
            <wp:extent cx="3368332" cy="5509737"/>
            <wp:effectExtent l="0" t="0" r="3810" b="0"/>
            <wp:docPr id="7887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3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7661" w14:textId="77777777" w:rsidR="007C736B" w:rsidRDefault="007C736B" w:rsidP="007C736B"/>
    <w:p w14:paraId="2FFCDA68" w14:textId="77777777" w:rsidR="007C736B" w:rsidRPr="007C736B" w:rsidRDefault="007C736B" w:rsidP="007C736B">
      <w:pPr>
        <w:rPr>
          <w:b/>
          <w:bCs/>
        </w:rPr>
      </w:pPr>
      <w:proofErr w:type="spellStart"/>
      <w:r w:rsidRPr="007C736B">
        <w:rPr>
          <w:b/>
          <w:bCs/>
        </w:rPr>
        <w:t>PlantUML</w:t>
      </w:r>
      <w:proofErr w:type="spellEnd"/>
      <w:r w:rsidRPr="007C736B">
        <w:rPr>
          <w:b/>
          <w:bCs/>
        </w:rPr>
        <w:t xml:space="preserve"> — Experimental Workflow (publication variant)</w:t>
      </w:r>
    </w:p>
    <w:p w14:paraId="12538227" w14:textId="77777777" w:rsidR="007C736B" w:rsidRPr="007C736B" w:rsidRDefault="007C736B" w:rsidP="007C736B">
      <w:r w:rsidRPr="007C736B">
        <w:t xml:space="preserve">@startuml </w:t>
      </w:r>
      <w:proofErr w:type="spellStart"/>
      <w:r w:rsidRPr="007C736B">
        <w:t>ExperimentalWorkflow</w:t>
      </w:r>
      <w:proofErr w:type="spellEnd"/>
    </w:p>
    <w:p w14:paraId="28B4D8C1" w14:textId="77777777" w:rsidR="007C736B" w:rsidRPr="007C736B" w:rsidRDefault="007C736B" w:rsidP="007C736B">
      <w:r w:rsidRPr="007C736B">
        <w:t>|Data Prep|</w:t>
      </w:r>
    </w:p>
    <w:p w14:paraId="3CEC1BA3" w14:textId="77777777" w:rsidR="007C736B" w:rsidRPr="007C736B" w:rsidRDefault="007C736B" w:rsidP="007C736B">
      <w:r w:rsidRPr="007C736B">
        <w:t>start</w:t>
      </w:r>
    </w:p>
    <w:p w14:paraId="48ED068B" w14:textId="77777777" w:rsidR="007C736B" w:rsidRPr="007C736B" w:rsidRDefault="007C736B" w:rsidP="007C736B">
      <w:r w:rsidRPr="007C736B">
        <w:t>:Merge CMS train files;</w:t>
      </w:r>
    </w:p>
    <w:p w14:paraId="4820E387" w14:textId="77777777" w:rsidR="007C736B" w:rsidRPr="007C736B" w:rsidRDefault="007C736B" w:rsidP="007C736B">
      <w:r w:rsidRPr="007C736B">
        <w:t>:Build heterogeneous provider graph;</w:t>
      </w:r>
    </w:p>
    <w:p w14:paraId="30C59480" w14:textId="77777777" w:rsidR="007C736B" w:rsidRPr="007C736B" w:rsidRDefault="007C736B" w:rsidP="007C736B">
      <w:r w:rsidRPr="007C736B">
        <w:t>:Define 5-fold provider-disjoint CV;</w:t>
      </w:r>
    </w:p>
    <w:p w14:paraId="26DEBFE7" w14:textId="77777777" w:rsidR="007C736B" w:rsidRPr="007C736B" w:rsidRDefault="007C736B" w:rsidP="007C736B">
      <w:r w:rsidRPr="007C736B">
        <w:t>|Baselines|</w:t>
      </w:r>
    </w:p>
    <w:p w14:paraId="4A74CCBF" w14:textId="77777777" w:rsidR="007C736B" w:rsidRPr="007C736B" w:rsidRDefault="007C736B" w:rsidP="007C736B">
      <w:r w:rsidRPr="007C736B">
        <w:t xml:space="preserve">:Train </w:t>
      </w:r>
      <w:proofErr w:type="spellStart"/>
      <w:r w:rsidRPr="007C736B">
        <w:t>CatBoost</w:t>
      </w:r>
      <w:proofErr w:type="spellEnd"/>
      <w:r w:rsidRPr="007C736B">
        <w:t xml:space="preserve"> on provider aggregates;</w:t>
      </w:r>
    </w:p>
    <w:p w14:paraId="7DDF8E54" w14:textId="77777777" w:rsidR="007C736B" w:rsidRPr="007C736B" w:rsidRDefault="007C736B" w:rsidP="007C736B">
      <w:r w:rsidRPr="007C736B">
        <w:t>:Train RF + centrality features;</w:t>
      </w:r>
    </w:p>
    <w:p w14:paraId="04642FA5" w14:textId="77777777" w:rsidR="007C736B" w:rsidRPr="007C736B" w:rsidRDefault="007C736B" w:rsidP="007C736B">
      <w:r w:rsidRPr="007C736B">
        <w:lastRenderedPageBreak/>
        <w:t>:Record baseline AUPRC / F1;</w:t>
      </w:r>
    </w:p>
    <w:p w14:paraId="12847BA0" w14:textId="77777777" w:rsidR="007C736B" w:rsidRPr="007C736B" w:rsidRDefault="007C736B" w:rsidP="007C736B">
      <w:r w:rsidRPr="007C736B">
        <w:t>|Proposed Model|</w:t>
      </w:r>
    </w:p>
    <w:p w14:paraId="7F8762D1" w14:textId="77777777" w:rsidR="007C736B" w:rsidRPr="007C736B" w:rsidRDefault="007C736B" w:rsidP="007C736B">
      <w:r w:rsidRPr="007C736B">
        <w:t>repeat :For each CV fold k;</w:t>
      </w:r>
    </w:p>
    <w:p w14:paraId="07E6E6E3" w14:textId="77777777" w:rsidR="007C736B" w:rsidRPr="007C736B" w:rsidRDefault="007C736B" w:rsidP="007C736B">
      <w:r w:rsidRPr="007C736B">
        <w:t xml:space="preserve">  :Train R-GCN (weighted BCE);</w:t>
      </w:r>
    </w:p>
    <w:p w14:paraId="403448CA" w14:textId="77777777" w:rsidR="007C736B" w:rsidRPr="007C736B" w:rsidRDefault="007C736B" w:rsidP="007C736B">
      <w:r w:rsidRPr="007C736B">
        <w:t xml:space="preserve">  :Fit IF on train embeddings;</w:t>
      </w:r>
    </w:p>
    <w:p w14:paraId="30D93B4F" w14:textId="77777777" w:rsidR="007C736B" w:rsidRPr="007C736B" w:rsidRDefault="007C736B" w:rsidP="007C736B">
      <w:r w:rsidRPr="007C736B">
        <w:t xml:space="preserve">  :Tune fusion α on </w:t>
      </w:r>
      <w:proofErr w:type="spellStart"/>
      <w:r w:rsidRPr="007C736B">
        <w:t>val</w:t>
      </w:r>
      <w:proofErr w:type="spellEnd"/>
      <w:r w:rsidRPr="007C736B">
        <w:t>;</w:t>
      </w:r>
    </w:p>
    <w:p w14:paraId="18C51BF2" w14:textId="77777777" w:rsidR="007C736B" w:rsidRPr="007C736B" w:rsidRDefault="007C736B" w:rsidP="007C736B">
      <w:r w:rsidRPr="007C736B">
        <w:t xml:space="preserve">  :Evaluate on test fold;</w:t>
      </w:r>
    </w:p>
    <w:p w14:paraId="5CCDC903" w14:textId="77777777" w:rsidR="007C736B" w:rsidRPr="007C736B" w:rsidRDefault="007C736B" w:rsidP="007C736B">
      <w:r w:rsidRPr="007C736B">
        <w:t>repeat while (k &lt; 5?) is (yes)</w:t>
      </w:r>
    </w:p>
    <w:p w14:paraId="5DA55779" w14:textId="77777777" w:rsidR="007C736B" w:rsidRPr="007C736B" w:rsidRDefault="007C736B" w:rsidP="007C736B">
      <w:r w:rsidRPr="007C736B">
        <w:t>-&gt;no;</w:t>
      </w:r>
    </w:p>
    <w:p w14:paraId="2B199F90" w14:textId="77777777" w:rsidR="007C736B" w:rsidRPr="007C736B" w:rsidRDefault="007C736B" w:rsidP="007C736B">
      <w:r w:rsidRPr="007C736B">
        <w:t>|Ablation|</w:t>
      </w:r>
    </w:p>
    <w:p w14:paraId="110B32A7" w14:textId="77777777" w:rsidR="007C736B" w:rsidRPr="007C736B" w:rsidRDefault="007C736B" w:rsidP="007C736B">
      <w:r w:rsidRPr="007C736B">
        <w:t>:Run GNN-only, IF-only, Hybrid;</w:t>
      </w:r>
    </w:p>
    <w:p w14:paraId="75A2F440" w14:textId="77777777" w:rsidR="007C736B" w:rsidRPr="007C736B" w:rsidRDefault="007C736B" w:rsidP="007C736B">
      <w:r w:rsidRPr="007C736B">
        <w:t>:Run w/ and w/o provider-provider edges;</w:t>
      </w:r>
    </w:p>
    <w:p w14:paraId="07813550" w14:textId="77777777" w:rsidR="007C736B" w:rsidRPr="007C736B" w:rsidRDefault="007C736B" w:rsidP="007C736B">
      <w:r w:rsidRPr="007C736B">
        <w:t>|Explainability|</w:t>
      </w:r>
    </w:p>
    <w:p w14:paraId="02E6ED7F" w14:textId="77777777" w:rsidR="007C736B" w:rsidRPr="007C736B" w:rsidRDefault="007C736B" w:rsidP="007C736B">
      <w:r w:rsidRPr="007C736B">
        <w:t>:Select top-50 flagged providers;</w:t>
      </w:r>
    </w:p>
    <w:p w14:paraId="7031D3C9" w14:textId="77777777" w:rsidR="007C736B" w:rsidRPr="007C736B" w:rsidRDefault="007C736B" w:rsidP="007C736B">
      <w:r w:rsidRPr="007C736B">
        <w:t xml:space="preserve">:Generate </w:t>
      </w:r>
      <w:proofErr w:type="spellStart"/>
      <w:r w:rsidRPr="007C736B">
        <w:t>GNNExplainer</w:t>
      </w:r>
      <w:proofErr w:type="spellEnd"/>
      <w:r w:rsidRPr="007C736B">
        <w:t xml:space="preserve"> subgraphs;</w:t>
      </w:r>
    </w:p>
    <w:p w14:paraId="4296BE22" w14:textId="77777777" w:rsidR="007C736B" w:rsidRPr="007C736B" w:rsidRDefault="007C736B" w:rsidP="007C736B">
      <w:r w:rsidRPr="007C736B">
        <w:t>:Compute fidelity scores;</w:t>
      </w:r>
    </w:p>
    <w:p w14:paraId="2C08EF5A" w14:textId="77777777" w:rsidR="007C736B" w:rsidRPr="007C736B" w:rsidRDefault="007C736B" w:rsidP="007C736B">
      <w:r w:rsidRPr="007C736B">
        <w:t>:Write 3 auditor case studies;</w:t>
      </w:r>
    </w:p>
    <w:p w14:paraId="6DD310BB" w14:textId="77777777" w:rsidR="007C736B" w:rsidRPr="007C736B" w:rsidRDefault="007C736B" w:rsidP="007C736B">
      <w:r w:rsidRPr="007C736B">
        <w:t>|Analysis|</w:t>
      </w:r>
    </w:p>
    <w:p w14:paraId="5535C93F" w14:textId="77777777" w:rsidR="007C736B" w:rsidRPr="007C736B" w:rsidRDefault="007C736B" w:rsidP="007C736B">
      <w:r w:rsidRPr="007C736B">
        <w:t>:Compare Hybrid vs best baseline\n(McNemar / paired t-test);</w:t>
      </w:r>
    </w:p>
    <w:p w14:paraId="0B7664B6" w14:textId="77777777" w:rsidR="007C736B" w:rsidRPr="007C736B" w:rsidRDefault="007C736B" w:rsidP="007C736B">
      <w:r w:rsidRPr="007C736B">
        <w:t>:Document limitations\n(label noise, single-year data);</w:t>
      </w:r>
    </w:p>
    <w:p w14:paraId="58024008" w14:textId="77777777" w:rsidR="007C736B" w:rsidRPr="007C736B" w:rsidRDefault="007C736B" w:rsidP="007C736B">
      <w:r w:rsidRPr="007C736B">
        <w:t>stop</w:t>
      </w:r>
    </w:p>
    <w:p w14:paraId="695F494C" w14:textId="77777777" w:rsidR="007C736B" w:rsidRPr="007C736B" w:rsidRDefault="007C736B" w:rsidP="007C736B">
      <w:r w:rsidRPr="007C736B">
        <w:t>@enduml</w:t>
      </w:r>
    </w:p>
    <w:p w14:paraId="078BD303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Results table structure (for paper Table III)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1148"/>
        <w:gridCol w:w="732"/>
        <w:gridCol w:w="1058"/>
        <w:gridCol w:w="1347"/>
        <w:gridCol w:w="1190"/>
      </w:tblGrid>
      <w:tr w:rsidR="007C736B" w:rsidRPr="007C736B" w14:paraId="0DBD360D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ACADF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58A00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AUPRC ↑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7C1CA9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F1 ↑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644036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Recall ↑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000FAA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Precision ↑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65C180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Train time</w:t>
            </w:r>
          </w:p>
        </w:tc>
      </w:tr>
      <w:tr w:rsidR="007C736B" w:rsidRPr="007C736B" w14:paraId="5621B865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CF4F70" w14:textId="77777777" w:rsidR="007C736B" w:rsidRPr="007C736B" w:rsidRDefault="007C736B" w:rsidP="007C736B">
            <w:r w:rsidRPr="007C736B">
              <w:t>Logistic Regression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756CC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9CB85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16703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19B2B0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8C030" w14:textId="77777777" w:rsidR="007C736B" w:rsidRPr="007C736B" w:rsidRDefault="007C736B" w:rsidP="007C736B"/>
        </w:tc>
      </w:tr>
      <w:tr w:rsidR="007C736B" w:rsidRPr="007C736B" w14:paraId="77828A9B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BD50E" w14:textId="77777777" w:rsidR="007C736B" w:rsidRPr="007C736B" w:rsidRDefault="007C736B" w:rsidP="007C736B">
            <w:proofErr w:type="spellStart"/>
            <w:r w:rsidRPr="007C736B">
              <w:t>CatBoost</w:t>
            </w:r>
            <w:proofErr w:type="spellEnd"/>
            <w:r w:rsidRPr="007C736B">
              <w:t xml:space="preserve"> (tabular)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19562C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0BB8E5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C0D3AD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856D50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F6B42" w14:textId="77777777" w:rsidR="007C736B" w:rsidRPr="007C736B" w:rsidRDefault="007C736B" w:rsidP="007C736B"/>
        </w:tc>
      </w:tr>
      <w:tr w:rsidR="007C736B" w:rsidRPr="007C736B" w14:paraId="7F4A964B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0C4F06" w14:textId="77777777" w:rsidR="007C736B" w:rsidRPr="007C736B" w:rsidRDefault="007C736B" w:rsidP="007C736B">
            <w:r w:rsidRPr="007C736B">
              <w:t>RF + Centrality (Yoo baseline)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0769F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135248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8678D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977EE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AD6AE" w14:textId="77777777" w:rsidR="007C736B" w:rsidRPr="007C736B" w:rsidRDefault="007C736B" w:rsidP="007C736B"/>
        </w:tc>
      </w:tr>
      <w:tr w:rsidR="007C736B" w:rsidRPr="007C736B" w14:paraId="0BB68741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4A737" w14:textId="77777777" w:rsidR="007C736B" w:rsidRPr="007C736B" w:rsidRDefault="007C736B" w:rsidP="007C736B">
            <w:r w:rsidRPr="007C736B">
              <w:t>R-GCN (supervised only)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FDF70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6BD2A2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7C6FEF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F10EC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8F331" w14:textId="77777777" w:rsidR="007C736B" w:rsidRPr="007C736B" w:rsidRDefault="007C736B" w:rsidP="007C736B"/>
        </w:tc>
      </w:tr>
      <w:tr w:rsidR="007C736B" w:rsidRPr="007C736B" w14:paraId="656576E2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F8407" w14:textId="77777777" w:rsidR="007C736B" w:rsidRPr="007C736B" w:rsidRDefault="007C736B" w:rsidP="007C736B">
            <w:r w:rsidRPr="007C736B">
              <w:lastRenderedPageBreak/>
              <w:t>IF on embeddings only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90251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ACE58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AD59D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1EB75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F2D86C" w14:textId="77777777" w:rsidR="007C736B" w:rsidRPr="007C736B" w:rsidRDefault="007C736B" w:rsidP="007C736B"/>
        </w:tc>
      </w:tr>
      <w:tr w:rsidR="007C736B" w:rsidRPr="007C736B" w14:paraId="2E2D02A6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8E992B" w14:textId="77777777" w:rsidR="007C736B" w:rsidRPr="007C736B" w:rsidRDefault="007C736B" w:rsidP="007C736B">
            <w:r w:rsidRPr="007C736B">
              <w:rPr>
                <w:b/>
                <w:bCs/>
              </w:rPr>
              <w:t>Hybrid (R-GCN + IF + fusion)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96AAA9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1DFD66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EF591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F8867" w14:textId="77777777" w:rsidR="007C736B" w:rsidRPr="007C736B" w:rsidRDefault="007C736B" w:rsidP="007C736B"/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0B142" w14:textId="77777777" w:rsidR="007C736B" w:rsidRPr="007C736B" w:rsidRDefault="007C736B" w:rsidP="007C736B"/>
        </w:tc>
      </w:tr>
      <w:tr w:rsidR="007C736B" w:rsidRPr="007C736B" w14:paraId="75CECECD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B73B3" w14:textId="77777777" w:rsidR="007C736B" w:rsidRPr="007C736B" w:rsidRDefault="007C736B" w:rsidP="007C736B">
            <w:r w:rsidRPr="007C736B">
              <w:t>Hybrid w/o </w:t>
            </w:r>
            <w:proofErr w:type="spellStart"/>
            <w:r w:rsidRPr="007C736B">
              <w:t>shares_patient</w:t>
            </w:r>
            <w:proofErr w:type="spellEnd"/>
            <w:r w:rsidRPr="007C736B">
              <w:t> edges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241E5" w14:textId="77777777" w:rsidR="007C736B" w:rsidRPr="007C736B" w:rsidRDefault="007C736B" w:rsidP="007C736B"/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69395" w14:textId="77777777" w:rsidR="007C736B" w:rsidRPr="007C736B" w:rsidRDefault="007C736B" w:rsidP="007C736B"/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8871A" w14:textId="77777777" w:rsidR="007C736B" w:rsidRPr="007C736B" w:rsidRDefault="007C736B" w:rsidP="007C736B"/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83F7B1" w14:textId="77777777" w:rsidR="007C736B" w:rsidRPr="007C736B" w:rsidRDefault="007C736B" w:rsidP="007C736B"/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C215E6" w14:textId="77777777" w:rsidR="007C736B" w:rsidRPr="007C736B" w:rsidRDefault="007C736B" w:rsidP="007C736B"/>
        </w:tc>
      </w:tr>
    </w:tbl>
    <w:p w14:paraId="19E07BCC" w14:textId="77777777" w:rsidR="007C736B" w:rsidRPr="007C736B" w:rsidRDefault="007C736B" w:rsidP="007C736B">
      <w:r w:rsidRPr="007C736B">
        <w:pict w14:anchorId="1D4895E4">
          <v:rect id="_x0000_i1281" style="width:0;height:1.5pt" o:hralign="center" o:hrstd="t" o:hr="t" fillcolor="#a0a0a0" stroked="f"/>
        </w:pict>
      </w:r>
    </w:p>
    <w:p w14:paraId="53F9F52F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Draw.io / Export Notes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2706"/>
        <w:gridCol w:w="1937"/>
      </w:tblGrid>
      <w:tr w:rsidR="007C736B" w:rsidRPr="007C736B" w14:paraId="6394121C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FEF21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Diagram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C5A3C6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Recommended tool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8B426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Export format</w:t>
            </w:r>
          </w:p>
        </w:tc>
      </w:tr>
      <w:tr w:rsidR="007C736B" w:rsidRPr="007C736B" w14:paraId="1CF5A559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87A333" w14:textId="77777777" w:rsidR="007C736B" w:rsidRPr="007C736B" w:rsidRDefault="007C736B" w:rsidP="007C736B">
            <w:r w:rsidRPr="007C736B">
              <w:t>System Architecture (§1)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8CAC00" w14:textId="77777777" w:rsidR="007C736B" w:rsidRPr="007C736B" w:rsidRDefault="007C736B" w:rsidP="007C736B">
            <w:r w:rsidRPr="007C736B">
              <w:t>draw.io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F58FC" w14:textId="77777777" w:rsidR="007C736B" w:rsidRPr="007C736B" w:rsidRDefault="007C736B" w:rsidP="007C736B">
            <w:r w:rsidRPr="007C736B">
              <w:t>PDF/SVG for paper</w:t>
            </w:r>
          </w:p>
        </w:tc>
      </w:tr>
      <w:tr w:rsidR="007C736B" w:rsidRPr="007C736B" w14:paraId="3DA14B1E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D50D18" w14:textId="77777777" w:rsidR="007C736B" w:rsidRPr="007C736B" w:rsidRDefault="007C736B" w:rsidP="007C736B">
            <w:r w:rsidRPr="007C736B">
              <w:t>Data Flow (§3)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40952" w14:textId="77777777" w:rsidR="007C736B" w:rsidRPr="007C736B" w:rsidRDefault="007C736B" w:rsidP="007C736B">
            <w:r w:rsidRPr="007C736B">
              <w:t>draw.io or Mermaid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639B9" w14:textId="77777777" w:rsidR="007C736B" w:rsidRPr="007C736B" w:rsidRDefault="007C736B" w:rsidP="007C736B">
            <w:r w:rsidRPr="007C736B">
              <w:t>SVG</w:t>
            </w:r>
          </w:p>
        </w:tc>
      </w:tr>
      <w:tr w:rsidR="007C736B" w:rsidRPr="007C736B" w14:paraId="0C453271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CBA0BA" w14:textId="77777777" w:rsidR="007C736B" w:rsidRPr="007C736B" w:rsidRDefault="007C736B" w:rsidP="007C736B">
            <w:r w:rsidRPr="007C736B">
              <w:t>Graph Schema (§4)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1EFCF" w14:textId="77777777" w:rsidR="007C736B" w:rsidRPr="007C736B" w:rsidRDefault="007C736B" w:rsidP="007C736B">
            <w:r w:rsidRPr="007C736B">
              <w:t>draw.io ER template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9DC4D" w14:textId="77777777" w:rsidR="007C736B" w:rsidRPr="007C736B" w:rsidRDefault="007C736B" w:rsidP="007C736B">
            <w:r w:rsidRPr="007C736B">
              <w:t>PNG</w:t>
            </w:r>
          </w:p>
        </w:tc>
      </w:tr>
      <w:tr w:rsidR="007C736B" w:rsidRPr="007C736B" w14:paraId="43BD5EDD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ACE2EE" w14:textId="77777777" w:rsidR="007C736B" w:rsidRPr="007C736B" w:rsidRDefault="007C736B" w:rsidP="007C736B">
            <w:r w:rsidRPr="007C736B">
              <w:t>UML Component (§5)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8AA20B" w14:textId="77777777" w:rsidR="007C736B" w:rsidRPr="007C736B" w:rsidRDefault="007C736B" w:rsidP="007C736B">
            <w:proofErr w:type="spellStart"/>
            <w:r w:rsidRPr="007C736B">
              <w:t>PlantUML</w:t>
            </w:r>
            <w:proofErr w:type="spellEnd"/>
            <w:r w:rsidRPr="007C736B">
              <w:t xml:space="preserve"> → draw.io plugin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77B2E" w14:textId="77777777" w:rsidR="007C736B" w:rsidRPr="007C736B" w:rsidRDefault="007C736B" w:rsidP="007C736B">
            <w:r w:rsidRPr="007C736B">
              <w:t>SVG</w:t>
            </w:r>
          </w:p>
        </w:tc>
      </w:tr>
      <w:tr w:rsidR="007C736B" w:rsidRPr="007C736B" w14:paraId="4209957D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D253E" w14:textId="77777777" w:rsidR="007C736B" w:rsidRPr="007C736B" w:rsidRDefault="007C736B" w:rsidP="007C736B">
            <w:r w:rsidRPr="007C736B">
              <w:t>UML Activity (§6)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A9702" w14:textId="77777777" w:rsidR="007C736B" w:rsidRPr="007C736B" w:rsidRDefault="007C736B" w:rsidP="007C736B">
            <w:proofErr w:type="spellStart"/>
            <w:r w:rsidRPr="007C736B">
              <w:t>PlantUML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01F9E" w14:textId="77777777" w:rsidR="007C736B" w:rsidRPr="007C736B" w:rsidRDefault="007C736B" w:rsidP="007C736B">
            <w:r w:rsidRPr="007C736B">
              <w:t>SVG</w:t>
            </w:r>
          </w:p>
        </w:tc>
      </w:tr>
      <w:tr w:rsidR="007C736B" w:rsidRPr="007C736B" w14:paraId="5E80B1B9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8B2E2" w14:textId="77777777" w:rsidR="007C736B" w:rsidRPr="007C736B" w:rsidRDefault="007C736B" w:rsidP="007C736B">
            <w:r w:rsidRPr="007C736B">
              <w:t>Sequence (§7)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32CBE" w14:textId="77777777" w:rsidR="007C736B" w:rsidRPr="007C736B" w:rsidRDefault="007C736B" w:rsidP="007C736B">
            <w:proofErr w:type="spellStart"/>
            <w:r w:rsidRPr="007C736B">
              <w:t>PlantUML</w:t>
            </w:r>
            <w:proofErr w:type="spellEnd"/>
            <w:r w:rsidRPr="007C736B">
              <w:t xml:space="preserve"> or Mermaid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C8480B" w14:textId="77777777" w:rsidR="007C736B" w:rsidRPr="007C736B" w:rsidRDefault="007C736B" w:rsidP="007C736B">
            <w:r w:rsidRPr="007C736B">
              <w:t>SVG</w:t>
            </w:r>
          </w:p>
        </w:tc>
      </w:tr>
      <w:tr w:rsidR="007C736B" w:rsidRPr="007C736B" w14:paraId="6B937B1D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2EFD59" w14:textId="77777777" w:rsidR="007C736B" w:rsidRPr="007C736B" w:rsidRDefault="007C736B" w:rsidP="007C736B">
            <w:r w:rsidRPr="007C736B">
              <w:t>Experimental Workflow (§8)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B9EB77" w14:textId="77777777" w:rsidR="007C736B" w:rsidRPr="007C736B" w:rsidRDefault="007C736B" w:rsidP="007C736B">
            <w:r w:rsidRPr="007C736B">
              <w:t xml:space="preserve">draw.io </w:t>
            </w:r>
            <w:proofErr w:type="spellStart"/>
            <w:r w:rsidRPr="007C736B">
              <w:t>swimlanes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8B0D8C" w14:textId="77777777" w:rsidR="007C736B" w:rsidRPr="007C736B" w:rsidRDefault="007C736B" w:rsidP="007C736B">
            <w:r w:rsidRPr="007C736B">
              <w:t>PDF</w:t>
            </w:r>
          </w:p>
        </w:tc>
      </w:tr>
    </w:tbl>
    <w:p w14:paraId="13E6FDC6" w14:textId="77777777" w:rsidR="007C736B" w:rsidRPr="007C736B" w:rsidRDefault="007C736B" w:rsidP="007C736B">
      <w:pPr>
        <w:rPr>
          <w:b/>
          <w:bCs/>
        </w:rPr>
      </w:pPr>
      <w:proofErr w:type="spellStart"/>
      <w:r w:rsidRPr="007C736B">
        <w:rPr>
          <w:b/>
          <w:bCs/>
        </w:rPr>
        <w:t>Color</w:t>
      </w:r>
      <w:proofErr w:type="spellEnd"/>
      <w:r w:rsidRPr="007C736B">
        <w:rPr>
          <w:b/>
          <w:bCs/>
        </w:rPr>
        <w:t xml:space="preserve"> scheme (publication-ready)</w:t>
      </w:r>
    </w:p>
    <w:p w14:paraId="1FA260AF" w14:textId="77777777" w:rsidR="007C736B" w:rsidRPr="007C736B" w:rsidRDefault="007C736B" w:rsidP="007C736B">
      <w:pPr>
        <w:numPr>
          <w:ilvl w:val="0"/>
          <w:numId w:val="18"/>
        </w:numPr>
      </w:pPr>
      <w:r w:rsidRPr="007C736B">
        <w:rPr>
          <w:b/>
          <w:bCs/>
        </w:rPr>
        <w:t>Data layers:</w:t>
      </w:r>
      <w:r w:rsidRPr="007C736B">
        <w:t> #E3F2FD (light blue)</w:t>
      </w:r>
    </w:p>
    <w:p w14:paraId="3363E58D" w14:textId="77777777" w:rsidR="007C736B" w:rsidRPr="007C736B" w:rsidRDefault="007C736B" w:rsidP="007C736B">
      <w:pPr>
        <w:numPr>
          <w:ilvl w:val="0"/>
          <w:numId w:val="18"/>
        </w:numPr>
      </w:pPr>
      <w:r w:rsidRPr="007C736B">
        <w:rPr>
          <w:b/>
          <w:bCs/>
        </w:rPr>
        <w:t>Model / detection:</w:t>
      </w:r>
      <w:r w:rsidRPr="007C736B">
        <w:t> #FFF3E0 (light orange)</w:t>
      </w:r>
    </w:p>
    <w:p w14:paraId="1A6A331C" w14:textId="77777777" w:rsidR="007C736B" w:rsidRPr="007C736B" w:rsidRDefault="007C736B" w:rsidP="007C736B">
      <w:pPr>
        <w:numPr>
          <w:ilvl w:val="0"/>
          <w:numId w:val="18"/>
        </w:numPr>
      </w:pPr>
      <w:r w:rsidRPr="007C736B">
        <w:rPr>
          <w:b/>
          <w:bCs/>
        </w:rPr>
        <w:t>Explainability:</w:t>
      </w:r>
      <w:r w:rsidRPr="007C736B">
        <w:t> #E8F5E9 (light green)</w:t>
      </w:r>
    </w:p>
    <w:p w14:paraId="77376753" w14:textId="77777777" w:rsidR="007C736B" w:rsidRPr="007C736B" w:rsidRDefault="007C736B" w:rsidP="007C736B">
      <w:pPr>
        <w:numPr>
          <w:ilvl w:val="0"/>
          <w:numId w:val="18"/>
        </w:numPr>
      </w:pPr>
      <w:r w:rsidRPr="007C736B">
        <w:rPr>
          <w:b/>
          <w:bCs/>
        </w:rPr>
        <w:t>Evaluation:</w:t>
      </w:r>
      <w:r w:rsidRPr="007C736B">
        <w:t> #F3E5F5 (light purple)</w:t>
      </w:r>
    </w:p>
    <w:p w14:paraId="2383D729" w14:textId="77777777" w:rsidR="007C736B" w:rsidRPr="007C736B" w:rsidRDefault="007C736B" w:rsidP="007C736B">
      <w:pPr>
        <w:numPr>
          <w:ilvl w:val="0"/>
          <w:numId w:val="18"/>
        </w:numPr>
      </w:pPr>
      <w:r w:rsidRPr="007C736B">
        <w:rPr>
          <w:b/>
          <w:bCs/>
        </w:rPr>
        <w:t>Target node (provider):</w:t>
      </w:r>
      <w:r w:rsidRPr="007C736B">
        <w:t> #FFCDD2 (light red border)</w:t>
      </w:r>
    </w:p>
    <w:p w14:paraId="13E20B0D" w14:textId="77777777" w:rsidR="007C736B" w:rsidRPr="007C736B" w:rsidRDefault="007C736B" w:rsidP="007C736B">
      <w:r w:rsidRPr="007C736B">
        <w:pict w14:anchorId="04AB0574">
          <v:rect id="_x0000_i1282" style="width:0;height:1.5pt" o:hralign="center" o:hrstd="t" o:hr="t" fillcolor="#a0a0a0" stroked="f"/>
        </w:pict>
      </w:r>
    </w:p>
    <w:p w14:paraId="61CEAC51" w14:textId="77777777" w:rsidR="007C736B" w:rsidRPr="007C736B" w:rsidRDefault="007C736B" w:rsidP="007C736B">
      <w:pPr>
        <w:rPr>
          <w:b/>
          <w:bCs/>
        </w:rPr>
      </w:pPr>
      <w:r w:rsidRPr="007C736B">
        <w:rPr>
          <w:b/>
          <w:bCs/>
        </w:rPr>
        <w:t>Architecture Decision Records (ADRs)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497"/>
        <w:gridCol w:w="4317"/>
      </w:tblGrid>
      <w:tr w:rsidR="007C736B" w:rsidRPr="007C736B" w14:paraId="1C109E64" w14:textId="77777777">
        <w:trPr>
          <w:tblHeader/>
        </w:trPr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57AEA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ADR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393487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110DB" w14:textId="77777777" w:rsidR="007C736B" w:rsidRPr="007C736B" w:rsidRDefault="007C736B" w:rsidP="007C736B">
            <w:pPr>
              <w:rPr>
                <w:b/>
                <w:bCs/>
              </w:rPr>
            </w:pPr>
            <w:r w:rsidRPr="007C736B">
              <w:rPr>
                <w:b/>
                <w:bCs/>
              </w:rPr>
              <w:t>Rationale</w:t>
            </w:r>
          </w:p>
        </w:tc>
      </w:tr>
      <w:tr w:rsidR="007C736B" w:rsidRPr="007C736B" w14:paraId="793098B2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992D7B" w14:textId="77777777" w:rsidR="007C736B" w:rsidRPr="007C736B" w:rsidRDefault="007C736B" w:rsidP="007C736B">
            <w:r w:rsidRPr="007C736B">
              <w:t>ADR-01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72A8A4" w14:textId="77777777" w:rsidR="007C736B" w:rsidRPr="007C736B" w:rsidRDefault="007C736B" w:rsidP="007C736B">
            <w:r w:rsidRPr="007C736B">
              <w:t>Provider-level prediction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BC7711" w14:textId="77777777" w:rsidR="007C736B" w:rsidRPr="007C736B" w:rsidRDefault="007C736B" w:rsidP="007C736B">
            <w:r w:rsidRPr="007C736B">
              <w:t>Labels are </w:t>
            </w:r>
            <w:proofErr w:type="spellStart"/>
            <w:r w:rsidRPr="007C736B">
              <w:t>PotentialFraud</w:t>
            </w:r>
            <w:proofErr w:type="spellEnd"/>
            <w:r w:rsidRPr="007C736B">
              <w:t> per provider</w:t>
            </w:r>
          </w:p>
        </w:tc>
      </w:tr>
      <w:tr w:rsidR="007C736B" w:rsidRPr="007C736B" w14:paraId="32D966E6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5ED67B" w14:textId="77777777" w:rsidR="007C736B" w:rsidRPr="007C736B" w:rsidRDefault="007C736B" w:rsidP="007C736B">
            <w:r w:rsidRPr="007C736B">
              <w:t>ADR-02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7033A" w14:textId="77777777" w:rsidR="007C736B" w:rsidRPr="007C736B" w:rsidRDefault="007C736B" w:rsidP="007C736B">
            <w:r w:rsidRPr="007C736B">
              <w:t xml:space="preserve">Coarsened </w:t>
            </w:r>
            <w:proofErr w:type="spellStart"/>
            <w:r w:rsidRPr="007C736B">
              <w:t>heterograph</w:t>
            </w:r>
            <w:proofErr w:type="spellEnd"/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39A0B" w14:textId="77777777" w:rsidR="007C736B" w:rsidRPr="007C736B" w:rsidRDefault="007C736B" w:rsidP="007C736B">
            <w:r w:rsidRPr="007C736B">
              <w:t>4GB VRAM cannot hold 558K claim nodes</w:t>
            </w:r>
          </w:p>
        </w:tc>
      </w:tr>
      <w:tr w:rsidR="007C736B" w:rsidRPr="007C736B" w14:paraId="0EAC848A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D434B" w14:textId="77777777" w:rsidR="007C736B" w:rsidRPr="007C736B" w:rsidRDefault="007C736B" w:rsidP="007C736B">
            <w:r w:rsidRPr="007C736B">
              <w:lastRenderedPageBreak/>
              <w:t>ADR-03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B87DD" w14:textId="77777777" w:rsidR="007C736B" w:rsidRPr="007C736B" w:rsidRDefault="007C736B" w:rsidP="007C736B">
            <w:r w:rsidRPr="007C736B">
              <w:t>IF over full GAE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7E72D" w14:textId="77777777" w:rsidR="007C736B" w:rsidRPr="007C736B" w:rsidRDefault="007C736B" w:rsidP="007C736B">
            <w:r w:rsidRPr="007C736B">
              <w:t>One-month feasibility; IF ablation-compatible</w:t>
            </w:r>
          </w:p>
        </w:tc>
      </w:tr>
      <w:tr w:rsidR="007C736B" w:rsidRPr="007C736B" w14:paraId="7942DD86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557C9" w14:textId="77777777" w:rsidR="007C736B" w:rsidRPr="007C736B" w:rsidRDefault="007C736B" w:rsidP="007C736B">
            <w:r w:rsidRPr="007C736B">
              <w:t>ADR-04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56F98" w14:textId="77777777" w:rsidR="007C736B" w:rsidRPr="007C736B" w:rsidRDefault="007C736B" w:rsidP="007C736B">
            <w:proofErr w:type="spellStart"/>
            <w:r w:rsidRPr="007C736B">
              <w:t>GNNExplainer</w:t>
            </w:r>
            <w:proofErr w:type="spellEnd"/>
            <w:r w:rsidRPr="007C736B">
              <w:t xml:space="preserve"> over SHAP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6EF31" w14:textId="77777777" w:rsidR="007C736B" w:rsidRPr="007C736B" w:rsidRDefault="007C736B" w:rsidP="007C736B">
            <w:r w:rsidRPr="007C736B">
              <w:t>Graph-native explanations; literature gap</w:t>
            </w:r>
          </w:p>
        </w:tc>
      </w:tr>
      <w:tr w:rsidR="007C736B" w:rsidRPr="007C736B" w14:paraId="0629544D" w14:textId="77777777"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95CC3" w14:textId="77777777" w:rsidR="007C736B" w:rsidRPr="007C736B" w:rsidRDefault="007C736B" w:rsidP="007C736B">
            <w:r w:rsidRPr="007C736B">
              <w:t>ADR-05</w:t>
            </w:r>
          </w:p>
        </w:tc>
        <w:tc>
          <w:tcPr>
            <w:tcW w:w="0" w:type="auto"/>
            <w:tcBorders>
              <w:bottom w:val="single" w:sz="4" w:space="0" w:color="2A2A2A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871CA" w14:textId="77777777" w:rsidR="007C736B" w:rsidRPr="007C736B" w:rsidRDefault="007C736B" w:rsidP="007C736B">
            <w:r w:rsidRPr="007C736B">
              <w:t>Provider-disjoint CV</w:t>
            </w:r>
          </w:p>
        </w:tc>
        <w:tc>
          <w:tcPr>
            <w:tcW w:w="0" w:type="auto"/>
            <w:tcBorders>
              <w:bottom w:val="single" w:sz="4" w:space="0" w:color="2A2A2A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24120" w14:textId="77777777" w:rsidR="007C736B" w:rsidRPr="007C736B" w:rsidRDefault="007C736B" w:rsidP="007C736B">
            <w:r w:rsidRPr="007C736B">
              <w:t>Prevents leakage via shared beneficiaries</w:t>
            </w:r>
          </w:p>
        </w:tc>
      </w:tr>
      <w:tr w:rsidR="007C736B" w:rsidRPr="007C736B" w14:paraId="1DAC8C8B" w14:textId="77777777"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93C21F" w14:textId="77777777" w:rsidR="007C736B" w:rsidRPr="007C736B" w:rsidRDefault="007C736B" w:rsidP="007C736B">
            <w:r w:rsidRPr="007C736B">
              <w:t>ADR-06</w:t>
            </w:r>
          </w:p>
        </w:tc>
        <w:tc>
          <w:tcPr>
            <w:tcW w:w="0" w:type="auto"/>
            <w:tcBorders>
              <w:bottom w:val="nil"/>
              <w:right w:val="single" w:sz="4" w:space="0" w:color="2A2A2A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B094A" w14:textId="77777777" w:rsidR="007C736B" w:rsidRPr="007C736B" w:rsidRDefault="007C736B" w:rsidP="007C736B">
            <w:r w:rsidRPr="007C736B">
              <w:t>AUPRC primary metric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01043" w14:textId="77777777" w:rsidR="007C736B" w:rsidRPr="007C736B" w:rsidRDefault="007C736B" w:rsidP="007C736B">
            <w:r w:rsidRPr="007C736B">
              <w:t>9.35% fraud rate; accuracy misleading</w:t>
            </w:r>
          </w:p>
        </w:tc>
      </w:tr>
    </w:tbl>
    <w:p w14:paraId="7F987ECB" w14:textId="77777777" w:rsidR="007C736B" w:rsidRPr="007C736B" w:rsidRDefault="007C736B" w:rsidP="007C736B">
      <w:r w:rsidRPr="007C736B">
        <w:t xml:space="preserve">This specification is ready for direct import into draw.io (Mermaid plugin), </w:t>
      </w:r>
      <w:proofErr w:type="spellStart"/>
      <w:r w:rsidRPr="007C736B">
        <w:t>PlantUML</w:t>
      </w:r>
      <w:proofErr w:type="spellEnd"/>
      <w:r w:rsidRPr="007C736B">
        <w:t xml:space="preserve"> renderers, or thesis methodology chapters. If you want, I can next generate a </w:t>
      </w:r>
      <w:r w:rsidRPr="007C736B">
        <w:rPr>
          <w:b/>
          <w:bCs/>
        </w:rPr>
        <w:t xml:space="preserve">single consolidated </w:t>
      </w:r>
      <w:proofErr w:type="spellStart"/>
      <w:r w:rsidRPr="007C736B">
        <w:rPr>
          <w:b/>
          <w:bCs/>
        </w:rPr>
        <w:t>PlantUML</w:t>
      </w:r>
      <w:proofErr w:type="spellEnd"/>
      <w:r w:rsidRPr="007C736B">
        <w:rPr>
          <w:b/>
          <w:bCs/>
        </w:rPr>
        <w:t xml:space="preserve"> file</w:t>
      </w:r>
      <w:r w:rsidRPr="007C736B">
        <w:t> or a </w:t>
      </w:r>
      <w:r w:rsidRPr="007C736B">
        <w:rPr>
          <w:b/>
          <w:bCs/>
        </w:rPr>
        <w:t>draw.io XML skeleton</w:t>
      </w:r>
      <w:r w:rsidRPr="007C736B">
        <w:t> for all eight figures.</w:t>
      </w:r>
    </w:p>
    <w:p w14:paraId="3D5B9FA8" w14:textId="77777777" w:rsidR="007C736B" w:rsidRPr="007C736B" w:rsidRDefault="007C736B" w:rsidP="007C736B"/>
    <w:sectPr w:rsidR="007C736B" w:rsidRPr="007C736B" w:rsidSect="00C6715E">
      <w:type w:val="continuous"/>
      <w:pgSz w:w="12240" w:h="15840" w:code="1"/>
      <w:pgMar w:top="1620" w:right="144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506EB"/>
    <w:multiLevelType w:val="multilevel"/>
    <w:tmpl w:val="289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B4B86"/>
    <w:multiLevelType w:val="multilevel"/>
    <w:tmpl w:val="296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E76E11"/>
    <w:multiLevelType w:val="multilevel"/>
    <w:tmpl w:val="B24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61E6E"/>
    <w:multiLevelType w:val="multilevel"/>
    <w:tmpl w:val="3AC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F2639C"/>
    <w:multiLevelType w:val="multilevel"/>
    <w:tmpl w:val="218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F5E54"/>
    <w:multiLevelType w:val="multilevel"/>
    <w:tmpl w:val="1B7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9A6736"/>
    <w:multiLevelType w:val="multilevel"/>
    <w:tmpl w:val="874A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C1BEC"/>
    <w:multiLevelType w:val="multilevel"/>
    <w:tmpl w:val="DCF2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956171"/>
    <w:multiLevelType w:val="multilevel"/>
    <w:tmpl w:val="F91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9D7381"/>
    <w:multiLevelType w:val="multilevel"/>
    <w:tmpl w:val="E98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19020C"/>
    <w:multiLevelType w:val="multilevel"/>
    <w:tmpl w:val="7A6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D7B4C54"/>
    <w:multiLevelType w:val="multilevel"/>
    <w:tmpl w:val="E3E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A467C0"/>
    <w:multiLevelType w:val="multilevel"/>
    <w:tmpl w:val="11E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2A6BDB"/>
    <w:multiLevelType w:val="multilevel"/>
    <w:tmpl w:val="F586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3F1EBC"/>
    <w:multiLevelType w:val="multilevel"/>
    <w:tmpl w:val="7C8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8126D6"/>
    <w:multiLevelType w:val="multilevel"/>
    <w:tmpl w:val="4B2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ED7BE7"/>
    <w:multiLevelType w:val="multilevel"/>
    <w:tmpl w:val="260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671BCB"/>
    <w:multiLevelType w:val="multilevel"/>
    <w:tmpl w:val="CF5E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087712">
    <w:abstractNumId w:val="5"/>
  </w:num>
  <w:num w:numId="2" w16cid:durableId="243223806">
    <w:abstractNumId w:val="9"/>
  </w:num>
  <w:num w:numId="3" w16cid:durableId="362948469">
    <w:abstractNumId w:val="15"/>
  </w:num>
  <w:num w:numId="4" w16cid:durableId="986013081">
    <w:abstractNumId w:val="17"/>
  </w:num>
  <w:num w:numId="5" w16cid:durableId="531577845">
    <w:abstractNumId w:val="8"/>
  </w:num>
  <w:num w:numId="6" w16cid:durableId="1963070948">
    <w:abstractNumId w:val="12"/>
  </w:num>
  <w:num w:numId="7" w16cid:durableId="1022899343">
    <w:abstractNumId w:val="1"/>
  </w:num>
  <w:num w:numId="8" w16cid:durableId="1175879602">
    <w:abstractNumId w:val="2"/>
  </w:num>
  <w:num w:numId="9" w16cid:durableId="1856570786">
    <w:abstractNumId w:val="7"/>
  </w:num>
  <w:num w:numId="10" w16cid:durableId="1491364677">
    <w:abstractNumId w:val="3"/>
  </w:num>
  <w:num w:numId="11" w16cid:durableId="1777096997">
    <w:abstractNumId w:val="0"/>
  </w:num>
  <w:num w:numId="12" w16cid:durableId="1730610139">
    <w:abstractNumId w:val="10"/>
  </w:num>
  <w:num w:numId="13" w16cid:durableId="857428971">
    <w:abstractNumId w:val="11"/>
  </w:num>
  <w:num w:numId="14" w16cid:durableId="413746935">
    <w:abstractNumId w:val="6"/>
  </w:num>
  <w:num w:numId="15" w16cid:durableId="1576547656">
    <w:abstractNumId w:val="13"/>
  </w:num>
  <w:num w:numId="16" w16cid:durableId="459807600">
    <w:abstractNumId w:val="4"/>
  </w:num>
  <w:num w:numId="17" w16cid:durableId="1844120803">
    <w:abstractNumId w:val="14"/>
  </w:num>
  <w:num w:numId="18" w16cid:durableId="2767162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17"/>
    <w:rsid w:val="000F7ADF"/>
    <w:rsid w:val="001000F1"/>
    <w:rsid w:val="00134EEF"/>
    <w:rsid w:val="00151638"/>
    <w:rsid w:val="00152394"/>
    <w:rsid w:val="00353417"/>
    <w:rsid w:val="00582CC9"/>
    <w:rsid w:val="00606168"/>
    <w:rsid w:val="00617AE9"/>
    <w:rsid w:val="007C736B"/>
    <w:rsid w:val="008C1636"/>
    <w:rsid w:val="00B72260"/>
    <w:rsid w:val="00C6715E"/>
    <w:rsid w:val="00EB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8825"/>
  <w15:chartTrackingRefBased/>
  <w15:docId w15:val="{C7B010D4-48A4-4044-BA57-914859B0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1946</Words>
  <Characters>11097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rawat</dc:creator>
  <cp:keywords/>
  <dc:description/>
  <cp:lastModifiedBy>adi rawat</cp:lastModifiedBy>
  <cp:revision>1</cp:revision>
  <dcterms:created xsi:type="dcterms:W3CDTF">2026-06-04T13:53:00Z</dcterms:created>
  <dcterms:modified xsi:type="dcterms:W3CDTF">2026-06-04T14:10:00Z</dcterms:modified>
</cp:coreProperties>
</file>