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AHMAD RAFIF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4416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1319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54.96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٥٤.٩٦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١٣١٩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