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AKMAL RAZZAQ SETIAWAN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276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11.5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١١.٥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٢٧٦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