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A94" w:rsidRDefault="001A1830">
      <w:r>
        <w:rPr>
          <w:noProof/>
        </w:rPr>
        <w:drawing>
          <wp:inline distT="0" distB="0" distL="0" distR="0">
            <wp:extent cx="5943600" cy="3343275"/>
            <wp:effectExtent l="19050" t="0" r="0" b="0"/>
            <wp:docPr id="1" name="Picture 1" descr="C:\Users\User\Downloads\WP_20130823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P_20130823_002.jpg"/>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A1830" w:rsidRDefault="001A183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Fresh on Campus, an informal welcome of </w:t>
      </w:r>
      <w:proofErr w:type="spellStart"/>
      <w:r>
        <w:rPr>
          <w:rFonts w:ascii="Arial" w:hAnsi="Arial" w:cs="Arial"/>
          <w:color w:val="222222"/>
          <w:sz w:val="20"/>
          <w:szCs w:val="20"/>
          <w:shd w:val="clear" w:color="auto" w:fill="FFFFFF"/>
        </w:rPr>
        <w:t>Freshers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organised</w:t>
      </w:r>
      <w:proofErr w:type="spellEnd"/>
      <w:r>
        <w:rPr>
          <w:rFonts w:ascii="Arial" w:hAnsi="Arial" w:cs="Arial"/>
          <w:color w:val="222222"/>
          <w:sz w:val="20"/>
          <w:szCs w:val="20"/>
          <w:shd w:val="clear" w:color="auto" w:fill="FFFFFF"/>
        </w:rPr>
        <w:t xml:space="preserve"> on 23rd August, 2013 by BVPIEEE </w:t>
      </w:r>
      <w:proofErr w:type="spellStart"/>
      <w:r>
        <w:rPr>
          <w:rFonts w:ascii="Arial" w:hAnsi="Arial" w:cs="Arial"/>
          <w:color w:val="222222"/>
          <w:sz w:val="20"/>
          <w:szCs w:val="20"/>
          <w:shd w:val="clear" w:color="auto" w:fill="FFFFFF"/>
        </w:rPr>
        <w:t>Execomm</w:t>
      </w:r>
      <w:proofErr w:type="spellEnd"/>
      <w:r>
        <w:rPr>
          <w:rFonts w:ascii="Arial" w:hAnsi="Arial" w:cs="Arial"/>
          <w:color w:val="222222"/>
          <w:sz w:val="20"/>
          <w:szCs w:val="20"/>
          <w:shd w:val="clear" w:color="auto" w:fill="FFFFFF"/>
        </w:rPr>
        <w:t xml:space="preserve">, was a huge success in terms of participation and response. It was particularly aimed at introducing IEEE and </w:t>
      </w:r>
      <w:proofErr w:type="gramStart"/>
      <w:r>
        <w:rPr>
          <w:rFonts w:ascii="Arial" w:hAnsi="Arial" w:cs="Arial"/>
          <w:color w:val="222222"/>
          <w:sz w:val="20"/>
          <w:szCs w:val="20"/>
          <w:shd w:val="clear" w:color="auto" w:fill="FFFFFF"/>
        </w:rPr>
        <w:t>it's</w:t>
      </w:r>
      <w:proofErr w:type="gramEnd"/>
      <w:r>
        <w:rPr>
          <w:rFonts w:ascii="Arial" w:hAnsi="Arial" w:cs="Arial"/>
          <w:color w:val="222222"/>
          <w:sz w:val="20"/>
          <w:szCs w:val="20"/>
          <w:shd w:val="clear" w:color="auto" w:fill="FFFFFF"/>
        </w:rPr>
        <w:t xml:space="preserve"> Student Branch, furthermore bridging the gap between seniors and </w:t>
      </w:r>
      <w:proofErr w:type="spellStart"/>
      <w:r>
        <w:rPr>
          <w:rFonts w:ascii="Arial" w:hAnsi="Arial" w:cs="Arial"/>
          <w:color w:val="222222"/>
          <w:sz w:val="20"/>
          <w:szCs w:val="20"/>
          <w:shd w:val="clear" w:color="auto" w:fill="FFFFFF"/>
        </w:rPr>
        <w:t>freshers</w:t>
      </w:r>
      <w:proofErr w:type="spellEnd"/>
      <w:r>
        <w:rPr>
          <w:rFonts w:ascii="Arial" w:hAnsi="Arial" w:cs="Arial"/>
          <w:color w:val="222222"/>
          <w:sz w:val="20"/>
          <w:szCs w:val="20"/>
          <w:shd w:val="clear" w:color="auto" w:fill="FFFFFF"/>
        </w:rPr>
        <w:t xml:space="preserve">. A list of tasks were handed over to the groups of students, each group having not more than 5 </w:t>
      </w:r>
      <w:proofErr w:type="spellStart"/>
      <w:r>
        <w:rPr>
          <w:rFonts w:ascii="Arial" w:hAnsi="Arial" w:cs="Arial"/>
          <w:color w:val="222222"/>
          <w:sz w:val="20"/>
          <w:szCs w:val="20"/>
          <w:shd w:val="clear" w:color="auto" w:fill="FFFFFF"/>
        </w:rPr>
        <w:t>participants.It</w:t>
      </w:r>
      <w:proofErr w:type="spellEnd"/>
      <w:r>
        <w:rPr>
          <w:rFonts w:ascii="Arial" w:hAnsi="Arial" w:cs="Arial"/>
          <w:color w:val="222222"/>
          <w:sz w:val="20"/>
          <w:szCs w:val="20"/>
          <w:shd w:val="clear" w:color="auto" w:fill="FFFFFF"/>
        </w:rPr>
        <w:t xml:space="preserve"> was ensured though, that no two participants were from same the branch. Tasks included writing slogans for BVPIEEE, finding particular coins, clicking particular pictures and many more fun filled activities. This was followed by a </w:t>
      </w:r>
      <w:proofErr w:type="spellStart"/>
      <w:r>
        <w:rPr>
          <w:rFonts w:ascii="Arial" w:hAnsi="Arial" w:cs="Arial"/>
          <w:color w:val="222222"/>
          <w:sz w:val="20"/>
          <w:szCs w:val="20"/>
          <w:shd w:val="clear" w:color="auto" w:fill="FFFFFF"/>
        </w:rPr>
        <w:t>Photowalk</w:t>
      </w:r>
      <w:proofErr w:type="spellEnd"/>
      <w:r>
        <w:rPr>
          <w:rFonts w:ascii="Arial" w:hAnsi="Arial" w:cs="Arial"/>
          <w:color w:val="222222"/>
          <w:sz w:val="20"/>
          <w:szCs w:val="20"/>
          <w:shd w:val="clear" w:color="auto" w:fill="FFFFFF"/>
        </w:rPr>
        <w:t xml:space="preserve"> in which the best picture clicked was awarded. While the participants showed incredible enthusiasm for the first ever, only event of </w:t>
      </w:r>
      <w:proofErr w:type="spellStart"/>
      <w:proofErr w:type="gramStart"/>
      <w:r>
        <w:rPr>
          <w:rFonts w:ascii="Arial" w:hAnsi="Arial" w:cs="Arial"/>
          <w:color w:val="222222"/>
          <w:sz w:val="20"/>
          <w:szCs w:val="20"/>
          <w:shd w:val="clear" w:color="auto" w:fill="FFFFFF"/>
        </w:rPr>
        <w:t>it's</w:t>
      </w:r>
      <w:proofErr w:type="spellEnd"/>
      <w:proofErr w:type="gramEnd"/>
      <w:r>
        <w:rPr>
          <w:rFonts w:ascii="Arial" w:hAnsi="Arial" w:cs="Arial"/>
          <w:color w:val="222222"/>
          <w:sz w:val="20"/>
          <w:szCs w:val="20"/>
          <w:shd w:val="clear" w:color="auto" w:fill="FFFFFF"/>
        </w:rPr>
        <w:t xml:space="preserve"> kind; so did the volunteers. Student representatives, plus the auxiliary committee effectively managed the event, handling the turnout of more than a 100, which in itself is no easy task. It highly encouraged </w:t>
      </w:r>
      <w:proofErr w:type="spellStart"/>
      <w:r>
        <w:rPr>
          <w:rFonts w:ascii="Arial" w:hAnsi="Arial" w:cs="Arial"/>
          <w:color w:val="222222"/>
          <w:sz w:val="20"/>
          <w:szCs w:val="20"/>
          <w:shd w:val="clear" w:color="auto" w:fill="FFFFFF"/>
        </w:rPr>
        <w:t>freshers</w:t>
      </w:r>
      <w:proofErr w:type="spellEnd"/>
      <w:r>
        <w:rPr>
          <w:rFonts w:ascii="Arial" w:hAnsi="Arial" w:cs="Arial"/>
          <w:color w:val="222222"/>
          <w:sz w:val="20"/>
          <w:szCs w:val="20"/>
          <w:shd w:val="clear" w:color="auto" w:fill="FFFFFF"/>
        </w:rPr>
        <w:t xml:space="preserve"> to learn more about IEEE and it's events at Student Branch level, effect of which was observed in the events that followed. Formal introduction to IEEE alone saw a headcount of more than 150.</w:t>
      </w:r>
    </w:p>
    <w:p w:rsidR="001A1830" w:rsidRDefault="001A1830">
      <w:proofErr w:type="spellStart"/>
      <w:r>
        <w:rPr>
          <w:rFonts w:ascii="Arial" w:hAnsi="Arial" w:cs="Arial"/>
          <w:color w:val="222222"/>
          <w:sz w:val="20"/>
          <w:szCs w:val="20"/>
          <w:shd w:val="clear" w:color="auto" w:fill="FFFFFF"/>
        </w:rPr>
        <w:t>Aishwarya</w:t>
      </w:r>
      <w:proofErr w:type="spellEnd"/>
      <w:r>
        <w:rPr>
          <w:rFonts w:ascii="Arial" w:hAnsi="Arial" w:cs="Arial"/>
          <w:color w:val="222222"/>
          <w:sz w:val="20"/>
          <w:szCs w:val="20"/>
          <w:shd w:val="clear" w:color="auto" w:fill="FFFFFF"/>
        </w:rPr>
        <w:t xml:space="preserve"> Kaul</w:t>
      </w:r>
    </w:p>
    <w:sectPr w:rsidR="001A1830" w:rsidSect="00514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830"/>
    <w:rsid w:val="00003718"/>
    <w:rsid w:val="00007D20"/>
    <w:rsid w:val="000143E3"/>
    <w:rsid w:val="00017672"/>
    <w:rsid w:val="00030012"/>
    <w:rsid w:val="0003347C"/>
    <w:rsid w:val="000347E3"/>
    <w:rsid w:val="00034B00"/>
    <w:rsid w:val="000374D6"/>
    <w:rsid w:val="0004475D"/>
    <w:rsid w:val="00047174"/>
    <w:rsid w:val="00057647"/>
    <w:rsid w:val="0006062A"/>
    <w:rsid w:val="0006239C"/>
    <w:rsid w:val="00070D18"/>
    <w:rsid w:val="0007117B"/>
    <w:rsid w:val="00071AA9"/>
    <w:rsid w:val="00071BF6"/>
    <w:rsid w:val="0007300F"/>
    <w:rsid w:val="00073FCA"/>
    <w:rsid w:val="0007703B"/>
    <w:rsid w:val="000778C0"/>
    <w:rsid w:val="000823C6"/>
    <w:rsid w:val="00083D41"/>
    <w:rsid w:val="000871D8"/>
    <w:rsid w:val="00095137"/>
    <w:rsid w:val="00095D48"/>
    <w:rsid w:val="000A2961"/>
    <w:rsid w:val="000B1B56"/>
    <w:rsid w:val="000B35BD"/>
    <w:rsid w:val="000B4449"/>
    <w:rsid w:val="000C55CC"/>
    <w:rsid w:val="000D09CE"/>
    <w:rsid w:val="000D3449"/>
    <w:rsid w:val="000E0471"/>
    <w:rsid w:val="000E22DF"/>
    <w:rsid w:val="000E2F64"/>
    <w:rsid w:val="000E6045"/>
    <w:rsid w:val="000E6747"/>
    <w:rsid w:val="000F439A"/>
    <w:rsid w:val="000F4CDE"/>
    <w:rsid w:val="000F6D71"/>
    <w:rsid w:val="001010A6"/>
    <w:rsid w:val="001062CD"/>
    <w:rsid w:val="001138DD"/>
    <w:rsid w:val="001166EF"/>
    <w:rsid w:val="001266E8"/>
    <w:rsid w:val="00133876"/>
    <w:rsid w:val="00133D4F"/>
    <w:rsid w:val="00137A11"/>
    <w:rsid w:val="00144C95"/>
    <w:rsid w:val="00147912"/>
    <w:rsid w:val="0015585D"/>
    <w:rsid w:val="001605A9"/>
    <w:rsid w:val="00161771"/>
    <w:rsid w:val="00161AC8"/>
    <w:rsid w:val="00162A56"/>
    <w:rsid w:val="001633A2"/>
    <w:rsid w:val="0016397E"/>
    <w:rsid w:val="001672EB"/>
    <w:rsid w:val="0016732C"/>
    <w:rsid w:val="00170F2C"/>
    <w:rsid w:val="001718D7"/>
    <w:rsid w:val="00175E90"/>
    <w:rsid w:val="0017789B"/>
    <w:rsid w:val="00181E2A"/>
    <w:rsid w:val="001877A5"/>
    <w:rsid w:val="00190603"/>
    <w:rsid w:val="00192031"/>
    <w:rsid w:val="001956C0"/>
    <w:rsid w:val="00195D2F"/>
    <w:rsid w:val="00196E27"/>
    <w:rsid w:val="001A1803"/>
    <w:rsid w:val="001A1830"/>
    <w:rsid w:val="001A1DBC"/>
    <w:rsid w:val="001A2C49"/>
    <w:rsid w:val="001A665C"/>
    <w:rsid w:val="001A6BB5"/>
    <w:rsid w:val="001A7823"/>
    <w:rsid w:val="001A7C15"/>
    <w:rsid w:val="001B339F"/>
    <w:rsid w:val="001B7085"/>
    <w:rsid w:val="001C0DBC"/>
    <w:rsid w:val="001C273E"/>
    <w:rsid w:val="001D1BE5"/>
    <w:rsid w:val="001D21CA"/>
    <w:rsid w:val="001D4F72"/>
    <w:rsid w:val="001D5070"/>
    <w:rsid w:val="001D61DA"/>
    <w:rsid w:val="001E0817"/>
    <w:rsid w:val="001E6E55"/>
    <w:rsid w:val="001F0F58"/>
    <w:rsid w:val="001F4F20"/>
    <w:rsid w:val="001F74A5"/>
    <w:rsid w:val="001F7DA3"/>
    <w:rsid w:val="0020371A"/>
    <w:rsid w:val="00207A13"/>
    <w:rsid w:val="0021203B"/>
    <w:rsid w:val="0021323A"/>
    <w:rsid w:val="00214EE1"/>
    <w:rsid w:val="00215E72"/>
    <w:rsid w:val="00217D7C"/>
    <w:rsid w:val="00221320"/>
    <w:rsid w:val="00223676"/>
    <w:rsid w:val="002243C4"/>
    <w:rsid w:val="002275EE"/>
    <w:rsid w:val="0023399E"/>
    <w:rsid w:val="002433B4"/>
    <w:rsid w:val="002447E4"/>
    <w:rsid w:val="002525B4"/>
    <w:rsid w:val="002723B2"/>
    <w:rsid w:val="00272DFD"/>
    <w:rsid w:val="00281CD4"/>
    <w:rsid w:val="00287E5F"/>
    <w:rsid w:val="00291D4B"/>
    <w:rsid w:val="00295EF4"/>
    <w:rsid w:val="002962A9"/>
    <w:rsid w:val="002A3C3E"/>
    <w:rsid w:val="002B2878"/>
    <w:rsid w:val="002B3E2D"/>
    <w:rsid w:val="002C3DFE"/>
    <w:rsid w:val="002D2DB9"/>
    <w:rsid w:val="002D6848"/>
    <w:rsid w:val="002E5AC1"/>
    <w:rsid w:val="002F1C72"/>
    <w:rsid w:val="00314BA5"/>
    <w:rsid w:val="00326F1A"/>
    <w:rsid w:val="003367E8"/>
    <w:rsid w:val="00336B84"/>
    <w:rsid w:val="003460A0"/>
    <w:rsid w:val="0035254F"/>
    <w:rsid w:val="00353335"/>
    <w:rsid w:val="00355317"/>
    <w:rsid w:val="00355625"/>
    <w:rsid w:val="00357D25"/>
    <w:rsid w:val="003640B8"/>
    <w:rsid w:val="00364ACA"/>
    <w:rsid w:val="00367F0C"/>
    <w:rsid w:val="003710D3"/>
    <w:rsid w:val="003713F4"/>
    <w:rsid w:val="00373E30"/>
    <w:rsid w:val="003754C0"/>
    <w:rsid w:val="00386D13"/>
    <w:rsid w:val="00392675"/>
    <w:rsid w:val="00395AF5"/>
    <w:rsid w:val="003A2C43"/>
    <w:rsid w:val="003A383F"/>
    <w:rsid w:val="003A6C94"/>
    <w:rsid w:val="003B0D0C"/>
    <w:rsid w:val="003B417B"/>
    <w:rsid w:val="003C1170"/>
    <w:rsid w:val="003C3514"/>
    <w:rsid w:val="003C41AA"/>
    <w:rsid w:val="003C5AD9"/>
    <w:rsid w:val="003D252A"/>
    <w:rsid w:val="003D638E"/>
    <w:rsid w:val="003E05CC"/>
    <w:rsid w:val="003E1469"/>
    <w:rsid w:val="003E26E9"/>
    <w:rsid w:val="003E710E"/>
    <w:rsid w:val="003E7480"/>
    <w:rsid w:val="003E7DBB"/>
    <w:rsid w:val="003F60FF"/>
    <w:rsid w:val="003F7E89"/>
    <w:rsid w:val="00401A92"/>
    <w:rsid w:val="00404FD7"/>
    <w:rsid w:val="00405A1E"/>
    <w:rsid w:val="00405FD8"/>
    <w:rsid w:val="0042639B"/>
    <w:rsid w:val="004323F5"/>
    <w:rsid w:val="00433E2D"/>
    <w:rsid w:val="00434B1A"/>
    <w:rsid w:val="0044391D"/>
    <w:rsid w:val="00456DA0"/>
    <w:rsid w:val="00460E12"/>
    <w:rsid w:val="00462DEE"/>
    <w:rsid w:val="00463EC2"/>
    <w:rsid w:val="00467168"/>
    <w:rsid w:val="0047242D"/>
    <w:rsid w:val="0048398E"/>
    <w:rsid w:val="0049419B"/>
    <w:rsid w:val="00494C0A"/>
    <w:rsid w:val="00497714"/>
    <w:rsid w:val="0049780E"/>
    <w:rsid w:val="004A1A2B"/>
    <w:rsid w:val="004A5C7D"/>
    <w:rsid w:val="004B0C28"/>
    <w:rsid w:val="004B172E"/>
    <w:rsid w:val="004B210E"/>
    <w:rsid w:val="004B625F"/>
    <w:rsid w:val="004B7BA2"/>
    <w:rsid w:val="004C3E6C"/>
    <w:rsid w:val="004C3F09"/>
    <w:rsid w:val="004C4544"/>
    <w:rsid w:val="004C7C4C"/>
    <w:rsid w:val="004D0438"/>
    <w:rsid w:val="004D0F42"/>
    <w:rsid w:val="004D1752"/>
    <w:rsid w:val="004F437C"/>
    <w:rsid w:val="005010C8"/>
    <w:rsid w:val="00507DEA"/>
    <w:rsid w:val="005142CB"/>
    <w:rsid w:val="00514B1E"/>
    <w:rsid w:val="005259F8"/>
    <w:rsid w:val="00530831"/>
    <w:rsid w:val="0053187B"/>
    <w:rsid w:val="00557D07"/>
    <w:rsid w:val="00560CD6"/>
    <w:rsid w:val="00561194"/>
    <w:rsid w:val="005632B9"/>
    <w:rsid w:val="00566A85"/>
    <w:rsid w:val="00572AC9"/>
    <w:rsid w:val="00577A1A"/>
    <w:rsid w:val="00585126"/>
    <w:rsid w:val="00587D37"/>
    <w:rsid w:val="0059157E"/>
    <w:rsid w:val="00594395"/>
    <w:rsid w:val="005A5833"/>
    <w:rsid w:val="005B2708"/>
    <w:rsid w:val="005D0640"/>
    <w:rsid w:val="005D0F9E"/>
    <w:rsid w:val="005D47FF"/>
    <w:rsid w:val="005E1A94"/>
    <w:rsid w:val="005E423C"/>
    <w:rsid w:val="005F1119"/>
    <w:rsid w:val="005F2A54"/>
    <w:rsid w:val="005F355B"/>
    <w:rsid w:val="005F42FC"/>
    <w:rsid w:val="005F4AA9"/>
    <w:rsid w:val="005F74A7"/>
    <w:rsid w:val="0061515E"/>
    <w:rsid w:val="00623664"/>
    <w:rsid w:val="00626E0A"/>
    <w:rsid w:val="00627D30"/>
    <w:rsid w:val="0063659D"/>
    <w:rsid w:val="006374E2"/>
    <w:rsid w:val="00637556"/>
    <w:rsid w:val="00644E75"/>
    <w:rsid w:val="00646D14"/>
    <w:rsid w:val="00651A96"/>
    <w:rsid w:val="00655752"/>
    <w:rsid w:val="006610C6"/>
    <w:rsid w:val="006613F2"/>
    <w:rsid w:val="006665B7"/>
    <w:rsid w:val="006671D1"/>
    <w:rsid w:val="00670374"/>
    <w:rsid w:val="00670D35"/>
    <w:rsid w:val="0068665C"/>
    <w:rsid w:val="00687815"/>
    <w:rsid w:val="00694A4C"/>
    <w:rsid w:val="00695CB6"/>
    <w:rsid w:val="006A2532"/>
    <w:rsid w:val="006B101B"/>
    <w:rsid w:val="006B1DB1"/>
    <w:rsid w:val="006B52D3"/>
    <w:rsid w:val="006B667A"/>
    <w:rsid w:val="006B6A95"/>
    <w:rsid w:val="006B706A"/>
    <w:rsid w:val="006C2944"/>
    <w:rsid w:val="006D08A3"/>
    <w:rsid w:val="006D17FC"/>
    <w:rsid w:val="006D298E"/>
    <w:rsid w:val="006D41CF"/>
    <w:rsid w:val="006F102F"/>
    <w:rsid w:val="006F1E6B"/>
    <w:rsid w:val="0071405C"/>
    <w:rsid w:val="00722DE0"/>
    <w:rsid w:val="0072378A"/>
    <w:rsid w:val="00724E53"/>
    <w:rsid w:val="00731062"/>
    <w:rsid w:val="007343A4"/>
    <w:rsid w:val="007343F6"/>
    <w:rsid w:val="007375E1"/>
    <w:rsid w:val="00747DA7"/>
    <w:rsid w:val="0075255E"/>
    <w:rsid w:val="00755E12"/>
    <w:rsid w:val="007646AF"/>
    <w:rsid w:val="00773653"/>
    <w:rsid w:val="00774B87"/>
    <w:rsid w:val="00774E6F"/>
    <w:rsid w:val="007761B1"/>
    <w:rsid w:val="00782340"/>
    <w:rsid w:val="00786C96"/>
    <w:rsid w:val="007875A4"/>
    <w:rsid w:val="00791FB4"/>
    <w:rsid w:val="00797BC9"/>
    <w:rsid w:val="007A2F89"/>
    <w:rsid w:val="007A526C"/>
    <w:rsid w:val="007C0F55"/>
    <w:rsid w:val="007D2A09"/>
    <w:rsid w:val="007D32DB"/>
    <w:rsid w:val="007D6C9F"/>
    <w:rsid w:val="007D7EB2"/>
    <w:rsid w:val="007E3124"/>
    <w:rsid w:val="007F074E"/>
    <w:rsid w:val="007F43CB"/>
    <w:rsid w:val="008010B0"/>
    <w:rsid w:val="00801D7D"/>
    <w:rsid w:val="00807036"/>
    <w:rsid w:val="00813F9F"/>
    <w:rsid w:val="0081404D"/>
    <w:rsid w:val="00814251"/>
    <w:rsid w:val="00820D89"/>
    <w:rsid w:val="0082194C"/>
    <w:rsid w:val="00831573"/>
    <w:rsid w:val="00835353"/>
    <w:rsid w:val="00844785"/>
    <w:rsid w:val="00852AE6"/>
    <w:rsid w:val="00854A04"/>
    <w:rsid w:val="008609B0"/>
    <w:rsid w:val="00860EEA"/>
    <w:rsid w:val="00860F25"/>
    <w:rsid w:val="00867757"/>
    <w:rsid w:val="00867937"/>
    <w:rsid w:val="00870466"/>
    <w:rsid w:val="00872587"/>
    <w:rsid w:val="008729BE"/>
    <w:rsid w:val="0088213A"/>
    <w:rsid w:val="008837D1"/>
    <w:rsid w:val="008939A1"/>
    <w:rsid w:val="00895B0C"/>
    <w:rsid w:val="00896FC8"/>
    <w:rsid w:val="008D63E8"/>
    <w:rsid w:val="008D79C4"/>
    <w:rsid w:val="008E103F"/>
    <w:rsid w:val="008E23AC"/>
    <w:rsid w:val="0090143B"/>
    <w:rsid w:val="00902424"/>
    <w:rsid w:val="00920C08"/>
    <w:rsid w:val="00924B56"/>
    <w:rsid w:val="00933540"/>
    <w:rsid w:val="00937309"/>
    <w:rsid w:val="00940CBC"/>
    <w:rsid w:val="009412E4"/>
    <w:rsid w:val="00941B52"/>
    <w:rsid w:val="00942B43"/>
    <w:rsid w:val="009432F7"/>
    <w:rsid w:val="009516A5"/>
    <w:rsid w:val="00951A1B"/>
    <w:rsid w:val="00954CE2"/>
    <w:rsid w:val="00966C27"/>
    <w:rsid w:val="00974D5D"/>
    <w:rsid w:val="0097514D"/>
    <w:rsid w:val="0097689C"/>
    <w:rsid w:val="009847D5"/>
    <w:rsid w:val="00984F01"/>
    <w:rsid w:val="00993C1B"/>
    <w:rsid w:val="009A4251"/>
    <w:rsid w:val="009A6862"/>
    <w:rsid w:val="009A6FC4"/>
    <w:rsid w:val="009B1748"/>
    <w:rsid w:val="009B4410"/>
    <w:rsid w:val="009B5C00"/>
    <w:rsid w:val="009C4426"/>
    <w:rsid w:val="009D43CC"/>
    <w:rsid w:val="009D4AB2"/>
    <w:rsid w:val="009E22E7"/>
    <w:rsid w:val="009E3412"/>
    <w:rsid w:val="009F0A43"/>
    <w:rsid w:val="009F34B2"/>
    <w:rsid w:val="009F4E1C"/>
    <w:rsid w:val="00A0758F"/>
    <w:rsid w:val="00A07C82"/>
    <w:rsid w:val="00A131E2"/>
    <w:rsid w:val="00A150CB"/>
    <w:rsid w:val="00A17ACF"/>
    <w:rsid w:val="00A17E66"/>
    <w:rsid w:val="00A27396"/>
    <w:rsid w:val="00A31C79"/>
    <w:rsid w:val="00A35EAE"/>
    <w:rsid w:val="00A373EC"/>
    <w:rsid w:val="00A37C38"/>
    <w:rsid w:val="00A40FC8"/>
    <w:rsid w:val="00A46C8B"/>
    <w:rsid w:val="00A5043D"/>
    <w:rsid w:val="00A56615"/>
    <w:rsid w:val="00A63F8B"/>
    <w:rsid w:val="00A64B8F"/>
    <w:rsid w:val="00A64E09"/>
    <w:rsid w:val="00A67B4F"/>
    <w:rsid w:val="00A7314D"/>
    <w:rsid w:val="00A82C89"/>
    <w:rsid w:val="00A93A07"/>
    <w:rsid w:val="00A94FC4"/>
    <w:rsid w:val="00AA3535"/>
    <w:rsid w:val="00AA4BF9"/>
    <w:rsid w:val="00AA57FF"/>
    <w:rsid w:val="00AA6E3B"/>
    <w:rsid w:val="00AA768E"/>
    <w:rsid w:val="00AB2BEC"/>
    <w:rsid w:val="00AB5D7A"/>
    <w:rsid w:val="00AC1D0F"/>
    <w:rsid w:val="00AD00CC"/>
    <w:rsid w:val="00AD4725"/>
    <w:rsid w:val="00AE27CE"/>
    <w:rsid w:val="00AE5611"/>
    <w:rsid w:val="00AF2792"/>
    <w:rsid w:val="00AF4373"/>
    <w:rsid w:val="00B0404B"/>
    <w:rsid w:val="00B06FF5"/>
    <w:rsid w:val="00B331EE"/>
    <w:rsid w:val="00B3660E"/>
    <w:rsid w:val="00B4159F"/>
    <w:rsid w:val="00B44742"/>
    <w:rsid w:val="00B5101E"/>
    <w:rsid w:val="00B527CF"/>
    <w:rsid w:val="00B57032"/>
    <w:rsid w:val="00B65D26"/>
    <w:rsid w:val="00B751A7"/>
    <w:rsid w:val="00B7579A"/>
    <w:rsid w:val="00B8692F"/>
    <w:rsid w:val="00B95BF6"/>
    <w:rsid w:val="00B97097"/>
    <w:rsid w:val="00BA62EF"/>
    <w:rsid w:val="00BB5C7A"/>
    <w:rsid w:val="00BB7830"/>
    <w:rsid w:val="00BD125F"/>
    <w:rsid w:val="00BE22FE"/>
    <w:rsid w:val="00BE5146"/>
    <w:rsid w:val="00BE6E82"/>
    <w:rsid w:val="00BF3D15"/>
    <w:rsid w:val="00BF3FD8"/>
    <w:rsid w:val="00C04399"/>
    <w:rsid w:val="00C059AE"/>
    <w:rsid w:val="00C1509C"/>
    <w:rsid w:val="00C20741"/>
    <w:rsid w:val="00C21981"/>
    <w:rsid w:val="00C24E5D"/>
    <w:rsid w:val="00C35B6D"/>
    <w:rsid w:val="00C5080B"/>
    <w:rsid w:val="00C5464D"/>
    <w:rsid w:val="00C548A9"/>
    <w:rsid w:val="00C56E6D"/>
    <w:rsid w:val="00C7716A"/>
    <w:rsid w:val="00C84A41"/>
    <w:rsid w:val="00C8602A"/>
    <w:rsid w:val="00C90B0C"/>
    <w:rsid w:val="00C95B7B"/>
    <w:rsid w:val="00CA51DD"/>
    <w:rsid w:val="00CA5248"/>
    <w:rsid w:val="00CA7416"/>
    <w:rsid w:val="00CB6FDF"/>
    <w:rsid w:val="00CC5189"/>
    <w:rsid w:val="00CC6330"/>
    <w:rsid w:val="00CD457A"/>
    <w:rsid w:val="00CD6650"/>
    <w:rsid w:val="00CE19E1"/>
    <w:rsid w:val="00CE3021"/>
    <w:rsid w:val="00CE59A9"/>
    <w:rsid w:val="00CE7861"/>
    <w:rsid w:val="00CF4074"/>
    <w:rsid w:val="00D03326"/>
    <w:rsid w:val="00D10EB2"/>
    <w:rsid w:val="00D148EB"/>
    <w:rsid w:val="00D15C84"/>
    <w:rsid w:val="00D1714B"/>
    <w:rsid w:val="00D204EF"/>
    <w:rsid w:val="00D21CDF"/>
    <w:rsid w:val="00D23116"/>
    <w:rsid w:val="00D24780"/>
    <w:rsid w:val="00D24FDD"/>
    <w:rsid w:val="00D250C7"/>
    <w:rsid w:val="00D2553B"/>
    <w:rsid w:val="00D34A94"/>
    <w:rsid w:val="00D40D45"/>
    <w:rsid w:val="00D53597"/>
    <w:rsid w:val="00D6321F"/>
    <w:rsid w:val="00D66CCC"/>
    <w:rsid w:val="00D704A0"/>
    <w:rsid w:val="00D861EC"/>
    <w:rsid w:val="00D86703"/>
    <w:rsid w:val="00D86B32"/>
    <w:rsid w:val="00D902F7"/>
    <w:rsid w:val="00D97D17"/>
    <w:rsid w:val="00DA324A"/>
    <w:rsid w:val="00DA480A"/>
    <w:rsid w:val="00DB623D"/>
    <w:rsid w:val="00DC372C"/>
    <w:rsid w:val="00DC3AC1"/>
    <w:rsid w:val="00DC7621"/>
    <w:rsid w:val="00DD2531"/>
    <w:rsid w:val="00DE473A"/>
    <w:rsid w:val="00DE5087"/>
    <w:rsid w:val="00DE5C5E"/>
    <w:rsid w:val="00DF2184"/>
    <w:rsid w:val="00DF5BC5"/>
    <w:rsid w:val="00DF65B7"/>
    <w:rsid w:val="00DF6DF0"/>
    <w:rsid w:val="00E04F39"/>
    <w:rsid w:val="00E06B91"/>
    <w:rsid w:val="00E06D4D"/>
    <w:rsid w:val="00E107EC"/>
    <w:rsid w:val="00E127E3"/>
    <w:rsid w:val="00E20C57"/>
    <w:rsid w:val="00E2576A"/>
    <w:rsid w:val="00E40348"/>
    <w:rsid w:val="00E44B46"/>
    <w:rsid w:val="00E46CE6"/>
    <w:rsid w:val="00E55911"/>
    <w:rsid w:val="00E571F0"/>
    <w:rsid w:val="00E575AC"/>
    <w:rsid w:val="00E608BF"/>
    <w:rsid w:val="00E649F1"/>
    <w:rsid w:val="00E75C1D"/>
    <w:rsid w:val="00E8376D"/>
    <w:rsid w:val="00EA0B93"/>
    <w:rsid w:val="00EA3CC7"/>
    <w:rsid w:val="00EB10CB"/>
    <w:rsid w:val="00EB3C85"/>
    <w:rsid w:val="00EB443D"/>
    <w:rsid w:val="00EB45EC"/>
    <w:rsid w:val="00EB5B68"/>
    <w:rsid w:val="00EC0F13"/>
    <w:rsid w:val="00EC1B2B"/>
    <w:rsid w:val="00EC1EA1"/>
    <w:rsid w:val="00ED3817"/>
    <w:rsid w:val="00ED3DD3"/>
    <w:rsid w:val="00ED58A1"/>
    <w:rsid w:val="00ED5F9B"/>
    <w:rsid w:val="00EE2ACB"/>
    <w:rsid w:val="00EE6BF4"/>
    <w:rsid w:val="00EE7C71"/>
    <w:rsid w:val="00EF1559"/>
    <w:rsid w:val="00EF1FEF"/>
    <w:rsid w:val="00F02B93"/>
    <w:rsid w:val="00F06955"/>
    <w:rsid w:val="00F118D2"/>
    <w:rsid w:val="00F13B01"/>
    <w:rsid w:val="00F348E6"/>
    <w:rsid w:val="00F41F20"/>
    <w:rsid w:val="00F46431"/>
    <w:rsid w:val="00F50550"/>
    <w:rsid w:val="00F60965"/>
    <w:rsid w:val="00F64DE2"/>
    <w:rsid w:val="00F7143C"/>
    <w:rsid w:val="00F76320"/>
    <w:rsid w:val="00F83D41"/>
    <w:rsid w:val="00F90DF8"/>
    <w:rsid w:val="00F95E9E"/>
    <w:rsid w:val="00F9775E"/>
    <w:rsid w:val="00FA13F9"/>
    <w:rsid w:val="00FA1AC3"/>
    <w:rsid w:val="00FA2A7E"/>
    <w:rsid w:val="00FA3042"/>
    <w:rsid w:val="00FB4FC5"/>
    <w:rsid w:val="00FC1C0E"/>
    <w:rsid w:val="00FD3876"/>
    <w:rsid w:val="00FD6023"/>
    <w:rsid w:val="00FD66BD"/>
    <w:rsid w:val="00FE01DE"/>
    <w:rsid w:val="00FE03D5"/>
    <w:rsid w:val="00FF3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8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2013-12-01T19:22:00Z</dcterms:created>
  <dcterms:modified xsi:type="dcterms:W3CDTF">2013-12-01T19:23:00Z</dcterms:modified>
</cp:coreProperties>
</file>