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86DCAE" w14:textId="77777777" w:rsidR="0083549B" w:rsidRDefault="00CE5A98">
      <w:pPr>
        <w:pStyle w:val="LO-normal"/>
        <w:spacing w:before="240" w:line="14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PLACEMENT RECOMMENDATION SYSTEM</w:t>
      </w:r>
    </w:p>
    <w:p w14:paraId="7586DCAF" w14:textId="77777777" w:rsidR="0083549B" w:rsidRDefault="0083549B">
      <w:pPr>
        <w:pStyle w:val="LO-normal"/>
        <w:spacing w:before="240" w:line="14" w:lineRule="auto"/>
        <w:rPr>
          <w:b/>
          <w:sz w:val="24"/>
          <w:szCs w:val="24"/>
        </w:rPr>
      </w:pPr>
    </w:p>
    <w:p w14:paraId="7586DCB0" w14:textId="77777777" w:rsidR="0083549B" w:rsidRDefault="0083549B">
      <w:pPr>
        <w:pStyle w:val="LO-normal"/>
        <w:rPr>
          <w:sz w:val="24"/>
          <w:szCs w:val="24"/>
        </w:rPr>
      </w:pPr>
    </w:p>
    <w:p w14:paraId="7586DCB1" w14:textId="77777777" w:rsidR="0083549B" w:rsidRDefault="0083549B">
      <w:pPr>
        <w:pStyle w:val="LO-normal"/>
        <w:rPr>
          <w:sz w:val="24"/>
          <w:szCs w:val="24"/>
        </w:rPr>
      </w:pPr>
    </w:p>
    <w:p w14:paraId="7586DCB2" w14:textId="77777777" w:rsidR="0083549B" w:rsidRDefault="00CE5A98">
      <w:pPr>
        <w:pStyle w:val="LO-normal"/>
        <w:ind w:right="-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ER Diagram:</w:t>
      </w:r>
    </w:p>
    <w:p w14:paraId="7586DCB3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CB4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CB5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CB6" w14:textId="77777777" w:rsidR="0083549B" w:rsidRDefault="0083549B">
      <w:pPr>
        <w:pStyle w:val="LO-normal"/>
        <w:ind w:right="-360"/>
        <w:jc w:val="both"/>
        <w:rPr>
          <w:sz w:val="24"/>
          <w:szCs w:val="24"/>
        </w:rPr>
      </w:pPr>
    </w:p>
    <w:p w14:paraId="7586DCB7" w14:textId="77777777" w:rsidR="0083549B" w:rsidRDefault="00CE5A98">
      <w:pPr>
        <w:pStyle w:val="LO-normal"/>
        <w:ind w:left="-1260" w:right="-36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586DDDF" wp14:editId="7586DDE0">
            <wp:extent cx="7577455" cy="5186680"/>
            <wp:effectExtent l="0" t="0" r="0" b="0"/>
            <wp:docPr id="1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7455" cy="518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DCB8" w14:textId="77777777" w:rsidR="0083549B" w:rsidRDefault="0083549B">
      <w:pPr>
        <w:pStyle w:val="LO-normal"/>
        <w:ind w:left="-360" w:right="-360"/>
        <w:jc w:val="both"/>
        <w:rPr>
          <w:sz w:val="24"/>
          <w:szCs w:val="24"/>
        </w:rPr>
      </w:pPr>
    </w:p>
    <w:p w14:paraId="7586DCB9" w14:textId="77777777" w:rsidR="0083549B" w:rsidRDefault="0083549B">
      <w:pPr>
        <w:pStyle w:val="LO-normal"/>
        <w:ind w:left="-360" w:right="-360"/>
        <w:jc w:val="both"/>
        <w:rPr>
          <w:sz w:val="24"/>
          <w:szCs w:val="24"/>
        </w:rPr>
      </w:pPr>
    </w:p>
    <w:p w14:paraId="7586DCBA" w14:textId="77777777" w:rsidR="0083549B" w:rsidRDefault="0083549B">
      <w:pPr>
        <w:pStyle w:val="LO-normal"/>
        <w:ind w:left="-360" w:right="-360"/>
        <w:jc w:val="both"/>
        <w:rPr>
          <w:sz w:val="24"/>
          <w:szCs w:val="24"/>
        </w:rPr>
      </w:pPr>
    </w:p>
    <w:p w14:paraId="7586DCBB" w14:textId="77777777" w:rsidR="0083549B" w:rsidRDefault="0083549B">
      <w:pPr>
        <w:pStyle w:val="LO-normal"/>
        <w:ind w:left="-360" w:right="-360"/>
        <w:jc w:val="both"/>
        <w:rPr>
          <w:sz w:val="24"/>
          <w:szCs w:val="24"/>
        </w:rPr>
      </w:pPr>
    </w:p>
    <w:p w14:paraId="7586DCBC" w14:textId="77777777" w:rsidR="0083549B" w:rsidRDefault="0083549B">
      <w:pPr>
        <w:pStyle w:val="LO-normal"/>
        <w:ind w:left="-360" w:right="-360"/>
        <w:jc w:val="both"/>
        <w:rPr>
          <w:sz w:val="24"/>
          <w:szCs w:val="24"/>
        </w:rPr>
      </w:pPr>
    </w:p>
    <w:p w14:paraId="7586DCBD" w14:textId="77777777" w:rsidR="0083549B" w:rsidRDefault="0083549B">
      <w:pPr>
        <w:pStyle w:val="LO-normal"/>
        <w:ind w:left="-360" w:right="-360"/>
        <w:jc w:val="both"/>
        <w:rPr>
          <w:sz w:val="24"/>
          <w:szCs w:val="24"/>
        </w:rPr>
      </w:pPr>
    </w:p>
    <w:p w14:paraId="7586DCBE" w14:textId="77777777" w:rsidR="0083549B" w:rsidRDefault="00CE5A98">
      <w:pPr>
        <w:pStyle w:val="LO-normal"/>
        <w:ind w:left="-360" w:right="-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DATA DICTIONARY:</w:t>
      </w:r>
    </w:p>
    <w:p w14:paraId="7586DCBF" w14:textId="77777777" w:rsidR="0083549B" w:rsidRDefault="0083549B">
      <w:pPr>
        <w:pStyle w:val="LO-normal"/>
        <w:ind w:left="-360" w:right="-360"/>
        <w:jc w:val="both"/>
        <w:rPr>
          <w:b/>
          <w:sz w:val="24"/>
          <w:szCs w:val="24"/>
        </w:rPr>
      </w:pPr>
    </w:p>
    <w:p w14:paraId="7586DCC0" w14:textId="77777777" w:rsidR="0083549B" w:rsidRDefault="0083549B">
      <w:pPr>
        <w:pStyle w:val="LO-normal"/>
        <w:ind w:left="-360" w:right="-360"/>
        <w:jc w:val="both"/>
        <w:rPr>
          <w:b/>
          <w:sz w:val="24"/>
          <w:szCs w:val="24"/>
        </w:rPr>
      </w:pPr>
    </w:p>
    <w:p w14:paraId="7586DCC1" w14:textId="77777777" w:rsidR="0083549B" w:rsidRDefault="00CE5A98">
      <w:pPr>
        <w:pStyle w:val="LO-normal"/>
        <w:ind w:left="-360" w:right="-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1) </w:t>
      </w:r>
      <w:proofErr w:type="spellStart"/>
      <w:r>
        <w:rPr>
          <w:b/>
          <w:sz w:val="24"/>
          <w:szCs w:val="24"/>
        </w:rPr>
        <w:t>userinfo</w:t>
      </w:r>
      <w:proofErr w:type="spellEnd"/>
      <w:r>
        <w:rPr>
          <w:b/>
          <w:sz w:val="24"/>
          <w:szCs w:val="24"/>
        </w:rPr>
        <w:t xml:space="preserve"> table:</w:t>
      </w:r>
    </w:p>
    <w:p w14:paraId="7586DCC2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CC3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tbl>
      <w:tblPr>
        <w:tblW w:w="10155" w:type="dxa"/>
        <w:tblInd w:w="-34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89"/>
        <w:gridCol w:w="8266"/>
      </w:tblGrid>
      <w:tr w:rsidR="0083549B" w14:paraId="7586DCC6" w14:textId="77777777"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86DCC4" w14:textId="77777777" w:rsidR="0083549B" w:rsidRDefault="00CE5A98">
            <w:pPr>
              <w:pStyle w:val="LO-normal"/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Table Name</w:t>
            </w:r>
          </w:p>
        </w:tc>
        <w:tc>
          <w:tcPr>
            <w:tcW w:w="8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86DCC5" w14:textId="77777777" w:rsidR="0083549B" w:rsidRDefault="00CE5A98">
            <w:pPr>
              <w:pStyle w:val="LO-normal"/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userinfo</w:t>
            </w:r>
            <w:proofErr w:type="spellEnd"/>
          </w:p>
        </w:tc>
      </w:tr>
      <w:tr w:rsidR="0083549B" w14:paraId="7586DCC9" w14:textId="77777777"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86DCC7" w14:textId="77777777" w:rsidR="0083549B" w:rsidRDefault="00CE5A98">
            <w:pPr>
              <w:pStyle w:val="LO-normal"/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86DCC8" w14:textId="77777777" w:rsidR="0083549B" w:rsidRDefault="00CE5A98">
            <w:pPr>
              <w:pStyle w:val="LO-normal"/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Stores information about users who have signed up for the platform.</w:t>
            </w:r>
          </w:p>
        </w:tc>
      </w:tr>
    </w:tbl>
    <w:p w14:paraId="7586DCCA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tbl>
      <w:tblPr>
        <w:tblW w:w="10185" w:type="dxa"/>
        <w:tblInd w:w="-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00"/>
        <w:gridCol w:w="1559"/>
        <w:gridCol w:w="1576"/>
        <w:gridCol w:w="2399"/>
        <w:gridCol w:w="3751"/>
      </w:tblGrid>
      <w:tr w:rsidR="0083549B" w14:paraId="7586DCD0" w14:textId="77777777">
        <w:trPr>
          <w:trHeight w:val="53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CB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Sr. No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CC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CD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CE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3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CF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83549B" w14:paraId="7586DCD6" w14:textId="77777777">
        <w:trPr>
          <w:trHeight w:val="80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D1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D2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D3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D4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3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D5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identifier for each user</w:t>
            </w:r>
          </w:p>
        </w:tc>
      </w:tr>
      <w:tr w:rsidR="0083549B" w14:paraId="7586DCDC" w14:textId="77777777">
        <w:trPr>
          <w:trHeight w:val="80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D7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D8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D9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DA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UNIQUE,NOT</w:t>
            </w:r>
            <w:proofErr w:type="gramEnd"/>
            <w:r>
              <w:rPr>
                <w:sz w:val="24"/>
                <w:szCs w:val="24"/>
              </w:rPr>
              <w:t xml:space="preserve"> NULL</w:t>
            </w:r>
          </w:p>
        </w:tc>
        <w:tc>
          <w:tcPr>
            <w:tcW w:w="3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DB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Username of the user</w:t>
            </w:r>
          </w:p>
        </w:tc>
      </w:tr>
      <w:tr w:rsidR="0083549B" w14:paraId="7586DCE2" w14:textId="77777777">
        <w:trPr>
          <w:trHeight w:val="53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DD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DE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password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DF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E0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E1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Hashed password of the user</w:t>
            </w:r>
          </w:p>
        </w:tc>
      </w:tr>
      <w:tr w:rsidR="0083549B" w14:paraId="7586DCE8" w14:textId="77777777">
        <w:trPr>
          <w:trHeight w:val="53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E3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E4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E5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E6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E7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user</w:t>
            </w:r>
          </w:p>
        </w:tc>
      </w:tr>
      <w:tr w:rsidR="0083549B" w14:paraId="7586DCEE" w14:textId="77777777">
        <w:trPr>
          <w:trHeight w:val="80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E9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EA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EB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EC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UNIQUE,NOT</w:t>
            </w:r>
            <w:proofErr w:type="gramEnd"/>
            <w:r>
              <w:rPr>
                <w:sz w:val="24"/>
                <w:szCs w:val="24"/>
              </w:rPr>
              <w:t xml:space="preserve"> NULL</w:t>
            </w:r>
          </w:p>
        </w:tc>
        <w:tc>
          <w:tcPr>
            <w:tcW w:w="3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ED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 of the user</w:t>
            </w:r>
          </w:p>
        </w:tc>
      </w:tr>
      <w:tr w:rsidR="0083549B" w14:paraId="7586DCF4" w14:textId="77777777">
        <w:trPr>
          <w:trHeight w:val="53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EF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F0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F1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F2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F3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Experience of the user (in years)</w:t>
            </w:r>
          </w:p>
        </w:tc>
      </w:tr>
      <w:tr w:rsidR="0083549B" w14:paraId="7586DCFA" w14:textId="77777777">
        <w:trPr>
          <w:trHeight w:val="53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F5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F6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F7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F8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F9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Designation of the user</w:t>
            </w:r>
          </w:p>
        </w:tc>
      </w:tr>
      <w:tr w:rsidR="0083549B" w14:paraId="7586DD00" w14:textId="77777777">
        <w:trPr>
          <w:trHeight w:val="530"/>
        </w:trPr>
        <w:tc>
          <w:tcPr>
            <w:tcW w:w="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FB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FC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skills</w:t>
            </w:r>
          </w:p>
        </w:tc>
        <w:tc>
          <w:tcPr>
            <w:tcW w:w="15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FD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</w:t>
            </w:r>
          </w:p>
        </w:tc>
        <w:tc>
          <w:tcPr>
            <w:tcW w:w="2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FE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37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CFF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Skills possessed by the user</w:t>
            </w:r>
          </w:p>
        </w:tc>
      </w:tr>
    </w:tbl>
    <w:p w14:paraId="7586DD01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02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03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04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05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06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07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08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09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0A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0B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0C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0D" w14:textId="77777777" w:rsidR="0083549B" w:rsidRDefault="00CE5A98">
      <w:pPr>
        <w:pStyle w:val="LO-normal"/>
        <w:ind w:left="-360" w:right="-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2) </w:t>
      </w:r>
      <w:proofErr w:type="gramStart"/>
      <w:r>
        <w:rPr>
          <w:b/>
          <w:sz w:val="24"/>
          <w:szCs w:val="24"/>
        </w:rPr>
        <w:t>companies</w:t>
      </w:r>
      <w:proofErr w:type="gramEnd"/>
      <w:r>
        <w:rPr>
          <w:b/>
          <w:sz w:val="24"/>
          <w:szCs w:val="24"/>
        </w:rPr>
        <w:t xml:space="preserve"> table:</w:t>
      </w:r>
    </w:p>
    <w:p w14:paraId="7586DD0E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tbl>
      <w:tblPr>
        <w:tblW w:w="10155" w:type="dxa"/>
        <w:tblInd w:w="-34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89"/>
        <w:gridCol w:w="8266"/>
      </w:tblGrid>
      <w:tr w:rsidR="0083549B" w14:paraId="7586DD11" w14:textId="77777777"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86DD0F" w14:textId="77777777" w:rsidR="0083549B" w:rsidRDefault="00CE5A98">
            <w:pPr>
              <w:pStyle w:val="LO-normal"/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Table Name</w:t>
            </w:r>
          </w:p>
        </w:tc>
        <w:tc>
          <w:tcPr>
            <w:tcW w:w="8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86DD10" w14:textId="77777777" w:rsidR="0083549B" w:rsidRDefault="00CE5A98">
            <w:pPr>
              <w:pStyle w:val="LO-normal"/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companies</w:t>
            </w:r>
          </w:p>
        </w:tc>
      </w:tr>
      <w:tr w:rsidR="0083549B" w14:paraId="7586DD14" w14:textId="77777777"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86DD12" w14:textId="77777777" w:rsidR="0083549B" w:rsidRDefault="00CE5A98">
            <w:pPr>
              <w:pStyle w:val="LO-normal"/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86DD13" w14:textId="77777777" w:rsidR="0083549B" w:rsidRDefault="00CE5A98">
            <w:pPr>
              <w:pStyle w:val="LO-normal"/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Contains details about registered companies on the platform.</w:t>
            </w:r>
          </w:p>
        </w:tc>
      </w:tr>
    </w:tbl>
    <w:p w14:paraId="7586DD15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tbl>
      <w:tblPr>
        <w:tblW w:w="10170" w:type="dxa"/>
        <w:tblInd w:w="-36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0"/>
        <w:gridCol w:w="1949"/>
        <w:gridCol w:w="1471"/>
        <w:gridCol w:w="1889"/>
        <w:gridCol w:w="3901"/>
      </w:tblGrid>
      <w:tr w:rsidR="0083549B" w14:paraId="7586DD1B" w14:textId="77777777">
        <w:trPr>
          <w:trHeight w:val="53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16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Sr. No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17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18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19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3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1A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83549B" w14:paraId="7586DD22" w14:textId="77777777">
        <w:trPr>
          <w:trHeight w:val="8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1C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1D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company_id</w:t>
            </w:r>
            <w:proofErr w:type="spellEnd"/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1E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1F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3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20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Unimeaningque</w:t>
            </w:r>
            <w:proofErr w:type="spellEnd"/>
            <w:r>
              <w:rPr>
                <w:sz w:val="24"/>
                <w:szCs w:val="24"/>
              </w:rPr>
              <w:t xml:space="preserve"> identifier for each </w:t>
            </w:r>
          </w:p>
          <w:p w14:paraId="7586DD21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</w:t>
            </w:r>
          </w:p>
        </w:tc>
      </w:tr>
      <w:tr w:rsidR="0083549B" w14:paraId="7586DD28" w14:textId="77777777">
        <w:trPr>
          <w:trHeight w:val="80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23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24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company_pwd</w:t>
            </w:r>
            <w:proofErr w:type="spellEnd"/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25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26" w14:textId="77777777" w:rsidR="0083549B" w:rsidRDefault="0083549B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</w:p>
        </w:tc>
        <w:tc>
          <w:tcPr>
            <w:tcW w:w="3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27" w14:textId="77777777" w:rsidR="0083549B" w:rsidRDefault="00CE5A98">
            <w:pPr>
              <w:pStyle w:val="LO-normal"/>
              <w:widowControl w:val="0"/>
              <w:ind w:right="-3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Password of </w:t>
            </w:r>
            <w:r>
              <w:rPr>
                <w:sz w:val="24"/>
                <w:szCs w:val="24"/>
              </w:rPr>
              <w:t>the company for authentication</w:t>
            </w:r>
          </w:p>
        </w:tc>
      </w:tr>
      <w:tr w:rsidR="0083549B" w14:paraId="7586DD2E" w14:textId="77777777">
        <w:trPr>
          <w:trHeight w:val="53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29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2A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company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2B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2C" w14:textId="77777777" w:rsidR="0083549B" w:rsidRDefault="0083549B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</w:p>
        </w:tc>
        <w:tc>
          <w:tcPr>
            <w:tcW w:w="3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2D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 of the company</w:t>
            </w:r>
          </w:p>
        </w:tc>
      </w:tr>
      <w:tr w:rsidR="0083549B" w14:paraId="7586DD34" w14:textId="77777777">
        <w:trPr>
          <w:trHeight w:val="530"/>
        </w:trPr>
        <w:tc>
          <w:tcPr>
            <w:tcW w:w="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2F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9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30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domain</w:t>
            </w:r>
          </w:p>
        </w:tc>
        <w:tc>
          <w:tcPr>
            <w:tcW w:w="14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31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VARCHAR</w:t>
            </w:r>
          </w:p>
        </w:tc>
        <w:tc>
          <w:tcPr>
            <w:tcW w:w="18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32" w14:textId="77777777" w:rsidR="0083549B" w:rsidRDefault="0083549B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</w:p>
        </w:tc>
        <w:tc>
          <w:tcPr>
            <w:tcW w:w="39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33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company’s official website</w:t>
            </w:r>
          </w:p>
        </w:tc>
      </w:tr>
    </w:tbl>
    <w:p w14:paraId="7586DD35" w14:textId="77777777" w:rsidR="0083549B" w:rsidRDefault="0083549B">
      <w:pPr>
        <w:pStyle w:val="LO-normal"/>
        <w:ind w:left="-360" w:right="-360"/>
        <w:jc w:val="both"/>
        <w:rPr>
          <w:b/>
          <w:sz w:val="24"/>
          <w:szCs w:val="24"/>
        </w:rPr>
      </w:pPr>
    </w:p>
    <w:p w14:paraId="7586DD36" w14:textId="77777777" w:rsidR="0083549B" w:rsidRDefault="0083549B">
      <w:pPr>
        <w:pStyle w:val="LO-normal"/>
        <w:ind w:left="-360" w:right="-360"/>
        <w:jc w:val="both"/>
        <w:rPr>
          <w:b/>
          <w:sz w:val="24"/>
          <w:szCs w:val="24"/>
        </w:rPr>
      </w:pPr>
    </w:p>
    <w:p w14:paraId="7586DD37" w14:textId="77777777" w:rsidR="0083549B" w:rsidRDefault="00CE5A98">
      <w:pPr>
        <w:pStyle w:val="LO-normal"/>
        <w:ind w:left="-360" w:right="-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3) recommendations table:</w:t>
      </w:r>
    </w:p>
    <w:p w14:paraId="7586DD38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tbl>
      <w:tblPr>
        <w:tblW w:w="10155" w:type="dxa"/>
        <w:tblInd w:w="-34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89"/>
        <w:gridCol w:w="8266"/>
      </w:tblGrid>
      <w:tr w:rsidR="0083549B" w14:paraId="7586DD3B" w14:textId="77777777"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86DD39" w14:textId="77777777" w:rsidR="0083549B" w:rsidRDefault="00CE5A98">
            <w:pPr>
              <w:pStyle w:val="LO-normal"/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Table Name</w:t>
            </w:r>
          </w:p>
        </w:tc>
        <w:tc>
          <w:tcPr>
            <w:tcW w:w="8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86DD3A" w14:textId="77777777" w:rsidR="0083549B" w:rsidRDefault="00CE5A98">
            <w:pPr>
              <w:pStyle w:val="LO-normal"/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recommendations</w:t>
            </w:r>
          </w:p>
        </w:tc>
      </w:tr>
      <w:tr w:rsidR="0083549B" w14:paraId="7586DD3E" w14:textId="77777777">
        <w:tc>
          <w:tcPr>
            <w:tcW w:w="18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86DD3C" w14:textId="77777777" w:rsidR="0083549B" w:rsidRDefault="00CE5A98">
            <w:pPr>
              <w:pStyle w:val="LO-normal"/>
              <w:widowControl w:val="0"/>
              <w:spacing w:line="24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8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586DD3D" w14:textId="77777777" w:rsidR="0083549B" w:rsidRDefault="00CE5A98">
            <w:pPr>
              <w:pStyle w:val="LO-normal"/>
              <w:widowControl w:val="0"/>
              <w:spacing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Maintains a record of job recommendations made to users.</w:t>
            </w:r>
          </w:p>
        </w:tc>
      </w:tr>
    </w:tbl>
    <w:p w14:paraId="7586DD3F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tbl>
      <w:tblPr>
        <w:tblW w:w="10155" w:type="dxa"/>
        <w:tblInd w:w="-33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14"/>
        <w:gridCol w:w="1635"/>
        <w:gridCol w:w="1485"/>
        <w:gridCol w:w="1816"/>
        <w:gridCol w:w="4305"/>
      </w:tblGrid>
      <w:tr w:rsidR="0083549B" w14:paraId="7586DD45" w14:textId="77777777">
        <w:trPr>
          <w:trHeight w:val="530"/>
        </w:trPr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40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Sr. </w:t>
            </w:r>
            <w:r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41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42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Type</w:t>
            </w:r>
          </w:p>
        </w:tc>
        <w:tc>
          <w:tcPr>
            <w:tcW w:w="1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43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Constraints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44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</w:tr>
      <w:tr w:rsidR="0083549B" w14:paraId="7586DD4C" w14:textId="77777777">
        <w:trPr>
          <w:trHeight w:val="800"/>
        </w:trPr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46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47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rec_id</w:t>
            </w:r>
            <w:proofErr w:type="spellEnd"/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48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49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 KEY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4A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Unique identifier for each </w:t>
            </w:r>
          </w:p>
          <w:p w14:paraId="7586DD4B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recommendation</w:t>
            </w:r>
          </w:p>
        </w:tc>
      </w:tr>
      <w:tr w:rsidR="0083549B" w14:paraId="7586DD52" w14:textId="77777777">
        <w:trPr>
          <w:trHeight w:val="800"/>
        </w:trPr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4D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4E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user_id</w:t>
            </w:r>
            <w:proofErr w:type="spellEnd"/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4F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50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51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Foreign key referencing </w:t>
            </w:r>
            <w:proofErr w:type="spellStart"/>
            <w:r>
              <w:rPr>
                <w:sz w:val="24"/>
                <w:szCs w:val="24"/>
              </w:rPr>
              <w:t>userinfo</w:t>
            </w:r>
            <w:proofErr w:type="spellEnd"/>
            <w:r>
              <w:rPr>
                <w:sz w:val="24"/>
                <w:szCs w:val="24"/>
              </w:rPr>
              <w:t xml:space="preserve"> table</w:t>
            </w:r>
          </w:p>
        </w:tc>
      </w:tr>
      <w:tr w:rsidR="0083549B" w14:paraId="7586DD58" w14:textId="77777777">
        <w:trPr>
          <w:trHeight w:val="530"/>
        </w:trPr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53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54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job_id</w:t>
            </w:r>
            <w:proofErr w:type="spellEnd"/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55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56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57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Identifier of the recommended job</w:t>
            </w:r>
          </w:p>
        </w:tc>
      </w:tr>
      <w:tr w:rsidR="0083549B" w14:paraId="7586DD5F" w14:textId="77777777">
        <w:trPr>
          <w:trHeight w:val="800"/>
        </w:trPr>
        <w:tc>
          <w:tcPr>
            <w:tcW w:w="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59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5A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company_id</w:t>
            </w:r>
            <w:proofErr w:type="spellEnd"/>
          </w:p>
        </w:tc>
        <w:tc>
          <w:tcPr>
            <w:tcW w:w="14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5B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INTEGER</w:t>
            </w:r>
          </w:p>
        </w:tc>
        <w:tc>
          <w:tcPr>
            <w:tcW w:w="1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5C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NULL</w:t>
            </w:r>
          </w:p>
        </w:tc>
        <w:tc>
          <w:tcPr>
            <w:tcW w:w="4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86DD5D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Foreign key referencing companies </w:t>
            </w:r>
          </w:p>
          <w:p w14:paraId="7586DD5E" w14:textId="77777777" w:rsidR="0083549B" w:rsidRDefault="00CE5A98">
            <w:pPr>
              <w:pStyle w:val="LO-normal"/>
              <w:widowControl w:val="0"/>
              <w:ind w:right="-36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table</w:t>
            </w:r>
          </w:p>
        </w:tc>
      </w:tr>
    </w:tbl>
    <w:p w14:paraId="7586DD60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61" w14:textId="77777777" w:rsidR="0083549B" w:rsidRDefault="0083549B">
      <w:pPr>
        <w:pStyle w:val="LO-normal"/>
        <w:rPr>
          <w:sz w:val="24"/>
          <w:szCs w:val="24"/>
        </w:rPr>
      </w:pPr>
    </w:p>
    <w:p w14:paraId="7586DD62" w14:textId="77777777" w:rsidR="0083549B" w:rsidRDefault="0083549B">
      <w:pPr>
        <w:pStyle w:val="LO-normal"/>
        <w:rPr>
          <w:sz w:val="24"/>
          <w:szCs w:val="24"/>
        </w:rPr>
      </w:pPr>
    </w:p>
    <w:p w14:paraId="7586DD63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64" w14:textId="77777777" w:rsidR="0083549B" w:rsidRDefault="00CE5A98">
      <w:pPr>
        <w:pStyle w:val="LO-normal"/>
        <w:numPr>
          <w:ilvl w:val="0"/>
          <w:numId w:val="5"/>
        </w:numPr>
        <w:ind w:right="-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Use Case Diagram:</w:t>
      </w:r>
    </w:p>
    <w:p w14:paraId="7586DD65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66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67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68" w14:textId="77777777" w:rsidR="0083549B" w:rsidRDefault="00CE5A98">
      <w:pPr>
        <w:pStyle w:val="LO-normal"/>
        <w:ind w:right="-360"/>
        <w:jc w:val="both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86DDE1" wp14:editId="7586DDE2">
            <wp:extent cx="6224905" cy="5745480"/>
            <wp:effectExtent l="0" t="0" r="0" b="0"/>
            <wp:docPr id="2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9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4905" cy="574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DD69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6A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6B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6C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6D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6E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6F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70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71" w14:textId="77777777" w:rsidR="0083549B" w:rsidRDefault="00CE5A98">
      <w:pPr>
        <w:pStyle w:val="LO-normal"/>
        <w:numPr>
          <w:ilvl w:val="0"/>
          <w:numId w:val="1"/>
        </w:numPr>
        <w:ind w:right="-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Class Diagram:</w:t>
      </w:r>
    </w:p>
    <w:p w14:paraId="7586DD72" w14:textId="77777777" w:rsidR="0083549B" w:rsidRDefault="0083549B">
      <w:pPr>
        <w:pStyle w:val="LO-normal"/>
        <w:ind w:left="-720" w:right="-360"/>
        <w:jc w:val="both"/>
        <w:rPr>
          <w:b/>
          <w:sz w:val="24"/>
          <w:szCs w:val="24"/>
        </w:rPr>
      </w:pPr>
    </w:p>
    <w:p w14:paraId="7586DD73" w14:textId="77777777" w:rsidR="0083549B" w:rsidRDefault="0083549B">
      <w:pPr>
        <w:pStyle w:val="LO-normal"/>
        <w:ind w:left="-720" w:right="-360"/>
        <w:jc w:val="both"/>
        <w:rPr>
          <w:b/>
          <w:sz w:val="24"/>
          <w:szCs w:val="24"/>
        </w:rPr>
      </w:pPr>
    </w:p>
    <w:p w14:paraId="7586DD74" w14:textId="77777777" w:rsidR="0083549B" w:rsidRDefault="0083549B">
      <w:pPr>
        <w:pStyle w:val="LO-normal"/>
        <w:ind w:left="-720" w:right="-360"/>
        <w:jc w:val="both"/>
        <w:rPr>
          <w:b/>
          <w:sz w:val="24"/>
          <w:szCs w:val="24"/>
        </w:rPr>
      </w:pPr>
    </w:p>
    <w:p w14:paraId="7586DD75" w14:textId="77777777" w:rsidR="0083549B" w:rsidRDefault="0083549B">
      <w:pPr>
        <w:pStyle w:val="LO-normal"/>
        <w:ind w:left="-720" w:right="-360"/>
        <w:jc w:val="both"/>
        <w:rPr>
          <w:b/>
          <w:sz w:val="24"/>
          <w:szCs w:val="24"/>
        </w:rPr>
      </w:pPr>
    </w:p>
    <w:p w14:paraId="7586DD76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77" w14:textId="77777777" w:rsidR="0083549B" w:rsidRDefault="00CE5A98">
      <w:pPr>
        <w:pStyle w:val="LO-normal"/>
        <w:ind w:left="-720" w:right="-360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586DDE3" wp14:editId="7586DDE4">
            <wp:extent cx="6997065" cy="5158740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065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DD78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79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7A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7B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7C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7D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7E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7F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80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81" w14:textId="77777777" w:rsidR="0083549B" w:rsidRDefault="00CE5A98">
      <w:pPr>
        <w:pStyle w:val="LO-normal"/>
        <w:numPr>
          <w:ilvl w:val="0"/>
          <w:numId w:val="7"/>
        </w:numPr>
        <w:ind w:right="-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Activity Diagram (for Job Seeker):</w:t>
      </w:r>
    </w:p>
    <w:p w14:paraId="7586DD82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83" w14:textId="77777777" w:rsidR="0083549B" w:rsidRDefault="00CE5A98">
      <w:pPr>
        <w:pStyle w:val="LO-normal"/>
        <w:ind w:left="-720" w:right="-360"/>
        <w:jc w:val="both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86DDE5" wp14:editId="7586DDE6">
            <wp:extent cx="6776720" cy="7772400"/>
            <wp:effectExtent l="0" t="0" r="0" b="0"/>
            <wp:docPr id="4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672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DD84" w14:textId="77777777" w:rsidR="0083549B" w:rsidRDefault="00CE5A98">
      <w:pPr>
        <w:pStyle w:val="LO-normal"/>
        <w:numPr>
          <w:ilvl w:val="0"/>
          <w:numId w:val="7"/>
        </w:numPr>
        <w:ind w:right="-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Activity Diagram (for Recruiter):</w:t>
      </w:r>
    </w:p>
    <w:p w14:paraId="7586DD85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86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87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88" w14:textId="77777777" w:rsidR="0083549B" w:rsidRDefault="00CE5A98">
      <w:pPr>
        <w:pStyle w:val="LO-normal"/>
        <w:ind w:right="-360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586DDE7" wp14:editId="7586DDE8">
            <wp:extent cx="6243320" cy="7362825"/>
            <wp:effectExtent l="0" t="0" r="0" b="0"/>
            <wp:docPr id="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332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DD89" w14:textId="77777777" w:rsidR="0083549B" w:rsidRDefault="00CE5A98">
      <w:pPr>
        <w:pStyle w:val="LO-normal"/>
        <w:numPr>
          <w:ilvl w:val="0"/>
          <w:numId w:val="7"/>
        </w:numPr>
        <w:ind w:right="-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Sequence Diagram (for Job Seeker):</w:t>
      </w:r>
    </w:p>
    <w:p w14:paraId="7586DD8A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8B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8C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8D" w14:textId="77777777" w:rsidR="0083549B" w:rsidRDefault="00CE5A98">
      <w:pPr>
        <w:pStyle w:val="LO-normal"/>
        <w:ind w:left="-720" w:right="-360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586DDE9" wp14:editId="7586DDEA">
            <wp:extent cx="7087870" cy="6409055"/>
            <wp:effectExtent l="0" t="0" r="0" b="0"/>
            <wp:docPr id="6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7870" cy="640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DD8E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8F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90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91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92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93" w14:textId="77777777" w:rsidR="0083549B" w:rsidRDefault="00CE5A98">
      <w:pPr>
        <w:pStyle w:val="LO-normal"/>
        <w:numPr>
          <w:ilvl w:val="0"/>
          <w:numId w:val="3"/>
        </w:numPr>
        <w:ind w:right="-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Sequence Diagram (for Recruiter):</w:t>
      </w:r>
    </w:p>
    <w:p w14:paraId="7586DD94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95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96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97" w14:textId="77777777" w:rsidR="0083549B" w:rsidRDefault="00CE5A98">
      <w:pPr>
        <w:pStyle w:val="LO-normal"/>
        <w:ind w:left="-720" w:right="-360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586DDEB" wp14:editId="7586DDEC">
            <wp:extent cx="6990715" cy="7304405"/>
            <wp:effectExtent l="0" t="0" r="0" b="0"/>
            <wp:docPr id="7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0715" cy="730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DD98" w14:textId="77777777" w:rsidR="0083549B" w:rsidRDefault="00CE5A98">
      <w:pPr>
        <w:pStyle w:val="LO-normal"/>
        <w:numPr>
          <w:ilvl w:val="0"/>
          <w:numId w:val="7"/>
        </w:numPr>
        <w:ind w:right="-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Collaboration Diagram (for Job Seeker):</w:t>
      </w:r>
    </w:p>
    <w:p w14:paraId="7586DD99" w14:textId="77777777" w:rsidR="0083549B" w:rsidRDefault="0083549B">
      <w:pPr>
        <w:pStyle w:val="LO-normal"/>
        <w:ind w:left="-360" w:right="-360"/>
        <w:jc w:val="both"/>
        <w:rPr>
          <w:b/>
          <w:sz w:val="24"/>
          <w:szCs w:val="24"/>
        </w:rPr>
      </w:pPr>
    </w:p>
    <w:p w14:paraId="7586DD9A" w14:textId="77777777" w:rsidR="0083549B" w:rsidRDefault="0083549B">
      <w:pPr>
        <w:pStyle w:val="LO-normal"/>
        <w:ind w:left="-360" w:right="-360"/>
        <w:jc w:val="both"/>
        <w:rPr>
          <w:b/>
          <w:sz w:val="24"/>
          <w:szCs w:val="24"/>
        </w:rPr>
      </w:pPr>
    </w:p>
    <w:p w14:paraId="7586DD9B" w14:textId="77777777" w:rsidR="0083549B" w:rsidRDefault="0083549B">
      <w:pPr>
        <w:pStyle w:val="LO-normal"/>
        <w:ind w:left="-360" w:right="-360"/>
        <w:jc w:val="both"/>
        <w:rPr>
          <w:b/>
          <w:sz w:val="24"/>
          <w:szCs w:val="24"/>
        </w:rPr>
      </w:pPr>
    </w:p>
    <w:p w14:paraId="7586DD9C" w14:textId="77777777" w:rsidR="0083549B" w:rsidRDefault="0083549B">
      <w:pPr>
        <w:pStyle w:val="LO-normal"/>
        <w:ind w:left="-360" w:right="-360"/>
        <w:jc w:val="both"/>
        <w:rPr>
          <w:b/>
          <w:sz w:val="24"/>
          <w:szCs w:val="24"/>
        </w:rPr>
      </w:pPr>
    </w:p>
    <w:p w14:paraId="7586DD9D" w14:textId="77777777" w:rsidR="0083549B" w:rsidRDefault="00CE5A98">
      <w:pPr>
        <w:pStyle w:val="LO-normal"/>
        <w:ind w:left="-720" w:right="-360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586DDED" wp14:editId="7586DDEE">
            <wp:extent cx="6977380" cy="6350635"/>
            <wp:effectExtent l="0" t="0" r="0" b="0"/>
            <wp:docPr id="8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7380" cy="635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DD9E" w14:textId="77777777" w:rsidR="0083549B" w:rsidRDefault="0083549B">
      <w:pPr>
        <w:pStyle w:val="LO-normal"/>
        <w:ind w:left="-360" w:right="-360"/>
        <w:jc w:val="both"/>
        <w:rPr>
          <w:b/>
          <w:sz w:val="24"/>
          <w:szCs w:val="24"/>
        </w:rPr>
      </w:pPr>
    </w:p>
    <w:p w14:paraId="7586DD9F" w14:textId="77777777" w:rsidR="0083549B" w:rsidRDefault="0083549B">
      <w:pPr>
        <w:pStyle w:val="LO-normal"/>
        <w:ind w:left="-360" w:right="-360"/>
        <w:jc w:val="both"/>
        <w:rPr>
          <w:b/>
          <w:sz w:val="24"/>
          <w:szCs w:val="24"/>
        </w:rPr>
      </w:pPr>
    </w:p>
    <w:p w14:paraId="7586DDA0" w14:textId="77777777" w:rsidR="0083549B" w:rsidRDefault="0083549B">
      <w:pPr>
        <w:pStyle w:val="LO-normal"/>
        <w:ind w:left="-360" w:right="-360"/>
        <w:jc w:val="both"/>
        <w:rPr>
          <w:b/>
          <w:sz w:val="24"/>
          <w:szCs w:val="24"/>
        </w:rPr>
      </w:pPr>
    </w:p>
    <w:p w14:paraId="7586DDA1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A2" w14:textId="77777777" w:rsidR="0083549B" w:rsidRDefault="00CE5A98">
      <w:pPr>
        <w:pStyle w:val="LO-normal"/>
        <w:numPr>
          <w:ilvl w:val="0"/>
          <w:numId w:val="7"/>
        </w:numPr>
        <w:ind w:right="-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Collaboration Diagram (for Recruiter):</w:t>
      </w:r>
    </w:p>
    <w:p w14:paraId="7586DDA3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A4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A5" w14:textId="77777777" w:rsidR="0083549B" w:rsidRDefault="00CE5A98">
      <w:pPr>
        <w:pStyle w:val="LO-normal"/>
        <w:ind w:left="-360" w:right="-360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586DDEF" wp14:editId="7586DDF0">
            <wp:extent cx="6412230" cy="746760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223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DDA6" w14:textId="77777777" w:rsidR="0083549B" w:rsidRDefault="00CE5A98">
      <w:pPr>
        <w:pStyle w:val="LO-normal"/>
        <w:numPr>
          <w:ilvl w:val="0"/>
          <w:numId w:val="2"/>
        </w:numPr>
        <w:ind w:right="-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Deployment Diagram:</w:t>
      </w:r>
    </w:p>
    <w:p w14:paraId="7586DDA7" w14:textId="77777777" w:rsidR="0083549B" w:rsidRDefault="0083549B">
      <w:pPr>
        <w:pStyle w:val="LO-normal"/>
        <w:ind w:left="-360" w:right="-360"/>
        <w:jc w:val="both"/>
        <w:rPr>
          <w:b/>
          <w:sz w:val="24"/>
          <w:szCs w:val="24"/>
        </w:rPr>
      </w:pPr>
    </w:p>
    <w:p w14:paraId="7586DDA8" w14:textId="77777777" w:rsidR="0083549B" w:rsidRDefault="0083549B">
      <w:pPr>
        <w:pStyle w:val="LO-normal"/>
        <w:ind w:left="-360" w:right="-360"/>
        <w:jc w:val="both"/>
        <w:rPr>
          <w:b/>
          <w:sz w:val="24"/>
          <w:szCs w:val="24"/>
        </w:rPr>
      </w:pPr>
    </w:p>
    <w:p w14:paraId="7586DDA9" w14:textId="77777777" w:rsidR="0083549B" w:rsidRDefault="0083549B">
      <w:pPr>
        <w:pStyle w:val="LO-normal"/>
        <w:ind w:left="-360" w:right="-360"/>
        <w:jc w:val="both"/>
        <w:rPr>
          <w:b/>
          <w:sz w:val="24"/>
          <w:szCs w:val="24"/>
        </w:rPr>
      </w:pPr>
    </w:p>
    <w:p w14:paraId="7586DDAA" w14:textId="77777777" w:rsidR="0083549B" w:rsidRDefault="0083549B">
      <w:pPr>
        <w:pStyle w:val="LO-normal"/>
        <w:ind w:left="-360" w:right="-360"/>
        <w:jc w:val="both"/>
        <w:rPr>
          <w:b/>
          <w:sz w:val="24"/>
          <w:szCs w:val="24"/>
        </w:rPr>
      </w:pPr>
    </w:p>
    <w:p w14:paraId="7586DDAB" w14:textId="77777777" w:rsidR="0083549B" w:rsidRDefault="0083549B">
      <w:pPr>
        <w:pStyle w:val="LO-normal"/>
        <w:ind w:left="-360" w:right="-360"/>
        <w:jc w:val="both"/>
        <w:rPr>
          <w:b/>
          <w:sz w:val="24"/>
          <w:szCs w:val="24"/>
        </w:rPr>
      </w:pPr>
    </w:p>
    <w:p w14:paraId="7586DDAC" w14:textId="77777777" w:rsidR="0083549B" w:rsidRDefault="0083549B">
      <w:pPr>
        <w:pStyle w:val="LO-normal"/>
        <w:ind w:left="-360" w:right="-360"/>
        <w:jc w:val="both"/>
        <w:rPr>
          <w:b/>
          <w:sz w:val="24"/>
          <w:szCs w:val="24"/>
        </w:rPr>
      </w:pPr>
    </w:p>
    <w:p w14:paraId="7586DDAD" w14:textId="77777777" w:rsidR="0083549B" w:rsidRDefault="00CE5A98">
      <w:pPr>
        <w:pStyle w:val="LO-normal"/>
        <w:ind w:left="-720" w:right="-360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586DDF1" wp14:editId="7586DDF2">
            <wp:extent cx="7052310" cy="3627755"/>
            <wp:effectExtent l="0" t="0" r="0" b="0"/>
            <wp:docPr id="10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62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DDAE" w14:textId="77777777" w:rsidR="0083549B" w:rsidRDefault="0083549B">
      <w:pPr>
        <w:pStyle w:val="LO-normal"/>
        <w:ind w:left="-360" w:right="-360"/>
        <w:jc w:val="both"/>
        <w:rPr>
          <w:b/>
          <w:sz w:val="24"/>
          <w:szCs w:val="24"/>
        </w:rPr>
      </w:pPr>
    </w:p>
    <w:p w14:paraId="7586DDAF" w14:textId="77777777" w:rsidR="0083549B" w:rsidRDefault="0083549B">
      <w:pPr>
        <w:pStyle w:val="LO-normal"/>
        <w:ind w:left="-360" w:right="-360"/>
        <w:jc w:val="both"/>
        <w:rPr>
          <w:b/>
          <w:sz w:val="24"/>
          <w:szCs w:val="24"/>
        </w:rPr>
      </w:pPr>
    </w:p>
    <w:p w14:paraId="7586DDB0" w14:textId="77777777" w:rsidR="0083549B" w:rsidRDefault="0083549B">
      <w:pPr>
        <w:pStyle w:val="LO-normal"/>
        <w:ind w:left="-360" w:right="-360"/>
        <w:jc w:val="both"/>
        <w:rPr>
          <w:b/>
          <w:sz w:val="24"/>
          <w:szCs w:val="24"/>
        </w:rPr>
      </w:pPr>
    </w:p>
    <w:p w14:paraId="7586DDB1" w14:textId="77777777" w:rsidR="0083549B" w:rsidRDefault="0083549B">
      <w:pPr>
        <w:pStyle w:val="LO-normal"/>
        <w:ind w:left="-360" w:right="-360"/>
        <w:jc w:val="both"/>
        <w:rPr>
          <w:b/>
          <w:sz w:val="24"/>
          <w:szCs w:val="24"/>
        </w:rPr>
      </w:pPr>
    </w:p>
    <w:p w14:paraId="7586DDB2" w14:textId="77777777" w:rsidR="0083549B" w:rsidRDefault="0083549B">
      <w:pPr>
        <w:pStyle w:val="LO-normal"/>
        <w:ind w:left="-360" w:right="-360"/>
        <w:jc w:val="both"/>
        <w:rPr>
          <w:b/>
          <w:sz w:val="24"/>
          <w:szCs w:val="24"/>
        </w:rPr>
      </w:pPr>
    </w:p>
    <w:p w14:paraId="7586DDB3" w14:textId="77777777" w:rsidR="0083549B" w:rsidRDefault="0083549B">
      <w:pPr>
        <w:pStyle w:val="LO-normal"/>
        <w:ind w:left="-360" w:right="-360"/>
        <w:jc w:val="both"/>
        <w:rPr>
          <w:b/>
          <w:sz w:val="24"/>
          <w:szCs w:val="24"/>
        </w:rPr>
      </w:pPr>
    </w:p>
    <w:p w14:paraId="7586DDB4" w14:textId="77777777" w:rsidR="0083549B" w:rsidRDefault="0083549B">
      <w:pPr>
        <w:pStyle w:val="LO-normal"/>
        <w:ind w:left="-360" w:right="-360"/>
        <w:jc w:val="both"/>
        <w:rPr>
          <w:b/>
          <w:sz w:val="24"/>
          <w:szCs w:val="24"/>
        </w:rPr>
      </w:pPr>
    </w:p>
    <w:p w14:paraId="7586DDB5" w14:textId="77777777" w:rsidR="0083549B" w:rsidRDefault="0083549B">
      <w:pPr>
        <w:pStyle w:val="LO-normal"/>
        <w:ind w:left="-360" w:right="-360"/>
        <w:jc w:val="both"/>
        <w:rPr>
          <w:b/>
          <w:sz w:val="24"/>
          <w:szCs w:val="24"/>
        </w:rPr>
      </w:pPr>
    </w:p>
    <w:p w14:paraId="7586DDB6" w14:textId="77777777" w:rsidR="0083549B" w:rsidRDefault="0083549B">
      <w:pPr>
        <w:pStyle w:val="LO-normal"/>
        <w:ind w:left="-360" w:right="-360"/>
        <w:jc w:val="both"/>
        <w:rPr>
          <w:b/>
          <w:sz w:val="24"/>
          <w:szCs w:val="24"/>
        </w:rPr>
      </w:pPr>
    </w:p>
    <w:p w14:paraId="7586DDB7" w14:textId="77777777" w:rsidR="0083549B" w:rsidRDefault="0083549B">
      <w:pPr>
        <w:pStyle w:val="LO-normal"/>
        <w:ind w:left="-360" w:right="-360"/>
        <w:jc w:val="both"/>
        <w:rPr>
          <w:b/>
          <w:sz w:val="24"/>
          <w:szCs w:val="24"/>
        </w:rPr>
      </w:pPr>
    </w:p>
    <w:p w14:paraId="7586DDB8" w14:textId="77777777" w:rsidR="0083549B" w:rsidRDefault="0083549B">
      <w:pPr>
        <w:pStyle w:val="LO-normal"/>
        <w:ind w:left="-360" w:right="-360"/>
        <w:jc w:val="both"/>
        <w:rPr>
          <w:b/>
          <w:sz w:val="24"/>
          <w:szCs w:val="24"/>
        </w:rPr>
      </w:pPr>
    </w:p>
    <w:p w14:paraId="7586DDB9" w14:textId="77777777" w:rsidR="0083549B" w:rsidRDefault="0083549B">
      <w:pPr>
        <w:pStyle w:val="LO-normal"/>
        <w:ind w:left="-360" w:right="-360"/>
        <w:jc w:val="both"/>
        <w:rPr>
          <w:b/>
          <w:sz w:val="24"/>
          <w:szCs w:val="24"/>
        </w:rPr>
      </w:pPr>
    </w:p>
    <w:p w14:paraId="7586DDBA" w14:textId="77777777" w:rsidR="0083549B" w:rsidRDefault="0083549B">
      <w:pPr>
        <w:pStyle w:val="LO-normal"/>
        <w:ind w:left="-360" w:right="-360"/>
        <w:jc w:val="both"/>
        <w:rPr>
          <w:b/>
          <w:sz w:val="24"/>
          <w:szCs w:val="24"/>
        </w:rPr>
      </w:pPr>
    </w:p>
    <w:p w14:paraId="7586DDBB" w14:textId="77777777" w:rsidR="0083549B" w:rsidRDefault="0083549B">
      <w:pPr>
        <w:pStyle w:val="LO-normal"/>
        <w:ind w:left="-360" w:right="-360"/>
        <w:jc w:val="both"/>
        <w:rPr>
          <w:b/>
          <w:sz w:val="24"/>
          <w:szCs w:val="24"/>
        </w:rPr>
      </w:pPr>
    </w:p>
    <w:p w14:paraId="7586DDBC" w14:textId="77777777" w:rsidR="0083549B" w:rsidRDefault="0083549B">
      <w:pPr>
        <w:pStyle w:val="LO-normal"/>
        <w:ind w:right="-360"/>
        <w:jc w:val="both"/>
        <w:rPr>
          <w:b/>
          <w:sz w:val="24"/>
          <w:szCs w:val="24"/>
        </w:rPr>
      </w:pPr>
    </w:p>
    <w:p w14:paraId="7586DDBD" w14:textId="77777777" w:rsidR="0083549B" w:rsidRDefault="00CE5A98">
      <w:pPr>
        <w:pStyle w:val="LO-normal"/>
        <w:numPr>
          <w:ilvl w:val="0"/>
          <w:numId w:val="2"/>
        </w:numPr>
        <w:ind w:right="-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Component Diagram:</w:t>
      </w:r>
    </w:p>
    <w:p w14:paraId="7586DDBE" w14:textId="77777777" w:rsidR="0083549B" w:rsidRDefault="0083549B">
      <w:pPr>
        <w:pStyle w:val="LO-normal"/>
        <w:ind w:left="-360" w:right="-360"/>
        <w:jc w:val="both"/>
        <w:rPr>
          <w:b/>
          <w:sz w:val="24"/>
          <w:szCs w:val="24"/>
        </w:rPr>
      </w:pPr>
    </w:p>
    <w:p w14:paraId="7586DDBF" w14:textId="77777777" w:rsidR="0083549B" w:rsidRDefault="0083549B">
      <w:pPr>
        <w:pStyle w:val="LO-normal"/>
        <w:ind w:left="-360" w:right="-360"/>
        <w:jc w:val="both"/>
        <w:rPr>
          <w:b/>
          <w:sz w:val="24"/>
          <w:szCs w:val="24"/>
        </w:rPr>
      </w:pPr>
    </w:p>
    <w:p w14:paraId="7586DDC0" w14:textId="77777777" w:rsidR="0083549B" w:rsidRDefault="0083549B">
      <w:pPr>
        <w:pStyle w:val="LO-normal"/>
        <w:ind w:left="-360" w:right="-360"/>
        <w:jc w:val="both"/>
        <w:rPr>
          <w:b/>
          <w:sz w:val="24"/>
          <w:szCs w:val="24"/>
        </w:rPr>
      </w:pPr>
    </w:p>
    <w:p w14:paraId="7586DDC1" w14:textId="77777777" w:rsidR="0083549B" w:rsidRDefault="0083549B">
      <w:pPr>
        <w:pStyle w:val="LO-normal"/>
        <w:ind w:left="-360" w:right="-360"/>
        <w:jc w:val="both"/>
        <w:rPr>
          <w:b/>
          <w:sz w:val="24"/>
          <w:szCs w:val="24"/>
        </w:rPr>
      </w:pPr>
    </w:p>
    <w:p w14:paraId="7586DDC2" w14:textId="77777777" w:rsidR="0083549B" w:rsidRDefault="00CE5A98">
      <w:pPr>
        <w:pStyle w:val="LO-normal"/>
        <w:ind w:left="-720" w:right="-360"/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586DDF3" wp14:editId="7586DDF4">
            <wp:extent cx="7011670" cy="5359400"/>
            <wp:effectExtent l="0" t="0" r="0" b="0"/>
            <wp:docPr id="11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1670" cy="535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DDC3" w14:textId="77777777" w:rsidR="0083549B" w:rsidRDefault="0083549B">
      <w:pPr>
        <w:pStyle w:val="LO-normal"/>
        <w:ind w:left="-360" w:right="-360"/>
        <w:jc w:val="both"/>
        <w:rPr>
          <w:b/>
          <w:sz w:val="24"/>
          <w:szCs w:val="24"/>
        </w:rPr>
      </w:pPr>
    </w:p>
    <w:p w14:paraId="7586DDC4" w14:textId="77777777" w:rsidR="0083549B" w:rsidRDefault="0083549B">
      <w:pPr>
        <w:pStyle w:val="LO-normal"/>
        <w:rPr>
          <w:sz w:val="24"/>
          <w:szCs w:val="24"/>
        </w:rPr>
      </w:pPr>
    </w:p>
    <w:p w14:paraId="7586DDC5" w14:textId="77777777" w:rsidR="0083549B" w:rsidRDefault="0083549B">
      <w:pPr>
        <w:pStyle w:val="LO-normal"/>
        <w:rPr>
          <w:sz w:val="24"/>
          <w:szCs w:val="24"/>
        </w:rPr>
      </w:pPr>
    </w:p>
    <w:p w14:paraId="7586DDC6" w14:textId="77777777" w:rsidR="0083549B" w:rsidRDefault="0083549B">
      <w:pPr>
        <w:pStyle w:val="LO-normal"/>
        <w:rPr>
          <w:sz w:val="24"/>
          <w:szCs w:val="24"/>
        </w:rPr>
      </w:pPr>
    </w:p>
    <w:p w14:paraId="7586DDC7" w14:textId="77777777" w:rsidR="0083549B" w:rsidRDefault="0083549B">
      <w:pPr>
        <w:pStyle w:val="LO-normal"/>
        <w:rPr>
          <w:sz w:val="24"/>
          <w:szCs w:val="24"/>
        </w:rPr>
      </w:pPr>
    </w:p>
    <w:p w14:paraId="7586DDC8" w14:textId="77777777" w:rsidR="0083549B" w:rsidRDefault="0083549B">
      <w:pPr>
        <w:pStyle w:val="LO-normal"/>
        <w:rPr>
          <w:sz w:val="24"/>
          <w:szCs w:val="24"/>
        </w:rPr>
      </w:pPr>
    </w:p>
    <w:p w14:paraId="7586DDC9" w14:textId="77777777" w:rsidR="0083549B" w:rsidRDefault="0083549B">
      <w:pPr>
        <w:pStyle w:val="LO-normal"/>
        <w:rPr>
          <w:sz w:val="24"/>
          <w:szCs w:val="24"/>
        </w:rPr>
      </w:pPr>
    </w:p>
    <w:p w14:paraId="7586DDCA" w14:textId="77777777" w:rsidR="0083549B" w:rsidRDefault="0083549B">
      <w:pPr>
        <w:pStyle w:val="LO-normal"/>
        <w:rPr>
          <w:sz w:val="24"/>
          <w:szCs w:val="24"/>
        </w:rPr>
      </w:pPr>
    </w:p>
    <w:p w14:paraId="7586DDCB" w14:textId="77777777" w:rsidR="0083549B" w:rsidRDefault="0083549B">
      <w:pPr>
        <w:pStyle w:val="LO-normal"/>
        <w:rPr>
          <w:sz w:val="24"/>
          <w:szCs w:val="24"/>
        </w:rPr>
      </w:pPr>
    </w:p>
    <w:p w14:paraId="7586DDCC" w14:textId="77777777" w:rsidR="0083549B" w:rsidRDefault="00CE5A98">
      <w:pPr>
        <w:pStyle w:val="LO-normal"/>
        <w:ind w:left="-360" w:right="-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TEST CASES:</w:t>
      </w:r>
    </w:p>
    <w:p w14:paraId="7586DDCD" w14:textId="77777777" w:rsidR="0083549B" w:rsidRDefault="0083549B">
      <w:pPr>
        <w:pStyle w:val="LO-normal"/>
        <w:ind w:left="-360" w:right="-360"/>
        <w:jc w:val="both"/>
        <w:rPr>
          <w:sz w:val="24"/>
          <w:szCs w:val="24"/>
        </w:rPr>
      </w:pPr>
    </w:p>
    <w:p w14:paraId="7586DDCE" w14:textId="77777777" w:rsidR="0083549B" w:rsidRDefault="0083549B">
      <w:pPr>
        <w:pStyle w:val="LO-normal"/>
        <w:ind w:left="-360" w:right="-360"/>
        <w:jc w:val="both"/>
        <w:rPr>
          <w:sz w:val="24"/>
          <w:szCs w:val="24"/>
        </w:rPr>
      </w:pPr>
    </w:p>
    <w:p w14:paraId="7586DDCF" w14:textId="77777777" w:rsidR="0083549B" w:rsidRDefault="00CE5A98">
      <w:pPr>
        <w:pStyle w:val="LO-normal"/>
        <w:numPr>
          <w:ilvl w:val="0"/>
          <w:numId w:val="4"/>
        </w:numPr>
        <w:ind w:right="-360"/>
        <w:jc w:val="both"/>
        <w:rPr>
          <w:sz w:val="24"/>
          <w:szCs w:val="24"/>
        </w:rPr>
      </w:pPr>
      <w:r>
        <w:rPr>
          <w:sz w:val="24"/>
          <w:szCs w:val="24"/>
        </w:rPr>
        <w:t>Job Seeker:</w:t>
      </w:r>
    </w:p>
    <w:p w14:paraId="7586DDD0" w14:textId="77777777" w:rsidR="0083549B" w:rsidRDefault="0083549B">
      <w:pPr>
        <w:pStyle w:val="LO-normal"/>
        <w:ind w:left="-360" w:right="-360"/>
        <w:jc w:val="both"/>
        <w:rPr>
          <w:sz w:val="24"/>
          <w:szCs w:val="24"/>
        </w:rPr>
      </w:pPr>
    </w:p>
    <w:p w14:paraId="7586DDD1" w14:textId="77777777" w:rsidR="0083549B" w:rsidRDefault="00CE5A98">
      <w:pPr>
        <w:pStyle w:val="LO-normal"/>
        <w:ind w:left="-1080" w:right="-360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586DDF5" wp14:editId="7586DDF6">
            <wp:extent cx="7434580" cy="5527675"/>
            <wp:effectExtent l="0" t="0" r="0" b="0"/>
            <wp:docPr id="1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4580" cy="552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DDD2" w14:textId="77777777" w:rsidR="0083549B" w:rsidRDefault="0083549B">
      <w:pPr>
        <w:pStyle w:val="LO-normal"/>
        <w:ind w:left="720" w:right="-360"/>
        <w:jc w:val="both"/>
        <w:rPr>
          <w:sz w:val="24"/>
          <w:szCs w:val="24"/>
        </w:rPr>
      </w:pPr>
    </w:p>
    <w:p w14:paraId="7586DDD3" w14:textId="77777777" w:rsidR="0083549B" w:rsidRDefault="0083549B">
      <w:pPr>
        <w:pStyle w:val="LO-normal"/>
        <w:ind w:left="720" w:right="-360"/>
        <w:jc w:val="both"/>
        <w:rPr>
          <w:sz w:val="24"/>
          <w:szCs w:val="24"/>
        </w:rPr>
      </w:pPr>
    </w:p>
    <w:p w14:paraId="7586DDD4" w14:textId="77777777" w:rsidR="0083549B" w:rsidRDefault="0083549B">
      <w:pPr>
        <w:pStyle w:val="LO-normal"/>
        <w:ind w:left="720" w:right="-360"/>
        <w:jc w:val="both"/>
        <w:rPr>
          <w:sz w:val="24"/>
          <w:szCs w:val="24"/>
        </w:rPr>
      </w:pPr>
    </w:p>
    <w:p w14:paraId="7586DDD5" w14:textId="77777777" w:rsidR="0083549B" w:rsidRDefault="0083549B">
      <w:pPr>
        <w:pStyle w:val="LO-normal"/>
        <w:ind w:left="720" w:right="-360"/>
        <w:jc w:val="both"/>
        <w:rPr>
          <w:sz w:val="24"/>
          <w:szCs w:val="24"/>
        </w:rPr>
      </w:pPr>
    </w:p>
    <w:p w14:paraId="7586DDD6" w14:textId="77777777" w:rsidR="0083549B" w:rsidRDefault="0083549B">
      <w:pPr>
        <w:pStyle w:val="LO-normal"/>
        <w:ind w:left="720" w:right="-360"/>
        <w:jc w:val="both"/>
        <w:rPr>
          <w:sz w:val="24"/>
          <w:szCs w:val="24"/>
        </w:rPr>
      </w:pPr>
    </w:p>
    <w:p w14:paraId="7586DDD7" w14:textId="77777777" w:rsidR="0083549B" w:rsidRDefault="0083549B">
      <w:pPr>
        <w:pStyle w:val="LO-normal"/>
        <w:ind w:left="720" w:right="-360"/>
        <w:jc w:val="both"/>
        <w:rPr>
          <w:sz w:val="24"/>
          <w:szCs w:val="24"/>
        </w:rPr>
      </w:pPr>
    </w:p>
    <w:p w14:paraId="7586DDD8" w14:textId="77777777" w:rsidR="0083549B" w:rsidRDefault="0083549B">
      <w:pPr>
        <w:pStyle w:val="LO-normal"/>
        <w:ind w:left="720" w:right="-360"/>
        <w:jc w:val="both"/>
        <w:rPr>
          <w:sz w:val="24"/>
          <w:szCs w:val="24"/>
        </w:rPr>
      </w:pPr>
    </w:p>
    <w:p w14:paraId="7586DDD9" w14:textId="77777777" w:rsidR="0083549B" w:rsidRDefault="0083549B">
      <w:pPr>
        <w:pStyle w:val="LO-normal"/>
        <w:ind w:right="-360"/>
        <w:jc w:val="both"/>
        <w:rPr>
          <w:sz w:val="24"/>
          <w:szCs w:val="24"/>
        </w:rPr>
      </w:pPr>
    </w:p>
    <w:p w14:paraId="7586DDDA" w14:textId="77777777" w:rsidR="0083549B" w:rsidRDefault="00CE5A98">
      <w:pPr>
        <w:pStyle w:val="LO-normal"/>
        <w:numPr>
          <w:ilvl w:val="0"/>
          <w:numId w:val="6"/>
        </w:numPr>
        <w:ind w:right="-360"/>
        <w:jc w:val="both"/>
        <w:rPr>
          <w:sz w:val="24"/>
          <w:szCs w:val="24"/>
        </w:rPr>
      </w:pPr>
      <w:r>
        <w:rPr>
          <w:sz w:val="24"/>
          <w:szCs w:val="24"/>
        </w:rPr>
        <w:t>Recruiter:</w:t>
      </w:r>
    </w:p>
    <w:p w14:paraId="7586DDDB" w14:textId="77777777" w:rsidR="0083549B" w:rsidRDefault="0083549B">
      <w:pPr>
        <w:pStyle w:val="LO-normal"/>
        <w:ind w:left="-360" w:right="-360"/>
        <w:jc w:val="both"/>
        <w:rPr>
          <w:sz w:val="24"/>
          <w:szCs w:val="24"/>
        </w:rPr>
      </w:pPr>
    </w:p>
    <w:p w14:paraId="7586DDDC" w14:textId="77777777" w:rsidR="0083549B" w:rsidRDefault="00CE5A98">
      <w:pPr>
        <w:pStyle w:val="LO-normal"/>
        <w:ind w:left="-1080" w:right="-360"/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86DDF7" wp14:editId="7586DDF8">
            <wp:extent cx="7392670" cy="5354955"/>
            <wp:effectExtent l="0" t="0" r="0" b="0"/>
            <wp:docPr id="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267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6DDDD" w14:textId="77777777" w:rsidR="0083549B" w:rsidRDefault="0083549B">
      <w:pPr>
        <w:pStyle w:val="LO-normal"/>
        <w:ind w:left="-1080" w:right="-360"/>
        <w:jc w:val="both"/>
        <w:rPr>
          <w:sz w:val="24"/>
          <w:szCs w:val="24"/>
        </w:rPr>
      </w:pPr>
    </w:p>
    <w:p w14:paraId="7586DDDE" w14:textId="77777777" w:rsidR="0083549B" w:rsidRDefault="0083549B">
      <w:pPr>
        <w:pStyle w:val="LO-normal"/>
        <w:rPr>
          <w:sz w:val="24"/>
          <w:szCs w:val="24"/>
        </w:rPr>
      </w:pPr>
    </w:p>
    <w:sectPr w:rsidR="0083549B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D7516"/>
    <w:multiLevelType w:val="multilevel"/>
    <w:tmpl w:val="35BAA556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267520F6"/>
    <w:multiLevelType w:val="multilevel"/>
    <w:tmpl w:val="7244110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49D778E0"/>
    <w:multiLevelType w:val="multilevel"/>
    <w:tmpl w:val="E6445A6C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51CC407D"/>
    <w:multiLevelType w:val="multilevel"/>
    <w:tmpl w:val="63A04728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56AF4156"/>
    <w:multiLevelType w:val="multilevel"/>
    <w:tmpl w:val="6166FB4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60F86130"/>
    <w:multiLevelType w:val="multilevel"/>
    <w:tmpl w:val="91B08EDC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 w15:restartNumberingAfterBreak="0">
    <w:nsid w:val="63D11AAB"/>
    <w:multiLevelType w:val="multilevel"/>
    <w:tmpl w:val="9F8E7BC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78442A3C"/>
    <w:multiLevelType w:val="multilevel"/>
    <w:tmpl w:val="D9B80AD2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 w16cid:durableId="546527981">
    <w:abstractNumId w:val="3"/>
  </w:num>
  <w:num w:numId="2" w16cid:durableId="637536322">
    <w:abstractNumId w:val="2"/>
  </w:num>
  <w:num w:numId="3" w16cid:durableId="494999171">
    <w:abstractNumId w:val="6"/>
  </w:num>
  <w:num w:numId="4" w16cid:durableId="2132311958">
    <w:abstractNumId w:val="4"/>
  </w:num>
  <w:num w:numId="5" w16cid:durableId="836775332">
    <w:abstractNumId w:val="0"/>
  </w:num>
  <w:num w:numId="6" w16cid:durableId="1177423622">
    <w:abstractNumId w:val="5"/>
  </w:num>
  <w:num w:numId="7" w16cid:durableId="1898973511">
    <w:abstractNumId w:val="7"/>
  </w:num>
  <w:num w:numId="8" w16cid:durableId="1959068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49B"/>
    <w:rsid w:val="00075701"/>
    <w:rsid w:val="0083549B"/>
    <w:rsid w:val="00CE5A98"/>
    <w:rsid w:val="00EB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DCAE"/>
  <w15:docId w15:val="{3BE21AFF-AF88-4307-84AF-C07F04A7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Aditi Bhalerao</cp:lastModifiedBy>
  <cp:revision>3</cp:revision>
  <dcterms:created xsi:type="dcterms:W3CDTF">2025-02-25T10:26:00Z</dcterms:created>
  <dcterms:modified xsi:type="dcterms:W3CDTF">2025-02-25T10:28:00Z</dcterms:modified>
  <dc:language>en-IN</dc:language>
</cp:coreProperties>
</file>