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79C8" w14:textId="77777777" w:rsidR="009D3657" w:rsidRPr="009D3657" w:rsidRDefault="009D3657" w:rsidP="009D3657">
      <w:r w:rsidRPr="009D3657">
        <w:t>For </w:t>
      </w:r>
      <w:r w:rsidRPr="009D3657">
        <w:rPr>
          <w:b/>
          <w:bCs/>
        </w:rPr>
        <w:t>personally visiting customers</w:t>
      </w:r>
      <w:r w:rsidRPr="009D3657">
        <w:t> (walk-ins), </w:t>
      </w:r>
      <w:r w:rsidRPr="009D3657">
        <w:rPr>
          <w:b/>
          <w:bCs/>
        </w:rPr>
        <w:t>Crowd Nest</w:t>
      </w:r>
      <w:r w:rsidRPr="009D3657">
        <w:t> can still be highly beneficial. Here’s how the system can be adapted and used effectively to enhance the experience for both customers and restaurant owners:</w:t>
      </w:r>
    </w:p>
    <w:p w14:paraId="2A5AD3C9" w14:textId="77777777" w:rsidR="009D3657" w:rsidRPr="009D3657" w:rsidRDefault="009D3657" w:rsidP="009D3657">
      <w:r w:rsidRPr="009D3657">
        <w:pict w14:anchorId="7B7F330C">
          <v:rect id="_x0000_i1103" style="width:0;height:.75pt" o:hralign="center" o:hrstd="t" o:hr="t" fillcolor="#a0a0a0" stroked="f"/>
        </w:pict>
      </w:r>
    </w:p>
    <w:p w14:paraId="797B8F99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1. Real-Time Crowd Information for Walk-Ins</w:t>
      </w:r>
    </w:p>
    <w:p w14:paraId="1440C8A9" w14:textId="77777777" w:rsidR="009D3657" w:rsidRPr="009D3657" w:rsidRDefault="009D3657" w:rsidP="009D3657">
      <w:pPr>
        <w:numPr>
          <w:ilvl w:val="0"/>
          <w:numId w:val="1"/>
        </w:numPr>
      </w:pPr>
      <w:r w:rsidRPr="009D3657">
        <w:rPr>
          <w:b/>
          <w:bCs/>
        </w:rPr>
        <w:t>Feature</w:t>
      </w:r>
      <w:r w:rsidRPr="009D3657">
        <w:t>: Display real-time crowd status at the restaurant entrance (e.g., on a digital screen or tablet).</w:t>
      </w:r>
    </w:p>
    <w:p w14:paraId="145EBA6A" w14:textId="77777777" w:rsidR="009D3657" w:rsidRPr="009D3657" w:rsidRDefault="009D3657" w:rsidP="009D3657">
      <w:pPr>
        <w:numPr>
          <w:ilvl w:val="0"/>
          <w:numId w:val="1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11221EC5" w14:textId="77777777" w:rsidR="009D3657" w:rsidRPr="009D3657" w:rsidRDefault="009D3657" w:rsidP="009D3657">
      <w:pPr>
        <w:numPr>
          <w:ilvl w:val="1"/>
          <w:numId w:val="1"/>
        </w:numPr>
      </w:pPr>
      <w:r w:rsidRPr="009D3657">
        <w:t>Customers can check the current occupancy before entering.</w:t>
      </w:r>
    </w:p>
    <w:p w14:paraId="65033020" w14:textId="77777777" w:rsidR="009D3657" w:rsidRPr="009D3657" w:rsidRDefault="009D3657" w:rsidP="009D3657">
      <w:pPr>
        <w:numPr>
          <w:ilvl w:val="1"/>
          <w:numId w:val="1"/>
        </w:numPr>
      </w:pPr>
      <w:r w:rsidRPr="009D3657">
        <w:t>Reduces frustration by setting expectations (e.g., "10 seats available" or "Full, please wait").</w:t>
      </w:r>
    </w:p>
    <w:p w14:paraId="465A1D2E" w14:textId="77777777" w:rsidR="009D3657" w:rsidRPr="009D3657" w:rsidRDefault="009D3657" w:rsidP="009D3657">
      <w:r w:rsidRPr="009D3657">
        <w:pict w14:anchorId="59D63C42">
          <v:rect id="_x0000_i1104" style="width:0;height:.75pt" o:hralign="center" o:hrstd="t" o:hr="t" fillcolor="#a0a0a0" stroked="f"/>
        </w:pict>
      </w:r>
    </w:p>
    <w:p w14:paraId="0A1E5A96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2. Digital Waitlist Management</w:t>
      </w:r>
    </w:p>
    <w:p w14:paraId="4985DD0C" w14:textId="77777777" w:rsidR="009D3657" w:rsidRPr="009D3657" w:rsidRDefault="009D3657" w:rsidP="009D3657">
      <w:pPr>
        <w:numPr>
          <w:ilvl w:val="0"/>
          <w:numId w:val="2"/>
        </w:numPr>
      </w:pPr>
      <w:r w:rsidRPr="009D3657">
        <w:rPr>
          <w:b/>
          <w:bCs/>
        </w:rPr>
        <w:t>Feature</w:t>
      </w:r>
      <w:r w:rsidRPr="009D3657">
        <w:t>: Allow walk-in customers to join a digital waitlist via a kiosk or their smartphones.</w:t>
      </w:r>
    </w:p>
    <w:p w14:paraId="2F7DE3D0" w14:textId="77777777" w:rsidR="009D3657" w:rsidRPr="009D3657" w:rsidRDefault="009D3657" w:rsidP="009D3657">
      <w:pPr>
        <w:numPr>
          <w:ilvl w:val="0"/>
          <w:numId w:val="2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0B995CDC" w14:textId="77777777" w:rsidR="009D3657" w:rsidRPr="009D3657" w:rsidRDefault="009D3657" w:rsidP="009D3657">
      <w:pPr>
        <w:numPr>
          <w:ilvl w:val="1"/>
          <w:numId w:val="2"/>
        </w:numPr>
      </w:pPr>
      <w:r w:rsidRPr="009D3657">
        <w:t>Customers scan a QR code or use a kiosk to enter their name, phone number, and party size.</w:t>
      </w:r>
    </w:p>
    <w:p w14:paraId="158C238A" w14:textId="77777777" w:rsidR="009D3657" w:rsidRPr="009D3657" w:rsidRDefault="009D3657" w:rsidP="009D3657">
      <w:pPr>
        <w:numPr>
          <w:ilvl w:val="1"/>
          <w:numId w:val="2"/>
        </w:numPr>
      </w:pPr>
      <w:r w:rsidRPr="009D3657">
        <w:t>They receive real-time updates on their wait status via SMS or the app.</w:t>
      </w:r>
    </w:p>
    <w:p w14:paraId="3C3C20C7" w14:textId="77777777" w:rsidR="009D3657" w:rsidRPr="009D3657" w:rsidRDefault="009D3657" w:rsidP="009D3657">
      <w:pPr>
        <w:numPr>
          <w:ilvl w:val="0"/>
          <w:numId w:val="2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69C23C3F" w14:textId="77777777" w:rsidR="009D3657" w:rsidRPr="009D3657" w:rsidRDefault="009D3657" w:rsidP="009D3657">
      <w:pPr>
        <w:numPr>
          <w:ilvl w:val="1"/>
          <w:numId w:val="2"/>
        </w:numPr>
      </w:pPr>
      <w:r w:rsidRPr="009D3657">
        <w:t>Eliminates the need for physical waitlists or shouting names.</w:t>
      </w:r>
    </w:p>
    <w:p w14:paraId="5B8E2170" w14:textId="77777777" w:rsidR="009D3657" w:rsidRPr="009D3657" w:rsidRDefault="009D3657" w:rsidP="009D3657">
      <w:pPr>
        <w:numPr>
          <w:ilvl w:val="1"/>
          <w:numId w:val="2"/>
        </w:numPr>
      </w:pPr>
      <w:r w:rsidRPr="009D3657">
        <w:t>Customers can wait nearby instead of crowding the entrance.</w:t>
      </w:r>
    </w:p>
    <w:p w14:paraId="76A5BCBF" w14:textId="77777777" w:rsidR="009D3657" w:rsidRPr="009D3657" w:rsidRDefault="009D3657" w:rsidP="009D3657">
      <w:r w:rsidRPr="009D3657">
        <w:pict w14:anchorId="0AD29535">
          <v:rect id="_x0000_i1105" style="width:0;height:.75pt" o:hralign="center" o:hrstd="t" o:hr="t" fillcolor="#a0a0a0" stroked="f"/>
        </w:pict>
      </w:r>
    </w:p>
    <w:p w14:paraId="4F46DD47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3. Notifications for Table Availability</w:t>
      </w:r>
    </w:p>
    <w:p w14:paraId="6CA3CA3A" w14:textId="77777777" w:rsidR="009D3657" w:rsidRPr="009D3657" w:rsidRDefault="009D3657" w:rsidP="009D3657">
      <w:pPr>
        <w:numPr>
          <w:ilvl w:val="0"/>
          <w:numId w:val="3"/>
        </w:numPr>
      </w:pPr>
      <w:r w:rsidRPr="009D3657">
        <w:rPr>
          <w:b/>
          <w:bCs/>
        </w:rPr>
        <w:t>Feature</w:t>
      </w:r>
      <w:r w:rsidRPr="009D3657">
        <w:t>: Notify walk-in customers when their table is ready.</w:t>
      </w:r>
    </w:p>
    <w:p w14:paraId="62920050" w14:textId="77777777" w:rsidR="009D3657" w:rsidRPr="009D3657" w:rsidRDefault="009D3657" w:rsidP="009D3657">
      <w:pPr>
        <w:numPr>
          <w:ilvl w:val="0"/>
          <w:numId w:val="3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1622F6F9" w14:textId="77777777" w:rsidR="009D3657" w:rsidRPr="009D3657" w:rsidRDefault="009D3657" w:rsidP="009D3657">
      <w:pPr>
        <w:numPr>
          <w:ilvl w:val="1"/>
          <w:numId w:val="3"/>
        </w:numPr>
      </w:pPr>
      <w:r w:rsidRPr="009D3657">
        <w:t>The system automatically sends an SMS or app notification when a table becomes available.</w:t>
      </w:r>
    </w:p>
    <w:p w14:paraId="5669763D" w14:textId="77777777" w:rsidR="009D3657" w:rsidRPr="009D3657" w:rsidRDefault="009D3657" w:rsidP="009D3657">
      <w:pPr>
        <w:numPr>
          <w:ilvl w:val="1"/>
          <w:numId w:val="3"/>
        </w:numPr>
      </w:pPr>
      <w:r w:rsidRPr="009D3657">
        <w:t>Customers have a grace period (e.g., 5 minutes) to return.</w:t>
      </w:r>
    </w:p>
    <w:p w14:paraId="26E9DC73" w14:textId="77777777" w:rsidR="009D3657" w:rsidRPr="009D3657" w:rsidRDefault="009D3657" w:rsidP="009D3657">
      <w:pPr>
        <w:numPr>
          <w:ilvl w:val="0"/>
          <w:numId w:val="3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74BAFCE5" w14:textId="77777777" w:rsidR="009D3657" w:rsidRPr="009D3657" w:rsidRDefault="009D3657" w:rsidP="009D3657">
      <w:pPr>
        <w:numPr>
          <w:ilvl w:val="1"/>
          <w:numId w:val="3"/>
        </w:numPr>
      </w:pPr>
      <w:r w:rsidRPr="009D3657">
        <w:t>Improves customer experience by reducing uncertainty.</w:t>
      </w:r>
    </w:p>
    <w:p w14:paraId="4484C438" w14:textId="77777777" w:rsidR="009D3657" w:rsidRPr="009D3657" w:rsidRDefault="009D3657" w:rsidP="009D3657">
      <w:pPr>
        <w:numPr>
          <w:ilvl w:val="1"/>
          <w:numId w:val="3"/>
        </w:numPr>
      </w:pPr>
      <w:r w:rsidRPr="009D3657">
        <w:t>Prevents no-shows by reminding customers.</w:t>
      </w:r>
    </w:p>
    <w:p w14:paraId="346868E5" w14:textId="77777777" w:rsidR="009D3657" w:rsidRPr="009D3657" w:rsidRDefault="009D3657" w:rsidP="009D3657">
      <w:r w:rsidRPr="009D3657">
        <w:lastRenderedPageBreak/>
        <w:pict w14:anchorId="4BB2D4F1">
          <v:rect id="_x0000_i1106" style="width:0;height:.75pt" o:hralign="center" o:hrstd="t" o:hr="t" fillcolor="#a0a0a0" stroked="f"/>
        </w:pict>
      </w:r>
    </w:p>
    <w:p w14:paraId="248CD6C9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4. Self-Service Kiosks</w:t>
      </w:r>
    </w:p>
    <w:p w14:paraId="4A189C55" w14:textId="77777777" w:rsidR="009D3657" w:rsidRPr="009D3657" w:rsidRDefault="009D3657" w:rsidP="009D3657">
      <w:pPr>
        <w:numPr>
          <w:ilvl w:val="0"/>
          <w:numId w:val="4"/>
        </w:numPr>
      </w:pPr>
      <w:r w:rsidRPr="009D3657">
        <w:rPr>
          <w:b/>
          <w:bCs/>
        </w:rPr>
        <w:t>Feature</w:t>
      </w:r>
      <w:r w:rsidRPr="009D3657">
        <w:t>: Install self-service kiosks at the restaurant entrance.</w:t>
      </w:r>
    </w:p>
    <w:p w14:paraId="2D325560" w14:textId="77777777" w:rsidR="009D3657" w:rsidRPr="009D3657" w:rsidRDefault="009D3657" w:rsidP="009D3657">
      <w:pPr>
        <w:numPr>
          <w:ilvl w:val="0"/>
          <w:numId w:val="4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7F021E4F" w14:textId="77777777" w:rsidR="009D3657" w:rsidRPr="009D3657" w:rsidRDefault="009D3657" w:rsidP="009D3657">
      <w:pPr>
        <w:numPr>
          <w:ilvl w:val="1"/>
          <w:numId w:val="4"/>
        </w:numPr>
      </w:pPr>
      <w:r w:rsidRPr="009D3657">
        <w:t>Customers can check crowd status, join the waitlist, or make reservations directly at the kiosk.</w:t>
      </w:r>
    </w:p>
    <w:p w14:paraId="0F51C61F" w14:textId="77777777" w:rsidR="009D3657" w:rsidRPr="009D3657" w:rsidRDefault="009D3657" w:rsidP="009D3657">
      <w:pPr>
        <w:numPr>
          <w:ilvl w:val="0"/>
          <w:numId w:val="4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4F2A4BD5" w14:textId="77777777" w:rsidR="009D3657" w:rsidRPr="009D3657" w:rsidRDefault="009D3657" w:rsidP="009D3657">
      <w:pPr>
        <w:numPr>
          <w:ilvl w:val="1"/>
          <w:numId w:val="4"/>
        </w:numPr>
      </w:pPr>
      <w:r w:rsidRPr="009D3657">
        <w:t>Reduces the workload on staff.</w:t>
      </w:r>
    </w:p>
    <w:p w14:paraId="24AC098A" w14:textId="77777777" w:rsidR="009D3657" w:rsidRPr="009D3657" w:rsidRDefault="009D3657" w:rsidP="009D3657">
      <w:pPr>
        <w:numPr>
          <w:ilvl w:val="1"/>
          <w:numId w:val="4"/>
        </w:numPr>
      </w:pPr>
      <w:r w:rsidRPr="009D3657">
        <w:t>Provides a seamless experience for tech-savvy customers.</w:t>
      </w:r>
    </w:p>
    <w:p w14:paraId="76F6C0D5" w14:textId="77777777" w:rsidR="009D3657" w:rsidRPr="009D3657" w:rsidRDefault="009D3657" w:rsidP="009D3657">
      <w:r w:rsidRPr="009D3657">
        <w:pict w14:anchorId="269FEE5B">
          <v:rect id="_x0000_i1107" style="width:0;height:.75pt" o:hralign="center" o:hrstd="t" o:hr="t" fillcolor="#a0a0a0" stroked="f"/>
        </w:pict>
      </w:r>
    </w:p>
    <w:p w14:paraId="73509314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5. Dynamic Crowd Updates</w:t>
      </w:r>
    </w:p>
    <w:p w14:paraId="75274F16" w14:textId="77777777" w:rsidR="009D3657" w:rsidRPr="009D3657" w:rsidRDefault="009D3657" w:rsidP="009D3657">
      <w:pPr>
        <w:numPr>
          <w:ilvl w:val="0"/>
          <w:numId w:val="5"/>
        </w:numPr>
      </w:pPr>
      <w:r w:rsidRPr="009D3657">
        <w:rPr>
          <w:b/>
          <w:bCs/>
        </w:rPr>
        <w:t>Feature</w:t>
      </w:r>
      <w:r w:rsidRPr="009D3657">
        <w:t>: Allow restaurant staff to update crowd status in real-time.</w:t>
      </w:r>
    </w:p>
    <w:p w14:paraId="001203B2" w14:textId="77777777" w:rsidR="009D3657" w:rsidRPr="009D3657" w:rsidRDefault="009D3657" w:rsidP="009D3657">
      <w:pPr>
        <w:numPr>
          <w:ilvl w:val="0"/>
          <w:numId w:val="5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4E246B27" w14:textId="77777777" w:rsidR="009D3657" w:rsidRPr="009D3657" w:rsidRDefault="009D3657" w:rsidP="009D3657">
      <w:pPr>
        <w:numPr>
          <w:ilvl w:val="1"/>
          <w:numId w:val="5"/>
        </w:numPr>
      </w:pPr>
      <w:r w:rsidRPr="009D3657">
        <w:t>Staff can use a tablet or mobile app to update the number of occupied seats.</w:t>
      </w:r>
    </w:p>
    <w:p w14:paraId="662F8671" w14:textId="77777777" w:rsidR="009D3657" w:rsidRPr="009D3657" w:rsidRDefault="009D3657" w:rsidP="009D3657">
      <w:pPr>
        <w:numPr>
          <w:ilvl w:val="1"/>
          <w:numId w:val="5"/>
        </w:numPr>
      </w:pPr>
      <w:r w:rsidRPr="009D3657">
        <w:t>The system automatically adjusts the crowd status displayed to customers.</w:t>
      </w:r>
    </w:p>
    <w:p w14:paraId="48458B45" w14:textId="77777777" w:rsidR="009D3657" w:rsidRPr="009D3657" w:rsidRDefault="009D3657" w:rsidP="009D3657">
      <w:pPr>
        <w:numPr>
          <w:ilvl w:val="0"/>
          <w:numId w:val="5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2EFCB753" w14:textId="77777777" w:rsidR="009D3657" w:rsidRPr="009D3657" w:rsidRDefault="009D3657" w:rsidP="009D3657">
      <w:pPr>
        <w:numPr>
          <w:ilvl w:val="1"/>
          <w:numId w:val="5"/>
        </w:numPr>
      </w:pPr>
      <w:r w:rsidRPr="009D3657">
        <w:t>Ensures accurate and up-to-date information for customers.</w:t>
      </w:r>
    </w:p>
    <w:p w14:paraId="3011BC27" w14:textId="77777777" w:rsidR="009D3657" w:rsidRPr="009D3657" w:rsidRDefault="009D3657" w:rsidP="009D3657">
      <w:pPr>
        <w:numPr>
          <w:ilvl w:val="1"/>
          <w:numId w:val="5"/>
        </w:numPr>
      </w:pPr>
      <w:r w:rsidRPr="009D3657">
        <w:t>Helps staff manage seating more efficiently.</w:t>
      </w:r>
    </w:p>
    <w:p w14:paraId="336BE535" w14:textId="77777777" w:rsidR="009D3657" w:rsidRPr="009D3657" w:rsidRDefault="009D3657" w:rsidP="009D3657">
      <w:r w:rsidRPr="009D3657">
        <w:pict w14:anchorId="6087D380">
          <v:rect id="_x0000_i1108" style="width:0;height:.75pt" o:hralign="center" o:hrstd="t" o:hr="t" fillcolor="#a0a0a0" stroked="f"/>
        </w:pict>
      </w:r>
    </w:p>
    <w:p w14:paraId="4D44EF34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6. Integration with POS Systems</w:t>
      </w:r>
    </w:p>
    <w:p w14:paraId="68998CA2" w14:textId="77777777" w:rsidR="009D3657" w:rsidRPr="009D3657" w:rsidRDefault="009D3657" w:rsidP="009D3657">
      <w:pPr>
        <w:numPr>
          <w:ilvl w:val="0"/>
          <w:numId w:val="6"/>
        </w:numPr>
      </w:pPr>
      <w:r w:rsidRPr="009D3657">
        <w:rPr>
          <w:b/>
          <w:bCs/>
        </w:rPr>
        <w:t>Feature</w:t>
      </w:r>
      <w:r w:rsidRPr="009D3657">
        <w:t>: Sync the crowd management system with the restaurant’s Point-of-Sale (POS) system.</w:t>
      </w:r>
    </w:p>
    <w:p w14:paraId="65B50E86" w14:textId="77777777" w:rsidR="009D3657" w:rsidRPr="009D3657" w:rsidRDefault="009D3657" w:rsidP="009D3657">
      <w:pPr>
        <w:numPr>
          <w:ilvl w:val="0"/>
          <w:numId w:val="6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6DFB0531" w14:textId="77777777" w:rsidR="009D3657" w:rsidRPr="009D3657" w:rsidRDefault="009D3657" w:rsidP="009D3657">
      <w:pPr>
        <w:numPr>
          <w:ilvl w:val="1"/>
          <w:numId w:val="6"/>
        </w:numPr>
      </w:pPr>
      <w:r w:rsidRPr="009D3657">
        <w:t>When a table is cleared and marked as available in the POS, the system updates the crowd status automatically.</w:t>
      </w:r>
    </w:p>
    <w:p w14:paraId="520312D3" w14:textId="77777777" w:rsidR="009D3657" w:rsidRPr="009D3657" w:rsidRDefault="009D3657" w:rsidP="009D3657">
      <w:pPr>
        <w:numPr>
          <w:ilvl w:val="0"/>
          <w:numId w:val="6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5AF60364" w14:textId="77777777" w:rsidR="009D3657" w:rsidRPr="009D3657" w:rsidRDefault="009D3657" w:rsidP="009D3657">
      <w:pPr>
        <w:numPr>
          <w:ilvl w:val="1"/>
          <w:numId w:val="6"/>
        </w:numPr>
      </w:pPr>
      <w:r w:rsidRPr="009D3657">
        <w:t>Reduces manual updates by staff.</w:t>
      </w:r>
    </w:p>
    <w:p w14:paraId="2AECEBE5" w14:textId="77777777" w:rsidR="009D3657" w:rsidRPr="009D3657" w:rsidRDefault="009D3657" w:rsidP="009D3657">
      <w:pPr>
        <w:numPr>
          <w:ilvl w:val="1"/>
          <w:numId w:val="6"/>
        </w:numPr>
      </w:pPr>
      <w:r w:rsidRPr="009D3657">
        <w:t>Ensures real-time accuracy.</w:t>
      </w:r>
    </w:p>
    <w:p w14:paraId="5E227E7D" w14:textId="77777777" w:rsidR="009D3657" w:rsidRPr="009D3657" w:rsidRDefault="009D3657" w:rsidP="009D3657">
      <w:r w:rsidRPr="009D3657">
        <w:pict w14:anchorId="55C9C96A">
          <v:rect id="_x0000_i1109" style="width:0;height:.75pt" o:hralign="center" o:hrstd="t" o:hr="t" fillcolor="#a0a0a0" stroked="f"/>
        </w:pict>
      </w:r>
    </w:p>
    <w:p w14:paraId="6C5B7A7E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7. Customer Feedback for Walk-Ins</w:t>
      </w:r>
    </w:p>
    <w:p w14:paraId="0C7721FF" w14:textId="77777777" w:rsidR="009D3657" w:rsidRPr="009D3657" w:rsidRDefault="009D3657" w:rsidP="009D3657">
      <w:pPr>
        <w:numPr>
          <w:ilvl w:val="0"/>
          <w:numId w:val="7"/>
        </w:numPr>
      </w:pPr>
      <w:r w:rsidRPr="009D3657">
        <w:rPr>
          <w:b/>
          <w:bCs/>
        </w:rPr>
        <w:lastRenderedPageBreak/>
        <w:t>Feature</w:t>
      </w:r>
      <w:r w:rsidRPr="009D3657">
        <w:t>: Collect feedback from walk-in customers after their visit.</w:t>
      </w:r>
    </w:p>
    <w:p w14:paraId="515FEE9B" w14:textId="77777777" w:rsidR="009D3657" w:rsidRPr="009D3657" w:rsidRDefault="009D3657" w:rsidP="009D3657">
      <w:pPr>
        <w:numPr>
          <w:ilvl w:val="0"/>
          <w:numId w:val="7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68518846" w14:textId="77777777" w:rsidR="009D3657" w:rsidRPr="009D3657" w:rsidRDefault="009D3657" w:rsidP="009D3657">
      <w:pPr>
        <w:numPr>
          <w:ilvl w:val="1"/>
          <w:numId w:val="7"/>
        </w:numPr>
      </w:pPr>
      <w:r w:rsidRPr="009D3657">
        <w:t>Send a feedback request via SMS or email after the customer leaves.</w:t>
      </w:r>
    </w:p>
    <w:p w14:paraId="1AE5C8B6" w14:textId="77777777" w:rsidR="009D3657" w:rsidRPr="009D3657" w:rsidRDefault="009D3657" w:rsidP="009D3657">
      <w:pPr>
        <w:numPr>
          <w:ilvl w:val="1"/>
          <w:numId w:val="7"/>
        </w:numPr>
      </w:pPr>
      <w:r w:rsidRPr="009D3657">
        <w:t>Include a link to a quick survey or rating system.</w:t>
      </w:r>
    </w:p>
    <w:p w14:paraId="7C51BB71" w14:textId="77777777" w:rsidR="009D3657" w:rsidRPr="009D3657" w:rsidRDefault="009D3657" w:rsidP="009D3657">
      <w:pPr>
        <w:numPr>
          <w:ilvl w:val="0"/>
          <w:numId w:val="7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6690C945" w14:textId="77777777" w:rsidR="009D3657" w:rsidRPr="009D3657" w:rsidRDefault="009D3657" w:rsidP="009D3657">
      <w:pPr>
        <w:numPr>
          <w:ilvl w:val="1"/>
          <w:numId w:val="7"/>
        </w:numPr>
      </w:pPr>
      <w:r w:rsidRPr="009D3657">
        <w:t>Provides valuable insights into customer satisfaction.</w:t>
      </w:r>
    </w:p>
    <w:p w14:paraId="5B865992" w14:textId="77777777" w:rsidR="009D3657" w:rsidRPr="009D3657" w:rsidRDefault="009D3657" w:rsidP="009D3657">
      <w:pPr>
        <w:numPr>
          <w:ilvl w:val="1"/>
          <w:numId w:val="7"/>
        </w:numPr>
      </w:pPr>
      <w:r w:rsidRPr="009D3657">
        <w:t>Helps improve service and crowd management.</w:t>
      </w:r>
    </w:p>
    <w:p w14:paraId="4C271965" w14:textId="77777777" w:rsidR="009D3657" w:rsidRPr="009D3657" w:rsidRDefault="009D3657" w:rsidP="009D3657">
      <w:r w:rsidRPr="009D3657">
        <w:pict w14:anchorId="3940C146">
          <v:rect id="_x0000_i1110" style="width:0;height:.75pt" o:hralign="center" o:hrstd="t" o:hr="t" fillcolor="#a0a0a0" stroked="f"/>
        </w:pict>
      </w:r>
    </w:p>
    <w:p w14:paraId="13060BFD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8. Loyalty Programs for Walk-Ins</w:t>
      </w:r>
    </w:p>
    <w:p w14:paraId="6A06A9A5" w14:textId="77777777" w:rsidR="009D3657" w:rsidRPr="009D3657" w:rsidRDefault="009D3657" w:rsidP="009D3657">
      <w:pPr>
        <w:numPr>
          <w:ilvl w:val="0"/>
          <w:numId w:val="8"/>
        </w:numPr>
      </w:pPr>
      <w:r w:rsidRPr="009D3657">
        <w:rPr>
          <w:b/>
          <w:bCs/>
        </w:rPr>
        <w:t>Feature</w:t>
      </w:r>
      <w:r w:rsidRPr="009D3657">
        <w:t>: Offer loyalty points or rewards for walk-in customers.</w:t>
      </w:r>
    </w:p>
    <w:p w14:paraId="1CA71CC0" w14:textId="77777777" w:rsidR="009D3657" w:rsidRPr="009D3657" w:rsidRDefault="009D3657" w:rsidP="009D3657">
      <w:pPr>
        <w:numPr>
          <w:ilvl w:val="0"/>
          <w:numId w:val="8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5206A440" w14:textId="77777777" w:rsidR="009D3657" w:rsidRPr="009D3657" w:rsidRDefault="009D3657" w:rsidP="009D3657">
      <w:pPr>
        <w:numPr>
          <w:ilvl w:val="1"/>
          <w:numId w:val="8"/>
        </w:numPr>
      </w:pPr>
      <w:r w:rsidRPr="009D3657">
        <w:t>Customers can scan a QR code to join the loyalty program.</w:t>
      </w:r>
    </w:p>
    <w:p w14:paraId="63D8156C" w14:textId="77777777" w:rsidR="009D3657" w:rsidRPr="009D3657" w:rsidRDefault="009D3657" w:rsidP="009D3657">
      <w:pPr>
        <w:numPr>
          <w:ilvl w:val="1"/>
          <w:numId w:val="8"/>
        </w:numPr>
      </w:pPr>
      <w:r w:rsidRPr="009D3657">
        <w:t>They earn points for each visit, which can be redeemed for discounts or free items.</w:t>
      </w:r>
    </w:p>
    <w:p w14:paraId="73BAB8D5" w14:textId="77777777" w:rsidR="009D3657" w:rsidRPr="009D3657" w:rsidRDefault="009D3657" w:rsidP="009D3657">
      <w:pPr>
        <w:numPr>
          <w:ilvl w:val="0"/>
          <w:numId w:val="8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5D51B318" w14:textId="77777777" w:rsidR="009D3657" w:rsidRPr="009D3657" w:rsidRDefault="009D3657" w:rsidP="009D3657">
      <w:pPr>
        <w:numPr>
          <w:ilvl w:val="1"/>
          <w:numId w:val="8"/>
        </w:numPr>
      </w:pPr>
      <w:r w:rsidRPr="009D3657">
        <w:t>Encourages repeat visits.</w:t>
      </w:r>
    </w:p>
    <w:p w14:paraId="22509954" w14:textId="77777777" w:rsidR="009D3657" w:rsidRPr="009D3657" w:rsidRDefault="009D3657" w:rsidP="009D3657">
      <w:pPr>
        <w:numPr>
          <w:ilvl w:val="1"/>
          <w:numId w:val="8"/>
        </w:numPr>
      </w:pPr>
      <w:r w:rsidRPr="009D3657">
        <w:t>Builds customer loyalty.</w:t>
      </w:r>
    </w:p>
    <w:p w14:paraId="0916FDCA" w14:textId="77777777" w:rsidR="009D3657" w:rsidRPr="009D3657" w:rsidRDefault="009D3657" w:rsidP="009D3657">
      <w:r w:rsidRPr="009D3657">
        <w:pict w14:anchorId="04436523">
          <v:rect id="_x0000_i1111" style="width:0;height:.75pt" o:hralign="center" o:hrstd="t" o:hr="t" fillcolor="#a0a0a0" stroked="f"/>
        </w:pict>
      </w:r>
    </w:p>
    <w:p w14:paraId="5212F2CB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9. Predictive Crowd Analytics</w:t>
      </w:r>
    </w:p>
    <w:p w14:paraId="3BF9295E" w14:textId="77777777" w:rsidR="009D3657" w:rsidRPr="009D3657" w:rsidRDefault="009D3657" w:rsidP="009D3657">
      <w:pPr>
        <w:numPr>
          <w:ilvl w:val="0"/>
          <w:numId w:val="9"/>
        </w:numPr>
      </w:pPr>
      <w:r w:rsidRPr="009D3657">
        <w:rPr>
          <w:b/>
          <w:bCs/>
        </w:rPr>
        <w:t>Feature</w:t>
      </w:r>
      <w:r w:rsidRPr="009D3657">
        <w:t>: Use historical data to predict crowd levels during specific times.</w:t>
      </w:r>
    </w:p>
    <w:p w14:paraId="60B4C9E5" w14:textId="77777777" w:rsidR="009D3657" w:rsidRPr="009D3657" w:rsidRDefault="009D3657" w:rsidP="009D3657">
      <w:pPr>
        <w:numPr>
          <w:ilvl w:val="0"/>
          <w:numId w:val="9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12B252BA" w14:textId="77777777" w:rsidR="009D3657" w:rsidRPr="009D3657" w:rsidRDefault="009D3657" w:rsidP="009D3657">
      <w:pPr>
        <w:numPr>
          <w:ilvl w:val="1"/>
          <w:numId w:val="9"/>
        </w:numPr>
      </w:pPr>
      <w:r w:rsidRPr="009D3657">
        <w:t>The system analyzes past trends to forecast busy periods.</w:t>
      </w:r>
    </w:p>
    <w:p w14:paraId="5E1C58B3" w14:textId="77777777" w:rsidR="009D3657" w:rsidRPr="009D3657" w:rsidRDefault="009D3657" w:rsidP="009D3657">
      <w:pPr>
        <w:numPr>
          <w:ilvl w:val="1"/>
          <w:numId w:val="9"/>
        </w:numPr>
      </w:pPr>
      <w:r w:rsidRPr="009D3657">
        <w:t>Displays predictions to customers (e.g., "Expected to be busy at 7 PM").</w:t>
      </w:r>
    </w:p>
    <w:p w14:paraId="0083AE89" w14:textId="77777777" w:rsidR="009D3657" w:rsidRPr="009D3657" w:rsidRDefault="009D3657" w:rsidP="009D3657">
      <w:pPr>
        <w:numPr>
          <w:ilvl w:val="0"/>
          <w:numId w:val="9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56CB79A3" w14:textId="77777777" w:rsidR="009D3657" w:rsidRPr="009D3657" w:rsidRDefault="009D3657" w:rsidP="009D3657">
      <w:pPr>
        <w:numPr>
          <w:ilvl w:val="1"/>
          <w:numId w:val="9"/>
        </w:numPr>
      </w:pPr>
      <w:r w:rsidRPr="009D3657">
        <w:t>Helps customers plan their visits.</w:t>
      </w:r>
    </w:p>
    <w:p w14:paraId="57064113" w14:textId="77777777" w:rsidR="009D3657" w:rsidRPr="009D3657" w:rsidRDefault="009D3657" w:rsidP="009D3657">
      <w:pPr>
        <w:numPr>
          <w:ilvl w:val="1"/>
          <w:numId w:val="9"/>
        </w:numPr>
      </w:pPr>
      <w:r w:rsidRPr="009D3657">
        <w:t>Allows restaurants to prepare for peak hours.</w:t>
      </w:r>
    </w:p>
    <w:p w14:paraId="25FB598F" w14:textId="77777777" w:rsidR="009D3657" w:rsidRPr="009D3657" w:rsidRDefault="009D3657" w:rsidP="009D3657">
      <w:r w:rsidRPr="009D3657">
        <w:pict w14:anchorId="288BA6DD">
          <v:rect id="_x0000_i1112" style="width:0;height:.75pt" o:hralign="center" o:hrstd="t" o:hr="t" fillcolor="#a0a0a0" stroked="f"/>
        </w:pict>
      </w:r>
    </w:p>
    <w:p w14:paraId="36A78CC1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10. Emergency Crowd Control</w:t>
      </w:r>
    </w:p>
    <w:p w14:paraId="54CF9EBB" w14:textId="77777777" w:rsidR="009D3657" w:rsidRPr="009D3657" w:rsidRDefault="009D3657" w:rsidP="009D3657">
      <w:pPr>
        <w:numPr>
          <w:ilvl w:val="0"/>
          <w:numId w:val="10"/>
        </w:numPr>
      </w:pPr>
      <w:r w:rsidRPr="009D3657">
        <w:rPr>
          <w:b/>
          <w:bCs/>
        </w:rPr>
        <w:t>Feature</w:t>
      </w:r>
      <w:r w:rsidRPr="009D3657">
        <w:t>: Implement crowd control measures during emergencies (e.g., fire, health alerts).</w:t>
      </w:r>
    </w:p>
    <w:p w14:paraId="3C0944E0" w14:textId="77777777" w:rsidR="009D3657" w:rsidRPr="009D3657" w:rsidRDefault="009D3657" w:rsidP="009D3657">
      <w:pPr>
        <w:numPr>
          <w:ilvl w:val="0"/>
          <w:numId w:val="10"/>
        </w:numPr>
      </w:pPr>
      <w:r w:rsidRPr="009D3657">
        <w:rPr>
          <w:b/>
          <w:bCs/>
        </w:rPr>
        <w:t>How It Works</w:t>
      </w:r>
      <w:r w:rsidRPr="009D3657">
        <w:t>:</w:t>
      </w:r>
    </w:p>
    <w:p w14:paraId="4AA41027" w14:textId="77777777" w:rsidR="009D3657" w:rsidRPr="009D3657" w:rsidRDefault="009D3657" w:rsidP="009D3657">
      <w:pPr>
        <w:numPr>
          <w:ilvl w:val="1"/>
          <w:numId w:val="10"/>
        </w:numPr>
      </w:pPr>
      <w:r w:rsidRPr="009D3657">
        <w:lastRenderedPageBreak/>
        <w:t>The system can send alerts to customers and staff to evacuate or limit entry.</w:t>
      </w:r>
    </w:p>
    <w:p w14:paraId="130C8CA6" w14:textId="77777777" w:rsidR="009D3657" w:rsidRPr="009D3657" w:rsidRDefault="009D3657" w:rsidP="009D3657">
      <w:pPr>
        <w:numPr>
          <w:ilvl w:val="1"/>
          <w:numId w:val="10"/>
        </w:numPr>
      </w:pPr>
      <w:r w:rsidRPr="009D3657">
        <w:t>Display emergency instructions on digital screens.</w:t>
      </w:r>
    </w:p>
    <w:p w14:paraId="637C8608" w14:textId="77777777" w:rsidR="009D3657" w:rsidRPr="009D3657" w:rsidRDefault="009D3657" w:rsidP="009D3657">
      <w:pPr>
        <w:numPr>
          <w:ilvl w:val="0"/>
          <w:numId w:val="10"/>
        </w:numPr>
      </w:pPr>
      <w:r w:rsidRPr="009D3657">
        <w:rPr>
          <w:b/>
          <w:bCs/>
        </w:rPr>
        <w:t>How It Helps</w:t>
      </w:r>
      <w:r w:rsidRPr="009D3657">
        <w:t>:</w:t>
      </w:r>
    </w:p>
    <w:p w14:paraId="3B2ED6EB" w14:textId="77777777" w:rsidR="009D3657" w:rsidRPr="009D3657" w:rsidRDefault="009D3657" w:rsidP="009D3657">
      <w:pPr>
        <w:numPr>
          <w:ilvl w:val="1"/>
          <w:numId w:val="10"/>
        </w:numPr>
      </w:pPr>
      <w:r w:rsidRPr="009D3657">
        <w:t>Ensures safety during emergencies.</w:t>
      </w:r>
    </w:p>
    <w:p w14:paraId="0EF7D26F" w14:textId="77777777" w:rsidR="009D3657" w:rsidRPr="009D3657" w:rsidRDefault="009D3657" w:rsidP="009D3657">
      <w:pPr>
        <w:numPr>
          <w:ilvl w:val="1"/>
          <w:numId w:val="10"/>
        </w:numPr>
      </w:pPr>
      <w:r w:rsidRPr="009D3657">
        <w:t>Maintains order and reduces panic.</w:t>
      </w:r>
    </w:p>
    <w:p w14:paraId="5450B6BA" w14:textId="77777777" w:rsidR="009D3657" w:rsidRPr="009D3657" w:rsidRDefault="009D3657" w:rsidP="009D3657">
      <w:r w:rsidRPr="009D3657">
        <w:pict w14:anchorId="108D3A24">
          <v:rect id="_x0000_i1113" style="width:0;height:.75pt" o:hralign="center" o:hrstd="t" o:hr="t" fillcolor="#a0a0a0" stroked="f"/>
        </w:pict>
      </w:r>
    </w:p>
    <w:p w14:paraId="377EE592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Example Workflow for Walk-In Customers</w:t>
      </w:r>
    </w:p>
    <w:p w14:paraId="1A39F060" w14:textId="77777777" w:rsidR="009D3657" w:rsidRPr="009D3657" w:rsidRDefault="009D3657" w:rsidP="009D3657">
      <w:pPr>
        <w:numPr>
          <w:ilvl w:val="0"/>
          <w:numId w:val="11"/>
        </w:numPr>
      </w:pPr>
      <w:r w:rsidRPr="009D3657">
        <w:rPr>
          <w:b/>
          <w:bCs/>
        </w:rPr>
        <w:t>Customer Arrives</w:t>
      </w:r>
      <w:r w:rsidRPr="009D3657">
        <w:t>:</w:t>
      </w:r>
    </w:p>
    <w:p w14:paraId="3BC760A7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Checks the real-time crowd status on a digital screen or app.</w:t>
      </w:r>
    </w:p>
    <w:p w14:paraId="6AD3AEF9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Sees "20/50 seats occupied" and decides to enter.</w:t>
      </w:r>
    </w:p>
    <w:p w14:paraId="55EC6B29" w14:textId="77777777" w:rsidR="009D3657" w:rsidRPr="009D3657" w:rsidRDefault="009D3657" w:rsidP="009D3657">
      <w:pPr>
        <w:numPr>
          <w:ilvl w:val="0"/>
          <w:numId w:val="11"/>
        </w:numPr>
      </w:pPr>
      <w:r w:rsidRPr="009D3657">
        <w:rPr>
          <w:b/>
          <w:bCs/>
        </w:rPr>
        <w:t>Joins Waitlist</w:t>
      </w:r>
      <w:r w:rsidRPr="009D3657">
        <w:t>:</w:t>
      </w:r>
    </w:p>
    <w:p w14:paraId="69D7E287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Scans a QR code to join the digital waitlist.</w:t>
      </w:r>
    </w:p>
    <w:p w14:paraId="1A1A3EB2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Receives an estimated wait time (e.g., "15 minutes").</w:t>
      </w:r>
    </w:p>
    <w:p w14:paraId="7BE3EA7B" w14:textId="77777777" w:rsidR="009D3657" w:rsidRPr="009D3657" w:rsidRDefault="009D3657" w:rsidP="009D3657">
      <w:pPr>
        <w:numPr>
          <w:ilvl w:val="0"/>
          <w:numId w:val="11"/>
        </w:numPr>
      </w:pPr>
      <w:r w:rsidRPr="009D3657">
        <w:rPr>
          <w:b/>
          <w:bCs/>
        </w:rPr>
        <w:t>Waits Nearby</w:t>
      </w:r>
      <w:r w:rsidRPr="009D3657">
        <w:t>:</w:t>
      </w:r>
    </w:p>
    <w:p w14:paraId="71A77D3F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Receives updates via SMS (e.g., "Your table will be ready in 5 minutes").</w:t>
      </w:r>
    </w:p>
    <w:p w14:paraId="417CD0CC" w14:textId="77777777" w:rsidR="009D3657" w:rsidRPr="009D3657" w:rsidRDefault="009D3657" w:rsidP="009D3657">
      <w:pPr>
        <w:numPr>
          <w:ilvl w:val="0"/>
          <w:numId w:val="11"/>
        </w:numPr>
      </w:pPr>
      <w:r w:rsidRPr="009D3657">
        <w:rPr>
          <w:b/>
          <w:bCs/>
        </w:rPr>
        <w:t>Table Ready</w:t>
      </w:r>
      <w:r w:rsidRPr="009D3657">
        <w:t>:</w:t>
      </w:r>
    </w:p>
    <w:p w14:paraId="6C630623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Returns to the restaurant when notified.</w:t>
      </w:r>
    </w:p>
    <w:p w14:paraId="2DEF595D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Seats are assigned, and the crowd status is updated.</w:t>
      </w:r>
    </w:p>
    <w:p w14:paraId="524406F2" w14:textId="77777777" w:rsidR="009D3657" w:rsidRPr="009D3657" w:rsidRDefault="009D3657" w:rsidP="009D3657">
      <w:pPr>
        <w:numPr>
          <w:ilvl w:val="0"/>
          <w:numId w:val="11"/>
        </w:numPr>
      </w:pPr>
      <w:r w:rsidRPr="009D3657">
        <w:rPr>
          <w:b/>
          <w:bCs/>
        </w:rPr>
        <w:t>Post-Visit Feedback</w:t>
      </w:r>
      <w:r w:rsidRPr="009D3657">
        <w:t>:</w:t>
      </w:r>
    </w:p>
    <w:p w14:paraId="16CB5AAB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Receives a feedback request after the meal.</w:t>
      </w:r>
    </w:p>
    <w:p w14:paraId="1262030D" w14:textId="77777777" w:rsidR="009D3657" w:rsidRPr="009D3657" w:rsidRDefault="009D3657" w:rsidP="009D3657">
      <w:pPr>
        <w:numPr>
          <w:ilvl w:val="1"/>
          <w:numId w:val="11"/>
        </w:numPr>
      </w:pPr>
      <w:r w:rsidRPr="009D3657">
        <w:t>Provides ratings and comments.</w:t>
      </w:r>
    </w:p>
    <w:p w14:paraId="551BD4A6" w14:textId="77777777" w:rsidR="009D3657" w:rsidRPr="009D3657" w:rsidRDefault="009D3657" w:rsidP="009D3657">
      <w:r w:rsidRPr="009D3657">
        <w:pict w14:anchorId="14FC1FFE">
          <v:rect id="_x0000_i1114" style="width:0;height:.75pt" o:hralign="center" o:hrstd="t" o:hr="t" fillcolor="#a0a0a0" stroked="f"/>
        </w:pict>
      </w:r>
    </w:p>
    <w:p w14:paraId="27B9D6B9" w14:textId="77777777" w:rsidR="009D3657" w:rsidRPr="009D3657" w:rsidRDefault="009D3657" w:rsidP="009D3657">
      <w:pPr>
        <w:rPr>
          <w:b/>
          <w:bCs/>
        </w:rPr>
      </w:pPr>
      <w:r w:rsidRPr="009D3657">
        <w:rPr>
          <w:b/>
          <w:bCs/>
        </w:rPr>
        <w:t>Benefits for Restaurants</w:t>
      </w:r>
    </w:p>
    <w:p w14:paraId="1F6F38B2" w14:textId="77777777" w:rsidR="009D3657" w:rsidRPr="009D3657" w:rsidRDefault="009D3657" w:rsidP="009D3657">
      <w:pPr>
        <w:numPr>
          <w:ilvl w:val="0"/>
          <w:numId w:val="12"/>
        </w:numPr>
      </w:pPr>
      <w:r w:rsidRPr="009D3657">
        <w:rPr>
          <w:b/>
          <w:bCs/>
        </w:rPr>
        <w:t>Improved Efficiency</w:t>
      </w:r>
      <w:r w:rsidRPr="009D3657">
        <w:t>: Reduces manual work for staff.</w:t>
      </w:r>
    </w:p>
    <w:p w14:paraId="08DED511" w14:textId="77777777" w:rsidR="009D3657" w:rsidRPr="009D3657" w:rsidRDefault="009D3657" w:rsidP="009D3657">
      <w:pPr>
        <w:numPr>
          <w:ilvl w:val="0"/>
          <w:numId w:val="12"/>
        </w:numPr>
      </w:pPr>
      <w:r w:rsidRPr="009D3657">
        <w:rPr>
          <w:b/>
          <w:bCs/>
        </w:rPr>
        <w:t>Enhanced Customer Experience</w:t>
      </w:r>
      <w:r w:rsidRPr="009D3657">
        <w:t>: Provides transparency and convenience.</w:t>
      </w:r>
    </w:p>
    <w:p w14:paraId="67A09CD4" w14:textId="77777777" w:rsidR="009D3657" w:rsidRPr="009D3657" w:rsidRDefault="009D3657" w:rsidP="009D3657">
      <w:pPr>
        <w:numPr>
          <w:ilvl w:val="0"/>
          <w:numId w:val="12"/>
        </w:numPr>
      </w:pPr>
      <w:r w:rsidRPr="009D3657">
        <w:rPr>
          <w:b/>
          <w:bCs/>
        </w:rPr>
        <w:t>Better Crowd Management</w:t>
      </w:r>
      <w:r w:rsidRPr="009D3657">
        <w:t>: Prevents overcrowding and long wait times.</w:t>
      </w:r>
    </w:p>
    <w:p w14:paraId="17AD5EF0" w14:textId="77777777" w:rsidR="009D3657" w:rsidRPr="009D3657" w:rsidRDefault="009D3657" w:rsidP="009D3657">
      <w:pPr>
        <w:numPr>
          <w:ilvl w:val="0"/>
          <w:numId w:val="12"/>
        </w:numPr>
      </w:pPr>
      <w:r w:rsidRPr="009D3657">
        <w:rPr>
          <w:b/>
          <w:bCs/>
        </w:rPr>
        <w:t>Data-Driven Decisions</w:t>
      </w:r>
      <w:r w:rsidRPr="009D3657">
        <w:t>: Uses analytics to optimize operations.</w:t>
      </w:r>
    </w:p>
    <w:p w14:paraId="711FE292" w14:textId="77777777" w:rsidR="009D3657" w:rsidRPr="009D3657" w:rsidRDefault="009D3657" w:rsidP="009D3657">
      <w:r w:rsidRPr="009D3657">
        <w:pict w14:anchorId="27640D7F">
          <v:rect id="_x0000_i1115" style="width:0;height:.75pt" o:hralign="center" o:hrstd="t" o:hr="t" fillcolor="#a0a0a0" stroked="f"/>
        </w:pict>
      </w:r>
    </w:p>
    <w:p w14:paraId="6F43DC85" w14:textId="77777777" w:rsidR="009D3657" w:rsidRPr="009D3657" w:rsidRDefault="009D3657" w:rsidP="009D3657">
      <w:r w:rsidRPr="009D3657">
        <w:lastRenderedPageBreak/>
        <w:t>If you’d like, I can help you design a </w:t>
      </w:r>
      <w:r w:rsidRPr="009D3657">
        <w:rPr>
          <w:b/>
          <w:bCs/>
        </w:rPr>
        <w:t>user flow</w:t>
      </w:r>
      <w:r w:rsidRPr="009D3657">
        <w:t> or </w:t>
      </w:r>
      <w:r w:rsidRPr="009D3657">
        <w:rPr>
          <w:b/>
          <w:bCs/>
        </w:rPr>
        <w:t>technical implementation plan</w:t>
      </w:r>
      <w:r w:rsidRPr="009D3657">
        <w:t xml:space="preserve"> for any of these features. Let me know how I can assist further! </w:t>
      </w:r>
      <w:r w:rsidRPr="009D3657">
        <w:rPr>
          <w:rFonts w:ascii="Segoe UI Emoji" w:hAnsi="Segoe UI Emoji" w:cs="Segoe UI Emoji"/>
        </w:rPr>
        <w:t>🚀</w:t>
      </w:r>
    </w:p>
    <w:p w14:paraId="0F80EB32" w14:textId="77777777" w:rsidR="002275D6" w:rsidRDefault="002275D6"/>
    <w:sectPr w:rsidR="002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2666"/>
    <w:multiLevelType w:val="multilevel"/>
    <w:tmpl w:val="9DB8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689D"/>
    <w:multiLevelType w:val="multilevel"/>
    <w:tmpl w:val="3E48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83CB7"/>
    <w:multiLevelType w:val="multilevel"/>
    <w:tmpl w:val="ECBA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8109F"/>
    <w:multiLevelType w:val="multilevel"/>
    <w:tmpl w:val="AC3C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4074A"/>
    <w:multiLevelType w:val="multilevel"/>
    <w:tmpl w:val="C3D0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E2AA0"/>
    <w:multiLevelType w:val="multilevel"/>
    <w:tmpl w:val="DB7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B77DE"/>
    <w:multiLevelType w:val="multilevel"/>
    <w:tmpl w:val="8264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C06ED"/>
    <w:multiLevelType w:val="multilevel"/>
    <w:tmpl w:val="B22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2013D7"/>
    <w:multiLevelType w:val="multilevel"/>
    <w:tmpl w:val="C3D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6A4A8E"/>
    <w:multiLevelType w:val="multilevel"/>
    <w:tmpl w:val="F426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82E31"/>
    <w:multiLevelType w:val="multilevel"/>
    <w:tmpl w:val="84C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65319"/>
    <w:multiLevelType w:val="multilevel"/>
    <w:tmpl w:val="3A3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586788">
    <w:abstractNumId w:val="7"/>
  </w:num>
  <w:num w:numId="2" w16cid:durableId="1562521589">
    <w:abstractNumId w:val="10"/>
  </w:num>
  <w:num w:numId="3" w16cid:durableId="1448935507">
    <w:abstractNumId w:val="0"/>
  </w:num>
  <w:num w:numId="4" w16cid:durableId="209191126">
    <w:abstractNumId w:val="6"/>
  </w:num>
  <w:num w:numId="5" w16cid:durableId="1406687580">
    <w:abstractNumId w:val="8"/>
  </w:num>
  <w:num w:numId="6" w16cid:durableId="399865296">
    <w:abstractNumId w:val="11"/>
  </w:num>
  <w:num w:numId="7" w16cid:durableId="1729380631">
    <w:abstractNumId w:val="2"/>
  </w:num>
  <w:num w:numId="8" w16cid:durableId="1786726618">
    <w:abstractNumId w:val="9"/>
  </w:num>
  <w:num w:numId="9" w16cid:durableId="859053021">
    <w:abstractNumId w:val="4"/>
  </w:num>
  <w:num w:numId="10" w16cid:durableId="2020279299">
    <w:abstractNumId w:val="5"/>
  </w:num>
  <w:num w:numId="11" w16cid:durableId="461003425">
    <w:abstractNumId w:val="3"/>
  </w:num>
  <w:num w:numId="12" w16cid:durableId="1898587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57"/>
    <w:rsid w:val="002275D6"/>
    <w:rsid w:val="009D3657"/>
    <w:rsid w:val="00D11485"/>
    <w:rsid w:val="00F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1C2A"/>
  <w15:chartTrackingRefBased/>
  <w15:docId w15:val="{16E6F8F9-B5EA-4188-9D3C-2C05F522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6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05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0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Bhosure</dc:creator>
  <cp:keywords/>
  <dc:description/>
  <cp:lastModifiedBy>Aditi Bhosure</cp:lastModifiedBy>
  <cp:revision>1</cp:revision>
  <dcterms:created xsi:type="dcterms:W3CDTF">2025-02-17T16:44:00Z</dcterms:created>
  <dcterms:modified xsi:type="dcterms:W3CDTF">2025-02-17T16:45:00Z</dcterms:modified>
</cp:coreProperties>
</file>