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B8E24" w14:textId="7D3675F4" w:rsidR="003D22A7" w:rsidRDefault="007F12CA" w:rsidP="00BA6A93">
      <w:pPr>
        <w:pStyle w:val="Title"/>
      </w:pPr>
      <w:r>
        <w:t>CH2120</w:t>
      </w:r>
    </w:p>
    <w:p w14:paraId="1AA37B60" w14:textId="21E998FC" w:rsidR="007F12CA" w:rsidRDefault="007F12CA" w:rsidP="007F12CA">
      <w:pPr>
        <w:pStyle w:val="Subtitle"/>
      </w:pPr>
      <w:r>
        <w:t xml:space="preserve">Class </w:t>
      </w:r>
      <w:r w:rsidR="008B6833">
        <w:t>8</w:t>
      </w:r>
    </w:p>
    <w:p w14:paraId="5E58A751" w14:textId="719671F9" w:rsidR="008E7D52" w:rsidRDefault="008E7D52" w:rsidP="00312ED4">
      <w:pPr>
        <w:pStyle w:val="Heading1"/>
      </w:pPr>
      <w:r>
        <w:t xml:space="preserve">Replace </w:t>
      </w:r>
      <w:proofErr w:type="spellStart"/>
      <w:r>
        <w:t>mainProgram</w:t>
      </w:r>
      <w:proofErr w:type="spellEnd"/>
      <w:r>
        <w:t xml:space="preserve"> with Subroutines</w:t>
      </w:r>
    </w:p>
    <w:p w14:paraId="23B3C283" w14:textId="59F3AF71" w:rsidR="008E7D52" w:rsidRDefault="008E7D52" w:rsidP="008E7D52">
      <w:r>
        <w:t xml:space="preserve">Move code from </w:t>
      </w:r>
      <w:proofErr w:type="spellStart"/>
      <w:r>
        <w:t>mainProgram</w:t>
      </w:r>
      <w:proofErr w:type="spellEnd"/>
      <w:r>
        <w:t xml:space="preserve"> to a new subroutine </w:t>
      </w:r>
      <w:proofErr w:type="spellStart"/>
      <w:r>
        <w:t>mainArithmeticFunctions</w:t>
      </w:r>
      <w:proofErr w:type="spellEnd"/>
      <w:r w:rsidR="002204CC">
        <w:t>.</w:t>
      </w:r>
    </w:p>
    <w:p w14:paraId="77BCDE94" w14:textId="5431C102" w:rsidR="008E7D52" w:rsidRDefault="00C22712" w:rsidP="002204CC">
      <w:pPr>
        <w:pStyle w:val="Heading2"/>
      </w:pPr>
      <w:r>
        <w:t>mainProgram.f08</w:t>
      </w:r>
    </w:p>
    <w:p w14:paraId="38B0F038" w14:textId="77777777" w:rsidR="00C22712" w:rsidRDefault="00C22712" w:rsidP="00C2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mainProgram</w:t>
      </w:r>
      <w:proofErr w:type="spellEnd"/>
    </w:p>
    <w:p w14:paraId="76FC596D" w14:textId="77777777" w:rsidR="00C22712" w:rsidRDefault="00C22712" w:rsidP="00C2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49FF9692" w14:textId="77777777" w:rsidR="00C22712" w:rsidRDefault="00C22712" w:rsidP="00C2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02F23" w14:textId="77777777" w:rsidR="00C22712" w:rsidRDefault="00C22712" w:rsidP="00C2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mainArithmeticFunctions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5D3239" w14:textId="77777777" w:rsidR="00C22712" w:rsidRDefault="00C22712" w:rsidP="00C2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mainProgram</w:t>
      </w:r>
      <w:proofErr w:type="spellEnd"/>
    </w:p>
    <w:p w14:paraId="1E8C1733" w14:textId="6F97E76B" w:rsidR="00C22712" w:rsidRDefault="00C22712" w:rsidP="002204CC">
      <w:pPr>
        <w:pStyle w:val="Heading2"/>
      </w:pPr>
      <w:r>
        <w:t>mainArithmeticFunctions.f08</w:t>
      </w:r>
    </w:p>
    <w:p w14:paraId="6D81C10A" w14:textId="77777777" w:rsidR="00C22712" w:rsidRDefault="00C22712" w:rsidP="00C2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mainArithmeticFunctions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D78DB4" w14:textId="77777777" w:rsidR="00C22712" w:rsidRDefault="00C22712" w:rsidP="00C2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5963E99D" w14:textId="77777777" w:rsidR="00C22712" w:rsidRDefault="00C22712" w:rsidP="00C2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0600DA" w14:textId="6545D1AE" w:rsidR="00C22712" w:rsidRDefault="00C22712" w:rsidP="00C2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0B56E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sumOf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diffBetween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quotOf</w:t>
      </w:r>
      <w:proofErr w:type="spellEnd"/>
    </w:p>
    <w:p w14:paraId="265B9CB7" w14:textId="77777777" w:rsidR="00C22712" w:rsidRDefault="00C22712" w:rsidP="00C2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97D314" w14:textId="77777777" w:rsidR="00C22712" w:rsidRDefault="00C22712" w:rsidP="00C2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</w:p>
    <w:p w14:paraId="12895B65" w14:textId="77777777" w:rsidR="00C22712" w:rsidRDefault="00C22712" w:rsidP="00C2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sumOfNumbers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diffBetweenNumbers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prodOfNumbers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quotOfNumbers</w:t>
      </w:r>
      <w:proofErr w:type="spellEnd"/>
    </w:p>
    <w:p w14:paraId="3A83DCDA" w14:textId="77777777" w:rsidR="00C22712" w:rsidRDefault="00C22712" w:rsidP="00C2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BC62A5" w14:textId="77777777" w:rsidR="00C22712" w:rsidRDefault="00C22712" w:rsidP="00C2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"Arithmetic Operations"</w:t>
      </w:r>
    </w:p>
    <w:p w14:paraId="292150C6" w14:textId="77777777" w:rsidR="00C22712" w:rsidRDefault="00C22712" w:rsidP="00C2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48714" w14:textId="77777777" w:rsidR="00C22712" w:rsidRDefault="00C22712" w:rsidP="00C2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"Enter the first number: "</w:t>
      </w:r>
    </w:p>
    <w:p w14:paraId="5A5F1196" w14:textId="77777777" w:rsidR="00C22712" w:rsidRDefault="00C22712" w:rsidP="00C2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</w:p>
    <w:p w14:paraId="0C328322" w14:textId="77777777" w:rsidR="00C22712" w:rsidRDefault="00C22712" w:rsidP="00C2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"Enter the second number: "</w:t>
      </w:r>
    </w:p>
    <w:p w14:paraId="08DD6873" w14:textId="77777777" w:rsidR="00C22712" w:rsidRDefault="00C22712" w:rsidP="00C2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</w:p>
    <w:p w14:paraId="30FCC6FD" w14:textId="77777777" w:rsidR="00C22712" w:rsidRDefault="00C22712" w:rsidP="00C2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6AAF20" w14:textId="77777777" w:rsidR="00C22712" w:rsidRDefault="00C22712" w:rsidP="00C2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sumOfNumbers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sumOf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CD48F3" w14:textId="77777777" w:rsidR="00C22712" w:rsidRDefault="00C22712" w:rsidP="00C2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diffBetweenNumbers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diffBetween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746288" w14:textId="77777777" w:rsidR="00C22712" w:rsidRDefault="00C22712" w:rsidP="00C2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prodOfNumbers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prodOf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F49D1F" w14:textId="77777777" w:rsidR="00C22712" w:rsidRDefault="00C22712" w:rsidP="00C2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quotOfNumbers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quotOf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3CA46D" w14:textId="77777777" w:rsidR="00C22712" w:rsidRDefault="00C22712" w:rsidP="00C2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CAE3B" w14:textId="77777777" w:rsidR="00C22712" w:rsidRDefault="00C22712" w:rsidP="00C2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printArithmetic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sumOfNumbers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diffBetweenNumbers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prodOfNumbers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quotOfNumbers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34F5F5" w14:textId="77777777" w:rsidR="00C22712" w:rsidRDefault="00C22712" w:rsidP="00C2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CCA0C1" w14:textId="77777777" w:rsidR="00C22712" w:rsidRDefault="00C22712" w:rsidP="00C2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mainArithmeticFunctions</w:t>
      </w:r>
      <w:proofErr w:type="spellEnd"/>
    </w:p>
    <w:p w14:paraId="3FB25D0C" w14:textId="77777777" w:rsidR="00312ED4" w:rsidRDefault="00312ED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1BD56ED7" w14:textId="4289E8BC" w:rsidR="006D65D2" w:rsidRDefault="006D65D2" w:rsidP="00312ED4">
      <w:pPr>
        <w:pStyle w:val="Heading1"/>
      </w:pPr>
      <w:r>
        <w:lastRenderedPageBreak/>
        <w:t>Subroutines: Arithmetic Operations</w:t>
      </w:r>
    </w:p>
    <w:p w14:paraId="6972AAF6" w14:textId="5ECBFDC9" w:rsidR="00037AA4" w:rsidRDefault="00037AA4" w:rsidP="00312ED4">
      <w:pPr>
        <w:pStyle w:val="Heading2"/>
      </w:pPr>
      <w:r>
        <w:t>mainProgram.f08</w:t>
      </w:r>
    </w:p>
    <w:p w14:paraId="391AE58F" w14:textId="77777777" w:rsidR="00037AA4" w:rsidRDefault="00037AA4" w:rsidP="0003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mainProgram</w:t>
      </w:r>
      <w:proofErr w:type="spellEnd"/>
    </w:p>
    <w:p w14:paraId="57E57112" w14:textId="77777777" w:rsidR="00037AA4" w:rsidRDefault="00037AA4" w:rsidP="0003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182F9C61" w14:textId="77777777" w:rsidR="00037AA4" w:rsidRDefault="00037AA4" w:rsidP="0003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EEABC" w14:textId="77777777" w:rsidR="00037AA4" w:rsidRDefault="00037AA4" w:rsidP="0003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mainArithmeticSubroutines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D022AA" w14:textId="77777777" w:rsidR="00037AA4" w:rsidRDefault="00037AA4" w:rsidP="0003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mainProgram</w:t>
      </w:r>
      <w:proofErr w:type="spellEnd"/>
    </w:p>
    <w:p w14:paraId="25DA8EE3" w14:textId="59B2BD95" w:rsidR="006D65D2" w:rsidRDefault="00037AA4" w:rsidP="00312ED4">
      <w:pPr>
        <w:pStyle w:val="Heading2"/>
      </w:pPr>
      <w:r>
        <w:t>mainArithmeticSubroutines.f08</w:t>
      </w:r>
    </w:p>
    <w:p w14:paraId="62AF1001" w14:textId="77777777" w:rsidR="00037AA4" w:rsidRDefault="00037AA4" w:rsidP="0003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mainArithmeticSubroutines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05DBD0" w14:textId="77777777" w:rsidR="00037AA4" w:rsidRDefault="00037AA4" w:rsidP="0003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08CEB885" w14:textId="77777777" w:rsidR="00037AA4" w:rsidRDefault="00037AA4" w:rsidP="0003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8986D4" w14:textId="77777777" w:rsidR="00037AA4" w:rsidRDefault="00037AA4" w:rsidP="0003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</w:p>
    <w:p w14:paraId="20065BEB" w14:textId="77777777" w:rsidR="00037AA4" w:rsidRDefault="00037AA4" w:rsidP="0003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sumOfNumbers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diffBetweenNumbers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prodOfNumbers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quotOfNumbers</w:t>
      </w:r>
      <w:proofErr w:type="spellEnd"/>
    </w:p>
    <w:p w14:paraId="2F01053D" w14:textId="77777777" w:rsidR="00037AA4" w:rsidRDefault="00037AA4" w:rsidP="0003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32B7D8" w14:textId="77777777" w:rsidR="00037AA4" w:rsidRDefault="00037AA4" w:rsidP="0003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"Enter the first number: "</w:t>
      </w:r>
    </w:p>
    <w:p w14:paraId="15C3CCA3" w14:textId="77777777" w:rsidR="00037AA4" w:rsidRDefault="00037AA4" w:rsidP="0003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</w:p>
    <w:p w14:paraId="138E43A9" w14:textId="77777777" w:rsidR="00037AA4" w:rsidRDefault="00037AA4" w:rsidP="0003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"Enter the second number: "</w:t>
      </w:r>
    </w:p>
    <w:p w14:paraId="53C677F2" w14:textId="77777777" w:rsidR="00037AA4" w:rsidRDefault="00037AA4" w:rsidP="0003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</w:p>
    <w:p w14:paraId="7FF458AD" w14:textId="77777777" w:rsidR="00037AA4" w:rsidRDefault="00037AA4" w:rsidP="0003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FAD5EA" w14:textId="77777777" w:rsidR="00037AA4" w:rsidRDefault="00037AA4" w:rsidP="0003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arithmeticSub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sumOfNumbers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diffBetweenNumbers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prodOfNumbers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quotOfNumbers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ED4F98" w14:textId="77777777" w:rsidR="00037AA4" w:rsidRDefault="00037AA4" w:rsidP="0003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printArithmetic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sumOfNumbers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diffBetweenNumbers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prodOfNumbers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quotOfNumbers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134F09" w14:textId="77777777" w:rsidR="00037AA4" w:rsidRDefault="00037AA4" w:rsidP="0003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mainArithmeticSubroutines</w:t>
      </w:r>
      <w:proofErr w:type="spellEnd"/>
    </w:p>
    <w:p w14:paraId="048AA97D" w14:textId="364A755C" w:rsidR="006D65D2" w:rsidRDefault="006D65D2" w:rsidP="006D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5C191A" w14:textId="7EF8ED90" w:rsidR="00052455" w:rsidRDefault="00052455" w:rsidP="00312ED4">
      <w:pPr>
        <w:pStyle w:val="Heading2"/>
      </w:pPr>
      <w:r>
        <w:t>arithmeticSub.f08</w:t>
      </w:r>
    </w:p>
    <w:p w14:paraId="29789535" w14:textId="77777777" w:rsidR="00052455" w:rsidRDefault="00052455" w:rsidP="0005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arithmeticSub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sumOfNumbers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diffBetweenNumbers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prodOfNumbers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quotOfNumbers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00C8F5" w14:textId="77777777" w:rsidR="00052455" w:rsidRDefault="00052455" w:rsidP="0005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432A1A0C" w14:textId="77777777" w:rsidR="00052455" w:rsidRDefault="00052455" w:rsidP="0005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361D4B" w14:textId="77777777" w:rsidR="00052455" w:rsidRDefault="00052455" w:rsidP="0005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</w:p>
    <w:p w14:paraId="540EA567" w14:textId="77777777" w:rsidR="00052455" w:rsidRDefault="00052455" w:rsidP="0005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sumOfNumbers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diffBetweenNumbers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prodOfNumbers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quotOfNumbers</w:t>
      </w:r>
      <w:proofErr w:type="spellEnd"/>
    </w:p>
    <w:p w14:paraId="50EC547B" w14:textId="77777777" w:rsidR="00052455" w:rsidRDefault="00052455" w:rsidP="0005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1DA63" w14:textId="77777777" w:rsidR="00052455" w:rsidRDefault="00052455" w:rsidP="0005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sumOfNumbers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</w:p>
    <w:p w14:paraId="4BD3CA6D" w14:textId="77777777" w:rsidR="00052455" w:rsidRDefault="00052455" w:rsidP="0005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diffBetweenNumbers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</w:p>
    <w:p w14:paraId="170995DC" w14:textId="77777777" w:rsidR="00052455" w:rsidRDefault="00052455" w:rsidP="0005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prodOfNumbers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</w:p>
    <w:p w14:paraId="65C6DFBA" w14:textId="77777777" w:rsidR="00052455" w:rsidRDefault="00052455" w:rsidP="0005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quotOfNumbers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</w:p>
    <w:p w14:paraId="1981D55D" w14:textId="77777777" w:rsidR="00052455" w:rsidRDefault="00052455" w:rsidP="0005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arithmeticSub</w:t>
      </w:r>
      <w:proofErr w:type="spellEnd"/>
    </w:p>
    <w:p w14:paraId="5694C619" w14:textId="6B56E355" w:rsidR="006D65D2" w:rsidRDefault="006D65D2" w:rsidP="00312ED4">
      <w:pPr>
        <w:pStyle w:val="Heading2"/>
      </w:pPr>
      <w:r>
        <w:t>printArithmetic.f08</w:t>
      </w:r>
    </w:p>
    <w:p w14:paraId="248094EF" w14:textId="77777777" w:rsidR="006D65D2" w:rsidRDefault="006D65D2" w:rsidP="006D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printArithmetic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sumOfNumbers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diffBetweenNumbers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prodOfNumbers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quotOfNumbers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DE6538" w14:textId="77777777" w:rsidR="006D65D2" w:rsidRDefault="006D65D2" w:rsidP="006D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35DE11BA" w14:textId="77777777" w:rsidR="006D65D2" w:rsidRDefault="006D65D2" w:rsidP="006D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5AD421" w14:textId="77777777" w:rsidR="006D65D2" w:rsidRDefault="006D65D2" w:rsidP="006D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sumOfNumbers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diffBetweenNumbers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prodOfNumbers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quotOfNumbers</w:t>
      </w:r>
      <w:proofErr w:type="spellEnd"/>
    </w:p>
    <w:p w14:paraId="6E88BB5F" w14:textId="77777777" w:rsidR="006D65D2" w:rsidRDefault="006D65D2" w:rsidP="006D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890CFF" w14:textId="77777777" w:rsidR="006D65D2" w:rsidRDefault="006D65D2" w:rsidP="006D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"Arithmetic Operations"</w:t>
      </w:r>
    </w:p>
    <w:p w14:paraId="3AC45240" w14:textId="77777777" w:rsidR="006D65D2" w:rsidRDefault="006D65D2" w:rsidP="006D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44342" w14:textId="77777777" w:rsidR="006D65D2" w:rsidRDefault="006D65D2" w:rsidP="006D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"The input--"</w:t>
      </w:r>
    </w:p>
    <w:p w14:paraId="0AE504EF" w14:textId="77777777" w:rsidR="006D65D2" w:rsidRDefault="006D65D2" w:rsidP="006D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*,10) </w:t>
      </w:r>
      <w:r>
        <w:rPr>
          <w:rFonts w:ascii="Consolas" w:hAnsi="Consolas" w:cs="Consolas"/>
          <w:color w:val="2A00FF"/>
          <w:sz w:val="20"/>
          <w:szCs w:val="20"/>
        </w:rPr>
        <w:t>"Number 1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</w:p>
    <w:p w14:paraId="0EFB0305" w14:textId="77777777" w:rsidR="006D65D2" w:rsidRDefault="006D65D2" w:rsidP="006D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*,10) </w:t>
      </w:r>
      <w:r>
        <w:rPr>
          <w:rFonts w:ascii="Consolas" w:hAnsi="Consolas" w:cs="Consolas"/>
          <w:color w:val="2A00FF"/>
          <w:sz w:val="20"/>
          <w:szCs w:val="20"/>
        </w:rPr>
        <w:t>"Number 2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</w:p>
    <w:p w14:paraId="4EAF8126" w14:textId="77777777" w:rsidR="006D65D2" w:rsidRDefault="006D65D2" w:rsidP="006D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FA80B2" w14:textId="77777777" w:rsidR="006D65D2" w:rsidRDefault="006D65D2" w:rsidP="006D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*,*)</w:t>
      </w:r>
    </w:p>
    <w:p w14:paraId="4E280A19" w14:textId="77777777" w:rsidR="006D65D2" w:rsidRDefault="006D65D2" w:rsidP="006D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"The output--"</w:t>
      </w:r>
    </w:p>
    <w:p w14:paraId="71184E53" w14:textId="77777777" w:rsidR="006D65D2" w:rsidRDefault="006D65D2" w:rsidP="006D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*,20) </w:t>
      </w:r>
      <w:r>
        <w:rPr>
          <w:rFonts w:ascii="Consolas" w:hAnsi="Consolas" w:cs="Consolas"/>
          <w:color w:val="2A00FF"/>
          <w:sz w:val="20"/>
          <w:szCs w:val="20"/>
        </w:rPr>
        <w:t>"The sum of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sumOfNumbers</w:t>
      </w:r>
      <w:proofErr w:type="spellEnd"/>
    </w:p>
    <w:p w14:paraId="4C81BFE9" w14:textId="77777777" w:rsidR="006D65D2" w:rsidRDefault="006D65D2" w:rsidP="006D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*,20) </w:t>
      </w:r>
      <w:r>
        <w:rPr>
          <w:rFonts w:ascii="Consolas" w:hAnsi="Consolas" w:cs="Consolas"/>
          <w:color w:val="2A00FF"/>
          <w:sz w:val="20"/>
          <w:szCs w:val="20"/>
        </w:rPr>
        <w:t>"The difference of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diffBetweenNumbers</w:t>
      </w:r>
      <w:proofErr w:type="spellEnd"/>
    </w:p>
    <w:p w14:paraId="28AC2DEE" w14:textId="77777777" w:rsidR="006D65D2" w:rsidRDefault="006D65D2" w:rsidP="006D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*,20) </w:t>
      </w:r>
      <w:r>
        <w:rPr>
          <w:rFonts w:ascii="Consolas" w:hAnsi="Consolas" w:cs="Consolas"/>
          <w:color w:val="2A00FF"/>
          <w:sz w:val="20"/>
          <w:szCs w:val="20"/>
        </w:rPr>
        <w:t>"The product of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prodOfNumbers</w:t>
      </w:r>
      <w:proofErr w:type="spellEnd"/>
    </w:p>
    <w:p w14:paraId="706AC698" w14:textId="77777777" w:rsidR="006D65D2" w:rsidRDefault="006D65D2" w:rsidP="006D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*,20) </w:t>
      </w:r>
      <w:r>
        <w:rPr>
          <w:rFonts w:ascii="Consolas" w:hAnsi="Consolas" w:cs="Consolas"/>
          <w:color w:val="2A00FF"/>
          <w:sz w:val="20"/>
          <w:szCs w:val="20"/>
        </w:rPr>
        <w:t>"The quotient of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quotOfNumbers</w:t>
      </w:r>
      <w:proofErr w:type="spellEnd"/>
    </w:p>
    <w:p w14:paraId="4B51ABD4" w14:textId="77777777" w:rsidR="006D65D2" w:rsidRDefault="006D65D2" w:rsidP="006D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9D28A" w14:textId="77777777" w:rsidR="006D65D2" w:rsidRDefault="006D65D2" w:rsidP="006D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10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a12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f8</w:t>
      </w:r>
      <w:r>
        <w:rPr>
          <w:rFonts w:ascii="Consolas" w:hAnsi="Consolas" w:cs="Consolas"/>
          <w:color w:val="000000"/>
          <w:sz w:val="20"/>
          <w:szCs w:val="20"/>
        </w:rPr>
        <w:t>.2)</w:t>
      </w:r>
    </w:p>
    <w:p w14:paraId="204EA88A" w14:textId="77777777" w:rsidR="006D65D2" w:rsidRDefault="006D65D2" w:rsidP="006D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20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a18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f8</w:t>
      </w:r>
      <w:r>
        <w:rPr>
          <w:rFonts w:ascii="Consolas" w:hAnsi="Consolas" w:cs="Consolas"/>
          <w:color w:val="000000"/>
          <w:sz w:val="20"/>
          <w:szCs w:val="20"/>
        </w:rPr>
        <w:t xml:space="preserve">.2, </w:t>
      </w:r>
      <w:r>
        <w:rPr>
          <w:rFonts w:ascii="Consolas" w:hAnsi="Consolas" w:cs="Consolas"/>
          <w:color w:val="0000C0"/>
          <w:sz w:val="20"/>
          <w:szCs w:val="20"/>
        </w:rPr>
        <w:t>a5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f8</w:t>
      </w:r>
      <w:r>
        <w:rPr>
          <w:rFonts w:ascii="Consolas" w:hAnsi="Consolas" w:cs="Consolas"/>
          <w:color w:val="000000"/>
          <w:sz w:val="20"/>
          <w:szCs w:val="20"/>
        </w:rPr>
        <w:t xml:space="preserve">.2, </w:t>
      </w:r>
      <w:r>
        <w:rPr>
          <w:rFonts w:ascii="Consolas" w:hAnsi="Consolas" w:cs="Consolas"/>
          <w:color w:val="0000C0"/>
          <w:sz w:val="20"/>
          <w:szCs w:val="20"/>
        </w:rPr>
        <w:t>a4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f8</w:t>
      </w:r>
      <w:r>
        <w:rPr>
          <w:rFonts w:ascii="Consolas" w:hAnsi="Consolas" w:cs="Consolas"/>
          <w:color w:val="000000"/>
          <w:sz w:val="20"/>
          <w:szCs w:val="20"/>
        </w:rPr>
        <w:t>.2)</w:t>
      </w:r>
    </w:p>
    <w:p w14:paraId="04A476A6" w14:textId="77777777" w:rsidR="006D65D2" w:rsidRDefault="006D65D2" w:rsidP="006D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printArithmetic</w:t>
      </w:r>
      <w:proofErr w:type="spellEnd"/>
    </w:p>
    <w:p w14:paraId="48AE73B3" w14:textId="77777777" w:rsidR="006C1194" w:rsidRDefault="006C119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35524521" w14:textId="12E3CFFA" w:rsidR="00180D56" w:rsidRDefault="004E4F04" w:rsidP="00312ED4">
      <w:pPr>
        <w:pStyle w:val="Heading1"/>
      </w:pPr>
      <w:r>
        <w:lastRenderedPageBreak/>
        <w:t>Budget: Variable Type—Character</w:t>
      </w:r>
    </w:p>
    <w:p w14:paraId="5D2DAC55" w14:textId="33FD342E" w:rsidR="004E4F04" w:rsidRDefault="00852202" w:rsidP="00312ED4">
      <w:pPr>
        <w:pStyle w:val="Heading2"/>
        <w:ind w:left="630"/>
      </w:pPr>
      <w:r>
        <w:t>Code</w:t>
      </w:r>
    </w:p>
    <w:p w14:paraId="13C793CB" w14:textId="3F2AF48D" w:rsidR="00852202" w:rsidRDefault="008E4F10" w:rsidP="00312ED4">
      <w:pPr>
        <w:pStyle w:val="Heading3"/>
        <w:ind w:left="810"/>
      </w:pPr>
      <w:r>
        <w:t>mainProgram.f08</w:t>
      </w:r>
    </w:p>
    <w:p w14:paraId="13FBB58A" w14:textId="77777777" w:rsidR="008E4F10" w:rsidRDefault="008E4F10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mainProgram</w:t>
      </w:r>
      <w:proofErr w:type="spellEnd"/>
    </w:p>
    <w:p w14:paraId="3A702CCD" w14:textId="77777777" w:rsidR="008E4F10" w:rsidRDefault="008E4F10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7C737AC1" w14:textId="77777777" w:rsidR="008E4F10" w:rsidRDefault="008E4F10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7539267C" w14:textId="77777777" w:rsidR="008E4F10" w:rsidRDefault="008E4F10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mainBudget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86644D" w14:textId="77777777" w:rsidR="008E4F10" w:rsidRDefault="008E4F10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mainProgram</w:t>
      </w:r>
      <w:proofErr w:type="spellEnd"/>
    </w:p>
    <w:p w14:paraId="19A3DF76" w14:textId="7F58E892" w:rsidR="008E4F10" w:rsidRPr="00852202" w:rsidRDefault="008E4F10" w:rsidP="00312ED4">
      <w:pPr>
        <w:pStyle w:val="Heading3"/>
        <w:ind w:left="810"/>
      </w:pPr>
      <w:r>
        <w:t>mainBudget.f08</w:t>
      </w:r>
    </w:p>
    <w:p w14:paraId="756BD912" w14:textId="77777777" w:rsidR="00C44572" w:rsidRDefault="00C44572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mainBudget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738964" w14:textId="77777777" w:rsidR="00C44572" w:rsidRDefault="00C44572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7C6A92EC" w14:textId="77777777" w:rsidR="00C44572" w:rsidRDefault="00C44572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1F936085" w14:textId="77777777" w:rsidR="00C44572" w:rsidRDefault="00C44572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6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10) :: </w:t>
      </w:r>
      <w:r>
        <w:rPr>
          <w:rFonts w:ascii="Consolas" w:hAnsi="Consolas" w:cs="Consolas"/>
          <w:color w:val="0000C0"/>
          <w:sz w:val="20"/>
          <w:szCs w:val="20"/>
        </w:rPr>
        <w:t>category1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category2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category3</w:t>
      </w:r>
    </w:p>
    <w:p w14:paraId="73EAA0A9" w14:textId="13BCBC57" w:rsidR="00C44572" w:rsidRDefault="00C44572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amount2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amount3</w:t>
      </w:r>
    </w:p>
    <w:p w14:paraId="0B226524" w14:textId="77777777" w:rsidR="00C44572" w:rsidRDefault="00C44572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418EBF5D" w14:textId="77777777" w:rsidR="00C44572" w:rsidRDefault="00C44572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"Enter the first category."</w:t>
      </w:r>
    </w:p>
    <w:p w14:paraId="1C502FD9" w14:textId="77777777" w:rsidR="00C44572" w:rsidRDefault="00C44572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0000C0"/>
          <w:sz w:val="20"/>
          <w:szCs w:val="20"/>
        </w:rPr>
        <w:t>category1</w:t>
      </w:r>
    </w:p>
    <w:p w14:paraId="4B48623C" w14:textId="77777777" w:rsidR="00C44572" w:rsidRDefault="00C44572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"Enter amount"</w:t>
      </w:r>
    </w:p>
    <w:p w14:paraId="32ED7FCC" w14:textId="77777777" w:rsidR="00C44572" w:rsidRDefault="00C44572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0000C0"/>
          <w:sz w:val="20"/>
          <w:szCs w:val="20"/>
        </w:rPr>
        <w:t>amount1</w:t>
      </w:r>
    </w:p>
    <w:p w14:paraId="5C4C9371" w14:textId="77777777" w:rsidR="00C44572" w:rsidRDefault="00C44572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00C14A32" w14:textId="77777777" w:rsidR="00C44572" w:rsidRDefault="00C44572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"Enter the second category."</w:t>
      </w:r>
    </w:p>
    <w:p w14:paraId="1248021C" w14:textId="77777777" w:rsidR="00C44572" w:rsidRDefault="00C44572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0000C0"/>
          <w:sz w:val="20"/>
          <w:szCs w:val="20"/>
        </w:rPr>
        <w:t>category2</w:t>
      </w:r>
    </w:p>
    <w:p w14:paraId="6F85AA83" w14:textId="77777777" w:rsidR="00C44572" w:rsidRDefault="00C44572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"Enter amount"</w:t>
      </w:r>
    </w:p>
    <w:p w14:paraId="75EB4DB9" w14:textId="77777777" w:rsidR="00C44572" w:rsidRDefault="00C44572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0000C0"/>
          <w:sz w:val="20"/>
          <w:szCs w:val="20"/>
        </w:rPr>
        <w:t>amount2</w:t>
      </w:r>
    </w:p>
    <w:p w14:paraId="5F11AA9D" w14:textId="77777777" w:rsidR="00C44572" w:rsidRDefault="00C44572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43CB4557" w14:textId="77777777" w:rsidR="00C44572" w:rsidRDefault="00C44572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"Enter the third category."</w:t>
      </w:r>
    </w:p>
    <w:p w14:paraId="6830018E" w14:textId="77777777" w:rsidR="00C44572" w:rsidRDefault="00C44572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0000C0"/>
          <w:sz w:val="20"/>
          <w:szCs w:val="20"/>
        </w:rPr>
        <w:t>category3</w:t>
      </w:r>
    </w:p>
    <w:p w14:paraId="14B89475" w14:textId="77777777" w:rsidR="00C44572" w:rsidRDefault="00C44572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"Enter amount"</w:t>
      </w:r>
    </w:p>
    <w:p w14:paraId="08240740" w14:textId="77777777" w:rsidR="00C44572" w:rsidRDefault="00C44572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0000C0"/>
          <w:sz w:val="20"/>
          <w:szCs w:val="20"/>
        </w:rPr>
        <w:t>amount3</w:t>
      </w:r>
    </w:p>
    <w:p w14:paraId="6936E54F" w14:textId="77777777" w:rsidR="00C44572" w:rsidRDefault="00C44572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7A07F757" w14:textId="77777777" w:rsidR="00C44572" w:rsidRDefault="00C44572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*,*)</w:t>
      </w:r>
    </w:p>
    <w:p w14:paraId="1EA8B72C" w14:textId="77777777" w:rsidR="00C44572" w:rsidRDefault="00C44572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"My Budget"</w:t>
      </w:r>
    </w:p>
    <w:p w14:paraId="4987E27C" w14:textId="77777777" w:rsidR="00C44572" w:rsidRDefault="00C44572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"-------------------------"</w:t>
      </w:r>
    </w:p>
    <w:p w14:paraId="7D087E2B" w14:textId="77777777" w:rsidR="00C44572" w:rsidRDefault="00C44572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*,20) </w:t>
      </w:r>
      <w:r>
        <w:rPr>
          <w:rFonts w:ascii="Consolas" w:hAnsi="Consolas" w:cs="Consolas"/>
          <w:color w:val="0000C0"/>
          <w:sz w:val="20"/>
          <w:szCs w:val="20"/>
        </w:rPr>
        <w:t>category1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amount1</w:t>
      </w:r>
    </w:p>
    <w:p w14:paraId="49DD30A1" w14:textId="77777777" w:rsidR="00C44572" w:rsidRDefault="00C44572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*,20) </w:t>
      </w:r>
      <w:r>
        <w:rPr>
          <w:rFonts w:ascii="Consolas" w:hAnsi="Consolas" w:cs="Consolas"/>
          <w:color w:val="0000C0"/>
          <w:sz w:val="20"/>
          <w:szCs w:val="20"/>
        </w:rPr>
        <w:t>category2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amount2</w:t>
      </w:r>
    </w:p>
    <w:p w14:paraId="459F77D0" w14:textId="77777777" w:rsidR="00C44572" w:rsidRDefault="00C44572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*,20) </w:t>
      </w:r>
      <w:r>
        <w:rPr>
          <w:rFonts w:ascii="Consolas" w:hAnsi="Consolas" w:cs="Consolas"/>
          <w:color w:val="0000C0"/>
          <w:sz w:val="20"/>
          <w:szCs w:val="20"/>
        </w:rPr>
        <w:t>category3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amount3</w:t>
      </w:r>
    </w:p>
    <w:p w14:paraId="11C452E9" w14:textId="77777777" w:rsidR="00C44572" w:rsidRDefault="00C44572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"-------------------------"</w:t>
      </w:r>
    </w:p>
    <w:p w14:paraId="33AD8126" w14:textId="77777777" w:rsidR="00C44572" w:rsidRDefault="00C44572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20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f7</w:t>
      </w:r>
      <w:r>
        <w:rPr>
          <w:rFonts w:ascii="Consolas" w:hAnsi="Consolas" w:cs="Consolas"/>
          <w:color w:val="000000"/>
          <w:sz w:val="20"/>
          <w:szCs w:val="20"/>
        </w:rPr>
        <w:t>.2)</w:t>
      </w:r>
    </w:p>
    <w:p w14:paraId="224053BE" w14:textId="77777777" w:rsidR="00C44572" w:rsidRDefault="00C44572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18D957B3" w14:textId="77777777" w:rsidR="00C44572" w:rsidRDefault="00C44572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mainBudget</w:t>
      </w:r>
      <w:proofErr w:type="spellEnd"/>
    </w:p>
    <w:p w14:paraId="5FAF641B" w14:textId="0F3EE545" w:rsidR="008E4F10" w:rsidRDefault="008E4F10" w:rsidP="00312ED4">
      <w:pPr>
        <w:pStyle w:val="Heading2"/>
        <w:ind w:left="630"/>
      </w:pPr>
      <w:r>
        <w:t>Output</w:t>
      </w:r>
    </w:p>
    <w:p w14:paraId="4FA1CC4B" w14:textId="77777777" w:rsidR="00D97D88" w:rsidRDefault="00D97D8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first category.</w:t>
      </w:r>
    </w:p>
    <w:p w14:paraId="0D273C9B" w14:textId="77777777" w:rsidR="00D97D88" w:rsidRDefault="00D97D8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Groceries</w:t>
      </w:r>
    </w:p>
    <w:p w14:paraId="354CB43E" w14:textId="77777777" w:rsidR="00D97D88" w:rsidRDefault="00D97D8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amount</w:t>
      </w:r>
    </w:p>
    <w:p w14:paraId="5AAB6F43" w14:textId="77777777" w:rsidR="00D97D88" w:rsidRDefault="00D97D8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5000</w:t>
      </w:r>
    </w:p>
    <w:p w14:paraId="7DD834C7" w14:textId="77777777" w:rsidR="00D97D88" w:rsidRDefault="00D97D8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the second category.</w:t>
      </w:r>
    </w:p>
    <w:p w14:paraId="6A6DB585" w14:textId="77777777" w:rsidR="00D97D88" w:rsidRDefault="00D97D8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Eating Out</w:t>
      </w:r>
    </w:p>
    <w:p w14:paraId="0DD999A5" w14:textId="77777777" w:rsidR="00D97D88" w:rsidRDefault="00D97D8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amount</w:t>
      </w:r>
    </w:p>
    <w:p w14:paraId="6FE7F8C0" w14:textId="77777777" w:rsidR="00D97D88" w:rsidRDefault="00D97D8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lastRenderedPageBreak/>
        <w:t>2000</w:t>
      </w:r>
    </w:p>
    <w:p w14:paraId="313EC53A" w14:textId="77777777" w:rsidR="00D97D88" w:rsidRDefault="00D97D8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the third category.</w:t>
      </w:r>
    </w:p>
    <w:p w14:paraId="50211610" w14:textId="77777777" w:rsidR="00D97D88" w:rsidRDefault="00D97D8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Books</w:t>
      </w:r>
    </w:p>
    <w:p w14:paraId="20585568" w14:textId="77777777" w:rsidR="00D97D88" w:rsidRDefault="00D97D8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amount</w:t>
      </w:r>
    </w:p>
    <w:p w14:paraId="77D13857" w14:textId="77777777" w:rsidR="00D97D88" w:rsidRDefault="00D97D8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1500</w:t>
      </w:r>
    </w:p>
    <w:p w14:paraId="306B5F56" w14:textId="77777777" w:rsidR="00D97D88" w:rsidRDefault="00D97D8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2235384A" w14:textId="77777777" w:rsidR="00D97D88" w:rsidRDefault="00D97D8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My Budget</w:t>
      </w:r>
    </w:p>
    <w:p w14:paraId="6EBD44C0" w14:textId="77777777" w:rsidR="00D97D88" w:rsidRDefault="00D97D8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-------------------------</w:t>
      </w:r>
    </w:p>
    <w:p w14:paraId="6E0359BB" w14:textId="77777777" w:rsidR="00D97D88" w:rsidRDefault="00D97D8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Groceries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5000.00</w:t>
      </w:r>
    </w:p>
    <w:p w14:paraId="11964F00" w14:textId="77777777" w:rsidR="00D97D88" w:rsidRDefault="00D97D8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Eating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2000.00</w:t>
      </w:r>
    </w:p>
    <w:p w14:paraId="4E617469" w14:textId="77777777" w:rsidR="00D97D88" w:rsidRDefault="00D97D8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Books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1500.00</w:t>
      </w:r>
    </w:p>
    <w:p w14:paraId="0BBBCFF1" w14:textId="77777777" w:rsidR="00D97D88" w:rsidRDefault="00D97D8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-------------------------</w:t>
      </w:r>
    </w:p>
    <w:p w14:paraId="009ACC06" w14:textId="77777777" w:rsidR="00D97D88" w:rsidRDefault="00D97D88" w:rsidP="002204CC">
      <w:pPr>
        <w:ind w:left="576"/>
      </w:pPr>
    </w:p>
    <w:p w14:paraId="04F69491" w14:textId="08B47293" w:rsidR="00632B8B" w:rsidRDefault="00632B8B" w:rsidP="00312ED4"/>
    <w:p w14:paraId="0D9C3032" w14:textId="3BF1A9E2" w:rsidR="00632B8B" w:rsidRDefault="00632B8B" w:rsidP="002204CC">
      <w:pPr>
        <w:ind w:left="576"/>
      </w:pPr>
      <w:r>
        <w:br w:type="page"/>
      </w:r>
    </w:p>
    <w:p w14:paraId="410F1406" w14:textId="6B1F9637" w:rsidR="00632B8B" w:rsidRDefault="00632B8B" w:rsidP="00312ED4">
      <w:pPr>
        <w:pStyle w:val="Heading1"/>
      </w:pPr>
      <w:r>
        <w:lastRenderedPageBreak/>
        <w:t>Budget: Fixed-sized Arrays</w:t>
      </w:r>
      <w:r w:rsidR="00596578">
        <w:t>, the do-loop</w:t>
      </w:r>
    </w:p>
    <w:p w14:paraId="3EB217A7" w14:textId="725BC39F" w:rsidR="00632B8B" w:rsidRDefault="00632B8B" w:rsidP="00312ED4">
      <w:pPr>
        <w:pStyle w:val="Heading2"/>
        <w:ind w:left="630"/>
      </w:pPr>
      <w:r>
        <w:t>Code</w:t>
      </w:r>
    </w:p>
    <w:p w14:paraId="456C9E60" w14:textId="53770CB3" w:rsidR="00E27AC8" w:rsidRDefault="00E27AC8" w:rsidP="00312ED4">
      <w:pPr>
        <w:pStyle w:val="Heading3"/>
      </w:pPr>
      <w:r>
        <w:t>mainProgram.f08</w:t>
      </w:r>
    </w:p>
    <w:p w14:paraId="473997EA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mainProgram</w:t>
      </w:r>
      <w:proofErr w:type="spellEnd"/>
    </w:p>
    <w:p w14:paraId="0785B704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2FCAC11D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105F32E8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mainBudget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3098B1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mainProgram</w:t>
      </w:r>
      <w:proofErr w:type="spellEnd"/>
    </w:p>
    <w:p w14:paraId="211C732A" w14:textId="3C9C3C83" w:rsidR="00392D68" w:rsidRDefault="00E27AC8" w:rsidP="00312ED4">
      <w:pPr>
        <w:pStyle w:val="Heading3"/>
      </w:pPr>
      <w:r>
        <w:t>mainBudget.f08</w:t>
      </w:r>
    </w:p>
    <w:p w14:paraId="123FEA57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mainBudget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0DB9C3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5E9C437B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2BD5B720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6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 xml:space="preserve">(4) :: </w:t>
      </w:r>
      <w:r>
        <w:rPr>
          <w:rFonts w:ascii="Consolas" w:hAnsi="Consolas" w:cs="Consolas"/>
          <w:color w:val="0000C0"/>
          <w:sz w:val="20"/>
          <w:szCs w:val="20"/>
        </w:rPr>
        <w:t>categories</w:t>
      </w:r>
    </w:p>
    <w:p w14:paraId="40DF209D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4) :: </w:t>
      </w:r>
      <w:r>
        <w:rPr>
          <w:rFonts w:ascii="Consolas" w:hAnsi="Consolas" w:cs="Consolas"/>
          <w:color w:val="0000C0"/>
          <w:sz w:val="20"/>
          <w:szCs w:val="20"/>
        </w:rPr>
        <w:t>amounts</w:t>
      </w:r>
    </w:p>
    <w:p w14:paraId="4AF306A5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categoryCounter</w:t>
      </w:r>
      <w:proofErr w:type="spellEnd"/>
    </w:p>
    <w:p w14:paraId="6852B916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48937654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categoryCounter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4</w:t>
      </w:r>
    </w:p>
    <w:p w14:paraId="5C2F5F96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"Enter category #"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categoryCounter</w:t>
      </w:r>
      <w:proofErr w:type="spellEnd"/>
    </w:p>
    <w:p w14:paraId="2072ECFD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0000C0"/>
          <w:sz w:val="20"/>
          <w:szCs w:val="20"/>
        </w:rPr>
        <w:t>categories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categoryCounter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FA642C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"Enter amount"</w:t>
      </w:r>
    </w:p>
    <w:p w14:paraId="67E1EA03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0000C0"/>
          <w:sz w:val="20"/>
          <w:szCs w:val="20"/>
        </w:rPr>
        <w:t>amounts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categoryCounter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DB6302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5B722F79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46941670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*,*)</w:t>
      </w:r>
    </w:p>
    <w:p w14:paraId="3A2DAC97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"My Budget"</w:t>
      </w:r>
    </w:p>
    <w:p w14:paraId="0542F7E6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"-------------------------"</w:t>
      </w:r>
    </w:p>
    <w:p w14:paraId="752CDA44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categoryCounter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4</w:t>
      </w:r>
    </w:p>
    <w:p w14:paraId="54BE46E2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*,20) </w:t>
      </w:r>
      <w:r>
        <w:rPr>
          <w:rFonts w:ascii="Consolas" w:hAnsi="Consolas" w:cs="Consolas"/>
          <w:color w:val="0000C0"/>
          <w:sz w:val="20"/>
          <w:szCs w:val="20"/>
        </w:rPr>
        <w:t>categories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categoryCounter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amounts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categoryCounter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B22066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2691A9CB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"-------------------------"</w:t>
      </w:r>
    </w:p>
    <w:p w14:paraId="3D2BA830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20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f7</w:t>
      </w:r>
      <w:r>
        <w:rPr>
          <w:rFonts w:ascii="Consolas" w:hAnsi="Consolas" w:cs="Consolas"/>
          <w:color w:val="000000"/>
          <w:sz w:val="20"/>
          <w:szCs w:val="20"/>
        </w:rPr>
        <w:t>.2)</w:t>
      </w:r>
    </w:p>
    <w:p w14:paraId="4EE0124D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mainBudget</w:t>
      </w:r>
      <w:proofErr w:type="spellEnd"/>
    </w:p>
    <w:p w14:paraId="2FB7B496" w14:textId="281CC625" w:rsidR="00632B8B" w:rsidRDefault="00632B8B" w:rsidP="00312ED4">
      <w:pPr>
        <w:pStyle w:val="Heading2"/>
        <w:ind w:left="630"/>
      </w:pPr>
      <w:r>
        <w:t>Output</w:t>
      </w:r>
    </w:p>
    <w:p w14:paraId="7328B1BA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category #           1</w:t>
      </w:r>
    </w:p>
    <w:p w14:paraId="7B372667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Groceries</w:t>
      </w:r>
    </w:p>
    <w:p w14:paraId="0DC924BF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amount</w:t>
      </w:r>
    </w:p>
    <w:p w14:paraId="78937971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5000</w:t>
      </w:r>
    </w:p>
    <w:p w14:paraId="4CA6DDE2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category #           2</w:t>
      </w:r>
    </w:p>
    <w:p w14:paraId="389B0E6E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Eating Out</w:t>
      </w:r>
    </w:p>
    <w:p w14:paraId="2F8557F2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amount</w:t>
      </w:r>
    </w:p>
    <w:p w14:paraId="298BAB6B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2000</w:t>
      </w:r>
    </w:p>
    <w:p w14:paraId="6E3BECCD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category #           3</w:t>
      </w:r>
    </w:p>
    <w:p w14:paraId="0BF878E0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Books</w:t>
      </w:r>
    </w:p>
    <w:p w14:paraId="5641DB5A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amount</w:t>
      </w:r>
    </w:p>
    <w:p w14:paraId="3788EB74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1500</w:t>
      </w:r>
    </w:p>
    <w:p w14:paraId="1ABDA03A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category #           4</w:t>
      </w:r>
    </w:p>
    <w:p w14:paraId="77B897CD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Stationery</w:t>
      </w:r>
    </w:p>
    <w:p w14:paraId="7FA47F4A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Enter amount</w:t>
      </w:r>
    </w:p>
    <w:p w14:paraId="64B448C5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1000</w:t>
      </w:r>
    </w:p>
    <w:p w14:paraId="73589663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</w:p>
    <w:p w14:paraId="288E5897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My Budget</w:t>
      </w:r>
    </w:p>
    <w:p w14:paraId="77E95FCF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-------------------------</w:t>
      </w:r>
    </w:p>
    <w:p w14:paraId="4F0D88ED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Groceries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5000.00</w:t>
      </w:r>
    </w:p>
    <w:p w14:paraId="554AC855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Eating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2000.00</w:t>
      </w:r>
    </w:p>
    <w:p w14:paraId="30F455B9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Books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1500.00</w:t>
      </w:r>
    </w:p>
    <w:p w14:paraId="288962D0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Stationery: 1000.00</w:t>
      </w:r>
    </w:p>
    <w:p w14:paraId="39A09FC7" w14:textId="77777777" w:rsidR="00E27AC8" w:rsidRDefault="00E27AC8" w:rsidP="002204C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-------------------------</w:t>
      </w:r>
    </w:p>
    <w:p w14:paraId="0AA23371" w14:textId="77777777" w:rsidR="00D46A16" w:rsidRPr="00D46A16" w:rsidRDefault="00D46A16" w:rsidP="002204CC">
      <w:pPr>
        <w:autoSpaceDE w:val="0"/>
        <w:autoSpaceDN w:val="0"/>
        <w:adjustRightInd w:val="0"/>
        <w:spacing w:after="0" w:line="240" w:lineRule="auto"/>
        <w:ind w:left="576"/>
        <w:jc w:val="center"/>
        <w:rPr>
          <w:rFonts w:ascii="Consolas" w:hAnsi="Consolas" w:cs="Consolas"/>
          <w:sz w:val="20"/>
          <w:szCs w:val="20"/>
        </w:rPr>
      </w:pPr>
    </w:p>
    <w:p w14:paraId="3FFBA180" w14:textId="2803A773" w:rsidR="00332711" w:rsidRDefault="00332711" w:rsidP="00FC27CF"/>
    <w:sectPr w:rsidR="00332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4AEE"/>
    <w:multiLevelType w:val="hybridMultilevel"/>
    <w:tmpl w:val="90CC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8250B"/>
    <w:multiLevelType w:val="hybridMultilevel"/>
    <w:tmpl w:val="9D52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83878"/>
    <w:multiLevelType w:val="hybridMultilevel"/>
    <w:tmpl w:val="C08EA8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FA7E4F2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71632B"/>
    <w:multiLevelType w:val="hybridMultilevel"/>
    <w:tmpl w:val="4A2E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04B3E"/>
    <w:multiLevelType w:val="hybridMultilevel"/>
    <w:tmpl w:val="B6C8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D6146"/>
    <w:multiLevelType w:val="hybridMultilevel"/>
    <w:tmpl w:val="D626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E18AA"/>
    <w:multiLevelType w:val="hybridMultilevel"/>
    <w:tmpl w:val="DFDA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843A7"/>
    <w:multiLevelType w:val="hybridMultilevel"/>
    <w:tmpl w:val="36164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A5C6E"/>
    <w:multiLevelType w:val="hybridMultilevel"/>
    <w:tmpl w:val="6E12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F0022"/>
    <w:multiLevelType w:val="hybridMultilevel"/>
    <w:tmpl w:val="DC2E86BE"/>
    <w:lvl w:ilvl="0" w:tplc="8446F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B731B"/>
    <w:multiLevelType w:val="hybridMultilevel"/>
    <w:tmpl w:val="5C360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C1B57"/>
    <w:multiLevelType w:val="hybridMultilevel"/>
    <w:tmpl w:val="0440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E6687"/>
    <w:multiLevelType w:val="hybridMultilevel"/>
    <w:tmpl w:val="7216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F14C0"/>
    <w:multiLevelType w:val="hybridMultilevel"/>
    <w:tmpl w:val="6FA8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41B00"/>
    <w:multiLevelType w:val="hybridMultilevel"/>
    <w:tmpl w:val="F24C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30F07"/>
    <w:multiLevelType w:val="hybridMultilevel"/>
    <w:tmpl w:val="87428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DB5563"/>
    <w:multiLevelType w:val="hybridMultilevel"/>
    <w:tmpl w:val="F6C4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"/>
  </w:num>
  <w:num w:numId="12">
    <w:abstractNumId w:val="10"/>
  </w:num>
  <w:num w:numId="13">
    <w:abstractNumId w:val="6"/>
  </w:num>
  <w:num w:numId="14">
    <w:abstractNumId w:val="11"/>
  </w:num>
  <w:num w:numId="15">
    <w:abstractNumId w:val="7"/>
  </w:num>
  <w:num w:numId="16">
    <w:abstractNumId w:val="14"/>
  </w:num>
  <w:num w:numId="17">
    <w:abstractNumId w:val="16"/>
  </w:num>
  <w:num w:numId="18">
    <w:abstractNumId w:val="17"/>
  </w:num>
  <w:num w:numId="19">
    <w:abstractNumId w:val="5"/>
  </w:num>
  <w:num w:numId="20">
    <w:abstractNumId w:val="12"/>
  </w:num>
  <w:num w:numId="21">
    <w:abstractNumId w:val="8"/>
  </w:num>
  <w:num w:numId="22">
    <w:abstractNumId w:val="0"/>
  </w:num>
  <w:num w:numId="23">
    <w:abstractNumId w:val="9"/>
  </w:num>
  <w:num w:numId="24">
    <w:abstractNumId w:val="2"/>
  </w:num>
  <w:num w:numId="25">
    <w:abstractNumId w:val="4"/>
  </w:num>
  <w:num w:numId="26">
    <w:abstractNumId w:val="13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A7"/>
    <w:rsid w:val="0000281A"/>
    <w:rsid w:val="00012A56"/>
    <w:rsid w:val="000160D5"/>
    <w:rsid w:val="000341F2"/>
    <w:rsid w:val="00037AA4"/>
    <w:rsid w:val="00044164"/>
    <w:rsid w:val="00052455"/>
    <w:rsid w:val="000A76BA"/>
    <w:rsid w:val="000A7BEA"/>
    <w:rsid w:val="000B48CC"/>
    <w:rsid w:val="000B56EE"/>
    <w:rsid w:val="000B6414"/>
    <w:rsid w:val="000C31AE"/>
    <w:rsid w:val="000D4D6D"/>
    <w:rsid w:val="000F1356"/>
    <w:rsid w:val="001072AD"/>
    <w:rsid w:val="00110FD2"/>
    <w:rsid w:val="00150364"/>
    <w:rsid w:val="00162D72"/>
    <w:rsid w:val="001645B3"/>
    <w:rsid w:val="00176410"/>
    <w:rsid w:val="00180D56"/>
    <w:rsid w:val="00180E58"/>
    <w:rsid w:val="0018326F"/>
    <w:rsid w:val="001950AD"/>
    <w:rsid w:val="001D1358"/>
    <w:rsid w:val="001D3614"/>
    <w:rsid w:val="001D5BB2"/>
    <w:rsid w:val="001E40A4"/>
    <w:rsid w:val="001E6285"/>
    <w:rsid w:val="001F4BA0"/>
    <w:rsid w:val="00212208"/>
    <w:rsid w:val="002204CC"/>
    <w:rsid w:val="002311EC"/>
    <w:rsid w:val="002365BB"/>
    <w:rsid w:val="0025743E"/>
    <w:rsid w:val="00265C39"/>
    <w:rsid w:val="00270137"/>
    <w:rsid w:val="00275523"/>
    <w:rsid w:val="002807E2"/>
    <w:rsid w:val="0028754E"/>
    <w:rsid w:val="002A14C7"/>
    <w:rsid w:val="002B15CE"/>
    <w:rsid w:val="002D1C0B"/>
    <w:rsid w:val="002D384B"/>
    <w:rsid w:val="002D58B7"/>
    <w:rsid w:val="00303ADC"/>
    <w:rsid w:val="00310939"/>
    <w:rsid w:val="00312ED4"/>
    <w:rsid w:val="00314DF5"/>
    <w:rsid w:val="00316AB3"/>
    <w:rsid w:val="00316DC9"/>
    <w:rsid w:val="0032130A"/>
    <w:rsid w:val="00326BF8"/>
    <w:rsid w:val="003273CE"/>
    <w:rsid w:val="00331BBD"/>
    <w:rsid w:val="00332711"/>
    <w:rsid w:val="00333A0D"/>
    <w:rsid w:val="00337115"/>
    <w:rsid w:val="00342AF5"/>
    <w:rsid w:val="00350D8B"/>
    <w:rsid w:val="003823D5"/>
    <w:rsid w:val="00384934"/>
    <w:rsid w:val="00392B5B"/>
    <w:rsid w:val="00392D68"/>
    <w:rsid w:val="003A072C"/>
    <w:rsid w:val="003D22A7"/>
    <w:rsid w:val="003E6F06"/>
    <w:rsid w:val="003F5BB7"/>
    <w:rsid w:val="00412314"/>
    <w:rsid w:val="00437640"/>
    <w:rsid w:val="0045193C"/>
    <w:rsid w:val="0045462E"/>
    <w:rsid w:val="00454B36"/>
    <w:rsid w:val="00457EAD"/>
    <w:rsid w:val="004649E6"/>
    <w:rsid w:val="0047629F"/>
    <w:rsid w:val="004A3757"/>
    <w:rsid w:val="004A48C3"/>
    <w:rsid w:val="004B0944"/>
    <w:rsid w:val="004B4215"/>
    <w:rsid w:val="004D19D2"/>
    <w:rsid w:val="004E2609"/>
    <w:rsid w:val="004E4F04"/>
    <w:rsid w:val="004F2EB9"/>
    <w:rsid w:val="004F46C8"/>
    <w:rsid w:val="00507FD7"/>
    <w:rsid w:val="00535201"/>
    <w:rsid w:val="00535F56"/>
    <w:rsid w:val="005406B6"/>
    <w:rsid w:val="00545718"/>
    <w:rsid w:val="005458CD"/>
    <w:rsid w:val="005467C4"/>
    <w:rsid w:val="00546882"/>
    <w:rsid w:val="005472AE"/>
    <w:rsid w:val="005567E2"/>
    <w:rsid w:val="00570969"/>
    <w:rsid w:val="0057213A"/>
    <w:rsid w:val="00574DA2"/>
    <w:rsid w:val="00581C55"/>
    <w:rsid w:val="0058266F"/>
    <w:rsid w:val="00587CA7"/>
    <w:rsid w:val="00596578"/>
    <w:rsid w:val="005A5CFB"/>
    <w:rsid w:val="005B3A87"/>
    <w:rsid w:val="005C3227"/>
    <w:rsid w:val="005E65D5"/>
    <w:rsid w:val="005F2C25"/>
    <w:rsid w:val="005F2D9B"/>
    <w:rsid w:val="005F4799"/>
    <w:rsid w:val="00605A9F"/>
    <w:rsid w:val="00622D0A"/>
    <w:rsid w:val="00627DBB"/>
    <w:rsid w:val="00632B8B"/>
    <w:rsid w:val="006465A9"/>
    <w:rsid w:val="006553C3"/>
    <w:rsid w:val="006B1CF5"/>
    <w:rsid w:val="006C1194"/>
    <w:rsid w:val="006C74C9"/>
    <w:rsid w:val="006C77D3"/>
    <w:rsid w:val="006D65D2"/>
    <w:rsid w:val="006F7F1B"/>
    <w:rsid w:val="007059A0"/>
    <w:rsid w:val="007064BB"/>
    <w:rsid w:val="00714C59"/>
    <w:rsid w:val="0072570D"/>
    <w:rsid w:val="0072753D"/>
    <w:rsid w:val="00733A64"/>
    <w:rsid w:val="00737C09"/>
    <w:rsid w:val="00742C2C"/>
    <w:rsid w:val="007439BD"/>
    <w:rsid w:val="0075733A"/>
    <w:rsid w:val="00763DC0"/>
    <w:rsid w:val="0076785B"/>
    <w:rsid w:val="00774722"/>
    <w:rsid w:val="00776990"/>
    <w:rsid w:val="00780BA2"/>
    <w:rsid w:val="00787E50"/>
    <w:rsid w:val="0079049E"/>
    <w:rsid w:val="00796F7F"/>
    <w:rsid w:val="007C5A73"/>
    <w:rsid w:val="007D7618"/>
    <w:rsid w:val="007F12CA"/>
    <w:rsid w:val="00802A40"/>
    <w:rsid w:val="00806E01"/>
    <w:rsid w:val="00812E06"/>
    <w:rsid w:val="008145DF"/>
    <w:rsid w:val="00815942"/>
    <w:rsid w:val="00826663"/>
    <w:rsid w:val="00851E17"/>
    <w:rsid w:val="00852202"/>
    <w:rsid w:val="00880B50"/>
    <w:rsid w:val="00884F5A"/>
    <w:rsid w:val="008878D4"/>
    <w:rsid w:val="00894A77"/>
    <w:rsid w:val="008A71D6"/>
    <w:rsid w:val="008B49F1"/>
    <w:rsid w:val="008B6833"/>
    <w:rsid w:val="008B68A6"/>
    <w:rsid w:val="008B6D92"/>
    <w:rsid w:val="008D785D"/>
    <w:rsid w:val="008D7CB5"/>
    <w:rsid w:val="008E148F"/>
    <w:rsid w:val="008E17BB"/>
    <w:rsid w:val="008E4F10"/>
    <w:rsid w:val="008E7D52"/>
    <w:rsid w:val="008F6115"/>
    <w:rsid w:val="00904ADD"/>
    <w:rsid w:val="0092272C"/>
    <w:rsid w:val="00923A95"/>
    <w:rsid w:val="0094146F"/>
    <w:rsid w:val="0095691F"/>
    <w:rsid w:val="009613EF"/>
    <w:rsid w:val="00962432"/>
    <w:rsid w:val="00974984"/>
    <w:rsid w:val="009807F9"/>
    <w:rsid w:val="00984F78"/>
    <w:rsid w:val="00984F9C"/>
    <w:rsid w:val="009A17B3"/>
    <w:rsid w:val="009C57F2"/>
    <w:rsid w:val="009D4E1A"/>
    <w:rsid w:val="009D66C0"/>
    <w:rsid w:val="009E2CAF"/>
    <w:rsid w:val="009E40E4"/>
    <w:rsid w:val="00A12D01"/>
    <w:rsid w:val="00A1598C"/>
    <w:rsid w:val="00A24F89"/>
    <w:rsid w:val="00A35048"/>
    <w:rsid w:val="00A35C3E"/>
    <w:rsid w:val="00A46B28"/>
    <w:rsid w:val="00A479B9"/>
    <w:rsid w:val="00A67749"/>
    <w:rsid w:val="00A7251D"/>
    <w:rsid w:val="00A73C3F"/>
    <w:rsid w:val="00A96AAF"/>
    <w:rsid w:val="00AA1FBB"/>
    <w:rsid w:val="00AA2E5F"/>
    <w:rsid w:val="00AC1370"/>
    <w:rsid w:val="00AC2DD4"/>
    <w:rsid w:val="00AD59E6"/>
    <w:rsid w:val="00AE104B"/>
    <w:rsid w:val="00AE1713"/>
    <w:rsid w:val="00AE329D"/>
    <w:rsid w:val="00AE4485"/>
    <w:rsid w:val="00B06EFF"/>
    <w:rsid w:val="00B254AE"/>
    <w:rsid w:val="00B3060D"/>
    <w:rsid w:val="00B51934"/>
    <w:rsid w:val="00B5257C"/>
    <w:rsid w:val="00B56E2C"/>
    <w:rsid w:val="00B60E89"/>
    <w:rsid w:val="00B621B3"/>
    <w:rsid w:val="00B65EE4"/>
    <w:rsid w:val="00B72C85"/>
    <w:rsid w:val="00B8736D"/>
    <w:rsid w:val="00B87B66"/>
    <w:rsid w:val="00B9243C"/>
    <w:rsid w:val="00BA2A81"/>
    <w:rsid w:val="00BA6A93"/>
    <w:rsid w:val="00BA7281"/>
    <w:rsid w:val="00BB2DAD"/>
    <w:rsid w:val="00BC3FC6"/>
    <w:rsid w:val="00BC5141"/>
    <w:rsid w:val="00BC6694"/>
    <w:rsid w:val="00BE3584"/>
    <w:rsid w:val="00BE70FE"/>
    <w:rsid w:val="00BF3892"/>
    <w:rsid w:val="00BF5058"/>
    <w:rsid w:val="00C06178"/>
    <w:rsid w:val="00C1408F"/>
    <w:rsid w:val="00C215FF"/>
    <w:rsid w:val="00C21D8B"/>
    <w:rsid w:val="00C22712"/>
    <w:rsid w:val="00C33AF9"/>
    <w:rsid w:val="00C44572"/>
    <w:rsid w:val="00C91C43"/>
    <w:rsid w:val="00CA6645"/>
    <w:rsid w:val="00CD6432"/>
    <w:rsid w:val="00CE326F"/>
    <w:rsid w:val="00CF08B4"/>
    <w:rsid w:val="00CF0A5D"/>
    <w:rsid w:val="00CF0DF5"/>
    <w:rsid w:val="00CF1019"/>
    <w:rsid w:val="00D05BBD"/>
    <w:rsid w:val="00D11C22"/>
    <w:rsid w:val="00D20FD0"/>
    <w:rsid w:val="00D24573"/>
    <w:rsid w:val="00D30615"/>
    <w:rsid w:val="00D46A16"/>
    <w:rsid w:val="00D72E12"/>
    <w:rsid w:val="00D77561"/>
    <w:rsid w:val="00D82324"/>
    <w:rsid w:val="00D84C35"/>
    <w:rsid w:val="00D8751B"/>
    <w:rsid w:val="00D9524A"/>
    <w:rsid w:val="00D97D88"/>
    <w:rsid w:val="00DA130B"/>
    <w:rsid w:val="00DA4C01"/>
    <w:rsid w:val="00DC0AD5"/>
    <w:rsid w:val="00DC5043"/>
    <w:rsid w:val="00DD63DB"/>
    <w:rsid w:val="00DE70A4"/>
    <w:rsid w:val="00DF5815"/>
    <w:rsid w:val="00DF69D3"/>
    <w:rsid w:val="00DF7AE0"/>
    <w:rsid w:val="00E0172F"/>
    <w:rsid w:val="00E24AF2"/>
    <w:rsid w:val="00E27AC8"/>
    <w:rsid w:val="00E32780"/>
    <w:rsid w:val="00E36225"/>
    <w:rsid w:val="00E4380A"/>
    <w:rsid w:val="00E524C9"/>
    <w:rsid w:val="00E60143"/>
    <w:rsid w:val="00E6486A"/>
    <w:rsid w:val="00E74B2C"/>
    <w:rsid w:val="00E9082B"/>
    <w:rsid w:val="00EA31EB"/>
    <w:rsid w:val="00ED75B3"/>
    <w:rsid w:val="00EE45CD"/>
    <w:rsid w:val="00EF5E4A"/>
    <w:rsid w:val="00F06534"/>
    <w:rsid w:val="00F20A2C"/>
    <w:rsid w:val="00F2253B"/>
    <w:rsid w:val="00F23775"/>
    <w:rsid w:val="00F24FD0"/>
    <w:rsid w:val="00F32029"/>
    <w:rsid w:val="00F324D6"/>
    <w:rsid w:val="00F328BB"/>
    <w:rsid w:val="00F373F5"/>
    <w:rsid w:val="00F410B7"/>
    <w:rsid w:val="00F42A48"/>
    <w:rsid w:val="00F454B4"/>
    <w:rsid w:val="00F54725"/>
    <w:rsid w:val="00F650D1"/>
    <w:rsid w:val="00F6513F"/>
    <w:rsid w:val="00FB235E"/>
    <w:rsid w:val="00FB2F7D"/>
    <w:rsid w:val="00FC27CF"/>
    <w:rsid w:val="00FC6B32"/>
    <w:rsid w:val="00FD17AF"/>
    <w:rsid w:val="00FD7BF8"/>
    <w:rsid w:val="00FE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4DCD"/>
  <w15:chartTrackingRefBased/>
  <w15:docId w15:val="{CC3389C8-8985-463E-B99B-0465E6E3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C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2ED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ind w:left="45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2CA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2C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12C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12C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12C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2C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2C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2C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ED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F12C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7F12CA"/>
    <w:rPr>
      <w:b/>
      <w:bCs/>
      <w:i/>
      <w:iCs/>
      <w:caps/>
    </w:rPr>
  </w:style>
  <w:style w:type="character" w:customStyle="1" w:styleId="Heading3Char">
    <w:name w:val="Heading 3 Char"/>
    <w:basedOn w:val="DefaultParagraphFont"/>
    <w:link w:val="Heading3"/>
    <w:uiPriority w:val="9"/>
    <w:rsid w:val="007F12C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F12C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7F12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2C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rsid w:val="007F12C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12CA"/>
    <w:rPr>
      <w:rFonts w:asciiTheme="majorHAnsi" w:eastAsiaTheme="majorEastAsia" w:hAnsiTheme="majorHAnsi" w:cstheme="majorBidi"/>
      <w:color w:val="17365D" w:themeColor="text2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2C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2CA"/>
    <w:rPr>
      <w:color w:val="000000" w:themeColor="text1"/>
      <w:shd w:val="clear" w:color="auto" w:fill="F2F2F2" w:themeFill="background1" w:themeFillShade="F2"/>
    </w:rPr>
  </w:style>
  <w:style w:type="character" w:styleId="Emphasis">
    <w:name w:val="Emphasis"/>
    <w:basedOn w:val="DefaultParagraphFont"/>
    <w:uiPriority w:val="20"/>
    <w:qFormat/>
    <w:rsid w:val="007F12CA"/>
    <w:rPr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2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2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2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12C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2C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F12C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F12CA"/>
    <w:rPr>
      <w:b/>
      <w:bCs/>
      <w:color w:val="000000" w:themeColor="text1"/>
    </w:rPr>
  </w:style>
  <w:style w:type="paragraph" w:styleId="NoSpacing">
    <w:name w:val="No Spacing"/>
    <w:uiPriority w:val="1"/>
    <w:qFormat/>
    <w:rsid w:val="007F12CA"/>
    <w:pPr>
      <w:spacing w:after="0" w:line="240" w:lineRule="auto"/>
    </w:pPr>
  </w:style>
  <w:style w:type="paragraph" w:styleId="Quote">
    <w:name w:val="Quote"/>
    <w:aliases w:val="Code"/>
    <w:basedOn w:val="Normal"/>
    <w:next w:val="Normal"/>
    <w:link w:val="QuoteChar"/>
    <w:autoRedefine/>
    <w:uiPriority w:val="29"/>
    <w:qFormat/>
    <w:rsid w:val="00D46A16"/>
    <w:pPr>
      <w:spacing w:before="160"/>
      <w:ind w:left="1440" w:right="720"/>
    </w:pPr>
    <w:rPr>
      <w:rFonts w:ascii="Consolas" w:hAnsi="Consolas"/>
      <w:i/>
      <w:iCs/>
      <w:color w:val="000000" w:themeColor="text1"/>
      <w:sz w:val="20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D46A16"/>
    <w:rPr>
      <w:rFonts w:ascii="Consolas" w:hAnsi="Consolas"/>
      <w:i/>
      <w:iCs/>
      <w:color w:val="000000" w:themeColor="text1"/>
      <w:sz w:val="20"/>
    </w:rPr>
  </w:style>
  <w:style w:type="character" w:styleId="SubtleEmphasis">
    <w:name w:val="Subtle Emphasis"/>
    <w:basedOn w:val="DefaultParagraphFont"/>
    <w:uiPriority w:val="19"/>
    <w:qFormat/>
    <w:rsid w:val="007F12C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F12C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12C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F12C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12CA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7D761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D6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D. Pawar</dc:creator>
  <cp:keywords/>
  <dc:description/>
  <cp:lastModifiedBy>Parag D. Pawar</cp:lastModifiedBy>
  <cp:revision>286</cp:revision>
  <dcterms:created xsi:type="dcterms:W3CDTF">2021-08-25T10:00:00Z</dcterms:created>
  <dcterms:modified xsi:type="dcterms:W3CDTF">2021-09-02T06:31:00Z</dcterms:modified>
</cp:coreProperties>
</file>