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1B7B" w14:textId="77777777" w:rsidR="00027C9D" w:rsidRDefault="00027C9D" w:rsidP="00027C9D">
      <w:pPr>
        <w:spacing w:before="1440" w:after="200"/>
        <w:jc w:val="center"/>
        <w:rPr>
          <w:b/>
          <w:bCs/>
          <w:color w:val="1F4E79"/>
          <w:sz w:val="56"/>
          <w:szCs w:val="56"/>
        </w:rPr>
      </w:pPr>
    </w:p>
    <w:p w14:paraId="48ABCCF6" w14:textId="77777777" w:rsidR="00027C9D" w:rsidRDefault="00027C9D" w:rsidP="00027C9D">
      <w:pPr>
        <w:spacing w:before="1440" w:after="200"/>
        <w:jc w:val="center"/>
        <w:rPr>
          <w:b/>
          <w:bCs/>
          <w:color w:val="1F4E79"/>
          <w:sz w:val="56"/>
          <w:szCs w:val="56"/>
        </w:rPr>
      </w:pPr>
    </w:p>
    <w:p w14:paraId="57F55C79" w14:textId="2D3E4362" w:rsidR="00B85F76" w:rsidRDefault="00000000" w:rsidP="00027C9D"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>DESIGN DOCUMENT</w:t>
      </w:r>
    </w:p>
    <w:p w14:paraId="7AE96432" w14:textId="77777777" w:rsidR="00B85F76" w:rsidRDefault="00000000" w:rsidP="00027C9D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Battery Management System (BMS) ECU</w:t>
      </w:r>
    </w:p>
    <w:p w14:paraId="66B5D4FD" w14:textId="1DB14BEF" w:rsidR="00B85F76" w:rsidRDefault="00000000" w:rsidP="00027C9D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Platform: STM32F407G Discovery Board | Final Merged Build</w:t>
      </w:r>
    </w:p>
    <w:p w14:paraId="14AE5899" w14:textId="77777777" w:rsidR="00B85F76" w:rsidRDefault="00000000" w:rsidP="00027C9D">
      <w:pPr>
        <w:jc w:val="center"/>
      </w:pPr>
      <w:r>
        <w:br w:type="page"/>
      </w:r>
    </w:p>
    <w:p w14:paraId="7F899250" w14:textId="77777777" w:rsidR="00B85F76" w:rsidRDefault="00000000">
      <w:pPr>
        <w:pStyle w:val="Heading1"/>
      </w:pPr>
      <w:bookmarkStart w:id="0" w:name="_Toc231378707"/>
      <w:r>
        <w:lastRenderedPageBreak/>
        <w:t>Table of Contents</w:t>
      </w:r>
      <w:bookmarkEnd w:id="0"/>
    </w:p>
    <w:sdt>
      <w:sdtPr>
        <w:alias w:val="Table of Contents"/>
        <w:id w:val="-209572345"/>
      </w:sdtPr>
      <w:sdtContent>
        <w:p w14:paraId="5BBEF1C2" w14:textId="77777777" w:rsidR="00027C9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78707" w:history="1">
            <w:r w:rsidR="00027C9D" w:rsidRPr="00937F0D">
              <w:rPr>
                <w:rStyle w:val="Hyperlink"/>
                <w:noProof/>
              </w:rPr>
              <w:t>Table of Contents</w:t>
            </w:r>
            <w:r w:rsidR="00027C9D">
              <w:rPr>
                <w:noProof/>
              </w:rPr>
              <w:tab/>
            </w:r>
            <w:r w:rsidR="00027C9D">
              <w:rPr>
                <w:noProof/>
              </w:rPr>
              <w:fldChar w:fldCharType="begin"/>
            </w:r>
            <w:r w:rsidR="00027C9D">
              <w:rPr>
                <w:noProof/>
              </w:rPr>
              <w:instrText xml:space="preserve"> PAGEREF _Toc231378707 \h </w:instrText>
            </w:r>
            <w:r w:rsidR="00027C9D">
              <w:rPr>
                <w:noProof/>
              </w:rPr>
            </w:r>
            <w:r w:rsidR="00027C9D">
              <w:rPr>
                <w:noProof/>
              </w:rPr>
              <w:fldChar w:fldCharType="separate"/>
            </w:r>
            <w:r w:rsidR="00027C9D">
              <w:rPr>
                <w:noProof/>
              </w:rPr>
              <w:t>1</w:t>
            </w:r>
            <w:r w:rsidR="00027C9D">
              <w:rPr>
                <w:noProof/>
              </w:rPr>
              <w:fldChar w:fldCharType="end"/>
            </w:r>
          </w:hyperlink>
        </w:p>
        <w:p w14:paraId="474D927E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08" w:history="1">
            <w:r w:rsidRPr="00937F0D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9BEA6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09" w:history="1">
            <w:r w:rsidRPr="00937F0D">
              <w:rPr>
                <w:rStyle w:val="Hyperlink"/>
                <w:noProof/>
              </w:rPr>
              <w:t>1.1 Project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395BC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0" w:history="1">
            <w:r w:rsidRPr="00937F0D">
              <w:rPr>
                <w:rStyle w:val="Hyperlink"/>
                <w:noProof/>
              </w:rPr>
              <w:t>1.2 BMS ECU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4264F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11" w:history="1">
            <w:r w:rsidRPr="00937F0D">
              <w:rPr>
                <w:rStyle w:val="Hyperlink"/>
                <w:noProof/>
              </w:rPr>
              <w:t>2. Hardware Platform — STM32F407G Discovery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E9CD0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2" w:history="1">
            <w:r w:rsidRPr="00937F0D">
              <w:rPr>
                <w:rStyle w:val="Hyperlink"/>
                <w:noProof/>
              </w:rPr>
              <w:t>2.1 On-Board LED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72918E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3" w:history="1">
            <w:r w:rsidRPr="00937F0D">
              <w:rPr>
                <w:rStyle w:val="Hyperlink"/>
                <w:noProof/>
              </w:rPr>
              <w:t>2.2 GPIO and Peripheral Pin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6E50E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14" w:history="1">
            <w:r w:rsidRPr="00937F0D">
              <w:rPr>
                <w:rStyle w:val="Hyperlink"/>
                <w:noProof/>
              </w:rPr>
              <w:t>3. Sensors and Actuators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E1637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5" w:history="1">
            <w:r w:rsidRPr="00937F0D">
              <w:rPr>
                <w:rStyle w:val="Hyperlink"/>
                <w:noProof/>
              </w:rPr>
              <w:t>3.1 Temperature Sensor — MAX6675 (SPI)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70470" w14:textId="77777777" w:rsidR="00027C9D" w:rsidRDefault="00027C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378716" w:history="1">
            <w:r w:rsidRPr="00937F0D">
              <w:rPr>
                <w:rStyle w:val="Hyperlink"/>
                <w:noProof/>
              </w:rPr>
              <w:t>3.1.1 MAX6675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208F7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7" w:history="1">
            <w:r w:rsidRPr="00937F0D">
              <w:rPr>
                <w:rStyle w:val="Hyperlink"/>
                <w:noProof/>
              </w:rPr>
              <w:t>3.2 Battery Voltage Sensor — INA226 (I²C)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EC220" w14:textId="77777777" w:rsidR="00027C9D" w:rsidRDefault="00027C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378718" w:history="1">
            <w:r w:rsidRPr="00937F0D">
              <w:rPr>
                <w:rStyle w:val="Hyperlink"/>
                <w:noProof/>
              </w:rPr>
              <w:t>3.2.1 INA226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A09A9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19" w:history="1">
            <w:r w:rsidRPr="00937F0D">
              <w:rPr>
                <w:rStyle w:val="Hyperlink"/>
                <w:noProof/>
              </w:rPr>
              <w:t>3.3 Potentiometer — Motor RPM Input (ADC)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16F8A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20" w:history="1">
            <w:r w:rsidRPr="00937F0D">
              <w:rPr>
                <w:rStyle w:val="Hyperlink"/>
                <w:noProof/>
              </w:rPr>
              <w:t>3.4 Motor, Relay and L298N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0BE20" w14:textId="77777777" w:rsidR="00027C9D" w:rsidRDefault="00027C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378721" w:history="1">
            <w:r w:rsidRPr="00937F0D">
              <w:rPr>
                <w:rStyle w:val="Hyperlink"/>
                <w:noProof/>
              </w:rPr>
              <w:t>3.4.1 PWM Configuration (TIM3)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3AA5ED" w14:textId="77777777" w:rsidR="00027C9D" w:rsidRDefault="00027C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378722" w:history="1">
            <w:r w:rsidRPr="00937F0D">
              <w:rPr>
                <w:rStyle w:val="Hyperlink"/>
                <w:noProof/>
              </w:rPr>
              <w:t>3.4.2 Brake-Proportional PWM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FC267B" w14:textId="77777777" w:rsidR="00027C9D" w:rsidRDefault="00027C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378723" w:history="1">
            <w:r w:rsidRPr="00937F0D">
              <w:rPr>
                <w:rStyle w:val="Hyperlink"/>
                <w:noProof/>
              </w:rPr>
              <w:t>3.4.3 Relay and Motor Driver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CE4B2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24" w:history="1">
            <w:r w:rsidRPr="00937F0D">
              <w:rPr>
                <w:rStyle w:val="Hyperlink"/>
                <w:noProof/>
              </w:rPr>
              <w:t>4. Key Calculations and Mathematical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BE5A5A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25" w:history="1">
            <w:r w:rsidRPr="00937F0D">
              <w:rPr>
                <w:rStyle w:val="Hyperlink"/>
                <w:noProof/>
              </w:rPr>
              <w:t>4.1 MAX6675 Temperature Data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D18CB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26" w:history="1">
            <w:r w:rsidRPr="00937F0D">
              <w:rPr>
                <w:rStyle w:val="Hyperlink"/>
                <w:noProof/>
              </w:rPr>
              <w:t>4.2 State of Charge (SoC) — Voltage Lookup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D0562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27" w:history="1">
            <w:r w:rsidRPr="00937F0D">
              <w:rPr>
                <w:rStyle w:val="Hyperlink"/>
                <w:noProof/>
              </w:rPr>
              <w:t>4.3 Temperature Fault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427B7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28" w:history="1">
            <w:r w:rsidRPr="00937F0D">
              <w:rPr>
                <w:rStyle w:val="Hyperlink"/>
                <w:noProof/>
              </w:rPr>
              <w:t>5. FreeRTOS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46A47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29" w:history="1">
            <w:r w:rsidRPr="00937F0D">
              <w:rPr>
                <w:rStyle w:val="Hyperlink"/>
                <w:noProof/>
              </w:rPr>
              <w:t>5.1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EDF49E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0" w:history="1">
            <w:r w:rsidRPr="00937F0D">
              <w:rPr>
                <w:rStyle w:val="Hyperlink"/>
                <w:noProof/>
              </w:rPr>
              <w:t>5.2 Task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E2E8A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1" w:history="1">
            <w:r w:rsidRPr="00937F0D">
              <w:rPr>
                <w:rStyle w:val="Hyperlink"/>
                <w:noProof/>
              </w:rPr>
              <w:t>5.3 Inter-Task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DC0F24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2" w:history="1">
            <w:r w:rsidRPr="00937F0D">
              <w:rPr>
                <w:rStyle w:val="Hyperlink"/>
                <w:noProof/>
              </w:rPr>
              <w:t>5.4 Scheduler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DBBF6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33" w:history="1">
            <w:r w:rsidRPr="00937F0D">
              <w:rPr>
                <w:rStyle w:val="Hyperlink"/>
                <w:noProof/>
              </w:rPr>
              <w:t>6. BMS Control Algorithm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084B6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4" w:history="1">
            <w:r w:rsidRPr="00937F0D">
              <w:rPr>
                <w:rStyle w:val="Hyperlink"/>
                <w:noProof/>
              </w:rPr>
              <w:t>6.1 Main Loop / Task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02ABC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5" w:history="1">
            <w:r w:rsidRPr="00937F0D">
              <w:rPr>
                <w:rStyle w:val="Hyperlink"/>
                <w:noProof/>
              </w:rPr>
              <w:t>6.2 Immobiliser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4485D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36" w:history="1">
            <w:r w:rsidRPr="00937F0D">
              <w:rPr>
                <w:rStyle w:val="Hyperlink"/>
                <w:noProof/>
              </w:rPr>
              <w:t>7. CAN Bus Communication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58D801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7" w:history="1">
            <w:r w:rsidRPr="00937F0D">
              <w:rPr>
                <w:rStyle w:val="Hyperlink"/>
                <w:noProof/>
              </w:rPr>
              <w:t>7.1 CAN Physical Layer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634507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8" w:history="1">
            <w:r w:rsidRPr="00937F0D">
              <w:rPr>
                <w:rStyle w:val="Hyperlink"/>
                <w:noProof/>
              </w:rPr>
              <w:t>7.2 CAN Interrupt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BECE5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39" w:history="1">
            <w:r w:rsidRPr="00937F0D">
              <w:rPr>
                <w:rStyle w:val="Hyperlink"/>
                <w:noProof/>
              </w:rPr>
              <w:t>7.3 CAN Message Map — BMS ECU Receives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9BCE61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40" w:history="1">
            <w:r w:rsidRPr="00937F0D">
              <w:rPr>
                <w:rStyle w:val="Hyperlink"/>
                <w:noProof/>
              </w:rPr>
              <w:t>7.4 CAN Message Map — BMS ECU Transmits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93A20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41" w:history="1">
            <w:r w:rsidRPr="00937F0D">
              <w:rPr>
                <w:rStyle w:val="Hyperlink"/>
                <w:noProof/>
              </w:rPr>
              <w:t>7.5 Status Byte Bit Definition (B0 of 0x105)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7C421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42" w:history="1">
            <w:r w:rsidRPr="00937F0D">
              <w:rPr>
                <w:rStyle w:val="Hyperlink"/>
                <w:noProof/>
              </w:rPr>
              <w:t>7.6 Gear-Based Motor Control via TCU (0x104)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BEC0C" w14:textId="77777777" w:rsidR="00027C9D" w:rsidRDefault="00027C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378743" w:history="1">
            <w:r w:rsidRPr="00937F0D">
              <w:rPr>
                <w:rStyle w:val="Hyperlink"/>
                <w:noProof/>
              </w:rPr>
              <w:t>7.7 Bus-Off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B5BD5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4" w:history="1">
            <w:r w:rsidRPr="00937F0D">
              <w:rPr>
                <w:rStyle w:val="Hyperlink"/>
                <w:noProof/>
              </w:rPr>
              <w:t>8. CAN Error Counters — TEC and REC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EBB31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5" w:history="1">
            <w:r w:rsidRPr="00937F0D">
              <w:rPr>
                <w:rStyle w:val="Hyperlink"/>
                <w:noProof/>
              </w:rPr>
              <w:t>9. Bill of Materials (BOM) — BMS ECU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02536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6" w:history="1">
            <w:r w:rsidRPr="00937F0D">
              <w:rPr>
                <w:rStyle w:val="Hyperlink"/>
                <w:noProof/>
              </w:rPr>
              <w:t>10. System Block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05D5D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7" w:history="1">
            <w:r w:rsidRPr="00937F0D">
              <w:rPr>
                <w:rStyle w:val="Hyperlink"/>
                <w:noProof/>
              </w:rPr>
              <w:t>11. Control Loop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A7CF9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8" w:history="1">
            <w:r w:rsidRPr="00937F0D">
              <w:rPr>
                <w:rStyle w:val="Hyperlink"/>
                <w:noProof/>
              </w:rPr>
              <w:t>12. UART Debug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91B2B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49" w:history="1">
            <w:r w:rsidRPr="00937F0D">
              <w:rPr>
                <w:rStyle w:val="Hyperlink"/>
                <w:noProof/>
              </w:rPr>
              <w:t>13. Known Fixes and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A4421A" w14:textId="77777777" w:rsidR="00027C9D" w:rsidRDefault="00027C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378750" w:history="1">
            <w:r w:rsidRPr="00937F0D">
              <w:rPr>
                <w:rStyle w:val="Hyperlink"/>
                <w:noProof/>
              </w:rPr>
              <w:t>14.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88E21" w14:textId="77777777" w:rsidR="00B85F76" w:rsidRDefault="00000000">
          <w:r>
            <w:fldChar w:fldCharType="end"/>
          </w:r>
        </w:p>
      </w:sdtContent>
    </w:sdt>
    <w:p w14:paraId="79C141AE" w14:textId="77777777" w:rsidR="00B85F76" w:rsidRDefault="00000000">
      <w:r>
        <w:br w:type="page"/>
      </w:r>
    </w:p>
    <w:p w14:paraId="0601AB2C" w14:textId="77777777" w:rsidR="00B85F76" w:rsidRDefault="00000000">
      <w:pPr>
        <w:pStyle w:val="Heading1"/>
      </w:pPr>
      <w:bookmarkStart w:id="1" w:name="_Toc231378708"/>
      <w:r>
        <w:lastRenderedPageBreak/>
        <w:t>1. Project Overview</w:t>
      </w:r>
      <w:bookmarkEnd w:id="1"/>
    </w:p>
    <w:p w14:paraId="09106D50" w14:textId="77777777" w:rsidR="00B85F76" w:rsidRDefault="00000000">
      <w:pPr>
        <w:pStyle w:val="Heading2"/>
      </w:pPr>
      <w:bookmarkStart w:id="2" w:name="_Toc231378709"/>
      <w:r>
        <w:t>1.1 Project Summary</w:t>
      </w:r>
      <w:bookmarkEnd w:id="2"/>
    </w:p>
    <w:p w14:paraId="563E3DA0" w14:textId="77777777" w:rsidR="00B85F76" w:rsidRDefault="00000000">
      <w:pPr>
        <w:spacing w:after="100"/>
      </w:pPr>
      <w:r>
        <w:t>This project implements a simulated multi-ECU vehicle system on a network of STM32 microcontrollers. Eight ECUs are integrated into a shared CAN bus architecture to replicate the behaviour of a real vehicle's electronic backbone. This document covers the BMS (Battery Management System) ECU implemented on the STM32F407G Discovery board — the Final Merged Build.</w:t>
      </w:r>
    </w:p>
    <w:p w14:paraId="2CCEF95E" w14:textId="77777777" w:rsidR="00B85F76" w:rsidRDefault="00B85F76">
      <w:pPr>
        <w:spacing w:after="60"/>
      </w:pPr>
    </w:p>
    <w:p w14:paraId="1B41679D" w14:textId="77777777" w:rsidR="00B85F76" w:rsidRDefault="00000000">
      <w:pPr>
        <w:spacing w:after="100"/>
      </w:pPr>
      <w:r>
        <w:t>The BMS ECU performs the following core functions:</w:t>
      </w:r>
    </w:p>
    <w:p w14:paraId="3730AB0E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Monitors battery voltage via an INA226 I²C sensor (5-sample averaged every 500 </w:t>
      </w:r>
      <w:proofErr w:type="spellStart"/>
      <w:r>
        <w:t>ms</w:t>
      </w:r>
      <w:proofErr w:type="spellEnd"/>
      <w:r>
        <w:t>) and computes State of Charge (SoC) using a multi-threshold lookup table</w:t>
      </w:r>
    </w:p>
    <w:p w14:paraId="611F1AB1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Reads temperature from two MAX6675 SPI thermocouple sensors (Temp1 on PE0, Temp2 on PE1)</w:t>
      </w:r>
    </w:p>
    <w:p w14:paraId="014FD3A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Controls a brushed DC motor through an L298N driver: direction (PC6/PC7), enable relay (PB1), and PWM speed (TIM3 CH1 on PB4)</w:t>
      </w:r>
    </w:p>
    <w:p w14:paraId="6E76FE2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Receives CAN frames from Airbag ECU (0x100), ABS ECU (0x101), TCU (0x104), and Telematics (0x107)</w:t>
      </w:r>
    </w:p>
    <w:p w14:paraId="660164F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Transmits battery status, temperature, SoC, and RPM to Infotainment over CAN ID 0x105 every 1000 </w:t>
      </w:r>
      <w:proofErr w:type="spellStart"/>
      <w:r>
        <w:t>ms</w:t>
      </w:r>
      <w:proofErr w:type="spellEnd"/>
    </w:p>
    <w:p w14:paraId="5E8AC5F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Implements vehicle immobilisation on crash detection (0x100) or remote command (0x107)</w:t>
      </w:r>
    </w:p>
    <w:p w14:paraId="0CD9B96D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Runs all tasks under </w:t>
      </w:r>
      <w:proofErr w:type="spellStart"/>
      <w:r>
        <w:t>FreeRTOS</w:t>
      </w:r>
      <w:proofErr w:type="spellEnd"/>
      <w:r>
        <w:t xml:space="preserve"> with priority-based scheduling</w:t>
      </w:r>
    </w:p>
    <w:p w14:paraId="17AB4784" w14:textId="77777777" w:rsidR="00B85F76" w:rsidRDefault="00B85F76">
      <w:pPr>
        <w:spacing w:after="60"/>
      </w:pPr>
    </w:p>
    <w:p w14:paraId="20E36048" w14:textId="77777777" w:rsidR="00B85F76" w:rsidRDefault="00000000">
      <w:pPr>
        <w:pStyle w:val="Heading2"/>
      </w:pPr>
      <w:bookmarkStart w:id="3" w:name="_Toc231378710"/>
      <w:r>
        <w:t>1.2 BMS ECU Scope</w:t>
      </w:r>
      <w:bookmarkEnd w:id="3"/>
    </w:p>
    <w:p w14:paraId="4DF16F04" w14:textId="77777777" w:rsidR="00B85F76" w:rsidRDefault="00000000">
      <w:pPr>
        <w:spacing w:after="100"/>
      </w:pPr>
      <w:r>
        <w:t>The BMS ECU is responsible for the following within the integrated system:</w:t>
      </w:r>
    </w:p>
    <w:p w14:paraId="423CC385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Continuously reading battery temperature from two MAX6675 sensors (Temp1, Temp2)</w:t>
      </w:r>
    </w:p>
    <w:p w14:paraId="3025A1B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Reading battery voltage via the INA226 I²C power monitor</w:t>
      </w:r>
    </w:p>
    <w:p w14:paraId="2EB94ECF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Calculating battery State of Charge from measured battery voltage via a lookup table</w:t>
      </w:r>
    </w:p>
    <w:p w14:paraId="16111B91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Controlling motor speed and direction based on TCU gear commands (0x104)</w:t>
      </w:r>
    </w:p>
    <w:p w14:paraId="295B3E47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Applying brake-proportional PWM reduction from ABS ECU commands (0x101)</w:t>
      </w:r>
    </w:p>
    <w:p w14:paraId="2C70F0E7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Immobilising the vehicle on crash signal (0x100) or telematics command 0x99 (0x107)</w:t>
      </w:r>
    </w:p>
    <w:p w14:paraId="03D68FDC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Re-mobilising the vehicle on telematics command 0x11 (0x107) when gear permits</w:t>
      </w:r>
    </w:p>
    <w:p w14:paraId="59599867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Transmitting all key parameters over CAN ID 0x105 every 1000 </w:t>
      </w:r>
      <w:proofErr w:type="spellStart"/>
      <w:r>
        <w:t>ms</w:t>
      </w:r>
      <w:proofErr w:type="spellEnd"/>
    </w:p>
    <w:p w14:paraId="5D388B12" w14:textId="77777777" w:rsidR="00B85F76" w:rsidRDefault="00B85F76">
      <w:pPr>
        <w:spacing w:after="60"/>
      </w:pPr>
    </w:p>
    <w:p w14:paraId="5D3C21B5" w14:textId="77777777" w:rsidR="00B85F76" w:rsidRDefault="00000000">
      <w:r>
        <w:br w:type="page"/>
      </w:r>
    </w:p>
    <w:p w14:paraId="66E5F35E" w14:textId="77777777" w:rsidR="00B85F76" w:rsidRDefault="00000000">
      <w:pPr>
        <w:pStyle w:val="Heading1"/>
      </w:pPr>
      <w:bookmarkStart w:id="4" w:name="_Toc231378711"/>
      <w:r>
        <w:lastRenderedPageBreak/>
        <w:t>2. Hardware Platform — STM32F407G Discovery Board</w:t>
      </w:r>
      <w:bookmarkEnd w:id="4"/>
    </w:p>
    <w:p w14:paraId="1EB65C74" w14:textId="77777777" w:rsidR="00B85F76" w:rsidRDefault="00000000">
      <w:pPr>
        <w:pStyle w:val="Heading2"/>
      </w:pPr>
      <w:bookmarkStart w:id="5" w:name="_Toc231378712"/>
      <w:r>
        <w:t>2.1 On-Board LED Assignment</w:t>
      </w:r>
      <w:bookmarkEnd w:id="5"/>
    </w:p>
    <w:p w14:paraId="550598EB" w14:textId="77777777" w:rsidR="00B85F76" w:rsidRDefault="00000000">
      <w:pPr>
        <w:spacing w:after="100"/>
      </w:pPr>
      <w:r>
        <w:t>The STM32F407G Discovery board has four user-controllable LEDs. In the final build only PD15 (Blue) is actively used for TX indication and mobilisation confirmation.</w:t>
      </w:r>
    </w:p>
    <w:p w14:paraId="52C853D9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940"/>
        <w:gridCol w:w="940"/>
        <w:gridCol w:w="3200"/>
        <w:gridCol w:w="3340"/>
      </w:tblGrid>
      <w:tr w:rsidR="00B85F76" w14:paraId="536EA473" w14:textId="77777777">
        <w:trPr>
          <w:tblHeader/>
        </w:trPr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9BEC" w14:textId="77777777" w:rsidR="00B85F76" w:rsidRDefault="00000000">
            <w:r>
              <w:rPr>
                <w:b/>
                <w:bCs/>
                <w:color w:val="FFFFFF"/>
              </w:rPr>
              <w:t>LED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A2C0" w14:textId="77777777" w:rsidR="00B85F76" w:rsidRDefault="00000000">
            <w:r>
              <w:rPr>
                <w:b/>
                <w:bCs/>
                <w:color w:val="FFFFFF"/>
              </w:rPr>
              <w:t>Pin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5673" w14:textId="77777777" w:rsidR="00B85F76" w:rsidRDefault="00000000">
            <w:r>
              <w:rPr>
                <w:b/>
                <w:bCs/>
                <w:color w:val="FFFFFF"/>
              </w:rPr>
              <w:t>Colour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442E" w14:textId="77777777" w:rsidR="00B85F76" w:rsidRDefault="00000000">
            <w:r>
              <w:rPr>
                <w:b/>
                <w:bCs/>
                <w:color w:val="FFFFFF"/>
              </w:rPr>
              <w:t>BMS System Function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80B6" w14:textId="77777777" w:rsidR="00B85F76" w:rsidRDefault="00000000">
            <w:r>
              <w:rPr>
                <w:b/>
                <w:bCs/>
                <w:color w:val="FFFFFF"/>
              </w:rPr>
              <w:t>Behaviour</w:t>
            </w:r>
          </w:p>
        </w:tc>
      </w:tr>
      <w:tr w:rsidR="00B85F76" w14:paraId="62C0A04F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C3EA" w14:textId="77777777" w:rsidR="00B85F76" w:rsidRDefault="00000000">
            <w:r>
              <w:rPr>
                <w:color w:val="000000"/>
                <w:sz w:val="18"/>
                <w:szCs w:val="18"/>
              </w:rPr>
              <w:t>LD1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D6AC" w14:textId="77777777" w:rsidR="00B85F76" w:rsidRDefault="00000000">
            <w:r>
              <w:rPr>
                <w:color w:val="000000"/>
                <w:sz w:val="18"/>
                <w:szCs w:val="18"/>
              </w:rPr>
              <w:t>PD12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8F8C" w14:textId="77777777" w:rsidR="00B85F76" w:rsidRDefault="00000000">
            <w:r>
              <w:rPr>
                <w:color w:val="000000"/>
                <w:sz w:val="18"/>
                <w:szCs w:val="18"/>
              </w:rPr>
              <w:t>Green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F2DC" w14:textId="77777777" w:rsidR="00B85F76" w:rsidRDefault="00000000">
            <w:r>
              <w:rPr>
                <w:color w:val="000000"/>
                <w:sz w:val="18"/>
                <w:szCs w:val="18"/>
              </w:rPr>
              <w:t>Reserved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A548" w14:textId="77777777" w:rsidR="00B85F76" w:rsidRDefault="00000000">
            <w:r>
              <w:rPr>
                <w:color w:val="000000"/>
                <w:sz w:val="18"/>
                <w:szCs w:val="18"/>
              </w:rPr>
              <w:t>Not used in final build</w:t>
            </w:r>
          </w:p>
        </w:tc>
      </w:tr>
      <w:tr w:rsidR="00B85F76" w14:paraId="7F6EDC35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D8C9" w14:textId="77777777" w:rsidR="00B85F76" w:rsidRDefault="00000000">
            <w:r>
              <w:rPr>
                <w:color w:val="000000"/>
                <w:sz w:val="18"/>
                <w:szCs w:val="18"/>
              </w:rPr>
              <w:t>LD2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4194" w14:textId="77777777" w:rsidR="00B85F76" w:rsidRDefault="00000000">
            <w:r>
              <w:rPr>
                <w:color w:val="000000"/>
                <w:sz w:val="18"/>
                <w:szCs w:val="18"/>
              </w:rPr>
              <w:t>PD13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AB32" w14:textId="77777777" w:rsidR="00B85F76" w:rsidRDefault="00000000">
            <w:r>
              <w:rPr>
                <w:color w:val="000000"/>
                <w:sz w:val="18"/>
                <w:szCs w:val="18"/>
              </w:rPr>
              <w:t>Orange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949A" w14:textId="77777777" w:rsidR="00B85F76" w:rsidRDefault="00000000">
            <w:r>
              <w:rPr>
                <w:color w:val="000000"/>
                <w:sz w:val="18"/>
                <w:szCs w:val="18"/>
              </w:rPr>
              <w:t>Reserved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A019" w14:textId="77777777" w:rsidR="00B85F76" w:rsidRDefault="00000000">
            <w:r>
              <w:rPr>
                <w:color w:val="000000"/>
                <w:sz w:val="18"/>
                <w:szCs w:val="18"/>
              </w:rPr>
              <w:t>Not used in final build</w:t>
            </w:r>
          </w:p>
        </w:tc>
      </w:tr>
      <w:tr w:rsidR="00B85F76" w14:paraId="4119BD39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EAA4" w14:textId="77777777" w:rsidR="00B85F76" w:rsidRDefault="00000000">
            <w:r>
              <w:rPr>
                <w:color w:val="000000"/>
                <w:sz w:val="18"/>
                <w:szCs w:val="18"/>
              </w:rPr>
              <w:t>LD3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8C7E" w14:textId="77777777" w:rsidR="00B85F76" w:rsidRDefault="00000000">
            <w:r>
              <w:rPr>
                <w:color w:val="000000"/>
                <w:sz w:val="18"/>
                <w:szCs w:val="18"/>
              </w:rPr>
              <w:t>PD14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7B5D" w14:textId="77777777" w:rsidR="00B85F76" w:rsidRDefault="00000000">
            <w:r>
              <w:rPr>
                <w:color w:val="000000"/>
                <w:sz w:val="18"/>
                <w:szCs w:val="18"/>
              </w:rPr>
              <w:t>Red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8477" w14:textId="77777777" w:rsidR="00B85F76" w:rsidRDefault="00000000">
            <w:r>
              <w:rPr>
                <w:color w:val="000000"/>
                <w:sz w:val="18"/>
                <w:szCs w:val="18"/>
              </w:rPr>
              <w:t>Reserved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8F5E" w14:textId="77777777" w:rsidR="00B85F76" w:rsidRDefault="00000000">
            <w:r>
              <w:rPr>
                <w:color w:val="000000"/>
                <w:sz w:val="18"/>
                <w:szCs w:val="18"/>
              </w:rPr>
              <w:t>Not used in final build</w:t>
            </w:r>
          </w:p>
        </w:tc>
      </w:tr>
      <w:tr w:rsidR="00B85F76" w14:paraId="485E751B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16C4" w14:textId="77777777" w:rsidR="00B85F76" w:rsidRDefault="00000000">
            <w:r>
              <w:rPr>
                <w:color w:val="000000"/>
                <w:sz w:val="18"/>
                <w:szCs w:val="18"/>
              </w:rPr>
              <w:t>LD4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15A0" w14:textId="77777777" w:rsidR="00B85F76" w:rsidRDefault="00000000">
            <w:r>
              <w:rPr>
                <w:color w:val="000000"/>
                <w:sz w:val="18"/>
                <w:szCs w:val="18"/>
              </w:rPr>
              <w:t>PD15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6C59" w14:textId="77777777" w:rsidR="00B85F76" w:rsidRDefault="00000000">
            <w:r>
              <w:rPr>
                <w:color w:val="000000"/>
                <w:sz w:val="18"/>
                <w:szCs w:val="18"/>
              </w:rPr>
              <w:t>Blue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6847" w14:textId="77777777" w:rsidR="00B85F76" w:rsidRDefault="00000000">
            <w:r>
              <w:rPr>
                <w:color w:val="000000"/>
                <w:sz w:val="18"/>
                <w:szCs w:val="18"/>
              </w:rPr>
              <w:t>CAN TX / Mobilise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2C62" w14:textId="77777777" w:rsidR="00B85F76" w:rsidRDefault="00000000">
            <w:r>
              <w:rPr>
                <w:color w:val="000000"/>
                <w:sz w:val="18"/>
                <w:szCs w:val="18"/>
              </w:rPr>
              <w:t>Toggles on each TX; blinks 5x on mobilise command</w:t>
            </w:r>
          </w:p>
        </w:tc>
      </w:tr>
    </w:tbl>
    <w:p w14:paraId="6ABF6DEA" w14:textId="77777777" w:rsidR="00B85F76" w:rsidRDefault="00B85F76">
      <w:pPr>
        <w:spacing w:after="60"/>
      </w:pPr>
    </w:p>
    <w:p w14:paraId="4CE8936E" w14:textId="77777777" w:rsidR="00B85F76" w:rsidRDefault="00000000">
      <w:pPr>
        <w:pStyle w:val="Heading2"/>
      </w:pPr>
      <w:bookmarkStart w:id="6" w:name="_Toc231378713"/>
      <w:r>
        <w:t>2.2 GPIO and Peripheral Pin Assignment</w:t>
      </w:r>
      <w:bookmarkEnd w:id="6"/>
    </w:p>
    <w:p w14:paraId="116CD29B" w14:textId="77777777" w:rsidR="00B85F76" w:rsidRDefault="00000000">
      <w:pPr>
        <w:spacing w:after="100"/>
      </w:pPr>
      <w:r>
        <w:t>All pin assignments match the final firmware exactly:</w:t>
      </w:r>
    </w:p>
    <w:p w14:paraId="16D85083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1030"/>
        <w:gridCol w:w="1107"/>
        <w:gridCol w:w="1219"/>
        <w:gridCol w:w="3948"/>
      </w:tblGrid>
      <w:tr w:rsidR="00B85F76" w14:paraId="64707DD8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8105" w14:textId="77777777" w:rsidR="00B85F76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3E9D" w14:textId="77777777" w:rsidR="00B85F76" w:rsidRDefault="00000000">
            <w:r>
              <w:rPr>
                <w:b/>
                <w:bCs/>
                <w:color w:val="FFFFFF"/>
              </w:rPr>
              <w:t>STM32 Pin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BD70" w14:textId="77777777" w:rsidR="00B85F76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5891" w14:textId="77777777" w:rsidR="00B85F76" w:rsidRDefault="00000000">
            <w:r>
              <w:rPr>
                <w:b/>
                <w:bCs/>
                <w:color w:val="FFFFFF"/>
              </w:rPr>
              <w:t>Peripheral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7537" w14:textId="77777777" w:rsidR="00B85F7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85F76" w14:paraId="1EEB3D0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085" w14:textId="77777777" w:rsidR="00B85F76" w:rsidRDefault="00000000">
            <w:r>
              <w:rPr>
                <w:color w:val="000000"/>
                <w:sz w:val="18"/>
                <w:szCs w:val="18"/>
              </w:rPr>
              <w:t>MAX6675 SCK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AB1E" w14:textId="77777777" w:rsidR="00B85F76" w:rsidRDefault="00000000">
            <w:r>
              <w:rPr>
                <w:color w:val="000000"/>
                <w:sz w:val="18"/>
                <w:szCs w:val="18"/>
              </w:rPr>
              <w:t>PB13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7EB4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B34E" w14:textId="77777777" w:rsidR="00B85F76" w:rsidRDefault="00000000">
            <w:r>
              <w:rPr>
                <w:color w:val="000000"/>
                <w:sz w:val="18"/>
                <w:szCs w:val="18"/>
              </w:rPr>
              <w:t>SPI2_SCK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912C" w14:textId="77777777" w:rsidR="00B85F76" w:rsidRDefault="00000000">
            <w:r>
              <w:rPr>
                <w:color w:val="000000"/>
                <w:sz w:val="18"/>
                <w:szCs w:val="18"/>
              </w:rPr>
              <w:t>Shared SPI2 clock</w:t>
            </w:r>
          </w:p>
        </w:tc>
      </w:tr>
      <w:tr w:rsidR="00B85F76" w14:paraId="231DF92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C235" w14:textId="77777777" w:rsidR="00B85F76" w:rsidRDefault="00000000">
            <w:r>
              <w:rPr>
                <w:color w:val="000000"/>
                <w:sz w:val="18"/>
                <w:szCs w:val="18"/>
              </w:rPr>
              <w:t>MAX6675 MISO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397A" w14:textId="77777777" w:rsidR="00B85F76" w:rsidRDefault="00000000">
            <w:r>
              <w:rPr>
                <w:color w:val="000000"/>
                <w:sz w:val="18"/>
                <w:szCs w:val="18"/>
              </w:rPr>
              <w:t>PB14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EF70" w14:textId="77777777" w:rsidR="00B85F76" w:rsidRDefault="00000000"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67A9" w14:textId="77777777" w:rsidR="00B85F76" w:rsidRDefault="00000000">
            <w:r>
              <w:rPr>
                <w:color w:val="000000"/>
                <w:sz w:val="18"/>
                <w:szCs w:val="18"/>
              </w:rPr>
              <w:t>SPI2_MISO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C5A4" w14:textId="77777777" w:rsidR="00B85F76" w:rsidRDefault="00000000">
            <w:r>
              <w:rPr>
                <w:color w:val="000000"/>
                <w:sz w:val="18"/>
                <w:szCs w:val="18"/>
              </w:rPr>
              <w:t>Shared SPI2 data</w:t>
            </w:r>
          </w:p>
        </w:tc>
      </w:tr>
      <w:tr w:rsidR="00B85F76" w14:paraId="426245E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E998" w14:textId="77777777" w:rsidR="00B85F76" w:rsidRDefault="00000000">
            <w:r>
              <w:rPr>
                <w:color w:val="000000"/>
                <w:sz w:val="18"/>
                <w:szCs w:val="18"/>
              </w:rPr>
              <w:t>Thermocouple 1 CS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598A" w14:textId="77777777" w:rsidR="00B85F76" w:rsidRDefault="00000000">
            <w:r>
              <w:rPr>
                <w:color w:val="000000"/>
                <w:sz w:val="18"/>
                <w:szCs w:val="18"/>
              </w:rPr>
              <w:t>PE0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DD7F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2D3A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C69D" w14:textId="77777777" w:rsidR="00B85F76" w:rsidRDefault="00000000">
            <w:r>
              <w:rPr>
                <w:color w:val="000000"/>
                <w:sz w:val="18"/>
                <w:szCs w:val="18"/>
              </w:rPr>
              <w:t>Active LOW chip select — Temp1</w:t>
            </w:r>
          </w:p>
        </w:tc>
      </w:tr>
      <w:tr w:rsidR="00B85F76" w14:paraId="5028A99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C891" w14:textId="77777777" w:rsidR="00B85F76" w:rsidRDefault="00000000">
            <w:r>
              <w:rPr>
                <w:color w:val="000000"/>
                <w:sz w:val="18"/>
                <w:szCs w:val="18"/>
              </w:rPr>
              <w:t>Thermocouple 2 CS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37DF" w14:textId="77777777" w:rsidR="00B85F76" w:rsidRDefault="00000000">
            <w:r>
              <w:rPr>
                <w:color w:val="000000"/>
                <w:sz w:val="18"/>
                <w:szCs w:val="18"/>
              </w:rPr>
              <w:t>PE1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2DA4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DF4C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1D9C" w14:textId="77777777" w:rsidR="00B85F76" w:rsidRDefault="00000000">
            <w:r>
              <w:rPr>
                <w:color w:val="000000"/>
                <w:sz w:val="18"/>
                <w:szCs w:val="18"/>
              </w:rPr>
              <w:t>Active LOW chip select — Temp2</w:t>
            </w:r>
          </w:p>
        </w:tc>
      </w:tr>
      <w:tr w:rsidR="00B85F76" w14:paraId="3BABDA9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702" w14:textId="77777777" w:rsidR="00B85F76" w:rsidRDefault="00000000">
            <w:r>
              <w:rPr>
                <w:color w:val="000000"/>
                <w:sz w:val="18"/>
                <w:szCs w:val="18"/>
              </w:rPr>
              <w:t>INA226 SDA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A78F" w14:textId="77777777" w:rsidR="00B85F76" w:rsidRDefault="00000000">
            <w:r>
              <w:rPr>
                <w:color w:val="000000"/>
                <w:sz w:val="18"/>
                <w:szCs w:val="18"/>
              </w:rPr>
              <w:t>PB7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FF01" w14:textId="77777777" w:rsidR="00B85F76" w:rsidRDefault="00000000">
            <w:r>
              <w:rPr>
                <w:color w:val="000000"/>
                <w:sz w:val="18"/>
                <w:szCs w:val="18"/>
              </w:rPr>
              <w:t>I/O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8BF9" w14:textId="77777777" w:rsidR="00B85F76" w:rsidRDefault="00000000">
            <w:r>
              <w:rPr>
                <w:color w:val="000000"/>
                <w:sz w:val="18"/>
                <w:szCs w:val="18"/>
              </w:rPr>
              <w:t>I2C1_SDA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BBA7" w14:textId="77777777" w:rsidR="00B85F76" w:rsidRDefault="00000000">
            <w:r>
              <w:rPr>
                <w:color w:val="000000"/>
                <w:sz w:val="18"/>
                <w:szCs w:val="18"/>
              </w:rPr>
              <w:t>Battery voltage sensing</w:t>
            </w:r>
          </w:p>
        </w:tc>
      </w:tr>
      <w:tr w:rsidR="00B85F76" w14:paraId="26BD02C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ECC2" w14:textId="77777777" w:rsidR="00B85F76" w:rsidRDefault="00000000">
            <w:r>
              <w:rPr>
                <w:color w:val="000000"/>
                <w:sz w:val="18"/>
                <w:szCs w:val="18"/>
              </w:rPr>
              <w:t>INA226 SCL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ABC4" w14:textId="77777777" w:rsidR="00B85F76" w:rsidRDefault="00000000">
            <w:r>
              <w:rPr>
                <w:color w:val="000000"/>
                <w:sz w:val="18"/>
                <w:szCs w:val="18"/>
              </w:rPr>
              <w:t>PB6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3726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8872" w14:textId="77777777" w:rsidR="00B85F76" w:rsidRDefault="00000000">
            <w:r>
              <w:rPr>
                <w:color w:val="000000"/>
                <w:sz w:val="18"/>
                <w:szCs w:val="18"/>
              </w:rPr>
              <w:t>I2C1_SCL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3683" w14:textId="77777777" w:rsidR="00B85F76" w:rsidRDefault="00000000">
            <w:r>
              <w:rPr>
                <w:color w:val="000000"/>
                <w:sz w:val="18"/>
                <w:szCs w:val="18"/>
              </w:rPr>
              <w:t>Battery voltage sensing</w:t>
            </w:r>
          </w:p>
        </w:tc>
      </w:tr>
      <w:tr w:rsidR="00B85F76" w14:paraId="449F355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49B1" w14:textId="77777777" w:rsidR="00B85F76" w:rsidRDefault="00000000">
            <w:r>
              <w:rPr>
                <w:color w:val="000000"/>
                <w:sz w:val="18"/>
                <w:szCs w:val="18"/>
              </w:rPr>
              <w:t>Motor RPM (ADC)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CF42" w14:textId="77777777" w:rsidR="00B85F76" w:rsidRDefault="00000000">
            <w:r>
              <w:rPr>
                <w:color w:val="000000"/>
                <w:sz w:val="18"/>
                <w:szCs w:val="18"/>
              </w:rPr>
              <w:t>PB0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0D84" w14:textId="77777777" w:rsidR="00B85F76" w:rsidRDefault="00000000"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4211" w14:textId="77777777" w:rsidR="00B85F76" w:rsidRDefault="00000000">
            <w:r>
              <w:rPr>
                <w:color w:val="000000"/>
                <w:sz w:val="18"/>
                <w:szCs w:val="18"/>
              </w:rPr>
              <w:t>ADC1_CH8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5A18" w14:textId="77777777" w:rsidR="00B85F76" w:rsidRDefault="00000000">
            <w:r>
              <w:rPr>
                <w:color w:val="000000"/>
                <w:sz w:val="18"/>
                <w:szCs w:val="18"/>
              </w:rPr>
              <w:t>10-sample averaged accelerator pot</w:t>
            </w:r>
          </w:p>
        </w:tc>
      </w:tr>
      <w:tr w:rsidR="00B85F76" w14:paraId="5184ECC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36A7" w14:textId="77777777" w:rsidR="00B85F76" w:rsidRDefault="00000000">
            <w:r>
              <w:rPr>
                <w:color w:val="000000"/>
                <w:sz w:val="18"/>
                <w:szCs w:val="18"/>
              </w:rPr>
              <w:t>Motor PWM Output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7BA9" w14:textId="77777777" w:rsidR="00B85F76" w:rsidRDefault="00000000">
            <w:r>
              <w:rPr>
                <w:color w:val="000000"/>
                <w:sz w:val="18"/>
                <w:szCs w:val="18"/>
              </w:rPr>
              <w:t>PB4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D7D0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2319" w14:textId="77777777" w:rsidR="00B85F76" w:rsidRDefault="00000000">
            <w:r>
              <w:rPr>
                <w:color w:val="000000"/>
                <w:sz w:val="18"/>
                <w:szCs w:val="18"/>
              </w:rPr>
              <w:t>TIM3_CH1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5C6F" w14:textId="77777777" w:rsidR="00B85F76" w:rsidRDefault="00000000">
            <w:r>
              <w:rPr>
                <w:color w:val="000000"/>
                <w:sz w:val="18"/>
                <w:szCs w:val="18"/>
              </w:rPr>
              <w:t>PWM to L298N ENA (ARR=999, PSC=83)</w:t>
            </w:r>
          </w:p>
        </w:tc>
      </w:tr>
      <w:tr w:rsidR="00B85F76" w14:paraId="0694AE21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9CE9" w14:textId="77777777" w:rsidR="00B85F76" w:rsidRDefault="00000000">
            <w:r>
              <w:rPr>
                <w:color w:val="000000"/>
                <w:sz w:val="18"/>
                <w:szCs w:val="18"/>
              </w:rPr>
              <w:t>Motor FWD (IN1)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7D13" w14:textId="77777777" w:rsidR="00B85F76" w:rsidRDefault="00000000">
            <w:r>
              <w:rPr>
                <w:color w:val="000000"/>
                <w:sz w:val="18"/>
                <w:szCs w:val="18"/>
              </w:rPr>
              <w:t>PC6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0111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C7BC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59FA" w14:textId="77777777" w:rsidR="00B85F76" w:rsidRDefault="00000000">
            <w:r>
              <w:rPr>
                <w:color w:val="000000"/>
                <w:sz w:val="18"/>
                <w:szCs w:val="18"/>
              </w:rPr>
              <w:t>HIGH=forward; boot default HIGH</w:t>
            </w:r>
          </w:p>
        </w:tc>
      </w:tr>
      <w:tr w:rsidR="00B85F76" w14:paraId="27E6573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E775" w14:textId="77777777" w:rsidR="00B85F76" w:rsidRDefault="00000000">
            <w:r>
              <w:rPr>
                <w:color w:val="000000"/>
                <w:sz w:val="18"/>
                <w:szCs w:val="18"/>
              </w:rPr>
              <w:t>Motor REV (IN2)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2136" w14:textId="77777777" w:rsidR="00B85F76" w:rsidRDefault="00000000">
            <w:r>
              <w:rPr>
                <w:color w:val="000000"/>
                <w:sz w:val="18"/>
                <w:szCs w:val="18"/>
              </w:rPr>
              <w:t>PC7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E6D1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9D5F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F6E4" w14:textId="77777777" w:rsidR="00B85F76" w:rsidRDefault="00000000">
            <w:r>
              <w:rPr>
                <w:color w:val="000000"/>
                <w:sz w:val="18"/>
                <w:szCs w:val="18"/>
              </w:rPr>
              <w:t>HIGH=reverse; boot default LOW</w:t>
            </w:r>
          </w:p>
        </w:tc>
      </w:tr>
      <w:tr w:rsidR="00B85F76" w14:paraId="38F3830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3F94" w14:textId="77777777" w:rsidR="00B85F76" w:rsidRDefault="00000000">
            <w:r>
              <w:rPr>
                <w:color w:val="000000"/>
                <w:sz w:val="18"/>
                <w:szCs w:val="18"/>
              </w:rPr>
              <w:t>Relay Control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FADD" w14:textId="77777777" w:rsidR="00B85F76" w:rsidRDefault="00000000">
            <w:r>
              <w:rPr>
                <w:color w:val="000000"/>
                <w:sz w:val="18"/>
                <w:szCs w:val="18"/>
              </w:rPr>
              <w:t>PB1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D1EA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F1D9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E4C7" w14:textId="77777777" w:rsidR="00B85F76" w:rsidRDefault="00000000">
            <w:r>
              <w:rPr>
                <w:color w:val="000000"/>
                <w:sz w:val="18"/>
                <w:szCs w:val="18"/>
              </w:rPr>
              <w:t>HIGH=relay ON, motor power enabled</w:t>
            </w:r>
          </w:p>
        </w:tc>
      </w:tr>
      <w:tr w:rsidR="00B85F76" w14:paraId="7D89719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84FA" w14:textId="77777777" w:rsidR="00B85F76" w:rsidRDefault="00000000">
            <w:r>
              <w:rPr>
                <w:color w:val="000000"/>
                <w:sz w:val="18"/>
                <w:szCs w:val="18"/>
              </w:rPr>
              <w:t>CAN TX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634E" w14:textId="77777777" w:rsidR="00B85F76" w:rsidRDefault="00000000">
            <w:r>
              <w:rPr>
                <w:color w:val="000000"/>
                <w:sz w:val="18"/>
                <w:szCs w:val="18"/>
              </w:rPr>
              <w:t>PD1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842C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67D8" w14:textId="77777777" w:rsidR="00B85F76" w:rsidRDefault="00000000">
            <w:r>
              <w:rPr>
                <w:color w:val="000000"/>
                <w:sz w:val="18"/>
                <w:szCs w:val="18"/>
              </w:rPr>
              <w:t>CAN1_TX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BDD6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500 kbps, </w:t>
            </w:r>
            <w:proofErr w:type="spellStart"/>
            <w:r>
              <w:rPr>
                <w:color w:val="000000"/>
                <w:sz w:val="18"/>
                <w:szCs w:val="18"/>
              </w:rPr>
              <w:t>Prescaler</w:t>
            </w:r>
            <w:proofErr w:type="spellEnd"/>
            <w:r>
              <w:rPr>
                <w:color w:val="000000"/>
                <w:sz w:val="18"/>
                <w:szCs w:val="18"/>
              </w:rPr>
              <w:t>=6 BS1=11 BS2=2</w:t>
            </w:r>
          </w:p>
        </w:tc>
      </w:tr>
      <w:tr w:rsidR="00B85F76" w14:paraId="242AEA0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8633" w14:textId="77777777" w:rsidR="00B85F76" w:rsidRDefault="00000000">
            <w:r>
              <w:rPr>
                <w:color w:val="000000"/>
                <w:sz w:val="18"/>
                <w:szCs w:val="18"/>
              </w:rPr>
              <w:t>CAN RX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0C00" w14:textId="77777777" w:rsidR="00B85F76" w:rsidRDefault="00000000">
            <w:r>
              <w:rPr>
                <w:color w:val="000000"/>
                <w:sz w:val="18"/>
                <w:szCs w:val="18"/>
              </w:rPr>
              <w:t>PD0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1BB1" w14:textId="77777777" w:rsidR="00B85F76" w:rsidRDefault="00000000"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17EA" w14:textId="77777777" w:rsidR="00B85F76" w:rsidRDefault="00000000">
            <w:r>
              <w:rPr>
                <w:color w:val="000000"/>
                <w:sz w:val="18"/>
                <w:szCs w:val="18"/>
              </w:rPr>
              <w:t>CAN1_RX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31D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500 kbps, </w:t>
            </w:r>
            <w:proofErr w:type="spellStart"/>
            <w:r>
              <w:rPr>
                <w:color w:val="000000"/>
                <w:sz w:val="18"/>
                <w:szCs w:val="18"/>
              </w:rPr>
              <w:t>AutoBusOff</w:t>
            </w:r>
            <w:proofErr w:type="spellEnd"/>
            <w:r>
              <w:rPr>
                <w:color w:val="000000"/>
                <w:sz w:val="18"/>
                <w:szCs w:val="18"/>
              </w:rPr>
              <w:t>=ENABLE</w:t>
            </w:r>
          </w:p>
        </w:tc>
      </w:tr>
      <w:tr w:rsidR="00B85F76" w14:paraId="5CE084B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2873" w14:textId="77777777" w:rsidR="00B85F76" w:rsidRDefault="00000000">
            <w:r>
              <w:rPr>
                <w:color w:val="000000"/>
                <w:sz w:val="18"/>
                <w:szCs w:val="18"/>
              </w:rPr>
              <w:t>USART2 TX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7AB3" w14:textId="77777777" w:rsidR="00B85F76" w:rsidRDefault="00000000">
            <w:r>
              <w:rPr>
                <w:color w:val="000000"/>
                <w:sz w:val="18"/>
                <w:szCs w:val="18"/>
              </w:rPr>
              <w:t>PA2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0457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32E1" w14:textId="77777777" w:rsidR="00B85F76" w:rsidRDefault="00000000">
            <w:r>
              <w:rPr>
                <w:color w:val="000000"/>
                <w:sz w:val="18"/>
                <w:szCs w:val="18"/>
              </w:rPr>
              <w:t>USART2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C133" w14:textId="77777777" w:rsidR="00B85F76" w:rsidRDefault="00000000">
            <w:r>
              <w:rPr>
                <w:color w:val="000000"/>
                <w:sz w:val="18"/>
                <w:szCs w:val="18"/>
              </w:rPr>
              <w:t>115200 8N1 debug output</w:t>
            </w:r>
          </w:p>
        </w:tc>
      </w:tr>
      <w:tr w:rsidR="00B85F76" w14:paraId="2959E5C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1DE1" w14:textId="77777777" w:rsidR="00B85F76" w:rsidRDefault="00000000">
            <w:r>
              <w:rPr>
                <w:color w:val="000000"/>
                <w:sz w:val="18"/>
                <w:szCs w:val="18"/>
              </w:rPr>
              <w:t>USART2 RX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04B3" w14:textId="77777777" w:rsidR="00B85F76" w:rsidRDefault="00000000">
            <w:r>
              <w:rPr>
                <w:color w:val="000000"/>
                <w:sz w:val="18"/>
                <w:szCs w:val="18"/>
              </w:rPr>
              <w:t>PA3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1734" w14:textId="77777777" w:rsidR="00B85F76" w:rsidRDefault="00000000"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E700" w14:textId="77777777" w:rsidR="00B85F76" w:rsidRDefault="00000000">
            <w:r>
              <w:rPr>
                <w:color w:val="000000"/>
                <w:sz w:val="18"/>
                <w:szCs w:val="18"/>
              </w:rPr>
              <w:t>USART2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E548" w14:textId="77777777" w:rsidR="00B85F76" w:rsidRDefault="00000000">
            <w:r>
              <w:rPr>
                <w:color w:val="000000"/>
                <w:sz w:val="18"/>
                <w:szCs w:val="18"/>
              </w:rPr>
              <w:t>115200 8N1 (optional)</w:t>
            </w:r>
          </w:p>
        </w:tc>
      </w:tr>
      <w:tr w:rsidR="00B85F76" w14:paraId="4809F03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EF56" w14:textId="77777777" w:rsidR="00B85F76" w:rsidRDefault="00000000">
            <w:r>
              <w:rPr>
                <w:color w:val="000000"/>
                <w:sz w:val="18"/>
                <w:szCs w:val="18"/>
              </w:rPr>
              <w:t>Status LED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B39A" w14:textId="77777777" w:rsidR="00B85F76" w:rsidRDefault="00000000">
            <w:r>
              <w:rPr>
                <w:color w:val="000000"/>
                <w:sz w:val="18"/>
                <w:szCs w:val="18"/>
              </w:rPr>
              <w:t>PD15</w:t>
            </w:r>
          </w:p>
        </w:tc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CA13" w14:textId="77777777" w:rsidR="00B85F76" w:rsidRDefault="00000000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1E68" w14:textId="77777777" w:rsidR="00B85F76" w:rsidRDefault="00000000">
            <w:r>
              <w:rPr>
                <w:color w:val="000000"/>
                <w:sz w:val="18"/>
                <w:szCs w:val="18"/>
              </w:rPr>
              <w:t>GPIO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7503" w14:textId="77777777" w:rsidR="00B85F76" w:rsidRDefault="00000000">
            <w:r>
              <w:rPr>
                <w:color w:val="000000"/>
                <w:sz w:val="18"/>
                <w:szCs w:val="18"/>
              </w:rPr>
              <w:t>CAN TX blink + mobilise confirmation</w:t>
            </w:r>
          </w:p>
        </w:tc>
      </w:tr>
    </w:tbl>
    <w:p w14:paraId="405279E7" w14:textId="77777777" w:rsidR="00B85F76" w:rsidRDefault="00B85F76">
      <w:pPr>
        <w:spacing w:after="60"/>
      </w:pPr>
    </w:p>
    <w:p w14:paraId="371B64AA" w14:textId="77777777" w:rsidR="00B85F76" w:rsidRDefault="00000000">
      <w:r>
        <w:br w:type="page"/>
      </w:r>
    </w:p>
    <w:p w14:paraId="30F1AE1E" w14:textId="77777777" w:rsidR="00B85F76" w:rsidRDefault="00000000">
      <w:pPr>
        <w:pStyle w:val="Heading1"/>
      </w:pPr>
      <w:bookmarkStart w:id="7" w:name="_Toc231378714"/>
      <w:r>
        <w:lastRenderedPageBreak/>
        <w:t>3. Sensors and Actuators</w:t>
      </w:r>
      <w:bookmarkEnd w:id="7"/>
    </w:p>
    <w:p w14:paraId="42B17F01" w14:textId="77777777" w:rsidR="00B85F76" w:rsidRDefault="00000000">
      <w:pPr>
        <w:pStyle w:val="Heading2"/>
      </w:pPr>
      <w:bookmarkStart w:id="8" w:name="_Toc231378715"/>
      <w:r>
        <w:t>3.1 Temperature Sensor — MAX6675 (SPI)</w:t>
      </w:r>
      <w:bookmarkEnd w:id="8"/>
    </w:p>
    <w:p w14:paraId="2E62157E" w14:textId="77777777" w:rsidR="00B85F76" w:rsidRDefault="00000000">
      <w:pPr>
        <w:spacing w:after="100"/>
      </w:pPr>
      <w:r>
        <w:t>Two MAX6675 thermocouple-to-digital converters are used. Both share SPI2 (PB13 SCK, PB14 MISO) and are individually selected by chip-select pins PE0 and PE1 respectively.</w:t>
      </w:r>
    </w:p>
    <w:p w14:paraId="03DF4B3C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1E2303A1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E2B6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3683" w14:textId="77777777" w:rsidR="00B85F76" w:rsidRDefault="00000000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B85F76" w14:paraId="3A17F80B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E845" w14:textId="77777777" w:rsidR="00B85F76" w:rsidRDefault="00000000">
            <w:r>
              <w:rPr>
                <w:color w:val="000000"/>
                <w:sz w:val="18"/>
                <w:szCs w:val="18"/>
              </w:rPr>
              <w:t>Sensor Type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7310" w14:textId="77777777" w:rsidR="00B85F76" w:rsidRDefault="00000000">
            <w:r>
              <w:rPr>
                <w:color w:val="000000"/>
                <w:sz w:val="18"/>
                <w:szCs w:val="18"/>
              </w:rPr>
              <w:t>K-Type Thermocouple Interface</w:t>
            </w:r>
          </w:p>
        </w:tc>
      </w:tr>
      <w:tr w:rsidR="00B85F76" w14:paraId="0A5BBD5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7F8F" w14:textId="77777777" w:rsidR="00B85F76" w:rsidRDefault="00000000">
            <w:r>
              <w:rPr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6850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SPI (Mode 0, MSB first, 8-bit, </w:t>
            </w:r>
            <w:proofErr w:type="spellStart"/>
            <w:r>
              <w:rPr>
                <w:color w:val="000000"/>
                <w:sz w:val="18"/>
                <w:szCs w:val="18"/>
              </w:rPr>
              <w:t>Prescaler</w:t>
            </w:r>
            <w:proofErr w:type="spellEnd"/>
            <w:r>
              <w:rPr>
                <w:color w:val="000000"/>
                <w:sz w:val="18"/>
                <w:szCs w:val="18"/>
              </w:rPr>
              <w:t>=16)</w:t>
            </w:r>
          </w:p>
        </w:tc>
      </w:tr>
      <w:tr w:rsidR="00B85F76" w14:paraId="2588008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E115" w14:textId="77777777" w:rsidR="00B85F76" w:rsidRDefault="00000000">
            <w:r>
              <w:rPr>
                <w:color w:val="000000"/>
                <w:sz w:val="18"/>
                <w:szCs w:val="18"/>
              </w:rPr>
              <w:t>STM32 Peripheral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CADB" w14:textId="77777777" w:rsidR="00B85F76" w:rsidRDefault="00000000">
            <w:r>
              <w:rPr>
                <w:color w:val="000000"/>
                <w:sz w:val="18"/>
                <w:szCs w:val="18"/>
              </w:rPr>
              <w:t>SPI2 — SCK: PB13, MISO: PB14</w:t>
            </w:r>
          </w:p>
        </w:tc>
      </w:tr>
      <w:tr w:rsidR="00B85F76" w14:paraId="78194BC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69F8" w14:textId="77777777" w:rsidR="00B85F76" w:rsidRDefault="00000000">
            <w:r>
              <w:rPr>
                <w:color w:val="000000"/>
                <w:sz w:val="18"/>
                <w:szCs w:val="18"/>
              </w:rPr>
              <w:t>CS Pins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3AC5" w14:textId="77777777" w:rsidR="00B85F76" w:rsidRDefault="00000000">
            <w:r>
              <w:rPr>
                <w:color w:val="000000"/>
                <w:sz w:val="18"/>
                <w:szCs w:val="18"/>
              </w:rPr>
              <w:t>PE0 (Temp1), PE1 (Temp2) — active LOW</w:t>
            </w:r>
          </w:p>
        </w:tc>
      </w:tr>
      <w:tr w:rsidR="00B85F76" w14:paraId="70586CE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755F" w14:textId="77777777" w:rsidR="00B85F76" w:rsidRDefault="00000000">
            <w:r>
              <w:rPr>
                <w:color w:val="000000"/>
                <w:sz w:val="18"/>
                <w:szCs w:val="18"/>
              </w:rPr>
              <w:t>Operating Voltage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BA6B" w14:textId="77777777" w:rsidR="00B85F76" w:rsidRDefault="00000000">
            <w:r>
              <w:rPr>
                <w:color w:val="000000"/>
                <w:sz w:val="18"/>
                <w:szCs w:val="18"/>
              </w:rPr>
              <w:t>3.0 V – 5.5 V</w:t>
            </w:r>
          </w:p>
        </w:tc>
      </w:tr>
      <w:tr w:rsidR="00B85F76" w14:paraId="061CDDD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493E" w14:textId="77777777" w:rsidR="00B85F76" w:rsidRDefault="00000000">
            <w:r>
              <w:rPr>
                <w:color w:val="000000"/>
                <w:sz w:val="18"/>
                <w:szCs w:val="18"/>
              </w:rPr>
              <w:t>Temperature Range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894B" w14:textId="77777777" w:rsidR="00B85F76" w:rsidRDefault="00000000">
            <w:r>
              <w:rPr>
                <w:color w:val="000000"/>
                <w:sz w:val="18"/>
                <w:szCs w:val="18"/>
              </w:rPr>
              <w:t>0 °C to 1024 °C</w:t>
            </w:r>
          </w:p>
        </w:tc>
      </w:tr>
      <w:tr w:rsidR="00B85F76" w14:paraId="3AABECB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6B1" w14:textId="77777777" w:rsidR="00B85F76" w:rsidRDefault="00000000">
            <w:r>
              <w:rPr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1BA1" w14:textId="77777777" w:rsidR="00B85F76" w:rsidRDefault="00000000">
            <w:r>
              <w:rPr>
                <w:color w:val="000000"/>
                <w:sz w:val="18"/>
                <w:szCs w:val="18"/>
              </w:rPr>
              <w:t>0.25 °C</w:t>
            </w:r>
          </w:p>
        </w:tc>
      </w:tr>
      <w:tr w:rsidR="00B85F76" w14:paraId="140813F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3038" w14:textId="77777777" w:rsidR="00B85F76" w:rsidRDefault="00000000">
            <w:r>
              <w:rPr>
                <w:color w:val="000000"/>
                <w:sz w:val="18"/>
                <w:szCs w:val="18"/>
              </w:rPr>
              <w:t>Data Output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C017" w14:textId="77777777" w:rsidR="00B85F76" w:rsidRDefault="00000000">
            <w:r>
              <w:rPr>
                <w:color w:val="000000"/>
                <w:sz w:val="18"/>
                <w:szCs w:val="18"/>
              </w:rPr>
              <w:t>12-bit digital (16-bit frame, top 12 bits after &gt;&gt;3)</w:t>
            </w:r>
          </w:p>
        </w:tc>
      </w:tr>
      <w:tr w:rsidR="00B85F76" w14:paraId="40131DA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9E64" w14:textId="77777777" w:rsidR="00B85F76" w:rsidRDefault="00000000">
            <w:r>
              <w:rPr>
                <w:color w:val="000000"/>
                <w:sz w:val="18"/>
                <w:szCs w:val="18"/>
              </w:rPr>
              <w:t>Conversion Formula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0EC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Raw = ((byte0 &lt;&lt; 8) | byte1) &gt;&gt; </w:t>
            </w:r>
            <w:proofErr w:type="gramStart"/>
            <w:r>
              <w:rPr>
                <w:color w:val="000000"/>
                <w:sz w:val="18"/>
                <w:szCs w:val="18"/>
              </w:rPr>
              <w:t>3;  Temp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(°C) = Raw × 0.25</w:t>
            </w:r>
          </w:p>
        </w:tc>
      </w:tr>
    </w:tbl>
    <w:p w14:paraId="3865DFE5" w14:textId="77777777" w:rsidR="00B85F76" w:rsidRDefault="00B85F76">
      <w:pPr>
        <w:spacing w:after="60"/>
      </w:pPr>
    </w:p>
    <w:p w14:paraId="374B2590" w14:textId="77777777" w:rsidR="00B85F76" w:rsidRDefault="00000000">
      <w:pPr>
        <w:pStyle w:val="Heading3"/>
      </w:pPr>
      <w:bookmarkStart w:id="9" w:name="_Toc231378716"/>
      <w:r>
        <w:t>3.1.1 MAX6675 Wiring</w:t>
      </w:r>
      <w:bookmarkEnd w:id="9"/>
    </w:p>
    <w:p w14:paraId="58ECE931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MAX6675 VCC to 3.3 V supply (or 5 V — check module)</w:t>
      </w:r>
    </w:p>
    <w:p w14:paraId="13BADB83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MAX6675 GND to common ground shared with STM32</w:t>
      </w:r>
    </w:p>
    <w:p w14:paraId="0283FAD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MAX6675 SCK to STM32 SPI2 clock pin PB13</w:t>
      </w:r>
    </w:p>
    <w:p w14:paraId="1C3B0A8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MAX6675 SO (MISO) to STM32 SPI2 data pin PB14</w:t>
      </w:r>
    </w:p>
    <w:p w14:paraId="200FE9FD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Thermocouple 1 CS to PE0; connect Thermocouple 2 CS to PE1</w:t>
      </w:r>
    </w:p>
    <w:p w14:paraId="1D904C9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K-type thermocouple connects directly to MAX6675 T+ and T− terminals</w:t>
      </w:r>
    </w:p>
    <w:p w14:paraId="43D6900C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Place a 100 </w:t>
      </w:r>
      <w:proofErr w:type="spellStart"/>
      <w:r>
        <w:t>nF</w:t>
      </w:r>
      <w:proofErr w:type="spellEnd"/>
      <w:r>
        <w:t xml:space="preserve"> ceramic capacitor from VCC to GND near each MAX6675 module</w:t>
      </w:r>
    </w:p>
    <w:p w14:paraId="196104BD" w14:textId="77777777" w:rsidR="00B85F76" w:rsidRDefault="00B85F76">
      <w:pPr>
        <w:spacing w:after="60"/>
      </w:pPr>
    </w:p>
    <w:p w14:paraId="39FF7B1C" w14:textId="77777777" w:rsidR="00B85F76" w:rsidRDefault="00000000">
      <w:pPr>
        <w:pStyle w:val="Heading2"/>
      </w:pPr>
      <w:bookmarkStart w:id="10" w:name="_Toc231378717"/>
      <w:r>
        <w:t>3.2 Battery Voltage Sensor — INA226 (I²C)</w:t>
      </w:r>
      <w:bookmarkEnd w:id="10"/>
    </w:p>
    <w:p w14:paraId="1922C0B5" w14:textId="77777777" w:rsidR="00B85F76" w:rsidRDefault="00000000">
      <w:pPr>
        <w:spacing w:after="100"/>
      </w:pPr>
      <w:r>
        <w:t xml:space="preserve">The INA226 power monitor reads bus voltage over I²C at address 0x40. It replaces the old resistor-divider ADC approach. Battery voltage is sampled every 500 </w:t>
      </w:r>
      <w:proofErr w:type="spellStart"/>
      <w:r>
        <w:t>ms</w:t>
      </w:r>
      <w:proofErr w:type="spellEnd"/>
      <w:r>
        <w:t xml:space="preserve"> as a 5-sample average and converted to SoC via a multi-threshold lookup table.</w:t>
      </w:r>
    </w:p>
    <w:p w14:paraId="6547A9EE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408D2131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08EC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0A12" w14:textId="77777777" w:rsidR="00B85F76" w:rsidRDefault="00000000">
            <w:r>
              <w:rPr>
                <w:b/>
                <w:bCs/>
                <w:color w:val="FFFFFF"/>
              </w:rPr>
              <w:t>Value / Method</w:t>
            </w:r>
          </w:p>
        </w:tc>
      </w:tr>
      <w:tr w:rsidR="00B85F76" w14:paraId="66A6C7C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27AD" w14:textId="77777777" w:rsidR="00B85F76" w:rsidRDefault="00000000">
            <w:r>
              <w:rPr>
                <w:color w:val="000000"/>
                <w:sz w:val="18"/>
                <w:szCs w:val="18"/>
              </w:rPr>
              <w:t>I²C Address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C746" w14:textId="77777777" w:rsidR="00B85F76" w:rsidRDefault="00000000">
            <w:r>
              <w:rPr>
                <w:color w:val="000000"/>
                <w:sz w:val="18"/>
                <w:szCs w:val="18"/>
              </w:rPr>
              <w:t>0x40 (A0=GND, A1=GND)</w:t>
            </w:r>
          </w:p>
        </w:tc>
      </w:tr>
      <w:tr w:rsidR="00B85F76" w14:paraId="4BC7F7B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2D7D" w14:textId="77777777" w:rsidR="00B85F76" w:rsidRDefault="00000000">
            <w:r>
              <w:rPr>
                <w:color w:val="000000"/>
                <w:sz w:val="18"/>
                <w:szCs w:val="18"/>
              </w:rPr>
              <w:t>STM32 Peripheral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CD5B" w14:textId="77777777" w:rsidR="00B85F76" w:rsidRDefault="00000000">
            <w:r>
              <w:rPr>
                <w:color w:val="000000"/>
                <w:sz w:val="18"/>
                <w:szCs w:val="18"/>
              </w:rPr>
              <w:t>I2C1 — SDA: PB7, SCL: PB6, 100 kHz</w:t>
            </w:r>
          </w:p>
        </w:tc>
      </w:tr>
      <w:tr w:rsidR="00B85F76" w14:paraId="4CEA3DF5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471F" w14:textId="77777777" w:rsidR="00B85F76" w:rsidRDefault="00000000">
            <w:r>
              <w:rPr>
                <w:color w:val="000000"/>
                <w:sz w:val="18"/>
                <w:szCs w:val="18"/>
              </w:rPr>
              <w:t>Configuration Reg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59D6" w14:textId="77777777" w:rsidR="00B85F76" w:rsidRDefault="00000000">
            <w:r>
              <w:rPr>
                <w:color w:val="000000"/>
                <w:sz w:val="18"/>
                <w:szCs w:val="18"/>
              </w:rPr>
              <w:t>0x00 → 0x4527 (after reset 0x8000)</w:t>
            </w:r>
          </w:p>
        </w:tc>
      </w:tr>
      <w:tr w:rsidR="00B85F76" w14:paraId="1C94EF6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CA54" w14:textId="77777777" w:rsidR="00B85F76" w:rsidRDefault="00000000">
            <w:r>
              <w:rPr>
                <w:color w:val="000000"/>
                <w:sz w:val="18"/>
                <w:szCs w:val="18"/>
              </w:rPr>
              <w:t>Bus Voltage Reg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C8B1" w14:textId="77777777" w:rsidR="00B85F76" w:rsidRDefault="00000000">
            <w:r>
              <w:rPr>
                <w:color w:val="000000"/>
                <w:sz w:val="18"/>
                <w:szCs w:val="18"/>
              </w:rPr>
              <w:t>0x02</w:t>
            </w:r>
          </w:p>
        </w:tc>
      </w:tr>
      <w:tr w:rsidR="00B85F76" w14:paraId="78BF216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896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Raw→Voltage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0538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V_pin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raw × 1.25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mV;  </w:t>
            </w:r>
            <w:proofErr w:type="spellStart"/>
            <w:r>
              <w:rPr>
                <w:color w:val="000000"/>
                <w:sz w:val="18"/>
                <w:szCs w:val="18"/>
              </w:rPr>
              <w:t>V</w:t>
            </w:r>
            <w:proofErr w:type="gramEnd"/>
            <w:r>
              <w:rPr>
                <w:color w:val="000000"/>
                <w:sz w:val="18"/>
                <w:szCs w:val="18"/>
              </w:rPr>
              <w:t>_bat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(</w:t>
            </w:r>
            <w:proofErr w:type="spellStart"/>
            <w:r>
              <w:rPr>
                <w:color w:val="000000"/>
                <w:sz w:val="18"/>
                <w:szCs w:val="18"/>
              </w:rPr>
              <w:t>V_pin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1.2) + 0.5</w:t>
            </w:r>
          </w:p>
        </w:tc>
      </w:tr>
      <w:tr w:rsidR="00B85F76" w14:paraId="2B82147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D078" w14:textId="77777777" w:rsidR="00B85F76" w:rsidRDefault="00000000">
            <w:r>
              <w:rPr>
                <w:color w:val="000000"/>
                <w:sz w:val="18"/>
                <w:szCs w:val="18"/>
              </w:rPr>
              <w:t>Sampling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6F0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5 samples every 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5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inter-sample delay</w:t>
            </w:r>
          </w:p>
        </w:tc>
      </w:tr>
      <w:tr w:rsidR="00B85F76" w14:paraId="765C768C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1608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Scale / Offset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08B8" w14:textId="77777777" w:rsidR="00B85F76" w:rsidRDefault="00000000">
            <w:r>
              <w:rPr>
                <w:color w:val="000000"/>
                <w:sz w:val="18"/>
                <w:szCs w:val="18"/>
              </w:rPr>
              <w:t>VOLTAGE_SCALE = 1.2, VOLTAGE_OFFSET = 0.5 V</w:t>
            </w:r>
          </w:p>
        </w:tc>
      </w:tr>
      <w:tr w:rsidR="00B85F76" w14:paraId="0967806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D4DD" w14:textId="77777777" w:rsidR="00B85F76" w:rsidRDefault="00000000">
            <w:r>
              <w:rPr>
                <w:color w:val="000000"/>
                <w:sz w:val="18"/>
                <w:szCs w:val="18"/>
              </w:rPr>
              <w:t>SoC Method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13CD" w14:textId="77777777" w:rsidR="00B85F76" w:rsidRDefault="00000000">
            <w:r>
              <w:rPr>
                <w:color w:val="000000"/>
                <w:sz w:val="18"/>
                <w:szCs w:val="18"/>
              </w:rPr>
              <w:t>Lookup table — 21 thresholds from 10.2 V (0%) to 12.7 V (100%)</w:t>
            </w:r>
          </w:p>
        </w:tc>
      </w:tr>
    </w:tbl>
    <w:p w14:paraId="62B6D772" w14:textId="77777777" w:rsidR="00B85F76" w:rsidRDefault="00B85F76">
      <w:pPr>
        <w:spacing w:after="60"/>
      </w:pPr>
    </w:p>
    <w:p w14:paraId="1B74284D" w14:textId="77777777" w:rsidR="00B85F76" w:rsidRDefault="00000000">
      <w:pPr>
        <w:pStyle w:val="Heading3"/>
      </w:pPr>
      <w:bookmarkStart w:id="11" w:name="_Toc231378718"/>
      <w:r>
        <w:t>3.2.1 INA226 Wiring</w:t>
      </w:r>
      <w:bookmarkEnd w:id="11"/>
    </w:p>
    <w:p w14:paraId="523ADD6D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INA226 VCC to 3.3 V</w:t>
      </w:r>
    </w:p>
    <w:p w14:paraId="374D7511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INA226 GND to common ground</w:t>
      </w:r>
    </w:p>
    <w:p w14:paraId="3190D82E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Connect INA226 SDA to STM32 PB7 (I2C1_SDA) with 4.7 </w:t>
      </w:r>
      <w:proofErr w:type="spellStart"/>
      <w:r>
        <w:t>kΩ</w:t>
      </w:r>
      <w:proofErr w:type="spellEnd"/>
      <w:r>
        <w:t xml:space="preserve"> pull-up to 3.3 V</w:t>
      </w:r>
    </w:p>
    <w:p w14:paraId="1CC22FBC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Connect INA226 SCL to STM32 PB6 (I2C1_SCL) with 4.7 </w:t>
      </w:r>
      <w:proofErr w:type="spellStart"/>
      <w:r>
        <w:t>kΩ</w:t>
      </w:r>
      <w:proofErr w:type="spellEnd"/>
      <w:r>
        <w:t xml:space="preserve"> pull-up to 3.3 V</w:t>
      </w:r>
    </w:p>
    <w:p w14:paraId="60ADFCA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Connect INA226 IN+ and IN− across the shunt resistor on the battery supply rail</w:t>
      </w:r>
    </w:p>
    <w:p w14:paraId="0DC2D68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A0 and A1 address pins to GND for address 0x40</w:t>
      </w:r>
    </w:p>
    <w:p w14:paraId="06ACF1E8" w14:textId="77777777" w:rsidR="00B85F76" w:rsidRDefault="00B85F76">
      <w:pPr>
        <w:spacing w:after="60"/>
      </w:pPr>
    </w:p>
    <w:p w14:paraId="33C9043C" w14:textId="77777777" w:rsidR="00B85F76" w:rsidRDefault="00000000">
      <w:pPr>
        <w:pStyle w:val="Heading2"/>
      </w:pPr>
      <w:bookmarkStart w:id="12" w:name="_Toc231378719"/>
      <w:r>
        <w:t>3.3 Potentiometer — Motor RPM Input (ADC)</w:t>
      </w:r>
      <w:bookmarkEnd w:id="12"/>
    </w:p>
    <w:p w14:paraId="41B4390E" w14:textId="77777777" w:rsidR="00B85F76" w:rsidRDefault="00000000">
      <w:pPr>
        <w:spacing w:after="100"/>
      </w:pPr>
      <w:r>
        <w:t xml:space="preserve">A 10 </w:t>
      </w:r>
      <w:proofErr w:type="spellStart"/>
      <w:r>
        <w:t>kΩ</w:t>
      </w:r>
      <w:proofErr w:type="spellEnd"/>
      <w:r>
        <w:t xml:space="preserve"> potentiometer on PB0 (ADC1_CH8) provides the accelerator analog input. The ADC is read 10 times per loop iteration and averaged. The result is scaled to a PWM compare value (0–699) and an RPM value (0–5000).</w:t>
      </w:r>
    </w:p>
    <w:p w14:paraId="39FD9DF6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71040042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B1F8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5B7F" w14:textId="77777777" w:rsidR="00B85F7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5F76" w14:paraId="1667E99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DE1C" w14:textId="77777777" w:rsidR="00B85F76" w:rsidRDefault="00000000">
            <w:r>
              <w:rPr>
                <w:color w:val="000000"/>
                <w:sz w:val="18"/>
                <w:szCs w:val="18"/>
              </w:rPr>
              <w:t>ADC Channel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B503" w14:textId="77777777" w:rsidR="00B85F76" w:rsidRDefault="00000000">
            <w:r>
              <w:rPr>
                <w:color w:val="000000"/>
                <w:sz w:val="18"/>
                <w:szCs w:val="18"/>
              </w:rPr>
              <w:t>ADC1_CH8 — pin PB0</w:t>
            </w:r>
          </w:p>
        </w:tc>
      </w:tr>
      <w:tr w:rsidR="00B85F76" w14:paraId="74AD7EE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13DB" w14:textId="77777777" w:rsidR="00B85F76" w:rsidRDefault="00000000">
            <w:r>
              <w:rPr>
                <w:color w:val="000000"/>
                <w:sz w:val="18"/>
                <w:szCs w:val="18"/>
              </w:rPr>
              <w:t>ADC Resolution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95C5" w14:textId="77777777" w:rsidR="00B85F76" w:rsidRDefault="00000000">
            <w:r>
              <w:rPr>
                <w:color w:val="000000"/>
                <w:sz w:val="18"/>
                <w:szCs w:val="18"/>
              </w:rPr>
              <w:t>12-bit (0–4095)</w:t>
            </w:r>
          </w:p>
        </w:tc>
      </w:tr>
      <w:tr w:rsidR="00B85F76" w14:paraId="1DA9795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6A0A" w14:textId="77777777" w:rsidR="00B85F76" w:rsidRDefault="00000000">
            <w:r>
              <w:rPr>
                <w:color w:val="000000"/>
                <w:sz w:val="18"/>
                <w:szCs w:val="18"/>
              </w:rPr>
              <w:t>ADC Sampling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E0DE" w14:textId="77777777" w:rsidR="00B85F76" w:rsidRDefault="00000000">
            <w:r>
              <w:rPr>
                <w:color w:val="000000"/>
                <w:sz w:val="18"/>
                <w:szCs w:val="18"/>
              </w:rPr>
              <w:t>10-sample average per loop iteration, 480-cycle sampling time</w:t>
            </w:r>
          </w:p>
        </w:tc>
      </w:tr>
      <w:tr w:rsidR="00B85F76" w14:paraId="0EC3BE0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FC02" w14:textId="77777777" w:rsidR="00B85F76" w:rsidRDefault="00000000">
            <w:r>
              <w:rPr>
                <w:color w:val="000000"/>
                <w:sz w:val="18"/>
                <w:szCs w:val="18"/>
              </w:rPr>
              <w:t>PWM Mapping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9B90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pwmValue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(</w:t>
            </w:r>
            <w:proofErr w:type="spellStart"/>
            <w:r>
              <w:rPr>
                <w:color w:val="000000"/>
                <w:sz w:val="18"/>
                <w:szCs w:val="18"/>
              </w:rPr>
              <w:t>adcValue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699) / 4095</w:t>
            </w:r>
          </w:p>
        </w:tc>
      </w:tr>
      <w:tr w:rsidR="00B85F76" w14:paraId="6E7F27CB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D14B" w14:textId="77777777" w:rsidR="00B85F76" w:rsidRDefault="00000000">
            <w:r>
              <w:rPr>
                <w:color w:val="000000"/>
                <w:sz w:val="18"/>
                <w:szCs w:val="18"/>
              </w:rPr>
              <w:t>RPM Mapping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D22E" w14:textId="77777777" w:rsidR="00B85F76" w:rsidRDefault="00000000">
            <w:r>
              <w:rPr>
                <w:color w:val="000000"/>
                <w:sz w:val="18"/>
                <w:szCs w:val="18"/>
              </w:rPr>
              <w:t>rpm = (</w:t>
            </w:r>
            <w:proofErr w:type="spellStart"/>
            <w:r>
              <w:rPr>
                <w:color w:val="000000"/>
                <w:sz w:val="18"/>
                <w:szCs w:val="18"/>
              </w:rPr>
              <w:t>adcValue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5000) / 4095</w:t>
            </w:r>
          </w:p>
        </w:tc>
      </w:tr>
      <w:tr w:rsidR="00B85F76" w14:paraId="44DF12C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84F8" w14:textId="77777777" w:rsidR="00B85F76" w:rsidRDefault="00000000">
            <w:r>
              <w:rPr>
                <w:color w:val="000000"/>
                <w:sz w:val="18"/>
                <w:szCs w:val="18"/>
              </w:rPr>
              <w:t>Connections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D910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Pin 1 → 3.3 V; Pin 3 → GND; Pin 2 (wiper) → PB0 + 100 </w:t>
            </w:r>
            <w:proofErr w:type="spellStart"/>
            <w:r>
              <w:rPr>
                <w:color w:val="000000"/>
                <w:sz w:val="18"/>
                <w:szCs w:val="18"/>
              </w:rPr>
              <w:t>nF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cap</w:t>
            </w:r>
          </w:p>
        </w:tc>
      </w:tr>
    </w:tbl>
    <w:p w14:paraId="3CE03F93" w14:textId="77777777" w:rsidR="00B85F76" w:rsidRDefault="00B85F76">
      <w:pPr>
        <w:spacing w:after="60"/>
      </w:pPr>
    </w:p>
    <w:p w14:paraId="01F3B7BC" w14:textId="77777777" w:rsidR="00B85F76" w:rsidRDefault="00000000">
      <w:r>
        <w:br w:type="page"/>
      </w:r>
    </w:p>
    <w:p w14:paraId="7DDC45CA" w14:textId="77777777" w:rsidR="00B85F76" w:rsidRDefault="00000000">
      <w:pPr>
        <w:pStyle w:val="Heading2"/>
      </w:pPr>
      <w:bookmarkStart w:id="13" w:name="_Toc231378720"/>
      <w:r>
        <w:lastRenderedPageBreak/>
        <w:t>3.4 Motor, Relay and L298N Driver</w:t>
      </w:r>
      <w:bookmarkEnd w:id="13"/>
    </w:p>
    <w:p w14:paraId="066E53D2" w14:textId="77777777" w:rsidR="00B85F76" w:rsidRDefault="00000000">
      <w:pPr>
        <w:spacing w:after="100"/>
      </w:pPr>
      <w:r>
        <w:t>The DC motor is driven through an L298N motor driver. Relay (PB1) controls the power path; TIM3 CH1 (PB4) generates the PWM speed signal; PC6 and PC7 set direction.</w:t>
      </w:r>
    </w:p>
    <w:p w14:paraId="51924607" w14:textId="77777777" w:rsidR="00B85F76" w:rsidRDefault="00B85F76">
      <w:pPr>
        <w:spacing w:after="60"/>
      </w:pPr>
    </w:p>
    <w:p w14:paraId="739550DC" w14:textId="77777777" w:rsidR="00B85F76" w:rsidRDefault="00000000">
      <w:pPr>
        <w:pStyle w:val="Heading3"/>
      </w:pPr>
      <w:bookmarkStart w:id="14" w:name="_Toc231378721"/>
      <w:r>
        <w:t>3.4.1 PWM Configuration (TIM3)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4BCA97DB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EB5A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B708" w14:textId="77777777" w:rsidR="00B85F7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5F76" w14:paraId="034049B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8067" w14:textId="77777777" w:rsidR="00B85F76" w:rsidRDefault="00000000">
            <w:r>
              <w:rPr>
                <w:color w:val="000000"/>
                <w:sz w:val="18"/>
                <w:szCs w:val="18"/>
              </w:rPr>
              <w:t>Timer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D312" w14:textId="77777777" w:rsidR="00B85F76" w:rsidRDefault="00000000">
            <w:r>
              <w:rPr>
                <w:color w:val="000000"/>
                <w:sz w:val="18"/>
                <w:szCs w:val="18"/>
              </w:rPr>
              <w:t>TIM3, Channel 1</w:t>
            </w:r>
          </w:p>
        </w:tc>
      </w:tr>
      <w:tr w:rsidR="00B85F76" w14:paraId="38A0E1D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7B72" w14:textId="77777777" w:rsidR="00B85F76" w:rsidRDefault="00000000">
            <w:r>
              <w:rPr>
                <w:color w:val="000000"/>
                <w:sz w:val="18"/>
                <w:szCs w:val="18"/>
              </w:rPr>
              <w:t>Output Pin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A453" w14:textId="77777777" w:rsidR="00B85F76" w:rsidRDefault="00000000">
            <w:r>
              <w:rPr>
                <w:color w:val="000000"/>
                <w:sz w:val="18"/>
                <w:szCs w:val="18"/>
              </w:rPr>
              <w:t>PB4 (AF2)</w:t>
            </w:r>
          </w:p>
        </w:tc>
      </w:tr>
      <w:tr w:rsidR="00B85F76" w14:paraId="274DFBE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C45A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Prescaler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77BB" w14:textId="77777777" w:rsidR="00B85F76" w:rsidRDefault="00000000">
            <w:r>
              <w:rPr>
                <w:color w:val="000000"/>
                <w:sz w:val="18"/>
                <w:szCs w:val="18"/>
              </w:rPr>
              <w:t>83 (APB1 84 MHz ÷ 84 = 1 MHz tick)</w:t>
            </w:r>
          </w:p>
        </w:tc>
      </w:tr>
      <w:tr w:rsidR="00B85F76" w14:paraId="29FF5E0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A4E1" w14:textId="77777777" w:rsidR="00B85F76" w:rsidRDefault="00000000">
            <w:r>
              <w:rPr>
                <w:color w:val="000000"/>
                <w:sz w:val="18"/>
                <w:szCs w:val="18"/>
              </w:rPr>
              <w:t>Auto-Reload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5562" w14:textId="77777777" w:rsidR="00B85F76" w:rsidRDefault="00000000">
            <w:r>
              <w:rPr>
                <w:color w:val="000000"/>
                <w:sz w:val="18"/>
                <w:szCs w:val="18"/>
              </w:rPr>
              <w:t>999 (ARR) → 1 kHz PWM frequency</w:t>
            </w:r>
          </w:p>
        </w:tc>
      </w:tr>
      <w:tr w:rsidR="00B85F76" w14:paraId="16F9962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1831" w14:textId="77777777" w:rsidR="00B85F76" w:rsidRDefault="00000000">
            <w:r>
              <w:rPr>
                <w:color w:val="000000"/>
                <w:sz w:val="18"/>
                <w:szCs w:val="18"/>
              </w:rPr>
              <w:t>Max Compare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E2BE" w14:textId="77777777" w:rsidR="00B85F76" w:rsidRDefault="00000000">
            <w:r>
              <w:rPr>
                <w:color w:val="000000"/>
                <w:sz w:val="18"/>
                <w:szCs w:val="18"/>
              </w:rPr>
              <w:t>699 (corresponds to 100% ADC → ~70% duty cycle maximum)</w:t>
            </w:r>
          </w:p>
        </w:tc>
      </w:tr>
      <w:tr w:rsidR="00B85F76" w14:paraId="320D776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04DA" w14:textId="77777777" w:rsidR="00B85F76" w:rsidRDefault="00000000">
            <w:r>
              <w:rPr>
                <w:color w:val="000000"/>
                <w:sz w:val="18"/>
                <w:szCs w:val="18"/>
              </w:rPr>
              <w:t>Direction FWD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D8E3" w14:textId="77777777" w:rsidR="00B85F76" w:rsidRDefault="00000000">
            <w:r>
              <w:rPr>
                <w:color w:val="000000"/>
                <w:sz w:val="18"/>
                <w:szCs w:val="18"/>
              </w:rPr>
              <w:t>PC6=HIGH, PC7=LOW</w:t>
            </w:r>
          </w:p>
        </w:tc>
      </w:tr>
      <w:tr w:rsidR="00B85F76" w14:paraId="68CBDA84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54B5" w14:textId="77777777" w:rsidR="00B85F76" w:rsidRDefault="00000000">
            <w:r>
              <w:rPr>
                <w:color w:val="000000"/>
                <w:sz w:val="18"/>
                <w:szCs w:val="18"/>
              </w:rPr>
              <w:t>Direction REV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81DD" w14:textId="77777777" w:rsidR="00B85F76" w:rsidRDefault="00000000">
            <w:r>
              <w:rPr>
                <w:color w:val="000000"/>
                <w:sz w:val="18"/>
                <w:szCs w:val="18"/>
              </w:rPr>
              <w:t>PC6=LOW, PC7=HIGH</w:t>
            </w:r>
          </w:p>
        </w:tc>
      </w:tr>
    </w:tbl>
    <w:p w14:paraId="6F8AF4FC" w14:textId="77777777" w:rsidR="00B85F76" w:rsidRDefault="00B85F76">
      <w:pPr>
        <w:spacing w:after="60"/>
      </w:pPr>
    </w:p>
    <w:p w14:paraId="40E54B20" w14:textId="77777777" w:rsidR="00B85F76" w:rsidRDefault="00000000">
      <w:pPr>
        <w:pStyle w:val="Heading3"/>
      </w:pPr>
      <w:bookmarkStart w:id="15" w:name="_Toc231378722"/>
      <w:r>
        <w:t>3.4.2 Brake-Proportional PWM Logic</w:t>
      </w:r>
      <w:bookmarkEnd w:id="15"/>
    </w:p>
    <w:p w14:paraId="377FF3E6" w14:textId="77777777" w:rsidR="00B85F76" w:rsidRDefault="00000000">
      <w:pPr>
        <w:spacing w:after="100"/>
      </w:pPr>
      <w:r>
        <w:t>ABS ECU (0x101) sends brake percentage and handbrake status. The BMS maps these to PWM levels:</w:t>
      </w:r>
    </w:p>
    <w:p w14:paraId="42BCA043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360"/>
      </w:tblGrid>
      <w:tr w:rsidR="00B85F76" w14:paraId="1176A7B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FEC8" w14:textId="77777777" w:rsidR="00B85F76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33B1" w14:textId="77777777" w:rsidR="00B85F76" w:rsidRDefault="00000000">
            <w:r>
              <w:rPr>
                <w:b/>
                <w:bCs/>
                <w:color w:val="FFFFFF"/>
              </w:rPr>
              <w:t>PWM Value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02DD" w14:textId="77777777" w:rsidR="00B85F76" w:rsidRDefault="00000000">
            <w:r>
              <w:rPr>
                <w:b/>
                <w:bCs/>
                <w:color w:val="FFFFFF"/>
              </w:rPr>
              <w:t>Relay (PB1)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B1E6" w14:textId="77777777" w:rsidR="00B85F7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85F76" w14:paraId="0A4E044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CA68" w14:textId="77777777" w:rsidR="00B85F76" w:rsidRDefault="00000000">
            <w:r>
              <w:rPr>
                <w:color w:val="000000"/>
                <w:sz w:val="18"/>
                <w:szCs w:val="18"/>
              </w:rPr>
              <w:t>Handbrake 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A57D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7E9C" w14:textId="77777777" w:rsidR="00B85F76" w:rsidRDefault="00000000">
            <w:r>
              <w:rPr>
                <w:color w:val="000000"/>
                <w:sz w:val="18"/>
                <w:szCs w:val="18"/>
              </w:rPr>
              <w:t>OFF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E41D" w14:textId="77777777" w:rsidR="00B85F76" w:rsidRDefault="00000000">
            <w:r>
              <w:rPr>
                <w:color w:val="000000"/>
                <w:sz w:val="18"/>
                <w:szCs w:val="18"/>
              </w:rPr>
              <w:t>Full stop regardless of brake %</w:t>
            </w:r>
          </w:p>
        </w:tc>
      </w:tr>
      <w:tr w:rsidR="00B85F76" w14:paraId="6C9D74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E62A" w14:textId="77777777" w:rsidR="00B85F76" w:rsidRDefault="00000000">
            <w:r>
              <w:rPr>
                <w:color w:val="000000"/>
                <w:sz w:val="18"/>
                <w:szCs w:val="18"/>
              </w:rPr>
              <w:t>Brake ≥ 70%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D950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95DF" w14:textId="77777777" w:rsidR="00B85F76" w:rsidRDefault="00000000">
            <w:r>
              <w:rPr>
                <w:color w:val="000000"/>
                <w:sz w:val="18"/>
                <w:szCs w:val="18"/>
              </w:rPr>
              <w:t>OFF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749D" w14:textId="77777777" w:rsidR="00B85F76" w:rsidRDefault="00000000">
            <w:r>
              <w:rPr>
                <w:color w:val="000000"/>
                <w:sz w:val="18"/>
                <w:szCs w:val="18"/>
              </w:rPr>
              <w:t>Complete stop, relay cut</w:t>
            </w:r>
          </w:p>
        </w:tc>
      </w:tr>
      <w:tr w:rsidR="00B85F76" w14:paraId="060203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F37F" w14:textId="77777777" w:rsidR="00B85F76" w:rsidRDefault="00000000">
            <w:r>
              <w:rPr>
                <w:color w:val="000000"/>
                <w:sz w:val="18"/>
                <w:szCs w:val="18"/>
              </w:rPr>
              <w:t>Brake 50–69%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40F4" w14:textId="77777777" w:rsidR="00B85F76" w:rsidRDefault="00000000">
            <w:r>
              <w:rPr>
                <w:color w:val="000000"/>
                <w:sz w:val="18"/>
                <w:szCs w:val="18"/>
              </w:rPr>
              <w:t>~104 (15% of 699)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A72F" w14:textId="77777777" w:rsidR="00B85F76" w:rsidRDefault="00000000">
            <w:r>
              <w:rPr>
                <w:color w:val="000000"/>
                <w:sz w:val="18"/>
                <w:szCs w:val="18"/>
              </w:rPr>
              <w:t>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880B" w14:textId="77777777" w:rsidR="00B85F76" w:rsidRDefault="00000000">
            <w:r>
              <w:rPr>
                <w:color w:val="000000"/>
                <w:sz w:val="18"/>
                <w:szCs w:val="18"/>
              </w:rPr>
              <w:t>Very slow creep speed</w:t>
            </w:r>
          </w:p>
        </w:tc>
      </w:tr>
      <w:tr w:rsidR="00B85F76" w14:paraId="3F0865E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DF15" w14:textId="77777777" w:rsidR="00B85F76" w:rsidRDefault="00000000">
            <w:r>
              <w:rPr>
                <w:color w:val="000000"/>
                <w:sz w:val="18"/>
                <w:szCs w:val="18"/>
              </w:rPr>
              <w:t>Brake 30–49%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F5E1" w14:textId="77777777" w:rsidR="00B85F76" w:rsidRDefault="00000000">
            <w:r>
              <w:rPr>
                <w:color w:val="000000"/>
                <w:sz w:val="18"/>
                <w:szCs w:val="18"/>
              </w:rPr>
              <w:t>~209 (30% of 699)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9CFE" w14:textId="77777777" w:rsidR="00B85F76" w:rsidRDefault="00000000">
            <w:r>
              <w:rPr>
                <w:color w:val="000000"/>
                <w:sz w:val="18"/>
                <w:szCs w:val="18"/>
              </w:rPr>
              <w:t>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9776" w14:textId="77777777" w:rsidR="00B85F76" w:rsidRDefault="00000000">
            <w:r>
              <w:rPr>
                <w:color w:val="000000"/>
                <w:sz w:val="18"/>
                <w:szCs w:val="18"/>
              </w:rPr>
              <w:t>Slow speed</w:t>
            </w:r>
          </w:p>
        </w:tc>
      </w:tr>
      <w:tr w:rsidR="00B85F76" w14:paraId="4EF7A3B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44AD" w14:textId="77777777" w:rsidR="00B85F76" w:rsidRDefault="00000000">
            <w:r>
              <w:rPr>
                <w:color w:val="000000"/>
                <w:sz w:val="18"/>
                <w:szCs w:val="18"/>
              </w:rPr>
              <w:t>Brake &lt; 30%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75D0" w14:textId="77777777" w:rsidR="00B85F76" w:rsidRDefault="00000000">
            <w:r>
              <w:rPr>
                <w:color w:val="000000"/>
                <w:sz w:val="18"/>
                <w:szCs w:val="18"/>
              </w:rPr>
              <w:t>ADC-derived (0–699)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AC04" w14:textId="77777777" w:rsidR="00B85F76" w:rsidRDefault="00000000">
            <w:r>
              <w:rPr>
                <w:color w:val="000000"/>
                <w:sz w:val="18"/>
                <w:szCs w:val="18"/>
              </w:rPr>
              <w:t>ON (gear-dependent)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EE3D" w14:textId="77777777" w:rsidR="00B85F76" w:rsidRDefault="00000000">
            <w:r>
              <w:rPr>
                <w:color w:val="000000"/>
                <w:sz w:val="18"/>
                <w:szCs w:val="18"/>
              </w:rPr>
              <w:t>Full ADC speed control</w:t>
            </w:r>
          </w:p>
        </w:tc>
      </w:tr>
    </w:tbl>
    <w:p w14:paraId="0D51034B" w14:textId="77777777" w:rsidR="00B85F76" w:rsidRDefault="00B85F76">
      <w:pPr>
        <w:spacing w:after="60"/>
      </w:pPr>
    </w:p>
    <w:p w14:paraId="77F81D39" w14:textId="77777777" w:rsidR="00B85F76" w:rsidRDefault="00000000">
      <w:pPr>
        <w:pStyle w:val="Heading3"/>
      </w:pPr>
      <w:bookmarkStart w:id="16" w:name="_Toc231378723"/>
      <w:r>
        <w:t>3.4.3 Relay and Motor Driver Wiring</w:t>
      </w:r>
      <w:bookmarkEnd w:id="16"/>
    </w:p>
    <w:p w14:paraId="048610C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Relay VCC → 5 V supply (L298N 5 V output or external)</w:t>
      </w:r>
    </w:p>
    <w:p w14:paraId="263DE8D3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Relay GND → common ground</w:t>
      </w:r>
    </w:p>
    <w:p w14:paraId="3019B448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Relay IN/S → STM32 PB1</w:t>
      </w:r>
    </w:p>
    <w:p w14:paraId="6525E886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Relay COM → Battery +12 V</w:t>
      </w:r>
    </w:p>
    <w:p w14:paraId="7A56499F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Relay NO → L298N 12 V power input</w:t>
      </w:r>
    </w:p>
    <w:p w14:paraId="5B535D02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L298N ENA → STM32 PB4 (TIM3_CH1 PWM)</w:t>
      </w:r>
    </w:p>
    <w:p w14:paraId="2824067F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L298N IN1 → STM32 PC6 (direction forward)</w:t>
      </w:r>
    </w:p>
    <w:p w14:paraId="0919F7C7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L298N IN2 → STM32 PC7 (direction reverse)</w:t>
      </w:r>
    </w:p>
    <w:p w14:paraId="44434544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r>
        <w:t>L298N OUT1/OUT2 → motor terminals</w:t>
      </w:r>
    </w:p>
    <w:p w14:paraId="63C50F7A" w14:textId="77777777" w:rsidR="00B85F76" w:rsidRDefault="00B85F76">
      <w:pPr>
        <w:spacing w:after="60"/>
      </w:pPr>
    </w:p>
    <w:p w14:paraId="19EFA9FE" w14:textId="77777777" w:rsidR="00B85F76" w:rsidRDefault="00000000">
      <w:r>
        <w:br w:type="page"/>
      </w:r>
    </w:p>
    <w:p w14:paraId="1A59339E" w14:textId="77777777" w:rsidR="00B85F76" w:rsidRDefault="00000000">
      <w:pPr>
        <w:pStyle w:val="Heading1"/>
      </w:pPr>
      <w:bookmarkStart w:id="17" w:name="_Toc231378724"/>
      <w:r>
        <w:lastRenderedPageBreak/>
        <w:t>4. Key Calculations and Mathematical Models</w:t>
      </w:r>
      <w:bookmarkEnd w:id="17"/>
    </w:p>
    <w:p w14:paraId="6B1DECAB" w14:textId="77777777" w:rsidR="00B85F76" w:rsidRDefault="00000000">
      <w:pPr>
        <w:pStyle w:val="Heading2"/>
      </w:pPr>
      <w:bookmarkStart w:id="18" w:name="_Toc231378725"/>
      <w:r>
        <w:t>4.1 MAX6675 Temperature Data Conversion</w:t>
      </w:r>
      <w:bookmarkEnd w:id="18"/>
    </w:p>
    <w:p w14:paraId="760D45C4" w14:textId="77777777" w:rsidR="00B85F76" w:rsidRDefault="00000000">
      <w:pPr>
        <w:spacing w:after="100"/>
      </w:pPr>
      <w:r>
        <w:t>The STM32 reads 2 bytes (big-endian) from the MAX6675 over SPI. The temperature is extracted as follows:</w:t>
      </w:r>
    </w:p>
    <w:p w14:paraId="763A74E6" w14:textId="77777777" w:rsidR="00B85F76" w:rsidRDefault="00B85F76">
      <w:pPr>
        <w:spacing w:after="60"/>
      </w:pPr>
    </w:p>
    <w:p w14:paraId="3BA38FC5" w14:textId="77777777" w:rsidR="00B85F7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raw_16bit =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spi_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0] &lt;&lt; 8)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spi_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1]</w:t>
      </w:r>
    </w:p>
    <w:p w14:paraId="0CCF47EB" w14:textId="77777777" w:rsidR="00B85F76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spi_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raw_16bit &gt;&gt; 3           // 12-bit integer degrees</w:t>
      </w:r>
    </w:p>
    <w:p w14:paraId="0706C390" w14:textId="77777777" w:rsidR="00B85F7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temperature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spi_value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 0.25f        // °C with 0.25°C resolution</w:t>
      </w:r>
    </w:p>
    <w:p w14:paraId="29891FD7" w14:textId="77777777" w:rsidR="00B85F76" w:rsidRDefault="00B85F76">
      <w:pPr>
        <w:spacing w:after="60"/>
      </w:pPr>
    </w:p>
    <w:p w14:paraId="0C973B3F" w14:textId="77777777" w:rsidR="00B85F76" w:rsidRDefault="00000000">
      <w:pPr>
        <w:pStyle w:val="Heading2"/>
      </w:pPr>
      <w:bookmarkStart w:id="19" w:name="_Toc231378726"/>
      <w:r>
        <w:t>4.2 State of Charge (SoC) — Voltage Lookup Table</w:t>
      </w:r>
      <w:bookmarkEnd w:id="19"/>
    </w:p>
    <w:p w14:paraId="20C8A5F2" w14:textId="77777777" w:rsidR="00B85F76" w:rsidRDefault="00000000">
      <w:pPr>
        <w:spacing w:after="100"/>
      </w:pPr>
      <w:r>
        <w:t xml:space="preserve">SoC is derived from the calibrated INA226 battery voltage using a 21-entry lookup table. This replaces the older linear formula. The function </w:t>
      </w:r>
      <w:proofErr w:type="spellStart"/>
      <w:r>
        <w:t>Get_Battery_</w:t>
      </w:r>
      <w:proofErr w:type="gramStart"/>
      <w:r>
        <w:t>SOC</w:t>
      </w:r>
      <w:proofErr w:type="spellEnd"/>
      <w:r>
        <w:t>(</w:t>
      </w:r>
      <w:proofErr w:type="gramEnd"/>
      <w:r>
        <w:t>) maps voltage to SoC:</w:t>
      </w:r>
    </w:p>
    <w:p w14:paraId="4C930862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5F76" w14:paraId="554FAC22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7EC7" w14:textId="77777777" w:rsidR="00B85F76" w:rsidRDefault="00000000">
            <w:r>
              <w:rPr>
                <w:b/>
                <w:bCs/>
                <w:color w:val="FFFFFF"/>
              </w:rPr>
              <w:t>Voltage ≥ (V)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B4" w14:textId="77777777" w:rsidR="00B85F76" w:rsidRDefault="00000000">
            <w:r>
              <w:rPr>
                <w:b/>
                <w:bCs/>
                <w:color w:val="FFFFFF"/>
              </w:rPr>
              <w:t>SoC (%)</w:t>
            </w:r>
          </w:p>
        </w:tc>
      </w:tr>
      <w:tr w:rsidR="00B85F76" w14:paraId="3A8D7C0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7EE6" w14:textId="77777777" w:rsidR="00B85F76" w:rsidRDefault="00000000">
            <w:r>
              <w:rPr>
                <w:color w:val="000000"/>
                <w:sz w:val="18"/>
                <w:szCs w:val="18"/>
              </w:rPr>
              <w:t>≥ 12.70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22A2" w14:textId="77777777" w:rsidR="00B85F76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</w:tr>
      <w:tr w:rsidR="00B85F76" w14:paraId="2A0B8CB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67A5" w14:textId="77777777" w:rsidR="00B85F76" w:rsidRDefault="00000000">
            <w:r>
              <w:rPr>
                <w:color w:val="000000"/>
                <w:sz w:val="18"/>
                <w:szCs w:val="18"/>
              </w:rPr>
              <w:t>≥ 12.60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00E2" w14:textId="77777777" w:rsidR="00B85F76" w:rsidRDefault="00000000">
            <w:r>
              <w:rPr>
                <w:color w:val="000000"/>
                <w:sz w:val="18"/>
                <w:szCs w:val="18"/>
              </w:rPr>
              <w:t>95</w:t>
            </w:r>
          </w:p>
        </w:tc>
      </w:tr>
      <w:tr w:rsidR="00B85F76" w14:paraId="4C30CE9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D4D9" w14:textId="77777777" w:rsidR="00B85F76" w:rsidRDefault="00000000">
            <w:r>
              <w:rPr>
                <w:color w:val="000000"/>
                <w:sz w:val="18"/>
                <w:szCs w:val="18"/>
              </w:rPr>
              <w:t>≥ 12.50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522F" w14:textId="77777777" w:rsidR="00B85F76" w:rsidRDefault="00000000">
            <w:r>
              <w:rPr>
                <w:color w:val="000000"/>
                <w:sz w:val="18"/>
                <w:szCs w:val="18"/>
              </w:rPr>
              <w:t>90</w:t>
            </w:r>
          </w:p>
        </w:tc>
      </w:tr>
      <w:tr w:rsidR="00B85F76" w14:paraId="71BDFBF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01FB" w14:textId="77777777" w:rsidR="00B85F76" w:rsidRDefault="00000000">
            <w:r>
              <w:rPr>
                <w:color w:val="000000"/>
                <w:sz w:val="18"/>
                <w:szCs w:val="18"/>
              </w:rPr>
              <w:t>≥ 12.42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9C59" w14:textId="77777777" w:rsidR="00B85F76" w:rsidRDefault="00000000">
            <w:r>
              <w:rPr>
                <w:color w:val="000000"/>
                <w:sz w:val="18"/>
                <w:szCs w:val="18"/>
              </w:rPr>
              <w:t>85</w:t>
            </w:r>
          </w:p>
        </w:tc>
      </w:tr>
      <w:tr w:rsidR="00B85F76" w14:paraId="61937E2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1ED3" w14:textId="77777777" w:rsidR="00B85F76" w:rsidRDefault="00000000">
            <w:r>
              <w:rPr>
                <w:color w:val="000000"/>
                <w:sz w:val="18"/>
                <w:szCs w:val="18"/>
              </w:rPr>
              <w:t>≥ 12.32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4937" w14:textId="77777777" w:rsidR="00B85F76" w:rsidRDefault="00000000">
            <w:r>
              <w:rPr>
                <w:color w:val="000000"/>
                <w:sz w:val="18"/>
                <w:szCs w:val="18"/>
              </w:rPr>
              <w:t>80</w:t>
            </w:r>
          </w:p>
        </w:tc>
      </w:tr>
      <w:tr w:rsidR="00B85F76" w14:paraId="64BD38C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4ADA" w14:textId="77777777" w:rsidR="00B85F76" w:rsidRDefault="00000000">
            <w:r>
              <w:rPr>
                <w:color w:val="000000"/>
                <w:sz w:val="18"/>
                <w:szCs w:val="18"/>
              </w:rPr>
              <w:t>≥ 12.20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8A79" w14:textId="77777777" w:rsidR="00B85F76" w:rsidRDefault="00000000">
            <w:r>
              <w:rPr>
                <w:color w:val="000000"/>
                <w:sz w:val="18"/>
                <w:szCs w:val="18"/>
              </w:rPr>
              <w:t>75</w:t>
            </w:r>
          </w:p>
        </w:tc>
      </w:tr>
      <w:tr w:rsidR="00B85F76" w14:paraId="4F9AF99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BE39" w14:textId="77777777" w:rsidR="00B85F76" w:rsidRDefault="00000000">
            <w:r>
              <w:rPr>
                <w:color w:val="000000"/>
                <w:sz w:val="18"/>
                <w:szCs w:val="18"/>
              </w:rPr>
              <w:t>≥ 12.06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76AF" w14:textId="77777777" w:rsidR="00B85F76" w:rsidRDefault="00000000">
            <w:r>
              <w:rPr>
                <w:color w:val="000000"/>
                <w:sz w:val="18"/>
                <w:szCs w:val="18"/>
              </w:rPr>
              <w:t>70</w:t>
            </w:r>
          </w:p>
        </w:tc>
      </w:tr>
      <w:tr w:rsidR="00B85F76" w14:paraId="4AAAE8C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9316" w14:textId="77777777" w:rsidR="00B85F76" w:rsidRDefault="00000000">
            <w:r>
              <w:rPr>
                <w:color w:val="000000"/>
                <w:sz w:val="18"/>
                <w:szCs w:val="18"/>
              </w:rPr>
              <w:t>≥ 11.90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712E" w14:textId="77777777" w:rsidR="00B85F76" w:rsidRDefault="00000000">
            <w:r>
              <w:rPr>
                <w:color w:val="000000"/>
                <w:sz w:val="18"/>
                <w:szCs w:val="18"/>
              </w:rPr>
              <w:t>65</w:t>
            </w:r>
          </w:p>
        </w:tc>
      </w:tr>
      <w:tr w:rsidR="00B85F76" w14:paraId="22028C6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BF76" w14:textId="77777777" w:rsidR="00B85F76" w:rsidRDefault="00000000">
            <w:r>
              <w:rPr>
                <w:color w:val="000000"/>
                <w:sz w:val="18"/>
                <w:szCs w:val="18"/>
              </w:rPr>
              <w:t>≥ 11.75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C8F1" w14:textId="77777777" w:rsidR="00B85F76" w:rsidRDefault="00000000">
            <w:r>
              <w:rPr>
                <w:color w:val="000000"/>
                <w:sz w:val="18"/>
                <w:szCs w:val="18"/>
              </w:rPr>
              <w:t>60</w:t>
            </w:r>
          </w:p>
        </w:tc>
      </w:tr>
      <w:tr w:rsidR="00B85F76" w14:paraId="59C1354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51B8" w14:textId="77777777" w:rsidR="00B85F76" w:rsidRDefault="00000000">
            <w:r>
              <w:rPr>
                <w:color w:val="000000"/>
                <w:sz w:val="18"/>
                <w:szCs w:val="18"/>
              </w:rPr>
              <w:t>≥ 11.60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E00D" w14:textId="77777777" w:rsidR="00B85F76" w:rsidRDefault="00000000">
            <w:r>
              <w:rPr>
                <w:color w:val="000000"/>
                <w:sz w:val="18"/>
                <w:szCs w:val="18"/>
              </w:rPr>
              <w:t>55</w:t>
            </w:r>
          </w:p>
        </w:tc>
      </w:tr>
      <w:tr w:rsidR="00B85F76" w14:paraId="7B07F1E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D2FB" w14:textId="77777777" w:rsidR="00B85F76" w:rsidRDefault="00000000">
            <w:r>
              <w:rPr>
                <w:color w:val="000000"/>
                <w:sz w:val="18"/>
                <w:szCs w:val="18"/>
              </w:rPr>
              <w:t>≥ 11.45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D540" w14:textId="77777777" w:rsidR="00B85F76" w:rsidRDefault="00000000">
            <w:r>
              <w:rPr>
                <w:color w:val="000000"/>
                <w:sz w:val="18"/>
                <w:szCs w:val="18"/>
              </w:rPr>
              <w:t>50</w:t>
            </w:r>
          </w:p>
        </w:tc>
      </w:tr>
      <w:tr w:rsidR="00B85F76" w14:paraId="101F542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3710" w14:textId="77777777" w:rsidR="00B85F76" w:rsidRDefault="00000000">
            <w:r>
              <w:rPr>
                <w:color w:val="000000"/>
                <w:sz w:val="18"/>
                <w:szCs w:val="18"/>
              </w:rPr>
              <w:t>≥ 11.31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4789" w14:textId="77777777" w:rsidR="00B85F76" w:rsidRDefault="00000000">
            <w:r>
              <w:rPr>
                <w:color w:val="000000"/>
                <w:sz w:val="18"/>
                <w:szCs w:val="18"/>
              </w:rPr>
              <w:t>45</w:t>
            </w:r>
          </w:p>
        </w:tc>
      </w:tr>
      <w:tr w:rsidR="00B85F76" w14:paraId="51E2CF9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EA23" w14:textId="77777777" w:rsidR="00B85F76" w:rsidRDefault="00000000">
            <w:r>
              <w:rPr>
                <w:color w:val="000000"/>
                <w:sz w:val="18"/>
                <w:szCs w:val="18"/>
              </w:rPr>
              <w:t>≥ 11.20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0580" w14:textId="77777777" w:rsidR="00B85F76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</w:tr>
      <w:tr w:rsidR="00B85F76" w14:paraId="335BB7F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0118" w14:textId="77777777" w:rsidR="00B85F76" w:rsidRDefault="00000000">
            <w:r>
              <w:rPr>
                <w:color w:val="000000"/>
                <w:sz w:val="18"/>
                <w:szCs w:val="18"/>
              </w:rPr>
              <w:t>≥ 11.10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A765" w14:textId="77777777" w:rsidR="00B85F76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</w:tr>
      <w:tr w:rsidR="00B85F76" w14:paraId="15C7317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61E7" w14:textId="77777777" w:rsidR="00B85F76" w:rsidRDefault="00000000">
            <w:r>
              <w:rPr>
                <w:color w:val="000000"/>
                <w:sz w:val="18"/>
                <w:szCs w:val="18"/>
              </w:rPr>
              <w:t>≥ 11.00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D473" w14:textId="77777777" w:rsidR="00B85F76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</w:tr>
      <w:tr w:rsidR="00B85F76" w14:paraId="6D19CC2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AAF3" w14:textId="77777777" w:rsidR="00B85F76" w:rsidRDefault="00000000">
            <w:r>
              <w:rPr>
                <w:color w:val="000000"/>
                <w:sz w:val="18"/>
                <w:szCs w:val="18"/>
              </w:rPr>
              <w:t>≥ 10.90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D929" w14:textId="77777777" w:rsidR="00B85F76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</w:tr>
      <w:tr w:rsidR="00B85F76" w14:paraId="2BF479A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5209" w14:textId="77777777" w:rsidR="00B85F76" w:rsidRDefault="00000000">
            <w:r>
              <w:rPr>
                <w:color w:val="000000"/>
                <w:sz w:val="18"/>
                <w:szCs w:val="18"/>
              </w:rPr>
              <w:t>≥ 10.80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D09A" w14:textId="77777777" w:rsidR="00B85F76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B85F76" w14:paraId="177E7D6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40CE" w14:textId="77777777" w:rsidR="00B85F76" w:rsidRDefault="00000000">
            <w:r>
              <w:rPr>
                <w:color w:val="000000"/>
                <w:sz w:val="18"/>
                <w:szCs w:val="18"/>
              </w:rPr>
              <w:t>≥ 10.65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F4B4" w14:textId="77777777" w:rsidR="00B85F76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B85F76" w14:paraId="1F24C24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9993" w14:textId="77777777" w:rsidR="00B85F76" w:rsidRDefault="00000000">
            <w:r>
              <w:rPr>
                <w:color w:val="000000"/>
                <w:sz w:val="18"/>
                <w:szCs w:val="18"/>
              </w:rPr>
              <w:t>≥ 10.50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841B" w14:textId="77777777" w:rsidR="00B85F76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B85F76" w14:paraId="62BF6C9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AF53" w14:textId="77777777" w:rsidR="00B85F76" w:rsidRDefault="00000000">
            <w:r>
              <w:rPr>
                <w:color w:val="000000"/>
                <w:sz w:val="18"/>
                <w:szCs w:val="18"/>
              </w:rPr>
              <w:t>≥ 10.20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F053" w14:textId="77777777" w:rsidR="00B85F76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B85F76" w14:paraId="0136F94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4E18" w14:textId="77777777" w:rsidR="00B85F76" w:rsidRDefault="00000000">
            <w:r>
              <w:rPr>
                <w:color w:val="000000"/>
                <w:sz w:val="18"/>
                <w:szCs w:val="18"/>
              </w:rPr>
              <w:t>&lt; 10.20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D0E1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35058204" w14:textId="77777777" w:rsidR="00B85F76" w:rsidRDefault="00B85F76">
      <w:pPr>
        <w:spacing w:after="60"/>
      </w:pPr>
    </w:p>
    <w:p w14:paraId="2F59A4E7" w14:textId="77777777" w:rsidR="00B85F76" w:rsidRDefault="00000000">
      <w:pPr>
        <w:pStyle w:val="Heading2"/>
      </w:pPr>
      <w:bookmarkStart w:id="20" w:name="_Toc231378727"/>
      <w:r>
        <w:lastRenderedPageBreak/>
        <w:t>4.3 Temperature Fault Thresholds</w:t>
      </w:r>
      <w:bookmarkEnd w:id="20"/>
    </w:p>
    <w:p w14:paraId="1D1801E8" w14:textId="77777777" w:rsidR="00B85F76" w:rsidRDefault="00000000">
      <w:pPr>
        <w:spacing w:after="100"/>
      </w:pPr>
      <w:r>
        <w:t>The firmware uses a single TEMP_HIGH_THRESHOLD_C = 100.0°C for both sensors. Bit 2 (Temp1 fault) or Bit 3 (Temp2 fault) in the 0x105 status byte is set when the respective sensor exceeds this threshold.</w:t>
      </w:r>
    </w:p>
    <w:p w14:paraId="3D0DE428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B85F76" w14:paraId="4D72BC77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9D92" w14:textId="77777777" w:rsidR="00B85F76" w:rsidRDefault="00000000">
            <w:r>
              <w:rPr>
                <w:b/>
                <w:bCs/>
                <w:color w:val="FFFFFF"/>
              </w:rPr>
              <w:t>Temperature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D3B1" w14:textId="77777777" w:rsidR="00B85F7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E520" w14:textId="77777777" w:rsidR="00B85F76" w:rsidRDefault="00000000">
            <w:r>
              <w:rPr>
                <w:b/>
                <w:bCs/>
                <w:color w:val="FFFFFF"/>
              </w:rPr>
              <w:t>BMS Action</w:t>
            </w:r>
          </w:p>
        </w:tc>
      </w:tr>
      <w:tr w:rsidR="00B85F76" w14:paraId="45BB59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F1C7" w14:textId="77777777" w:rsidR="00B85F76" w:rsidRDefault="00000000">
            <w:r>
              <w:rPr>
                <w:color w:val="000000"/>
                <w:sz w:val="18"/>
                <w:szCs w:val="18"/>
              </w:rPr>
              <w:t>&lt; 100 °C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433F" w14:textId="77777777" w:rsidR="00B85F76" w:rsidRDefault="00000000">
            <w:r>
              <w:rPr>
                <w:color w:val="000000"/>
                <w:sz w:val="18"/>
                <w:szCs w:val="18"/>
              </w:rPr>
              <w:t>Normal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AD90" w14:textId="77777777" w:rsidR="00B85F76" w:rsidRDefault="00000000">
            <w:r>
              <w:rPr>
                <w:color w:val="000000"/>
                <w:sz w:val="18"/>
                <w:szCs w:val="18"/>
              </w:rPr>
              <w:t>No fault bits set in CAN TX byte 0</w:t>
            </w:r>
          </w:p>
        </w:tc>
      </w:tr>
      <w:tr w:rsidR="00B85F76" w14:paraId="7AAB917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34A3" w14:textId="77777777" w:rsidR="00B85F76" w:rsidRDefault="00000000">
            <w:r>
              <w:rPr>
                <w:color w:val="000000"/>
                <w:sz w:val="18"/>
                <w:szCs w:val="18"/>
              </w:rPr>
              <w:t>≥ 100 °C (Temp1)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3444" w14:textId="77777777" w:rsidR="00B85F76" w:rsidRDefault="00000000">
            <w:r>
              <w:rPr>
                <w:color w:val="000000"/>
                <w:sz w:val="18"/>
                <w:szCs w:val="18"/>
              </w:rPr>
              <w:t>Fault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19DA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Bit 2 set in </w:t>
            </w:r>
            <w:proofErr w:type="spellStart"/>
            <w:r>
              <w:rPr>
                <w:color w:val="000000"/>
                <w:sz w:val="18"/>
                <w:szCs w:val="18"/>
              </w:rPr>
              <w:t>batt_status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txdata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0])</w:t>
            </w:r>
          </w:p>
        </w:tc>
      </w:tr>
      <w:tr w:rsidR="00B85F76" w14:paraId="7B66C6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6BB0" w14:textId="77777777" w:rsidR="00B85F76" w:rsidRDefault="00000000">
            <w:r>
              <w:rPr>
                <w:color w:val="000000"/>
                <w:sz w:val="18"/>
                <w:szCs w:val="18"/>
              </w:rPr>
              <w:t>≥ 100 °C (Temp2)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FB67" w14:textId="77777777" w:rsidR="00B85F76" w:rsidRDefault="00000000">
            <w:r>
              <w:rPr>
                <w:color w:val="000000"/>
                <w:sz w:val="18"/>
                <w:szCs w:val="18"/>
              </w:rPr>
              <w:t>Fault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8EA9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Bit 3 set in </w:t>
            </w:r>
            <w:proofErr w:type="spellStart"/>
            <w:r>
              <w:rPr>
                <w:color w:val="000000"/>
                <w:sz w:val="18"/>
                <w:szCs w:val="18"/>
              </w:rPr>
              <w:t>batt_status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txdata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0])</w:t>
            </w:r>
          </w:p>
        </w:tc>
      </w:tr>
    </w:tbl>
    <w:p w14:paraId="30EC6001" w14:textId="77777777" w:rsidR="00B85F76" w:rsidRDefault="00B85F76">
      <w:pPr>
        <w:spacing w:after="60"/>
      </w:pPr>
    </w:p>
    <w:p w14:paraId="671195E9" w14:textId="77777777" w:rsidR="00B85F76" w:rsidRDefault="00000000">
      <w:pPr>
        <w:pStyle w:val="Heading1"/>
      </w:pPr>
      <w:bookmarkStart w:id="21" w:name="_Toc231378728"/>
      <w:r>
        <w:t xml:space="preserve">5. </w:t>
      </w:r>
      <w:proofErr w:type="spellStart"/>
      <w:r>
        <w:t>FreeRTOS</w:t>
      </w:r>
      <w:proofErr w:type="spellEnd"/>
      <w:r>
        <w:t xml:space="preserve"> Design</w:t>
      </w:r>
      <w:bookmarkEnd w:id="21"/>
    </w:p>
    <w:p w14:paraId="28B0E749" w14:textId="77777777" w:rsidR="00B85F76" w:rsidRDefault="00000000">
      <w:pPr>
        <w:pStyle w:val="Heading2"/>
      </w:pPr>
      <w:bookmarkStart w:id="22" w:name="_Toc231378729"/>
      <w:r>
        <w:t>5.1 Overview</w:t>
      </w:r>
      <w:bookmarkEnd w:id="22"/>
    </w:p>
    <w:p w14:paraId="25A5949E" w14:textId="77777777" w:rsidR="00B85F76" w:rsidRDefault="00000000">
      <w:pPr>
        <w:spacing w:after="100"/>
      </w:pPr>
      <w:r>
        <w:t xml:space="preserve">The BMS firmware runs under </w:t>
      </w:r>
      <w:proofErr w:type="spellStart"/>
      <w:r>
        <w:t>FreeRTOS</w:t>
      </w:r>
      <w:proofErr w:type="spellEnd"/>
      <w:r>
        <w:t xml:space="preserve"> to provide deterministic, priority-driven scheduling of all subsystem tasks. Each major functional block is implemented as a separate </w:t>
      </w:r>
      <w:proofErr w:type="spellStart"/>
      <w:r>
        <w:t>FreeRTOS</w:t>
      </w:r>
      <w:proofErr w:type="spellEnd"/>
      <w:r>
        <w:t xml:space="preserve"> task. The HAL tick is redirected to TIM14 so that TIM3 can be used exclusively for PWM generation without conflict.</w:t>
      </w:r>
    </w:p>
    <w:p w14:paraId="5C43349C" w14:textId="77777777" w:rsidR="00B85F76" w:rsidRDefault="00B85F76">
      <w:pPr>
        <w:spacing w:after="60"/>
      </w:pPr>
    </w:p>
    <w:p w14:paraId="19461BE4" w14:textId="77777777" w:rsidR="00B85F76" w:rsidRDefault="00000000">
      <w:pPr>
        <w:pStyle w:val="Heading2"/>
      </w:pPr>
      <w:bookmarkStart w:id="23" w:name="_Toc231378730"/>
      <w:r>
        <w:t>5.2 Task Inventory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40"/>
        <w:gridCol w:w="1200"/>
        <w:gridCol w:w="1500"/>
        <w:gridCol w:w="3620"/>
      </w:tblGrid>
      <w:tr w:rsidR="00B85F76" w14:paraId="06AF2DA3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DCA" w14:textId="77777777" w:rsidR="00B85F76" w:rsidRDefault="00000000">
            <w:r>
              <w:rPr>
                <w:b/>
                <w:bCs/>
                <w:color w:val="FFFFFF"/>
              </w:rPr>
              <w:t>Task Name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BE8F" w14:textId="77777777" w:rsidR="00B85F7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350F" w14:textId="77777777" w:rsidR="00B85F76" w:rsidRDefault="00000000">
            <w:r>
              <w:rPr>
                <w:b/>
                <w:bCs/>
                <w:color w:val="FFFFFF"/>
              </w:rPr>
              <w:t>Stack (words)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7ABB" w14:textId="77777777" w:rsidR="00B85F76" w:rsidRDefault="00000000">
            <w:r>
              <w:rPr>
                <w:b/>
                <w:bCs/>
                <w:color w:val="FFFFFF"/>
              </w:rPr>
              <w:t>Period / Trigger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428E" w14:textId="77777777" w:rsidR="00B85F76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85F76" w14:paraId="0988AB6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76D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11E4" w14:textId="77777777" w:rsidR="00B85F76" w:rsidRDefault="00000000">
            <w:r>
              <w:rPr>
                <w:color w:val="000000"/>
                <w:sz w:val="18"/>
                <w:szCs w:val="18"/>
              </w:rPr>
              <w:t>High (3)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0E01" w14:textId="77777777" w:rsidR="00B85F76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FC5A" w14:textId="77777777" w:rsidR="00B85F76" w:rsidRDefault="00000000">
            <w:r>
              <w:rPr>
                <w:color w:val="000000"/>
                <w:sz w:val="18"/>
                <w:szCs w:val="18"/>
              </w:rPr>
              <w:t>Event-driven (queue)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E72E" w14:textId="77777777" w:rsidR="00B85F76" w:rsidRDefault="00000000">
            <w:r>
              <w:rPr>
                <w:color w:val="000000"/>
                <w:sz w:val="18"/>
                <w:szCs w:val="18"/>
              </w:rPr>
              <w:t>Dequeues CAN frames from ISR, dispatches to state variables</w:t>
            </w:r>
          </w:p>
        </w:tc>
      </w:tr>
      <w:tr w:rsidR="00B85F76" w14:paraId="1B35EA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34A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1CD9" w14:textId="77777777" w:rsidR="00B85F76" w:rsidRDefault="00000000">
            <w:r>
              <w:rPr>
                <w:color w:val="000000"/>
                <w:sz w:val="18"/>
                <w:szCs w:val="18"/>
              </w:rPr>
              <w:t>Normal (2)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886C" w14:textId="77777777" w:rsidR="00B85F76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7E09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periodic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0134" w14:textId="77777777" w:rsidR="00B85F76" w:rsidRDefault="00000000">
            <w:r>
              <w:rPr>
                <w:color w:val="000000"/>
                <w:sz w:val="18"/>
                <w:szCs w:val="18"/>
              </w:rPr>
              <w:t>Reads ADC, computes PWM, sets relay and motor direction</w:t>
            </w:r>
          </w:p>
        </w:tc>
      </w:tr>
      <w:tr w:rsidR="00B85F76" w14:paraId="7BEF346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7C0C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Sensor_Task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CF0C" w14:textId="77777777" w:rsidR="00B85F76" w:rsidRDefault="00000000">
            <w:r>
              <w:rPr>
                <w:color w:val="000000"/>
                <w:sz w:val="18"/>
                <w:szCs w:val="18"/>
              </w:rPr>
              <w:t>Normal (2)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CE68" w14:textId="77777777" w:rsidR="00B85F76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5DD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periodic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2CAA" w14:textId="77777777" w:rsidR="00B85F76" w:rsidRDefault="00000000">
            <w:r>
              <w:rPr>
                <w:color w:val="000000"/>
                <w:sz w:val="18"/>
                <w:szCs w:val="18"/>
              </w:rPr>
              <w:t>Reads both MAX6675 sensors and INA226 voltage/SoC</w:t>
            </w:r>
          </w:p>
        </w:tc>
      </w:tr>
      <w:tr w:rsidR="00B85F76" w14:paraId="7D8F7D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0134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CAN_TX_Task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DAC4" w14:textId="77777777" w:rsidR="00B85F76" w:rsidRDefault="00000000">
            <w:r>
              <w:rPr>
                <w:color w:val="000000"/>
                <w:sz w:val="18"/>
                <w:szCs w:val="18"/>
              </w:rPr>
              <w:t>Normal (2)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77DB" w14:textId="77777777" w:rsidR="00B85F76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E08E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1000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periodic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72D1" w14:textId="77777777" w:rsidR="00B85F76" w:rsidRDefault="00000000">
            <w:r>
              <w:rPr>
                <w:color w:val="000000"/>
                <w:sz w:val="18"/>
                <w:szCs w:val="18"/>
              </w:rPr>
              <w:t>Builds and transmits 0x105 frame to Infotainment</w:t>
            </w:r>
          </w:p>
        </w:tc>
      </w:tr>
      <w:tr w:rsidR="00B85F76" w14:paraId="3AEA18B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FBC8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Print_Task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D356" w14:textId="77777777" w:rsidR="00B85F76" w:rsidRDefault="00000000">
            <w:r>
              <w:rPr>
                <w:color w:val="000000"/>
                <w:sz w:val="18"/>
                <w:szCs w:val="18"/>
              </w:rPr>
              <w:t>Low (1)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8679" w14:textId="77777777" w:rsidR="00B85F76" w:rsidRDefault="00000000">
            <w:r>
              <w:rPr>
                <w:color w:val="000000"/>
                <w:sz w:val="18"/>
                <w:szCs w:val="18"/>
              </w:rPr>
              <w:t>512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B01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1000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periodic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3DFF" w14:textId="77777777" w:rsidR="00B85F76" w:rsidRDefault="00000000">
            <w:r>
              <w:rPr>
                <w:color w:val="000000"/>
                <w:sz w:val="18"/>
                <w:szCs w:val="18"/>
              </w:rPr>
              <w:t>Outputs dashboard over UART2 (PuTTY)</w:t>
            </w:r>
          </w:p>
        </w:tc>
      </w:tr>
      <w:tr w:rsidR="00B85F76" w14:paraId="2840E7D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A783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Idle_Task</w:t>
            </w:r>
            <w:proofErr w:type="spellEnd"/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1473" w14:textId="77777777" w:rsidR="00B85F76" w:rsidRDefault="00000000">
            <w:r>
              <w:rPr>
                <w:color w:val="000000"/>
                <w:sz w:val="18"/>
                <w:szCs w:val="18"/>
              </w:rPr>
              <w:t>Idle (0)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3AAB" w14:textId="77777777" w:rsidR="00B85F76" w:rsidRDefault="00000000"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A97B" w14:textId="77777777" w:rsidR="00B85F76" w:rsidRDefault="00000000">
            <w:r>
              <w:rPr>
                <w:color w:val="000000"/>
                <w:sz w:val="18"/>
                <w:szCs w:val="18"/>
              </w:rPr>
              <w:t>Background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BB2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idle hook; watchdog feed if enabled</w:t>
            </w:r>
          </w:p>
        </w:tc>
      </w:tr>
    </w:tbl>
    <w:p w14:paraId="5D0A012F" w14:textId="77777777" w:rsidR="00B85F76" w:rsidRDefault="00B85F76">
      <w:pPr>
        <w:spacing w:after="60"/>
      </w:pPr>
    </w:p>
    <w:p w14:paraId="63DC541E" w14:textId="77777777" w:rsidR="00B85F76" w:rsidRDefault="00000000">
      <w:pPr>
        <w:pStyle w:val="Heading2"/>
      </w:pPr>
      <w:bookmarkStart w:id="24" w:name="_Toc231378731"/>
      <w:r>
        <w:t>5.3 Inter-Task Communication</w:t>
      </w:r>
      <w:bookmarkEnd w:id="24"/>
    </w:p>
    <w:p w14:paraId="16940042" w14:textId="77777777" w:rsidR="00B85F76" w:rsidRDefault="00000000">
      <w:pPr>
        <w:spacing w:after="100"/>
      </w:pPr>
      <w:r>
        <w:t>CAN RX data is shared via volatile global variables protected by the ISR-to-task pattern (flag + data written in ISR, cleared in main loop / task). No explicit RTOS mutex is used for these small scalar values as they are written atomically on Cortex-M4.</w:t>
      </w:r>
    </w:p>
    <w:p w14:paraId="46DA9308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B85F76" w14:paraId="3239EFEB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7671" w14:textId="77777777" w:rsidR="00B85F76" w:rsidRDefault="00000000">
            <w:r>
              <w:rPr>
                <w:b/>
                <w:bCs/>
                <w:color w:val="FFFFFF"/>
              </w:rPr>
              <w:lastRenderedPageBreak/>
              <w:t>Shared Variable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B367" w14:textId="77777777" w:rsidR="00B85F76" w:rsidRDefault="00000000">
            <w:r>
              <w:rPr>
                <w:b/>
                <w:bCs/>
                <w:color w:val="FFFFFF"/>
              </w:rPr>
              <w:t>Written By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54E8" w14:textId="77777777" w:rsidR="00B85F76" w:rsidRDefault="00000000">
            <w:r>
              <w:rPr>
                <w:b/>
                <w:bCs/>
                <w:color w:val="FFFFFF"/>
              </w:rPr>
              <w:t>Read By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FDA1" w14:textId="77777777" w:rsidR="00B85F76" w:rsidRDefault="00000000">
            <w:r>
              <w:rPr>
                <w:b/>
                <w:bCs/>
                <w:color w:val="FFFFFF"/>
              </w:rPr>
              <w:t>Protection Method</w:t>
            </w:r>
          </w:p>
        </w:tc>
      </w:tr>
      <w:tr w:rsidR="00B85F76" w14:paraId="3D7B683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D512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rx_brake_pct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rx_handbrake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176A" w14:textId="77777777" w:rsidR="00B85F76" w:rsidRDefault="00000000">
            <w:r>
              <w:rPr>
                <w:color w:val="000000"/>
                <w:sz w:val="18"/>
                <w:szCs w:val="18"/>
              </w:rPr>
              <w:t>CAN ISR (0x101)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0B5C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97B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volatile + </w:t>
            </w:r>
            <w:proofErr w:type="spellStart"/>
            <w:r>
              <w:rPr>
                <w:color w:val="000000"/>
                <w:sz w:val="18"/>
                <w:szCs w:val="18"/>
              </w:rPr>
              <w:t>can_rx_abs_flag</w:t>
            </w:r>
            <w:proofErr w:type="spellEnd"/>
          </w:p>
        </w:tc>
      </w:tr>
      <w:tr w:rsidR="00B85F76" w14:paraId="5ED17B1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17E5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5]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9252" w14:textId="77777777" w:rsidR="00B85F76" w:rsidRDefault="00000000">
            <w:r>
              <w:rPr>
                <w:color w:val="000000"/>
                <w:sz w:val="18"/>
                <w:szCs w:val="18"/>
              </w:rPr>
              <w:t>CAN ISR (0x104)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1D5D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8739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volatile + </w:t>
            </w:r>
            <w:proofErr w:type="spellStart"/>
            <w:r>
              <w:rPr>
                <w:color w:val="000000"/>
                <w:sz w:val="18"/>
                <w:szCs w:val="18"/>
              </w:rPr>
              <w:t>can_rx_gear_flag</w:t>
            </w:r>
            <w:proofErr w:type="spellEnd"/>
          </w:p>
        </w:tc>
      </w:tr>
      <w:tr w:rsidR="00B85F76" w14:paraId="5DD7493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CB9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telematics_cmd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30F5" w14:textId="77777777" w:rsidR="00B85F76" w:rsidRDefault="00000000">
            <w:r>
              <w:rPr>
                <w:color w:val="000000"/>
                <w:sz w:val="18"/>
                <w:szCs w:val="18"/>
              </w:rPr>
              <w:t>CAN ISR (0x107)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088F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42D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volatile + </w:t>
            </w:r>
            <w:proofErr w:type="spellStart"/>
            <w:r>
              <w:rPr>
                <w:color w:val="000000"/>
                <w:sz w:val="18"/>
                <w:szCs w:val="18"/>
              </w:rPr>
              <w:t>telematics_flag</w:t>
            </w:r>
            <w:proofErr w:type="spellEnd"/>
          </w:p>
        </w:tc>
      </w:tr>
      <w:tr w:rsidR="00B85F76" w14:paraId="716F7A3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44B5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crash_data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8E0D" w14:textId="77777777" w:rsidR="00B85F76" w:rsidRDefault="00000000">
            <w:r>
              <w:rPr>
                <w:color w:val="000000"/>
                <w:sz w:val="18"/>
                <w:szCs w:val="18"/>
              </w:rPr>
              <w:t>CAN ISR (0x100)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4857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ED41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volatile + </w:t>
            </w:r>
            <w:proofErr w:type="spellStart"/>
            <w:r>
              <w:rPr>
                <w:color w:val="000000"/>
                <w:sz w:val="18"/>
                <w:szCs w:val="18"/>
              </w:rPr>
              <w:t>crash_flag</w:t>
            </w:r>
            <w:proofErr w:type="spellEnd"/>
          </w:p>
        </w:tc>
      </w:tr>
      <w:tr w:rsidR="00B85F76" w14:paraId="0F92E88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0171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battery_voltage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battery_soc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4342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Sensor_Task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3AC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CAN_TX_Task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C60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Shared </w:t>
            </w:r>
            <w:proofErr w:type="spellStart"/>
            <w:r>
              <w:rPr>
                <w:color w:val="000000"/>
                <w:sz w:val="18"/>
                <w:szCs w:val="18"/>
              </w:rPr>
              <w:t>globals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update)</w:t>
            </w:r>
          </w:p>
        </w:tc>
      </w:tr>
      <w:tr w:rsidR="00B85F76" w14:paraId="6C52D99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C27D" w14:textId="77777777" w:rsidR="00B85F76" w:rsidRDefault="00000000">
            <w:r>
              <w:rPr>
                <w:color w:val="000000"/>
                <w:sz w:val="18"/>
                <w:szCs w:val="18"/>
              </w:rPr>
              <w:t>temperature1 / temperature2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EC6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Sensor_Task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380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CAN_TX_Task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6EF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Shared </w:t>
            </w:r>
            <w:proofErr w:type="spellStart"/>
            <w:r>
              <w:rPr>
                <w:color w:val="000000"/>
                <w:sz w:val="18"/>
                <w:szCs w:val="18"/>
              </w:rPr>
              <w:t>globals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update)</w:t>
            </w:r>
          </w:p>
        </w:tc>
      </w:tr>
      <w:tr w:rsidR="00B85F76" w14:paraId="7F32941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4F5D" w14:textId="77777777" w:rsidR="00B85F76" w:rsidRDefault="00000000">
            <w:r>
              <w:rPr>
                <w:color w:val="000000"/>
                <w:sz w:val="18"/>
                <w:szCs w:val="18"/>
              </w:rPr>
              <w:t>immobilized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8BE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3D6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E832" w14:textId="77777777" w:rsidR="00B85F76" w:rsidRDefault="00000000">
            <w:r>
              <w:rPr>
                <w:color w:val="000000"/>
                <w:sz w:val="18"/>
                <w:szCs w:val="18"/>
              </w:rPr>
              <w:t>volatile uint8_t</w:t>
            </w:r>
          </w:p>
        </w:tc>
      </w:tr>
    </w:tbl>
    <w:p w14:paraId="52680C99" w14:textId="77777777" w:rsidR="00B85F76" w:rsidRDefault="00B85F76">
      <w:pPr>
        <w:spacing w:after="60"/>
      </w:pPr>
    </w:p>
    <w:p w14:paraId="7CB8261D" w14:textId="77777777" w:rsidR="00B85F76" w:rsidRDefault="00000000">
      <w:pPr>
        <w:pStyle w:val="Heading2"/>
      </w:pPr>
      <w:bookmarkStart w:id="25" w:name="_Toc231378732"/>
      <w:r>
        <w:t>5.4 Scheduler Configuration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5A3753C0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3340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FCE2" w14:textId="77777777" w:rsidR="00B85F7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5F76" w14:paraId="49DEF21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CAF0" w14:textId="77777777" w:rsidR="00B85F76" w:rsidRDefault="00000000">
            <w:r>
              <w:rPr>
                <w:color w:val="000000"/>
                <w:sz w:val="18"/>
                <w:szCs w:val="18"/>
              </w:rPr>
              <w:t>RTOS Kernel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1907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(CMSIS-RTOS v2 wrapper)</w:t>
            </w:r>
          </w:p>
        </w:tc>
      </w:tr>
      <w:tr w:rsidR="00B85F76" w14:paraId="2CBBDB5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4050" w14:textId="77777777" w:rsidR="00B85F76" w:rsidRDefault="00000000">
            <w:r>
              <w:rPr>
                <w:color w:val="000000"/>
                <w:sz w:val="18"/>
                <w:szCs w:val="18"/>
              </w:rPr>
              <w:t>Tick Rate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FC62" w14:textId="77777777" w:rsidR="00B85F76" w:rsidRDefault="00000000">
            <w:r>
              <w:rPr>
                <w:color w:val="000000"/>
                <w:sz w:val="18"/>
                <w:szCs w:val="18"/>
              </w:rPr>
              <w:t>1000 Hz (</w:t>
            </w:r>
            <w:proofErr w:type="spellStart"/>
            <w:r>
              <w:rPr>
                <w:color w:val="000000"/>
                <w:sz w:val="18"/>
                <w:szCs w:val="18"/>
              </w:rPr>
              <w:t>configTICK_RATE_HZ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1000)</w:t>
            </w:r>
          </w:p>
        </w:tc>
      </w:tr>
      <w:tr w:rsidR="00B85F76" w14:paraId="22B621A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A5F3" w14:textId="77777777" w:rsidR="00B85F76" w:rsidRDefault="00000000">
            <w:r>
              <w:rPr>
                <w:color w:val="000000"/>
                <w:sz w:val="18"/>
                <w:szCs w:val="18"/>
              </w:rPr>
              <w:t>HAL Tick Source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3E55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TIM14 (redirected from </w:t>
            </w:r>
            <w:proofErr w:type="spellStart"/>
            <w:r>
              <w:rPr>
                <w:color w:val="000000"/>
                <w:sz w:val="18"/>
                <w:szCs w:val="18"/>
              </w:rPr>
              <w:t>SysTick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free </w:t>
            </w:r>
            <w:proofErr w:type="spellStart"/>
            <w:r>
              <w:rPr>
                <w:color w:val="000000"/>
                <w:sz w:val="18"/>
                <w:szCs w:val="18"/>
              </w:rPr>
              <w:t>SysTick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RTOS)</w:t>
            </w:r>
          </w:p>
        </w:tc>
      </w:tr>
      <w:tr w:rsidR="00B85F76" w14:paraId="6F80389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47FB" w14:textId="77777777" w:rsidR="00B85F76" w:rsidRDefault="00000000">
            <w:r>
              <w:rPr>
                <w:color w:val="000000"/>
                <w:sz w:val="18"/>
                <w:szCs w:val="18"/>
              </w:rPr>
              <w:t>Scheduler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3E1F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Preemptive</w:t>
            </w:r>
            <w:proofErr w:type="spellEnd"/>
            <w:r>
              <w:rPr>
                <w:color w:val="000000"/>
                <w:sz w:val="18"/>
                <w:szCs w:val="18"/>
              </w:rPr>
              <w:t>, priority-based</w:t>
            </w:r>
          </w:p>
        </w:tc>
      </w:tr>
      <w:tr w:rsidR="00B85F76" w14:paraId="2A72941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4F6C" w14:textId="77777777" w:rsidR="00B85F76" w:rsidRDefault="00000000">
            <w:r>
              <w:rPr>
                <w:color w:val="000000"/>
                <w:sz w:val="18"/>
                <w:szCs w:val="18"/>
              </w:rPr>
              <w:t>Total Tasks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AAFE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5 </w:t>
            </w:r>
            <w:proofErr w:type="gramStart"/>
            <w:r>
              <w:rPr>
                <w:color w:val="000000"/>
                <w:sz w:val="18"/>
                <w:szCs w:val="18"/>
              </w:rPr>
              <w:t>application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+ 1 idle</w:t>
            </w:r>
          </w:p>
        </w:tc>
      </w:tr>
      <w:tr w:rsidR="00B85F76" w14:paraId="5617AF14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EFB9" w14:textId="77777777" w:rsidR="00B85F76" w:rsidRDefault="00000000">
            <w:r>
              <w:rPr>
                <w:color w:val="000000"/>
                <w:sz w:val="18"/>
                <w:szCs w:val="18"/>
              </w:rPr>
              <w:t>Stack Overflow Check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51BF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configCHECK_FOR_STACK_OVERFLOW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2 (pattern fill)</w:t>
            </w:r>
          </w:p>
        </w:tc>
      </w:tr>
    </w:tbl>
    <w:p w14:paraId="65A46FED" w14:textId="77777777" w:rsidR="00B85F76" w:rsidRDefault="00B85F76">
      <w:pPr>
        <w:spacing w:after="60"/>
      </w:pPr>
    </w:p>
    <w:p w14:paraId="2EE97580" w14:textId="77777777" w:rsidR="00B85F76" w:rsidRDefault="00000000">
      <w:pPr>
        <w:pStyle w:val="Heading1"/>
      </w:pPr>
      <w:bookmarkStart w:id="26" w:name="_Toc231378733"/>
      <w:r>
        <w:t>6. BMS Control Algorithm Design</w:t>
      </w:r>
      <w:bookmarkEnd w:id="26"/>
    </w:p>
    <w:p w14:paraId="4D4D6A78" w14:textId="77777777" w:rsidR="00B85F76" w:rsidRDefault="00000000">
      <w:pPr>
        <w:pStyle w:val="Heading2"/>
      </w:pPr>
      <w:bookmarkStart w:id="27" w:name="_Toc231378734"/>
      <w:r>
        <w:t>6.1 Main Loop / Task Execution Order</w:t>
      </w:r>
      <w:bookmarkEnd w:id="27"/>
    </w:p>
    <w:p w14:paraId="2DFA5590" w14:textId="77777777" w:rsidR="00B85F76" w:rsidRDefault="00000000">
      <w:pPr>
        <w:spacing w:after="100"/>
      </w:pPr>
      <w:r>
        <w:t xml:space="preserve">In the final build the </w:t>
      </w:r>
      <w:proofErr w:type="gramStart"/>
      <w:r>
        <w:t>main(</w:t>
      </w:r>
      <w:proofErr w:type="gramEnd"/>
      <w:r>
        <w:t xml:space="preserve">) function initialises peripherals and then delegates to </w:t>
      </w:r>
      <w:proofErr w:type="spellStart"/>
      <w:r>
        <w:t>FreeRTOS</w:t>
      </w:r>
      <w:proofErr w:type="spellEnd"/>
      <w:r>
        <w:t xml:space="preserve"> tasks. The logical execution order across tasks is:</w:t>
      </w:r>
    </w:p>
    <w:p w14:paraId="77B1323A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60"/>
        <w:gridCol w:w="4000"/>
      </w:tblGrid>
      <w:tr w:rsidR="00B85F76" w14:paraId="50C9E21B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CEC2" w14:textId="77777777" w:rsidR="00B85F76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D3B3" w14:textId="77777777" w:rsidR="00B85F76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5118" w14:textId="77777777" w:rsidR="00B85F76" w:rsidRDefault="00000000">
            <w:r>
              <w:rPr>
                <w:b/>
                <w:bCs/>
                <w:color w:val="FFFFFF"/>
              </w:rPr>
              <w:t>Peripheral / Task</w:t>
            </w:r>
          </w:p>
        </w:tc>
      </w:tr>
      <w:tr w:rsidR="00B85F76" w14:paraId="50D5D5D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FE39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B770" w14:textId="77777777" w:rsidR="00B85F76" w:rsidRDefault="00000000">
            <w:r>
              <w:rPr>
                <w:color w:val="000000"/>
                <w:sz w:val="18"/>
                <w:szCs w:val="18"/>
              </w:rPr>
              <w:t>Bus-off guard: check HAL_CAN_ERROR_BOF; restart CAN + notifications if flagged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F85E" w14:textId="77777777" w:rsidR="00B85F76" w:rsidRDefault="00000000">
            <w:proofErr w:type="gramStart"/>
            <w:r>
              <w:rPr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color w:val="000000"/>
                <w:sz w:val="18"/>
                <w:szCs w:val="18"/>
              </w:rPr>
              <w:t>) loop guard</w:t>
            </w:r>
          </w:p>
        </w:tc>
      </w:tr>
      <w:tr w:rsidR="00B85F76" w14:paraId="2014CD6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3D1A" w14:textId="77777777" w:rsidR="00B85F7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E2AB" w14:textId="77777777" w:rsidR="00B85F76" w:rsidRDefault="00000000">
            <w:r>
              <w:rPr>
                <w:color w:val="000000"/>
                <w:sz w:val="18"/>
                <w:szCs w:val="18"/>
              </w:rPr>
              <w:t>CAN RX dispatch: crash (0x100), ABS (0x101), TCU (0x104), telematics (0x107)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73E3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</w:tr>
      <w:tr w:rsidR="00B85F76" w14:paraId="212C5C3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4DF8" w14:textId="77777777" w:rsidR="00B85F76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F85D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Airbag crash handler: if </w:t>
            </w:r>
            <w:proofErr w:type="spellStart"/>
            <w:r>
              <w:rPr>
                <w:color w:val="000000"/>
                <w:sz w:val="18"/>
                <w:szCs w:val="18"/>
              </w:rPr>
              <w:t>crash_data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 0x01 → immobilised=1, relay OFF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D663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</w:tr>
      <w:tr w:rsidR="00B85F76" w14:paraId="70E2222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C7E6" w14:textId="77777777" w:rsidR="00B85F76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A54F" w14:textId="77777777" w:rsidR="00B85F76" w:rsidRDefault="00000000">
            <w:r>
              <w:rPr>
                <w:color w:val="000000"/>
                <w:sz w:val="18"/>
                <w:szCs w:val="18"/>
              </w:rPr>
              <w:t>Telematics handler: 0x99 → immobilise; 0x11 → mobilise + 5x LED blink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B0F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CAN_RX_Task</w:t>
            </w:r>
            <w:proofErr w:type="spellEnd"/>
          </w:p>
        </w:tc>
      </w:tr>
      <w:tr w:rsidR="00B85F76" w14:paraId="773F1A6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79B4" w14:textId="77777777" w:rsidR="00B85F76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BD24" w14:textId="77777777" w:rsidR="00B85F76" w:rsidRDefault="00000000">
            <w:r>
              <w:rPr>
                <w:color w:val="000000"/>
                <w:sz w:val="18"/>
                <w:szCs w:val="18"/>
              </w:rPr>
              <w:t>TCU gear handler: set PC6/PC7 direction, set relay based on gear + immobilise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E43F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</w:tr>
      <w:tr w:rsidR="00B85F76" w14:paraId="04086F2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DEBE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014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ABS brake handler: compute </w:t>
            </w:r>
            <w:proofErr w:type="spellStart"/>
            <w:r>
              <w:rPr>
                <w:color w:val="000000"/>
                <w:sz w:val="18"/>
                <w:szCs w:val="18"/>
              </w:rPr>
              <w:t>pwmValue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brake %; cut relay on ≥70% or HB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F979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</w:tr>
      <w:tr w:rsidR="00B85F76" w14:paraId="5E47F72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D6A0" w14:textId="77777777" w:rsidR="00B85F76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9F73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ADC read: 10-sample average on PB0; compute </w:t>
            </w:r>
            <w:proofErr w:type="spellStart"/>
            <w:r>
              <w:rPr>
                <w:color w:val="000000"/>
                <w:sz w:val="18"/>
                <w:szCs w:val="18"/>
              </w:rPr>
              <w:t>pwmValue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rpm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EB20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Motor_Task</w:t>
            </w:r>
            <w:proofErr w:type="spellEnd"/>
          </w:p>
        </w:tc>
      </w:tr>
      <w:tr w:rsidR="00B85F76" w14:paraId="6976152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71ED" w14:textId="77777777" w:rsidR="00B85F76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48C6" w14:textId="77777777" w:rsidR="00B85F76" w:rsidRDefault="00000000">
            <w:r>
              <w:rPr>
                <w:color w:val="000000"/>
                <w:sz w:val="18"/>
                <w:szCs w:val="18"/>
              </w:rPr>
              <w:t>SPI read: PE0 (Temp1) then PE1 (Temp2); convert to °C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85D4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Sensor_Task</w:t>
            </w:r>
            <w:proofErr w:type="spellEnd"/>
          </w:p>
        </w:tc>
      </w:tr>
      <w:tr w:rsidR="00B85F76" w14:paraId="776B215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0CD4" w14:textId="77777777" w:rsidR="00B85F76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04AB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INA226 read: 5-sample average every 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compute </w:t>
            </w:r>
            <w:proofErr w:type="spellStart"/>
            <w:r>
              <w:rPr>
                <w:color w:val="000000"/>
                <w:sz w:val="18"/>
                <w:szCs w:val="18"/>
              </w:rPr>
              <w:t>battery_voltage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SoC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0471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Sensor_Task</w:t>
            </w:r>
            <w:proofErr w:type="spellEnd"/>
          </w:p>
        </w:tc>
      </w:tr>
      <w:tr w:rsidR="00B85F76" w14:paraId="0837FCD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F817" w14:textId="77777777" w:rsidR="00B85F76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784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CAN TX: build 0x105 8-byte frame; transmit every 1000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012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CAN_TX_Task</w:t>
            </w:r>
            <w:proofErr w:type="spellEnd"/>
          </w:p>
        </w:tc>
      </w:tr>
      <w:tr w:rsidR="00B85F76" w14:paraId="3BBF9A8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36EB" w14:textId="77777777" w:rsidR="00B85F76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B068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UART dashboard: print status table every 1000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7A38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Print_Task</w:t>
            </w:r>
            <w:proofErr w:type="spellEnd"/>
          </w:p>
        </w:tc>
      </w:tr>
    </w:tbl>
    <w:p w14:paraId="4097DAE6" w14:textId="77777777" w:rsidR="00B85F76" w:rsidRDefault="00B85F76">
      <w:pPr>
        <w:spacing w:after="60"/>
      </w:pPr>
    </w:p>
    <w:p w14:paraId="1CB589B1" w14:textId="77777777" w:rsidR="00B85F76" w:rsidRDefault="00000000">
      <w:pPr>
        <w:pStyle w:val="Heading2"/>
      </w:pPr>
      <w:bookmarkStart w:id="28" w:name="_Toc231378735"/>
      <w:r>
        <w:t>6.2 Immobiliser Logic</w:t>
      </w:r>
      <w:bookmarkEnd w:id="28"/>
    </w:p>
    <w:p w14:paraId="7B70007F" w14:textId="77777777" w:rsidR="00B85F76" w:rsidRDefault="00000000">
      <w:pPr>
        <w:spacing w:after="100"/>
      </w:pPr>
      <w:r>
        <w:t>Two independent sources can immobilise the vehicle. The immobilised flag persists until a mobilise command is received, and relay restoration is conditional on gear state:</w:t>
      </w:r>
    </w:p>
    <w:p w14:paraId="12D006FE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860"/>
      </w:tblGrid>
      <w:tr w:rsidR="00B85F76" w14:paraId="3FA5B49A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05AE" w14:textId="77777777" w:rsidR="00B85F76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C205" w14:textId="77777777" w:rsidR="00B85F76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238A" w14:textId="77777777" w:rsidR="00B85F76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4A4A" w14:textId="77777777" w:rsidR="00B85F76" w:rsidRDefault="00000000">
            <w:r>
              <w:rPr>
                <w:b/>
                <w:bCs/>
                <w:color w:val="FFFFFF"/>
              </w:rPr>
              <w:t>Recovery</w:t>
            </w:r>
          </w:p>
        </w:tc>
      </w:tr>
      <w:tr w:rsidR="00B85F76" w14:paraId="12C8D5E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48DE" w14:textId="77777777" w:rsidR="00B85F76" w:rsidRDefault="00000000">
            <w:r>
              <w:rPr>
                <w:color w:val="000000"/>
                <w:sz w:val="18"/>
                <w:szCs w:val="18"/>
              </w:rPr>
              <w:t>Airbag ECU (0x100)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4D14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crash_data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 0x01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EFB3" w14:textId="77777777" w:rsidR="00B85F76" w:rsidRDefault="00000000">
            <w:r>
              <w:rPr>
                <w:color w:val="000000"/>
                <w:sz w:val="18"/>
                <w:szCs w:val="18"/>
              </w:rPr>
              <w:t>immobilised=1, relay OFF, motor stopped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9465" w14:textId="77777777" w:rsidR="00B85F76" w:rsidRDefault="00000000">
            <w:r>
              <w:rPr>
                <w:color w:val="000000"/>
                <w:sz w:val="18"/>
                <w:szCs w:val="18"/>
              </w:rPr>
              <w:t>No automatic recovery — crash latched</w:t>
            </w:r>
          </w:p>
        </w:tc>
      </w:tr>
      <w:tr w:rsidR="00B85F76" w14:paraId="2CE28F3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2E38" w14:textId="77777777" w:rsidR="00B85F76" w:rsidRDefault="00000000">
            <w:r>
              <w:rPr>
                <w:color w:val="000000"/>
                <w:sz w:val="18"/>
                <w:szCs w:val="18"/>
              </w:rPr>
              <w:t>Telematics (0x107)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027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cmd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 0x99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880B" w14:textId="77777777" w:rsidR="00B85F76" w:rsidRDefault="00000000">
            <w:r>
              <w:rPr>
                <w:color w:val="000000"/>
                <w:sz w:val="18"/>
                <w:szCs w:val="18"/>
              </w:rPr>
              <w:t>immobilised=1, relay OFF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F9E5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cmd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 0x11 re-enables if gear is DRIVE/SPORT/REVERSE</w:t>
            </w:r>
          </w:p>
        </w:tc>
      </w:tr>
      <w:tr w:rsidR="00B85F76" w14:paraId="4CA5715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418D" w14:textId="77777777" w:rsidR="00B85F76" w:rsidRDefault="00000000">
            <w:r>
              <w:rPr>
                <w:color w:val="000000"/>
                <w:sz w:val="18"/>
                <w:szCs w:val="18"/>
              </w:rPr>
              <w:t>ABS Handbrake (0x101)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73A5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rx_handbrake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 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6E57" w14:textId="77777777" w:rsidR="00B85F76" w:rsidRDefault="00000000">
            <w:r>
              <w:rPr>
                <w:color w:val="000000"/>
                <w:sz w:val="18"/>
                <w:szCs w:val="18"/>
              </w:rPr>
              <w:t>PWM=0, relay OFF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BA92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Cleared when </w:t>
            </w:r>
            <w:proofErr w:type="spellStart"/>
            <w:r>
              <w:rPr>
                <w:color w:val="000000"/>
                <w:sz w:val="18"/>
                <w:szCs w:val="18"/>
              </w:rPr>
              <w:t>rx_handbrake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returns 0</w:t>
            </w:r>
          </w:p>
        </w:tc>
      </w:tr>
      <w:tr w:rsidR="00B85F76" w14:paraId="6404CB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0695" w14:textId="77777777" w:rsidR="00B85F76" w:rsidRDefault="00000000">
            <w:r>
              <w:rPr>
                <w:color w:val="000000"/>
                <w:sz w:val="18"/>
                <w:szCs w:val="18"/>
              </w:rPr>
              <w:t>ABS Brake ≥70% (0x101)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3708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rx_brake_pct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70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EA88" w14:textId="77777777" w:rsidR="00B85F76" w:rsidRDefault="00000000">
            <w:r>
              <w:rPr>
                <w:color w:val="000000"/>
                <w:sz w:val="18"/>
                <w:szCs w:val="18"/>
              </w:rPr>
              <w:t>PWM=0, relay OFF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057F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Cleared when </w:t>
            </w:r>
            <w:proofErr w:type="spellStart"/>
            <w:r>
              <w:rPr>
                <w:color w:val="000000"/>
                <w:sz w:val="18"/>
                <w:szCs w:val="18"/>
              </w:rPr>
              <w:t>rx_brake_pct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drops below 70</w:t>
            </w:r>
          </w:p>
        </w:tc>
      </w:tr>
    </w:tbl>
    <w:p w14:paraId="270A67D6" w14:textId="77777777" w:rsidR="00B85F76" w:rsidRDefault="00B85F76">
      <w:pPr>
        <w:spacing w:after="60"/>
      </w:pPr>
    </w:p>
    <w:p w14:paraId="525E9161" w14:textId="77777777" w:rsidR="00B85F76" w:rsidRDefault="00000000">
      <w:pPr>
        <w:pStyle w:val="Heading1"/>
      </w:pPr>
      <w:bookmarkStart w:id="29" w:name="_Toc231378736"/>
      <w:r>
        <w:t>7. CAN Bus Communication Design</w:t>
      </w:r>
      <w:bookmarkEnd w:id="29"/>
    </w:p>
    <w:p w14:paraId="10FC1A58" w14:textId="77777777" w:rsidR="00B85F76" w:rsidRDefault="00000000">
      <w:pPr>
        <w:pStyle w:val="Heading2"/>
      </w:pPr>
      <w:bookmarkStart w:id="30" w:name="_Toc231378737"/>
      <w:r>
        <w:t>7.1 CAN Physical Layer Configuration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0BFC17C6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6F39" w14:textId="77777777" w:rsidR="00B85F7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9B99" w14:textId="77777777" w:rsidR="00B85F7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5F76" w14:paraId="49FFAF5C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BC94" w14:textId="77777777" w:rsidR="00B85F76" w:rsidRDefault="00000000">
            <w:r>
              <w:rPr>
                <w:color w:val="000000"/>
                <w:sz w:val="18"/>
                <w:szCs w:val="18"/>
              </w:rPr>
              <w:t>Bit Rate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55B3" w14:textId="77777777" w:rsidR="00B85F76" w:rsidRDefault="00000000">
            <w:r>
              <w:rPr>
                <w:color w:val="000000"/>
                <w:sz w:val="18"/>
                <w:szCs w:val="18"/>
              </w:rPr>
              <w:t>500 kbps</w:t>
            </w:r>
          </w:p>
        </w:tc>
      </w:tr>
      <w:tr w:rsidR="00B85F76" w14:paraId="63C74F8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35A9" w14:textId="77777777" w:rsidR="00B85F76" w:rsidRDefault="00000000">
            <w:r>
              <w:rPr>
                <w:color w:val="000000"/>
                <w:sz w:val="18"/>
                <w:szCs w:val="18"/>
              </w:rPr>
              <w:t>APB1 Clock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7B0C" w14:textId="77777777" w:rsidR="00B85F76" w:rsidRDefault="00000000">
            <w:r>
              <w:rPr>
                <w:color w:val="000000"/>
                <w:sz w:val="18"/>
                <w:szCs w:val="18"/>
              </w:rPr>
              <w:t>42 MHz</w:t>
            </w:r>
          </w:p>
        </w:tc>
      </w:tr>
      <w:tr w:rsidR="00B85F76" w14:paraId="2602EE4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E106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Prescaler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A93A" w14:textId="77777777" w:rsidR="00B85F76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B85F76" w14:paraId="40260EB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5229" w14:textId="77777777" w:rsidR="00B85F76" w:rsidRDefault="00000000">
            <w:r>
              <w:rPr>
                <w:color w:val="000000"/>
                <w:sz w:val="18"/>
                <w:szCs w:val="18"/>
              </w:rPr>
              <w:t>Time Segment 1 (BS1)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D638" w14:textId="77777777" w:rsidR="00B85F76" w:rsidRDefault="00000000">
            <w:r>
              <w:rPr>
                <w:color w:val="000000"/>
                <w:sz w:val="18"/>
                <w:szCs w:val="18"/>
              </w:rPr>
              <w:t>11 TQ</w:t>
            </w:r>
          </w:p>
        </w:tc>
      </w:tr>
      <w:tr w:rsidR="00B85F76" w14:paraId="5DDB166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68F5" w14:textId="77777777" w:rsidR="00B85F76" w:rsidRDefault="00000000">
            <w:r>
              <w:rPr>
                <w:color w:val="000000"/>
                <w:sz w:val="18"/>
                <w:szCs w:val="18"/>
              </w:rPr>
              <w:t>Time Segment 2 (BS2)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2B83" w14:textId="77777777" w:rsidR="00B85F76" w:rsidRDefault="00000000">
            <w:r>
              <w:rPr>
                <w:color w:val="000000"/>
                <w:sz w:val="18"/>
                <w:szCs w:val="18"/>
              </w:rPr>
              <w:t>2 TQ</w:t>
            </w:r>
          </w:p>
        </w:tc>
      </w:tr>
      <w:tr w:rsidR="00B85F76" w14:paraId="16ABC4C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869E" w14:textId="77777777" w:rsidR="00B85F76" w:rsidRDefault="00000000">
            <w:r>
              <w:rPr>
                <w:color w:val="000000"/>
                <w:sz w:val="18"/>
                <w:szCs w:val="18"/>
              </w:rPr>
              <w:t>Sync Jump Width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2D25" w14:textId="77777777" w:rsidR="00B85F76" w:rsidRDefault="00000000">
            <w:r>
              <w:rPr>
                <w:color w:val="000000"/>
                <w:sz w:val="18"/>
                <w:szCs w:val="18"/>
              </w:rPr>
              <w:t>1 TQ</w:t>
            </w:r>
          </w:p>
        </w:tc>
      </w:tr>
      <w:tr w:rsidR="00B85F76" w14:paraId="487774A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B693" w14:textId="77777777" w:rsidR="00B85F76" w:rsidRDefault="00000000">
            <w:r>
              <w:rPr>
                <w:color w:val="000000"/>
                <w:sz w:val="18"/>
                <w:szCs w:val="18"/>
              </w:rPr>
              <w:t>Bit Time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17E5" w14:textId="77777777" w:rsidR="00B85F76" w:rsidRDefault="00000000">
            <w:r>
              <w:rPr>
                <w:color w:val="000000"/>
                <w:sz w:val="18"/>
                <w:szCs w:val="18"/>
              </w:rPr>
              <w:t>(1+11+2) × (1/42 MHz × 6) = 2000 ns = 500 kbps</w:t>
            </w:r>
          </w:p>
        </w:tc>
      </w:tr>
      <w:tr w:rsidR="00B85F76" w14:paraId="7CA86AB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D095" w14:textId="77777777" w:rsidR="00B85F76" w:rsidRDefault="00000000">
            <w:r>
              <w:rPr>
                <w:color w:val="000000"/>
                <w:sz w:val="18"/>
                <w:szCs w:val="18"/>
              </w:rPr>
              <w:t>Auto Bus-Off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BA86" w14:textId="77777777" w:rsidR="00B85F76" w:rsidRDefault="00000000">
            <w:r>
              <w:rPr>
                <w:color w:val="000000"/>
                <w:sz w:val="18"/>
                <w:szCs w:val="18"/>
              </w:rPr>
              <w:t>ENABLE (hardware recovery)</w:t>
            </w:r>
          </w:p>
        </w:tc>
      </w:tr>
      <w:tr w:rsidR="00B85F76" w14:paraId="53C25B1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C59F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Auto Retransmission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4831" w14:textId="77777777" w:rsidR="00B85F76" w:rsidRDefault="00000000">
            <w:r>
              <w:rPr>
                <w:color w:val="000000"/>
                <w:sz w:val="18"/>
                <w:szCs w:val="18"/>
              </w:rPr>
              <w:t>DISABLE (matches ABS ECU)</w:t>
            </w:r>
          </w:p>
        </w:tc>
      </w:tr>
      <w:tr w:rsidR="00B85F76" w14:paraId="1FD70FA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57CA" w14:textId="77777777" w:rsidR="00B85F76" w:rsidRDefault="00000000">
            <w:r>
              <w:rPr>
                <w:color w:val="000000"/>
                <w:sz w:val="18"/>
                <w:szCs w:val="18"/>
              </w:rPr>
              <w:t>Filter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DE90" w14:textId="77777777" w:rsidR="00B85F76" w:rsidRDefault="00000000">
            <w:r>
              <w:rPr>
                <w:color w:val="000000"/>
                <w:sz w:val="18"/>
                <w:szCs w:val="18"/>
              </w:rPr>
              <w:t>Pass-all mask filter, FIFO0, 32-bit scale</w:t>
            </w:r>
          </w:p>
        </w:tc>
      </w:tr>
      <w:tr w:rsidR="00B85F76" w14:paraId="27614C3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759A" w14:textId="77777777" w:rsidR="00B85F76" w:rsidRDefault="00000000">
            <w:r>
              <w:rPr>
                <w:color w:val="000000"/>
                <w:sz w:val="18"/>
                <w:szCs w:val="18"/>
              </w:rPr>
              <w:t>TX Pins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590F" w14:textId="77777777" w:rsidR="00B85F76" w:rsidRDefault="00000000">
            <w:r>
              <w:rPr>
                <w:color w:val="000000"/>
                <w:sz w:val="18"/>
                <w:szCs w:val="18"/>
              </w:rPr>
              <w:t>PD1 (CAN1_TX), PD0 (CAN1_RX)</w:t>
            </w:r>
          </w:p>
        </w:tc>
      </w:tr>
      <w:tr w:rsidR="00B85F76" w14:paraId="3B99A6C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F966" w14:textId="77777777" w:rsidR="00B85F76" w:rsidRDefault="00000000">
            <w:r>
              <w:rPr>
                <w:color w:val="000000"/>
                <w:sz w:val="18"/>
                <w:szCs w:val="18"/>
              </w:rPr>
              <w:t>Termination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92B9" w14:textId="77777777" w:rsidR="00B85F76" w:rsidRDefault="00000000">
            <w:r>
              <w:rPr>
                <w:color w:val="000000"/>
                <w:sz w:val="18"/>
                <w:szCs w:val="18"/>
              </w:rPr>
              <w:t>120 Ω at each end of bus</w:t>
            </w:r>
          </w:p>
        </w:tc>
      </w:tr>
    </w:tbl>
    <w:p w14:paraId="10A0564C" w14:textId="77777777" w:rsidR="00B85F76" w:rsidRDefault="00B85F76">
      <w:pPr>
        <w:spacing w:after="60"/>
      </w:pPr>
    </w:p>
    <w:p w14:paraId="721B5CF3" w14:textId="77777777" w:rsidR="00B85F76" w:rsidRDefault="00000000">
      <w:pPr>
        <w:pStyle w:val="Heading2"/>
      </w:pPr>
      <w:bookmarkStart w:id="31" w:name="_Toc231378738"/>
      <w:r>
        <w:t>7.2 CAN Interrupt Configuration</w:t>
      </w:r>
      <w:bookmarkEnd w:id="31"/>
    </w:p>
    <w:p w14:paraId="1EC9D116" w14:textId="77777777" w:rsidR="00B85F76" w:rsidRDefault="00000000">
      <w:pPr>
        <w:spacing w:after="100"/>
      </w:pPr>
      <w:r>
        <w:t>Both RX and TX notifications are activated simultaneously:</w:t>
      </w:r>
    </w:p>
    <w:p w14:paraId="3F6707BE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3972"/>
        <w:gridCol w:w="2117"/>
      </w:tblGrid>
      <w:tr w:rsidR="00B85F76" w14:paraId="4434BEDA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DA30" w14:textId="77777777" w:rsidR="00B85F76" w:rsidRDefault="00000000">
            <w:r>
              <w:rPr>
                <w:b/>
                <w:bCs/>
                <w:color w:val="FFFFFF"/>
              </w:rPr>
              <w:t>Notification Flag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5F4C" w14:textId="77777777" w:rsidR="00B85F76" w:rsidRDefault="00000000">
            <w:r>
              <w:rPr>
                <w:b/>
                <w:bCs/>
                <w:color w:val="FFFFFF"/>
              </w:rPr>
              <w:t>Callback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A3D4" w14:textId="77777777" w:rsidR="00B85F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85F76" w14:paraId="4F7FBD4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8BEF" w14:textId="77777777" w:rsidR="00B85F76" w:rsidRDefault="00000000">
            <w:r>
              <w:rPr>
                <w:color w:val="000000"/>
                <w:sz w:val="18"/>
                <w:szCs w:val="18"/>
              </w:rPr>
              <w:t>CAN_IT_RX_FIFO0_MSG_PENDING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2863" w14:textId="77777777" w:rsidR="00B85F76" w:rsidRDefault="00000000">
            <w:r>
              <w:rPr>
                <w:color w:val="000000"/>
                <w:sz w:val="18"/>
                <w:szCs w:val="18"/>
              </w:rPr>
              <w:t>HAL_CAN_RxFifo0</w:t>
            </w:r>
            <w:proofErr w:type="gramStart"/>
            <w:r>
              <w:rPr>
                <w:color w:val="000000"/>
                <w:sz w:val="18"/>
                <w:szCs w:val="18"/>
              </w:rPr>
              <w:t>MsgPendingCallback(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52A2" w14:textId="77777777" w:rsidR="00B85F76" w:rsidRDefault="00000000">
            <w:r>
              <w:rPr>
                <w:color w:val="000000"/>
                <w:sz w:val="18"/>
                <w:szCs w:val="18"/>
              </w:rPr>
              <w:t>Fires on every received frame; dispatches to state variables</w:t>
            </w:r>
          </w:p>
        </w:tc>
      </w:tr>
      <w:tr w:rsidR="00B85F76" w14:paraId="15152E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6857" w14:textId="77777777" w:rsidR="00B85F76" w:rsidRDefault="00000000">
            <w:r>
              <w:rPr>
                <w:color w:val="000000"/>
                <w:sz w:val="18"/>
                <w:szCs w:val="18"/>
              </w:rPr>
              <w:t>CAN_IT_TX_MAILBOX_EMPTY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D51B" w14:textId="77777777" w:rsidR="00B85F76" w:rsidRDefault="00000000">
            <w:r>
              <w:rPr>
                <w:color w:val="000000"/>
                <w:sz w:val="18"/>
                <w:szCs w:val="18"/>
              </w:rPr>
              <w:t>HAL_CAN_TxMailbox0/1/2</w:t>
            </w:r>
            <w:proofErr w:type="gramStart"/>
            <w:r>
              <w:rPr>
                <w:color w:val="000000"/>
                <w:sz w:val="18"/>
                <w:szCs w:val="18"/>
              </w:rPr>
              <w:t>CompleteCallback(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3E42" w14:textId="77777777" w:rsidR="00B85F76" w:rsidRDefault="00000000">
            <w:r>
              <w:rPr>
                <w:color w:val="000000"/>
                <w:sz w:val="18"/>
                <w:szCs w:val="18"/>
              </w:rPr>
              <w:t>Fires when 0x105 physically leaves TX mailbox onto bus</w:t>
            </w:r>
          </w:p>
        </w:tc>
      </w:tr>
    </w:tbl>
    <w:p w14:paraId="68A43F74" w14:textId="77777777" w:rsidR="00B85F76" w:rsidRDefault="00B85F76">
      <w:pPr>
        <w:spacing w:after="60"/>
      </w:pPr>
    </w:p>
    <w:p w14:paraId="00233623" w14:textId="77777777" w:rsidR="00B85F76" w:rsidRDefault="00000000">
      <w:pPr>
        <w:pStyle w:val="Heading2"/>
      </w:pPr>
      <w:bookmarkStart w:id="32" w:name="_Toc231378739"/>
      <w:r>
        <w:t>7.3 CAN Message Map — BMS ECU Receives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500"/>
        <w:gridCol w:w="3200"/>
        <w:gridCol w:w="3720"/>
      </w:tblGrid>
      <w:tr w:rsidR="00B85F76" w14:paraId="2A7B0458" w14:textId="77777777">
        <w:trPr>
          <w:tblHeader/>
        </w:trPr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8CE4" w14:textId="77777777" w:rsidR="00B85F76" w:rsidRDefault="00000000">
            <w:r>
              <w:rPr>
                <w:b/>
                <w:bCs/>
                <w:color w:val="FFFFFF"/>
              </w:rPr>
              <w:t>CAN 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FF29" w14:textId="77777777" w:rsidR="00B85F76" w:rsidRDefault="00000000">
            <w:r>
              <w:rPr>
                <w:b/>
                <w:bCs/>
                <w:color w:val="FFFFFF"/>
              </w:rPr>
              <w:t>Source ECU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CB8C" w14:textId="77777777" w:rsidR="00B85F76" w:rsidRDefault="00000000">
            <w:r>
              <w:rPr>
                <w:b/>
                <w:bCs/>
                <w:color w:val="FFFFFF"/>
              </w:rPr>
              <w:t>Byte Layout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72E1" w14:textId="77777777" w:rsidR="00B85F76" w:rsidRDefault="00000000">
            <w:r>
              <w:rPr>
                <w:b/>
                <w:bCs/>
                <w:color w:val="FFFFFF"/>
              </w:rPr>
              <w:t>BMS Action</w:t>
            </w:r>
          </w:p>
        </w:tc>
      </w:tr>
      <w:tr w:rsidR="00B85F76" w14:paraId="2B4F00F2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7F4E" w14:textId="77777777" w:rsidR="00B85F76" w:rsidRDefault="00000000">
            <w:r>
              <w:rPr>
                <w:color w:val="000000"/>
                <w:sz w:val="18"/>
                <w:szCs w:val="18"/>
              </w:rPr>
              <w:t>0x100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BD48" w14:textId="77777777" w:rsidR="00B85F76" w:rsidRDefault="00000000">
            <w:r>
              <w:rPr>
                <w:color w:val="000000"/>
                <w:sz w:val="18"/>
                <w:szCs w:val="18"/>
              </w:rPr>
              <w:t>Airbag ECU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6D38" w14:textId="77777777" w:rsidR="00B85F76" w:rsidRDefault="00000000">
            <w:r>
              <w:rPr>
                <w:color w:val="000000"/>
                <w:sz w:val="18"/>
                <w:szCs w:val="18"/>
              </w:rPr>
              <w:t>B0: crash byte (0x01 = crash detected)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ACC5" w14:textId="77777777" w:rsidR="00B85F76" w:rsidRDefault="00000000">
            <w:r>
              <w:rPr>
                <w:color w:val="000000"/>
                <w:sz w:val="18"/>
                <w:szCs w:val="18"/>
              </w:rPr>
              <w:t>Immobilise vehicle; cut relay; latch permanently</w:t>
            </w:r>
          </w:p>
        </w:tc>
      </w:tr>
      <w:tr w:rsidR="00B85F76" w14:paraId="174E646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15AA" w14:textId="77777777" w:rsidR="00B85F76" w:rsidRDefault="00000000">
            <w:r>
              <w:rPr>
                <w:color w:val="000000"/>
                <w:sz w:val="18"/>
                <w:szCs w:val="18"/>
              </w:rPr>
              <w:t>0x101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D4C1" w14:textId="77777777" w:rsidR="00B85F76" w:rsidRDefault="00000000">
            <w:r>
              <w:rPr>
                <w:color w:val="000000"/>
                <w:sz w:val="18"/>
                <w:szCs w:val="18"/>
              </w:rPr>
              <w:t>ABS ECU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BA37" w14:textId="77777777" w:rsidR="00B85F76" w:rsidRDefault="00000000">
            <w:r>
              <w:rPr>
                <w:color w:val="000000"/>
                <w:sz w:val="18"/>
                <w:szCs w:val="18"/>
              </w:rPr>
              <w:t>B0: brake % (0–100); B1: handbrake (0=OFF, 1=ON)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C279" w14:textId="77777777" w:rsidR="00B85F76" w:rsidRDefault="00000000">
            <w:r>
              <w:rPr>
                <w:color w:val="000000"/>
                <w:sz w:val="18"/>
                <w:szCs w:val="18"/>
              </w:rPr>
              <w:t>Scale PWM; cut relay if brake≥70% or handbrake ON</w:t>
            </w:r>
          </w:p>
        </w:tc>
      </w:tr>
      <w:tr w:rsidR="00B85F76" w14:paraId="4F7C3092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02C9" w14:textId="77777777" w:rsidR="00B85F76" w:rsidRDefault="00000000">
            <w:r>
              <w:rPr>
                <w:color w:val="000000"/>
                <w:sz w:val="18"/>
                <w:szCs w:val="18"/>
              </w:rPr>
              <w:t>0x104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AF69" w14:textId="77777777" w:rsidR="00B85F76" w:rsidRDefault="00000000">
            <w:r>
              <w:rPr>
                <w:color w:val="000000"/>
                <w:sz w:val="18"/>
                <w:szCs w:val="18"/>
              </w:rPr>
              <w:t>TCU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398B" w14:textId="77777777" w:rsidR="00B85F76" w:rsidRDefault="00000000">
            <w:r>
              <w:rPr>
                <w:color w:val="000000"/>
                <w:sz w:val="18"/>
                <w:szCs w:val="18"/>
              </w:rPr>
              <w:t>B</w:t>
            </w:r>
            <w:proofErr w:type="gramStart"/>
            <w:r>
              <w:rPr>
                <w:color w:val="000000"/>
                <w:sz w:val="18"/>
                <w:szCs w:val="18"/>
              </w:rPr>
              <w:t>0:Drive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</w:t>
            </w:r>
            <w:proofErr w:type="gramStart"/>
            <w:r>
              <w:rPr>
                <w:color w:val="000000"/>
                <w:sz w:val="18"/>
                <w:szCs w:val="18"/>
              </w:rPr>
              <w:t>1:Sport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</w:t>
            </w:r>
            <w:proofErr w:type="gramStart"/>
            <w:r>
              <w:rPr>
                <w:color w:val="000000"/>
                <w:sz w:val="18"/>
                <w:szCs w:val="18"/>
              </w:rPr>
              <w:t>2:Park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</w:t>
            </w:r>
            <w:proofErr w:type="gramStart"/>
            <w:r>
              <w:rPr>
                <w:color w:val="000000"/>
                <w:sz w:val="18"/>
                <w:szCs w:val="18"/>
              </w:rPr>
              <w:t>3:Neutral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</w:t>
            </w:r>
            <w:proofErr w:type="gramStart"/>
            <w:r>
              <w:rPr>
                <w:color w:val="000000"/>
                <w:sz w:val="18"/>
                <w:szCs w:val="18"/>
              </w:rPr>
              <w:t>4:Reverse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(0x01=active)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60A2" w14:textId="77777777" w:rsidR="00B85F76" w:rsidRDefault="00000000">
            <w:r>
              <w:rPr>
                <w:color w:val="000000"/>
                <w:sz w:val="18"/>
                <w:szCs w:val="18"/>
              </w:rPr>
              <w:t>Set motor direction; enable/disable relay based on gear</w:t>
            </w:r>
          </w:p>
        </w:tc>
      </w:tr>
      <w:tr w:rsidR="00B85F76" w14:paraId="317B44D3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257B" w14:textId="77777777" w:rsidR="00B85F76" w:rsidRDefault="00000000">
            <w:r>
              <w:rPr>
                <w:color w:val="000000"/>
                <w:sz w:val="18"/>
                <w:szCs w:val="18"/>
              </w:rPr>
              <w:t>0x107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D4BA" w14:textId="77777777" w:rsidR="00B85F76" w:rsidRDefault="00000000">
            <w:r>
              <w:rPr>
                <w:color w:val="000000"/>
                <w:sz w:val="18"/>
                <w:szCs w:val="18"/>
              </w:rPr>
              <w:t>Telematics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8C68" w14:textId="77777777" w:rsidR="00B85F76" w:rsidRDefault="00000000">
            <w:r>
              <w:rPr>
                <w:color w:val="000000"/>
                <w:sz w:val="18"/>
                <w:szCs w:val="18"/>
              </w:rPr>
              <w:t>B0: 0x99=immobilise, 0x11=mobilise, other=ignored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4B66" w14:textId="77777777" w:rsidR="00B85F76" w:rsidRDefault="00000000">
            <w:r>
              <w:rPr>
                <w:color w:val="000000"/>
                <w:sz w:val="18"/>
                <w:szCs w:val="18"/>
              </w:rPr>
              <w:t>Toggle immobilised flag; control relay; blink LED on mobilise</w:t>
            </w:r>
          </w:p>
        </w:tc>
      </w:tr>
    </w:tbl>
    <w:p w14:paraId="610C120B" w14:textId="77777777" w:rsidR="00B85F76" w:rsidRDefault="00B85F76">
      <w:pPr>
        <w:spacing w:after="60"/>
      </w:pPr>
    </w:p>
    <w:p w14:paraId="271D089A" w14:textId="77777777" w:rsidR="00B85F76" w:rsidRDefault="00000000">
      <w:pPr>
        <w:pStyle w:val="Heading2"/>
      </w:pPr>
      <w:bookmarkStart w:id="33" w:name="_Toc231378740"/>
      <w:r>
        <w:t>7.4 CAN Message Map — BMS ECU Transmits</w:t>
      </w:r>
      <w:bookmarkEnd w:id="33"/>
    </w:p>
    <w:p w14:paraId="1FDFBA96" w14:textId="77777777" w:rsidR="00B85F76" w:rsidRDefault="00000000">
      <w:pPr>
        <w:spacing w:after="100"/>
      </w:pPr>
      <w:r>
        <w:t xml:space="preserve">CAN ID 0x105 is transmitted every 1000 </w:t>
      </w:r>
      <w:proofErr w:type="spellStart"/>
      <w:r>
        <w:t>ms</w:t>
      </w:r>
      <w:proofErr w:type="spellEnd"/>
      <w:r>
        <w:t xml:space="preserve"> to the Infotainment ECU:</w:t>
      </w:r>
    </w:p>
    <w:p w14:paraId="6505E0A2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000"/>
        <w:gridCol w:w="2800"/>
        <w:gridCol w:w="3620"/>
      </w:tblGrid>
      <w:tr w:rsidR="00B85F76" w14:paraId="5D62C0CE" w14:textId="77777777">
        <w:trPr>
          <w:tblHeader/>
        </w:trPr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A662" w14:textId="77777777" w:rsidR="00B85F76" w:rsidRDefault="00000000">
            <w:r>
              <w:rPr>
                <w:b/>
                <w:bCs/>
                <w:color w:val="FFFFFF"/>
              </w:rPr>
              <w:t>Byte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B6EC" w14:textId="77777777" w:rsidR="00B85F76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53DA" w14:textId="77777777" w:rsidR="00B85F76" w:rsidRDefault="00000000">
            <w:r>
              <w:rPr>
                <w:b/>
                <w:bCs/>
                <w:color w:val="FFFFFF"/>
              </w:rPr>
              <w:t>Encoding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9D0C" w14:textId="77777777" w:rsidR="00B85F7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85F76" w14:paraId="552F94E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8AF5" w14:textId="77777777" w:rsidR="00B85F76" w:rsidRDefault="00000000">
            <w:r>
              <w:rPr>
                <w:color w:val="000000"/>
                <w:sz w:val="18"/>
                <w:szCs w:val="18"/>
              </w:rPr>
              <w:t>B0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B6F6" w14:textId="77777777" w:rsidR="00B85F76" w:rsidRDefault="00000000">
            <w:r>
              <w:rPr>
                <w:color w:val="000000"/>
                <w:sz w:val="18"/>
                <w:szCs w:val="18"/>
              </w:rPr>
              <w:t>Status Flags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F306" w14:textId="77777777" w:rsidR="00B85F76" w:rsidRDefault="00000000">
            <w:proofErr w:type="gramStart"/>
            <w:r>
              <w:rPr>
                <w:color w:val="000000"/>
                <w:sz w:val="18"/>
                <w:szCs w:val="18"/>
              </w:rPr>
              <w:t>Bits[</w:t>
            </w:r>
            <w:proofErr w:type="gramEnd"/>
            <w:r>
              <w:rPr>
                <w:color w:val="000000"/>
                <w:sz w:val="18"/>
                <w:szCs w:val="18"/>
              </w:rPr>
              <w:t>1:0]: 0x00=OK, 0x01=LOW, 0x02=CRITICAL; Bit2=Temp1 fault; Bit3=Temp2 fault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3087" w14:textId="77777777" w:rsidR="00B85F76" w:rsidRDefault="00000000">
            <w:r>
              <w:rPr>
                <w:color w:val="000000"/>
                <w:sz w:val="18"/>
                <w:szCs w:val="18"/>
              </w:rPr>
              <w:t>Battery charge status + temperature fault flags</w:t>
            </w:r>
          </w:p>
        </w:tc>
      </w:tr>
      <w:tr w:rsidR="00B85F76" w14:paraId="5FA8B7B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C82D" w14:textId="77777777" w:rsidR="00B85F76" w:rsidRDefault="00000000"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20CC" w14:textId="77777777" w:rsidR="00B85F76" w:rsidRDefault="00000000">
            <w:r>
              <w:rPr>
                <w:color w:val="000000"/>
                <w:sz w:val="18"/>
                <w:szCs w:val="18"/>
              </w:rPr>
              <w:t>Temp1 Low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94B" w14:textId="77777777" w:rsidR="00B85F76" w:rsidRDefault="00000000">
            <w:r>
              <w:rPr>
                <w:color w:val="000000"/>
                <w:sz w:val="18"/>
                <w:szCs w:val="18"/>
              </w:rPr>
              <w:t>uint16 = temperature1 × 100, little-endian — LSB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1260" w14:textId="77777777" w:rsidR="00B85F76" w:rsidRDefault="00000000">
            <w:r>
              <w:rPr>
                <w:color w:val="000000"/>
                <w:sz w:val="18"/>
                <w:szCs w:val="18"/>
              </w:rPr>
              <w:t>Temp sensor 1 (PE0) × 100, low byte</w:t>
            </w:r>
          </w:p>
        </w:tc>
      </w:tr>
      <w:tr w:rsidR="00B85F76" w14:paraId="56080B22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4604" w14:textId="77777777" w:rsidR="00B85F76" w:rsidRDefault="00000000"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F36D" w14:textId="77777777" w:rsidR="00B85F76" w:rsidRDefault="00000000">
            <w:r>
              <w:rPr>
                <w:color w:val="000000"/>
                <w:sz w:val="18"/>
                <w:szCs w:val="18"/>
              </w:rPr>
              <w:t>Temp1 High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6C9F" w14:textId="77777777" w:rsidR="00B85F76" w:rsidRDefault="00000000">
            <w:r>
              <w:rPr>
                <w:color w:val="000000"/>
                <w:sz w:val="18"/>
                <w:szCs w:val="18"/>
              </w:rPr>
              <w:t>uint16 = temperature1 × 100, little-endian — MSB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E94D" w14:textId="77777777" w:rsidR="00B85F76" w:rsidRDefault="00000000">
            <w:r>
              <w:rPr>
                <w:color w:val="000000"/>
                <w:sz w:val="18"/>
                <w:szCs w:val="18"/>
              </w:rPr>
              <w:t>Temp sensor 1 (PE0) × 100, high byte</w:t>
            </w:r>
          </w:p>
        </w:tc>
      </w:tr>
      <w:tr w:rsidR="00B85F76" w14:paraId="7B06F7A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013B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B3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DACC" w14:textId="77777777" w:rsidR="00B85F76" w:rsidRDefault="00000000">
            <w:r>
              <w:rPr>
                <w:color w:val="000000"/>
                <w:sz w:val="18"/>
                <w:szCs w:val="18"/>
              </w:rPr>
              <w:t>Temp2 Low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9DF3" w14:textId="77777777" w:rsidR="00B85F76" w:rsidRDefault="00000000">
            <w:r>
              <w:rPr>
                <w:color w:val="000000"/>
                <w:sz w:val="18"/>
                <w:szCs w:val="18"/>
              </w:rPr>
              <w:t>uint16 = temperature2 × 100, little-endian — LSB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44F2" w14:textId="77777777" w:rsidR="00B85F76" w:rsidRDefault="00000000">
            <w:r>
              <w:rPr>
                <w:color w:val="000000"/>
                <w:sz w:val="18"/>
                <w:szCs w:val="18"/>
              </w:rPr>
              <w:t>Temp sensor 2 (PE1) × 100, low byte</w:t>
            </w:r>
          </w:p>
        </w:tc>
      </w:tr>
      <w:tr w:rsidR="00B85F76" w14:paraId="71041F56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2958" w14:textId="77777777" w:rsidR="00B85F76" w:rsidRDefault="00000000"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0716" w14:textId="77777777" w:rsidR="00B85F76" w:rsidRDefault="00000000">
            <w:r>
              <w:rPr>
                <w:color w:val="000000"/>
                <w:sz w:val="18"/>
                <w:szCs w:val="18"/>
              </w:rPr>
              <w:t>Temp2 High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A2F9" w14:textId="77777777" w:rsidR="00B85F76" w:rsidRDefault="00000000">
            <w:r>
              <w:rPr>
                <w:color w:val="000000"/>
                <w:sz w:val="18"/>
                <w:szCs w:val="18"/>
              </w:rPr>
              <w:t>uint16 = temperature2 × 100, little-endian — MSB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E4FB" w14:textId="77777777" w:rsidR="00B85F76" w:rsidRDefault="00000000">
            <w:r>
              <w:rPr>
                <w:color w:val="000000"/>
                <w:sz w:val="18"/>
                <w:szCs w:val="18"/>
              </w:rPr>
              <w:t>Temp sensor 2 (PE1) × 100, high byte</w:t>
            </w:r>
          </w:p>
        </w:tc>
      </w:tr>
      <w:tr w:rsidR="00B85F76" w14:paraId="4BEBC34F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2240" w14:textId="77777777" w:rsidR="00B85F76" w:rsidRDefault="00000000"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BC67" w14:textId="77777777" w:rsidR="00B85F76" w:rsidRDefault="00000000">
            <w:r>
              <w:rPr>
                <w:color w:val="000000"/>
                <w:sz w:val="18"/>
                <w:szCs w:val="18"/>
              </w:rPr>
              <w:t>SoC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9C61" w14:textId="77777777" w:rsidR="00B85F76" w:rsidRDefault="00000000">
            <w:r>
              <w:rPr>
                <w:color w:val="000000"/>
                <w:sz w:val="18"/>
                <w:szCs w:val="18"/>
              </w:rPr>
              <w:t>uint8 (0–100)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EA5C" w14:textId="77777777" w:rsidR="00B85F76" w:rsidRDefault="00000000">
            <w:r>
              <w:rPr>
                <w:color w:val="000000"/>
                <w:sz w:val="18"/>
                <w:szCs w:val="18"/>
              </w:rPr>
              <w:t>Battery State of Charge percent</w:t>
            </w:r>
          </w:p>
        </w:tc>
      </w:tr>
      <w:tr w:rsidR="00B85F76" w14:paraId="68BAACF8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849E" w14:textId="77777777" w:rsidR="00B85F76" w:rsidRDefault="00000000">
            <w:r>
              <w:rPr>
                <w:color w:val="000000"/>
                <w:sz w:val="18"/>
                <w:szCs w:val="18"/>
              </w:rPr>
              <w:t>B6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6FD9" w14:textId="77777777" w:rsidR="00B85F76" w:rsidRDefault="00000000">
            <w:r>
              <w:rPr>
                <w:color w:val="000000"/>
                <w:sz w:val="18"/>
                <w:szCs w:val="18"/>
              </w:rPr>
              <w:t>RPM Low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B87D" w14:textId="77777777" w:rsidR="00B85F76" w:rsidRDefault="00000000">
            <w:r>
              <w:rPr>
                <w:color w:val="000000"/>
                <w:sz w:val="18"/>
                <w:szCs w:val="18"/>
              </w:rPr>
              <w:t>uint16 = rpm (capped 65535), little-endian — LSB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7963" w14:textId="77777777" w:rsidR="00B85F76" w:rsidRDefault="00000000">
            <w:r>
              <w:rPr>
                <w:color w:val="000000"/>
                <w:sz w:val="18"/>
                <w:szCs w:val="18"/>
              </w:rPr>
              <w:t>Motor RPM lower byte</w:t>
            </w:r>
          </w:p>
        </w:tc>
      </w:tr>
      <w:tr w:rsidR="00B85F76" w14:paraId="08BC4C85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9669" w14:textId="77777777" w:rsidR="00B85F76" w:rsidRDefault="00000000">
            <w:r>
              <w:rPr>
                <w:color w:val="000000"/>
                <w:sz w:val="18"/>
                <w:szCs w:val="18"/>
              </w:rPr>
              <w:t>B7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1EB3" w14:textId="77777777" w:rsidR="00B85F76" w:rsidRDefault="00000000">
            <w:r>
              <w:rPr>
                <w:color w:val="000000"/>
                <w:sz w:val="18"/>
                <w:szCs w:val="18"/>
              </w:rPr>
              <w:t>RPM High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89BA" w14:textId="77777777" w:rsidR="00B85F76" w:rsidRDefault="00000000">
            <w:r>
              <w:rPr>
                <w:color w:val="000000"/>
                <w:sz w:val="18"/>
                <w:szCs w:val="18"/>
              </w:rPr>
              <w:t>uint16 = rpm (capped 65535), little-endian — MSB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7019" w14:textId="77777777" w:rsidR="00B85F76" w:rsidRDefault="00000000">
            <w:r>
              <w:rPr>
                <w:color w:val="000000"/>
                <w:sz w:val="18"/>
                <w:szCs w:val="18"/>
              </w:rPr>
              <w:t>Motor RPM upper byte</w:t>
            </w:r>
          </w:p>
        </w:tc>
      </w:tr>
    </w:tbl>
    <w:p w14:paraId="3AD05133" w14:textId="77777777" w:rsidR="00B85F76" w:rsidRDefault="00B85F76">
      <w:pPr>
        <w:spacing w:after="60"/>
      </w:pPr>
    </w:p>
    <w:p w14:paraId="64C7E4EC" w14:textId="77777777" w:rsidR="00B85F76" w:rsidRDefault="00000000">
      <w:pPr>
        <w:pStyle w:val="Heading2"/>
      </w:pPr>
      <w:bookmarkStart w:id="34" w:name="_Toc231378741"/>
      <w:r>
        <w:t>7.5 Status Byte Bit Definition (B0 of 0x105)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B85F76" w14:paraId="07F5EEDC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11F1" w14:textId="77777777" w:rsidR="00B85F76" w:rsidRDefault="00000000">
            <w:r>
              <w:rPr>
                <w:b/>
                <w:bCs/>
                <w:color w:val="FFFFFF"/>
              </w:rPr>
              <w:t>Bits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2D14" w14:textId="77777777" w:rsidR="00B85F76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52FF" w14:textId="77777777" w:rsidR="00B85F76" w:rsidRDefault="00000000">
            <w:r>
              <w:rPr>
                <w:b/>
                <w:bCs/>
                <w:color w:val="FFFFFF"/>
              </w:rPr>
              <w:t>Values</w:t>
            </w:r>
          </w:p>
        </w:tc>
      </w:tr>
      <w:tr w:rsidR="00B85F76" w14:paraId="1217A22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28D2" w14:textId="77777777" w:rsidR="00B85F76" w:rsidRDefault="00000000">
            <w:r>
              <w:rPr>
                <w:color w:val="000000"/>
                <w:sz w:val="18"/>
                <w:szCs w:val="18"/>
              </w:rPr>
              <w:t>[1:0]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AAED" w14:textId="77777777" w:rsidR="00B85F76" w:rsidRDefault="00000000">
            <w:r>
              <w:rPr>
                <w:color w:val="000000"/>
                <w:sz w:val="18"/>
                <w:szCs w:val="18"/>
              </w:rPr>
              <w:t>Battery charge status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0723" w14:textId="77777777" w:rsidR="00B85F76" w:rsidRDefault="00000000">
            <w:r>
              <w:rPr>
                <w:color w:val="000000"/>
                <w:sz w:val="18"/>
                <w:szCs w:val="18"/>
              </w:rPr>
              <w:t>0x00 = SoC ≥ 80% (OK); 0x01 = SoC ≥ 40% (LOW); 0x02 = SoC &lt; 40% (CRITICAL)</w:t>
            </w:r>
          </w:p>
        </w:tc>
      </w:tr>
      <w:tr w:rsidR="00B85F76" w14:paraId="38358F6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22B0" w14:textId="77777777" w:rsidR="00B85F76" w:rsidRDefault="00000000">
            <w:r>
              <w:rPr>
                <w:color w:val="000000"/>
                <w:sz w:val="18"/>
                <w:szCs w:val="18"/>
              </w:rPr>
              <w:t>[2]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9653" w14:textId="77777777" w:rsidR="00B85F76" w:rsidRDefault="00000000">
            <w:r>
              <w:rPr>
                <w:color w:val="000000"/>
                <w:sz w:val="18"/>
                <w:szCs w:val="18"/>
              </w:rPr>
              <w:t>Temp1 high fault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C691" w14:textId="77777777" w:rsidR="00B85F76" w:rsidRDefault="00000000">
            <w:r>
              <w:rPr>
                <w:color w:val="000000"/>
                <w:sz w:val="18"/>
                <w:szCs w:val="18"/>
              </w:rPr>
              <w:t>1 = temperature1 ≥ 100 °C</w:t>
            </w:r>
          </w:p>
        </w:tc>
      </w:tr>
      <w:tr w:rsidR="00B85F76" w14:paraId="721A8BC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3D61" w14:textId="77777777" w:rsidR="00B85F76" w:rsidRDefault="00000000">
            <w:r>
              <w:rPr>
                <w:color w:val="000000"/>
                <w:sz w:val="18"/>
                <w:szCs w:val="18"/>
              </w:rPr>
              <w:t>[3]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9FB6" w14:textId="77777777" w:rsidR="00B85F76" w:rsidRDefault="00000000">
            <w:r>
              <w:rPr>
                <w:color w:val="000000"/>
                <w:sz w:val="18"/>
                <w:szCs w:val="18"/>
              </w:rPr>
              <w:t>Temp2 high fault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CB21" w14:textId="77777777" w:rsidR="00B85F76" w:rsidRDefault="00000000">
            <w:r>
              <w:rPr>
                <w:color w:val="000000"/>
                <w:sz w:val="18"/>
                <w:szCs w:val="18"/>
              </w:rPr>
              <w:t>1 = temperature2 ≥ 100 °C</w:t>
            </w:r>
          </w:p>
        </w:tc>
      </w:tr>
      <w:tr w:rsidR="00B85F76" w14:paraId="5ECF2B5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1701" w14:textId="77777777" w:rsidR="00B85F76" w:rsidRDefault="00000000">
            <w:r>
              <w:rPr>
                <w:color w:val="000000"/>
                <w:sz w:val="18"/>
                <w:szCs w:val="18"/>
              </w:rPr>
              <w:t>[7:4]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71FB" w14:textId="77777777" w:rsidR="00B85F76" w:rsidRDefault="00000000">
            <w:r>
              <w:rPr>
                <w:color w:val="000000"/>
                <w:sz w:val="18"/>
                <w:szCs w:val="18"/>
              </w:rPr>
              <w:t>Reserved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8452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4CBE4B26" w14:textId="77777777" w:rsidR="00B85F76" w:rsidRDefault="00B85F76">
      <w:pPr>
        <w:spacing w:after="60"/>
      </w:pPr>
    </w:p>
    <w:p w14:paraId="3B55C087" w14:textId="77777777" w:rsidR="00B85F76" w:rsidRDefault="00000000">
      <w:pPr>
        <w:pStyle w:val="Heading2"/>
      </w:pPr>
      <w:bookmarkStart w:id="35" w:name="_Toc231378742"/>
      <w:r>
        <w:t>7.6 Gear-Based Motor Control via TCU (0x104)</w:t>
      </w:r>
      <w:bookmarkEnd w:id="35"/>
    </w:p>
    <w:p w14:paraId="63C7DF12" w14:textId="77777777" w:rsidR="00B85F76" w:rsidRDefault="00000000">
      <w:pPr>
        <w:spacing w:after="100"/>
      </w:pPr>
      <w:r>
        <w:t>The TCU sends a 5-byte bitmask frame. Each byte corresponds to one gear; 0x01 = active:</w:t>
      </w:r>
    </w:p>
    <w:p w14:paraId="05C5A230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99"/>
        <w:gridCol w:w="998"/>
        <w:gridCol w:w="1498"/>
        <w:gridCol w:w="1216"/>
        <w:gridCol w:w="3049"/>
      </w:tblGrid>
      <w:tr w:rsidR="00B85F76" w14:paraId="1C426B10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CD74" w14:textId="77777777" w:rsidR="00B85F76" w:rsidRDefault="00000000">
            <w:r>
              <w:rPr>
                <w:b/>
                <w:bCs/>
                <w:color w:val="FFFFFF"/>
              </w:rPr>
              <w:t>Gear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8F97" w14:textId="77777777" w:rsidR="00B85F76" w:rsidRDefault="00000000">
            <w:proofErr w:type="spellStart"/>
            <w:r>
              <w:rPr>
                <w:b/>
                <w:bCs/>
                <w:color w:val="FFFFFF"/>
              </w:rPr>
              <w:t>rx_</w:t>
            </w:r>
            <w:proofErr w:type="gramStart"/>
            <w:r>
              <w:rPr>
                <w:b/>
                <w:bCs/>
                <w:color w:val="FFFFFF"/>
              </w:rPr>
              <w:t>gear</w:t>
            </w:r>
            <w:proofErr w:type="spellEnd"/>
            <w:r>
              <w:rPr>
                <w:b/>
                <w:bCs/>
                <w:color w:val="FFFFFF"/>
              </w:rPr>
              <w:t>[</w:t>
            </w:r>
            <w:proofErr w:type="gramEnd"/>
            <w:r>
              <w:rPr>
                <w:b/>
                <w:bCs/>
                <w:color w:val="FFFFFF"/>
              </w:rPr>
              <w:t>] Index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7364" w14:textId="77777777" w:rsidR="00B85F76" w:rsidRDefault="00000000">
            <w:r>
              <w:rPr>
                <w:b/>
                <w:bCs/>
                <w:color w:val="FFFFFF"/>
              </w:rPr>
              <w:t>CAN Byte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8D83" w14:textId="77777777" w:rsidR="00B85F76" w:rsidRDefault="00000000">
            <w:r>
              <w:rPr>
                <w:b/>
                <w:bCs/>
                <w:color w:val="FFFFFF"/>
              </w:rPr>
              <w:t>Motor Direction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8752" w14:textId="77777777" w:rsidR="00B85F76" w:rsidRDefault="00000000">
            <w:r>
              <w:rPr>
                <w:b/>
                <w:bCs/>
                <w:color w:val="FFFFFF"/>
              </w:rPr>
              <w:t>Relay (PB1)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3F7D" w14:textId="77777777" w:rsidR="00B85F76" w:rsidRDefault="00000000">
            <w:r>
              <w:rPr>
                <w:b/>
                <w:bCs/>
                <w:color w:val="FFFFFF"/>
              </w:rPr>
              <w:t>PWM</w:t>
            </w:r>
          </w:p>
        </w:tc>
      </w:tr>
      <w:tr w:rsidR="00B85F76" w14:paraId="73B8E83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17AF" w14:textId="77777777" w:rsidR="00B85F76" w:rsidRDefault="00000000">
            <w:r>
              <w:rPr>
                <w:color w:val="000000"/>
                <w:sz w:val="18"/>
                <w:szCs w:val="18"/>
              </w:rPr>
              <w:t>DRIVE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6A5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0]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712A" w14:textId="77777777" w:rsidR="00B85F76" w:rsidRDefault="00000000">
            <w:r>
              <w:rPr>
                <w:color w:val="000000"/>
                <w:sz w:val="18"/>
                <w:szCs w:val="18"/>
              </w:rPr>
              <w:t>B0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2A02" w14:textId="77777777" w:rsidR="00B85F76" w:rsidRDefault="00000000">
            <w:r>
              <w:rPr>
                <w:color w:val="000000"/>
                <w:sz w:val="18"/>
                <w:szCs w:val="18"/>
              </w:rPr>
              <w:t>Forward (PC6=H, PC7=L)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48B9" w14:textId="77777777" w:rsidR="00B85F76" w:rsidRDefault="00000000">
            <w:r>
              <w:rPr>
                <w:color w:val="000000"/>
                <w:sz w:val="18"/>
                <w:szCs w:val="18"/>
              </w:rPr>
              <w:t>ON (if not immobilised and brake&lt;30%)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AB50" w14:textId="77777777" w:rsidR="00B85F76" w:rsidRDefault="00000000">
            <w:r>
              <w:rPr>
                <w:color w:val="000000"/>
                <w:sz w:val="18"/>
                <w:szCs w:val="18"/>
              </w:rPr>
              <w:t>ADC-derived</w:t>
            </w:r>
          </w:p>
        </w:tc>
      </w:tr>
      <w:tr w:rsidR="00B85F76" w14:paraId="7EB0485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6842" w14:textId="77777777" w:rsidR="00B85F76" w:rsidRDefault="00000000">
            <w:r>
              <w:rPr>
                <w:color w:val="000000"/>
                <w:sz w:val="18"/>
                <w:szCs w:val="18"/>
              </w:rPr>
              <w:t>SPORT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7854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1]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0BE0" w14:textId="77777777" w:rsidR="00B85F76" w:rsidRDefault="00000000"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76A8" w14:textId="77777777" w:rsidR="00B85F76" w:rsidRDefault="00000000">
            <w:r>
              <w:rPr>
                <w:color w:val="000000"/>
                <w:sz w:val="18"/>
                <w:szCs w:val="18"/>
              </w:rPr>
              <w:t>Forward (PC6=H, PC7=L)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BC2F" w14:textId="77777777" w:rsidR="00B85F76" w:rsidRDefault="00000000">
            <w:r>
              <w:rPr>
                <w:color w:val="000000"/>
                <w:sz w:val="18"/>
                <w:szCs w:val="18"/>
              </w:rPr>
              <w:t>ON (if not immobilised and brake&lt;30%)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36E9" w14:textId="77777777" w:rsidR="00B85F76" w:rsidRDefault="00000000">
            <w:r>
              <w:rPr>
                <w:color w:val="000000"/>
                <w:sz w:val="18"/>
                <w:szCs w:val="18"/>
              </w:rPr>
              <w:t>ADC-derived</w:t>
            </w:r>
          </w:p>
        </w:tc>
      </w:tr>
      <w:tr w:rsidR="00B85F76" w14:paraId="3AD40A6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CDDA" w14:textId="77777777" w:rsidR="00B85F76" w:rsidRDefault="00000000">
            <w:r>
              <w:rPr>
                <w:color w:val="000000"/>
                <w:sz w:val="18"/>
                <w:szCs w:val="18"/>
              </w:rPr>
              <w:t>PARK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1078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2]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9121" w14:textId="77777777" w:rsidR="00B85F76" w:rsidRDefault="00000000"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680C" w14:textId="77777777" w:rsidR="00B85F76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4BA7" w14:textId="77777777" w:rsidR="00B85F76" w:rsidRDefault="00000000">
            <w:r>
              <w:rPr>
                <w:color w:val="000000"/>
                <w:sz w:val="18"/>
                <w:szCs w:val="18"/>
              </w:rPr>
              <w:t>OFF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47D2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B85F76" w14:paraId="3525B8B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ACFD" w14:textId="77777777" w:rsidR="00B85F76" w:rsidRDefault="00000000">
            <w:r>
              <w:rPr>
                <w:color w:val="000000"/>
                <w:sz w:val="18"/>
                <w:szCs w:val="18"/>
              </w:rPr>
              <w:t>NEUTRAL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601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3]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42A2" w14:textId="77777777" w:rsidR="00B85F76" w:rsidRDefault="00000000"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EB43" w14:textId="77777777" w:rsidR="00B85F76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3BD7" w14:textId="77777777" w:rsidR="00B85F76" w:rsidRDefault="00000000">
            <w:r>
              <w:rPr>
                <w:color w:val="000000"/>
                <w:sz w:val="18"/>
                <w:szCs w:val="18"/>
              </w:rPr>
              <w:t>OFF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5A10" w14:textId="77777777" w:rsidR="00B85F7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B85F76" w14:paraId="54C32D2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D321" w14:textId="77777777" w:rsidR="00B85F76" w:rsidRDefault="00000000">
            <w:r>
              <w:rPr>
                <w:color w:val="000000"/>
                <w:sz w:val="18"/>
                <w:szCs w:val="18"/>
              </w:rPr>
              <w:t>REVERSE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5C3D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rx_</w:t>
            </w:r>
            <w:proofErr w:type="gramStart"/>
            <w:r>
              <w:rPr>
                <w:color w:val="000000"/>
                <w:sz w:val="18"/>
                <w:szCs w:val="18"/>
              </w:rPr>
              <w:t>gear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57AE" w14:textId="77777777" w:rsidR="00B85F76" w:rsidRDefault="00000000"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9A42" w14:textId="77777777" w:rsidR="00B85F76" w:rsidRDefault="00000000">
            <w:r>
              <w:rPr>
                <w:color w:val="000000"/>
                <w:sz w:val="18"/>
                <w:szCs w:val="18"/>
              </w:rPr>
              <w:t>Reverse (PC6=L, PC7=H)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ACF8" w14:textId="77777777" w:rsidR="00B85F76" w:rsidRDefault="00000000">
            <w:r>
              <w:rPr>
                <w:color w:val="000000"/>
                <w:sz w:val="18"/>
                <w:szCs w:val="18"/>
              </w:rPr>
              <w:t>ON (if not immobilised and brake&lt;30%)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7B83" w14:textId="77777777" w:rsidR="00B85F76" w:rsidRDefault="00000000">
            <w:r>
              <w:rPr>
                <w:color w:val="000000"/>
                <w:sz w:val="18"/>
                <w:szCs w:val="18"/>
              </w:rPr>
              <w:t>ADC-derived</w:t>
            </w:r>
          </w:p>
        </w:tc>
      </w:tr>
    </w:tbl>
    <w:p w14:paraId="5EA70AFA" w14:textId="77777777" w:rsidR="00B85F76" w:rsidRDefault="00B85F76">
      <w:pPr>
        <w:spacing w:after="60"/>
      </w:pPr>
    </w:p>
    <w:p w14:paraId="5F8BA58B" w14:textId="77777777" w:rsidR="005D533E" w:rsidRDefault="005D533E">
      <w:pPr>
        <w:spacing w:after="60"/>
      </w:pPr>
    </w:p>
    <w:p w14:paraId="6095DC8B" w14:textId="77777777" w:rsidR="005D533E" w:rsidRDefault="005D533E">
      <w:pPr>
        <w:spacing w:after="60"/>
      </w:pPr>
    </w:p>
    <w:p w14:paraId="495CF74E" w14:textId="77777777" w:rsidR="00B85F76" w:rsidRDefault="00000000">
      <w:pPr>
        <w:pStyle w:val="Heading2"/>
      </w:pPr>
      <w:bookmarkStart w:id="36" w:name="_Toc231378743"/>
      <w:r>
        <w:lastRenderedPageBreak/>
        <w:t>7.7 Bus-Off Recovery</w:t>
      </w:r>
      <w:bookmarkEnd w:id="36"/>
    </w:p>
    <w:p w14:paraId="0E88470D" w14:textId="77777777" w:rsidR="00B85F76" w:rsidRDefault="00000000">
      <w:pPr>
        <w:spacing w:after="100"/>
      </w:pPr>
      <w:r>
        <w:t xml:space="preserve">If </w:t>
      </w:r>
      <w:proofErr w:type="spellStart"/>
      <w:r>
        <w:t>HAL_CAN_</w:t>
      </w:r>
      <w:proofErr w:type="gramStart"/>
      <w:r>
        <w:t>GetError</w:t>
      </w:r>
      <w:proofErr w:type="spellEnd"/>
      <w:r>
        <w:t>(</w:t>
      </w:r>
      <w:proofErr w:type="gramEnd"/>
      <w:r>
        <w:t xml:space="preserve">) returns HAL_CAN_ERROR_BOF, the firmware performs software-level recovery in addition to the </w:t>
      </w:r>
      <w:proofErr w:type="spellStart"/>
      <w:r>
        <w:t>AutoBusOff</w:t>
      </w:r>
      <w:proofErr w:type="spellEnd"/>
      <w:r>
        <w:t xml:space="preserve"> hardware mechanism:</w:t>
      </w:r>
    </w:p>
    <w:p w14:paraId="1D1A7DCA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HAL_CAN_</w:t>
      </w:r>
      <w:proofErr w:type="gramStart"/>
      <w:r>
        <w:t>Stop</w:t>
      </w:r>
      <w:proofErr w:type="spellEnd"/>
      <w:r>
        <w:t>(</w:t>
      </w:r>
      <w:proofErr w:type="gramEnd"/>
      <w:r>
        <w:t>) halts the peripheral</w:t>
      </w:r>
    </w:p>
    <w:p w14:paraId="1C586D7A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10) allows bus to settle</w:t>
      </w:r>
    </w:p>
    <w:p w14:paraId="076C928D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HAL_CAN_</w:t>
      </w:r>
      <w:proofErr w:type="gramStart"/>
      <w:r>
        <w:t>Start</w:t>
      </w:r>
      <w:proofErr w:type="spellEnd"/>
      <w:r>
        <w:t>(</w:t>
      </w:r>
      <w:proofErr w:type="gramEnd"/>
      <w:r>
        <w:t>) restarts CAN</w:t>
      </w:r>
    </w:p>
    <w:p w14:paraId="6B3EEBA9" w14:textId="77777777" w:rsidR="00B85F7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HAL_CAN_</w:t>
      </w:r>
      <w:proofErr w:type="gramStart"/>
      <w:r>
        <w:t>ActivateNotification</w:t>
      </w:r>
      <w:proofErr w:type="spellEnd"/>
      <w:r>
        <w:t>(</w:t>
      </w:r>
      <w:proofErr w:type="gramEnd"/>
      <w:r>
        <w:t>) re-enables both RX and TX mailbox-empty interrupts</w:t>
      </w:r>
    </w:p>
    <w:p w14:paraId="67E39453" w14:textId="77777777" w:rsidR="00B85F76" w:rsidRDefault="00B85F76">
      <w:pPr>
        <w:spacing w:after="60"/>
      </w:pPr>
    </w:p>
    <w:p w14:paraId="3881800C" w14:textId="77777777" w:rsidR="00B85F76" w:rsidRDefault="00000000">
      <w:pPr>
        <w:pStyle w:val="Heading1"/>
      </w:pPr>
      <w:bookmarkStart w:id="37" w:name="_Toc231378744"/>
      <w:r>
        <w:t>8. CAN Error Counters — TEC and REC</w:t>
      </w:r>
      <w:bookmarkEnd w:id="37"/>
    </w:p>
    <w:p w14:paraId="5B1A188F" w14:textId="77777777" w:rsidR="00B85F76" w:rsidRDefault="00000000">
      <w:pPr>
        <w:spacing w:after="100"/>
      </w:pPr>
      <w:r>
        <w:t>The STM32F4 CAN Error Status Register (ESR) contains transmit and receive error counters. The correct bit-field extraction per STM32F4 RM §32.9.4 is:</w:t>
      </w:r>
    </w:p>
    <w:p w14:paraId="132D1BBD" w14:textId="77777777" w:rsidR="00B85F76" w:rsidRDefault="00B85F76">
      <w:pPr>
        <w:spacing w:after="60"/>
      </w:pPr>
    </w:p>
    <w:p w14:paraId="448DE9D1" w14:textId="77777777" w:rsidR="00B85F7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TEC = (CAN1-&gt;ESR &gt;&gt; 16) &amp; 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xFF;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// Transmit Error Counter —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ESR[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23:16]</w:t>
      </w:r>
    </w:p>
    <w:p w14:paraId="134FCDB2" w14:textId="77777777" w:rsidR="00B85F76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REC = (CAN1-&gt;ESR &gt;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&gt;  8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&amp; 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xFF;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// Receive Error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Counter  —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ESR[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15:8]</w:t>
      </w:r>
    </w:p>
    <w:p w14:paraId="7792E62D" w14:textId="77777777" w:rsidR="00B85F76" w:rsidRDefault="00B85F76">
      <w:pPr>
        <w:spacing w:after="60"/>
      </w:pPr>
    </w:p>
    <w:p w14:paraId="5995353F" w14:textId="77777777" w:rsidR="00B85F76" w:rsidRDefault="00000000">
      <w:pPr>
        <w:spacing w:after="100"/>
      </w:pPr>
      <w:r>
        <w:t xml:space="preserve">Both values are printed in the UART dashboard every 1000 </w:t>
      </w:r>
      <w:proofErr w:type="spellStart"/>
      <w:r>
        <w:t>ms</w:t>
      </w:r>
      <w:proofErr w:type="spellEnd"/>
      <w:r>
        <w:t xml:space="preserve"> alongside the full ESR hex value for diagnostics. A TEC above 127 indicates the node is in Error Passive state; TEC = 255 triggers Bus-Off.</w:t>
      </w:r>
    </w:p>
    <w:p w14:paraId="6C67734B" w14:textId="1321F5B4" w:rsidR="00B85F76" w:rsidRDefault="00000000">
      <w:pPr>
        <w:pStyle w:val="Heading1"/>
      </w:pPr>
      <w:bookmarkStart w:id="38" w:name="_Toc231378745"/>
      <w:r>
        <w:t>9. Bill of Materials (BOM) — BMS ECU Node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368"/>
        <w:gridCol w:w="574"/>
        <w:gridCol w:w="2364"/>
        <w:gridCol w:w="3402"/>
      </w:tblGrid>
      <w:tr w:rsidR="00B85F76" w14:paraId="1A4205AC" w14:textId="77777777">
        <w:trPr>
          <w:tblHeader/>
        </w:trPr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E50D" w14:textId="77777777" w:rsidR="00B85F7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17A3" w14:textId="77777777" w:rsidR="00B85F76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A1FA" w14:textId="77777777" w:rsidR="00B85F76" w:rsidRDefault="00000000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E4E2" w14:textId="77777777" w:rsidR="00B85F76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B5F9" w14:textId="77777777" w:rsidR="00B85F7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85F76" w14:paraId="59C1493D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66C1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010F" w14:textId="77777777" w:rsidR="00B85F76" w:rsidRDefault="00000000">
            <w:r>
              <w:rPr>
                <w:color w:val="000000"/>
                <w:sz w:val="18"/>
                <w:szCs w:val="18"/>
              </w:rPr>
              <w:t>STM32F407G-DISC1 Discovery Board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7B88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FD80" w14:textId="77777777" w:rsidR="00B85F76" w:rsidRDefault="00000000">
            <w:r>
              <w:rPr>
                <w:color w:val="000000"/>
                <w:sz w:val="18"/>
                <w:szCs w:val="18"/>
              </w:rPr>
              <w:t>Main BMS ECU microcontroller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0352" w14:textId="77777777" w:rsidR="00B85F76" w:rsidRDefault="00000000">
            <w:r>
              <w:rPr>
                <w:color w:val="000000"/>
                <w:sz w:val="18"/>
                <w:szCs w:val="18"/>
              </w:rPr>
              <w:t>On-board ST-LINK, 4 LEDs, ADC, 168 MHz Cortex-M4</w:t>
            </w:r>
          </w:p>
        </w:tc>
      </w:tr>
      <w:tr w:rsidR="00B85F76" w14:paraId="71CDAFE7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8AF1" w14:textId="77777777" w:rsidR="00B85F7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1AF6" w14:textId="77777777" w:rsidR="00B85F76" w:rsidRDefault="00000000">
            <w:r>
              <w:rPr>
                <w:color w:val="000000"/>
                <w:sz w:val="18"/>
                <w:szCs w:val="18"/>
              </w:rPr>
              <w:t>MAX6675 Temperature Sensor Module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4048" w14:textId="77777777" w:rsidR="00B85F7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0017" w14:textId="77777777" w:rsidR="00B85F76" w:rsidRDefault="00000000">
            <w:r>
              <w:rPr>
                <w:color w:val="000000"/>
                <w:sz w:val="18"/>
                <w:szCs w:val="18"/>
              </w:rPr>
              <w:t>Thermocouple readout (Temp1, Temp2)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6EF6" w14:textId="77777777" w:rsidR="00B85F76" w:rsidRDefault="00000000">
            <w:r>
              <w:rPr>
                <w:color w:val="000000"/>
                <w:sz w:val="18"/>
                <w:szCs w:val="18"/>
              </w:rPr>
              <w:t>SPI2; CS on PE0 and PE1; K-type thermocouple</w:t>
            </w:r>
          </w:p>
        </w:tc>
      </w:tr>
      <w:tr w:rsidR="00B85F76" w14:paraId="7DABC6A9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1744" w14:textId="77777777" w:rsidR="00B85F76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90B3" w14:textId="77777777" w:rsidR="00B85F76" w:rsidRDefault="00000000">
            <w:r>
              <w:rPr>
                <w:color w:val="000000"/>
                <w:sz w:val="18"/>
                <w:szCs w:val="18"/>
              </w:rPr>
              <w:t>INA226 Power Monitor Module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0CC0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06E7" w14:textId="77777777" w:rsidR="00B85F76" w:rsidRDefault="00000000">
            <w:r>
              <w:rPr>
                <w:color w:val="000000"/>
                <w:sz w:val="18"/>
                <w:szCs w:val="18"/>
              </w:rPr>
              <w:t>Battery voltage and SoC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AE2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I2C1 </w:t>
            </w:r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0x40; SDA=PB7, SCL=PB6</w:t>
            </w:r>
          </w:p>
        </w:tc>
      </w:tr>
      <w:tr w:rsidR="00B85F76" w14:paraId="52B7233A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3FF3" w14:textId="77777777" w:rsidR="00B85F76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1F2C" w14:textId="77777777" w:rsidR="00B85F76" w:rsidRDefault="00000000">
            <w:r>
              <w:rPr>
                <w:color w:val="000000"/>
                <w:sz w:val="18"/>
                <w:szCs w:val="18"/>
              </w:rPr>
              <w:t>CAN Transceiver (e.g. SN65HVD230)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C948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9104" w14:textId="77777777" w:rsidR="00B85F76" w:rsidRDefault="00000000">
            <w:r>
              <w:rPr>
                <w:color w:val="000000"/>
                <w:sz w:val="18"/>
                <w:szCs w:val="18"/>
              </w:rPr>
              <w:t>CAN physical layer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939B1" w14:textId="77777777" w:rsidR="00B85F76" w:rsidRDefault="00000000">
            <w:r>
              <w:rPr>
                <w:color w:val="000000"/>
                <w:sz w:val="18"/>
                <w:szCs w:val="18"/>
              </w:rPr>
              <w:t>3.3 V compatible; 500 kbps</w:t>
            </w:r>
          </w:p>
        </w:tc>
      </w:tr>
      <w:tr w:rsidR="00B85F76" w14:paraId="0FD275CD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3F70" w14:textId="77777777" w:rsidR="00B85F76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7D95" w14:textId="77777777" w:rsidR="00B85F76" w:rsidRDefault="00000000">
            <w:r>
              <w:rPr>
                <w:color w:val="000000"/>
                <w:sz w:val="18"/>
                <w:szCs w:val="18"/>
              </w:rPr>
              <w:t>DC Motor (5 V or 12 V)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AB6D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3676" w14:textId="77777777" w:rsidR="00B85F76" w:rsidRDefault="00000000">
            <w:r>
              <w:rPr>
                <w:color w:val="000000"/>
                <w:sz w:val="18"/>
                <w:szCs w:val="18"/>
              </w:rPr>
              <w:t>Motor drive simulation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19BF" w14:textId="77777777" w:rsidR="00B85F76" w:rsidRDefault="00000000">
            <w:r>
              <w:rPr>
                <w:color w:val="000000"/>
                <w:sz w:val="18"/>
                <w:szCs w:val="18"/>
              </w:rPr>
              <w:t>Controlled via L298N + relay</w:t>
            </w:r>
          </w:p>
        </w:tc>
      </w:tr>
      <w:tr w:rsidR="00B85F76" w14:paraId="2AA7598F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02E8" w14:textId="77777777" w:rsidR="00B85F76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320F" w14:textId="77777777" w:rsidR="00B85F76" w:rsidRDefault="00000000">
            <w:r>
              <w:rPr>
                <w:color w:val="000000"/>
                <w:sz w:val="18"/>
                <w:szCs w:val="18"/>
              </w:rPr>
              <w:t>5 V Relay Module (SPDT)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30A1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7FC2" w14:textId="77777777" w:rsidR="00B85F76" w:rsidRDefault="00000000">
            <w:r>
              <w:rPr>
                <w:color w:val="000000"/>
                <w:sz w:val="18"/>
                <w:szCs w:val="18"/>
              </w:rPr>
              <w:t>Motor power ON/OFF switch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0533" w14:textId="77777777" w:rsidR="00B85F76" w:rsidRDefault="00000000">
            <w:r>
              <w:rPr>
                <w:color w:val="000000"/>
                <w:sz w:val="18"/>
                <w:szCs w:val="18"/>
              </w:rPr>
              <w:t>Driven by PB1; 1N4007 flyback diode recommended</w:t>
            </w:r>
          </w:p>
        </w:tc>
      </w:tr>
      <w:tr w:rsidR="00B85F76" w14:paraId="3F17D765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893B" w14:textId="77777777" w:rsidR="00B85F76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84CE" w14:textId="77777777" w:rsidR="00B85F76" w:rsidRDefault="00000000">
            <w:r>
              <w:rPr>
                <w:color w:val="000000"/>
                <w:sz w:val="18"/>
                <w:szCs w:val="18"/>
              </w:rPr>
              <w:t>L298N Motor Driver Module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D416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3692" w14:textId="77777777" w:rsidR="00B85F76" w:rsidRDefault="00000000">
            <w:r>
              <w:rPr>
                <w:color w:val="000000"/>
                <w:sz w:val="18"/>
                <w:szCs w:val="18"/>
              </w:rPr>
              <w:t>PWM motor speed control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4C23" w14:textId="77777777" w:rsidR="00B85F76" w:rsidRDefault="00000000">
            <w:r>
              <w:rPr>
                <w:color w:val="000000"/>
                <w:sz w:val="18"/>
                <w:szCs w:val="18"/>
              </w:rPr>
              <w:t>ENA→PB4 PWM; IN1→PC6; IN2→PC7</w:t>
            </w:r>
          </w:p>
        </w:tc>
      </w:tr>
      <w:tr w:rsidR="00B85F76" w14:paraId="1E4E11F0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120" w14:textId="77777777" w:rsidR="00B85F76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7D87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0000"/>
                <w:sz w:val="18"/>
                <w:szCs w:val="18"/>
              </w:rPr>
              <w:t>kΩ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Potentiometer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60AA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0B35" w14:textId="77777777" w:rsidR="00B85F76" w:rsidRDefault="00000000">
            <w:r>
              <w:rPr>
                <w:color w:val="000000"/>
                <w:sz w:val="18"/>
                <w:szCs w:val="18"/>
              </w:rPr>
              <w:t>Accelerator / RPM input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EBF5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Wiper → PB0 (ADC1_CH8); 100 </w:t>
            </w:r>
            <w:proofErr w:type="spellStart"/>
            <w:r>
              <w:rPr>
                <w:color w:val="000000"/>
                <w:sz w:val="18"/>
                <w:szCs w:val="18"/>
              </w:rPr>
              <w:t>nF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cap to GND</w:t>
            </w:r>
          </w:p>
        </w:tc>
      </w:tr>
      <w:tr w:rsidR="00B85F76" w14:paraId="0235006F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E873" w14:textId="77777777" w:rsidR="00B85F76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4976" w14:textId="77777777" w:rsidR="00B85F76" w:rsidRDefault="00000000">
            <w:r>
              <w:rPr>
                <w:color w:val="000000"/>
                <w:sz w:val="18"/>
                <w:szCs w:val="18"/>
              </w:rPr>
              <w:t>120 Ω resistors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0ADC" w14:textId="77777777" w:rsidR="00B85F7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6F57" w14:textId="77777777" w:rsidR="00B85F76" w:rsidRDefault="00000000">
            <w:r>
              <w:rPr>
                <w:color w:val="000000"/>
                <w:sz w:val="18"/>
                <w:szCs w:val="18"/>
              </w:rPr>
              <w:t>CAN bus termination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3924" w14:textId="77777777" w:rsidR="00B85F76" w:rsidRDefault="00000000">
            <w:r>
              <w:rPr>
                <w:color w:val="000000"/>
                <w:sz w:val="18"/>
                <w:szCs w:val="18"/>
              </w:rPr>
              <w:t>One at each physical end of bus</w:t>
            </w:r>
          </w:p>
        </w:tc>
      </w:tr>
      <w:tr w:rsidR="00B85F76" w14:paraId="2555321C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5A72" w14:textId="77777777" w:rsidR="00B85F76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A321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000000"/>
                <w:sz w:val="18"/>
                <w:szCs w:val="18"/>
              </w:rPr>
              <w:t>nF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ceramic capacitors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000D" w14:textId="77777777" w:rsidR="00B85F76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F57A" w14:textId="77777777" w:rsidR="00B85F76" w:rsidRDefault="00000000">
            <w:r>
              <w:rPr>
                <w:color w:val="000000"/>
                <w:sz w:val="18"/>
                <w:szCs w:val="18"/>
              </w:rPr>
              <w:t>Decoupling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FB73" w14:textId="77777777" w:rsidR="00B85F76" w:rsidRDefault="00000000">
            <w:r>
              <w:rPr>
                <w:color w:val="000000"/>
                <w:sz w:val="18"/>
                <w:szCs w:val="18"/>
              </w:rPr>
              <w:t>One near each MAX6675 VCC; one at PB0</w:t>
            </w:r>
          </w:p>
        </w:tc>
      </w:tr>
      <w:tr w:rsidR="00B85F76" w14:paraId="5440FF49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3303" w14:textId="77777777" w:rsidR="00B85F76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E7EE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4.7 </w:t>
            </w:r>
            <w:proofErr w:type="spellStart"/>
            <w:r>
              <w:rPr>
                <w:color w:val="000000"/>
                <w:sz w:val="18"/>
                <w:szCs w:val="18"/>
              </w:rPr>
              <w:t>kΩ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resistors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A09A" w14:textId="77777777" w:rsidR="00B85F7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19A0" w14:textId="77777777" w:rsidR="00B85F76" w:rsidRDefault="00000000">
            <w:r>
              <w:rPr>
                <w:color w:val="000000"/>
                <w:sz w:val="18"/>
                <w:szCs w:val="18"/>
              </w:rPr>
              <w:t>I2C pull-ups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D554" w14:textId="77777777" w:rsidR="00B85F76" w:rsidRDefault="00000000">
            <w:r>
              <w:rPr>
                <w:color w:val="000000"/>
                <w:sz w:val="18"/>
                <w:szCs w:val="18"/>
              </w:rPr>
              <w:t>SDA (PB7) and SCL (PB6) to 3.3 V</w:t>
            </w:r>
          </w:p>
        </w:tc>
      </w:tr>
      <w:tr w:rsidR="00B85F76" w14:paraId="113888D1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7274" w14:textId="77777777" w:rsidR="00B85F76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AB4C" w14:textId="77777777" w:rsidR="00B85F76" w:rsidRDefault="00000000">
            <w:r>
              <w:rPr>
                <w:color w:val="000000"/>
                <w:sz w:val="18"/>
                <w:szCs w:val="18"/>
              </w:rPr>
              <w:t>USB Mini-B Cable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76AC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8C30" w14:textId="77777777" w:rsidR="00B85F76" w:rsidRDefault="00000000">
            <w:r>
              <w:rPr>
                <w:color w:val="000000"/>
                <w:sz w:val="18"/>
                <w:szCs w:val="18"/>
              </w:rPr>
              <w:t>Power + ST-LINK debug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CFE6" w14:textId="77777777" w:rsidR="00B85F76" w:rsidRDefault="00000000">
            <w:r>
              <w:rPr>
                <w:color w:val="000000"/>
                <w:sz w:val="18"/>
                <w:szCs w:val="18"/>
              </w:rPr>
              <w:t>Standard STM32F4 Discovery cable</w:t>
            </w:r>
          </w:p>
        </w:tc>
      </w:tr>
      <w:tr w:rsidR="00B85F76" w14:paraId="68310EF6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80BC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78B9" w14:textId="77777777" w:rsidR="00B85F76" w:rsidRDefault="00000000">
            <w:r>
              <w:rPr>
                <w:color w:val="000000"/>
                <w:sz w:val="18"/>
                <w:szCs w:val="18"/>
              </w:rPr>
              <w:t>Breadboard + jumper wires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3589" w14:textId="77777777" w:rsidR="00B85F76" w:rsidRDefault="00000000">
            <w:r>
              <w:rPr>
                <w:color w:val="000000"/>
                <w:sz w:val="18"/>
                <w:szCs w:val="18"/>
              </w:rPr>
              <w:t>1 set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AAED" w14:textId="77777777" w:rsidR="00B85F76" w:rsidRDefault="00000000">
            <w:r>
              <w:rPr>
                <w:color w:val="000000"/>
                <w:sz w:val="18"/>
                <w:szCs w:val="18"/>
              </w:rPr>
              <w:t>Prototyping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1E24" w14:textId="77777777" w:rsidR="00B85F76" w:rsidRDefault="00000000">
            <w:r>
              <w:rPr>
                <w:color w:val="000000"/>
                <w:sz w:val="18"/>
                <w:szCs w:val="18"/>
              </w:rPr>
              <w:t>Sensors, motor driver, transceiver wiring</w:t>
            </w:r>
          </w:p>
        </w:tc>
      </w:tr>
      <w:tr w:rsidR="00B85F76" w14:paraId="59FB65C1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E2F0" w14:textId="77777777" w:rsidR="00B85F76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D66C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STM32CubeIDE + </w:t>
            </w:r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C0C7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806F" w14:textId="77777777" w:rsidR="00B85F76" w:rsidRDefault="00000000">
            <w:r>
              <w:rPr>
                <w:color w:val="000000"/>
                <w:sz w:val="18"/>
                <w:szCs w:val="18"/>
              </w:rPr>
              <w:t>Development IDE + RTOS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2320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CMSIS-RTOS v2 middleware</w:t>
            </w:r>
          </w:p>
        </w:tc>
      </w:tr>
      <w:tr w:rsidR="00B85F76" w14:paraId="2C5FD305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82DE" w14:textId="77777777" w:rsidR="00B85F76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4BC0" w14:textId="77777777" w:rsidR="00B85F76" w:rsidRDefault="00000000">
            <w:r>
              <w:rPr>
                <w:color w:val="000000"/>
                <w:sz w:val="18"/>
                <w:szCs w:val="18"/>
              </w:rPr>
              <w:t>CAN Bus Analyser (optional)</w:t>
            </w:r>
          </w:p>
        </w:tc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DB11" w14:textId="77777777" w:rsidR="00B85F7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FE9B" w14:textId="77777777" w:rsidR="00B85F76" w:rsidRDefault="00000000">
            <w:r>
              <w:rPr>
                <w:color w:val="000000"/>
                <w:sz w:val="18"/>
                <w:szCs w:val="18"/>
              </w:rPr>
              <w:t>Bus verification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5B92" w14:textId="77777777" w:rsidR="00B85F76" w:rsidRDefault="00000000">
            <w:r>
              <w:rPr>
                <w:color w:val="000000"/>
                <w:sz w:val="18"/>
                <w:szCs w:val="18"/>
              </w:rPr>
              <w:t>PEAK PCAN-USB or equivalent; verify 0x105 frames</w:t>
            </w:r>
          </w:p>
        </w:tc>
      </w:tr>
    </w:tbl>
    <w:p w14:paraId="732F3EA1" w14:textId="77777777" w:rsidR="00B85F76" w:rsidRDefault="00B85F76">
      <w:pPr>
        <w:spacing w:after="60"/>
      </w:pPr>
    </w:p>
    <w:p w14:paraId="4CF6AF06" w14:textId="77777777" w:rsidR="00777C80" w:rsidRDefault="00777C80">
      <w:pPr>
        <w:spacing w:after="60"/>
      </w:pPr>
    </w:p>
    <w:p w14:paraId="17B97521" w14:textId="77777777" w:rsidR="00777C80" w:rsidRDefault="00777C80">
      <w:pPr>
        <w:spacing w:after="60"/>
      </w:pPr>
    </w:p>
    <w:p w14:paraId="6722E7F8" w14:textId="77777777" w:rsidR="00777C80" w:rsidRDefault="00777C80">
      <w:pPr>
        <w:spacing w:after="60"/>
      </w:pPr>
    </w:p>
    <w:p w14:paraId="022A4835" w14:textId="77777777" w:rsidR="00777C80" w:rsidRDefault="00777C80">
      <w:pPr>
        <w:spacing w:after="60"/>
      </w:pPr>
    </w:p>
    <w:p w14:paraId="213617D2" w14:textId="77777777" w:rsidR="00777C80" w:rsidRDefault="00777C80">
      <w:pPr>
        <w:spacing w:after="60"/>
      </w:pPr>
    </w:p>
    <w:p w14:paraId="37DF12C7" w14:textId="77777777" w:rsidR="00777C80" w:rsidRDefault="00777C80">
      <w:pPr>
        <w:spacing w:after="60"/>
      </w:pPr>
    </w:p>
    <w:p w14:paraId="47D7D292" w14:textId="77777777" w:rsidR="00777C80" w:rsidRDefault="00777C80">
      <w:pPr>
        <w:spacing w:after="60"/>
      </w:pPr>
    </w:p>
    <w:p w14:paraId="0CCBC78F" w14:textId="77777777" w:rsidR="00777C80" w:rsidRDefault="00777C80">
      <w:pPr>
        <w:spacing w:after="60"/>
      </w:pPr>
    </w:p>
    <w:p w14:paraId="7D5F0E42" w14:textId="77777777" w:rsidR="00777C80" w:rsidRDefault="00777C80">
      <w:pPr>
        <w:spacing w:after="60"/>
      </w:pPr>
    </w:p>
    <w:p w14:paraId="67E3EC08" w14:textId="77777777" w:rsidR="00777C80" w:rsidRDefault="00777C80">
      <w:pPr>
        <w:spacing w:after="60"/>
      </w:pPr>
    </w:p>
    <w:p w14:paraId="7294DE07" w14:textId="77777777" w:rsidR="00777C80" w:rsidRDefault="00777C80">
      <w:pPr>
        <w:spacing w:after="60"/>
      </w:pPr>
    </w:p>
    <w:p w14:paraId="032AD9DD" w14:textId="77777777" w:rsidR="00777C80" w:rsidRDefault="00777C80">
      <w:pPr>
        <w:spacing w:after="60"/>
      </w:pPr>
    </w:p>
    <w:p w14:paraId="4C97850F" w14:textId="77777777" w:rsidR="00777C80" w:rsidRDefault="00777C80">
      <w:pPr>
        <w:spacing w:after="60"/>
      </w:pPr>
    </w:p>
    <w:p w14:paraId="687DEA09" w14:textId="77777777" w:rsidR="00777C80" w:rsidRDefault="00777C80">
      <w:pPr>
        <w:spacing w:after="60"/>
      </w:pPr>
    </w:p>
    <w:p w14:paraId="24A61F9A" w14:textId="77777777" w:rsidR="00777C80" w:rsidRDefault="00777C80">
      <w:pPr>
        <w:spacing w:after="60"/>
      </w:pPr>
    </w:p>
    <w:p w14:paraId="53425F8B" w14:textId="77777777" w:rsidR="00777C80" w:rsidRDefault="00777C80">
      <w:pPr>
        <w:spacing w:after="60"/>
      </w:pPr>
    </w:p>
    <w:p w14:paraId="3788F4FB" w14:textId="77777777" w:rsidR="00777C80" w:rsidRDefault="00777C80">
      <w:pPr>
        <w:spacing w:after="60"/>
      </w:pPr>
    </w:p>
    <w:p w14:paraId="3E22B68F" w14:textId="77777777" w:rsidR="00777C80" w:rsidRDefault="00777C80">
      <w:pPr>
        <w:spacing w:after="60"/>
      </w:pPr>
    </w:p>
    <w:p w14:paraId="3DA2EC44" w14:textId="77777777" w:rsidR="00777C80" w:rsidRDefault="00777C80">
      <w:pPr>
        <w:spacing w:after="60"/>
      </w:pPr>
    </w:p>
    <w:p w14:paraId="1F854FC6" w14:textId="77777777" w:rsidR="00777C80" w:rsidRDefault="00777C80">
      <w:pPr>
        <w:spacing w:after="60"/>
      </w:pPr>
    </w:p>
    <w:p w14:paraId="61875B35" w14:textId="77777777" w:rsidR="00777C80" w:rsidRDefault="00777C80">
      <w:pPr>
        <w:spacing w:after="60"/>
      </w:pPr>
    </w:p>
    <w:p w14:paraId="7126BA81" w14:textId="77777777" w:rsidR="00777C80" w:rsidRDefault="00777C80">
      <w:pPr>
        <w:spacing w:after="60"/>
      </w:pPr>
    </w:p>
    <w:p w14:paraId="76405344" w14:textId="77777777" w:rsidR="00777C80" w:rsidRDefault="00777C80">
      <w:pPr>
        <w:spacing w:after="60"/>
      </w:pPr>
    </w:p>
    <w:p w14:paraId="252B408D" w14:textId="77777777" w:rsidR="00777C80" w:rsidRDefault="00777C80">
      <w:pPr>
        <w:spacing w:after="60"/>
      </w:pPr>
    </w:p>
    <w:p w14:paraId="597804B0" w14:textId="77777777" w:rsidR="00777C80" w:rsidRDefault="00777C80">
      <w:pPr>
        <w:spacing w:after="60"/>
      </w:pPr>
    </w:p>
    <w:p w14:paraId="24D83162" w14:textId="77777777" w:rsidR="00777C80" w:rsidRDefault="00777C80">
      <w:pPr>
        <w:spacing w:after="60"/>
      </w:pPr>
    </w:p>
    <w:p w14:paraId="22298CB1" w14:textId="77777777" w:rsidR="00777C80" w:rsidRDefault="00777C80">
      <w:pPr>
        <w:spacing w:after="60"/>
      </w:pPr>
    </w:p>
    <w:p w14:paraId="413F5DE9" w14:textId="77777777" w:rsidR="00777C80" w:rsidRDefault="00777C80">
      <w:pPr>
        <w:spacing w:after="60"/>
      </w:pPr>
    </w:p>
    <w:p w14:paraId="755FBDB8" w14:textId="77777777" w:rsidR="00777C80" w:rsidRDefault="00777C80">
      <w:pPr>
        <w:spacing w:after="60"/>
      </w:pPr>
    </w:p>
    <w:p w14:paraId="57CE300E" w14:textId="77777777" w:rsidR="00777C80" w:rsidRDefault="00777C80">
      <w:pPr>
        <w:spacing w:after="60"/>
      </w:pPr>
    </w:p>
    <w:p w14:paraId="2284A845" w14:textId="77777777" w:rsidR="00777C80" w:rsidRDefault="00777C80">
      <w:pPr>
        <w:spacing w:after="60"/>
      </w:pPr>
    </w:p>
    <w:p w14:paraId="44877DFD" w14:textId="77777777" w:rsidR="00777C80" w:rsidRDefault="00777C80">
      <w:pPr>
        <w:spacing w:after="60"/>
      </w:pPr>
    </w:p>
    <w:p w14:paraId="1FFCBEFE" w14:textId="77777777" w:rsidR="00777C80" w:rsidRDefault="00777C80">
      <w:pPr>
        <w:spacing w:after="60"/>
      </w:pPr>
    </w:p>
    <w:p w14:paraId="7D5A9B62" w14:textId="77777777" w:rsidR="00777C80" w:rsidRDefault="00777C80">
      <w:pPr>
        <w:spacing w:after="60"/>
      </w:pPr>
    </w:p>
    <w:p w14:paraId="7682A231" w14:textId="1CAB75ED" w:rsidR="00B85F76" w:rsidRDefault="00B85F76"/>
    <w:p w14:paraId="0C952DD0" w14:textId="77777777" w:rsidR="00B85F76" w:rsidRDefault="00000000">
      <w:pPr>
        <w:pStyle w:val="Heading1"/>
      </w:pPr>
      <w:bookmarkStart w:id="39" w:name="_Toc231378746"/>
      <w:r>
        <w:lastRenderedPageBreak/>
        <w:t>10. System Block Diagram</w:t>
      </w:r>
      <w:bookmarkEnd w:id="39"/>
    </w:p>
    <w:p w14:paraId="520B295A" w14:textId="77777777" w:rsidR="00B85F76" w:rsidRDefault="00000000">
      <w:pPr>
        <w:spacing w:after="100"/>
      </w:pPr>
      <w:r>
        <w:t>The block diagram below shows all hardware components connected to the BMS ECU (STM32F407G Discovery Board), including sensor interfaces, CAN bus communication links, motor drive circuit, and power connections.</w:t>
      </w:r>
    </w:p>
    <w:p w14:paraId="1C8FDC28" w14:textId="77777777" w:rsidR="00B85F76" w:rsidRDefault="00000000">
      <w:pPr>
        <w:jc w:val="center"/>
      </w:pPr>
      <w:r>
        <w:rPr>
          <w:noProof/>
        </w:rPr>
        <w:drawing>
          <wp:inline distT="0" distB="0" distL="0" distR="0" wp14:anchorId="6AAA76B2" wp14:editId="28988819">
            <wp:extent cx="5238750" cy="5905500"/>
            <wp:effectExtent l="0" t="0" r="0" b="0"/>
            <wp:docPr id="1" name="Diagram" descr="BM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BC0D" w14:textId="77777777" w:rsidR="00B85F76" w:rsidRDefault="00000000">
      <w:pPr>
        <w:spacing w:after="100"/>
        <w:jc w:val="center"/>
      </w:pPr>
      <w:r>
        <w:rPr>
          <w:i/>
          <w:iCs/>
          <w:color w:val="444444"/>
          <w:sz w:val="18"/>
          <w:szCs w:val="18"/>
        </w:rPr>
        <w:t>Figure 1: BMS ECU System Block Diagram</w:t>
      </w:r>
    </w:p>
    <w:p w14:paraId="0224308B" w14:textId="77777777" w:rsidR="00B85F76" w:rsidRDefault="00B85F76">
      <w:pPr>
        <w:spacing w:after="60"/>
      </w:pPr>
    </w:p>
    <w:p w14:paraId="4166F49A" w14:textId="77777777" w:rsidR="00B85F76" w:rsidRDefault="00000000">
      <w:r>
        <w:br w:type="page"/>
      </w:r>
    </w:p>
    <w:p w14:paraId="25C282F4" w14:textId="77777777" w:rsidR="00B85F76" w:rsidRDefault="00000000">
      <w:pPr>
        <w:pStyle w:val="Heading1"/>
      </w:pPr>
      <w:bookmarkStart w:id="40" w:name="_Toc231378747"/>
      <w:r>
        <w:lastRenderedPageBreak/>
        <w:t>11. Control Loop Flowchart</w:t>
      </w:r>
      <w:bookmarkEnd w:id="40"/>
    </w:p>
    <w:p w14:paraId="32268E4D" w14:textId="77777777" w:rsidR="00B85F76" w:rsidRDefault="00000000">
      <w:pPr>
        <w:spacing w:after="100"/>
      </w:pPr>
      <w:r>
        <w:t xml:space="preserve">The flowchart below describes the complete BMS ECU software control loop, including </w:t>
      </w:r>
      <w:proofErr w:type="spellStart"/>
      <w:r>
        <w:t>FreeRTOS</w:t>
      </w:r>
      <w:proofErr w:type="spellEnd"/>
      <w:r>
        <w:t xml:space="preserve"> task structure, CAN RX dispatch, immobiliser logic, gear-based motor control, ABS brake handling, sensor reads, and CAN TX.</w:t>
      </w:r>
    </w:p>
    <w:p w14:paraId="0C2DFAA4" w14:textId="77777777" w:rsidR="00B85F76" w:rsidRDefault="00B85F76">
      <w:pPr>
        <w:spacing w:after="60"/>
      </w:pPr>
    </w:p>
    <w:p w14:paraId="5AF510CF" w14:textId="77777777" w:rsidR="00B85F76" w:rsidRDefault="00000000">
      <w:pPr>
        <w:jc w:val="center"/>
      </w:pPr>
      <w:r>
        <w:rPr>
          <w:noProof/>
        </w:rPr>
        <w:drawing>
          <wp:inline distT="0" distB="0" distL="0" distR="0" wp14:anchorId="7EA9DD1A" wp14:editId="55942D39">
            <wp:extent cx="4000500" cy="5476875"/>
            <wp:effectExtent l="0" t="0" r="0" b="0"/>
            <wp:docPr id="172700166" name="Diagram" descr="BM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CDFD" w14:textId="77777777" w:rsidR="00B85F76" w:rsidRDefault="00000000">
      <w:pPr>
        <w:spacing w:after="100"/>
        <w:jc w:val="center"/>
      </w:pPr>
      <w:r>
        <w:rPr>
          <w:i/>
          <w:iCs/>
          <w:color w:val="444444"/>
          <w:sz w:val="18"/>
          <w:szCs w:val="18"/>
        </w:rPr>
        <w:t>Figure 2: BMS ECU Main Control Loop Flowchart</w:t>
      </w:r>
    </w:p>
    <w:p w14:paraId="48F50EE5" w14:textId="77777777" w:rsidR="00B85F76" w:rsidRDefault="00B85F76">
      <w:pPr>
        <w:spacing w:after="60"/>
      </w:pPr>
    </w:p>
    <w:p w14:paraId="7C493291" w14:textId="77777777" w:rsidR="00B85F76" w:rsidRDefault="00000000">
      <w:r>
        <w:br w:type="page"/>
      </w:r>
    </w:p>
    <w:p w14:paraId="1F25DA8A" w14:textId="77777777" w:rsidR="00B85F76" w:rsidRDefault="00000000">
      <w:pPr>
        <w:pStyle w:val="Heading1"/>
      </w:pPr>
      <w:bookmarkStart w:id="41" w:name="_Toc231378748"/>
      <w:r>
        <w:lastRenderedPageBreak/>
        <w:t>12. UART Debug Dashboard</w:t>
      </w:r>
      <w:bookmarkEnd w:id="41"/>
    </w:p>
    <w:p w14:paraId="0A3DAF56" w14:textId="77777777" w:rsidR="00B85F76" w:rsidRDefault="00000000">
      <w:pPr>
        <w:spacing w:after="100"/>
      </w:pPr>
      <w:r>
        <w:t xml:space="preserve">The BMS ECU prints a formatted dashboard over USART2 (PA2 TX, 115200 8N1) every 1000 </w:t>
      </w:r>
      <w:proofErr w:type="spellStart"/>
      <w:r>
        <w:t>ms</w:t>
      </w:r>
      <w:proofErr w:type="spellEnd"/>
      <w:r>
        <w:t xml:space="preserve"> via PuTTY or any terminal emulator. The dashboard uses ANSI colour codes and box-drawing characters:</w:t>
      </w:r>
    </w:p>
    <w:p w14:paraId="7B7C297D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85F76" w14:paraId="38F7BB75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A9E7" w14:textId="77777777" w:rsidR="00B85F76" w:rsidRDefault="00000000">
            <w:r>
              <w:rPr>
                <w:b/>
                <w:bCs/>
                <w:color w:val="FFFFFF"/>
              </w:rPr>
              <w:t>Dashboard Section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E8BE" w14:textId="77777777" w:rsidR="00B85F76" w:rsidRDefault="00000000">
            <w:r>
              <w:rPr>
                <w:b/>
                <w:bCs/>
                <w:color w:val="FFFFFF"/>
              </w:rPr>
              <w:t>Content Displayed</w:t>
            </w:r>
          </w:p>
        </w:tc>
      </w:tr>
      <w:tr w:rsidR="00B85F76" w14:paraId="7ED3321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49B4" w14:textId="77777777" w:rsidR="00B85F76" w:rsidRDefault="00000000">
            <w:r>
              <w:rPr>
                <w:color w:val="000000"/>
                <w:sz w:val="18"/>
                <w:szCs w:val="18"/>
              </w:rPr>
              <w:t>CAN STATE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3BD6" w14:textId="77777777" w:rsidR="00B85F76" w:rsidRDefault="00000000">
            <w:r>
              <w:rPr>
                <w:color w:val="000000"/>
                <w:sz w:val="18"/>
                <w:szCs w:val="18"/>
              </w:rPr>
              <w:t>HAL state: READY / LISTENING / ERROR</w:t>
            </w:r>
          </w:p>
        </w:tc>
      </w:tr>
      <w:tr w:rsidR="00B85F76" w14:paraId="1EEDFAC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9DA4" w14:textId="77777777" w:rsidR="00B85F76" w:rsidRDefault="00000000">
            <w:r>
              <w:rPr>
                <w:color w:val="000000"/>
                <w:sz w:val="18"/>
                <w:szCs w:val="18"/>
              </w:rPr>
              <w:t>CAN ERR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500E" w14:textId="77777777" w:rsidR="00B85F76" w:rsidRDefault="00000000">
            <w:r>
              <w:rPr>
                <w:color w:val="000000"/>
                <w:sz w:val="18"/>
                <w:szCs w:val="18"/>
              </w:rPr>
              <w:t>HAL error: NO ERROR or ERROR DETECTED</w:t>
            </w:r>
          </w:p>
        </w:tc>
      </w:tr>
      <w:tr w:rsidR="00B85F76" w14:paraId="00F54C2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BDDE" w14:textId="77777777" w:rsidR="00B85F76" w:rsidRDefault="00000000">
            <w:r>
              <w:rPr>
                <w:color w:val="000000"/>
                <w:sz w:val="18"/>
                <w:szCs w:val="18"/>
              </w:rPr>
              <w:t>TX frames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BBE0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can_tx_total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OK and </w:t>
            </w:r>
            <w:proofErr w:type="spellStart"/>
            <w:r>
              <w:rPr>
                <w:color w:val="000000"/>
                <w:sz w:val="18"/>
                <w:szCs w:val="18"/>
              </w:rPr>
              <w:t>can_tx_fail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counts</w:t>
            </w:r>
          </w:p>
        </w:tc>
      </w:tr>
      <w:tr w:rsidR="00B85F76" w14:paraId="0CBD1C0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59F7" w14:textId="77777777" w:rsidR="00B85F76" w:rsidRDefault="00000000">
            <w:r>
              <w:rPr>
                <w:color w:val="000000"/>
                <w:sz w:val="18"/>
                <w:szCs w:val="18"/>
              </w:rPr>
              <w:t>RX frames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399E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can_rx_total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total received</w:t>
            </w:r>
          </w:p>
        </w:tc>
      </w:tr>
      <w:tr w:rsidR="00B85F76" w14:paraId="6507599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B971" w14:textId="77777777" w:rsidR="00B85F76" w:rsidRDefault="00000000">
            <w:r>
              <w:rPr>
                <w:color w:val="000000"/>
                <w:sz w:val="18"/>
                <w:szCs w:val="18"/>
              </w:rPr>
              <w:t>RX from ABS (0x101)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04C8" w14:textId="77777777" w:rsidR="00B85F76" w:rsidRDefault="00000000">
            <w:r>
              <w:rPr>
                <w:color w:val="000000"/>
                <w:sz w:val="18"/>
                <w:szCs w:val="18"/>
              </w:rPr>
              <w:t>Brake % value</w:t>
            </w:r>
          </w:p>
        </w:tc>
      </w:tr>
      <w:tr w:rsidR="00B85F76" w14:paraId="32A28B9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46FA" w14:textId="77777777" w:rsidR="00B85F76" w:rsidRDefault="00000000">
            <w:r>
              <w:rPr>
                <w:color w:val="000000"/>
                <w:sz w:val="18"/>
                <w:szCs w:val="18"/>
              </w:rPr>
              <w:t>RX from TCU (0x104)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E372" w14:textId="77777777" w:rsidR="00B85F76" w:rsidRDefault="00000000">
            <w:r>
              <w:rPr>
                <w:color w:val="000000"/>
                <w:sz w:val="18"/>
                <w:szCs w:val="18"/>
              </w:rPr>
              <w:t>Current gear string (DRIVE/SPORT/PARK/NEUTRAL/REVERSE/UNKNOWN)</w:t>
            </w:r>
          </w:p>
        </w:tc>
      </w:tr>
      <w:tr w:rsidR="00B85F76" w14:paraId="5F8971B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1CF5" w14:textId="77777777" w:rsidR="00B85F76" w:rsidRDefault="00000000">
            <w:r>
              <w:rPr>
                <w:color w:val="000000"/>
                <w:sz w:val="18"/>
                <w:szCs w:val="18"/>
              </w:rPr>
              <w:t>RX Telematics (0x107)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B055" w14:textId="77777777" w:rsidR="00B85F76" w:rsidRDefault="00000000">
            <w:r>
              <w:rPr>
                <w:color w:val="000000"/>
                <w:sz w:val="18"/>
                <w:szCs w:val="18"/>
              </w:rPr>
              <w:t>Immobilised YES/NO</w:t>
            </w:r>
          </w:p>
        </w:tc>
      </w:tr>
      <w:tr w:rsidR="00B85F76" w14:paraId="334CE46C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36BA" w14:textId="77777777" w:rsidR="00B85F76" w:rsidRDefault="00000000">
            <w:r>
              <w:rPr>
                <w:color w:val="000000"/>
                <w:sz w:val="18"/>
                <w:szCs w:val="18"/>
              </w:rPr>
              <w:t>Battery (INA226)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59F5" w14:textId="77777777" w:rsidR="00B85F76" w:rsidRDefault="00000000">
            <w:r>
              <w:rPr>
                <w:color w:val="000000"/>
                <w:sz w:val="18"/>
                <w:szCs w:val="18"/>
              </w:rPr>
              <w:t>Voltage (V) and SoC (%)</w:t>
            </w:r>
          </w:p>
        </w:tc>
      </w:tr>
      <w:tr w:rsidR="00B85F76" w14:paraId="3C9C84F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C399" w14:textId="77777777" w:rsidR="00B85F76" w:rsidRDefault="00000000">
            <w:r>
              <w:rPr>
                <w:color w:val="000000"/>
                <w:sz w:val="18"/>
                <w:szCs w:val="18"/>
              </w:rPr>
              <w:t>Temperature (SPI)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9F8B" w14:textId="77777777" w:rsidR="00B85F76" w:rsidRDefault="00000000">
            <w:r>
              <w:rPr>
                <w:color w:val="000000"/>
                <w:sz w:val="18"/>
                <w:szCs w:val="18"/>
              </w:rPr>
              <w:t>Temp1 and Temp2 in °C</w:t>
            </w:r>
          </w:p>
        </w:tc>
      </w:tr>
      <w:tr w:rsidR="00B85F76" w14:paraId="0FC2B76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E007" w14:textId="77777777" w:rsidR="00B85F76" w:rsidRDefault="00000000">
            <w:r>
              <w:rPr>
                <w:color w:val="000000"/>
                <w:sz w:val="18"/>
                <w:szCs w:val="18"/>
              </w:rPr>
              <w:t>Motor / ADC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66C1" w14:textId="77777777" w:rsidR="00B85F76" w:rsidRDefault="00000000">
            <w:r>
              <w:rPr>
                <w:color w:val="000000"/>
                <w:sz w:val="18"/>
                <w:szCs w:val="18"/>
              </w:rPr>
              <w:t>RPM, PWM compare value, Relay ON/OFF</w:t>
            </w:r>
          </w:p>
        </w:tc>
      </w:tr>
      <w:tr w:rsidR="00B85F76" w14:paraId="141AA21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DA96" w14:textId="77777777" w:rsidR="00B85F76" w:rsidRDefault="00000000">
            <w:r>
              <w:rPr>
                <w:color w:val="000000"/>
                <w:sz w:val="18"/>
                <w:szCs w:val="18"/>
              </w:rPr>
              <w:t>TX to Infotainment (0x105)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831C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Confirmation: SENDING every 1000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</w:tr>
      <w:tr w:rsidR="00B85F76" w14:paraId="61F20039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FD50" w14:textId="77777777" w:rsidR="00B85F76" w:rsidRDefault="00000000">
            <w:r>
              <w:rPr>
                <w:color w:val="000000"/>
                <w:sz w:val="18"/>
                <w:szCs w:val="18"/>
              </w:rPr>
              <w:t>TEC / REC / ESR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CA8A" w14:textId="77777777" w:rsidR="00B85F76" w:rsidRDefault="00000000">
            <w:r>
              <w:rPr>
                <w:color w:val="000000"/>
                <w:sz w:val="18"/>
                <w:szCs w:val="18"/>
              </w:rPr>
              <w:t>CAN error counters and full ESR hex value</w:t>
            </w:r>
          </w:p>
        </w:tc>
      </w:tr>
    </w:tbl>
    <w:p w14:paraId="69F64663" w14:textId="77777777" w:rsidR="008F3CFB" w:rsidRDefault="008F3CFB">
      <w:pPr>
        <w:pStyle w:val="Heading1"/>
      </w:pPr>
      <w:bookmarkStart w:id="42" w:name="_Toc231378749"/>
    </w:p>
    <w:p w14:paraId="167561B0" w14:textId="0AEABA35" w:rsidR="00B85F76" w:rsidRDefault="00000000">
      <w:pPr>
        <w:pStyle w:val="Heading1"/>
      </w:pPr>
      <w:r>
        <w:t>13. Known Fixes and Design Decisions</w:t>
      </w:r>
      <w:bookmarkEnd w:id="42"/>
    </w:p>
    <w:p w14:paraId="30315E93" w14:textId="77777777" w:rsidR="00B85F76" w:rsidRDefault="00000000">
      <w:pPr>
        <w:spacing w:after="100"/>
      </w:pPr>
      <w:r>
        <w:t>The following key fixes were applied during development to arrive at the Final Merged Build:</w:t>
      </w:r>
    </w:p>
    <w:p w14:paraId="71060BBC" w14:textId="77777777" w:rsidR="00B85F76" w:rsidRDefault="00B85F7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5160"/>
      </w:tblGrid>
      <w:tr w:rsidR="00B85F76" w14:paraId="14297864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1F70" w14:textId="77777777" w:rsidR="00B85F76" w:rsidRDefault="00000000">
            <w:r>
              <w:rPr>
                <w:b/>
                <w:bCs/>
                <w:color w:val="FFFFFF"/>
              </w:rPr>
              <w:t>Fix ID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D424" w14:textId="77777777" w:rsidR="00B85F76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5BB7" w14:textId="77777777" w:rsidR="00B85F76" w:rsidRDefault="00000000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B85F76" w14:paraId="58B0AD5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3FF0" w14:textId="77777777" w:rsidR="00B85F76" w:rsidRDefault="00000000">
            <w:r>
              <w:rPr>
                <w:color w:val="000000"/>
                <w:sz w:val="18"/>
                <w:szCs w:val="18"/>
              </w:rPr>
              <w:t>FIX 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A917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isr_log_flag</w:t>
            </w:r>
            <w:proofErr w:type="spellEnd"/>
            <w:r>
              <w:rPr>
                <w:color w:val="000000"/>
                <w:sz w:val="18"/>
                <w:szCs w:val="18"/>
              </w:rPr>
              <w:t>/id/</w:t>
            </w:r>
            <w:proofErr w:type="spellStart"/>
            <w:r>
              <w:rPr>
                <w:color w:val="000000"/>
                <w:sz w:val="18"/>
                <w:szCs w:val="18"/>
              </w:rPr>
              <w:t>dlc</w:t>
            </w:r>
            <w:proofErr w:type="spellEnd"/>
            <w:r>
              <w:rPr>
                <w:color w:val="000000"/>
                <w:sz w:val="18"/>
                <w:szCs w:val="18"/>
              </w:rPr>
              <w:t>/data were never assigned in ISR, so the per-frame print block never fired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9519" w14:textId="77777777" w:rsidR="00B85F76" w:rsidRDefault="00000000">
            <w:r>
              <w:rPr>
                <w:color w:val="000000"/>
                <w:sz w:val="18"/>
                <w:szCs w:val="18"/>
              </w:rPr>
              <w:t>Flags and data are now populated directly inside HAL_CAN_RxFifo0</w:t>
            </w:r>
            <w:proofErr w:type="gramStart"/>
            <w:r>
              <w:rPr>
                <w:color w:val="000000"/>
                <w:sz w:val="18"/>
                <w:szCs w:val="18"/>
              </w:rPr>
              <w:t>MsgPendingCallback(</w:t>
            </w:r>
            <w:proofErr w:type="gramEnd"/>
            <w:r>
              <w:rPr>
                <w:color w:val="000000"/>
                <w:sz w:val="18"/>
                <w:szCs w:val="18"/>
              </w:rPr>
              <w:t>) before the switch statement</w:t>
            </w:r>
          </w:p>
        </w:tc>
      </w:tr>
      <w:tr w:rsidR="00B85F76" w14:paraId="1D5CB66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7A23" w14:textId="77777777" w:rsidR="00B85F76" w:rsidRDefault="00000000">
            <w:r>
              <w:rPr>
                <w:color w:val="000000"/>
                <w:sz w:val="18"/>
                <w:szCs w:val="18"/>
              </w:rPr>
              <w:t>FIX 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458A" w14:textId="77777777" w:rsidR="00B85F76" w:rsidRDefault="00000000">
            <w:r>
              <w:rPr>
                <w:color w:val="000000"/>
                <w:sz w:val="18"/>
                <w:szCs w:val="18"/>
              </w:rPr>
              <w:t>TEC read from wrong ESR nibble (previous code read [15:8] for TEC)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9B25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Corrected per STM32F4 RM §32.9.4: TEC = </w:t>
            </w:r>
            <w:proofErr w:type="gramStart"/>
            <w:r>
              <w:rPr>
                <w:color w:val="000000"/>
                <w:sz w:val="18"/>
                <w:szCs w:val="18"/>
              </w:rPr>
              <w:t>ESR[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23:16], REC = </w:t>
            </w:r>
            <w:proofErr w:type="gramStart"/>
            <w:r>
              <w:rPr>
                <w:color w:val="000000"/>
                <w:sz w:val="18"/>
                <w:szCs w:val="18"/>
              </w:rPr>
              <w:t>ESR[</w:t>
            </w:r>
            <w:proofErr w:type="gramEnd"/>
            <w:r>
              <w:rPr>
                <w:color w:val="000000"/>
                <w:sz w:val="18"/>
                <w:szCs w:val="18"/>
              </w:rPr>
              <w:t>15:8]</w:t>
            </w:r>
          </w:p>
        </w:tc>
      </w:tr>
      <w:tr w:rsidR="00B85F76" w14:paraId="0C2403D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7C36" w14:textId="77777777" w:rsidR="00B85F76" w:rsidRDefault="00000000">
            <w:r>
              <w:rPr>
                <w:color w:val="000000"/>
                <w:sz w:val="18"/>
                <w:szCs w:val="18"/>
              </w:rPr>
              <w:t>FIX 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D658" w14:textId="77777777" w:rsidR="00B85F76" w:rsidRDefault="00000000">
            <w:r>
              <w:rPr>
                <w:color w:val="000000"/>
                <w:sz w:val="18"/>
                <w:szCs w:val="18"/>
              </w:rPr>
              <w:t>TX mailbox callbacks not registered; no confirmation that 0x105 reached the bus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C6AF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CAN_IT_TX_MAILBOX_EMPTY activated at </w:t>
            </w:r>
            <w:proofErr w:type="spellStart"/>
            <w:r>
              <w:rPr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re-activated after bus-off recovery; 3 callback stubs print confirmation</w:t>
            </w:r>
          </w:p>
        </w:tc>
      </w:tr>
      <w:tr w:rsidR="00B85F76" w14:paraId="2CA6080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0D0A" w14:textId="77777777" w:rsidR="00B85F76" w:rsidRDefault="00000000">
            <w:r>
              <w:rPr>
                <w:color w:val="000000"/>
                <w:sz w:val="18"/>
                <w:szCs w:val="18"/>
              </w:rPr>
              <w:t>FIX 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279A" w14:textId="77777777" w:rsidR="00B85F76" w:rsidRDefault="00000000">
            <w:r>
              <w:rPr>
                <w:color w:val="000000"/>
                <w:sz w:val="18"/>
                <w:szCs w:val="18"/>
              </w:rPr>
              <w:t>Old code used SPI1 (PA5/PA6) with 4 CS pins (PB12–PB15); final code uses SPI2 (PB13/PB14) with 2 sensors (PE0/PE1)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1929" w14:textId="77777777" w:rsidR="00B85F76" w:rsidRDefault="00000000">
            <w:r>
              <w:rPr>
                <w:color w:val="000000"/>
                <w:sz w:val="18"/>
                <w:szCs w:val="18"/>
              </w:rPr>
              <w:t>SPI peripheral and CS pins updated throughout; BOM reduced from 4 to 2 MAX6675 modules</w:t>
            </w:r>
          </w:p>
        </w:tc>
      </w:tr>
      <w:tr w:rsidR="00B85F76" w14:paraId="515AB17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7924" w14:textId="77777777" w:rsidR="00B85F76" w:rsidRDefault="00000000">
            <w:r>
              <w:rPr>
                <w:color w:val="000000"/>
                <w:sz w:val="18"/>
                <w:szCs w:val="18"/>
              </w:rPr>
              <w:t>FIX 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508A" w14:textId="77777777" w:rsidR="00B85F76" w:rsidRDefault="00000000">
            <w:r>
              <w:rPr>
                <w:color w:val="000000"/>
                <w:sz w:val="18"/>
                <w:szCs w:val="18"/>
              </w:rPr>
              <w:t>Old SOC used resistor-divider ADC (PA4) with linear formula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9EB8" w14:textId="77777777" w:rsidR="00B85F76" w:rsidRDefault="00000000">
            <w:r>
              <w:rPr>
                <w:color w:val="000000"/>
                <w:sz w:val="18"/>
                <w:szCs w:val="18"/>
              </w:rPr>
              <w:t>Replaced with INA226 I²C power monitor and 21-entry voltage lookup table</w:t>
            </w:r>
          </w:p>
        </w:tc>
      </w:tr>
      <w:tr w:rsidR="00B85F76" w14:paraId="334A081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EE8A" w14:textId="77777777" w:rsidR="00B85F76" w:rsidRDefault="00000000">
            <w:r>
              <w:rPr>
                <w:color w:val="000000"/>
                <w:sz w:val="18"/>
                <w:szCs w:val="18"/>
              </w:rPr>
              <w:lastRenderedPageBreak/>
              <w:t>FIX 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EDB7" w14:textId="77777777" w:rsidR="00B85F76" w:rsidRDefault="00000000">
            <w:r>
              <w:rPr>
                <w:color w:val="000000"/>
                <w:sz w:val="18"/>
                <w:szCs w:val="18"/>
              </w:rPr>
              <w:t>PWM was on TIM1/PE9; relay handling incomplete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4732" w14:textId="77777777" w:rsidR="00B85F76" w:rsidRDefault="00000000">
            <w:r>
              <w:rPr>
                <w:color w:val="000000"/>
                <w:sz w:val="18"/>
                <w:szCs w:val="18"/>
              </w:rPr>
              <w:t>PWM moved to TIM3 CH1 (PB4, ARR=999, PSC=83); full brake-proportional PWM logic implemented</w:t>
            </w:r>
          </w:p>
        </w:tc>
      </w:tr>
      <w:tr w:rsidR="00B85F76" w14:paraId="0102440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BD77" w14:textId="77777777" w:rsidR="00B85F76" w:rsidRDefault="00000000">
            <w:r>
              <w:rPr>
                <w:color w:val="000000"/>
                <w:sz w:val="18"/>
                <w:szCs w:val="18"/>
              </w:rPr>
              <w:t>FIX 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46E9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single super-loop with blocking </w:t>
            </w:r>
            <w:proofErr w:type="spellStart"/>
            <w:r>
              <w:rPr>
                <w:color w:val="000000"/>
                <w:sz w:val="18"/>
                <w:szCs w:val="18"/>
              </w:rPr>
              <w:t>HAL_</w:t>
            </w:r>
            <w:proofErr w:type="gramStart"/>
            <w:r>
              <w:rPr>
                <w:color w:val="000000"/>
                <w:sz w:val="18"/>
                <w:szCs w:val="18"/>
              </w:rPr>
              <w:t>Delay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calls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39D5" w14:textId="77777777" w:rsidR="00B85F76" w:rsidRDefault="00000000"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integrated; tasks split by function; HAL tick source moved to TIM14</w:t>
            </w:r>
          </w:p>
        </w:tc>
      </w:tr>
    </w:tbl>
    <w:p w14:paraId="4BECCBE5" w14:textId="23480B77" w:rsidR="00B85F76" w:rsidRDefault="00B85F76"/>
    <w:p w14:paraId="5656E78F" w14:textId="77777777" w:rsidR="00B85F76" w:rsidRDefault="00000000">
      <w:pPr>
        <w:pStyle w:val="Heading1"/>
      </w:pPr>
      <w:bookmarkStart w:id="43" w:name="_Toc231378750"/>
      <w:r>
        <w:t>14. Revision History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397"/>
        <w:gridCol w:w="1496"/>
        <w:gridCol w:w="5493"/>
      </w:tblGrid>
      <w:tr w:rsidR="00B85F76" w14:paraId="63F1DE7F" w14:textId="77777777">
        <w:trPr>
          <w:tblHeader/>
        </w:trPr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2AD8" w14:textId="77777777" w:rsidR="00B85F7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8EC3" w14:textId="77777777" w:rsidR="00B85F7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B711" w14:textId="77777777" w:rsidR="00B85F76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D40D" w14:textId="77777777" w:rsidR="00B85F76" w:rsidRDefault="00000000">
            <w:r>
              <w:rPr>
                <w:b/>
                <w:bCs/>
                <w:color w:val="FFFFFF"/>
              </w:rPr>
              <w:t>Changes</w:t>
            </w:r>
          </w:p>
        </w:tc>
      </w:tr>
      <w:tr w:rsidR="00B85F76" w14:paraId="659066E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9DEE" w14:textId="77777777" w:rsidR="00B85F76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8D99" w14:textId="77777777" w:rsidR="00B85F76" w:rsidRDefault="00000000">
            <w:r>
              <w:rPr>
                <w:color w:val="000000"/>
                <w:sz w:val="18"/>
                <w:szCs w:val="18"/>
              </w:rPr>
              <w:t>Initial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1421" w14:textId="77777777" w:rsidR="00B85F76" w:rsidRDefault="00000000">
            <w:r>
              <w:rPr>
                <w:color w:val="000000"/>
                <w:sz w:val="18"/>
                <w:szCs w:val="18"/>
              </w:rPr>
              <w:t>Team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FEE5" w14:textId="77777777" w:rsidR="00B85F76" w:rsidRDefault="00000000">
            <w:r>
              <w:rPr>
                <w:color w:val="000000"/>
                <w:sz w:val="18"/>
                <w:szCs w:val="18"/>
              </w:rPr>
              <w:t>Original design document — 4× MAX6675 SPI1, ADC SoC, TIM1 PWM, no RTOS</w:t>
            </w:r>
          </w:p>
        </w:tc>
      </w:tr>
      <w:tr w:rsidR="00B85F76" w14:paraId="012604FA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0309" w14:textId="77777777" w:rsidR="00B85F76" w:rsidRDefault="00000000">
            <w:r>
              <w:rPr>
                <w:color w:val="000000"/>
                <w:sz w:val="18"/>
                <w:szCs w:val="18"/>
              </w:rPr>
              <w:t>v2.0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5CEB" w14:textId="77777777" w:rsidR="00B85F76" w:rsidRDefault="00000000">
            <w:r>
              <w:rPr>
                <w:color w:val="000000"/>
                <w:sz w:val="18"/>
                <w:szCs w:val="18"/>
              </w:rPr>
              <w:t>Updated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6588" w14:textId="77777777" w:rsidR="00B85F76" w:rsidRDefault="00000000">
            <w:r>
              <w:rPr>
                <w:color w:val="000000"/>
                <w:sz w:val="18"/>
                <w:szCs w:val="18"/>
              </w:rPr>
              <w:t>Team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FB29" w14:textId="77777777" w:rsidR="00B85F76" w:rsidRDefault="00000000">
            <w:r>
              <w:rPr>
                <w:color w:val="000000"/>
                <w:sz w:val="18"/>
                <w:szCs w:val="18"/>
              </w:rPr>
              <w:t>Added gear-based motor control (Section 10), updated CAN RX table, L298N wiring</w:t>
            </w:r>
          </w:p>
        </w:tc>
      </w:tr>
      <w:tr w:rsidR="00B85F76" w14:paraId="0EFB3D3C" w14:textId="77777777">
        <w:tc>
          <w:tcPr>
            <w:tcW w:w="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9D53" w14:textId="77777777" w:rsidR="00B85F76" w:rsidRDefault="00000000">
            <w:r>
              <w:rPr>
                <w:color w:val="000000"/>
                <w:sz w:val="18"/>
                <w:szCs w:val="18"/>
              </w:rPr>
              <w:t>v3.0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3CF6" w14:textId="77777777" w:rsidR="00B85F76" w:rsidRDefault="00000000">
            <w:r>
              <w:rPr>
                <w:color w:val="000000"/>
                <w:sz w:val="18"/>
                <w:szCs w:val="18"/>
              </w:rPr>
              <w:t>Final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9D78" w14:textId="77777777" w:rsidR="00B85F76" w:rsidRDefault="00000000">
            <w:r>
              <w:rPr>
                <w:color w:val="000000"/>
                <w:sz w:val="18"/>
                <w:szCs w:val="18"/>
              </w:rPr>
              <w:t>Team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DC90" w14:textId="77777777" w:rsidR="00B85F76" w:rsidRDefault="00000000">
            <w:r>
              <w:rPr>
                <w:color w:val="000000"/>
                <w:sz w:val="18"/>
                <w:szCs w:val="18"/>
              </w:rPr>
              <w:t xml:space="preserve">Final Merged Build: SPI2, 2× MAX6675 (PE0/PE1), INA226 I²C, TIM3 PWM, </w:t>
            </w:r>
            <w:proofErr w:type="spellStart"/>
            <w:r>
              <w:rPr>
                <w:color w:val="000000"/>
                <w:sz w:val="18"/>
                <w:szCs w:val="18"/>
              </w:rPr>
              <w:t>FreeRTOS</w:t>
            </w:r>
            <w:proofErr w:type="spellEnd"/>
            <w:r>
              <w:rPr>
                <w:color w:val="000000"/>
                <w:sz w:val="18"/>
                <w:szCs w:val="18"/>
              </w:rPr>
              <w:t>, FIX1-7, corrected TEC/REC, TX mailbox callbacks, brake-proportional PWM, full immobiliser logic</w:t>
            </w:r>
          </w:p>
        </w:tc>
      </w:tr>
    </w:tbl>
    <w:p w14:paraId="5768CDC2" w14:textId="77777777" w:rsidR="00B85F76" w:rsidRDefault="00B85F76" w:rsidP="00A50F7F">
      <w:pPr>
        <w:spacing w:after="60"/>
      </w:pPr>
    </w:p>
    <w:p w14:paraId="19A2B3F3" w14:textId="77777777" w:rsidR="00A50F7F" w:rsidRDefault="00A50F7F" w:rsidP="00A50F7F"/>
    <w:sectPr w:rsidR="00A50F7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94DF9" w14:textId="77777777" w:rsidR="001D31AA" w:rsidRDefault="001D31AA">
      <w:r>
        <w:separator/>
      </w:r>
    </w:p>
  </w:endnote>
  <w:endnote w:type="continuationSeparator" w:id="0">
    <w:p w14:paraId="24DE1196" w14:textId="77777777" w:rsidR="001D31AA" w:rsidRDefault="001D3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7F28" w14:textId="6DDE8EE7" w:rsidR="00B85F76" w:rsidRDefault="00000000">
    <w:pPr>
      <w:pBdr>
        <w:top w:val="single" w:sz="6" w:space="1" w:color="2E75B6"/>
      </w:pBdr>
      <w:tabs>
        <w:tab w:val="right" w:pos="9026"/>
      </w:tabs>
    </w:pPr>
    <w:r>
      <w:rPr>
        <w:color w:val="666666"/>
        <w:sz w:val="16"/>
        <w:szCs w:val="16"/>
      </w:rPr>
      <w:tab/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27C9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AF78" w14:textId="77777777" w:rsidR="001D31AA" w:rsidRDefault="001D31AA">
      <w:r>
        <w:separator/>
      </w:r>
    </w:p>
  </w:footnote>
  <w:footnote w:type="continuationSeparator" w:id="0">
    <w:p w14:paraId="731D6D99" w14:textId="77777777" w:rsidR="001D31AA" w:rsidRDefault="001D3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63CF" w14:textId="0E1D2058" w:rsidR="00B85F76" w:rsidRDefault="00000000">
    <w:pPr>
      <w:pBdr>
        <w:bottom w:val="single" w:sz="6" w:space="1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DESIGN DOCUMENT — Battery Management System (BMS) ECU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DED"/>
    <w:multiLevelType w:val="hybridMultilevel"/>
    <w:tmpl w:val="38743DE4"/>
    <w:lvl w:ilvl="0" w:tplc="AD4484E2">
      <w:start w:val="1"/>
      <w:numFmt w:val="bullet"/>
      <w:lvlText w:val="●"/>
      <w:lvlJc w:val="left"/>
      <w:pPr>
        <w:ind w:left="720" w:hanging="360"/>
      </w:pPr>
    </w:lvl>
    <w:lvl w:ilvl="1" w:tplc="424824E4">
      <w:start w:val="1"/>
      <w:numFmt w:val="bullet"/>
      <w:lvlText w:val="○"/>
      <w:lvlJc w:val="left"/>
      <w:pPr>
        <w:ind w:left="1440" w:hanging="360"/>
      </w:pPr>
    </w:lvl>
    <w:lvl w:ilvl="2" w:tplc="ACE66AA8">
      <w:start w:val="1"/>
      <w:numFmt w:val="bullet"/>
      <w:lvlText w:val="■"/>
      <w:lvlJc w:val="left"/>
      <w:pPr>
        <w:ind w:left="2160" w:hanging="360"/>
      </w:pPr>
    </w:lvl>
    <w:lvl w:ilvl="3" w:tplc="317A7A8E">
      <w:start w:val="1"/>
      <w:numFmt w:val="bullet"/>
      <w:lvlText w:val="●"/>
      <w:lvlJc w:val="left"/>
      <w:pPr>
        <w:ind w:left="2880" w:hanging="360"/>
      </w:pPr>
    </w:lvl>
    <w:lvl w:ilvl="4" w:tplc="09541C16">
      <w:start w:val="1"/>
      <w:numFmt w:val="bullet"/>
      <w:lvlText w:val="○"/>
      <w:lvlJc w:val="left"/>
      <w:pPr>
        <w:ind w:left="3600" w:hanging="360"/>
      </w:pPr>
    </w:lvl>
    <w:lvl w:ilvl="5" w:tplc="C99E67D6">
      <w:start w:val="1"/>
      <w:numFmt w:val="bullet"/>
      <w:lvlText w:val="■"/>
      <w:lvlJc w:val="left"/>
      <w:pPr>
        <w:ind w:left="4320" w:hanging="360"/>
      </w:pPr>
    </w:lvl>
    <w:lvl w:ilvl="6" w:tplc="0E46078C">
      <w:start w:val="1"/>
      <w:numFmt w:val="bullet"/>
      <w:lvlText w:val="●"/>
      <w:lvlJc w:val="left"/>
      <w:pPr>
        <w:ind w:left="5040" w:hanging="360"/>
      </w:pPr>
    </w:lvl>
    <w:lvl w:ilvl="7" w:tplc="F6FE0AB8">
      <w:start w:val="1"/>
      <w:numFmt w:val="bullet"/>
      <w:lvlText w:val="●"/>
      <w:lvlJc w:val="left"/>
      <w:pPr>
        <w:ind w:left="5760" w:hanging="360"/>
      </w:pPr>
    </w:lvl>
    <w:lvl w:ilvl="8" w:tplc="831A14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07029"/>
    <w:multiLevelType w:val="hybridMultilevel"/>
    <w:tmpl w:val="387665C8"/>
    <w:lvl w:ilvl="0" w:tplc="031CB65A">
      <w:start w:val="1"/>
      <w:numFmt w:val="decimal"/>
      <w:lvlText w:val="%1."/>
      <w:lvlJc w:val="left"/>
      <w:pPr>
        <w:ind w:left="720" w:hanging="360"/>
      </w:pPr>
    </w:lvl>
    <w:lvl w:ilvl="1" w:tplc="39E6746A">
      <w:numFmt w:val="decimal"/>
      <w:lvlText w:val=""/>
      <w:lvlJc w:val="left"/>
    </w:lvl>
    <w:lvl w:ilvl="2" w:tplc="A1BAE15C">
      <w:numFmt w:val="decimal"/>
      <w:lvlText w:val=""/>
      <w:lvlJc w:val="left"/>
    </w:lvl>
    <w:lvl w:ilvl="3" w:tplc="1F2081B4">
      <w:numFmt w:val="decimal"/>
      <w:lvlText w:val=""/>
      <w:lvlJc w:val="left"/>
    </w:lvl>
    <w:lvl w:ilvl="4" w:tplc="68E493A0">
      <w:numFmt w:val="decimal"/>
      <w:lvlText w:val=""/>
      <w:lvlJc w:val="left"/>
    </w:lvl>
    <w:lvl w:ilvl="5" w:tplc="D012E544">
      <w:numFmt w:val="decimal"/>
      <w:lvlText w:val=""/>
      <w:lvlJc w:val="left"/>
    </w:lvl>
    <w:lvl w:ilvl="6" w:tplc="073854D4">
      <w:numFmt w:val="decimal"/>
      <w:lvlText w:val=""/>
      <w:lvlJc w:val="left"/>
    </w:lvl>
    <w:lvl w:ilvl="7" w:tplc="A5AE8D72">
      <w:numFmt w:val="decimal"/>
      <w:lvlText w:val=""/>
      <w:lvlJc w:val="left"/>
    </w:lvl>
    <w:lvl w:ilvl="8" w:tplc="EC72643E">
      <w:numFmt w:val="decimal"/>
      <w:lvlText w:val=""/>
      <w:lvlJc w:val="left"/>
    </w:lvl>
  </w:abstractNum>
  <w:abstractNum w:abstractNumId="2" w15:restartNumberingAfterBreak="0">
    <w:nsid w:val="68652EE3"/>
    <w:multiLevelType w:val="hybridMultilevel"/>
    <w:tmpl w:val="FAB46436"/>
    <w:lvl w:ilvl="0" w:tplc="FD261DFE">
      <w:start w:val="1"/>
      <w:numFmt w:val="bullet"/>
      <w:lvlText w:val="•"/>
      <w:lvlJc w:val="left"/>
      <w:pPr>
        <w:ind w:left="720" w:hanging="360"/>
      </w:pPr>
    </w:lvl>
    <w:lvl w:ilvl="1" w:tplc="F9FCFF2E">
      <w:numFmt w:val="decimal"/>
      <w:lvlText w:val=""/>
      <w:lvlJc w:val="left"/>
    </w:lvl>
    <w:lvl w:ilvl="2" w:tplc="203E4F7C">
      <w:numFmt w:val="decimal"/>
      <w:lvlText w:val=""/>
      <w:lvlJc w:val="left"/>
    </w:lvl>
    <w:lvl w:ilvl="3" w:tplc="B73879DE">
      <w:numFmt w:val="decimal"/>
      <w:lvlText w:val=""/>
      <w:lvlJc w:val="left"/>
    </w:lvl>
    <w:lvl w:ilvl="4" w:tplc="C2D4C5AC">
      <w:numFmt w:val="decimal"/>
      <w:lvlText w:val=""/>
      <w:lvlJc w:val="left"/>
    </w:lvl>
    <w:lvl w:ilvl="5" w:tplc="FC2A77CE">
      <w:numFmt w:val="decimal"/>
      <w:lvlText w:val=""/>
      <w:lvlJc w:val="left"/>
    </w:lvl>
    <w:lvl w:ilvl="6" w:tplc="A4C0CAD8">
      <w:numFmt w:val="decimal"/>
      <w:lvlText w:val=""/>
      <w:lvlJc w:val="left"/>
    </w:lvl>
    <w:lvl w:ilvl="7" w:tplc="4D4E0954">
      <w:numFmt w:val="decimal"/>
      <w:lvlText w:val=""/>
      <w:lvlJc w:val="left"/>
    </w:lvl>
    <w:lvl w:ilvl="8" w:tplc="450E76BA">
      <w:numFmt w:val="decimal"/>
      <w:lvlText w:val=""/>
      <w:lvlJc w:val="left"/>
    </w:lvl>
  </w:abstractNum>
  <w:num w:numId="1" w16cid:durableId="278992299">
    <w:abstractNumId w:val="0"/>
    <w:lvlOverride w:ilvl="0">
      <w:startOverride w:val="1"/>
    </w:lvlOverride>
  </w:num>
  <w:num w:numId="2" w16cid:durableId="20511765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F76"/>
    <w:rsid w:val="00027C9D"/>
    <w:rsid w:val="001B4010"/>
    <w:rsid w:val="001D31AA"/>
    <w:rsid w:val="005C5BB3"/>
    <w:rsid w:val="005D533E"/>
    <w:rsid w:val="00777C80"/>
    <w:rsid w:val="007B0461"/>
    <w:rsid w:val="008F3CFB"/>
    <w:rsid w:val="00963934"/>
    <w:rsid w:val="00A50F7F"/>
    <w:rsid w:val="00B85F76"/>
    <w:rsid w:val="00FF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C0E1"/>
  <w15:docId w15:val="{B6D1943F-75D3-4636-89EA-D417C814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E405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7C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7C9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27C9D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027C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C9D"/>
  </w:style>
  <w:style w:type="paragraph" w:styleId="Footer">
    <w:name w:val="footer"/>
    <w:basedOn w:val="Normal"/>
    <w:link w:val="FooterChar"/>
    <w:uiPriority w:val="99"/>
    <w:unhideWhenUsed/>
    <w:rsid w:val="00027C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3884</Words>
  <Characters>22144</Characters>
  <Application>Microsoft Office Word</Application>
  <DocSecurity>0</DocSecurity>
  <Lines>184</Lines>
  <Paragraphs>51</Paragraphs>
  <ScaleCrop>false</ScaleCrop>
  <Company/>
  <LinksUpToDate>false</LinksUpToDate>
  <CharactersWithSpaces>25977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Mallabadi</cp:lastModifiedBy>
  <cp:revision>8</cp:revision>
  <dcterms:created xsi:type="dcterms:W3CDTF">2026-06-03T05:57:00Z</dcterms:created>
  <dcterms:modified xsi:type="dcterms:W3CDTF">2026-06-03T17:07:00Z</dcterms:modified>
</cp:coreProperties>
</file>