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9A96" w14:textId="77777777" w:rsidR="00F31FCB" w:rsidRDefault="00F31FCB" w:rsidP="00F31FCB">
      <w:r>
        <w:t xml:space="preserve">LECT. 1, </w:t>
      </w:r>
      <w:proofErr w:type="gramStart"/>
      <w:r>
        <w:t>2 :</w:t>
      </w:r>
      <w:proofErr w:type="gramEnd"/>
    </w:p>
    <w:p w14:paraId="66E13F23" w14:textId="77777777" w:rsidR="00F31FCB" w:rsidRDefault="00F31FCB" w:rsidP="00F31FCB">
      <w:r>
        <w:t xml:space="preserve">Intro. to The Subject, Scope, Syllabus </w:t>
      </w:r>
      <w:proofErr w:type="gramStart"/>
      <w:r>
        <w:t>Contents ,</w:t>
      </w:r>
      <w:proofErr w:type="gramEnd"/>
      <w:r>
        <w:t xml:space="preserve"> </w:t>
      </w:r>
    </w:p>
    <w:p w14:paraId="6A4008F7" w14:textId="77777777" w:rsidR="00F31FCB" w:rsidRDefault="00F31FCB" w:rsidP="00F31FCB">
      <w:r>
        <w:t>Students, Faculty Introduction</w:t>
      </w:r>
    </w:p>
    <w:p w14:paraId="35A4D11C" w14:textId="77777777" w:rsidR="00F31FCB" w:rsidRDefault="00F31FCB" w:rsidP="00F31FCB">
      <w:r>
        <w:t>Assessment Pattern,</w:t>
      </w:r>
    </w:p>
    <w:p w14:paraId="0EF6EFCC" w14:textId="77777777" w:rsidR="00F31FCB" w:rsidRDefault="00F31FCB" w:rsidP="00F31FCB">
      <w:proofErr w:type="gramStart"/>
      <w:r>
        <w:t>Attendance ,</w:t>
      </w:r>
      <w:proofErr w:type="gramEnd"/>
      <w:r>
        <w:t xml:space="preserve"> Submission Discipline</w:t>
      </w:r>
    </w:p>
    <w:p w14:paraId="325A29AC" w14:textId="77777777" w:rsidR="00F31FCB" w:rsidRDefault="00F31FCB" w:rsidP="00F31FCB">
      <w:r>
        <w:t xml:space="preserve">Engineering </w:t>
      </w:r>
      <w:proofErr w:type="gramStart"/>
      <w:r>
        <w:t>Field ,</w:t>
      </w:r>
      <w:proofErr w:type="gramEnd"/>
    </w:p>
    <w:p w14:paraId="5F58E7B8" w14:textId="5595C9F9" w:rsidR="00F31FCB" w:rsidRDefault="00F31FCB" w:rsidP="00F31FCB">
      <w:r>
        <w:t xml:space="preserve">Intro. to Products, </w:t>
      </w:r>
      <w:proofErr w:type="gramStart"/>
      <w:r>
        <w:t>Product  Design</w:t>
      </w:r>
      <w:proofErr w:type="gramEnd"/>
      <w:r>
        <w:t xml:space="preserve"> and development, Innovation, Invention,  etc. (Use the </w:t>
      </w:r>
      <w:proofErr w:type="gramStart"/>
      <w:r>
        <w:t>PPT )</w:t>
      </w:r>
      <w:proofErr w:type="gramEnd"/>
    </w:p>
    <w:p w14:paraId="6E7248B2" w14:textId="315BBC71" w:rsidR="00F31FCB" w:rsidRDefault="00F31FCB" w:rsidP="00F31FCB"/>
    <w:p w14:paraId="70BE54C2" w14:textId="21581BBA" w:rsidR="00F31FCB" w:rsidRPr="00F31FCB" w:rsidRDefault="00F31FCB" w:rsidP="00F31FCB">
      <w:pPr>
        <w:rPr>
          <w:rStyle w:val="Hyperlink"/>
        </w:rPr>
      </w:pPr>
      <w:r w:rsidRPr="00F31FCB">
        <w:rPr>
          <w:rStyle w:val="Hyperlink"/>
        </w:rPr>
        <w:t>https://www.youtube.com/watch?v=wYeXCeBZhjE</w:t>
      </w:r>
    </w:p>
    <w:p w14:paraId="6BDA769D" w14:textId="137FF3A9" w:rsidR="00F31FCB" w:rsidRDefault="00F31FCB" w:rsidP="00F31FCB">
      <w:r>
        <w:rPr>
          <w:noProof/>
        </w:rPr>
        <w:drawing>
          <wp:inline distT="0" distB="0" distL="0" distR="0" wp14:anchorId="2EB34508" wp14:editId="73FA051B">
            <wp:extent cx="4572000" cy="3429000"/>
            <wp:effectExtent l="0" t="0" r="0" b="0"/>
            <wp:docPr id="1" name="Video 1" descr="Traditional Product Life Cyc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Traditional Product Life Cycle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wYeXCeBZhjE?feature=oembed&quot; frameborder=&quot;0&quot; allow=&quot;accelerometer; autoplay; clipboard-write; encrypted-media; gyroscope; picture-in-picture&quot; allowfullscreen=&quot;&quot; title=&quot;Traditional Product Life Cycle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B265" w14:textId="77777777" w:rsidR="00F31FCB" w:rsidRDefault="00F31FCB" w:rsidP="00F31FCB"/>
    <w:p w14:paraId="1F47B0D8" w14:textId="650B8BD7" w:rsidR="00F31FCB" w:rsidRDefault="00F31FCB" w:rsidP="00F31FCB"/>
    <w:p w14:paraId="0700AB53" w14:textId="3FB93810" w:rsidR="00F31FCB" w:rsidRDefault="00F31FCB" w:rsidP="00F31FCB"/>
    <w:p w14:paraId="3FA89E65" w14:textId="42D167B3" w:rsidR="00F31FCB" w:rsidRDefault="00F31FCB" w:rsidP="00F31FCB"/>
    <w:p w14:paraId="76842427" w14:textId="466BDC1C" w:rsidR="00F31FCB" w:rsidRDefault="00F31FCB" w:rsidP="00F31FCB"/>
    <w:p w14:paraId="32E80666" w14:textId="0A4A43EF" w:rsidR="00F31FCB" w:rsidRDefault="00F31FCB" w:rsidP="00F31FCB"/>
    <w:p w14:paraId="5E1CE93C" w14:textId="162C9298" w:rsidR="00F31FCB" w:rsidRDefault="00F31FCB" w:rsidP="00F31FCB"/>
    <w:p w14:paraId="470084FE" w14:textId="79FAF1D1" w:rsidR="00F31FCB" w:rsidRDefault="00F31FCB" w:rsidP="00F31FCB"/>
    <w:p w14:paraId="2B1BCE32" w14:textId="64C223F6" w:rsidR="00F31FCB" w:rsidRDefault="00F31FCB" w:rsidP="00F31FCB"/>
    <w:p w14:paraId="06EA7F5E" w14:textId="6D24FB4F" w:rsidR="00F31FCB" w:rsidRDefault="00F31FCB" w:rsidP="00F31FCB"/>
    <w:p w14:paraId="6226E838" w14:textId="38EE678D" w:rsidR="00F31FCB" w:rsidRDefault="00F31FCB" w:rsidP="00F31FCB">
      <w:hyperlink r:id="rId6" w:history="1">
        <w:r w:rsidRPr="00F31FCB">
          <w:rPr>
            <w:rStyle w:val="Hyperlink"/>
          </w:rPr>
          <w:t>https://www.youtube.com/watch?v=o3CizbLkV8Q</w:t>
        </w:r>
      </w:hyperlink>
      <w:r>
        <w:rPr>
          <w:noProof/>
        </w:rPr>
        <w:drawing>
          <wp:inline distT="0" distB="0" distL="0" distR="0" wp14:anchorId="0473C525" wp14:editId="74F13858">
            <wp:extent cx="4572000" cy="3429000"/>
            <wp:effectExtent l="0" t="0" r="0" b="0"/>
            <wp:docPr id="2" name="Video 2" descr="Product Position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Product Positioning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o3CizbLkV8Q?feature=oembed&quot; frameborder=&quot;0&quot; allow=&quot;accelerometer; autoplay; clipboard-write; encrypted-media; gyroscope; picture-in-picture&quot; allowfullscreen=&quot;&quot; title=&quot;Product Positioning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78D9" w14:textId="77777777" w:rsidR="00F31FCB" w:rsidRDefault="00F31FCB" w:rsidP="00F31FCB"/>
    <w:p w14:paraId="09A7849D" w14:textId="77660594" w:rsidR="00F31FCB" w:rsidRDefault="00F31FCB" w:rsidP="00F31FCB">
      <w:hyperlink r:id="rId9" w:history="1">
        <w:r w:rsidRPr="00EC4AF9">
          <w:rPr>
            <w:rStyle w:val="Hyperlink"/>
          </w:rPr>
          <w:t>https://www.youtube.com/watch?v=M5-sreePyko</w:t>
        </w:r>
      </w:hyperlink>
    </w:p>
    <w:p w14:paraId="3F5DC164" w14:textId="7AB48A5F" w:rsidR="00F31FCB" w:rsidRDefault="00F31FCB" w:rsidP="00F31FCB">
      <w:r>
        <w:rPr>
          <w:noProof/>
        </w:rPr>
        <w:drawing>
          <wp:inline distT="0" distB="0" distL="0" distR="0" wp14:anchorId="7B2D68AD" wp14:editId="2BB09112">
            <wp:extent cx="4572000" cy="3429000"/>
            <wp:effectExtent l="0" t="0" r="0" b="0"/>
            <wp:docPr id="3" name="Video 3" descr="Non Traditional Product Life Cycl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Non Traditional Product Life Cycles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M5-sreePyko?feature=oembed&quot; frameborder=&quot;0&quot; allow=&quot;accelerometer; autoplay; clipboard-write; encrypted-media; gyroscope; picture-in-picture&quot; allowfullscreen=&quot;&quot; title=&quot;Non Traditional Product Life Cycles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2D75" w14:textId="09E02430" w:rsidR="00F31FCB" w:rsidRDefault="00F31FCB" w:rsidP="00F31FCB"/>
    <w:p w14:paraId="76D8FC82" w14:textId="7D5BF478" w:rsidR="00F31FCB" w:rsidRDefault="00F31FCB" w:rsidP="00F31FCB"/>
    <w:p w14:paraId="4BBE9980" w14:textId="6A13B1B8" w:rsidR="00F31FCB" w:rsidRDefault="00F31FCB" w:rsidP="00F31FCB"/>
    <w:p w14:paraId="1095C11B" w14:textId="77777777" w:rsidR="00F31FCB" w:rsidRDefault="00F31FCB" w:rsidP="00F31FCB"/>
    <w:p w14:paraId="14B7EB13" w14:textId="018C64B7" w:rsidR="00F31FCB" w:rsidRDefault="00F31FCB" w:rsidP="00F31FCB">
      <w:hyperlink r:id="rId12" w:history="1">
        <w:r w:rsidRPr="00F31FCB">
          <w:rPr>
            <w:rStyle w:val="Hyperlink"/>
          </w:rPr>
          <w:t>https://www.youtube.com/watch?v=gWS5GHltYiQ</w:t>
        </w:r>
      </w:hyperlink>
    </w:p>
    <w:p w14:paraId="6EC1FE42" w14:textId="27EA9818" w:rsidR="00F31FCB" w:rsidRDefault="00F31FCB" w:rsidP="00F31FCB">
      <w:r>
        <w:rPr>
          <w:noProof/>
        </w:rPr>
        <w:drawing>
          <wp:inline distT="0" distB="0" distL="0" distR="0" wp14:anchorId="6DD9992C" wp14:editId="3ED1BC9E">
            <wp:extent cx="4572000" cy="3429000"/>
            <wp:effectExtent l="0" t="0" r="0" b="0"/>
            <wp:docPr id="4" name="Video 4" descr="Product - Development and the Marketing Concep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4" descr="Product - Development and the Marketing Concept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gWS5GHltYiQ?feature=oembed&quot; frameborder=&quot;0&quot; allow=&quot;accelerometer; autoplay; clipboard-write; encrypted-media; gyroscope; picture-in-picture&quot; allowfullscreen=&quot;&quot; title=&quot;Product - Development and the Marketing Concept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8FED" w14:textId="77777777" w:rsidR="00F31FCB" w:rsidRDefault="00F31FCB" w:rsidP="00F31FCB"/>
    <w:p w14:paraId="19E77227" w14:textId="77777777" w:rsidR="00F31FCB" w:rsidRDefault="00F31FCB" w:rsidP="00F31FCB"/>
    <w:p w14:paraId="78B68675" w14:textId="77777777" w:rsidR="00F31FCB" w:rsidRDefault="00F31FCB" w:rsidP="00F31FCB"/>
    <w:p w14:paraId="23441952" w14:textId="0D51422C" w:rsidR="00F31FCB" w:rsidRPr="00F31FCB" w:rsidRDefault="00F31FCB" w:rsidP="00F31FCB">
      <w:pPr>
        <w:rPr>
          <w:rStyle w:val="Hyperlink"/>
        </w:rPr>
      </w:pPr>
      <w:r w:rsidRPr="00F31FCB">
        <w:rPr>
          <w:rStyle w:val="Hyperlink"/>
        </w:rPr>
        <w:t>https://www.youtube.com/watch?v=eiNZyKKTOek</w:t>
      </w:r>
    </w:p>
    <w:p w14:paraId="068C35A3" w14:textId="41851BCA" w:rsidR="00F31FCB" w:rsidRDefault="00F31FCB" w:rsidP="00F31FCB">
      <w:r>
        <w:rPr>
          <w:noProof/>
        </w:rPr>
        <w:drawing>
          <wp:inline distT="0" distB="0" distL="0" distR="0" wp14:anchorId="2A87EF92" wp14:editId="3D15DEE0">
            <wp:extent cx="4572000" cy="3429000"/>
            <wp:effectExtent l="0" t="0" r="0" b="0"/>
            <wp:docPr id="5" name="Video 5" descr="Product - Brandi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 descr="Product - Branding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eiNZyKKTOek?feature=oembed&quot; frameborder=&quot;0&quot; allow=&quot;accelerometer; autoplay; clipboard-write; encrypted-media; gyroscope; picture-in-picture&quot; allowfullscreen=&quot;&quot; title=&quot;Product - Branding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AA87" w14:textId="77777777" w:rsidR="00F31FCB" w:rsidRDefault="00F31FCB" w:rsidP="00F31FCB"/>
    <w:p w14:paraId="092E094F" w14:textId="77777777" w:rsidR="00F31FCB" w:rsidRDefault="00F31FCB" w:rsidP="00F31FCB"/>
    <w:p w14:paraId="7E835731" w14:textId="77777777" w:rsidR="00F31FCB" w:rsidRDefault="00F31FCB" w:rsidP="00F31FCB"/>
    <w:p w14:paraId="4BF24F55" w14:textId="4627C37C" w:rsidR="00F31FCB" w:rsidRPr="00F31FCB" w:rsidRDefault="00F31FCB" w:rsidP="00F31FCB">
      <w:pPr>
        <w:rPr>
          <w:rStyle w:val="Hyperlink"/>
        </w:rPr>
      </w:pPr>
      <w:r w:rsidRPr="00F31FCB">
        <w:rPr>
          <w:rStyle w:val="Hyperlink"/>
        </w:rPr>
        <w:t>https://www.youtube.com/watch?v=3__SyyFTRmc</w:t>
      </w:r>
    </w:p>
    <w:p w14:paraId="29DA54A9" w14:textId="4E928022" w:rsidR="00F31FCB" w:rsidRDefault="00F31FCB" w:rsidP="00F31FCB">
      <w:r>
        <w:rPr>
          <w:noProof/>
        </w:rPr>
        <w:drawing>
          <wp:inline distT="0" distB="0" distL="0" distR="0" wp14:anchorId="4DE0D6A2" wp14:editId="787A6E11">
            <wp:extent cx="4572000" cy="3429000"/>
            <wp:effectExtent l="0" t="0" r="0" b="0"/>
            <wp:docPr id="6" name="Video 6" descr="Product - Invention vs Innova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Product - Invention vs Innovation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3__SyyFTRmc?feature=oembed&quot; frameborder=&quot;0&quot; allow=&quot;accelerometer; autoplay; clipboard-write; encrypted-media; gyroscope; picture-in-picture&quot; allowfullscreen=&quot;&quot; title=&quot;Product - Invention vs Innovation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77F5" w14:textId="7D8FA770" w:rsidR="00F31FCB" w:rsidRDefault="00F31FCB" w:rsidP="00F31FCB"/>
    <w:p w14:paraId="0B1772C5" w14:textId="77777777" w:rsidR="00F31FCB" w:rsidRDefault="00F31FCB" w:rsidP="00F31FCB"/>
    <w:p w14:paraId="5715AA61" w14:textId="68153938" w:rsidR="00F31FCB" w:rsidRDefault="00F31FCB" w:rsidP="00F31FCB">
      <w:r w:rsidRPr="00F31FCB">
        <w:rPr>
          <w:rStyle w:val="Hyperlink"/>
        </w:rPr>
        <w:lastRenderedPageBreak/>
        <w:t>https://www.youtube.com/watch?v=ioTv9m-M6QI</w:t>
      </w:r>
      <w:r>
        <w:rPr>
          <w:noProof/>
        </w:rPr>
        <w:drawing>
          <wp:inline distT="0" distB="0" distL="0" distR="0" wp14:anchorId="46D7718A" wp14:editId="55663F2D">
            <wp:extent cx="4572000" cy="3429000"/>
            <wp:effectExtent l="0" t="0" r="0" b="0"/>
            <wp:docPr id="7" name="Video 7" descr="Product - Utility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 descr="Product - Utility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ioTv9m-M6QI?feature=oembed&quot; frameborder=&quot;0&quot; allow=&quot;accelerometer; autoplay; clipboard-write; encrypted-media; gyroscope; picture-in-picture&quot; allowfullscreen=&quot;&quot; title=&quot;Product - Utility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B00E" w14:textId="77777777" w:rsidR="00F31FCB" w:rsidRDefault="00F31FCB" w:rsidP="00F31FCB"/>
    <w:p w14:paraId="5A9A857F" w14:textId="77777777" w:rsidR="00F31FCB" w:rsidRDefault="00F31FCB" w:rsidP="00F31FCB"/>
    <w:p w14:paraId="23E4302B" w14:textId="77777777" w:rsidR="00F31FCB" w:rsidRDefault="00F31FCB" w:rsidP="00F31FCB"/>
    <w:p w14:paraId="3E6D2E22" w14:textId="77777777" w:rsidR="00F31FCB" w:rsidRDefault="00F31FCB" w:rsidP="00F31FCB"/>
    <w:p w14:paraId="753629CB" w14:textId="04189733" w:rsidR="00F31FCB" w:rsidRDefault="00F31FCB" w:rsidP="00F31FCB">
      <w:r w:rsidRPr="00F31FCB">
        <w:rPr>
          <w:rStyle w:val="Hyperlink"/>
        </w:rPr>
        <w:t>https://www.youtube.com/watch?v=KWy4UgbzCBU</w:t>
      </w:r>
    </w:p>
    <w:p w14:paraId="39EE59CA" w14:textId="0BDBE04F" w:rsidR="00F31FCB" w:rsidRDefault="00F31FCB" w:rsidP="00F31FCB">
      <w:r>
        <w:rPr>
          <w:noProof/>
        </w:rPr>
        <w:drawing>
          <wp:inline distT="0" distB="0" distL="0" distR="0" wp14:anchorId="0D38F7E4" wp14:editId="231D8CF7">
            <wp:extent cx="4572000" cy="3429000"/>
            <wp:effectExtent l="0" t="0" r="0" b="0"/>
            <wp:docPr id="8" name="Video 8" descr="Product - Development Stage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eo 8" descr="Product - Development Stages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KWy4UgbzCBU?feature=oembed&quot; frameborder=&quot;0&quot; allow=&quot;accelerometer; autoplay; clipboard-write; encrypted-media; gyroscope; picture-in-picture&quot; allowfullscreen=&quot;&quot; title=&quot;Product - Development Stages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540" w14:textId="77777777" w:rsidR="00F31FCB" w:rsidRDefault="00F31FCB" w:rsidP="00F31FCB"/>
    <w:p w14:paraId="7A5A6A68" w14:textId="77777777" w:rsidR="00F31FCB" w:rsidRDefault="00F31FCB" w:rsidP="00F31FCB"/>
    <w:p w14:paraId="07F77CC4" w14:textId="631366C4" w:rsidR="00F31FCB" w:rsidRPr="00F31FCB" w:rsidRDefault="00F31FCB" w:rsidP="00F31FCB">
      <w:pPr>
        <w:rPr>
          <w:rStyle w:val="Hyperlink"/>
        </w:rPr>
      </w:pPr>
      <w:r w:rsidRPr="00F31FCB">
        <w:rPr>
          <w:rStyle w:val="Hyperlink"/>
        </w:rPr>
        <w:t>https://www.youtube.com/watch?v=osLpjXBXBS0</w:t>
      </w:r>
    </w:p>
    <w:p w14:paraId="3C7A31A3" w14:textId="4B3F17CA" w:rsidR="00F31FCB" w:rsidRDefault="00F31FCB" w:rsidP="00F31FCB">
      <w:r>
        <w:rPr>
          <w:noProof/>
        </w:rPr>
        <w:drawing>
          <wp:inline distT="0" distB="0" distL="0" distR="0" wp14:anchorId="0B7947BB" wp14:editId="6B417878">
            <wp:extent cx="4572000" cy="3429000"/>
            <wp:effectExtent l="0" t="0" r="0" b="0"/>
            <wp:docPr id="9" name="Video 9" descr="How does a Business Work 10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deo 9" descr="How does a Business Work 101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sLpjXBXBS0?feature=oembed&quot; frameborder=&quot;0&quot; allow=&quot;accelerometer; autoplay; clipboard-write; encrypted-media; gyroscope; picture-in-picture&quot; allowfullscreen=&quot;&quot; title=&quot;How does a Business Work 101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88E8" w14:textId="3729EA8F" w:rsidR="00F31FCB" w:rsidRDefault="00F31FCB" w:rsidP="00F31FCB"/>
    <w:p w14:paraId="5E18316F" w14:textId="612D6615" w:rsidR="00F31FCB" w:rsidRDefault="00F31FCB" w:rsidP="00F31FCB"/>
    <w:p w14:paraId="25B23003" w14:textId="3FE8AAA6" w:rsidR="00F31FCB" w:rsidRDefault="00F31FCB" w:rsidP="00F31FCB"/>
    <w:p w14:paraId="5BE767B0" w14:textId="5781AC6B" w:rsidR="00F31FCB" w:rsidRDefault="00F31FCB" w:rsidP="00F31FCB"/>
    <w:p w14:paraId="24C06AC7" w14:textId="04CD08F9" w:rsidR="00F31FCB" w:rsidRDefault="00F31FCB" w:rsidP="00F31FCB"/>
    <w:p w14:paraId="48DDE02B" w14:textId="02EDB5CE" w:rsidR="00F31FCB" w:rsidRDefault="00F31FCB" w:rsidP="00F31FCB"/>
    <w:p w14:paraId="320E4289" w14:textId="548159E0" w:rsidR="00997766" w:rsidRDefault="00F31FCB" w:rsidP="00F31FCB">
      <w:r w:rsidRPr="00F31FCB">
        <w:rPr>
          <w:rStyle w:val="Hyperlink"/>
        </w:rPr>
        <w:lastRenderedPageBreak/>
        <w:t>https://www.youtube.com/watch?v=pQgxiQAMTTo</w:t>
      </w:r>
      <w:r>
        <w:rPr>
          <w:noProof/>
        </w:rPr>
        <w:drawing>
          <wp:inline distT="0" distB="0" distL="0" distR="0" wp14:anchorId="529F9393" wp14:editId="7CF12C58">
            <wp:extent cx="4572000" cy="3429000"/>
            <wp:effectExtent l="0" t="0" r="0" b="0"/>
            <wp:docPr id="10" name="Video 10" descr="The Map of Engineeri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deo 10" descr="The Map of Engineering">
                      <a:hlinkClick r:id="rId25"/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QgxiQAMTTo?feature=oembed&quot; frameborder=&quot;0&quot; allow=&quot;accelerometer; autoplay; clipboard-write; encrypted-media; gyroscope; picture-in-picture&quot; allowfullscreen=&quot;&quot; title=&quot;The Map of Engineering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CB"/>
    <w:rsid w:val="00997766"/>
    <w:rsid w:val="00F3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A5DE"/>
  <w15:chartTrackingRefBased/>
  <w15:docId w15:val="{3A537157-CD65-43E3-9E41-F47FCA22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embed/gWS5GHltYiQ?feature=oembed" TargetMode="External"/><Relationship Id="rId18" Type="http://schemas.openxmlformats.org/officeDocument/2006/relationships/image" Target="media/image6.jpg"/><Relationship Id="rId26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embed/KWy4UgbzCBU?feature=oembed" TargetMode="External"/><Relationship Id="rId7" Type="http://schemas.openxmlformats.org/officeDocument/2006/relationships/hyperlink" Target="https://www.youtube.com/embed/o3CizbLkV8Q?feature=oembed" TargetMode="External"/><Relationship Id="rId12" Type="http://schemas.openxmlformats.org/officeDocument/2006/relationships/hyperlink" Target="https://www.youtube.com/watch?v=gWS5GHltYiQ" TargetMode="External"/><Relationship Id="rId17" Type="http://schemas.openxmlformats.org/officeDocument/2006/relationships/hyperlink" Target="https://www.youtube.com/embed/3__SyyFTRmc?feature=oembed" TargetMode="External"/><Relationship Id="rId25" Type="http://schemas.openxmlformats.org/officeDocument/2006/relationships/hyperlink" Target="https://www.youtube.com/embed/pQgxiQAMTTo?feature=oembe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3CizbLkV8Q" TargetMode="External"/><Relationship Id="rId11" Type="http://schemas.openxmlformats.org/officeDocument/2006/relationships/image" Target="media/image3.jpg"/><Relationship Id="rId24" Type="http://schemas.openxmlformats.org/officeDocument/2006/relationships/image" Target="media/image9.jpg"/><Relationship Id="rId5" Type="http://schemas.openxmlformats.org/officeDocument/2006/relationships/image" Target="media/image1.jpg"/><Relationship Id="rId15" Type="http://schemas.openxmlformats.org/officeDocument/2006/relationships/hyperlink" Target="https://www.youtube.com/embed/eiNZyKKTOek?feature=oembed" TargetMode="External"/><Relationship Id="rId23" Type="http://schemas.openxmlformats.org/officeDocument/2006/relationships/hyperlink" Target="https://www.youtube.com/embed/osLpjXBXBS0?feature=oembe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embed/M5-sreePyko?feature=oembed" TargetMode="External"/><Relationship Id="rId19" Type="http://schemas.openxmlformats.org/officeDocument/2006/relationships/hyperlink" Target="https://www.youtube.com/embed/ioTv9m-M6QI?feature=oembed" TargetMode="External"/><Relationship Id="rId4" Type="http://schemas.openxmlformats.org/officeDocument/2006/relationships/hyperlink" Target="https://www.youtube.com/embed/wYeXCeBZhjE?feature=oembed" TargetMode="External"/><Relationship Id="rId9" Type="http://schemas.openxmlformats.org/officeDocument/2006/relationships/hyperlink" Target="https://www.youtube.com/watch?v=M5-sreePyko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Dighe</dc:creator>
  <cp:keywords/>
  <dc:description/>
  <cp:lastModifiedBy>Aditya Dighe</cp:lastModifiedBy>
  <cp:revision>1</cp:revision>
  <dcterms:created xsi:type="dcterms:W3CDTF">2022-12-29T15:22:00Z</dcterms:created>
  <dcterms:modified xsi:type="dcterms:W3CDTF">2022-12-29T15:30:00Z</dcterms:modified>
</cp:coreProperties>
</file>