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3532" w14:textId="1CAD339A" w:rsidR="00387C4B" w:rsidRDefault="00C57EC2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Experiment 2</w:t>
      </w:r>
    </w:p>
    <w:p w14:paraId="1AB43641" w14:textId="77777777" w:rsidR="00C57EC2" w:rsidRDefault="00C57EC2" w:rsidP="00C57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 w:rsidRPr="00C57EC2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Use of appropriate command to determine your login shell.</w:t>
      </w:r>
    </w:p>
    <w:p w14:paraId="0DB887E1" w14:textId="0BB7A56C" w:rsidR="00C57EC2" w:rsidRDefault="00084F2D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B6767D5" wp14:editId="3F88EE5E">
            <wp:extent cx="4762280" cy="2680827"/>
            <wp:effectExtent l="0" t="0" r="63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59" cy="268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B0FA" w14:textId="77777777" w:rsidR="00084F2D" w:rsidRDefault="00084F2D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14:paraId="592251A6" w14:textId="60B47B31" w:rsidR="00084F2D" w:rsidRDefault="00421720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 w:rsidRPr="00421720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To find all available shells in your system type by using appropriate command.</w:t>
      </w:r>
    </w:p>
    <w:p w14:paraId="651C0487" w14:textId="5525AC0B" w:rsidR="00421720" w:rsidRDefault="00D37DCA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306844F" wp14:editId="00DFF987">
            <wp:extent cx="4714710" cy="293246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45" cy="29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8678" w14:textId="77777777" w:rsidR="00F84A1C" w:rsidRDefault="00F84A1C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14:paraId="264B4F57" w14:textId="77777777" w:rsidR="00F84A1C" w:rsidRDefault="00F84A1C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14:paraId="61EB7BCA" w14:textId="77777777" w:rsidR="00F84A1C" w:rsidRDefault="00F84A1C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14:paraId="6381B60E" w14:textId="77777777" w:rsidR="00F84A1C" w:rsidRDefault="00F84A1C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14:paraId="2B8DB1D1" w14:textId="023222B0" w:rsidR="00D37DCA" w:rsidRDefault="00F84A1C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 w:rsidRPr="00F84A1C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Use the /etc/passwd file to verify the result of part (B).</w:t>
      </w:r>
    </w:p>
    <w:p w14:paraId="7AFD6F7A" w14:textId="03CCB399" w:rsidR="00F84A1C" w:rsidRDefault="0085455F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13D54F2" wp14:editId="05842C1B">
            <wp:extent cx="5731510" cy="2968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E92D" w14:textId="77777777" w:rsidR="0085455F" w:rsidRDefault="0085455F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14:paraId="1A185E6C" w14:textId="77777777" w:rsidR="0085455F" w:rsidRPr="0085455F" w:rsidRDefault="0085455F" w:rsidP="00854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IN"/>
        </w:rPr>
      </w:pPr>
      <w:r w:rsidRPr="0085455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n-IN"/>
        </w:rPr>
        <w:t>Use the date and who commands, in one line, such that the output of date is displayed on the screen and the output of who is redirected to a file. Use the more command to check the content of that file.</w:t>
      </w:r>
    </w:p>
    <w:p w14:paraId="0334589A" w14:textId="4509A75F" w:rsidR="0085455F" w:rsidRDefault="00606F21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E66AE65" wp14:editId="5AC108F6">
            <wp:extent cx="5731510" cy="1770659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12" cy="17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AC44" w14:textId="5A8FD04D" w:rsidR="00606F21" w:rsidRDefault="00024CF3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 w:rsidRPr="00024CF3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 xml:space="preserve">Write a </w:t>
      </w:r>
      <w:proofErr w:type="spellStart"/>
      <w:r w:rsidRPr="00024CF3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sed</w:t>
      </w:r>
      <w:proofErr w:type="spellEnd"/>
      <w:r w:rsidRPr="00024CF3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 xml:space="preserve"> command that swaps the first and second words in each line in a file.</w:t>
      </w:r>
    </w:p>
    <w:p w14:paraId="0C08A3A6" w14:textId="0D212545" w:rsidR="00024CF3" w:rsidRDefault="00024CF3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524912" wp14:editId="6EBC9E74">
            <wp:extent cx="5731510" cy="1458812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31" cy="145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4199" w14:textId="6EC487B6" w:rsidR="00F84A1C" w:rsidRPr="00C57EC2" w:rsidRDefault="00F84A1C" w:rsidP="00C57E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14:paraId="38FC37DE" w14:textId="4DB7D341" w:rsidR="00C57EC2" w:rsidRPr="00C57EC2" w:rsidRDefault="00C57EC2">
      <w:pPr>
        <w:rPr>
          <w:b/>
          <w:bCs/>
          <w:sz w:val="32"/>
          <w:szCs w:val="32"/>
          <w:lang w:val="en-US"/>
        </w:rPr>
      </w:pPr>
    </w:p>
    <w:sectPr w:rsidR="00C57EC2" w:rsidRPr="00C5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3ED"/>
    <w:multiLevelType w:val="multilevel"/>
    <w:tmpl w:val="40D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217712"/>
    <w:multiLevelType w:val="multilevel"/>
    <w:tmpl w:val="A44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388999">
    <w:abstractNumId w:val="1"/>
  </w:num>
  <w:num w:numId="2" w16cid:durableId="117895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A6"/>
    <w:rsid w:val="00024CF3"/>
    <w:rsid w:val="00084F2D"/>
    <w:rsid w:val="00387C4B"/>
    <w:rsid w:val="00421720"/>
    <w:rsid w:val="00606F21"/>
    <w:rsid w:val="0085455F"/>
    <w:rsid w:val="00C57EC2"/>
    <w:rsid w:val="00C91FA6"/>
    <w:rsid w:val="00D37DCA"/>
    <w:rsid w:val="00F8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6AEB"/>
  <w15:chartTrackingRefBased/>
  <w15:docId w15:val="{FFBC383E-BD13-40FD-9A21-F7D7BFC6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</cp:revision>
  <dcterms:created xsi:type="dcterms:W3CDTF">2022-10-09T11:39:00Z</dcterms:created>
  <dcterms:modified xsi:type="dcterms:W3CDTF">2022-10-09T11:50:00Z</dcterms:modified>
</cp:coreProperties>
</file>