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4"/>
        </w:pBdr>
        <w:spacing w:after="160"/>
      </w:pPr>
      <w:r>
        <w:rPr>
          <w:b/>
          <w:bCs/>
          <w:color w:val="1F3864"/>
          <w:sz w:val="32"/>
          <w:szCs w:val="32"/>
        </w:rPr>
        <w:t xml:space="preserve">SSB Interview – Question Sheet</w:t>
      </w:r>
    </w:p>
    <w:p>
      <w:pPr>
        <w:pStyle w:val="Heading1"/>
      </w:pPr>
      <w:r>
        <w:t xml:space="preserve">PIQ 1 – Name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your full name?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your name mean?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gave you this name?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Why did your parents choose the name Aditya?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Is there any significance behind your full name?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Do you have a nickname? What does your family call you?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Aditya mean?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is Aditya associated with in Indian tradition?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many Adityas are mentioned in Hindu tradition?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relationship between Aditya and Surya?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Surya mean?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Name some other names of the Sun.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Your name means Sun. What qualities of the Sun do you have?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Kumar mean?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Is Kumar your middle name or part of your official name?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Is Kumar used as a surname in your family?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Does anyone else in your family have Kumar in their name?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Why is Kumar so common in Indian names?</w:t>
      </w:r>
    </w:p>
    <w:p>
      <w:pPr>
        <w:spacing w:after="120"/>
        <w:ind w:left="440"/>
      </w:pPr>
    </w:p>
    <w:p>
      <w:pPr>
        <w:pStyle w:val="Heading1"/>
      </w:pPr>
      <w:r>
        <w:t xml:space="preserve">PIQ 1 – Name: Yadav &amp; History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the surname Yadav signify?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 you know about the history of the Yadav community?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was Yadu?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was the Yadu dynasty?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was Krishna?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is Krishna related to the Yadu dynasty?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historical references to the Yadavas?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Were there any historical Yadava kingdoms?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are the historical Yadava dynasties different from the modern surname Yadav?</w:t>
      </w:r>
    </w:p>
    <w:p>
      <w:pPr>
        <w:spacing w:after="120"/>
        <w:ind w:left="440"/>
      </w:pPr>
    </w:p>
    <w:p>
      <w:pPr>
        <w:pStyle w:val="Heading1"/>
      </w:pPr>
      <w:r>
        <w:t xml:space="preserve">PIQ 1 – Name: Family Follow-ups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Where does your family originally belong?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long has your family lived there?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your father do?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your mother do?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 your siblings do?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traditions does your family follow?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have you learned from your family?</w:t>
      </w:r>
    </w:p>
    <w:p>
      <w:pPr>
        <w:spacing w:after="120"/>
        <w:ind w:left="440"/>
      </w:pPr>
    </w:p>
    <w:p>
      <w:pPr>
        <w:pStyle w:val="Heading1"/>
      </w:pPr>
      <w:r>
        <w:t xml:space="preserve">PIQ 1 – Name: Sun &amp; Solar Energy Follow-ups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 you know about the Sun?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does the Sun affect life on Earth?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solar energy?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is India using solar energy?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India's renewable energy situation?</w:t>
      </w:r>
    </w:p>
    <w:p>
      <w:pPr>
        <w:spacing w:after="120"/>
        <w:ind w:left="440"/>
      </w:pPr>
    </w:p>
    <w:p>
      <w:pPr>
        <w:pStyle w:val="Heading1"/>
      </w:pPr>
      <w:r>
        <w:t xml:space="preserve">PIQ 2 – Father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your father's name?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old is your father?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Where does he work?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his educational qualification?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long has he been doing this work?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Is he employed or self-employed?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his major responsibilities?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his daily routine?</w:t>
      </w:r>
    </w:p>
    <w:p>
      <w:pPr>
        <w:spacing w:after="120"/>
        <w:ind w:left="440"/>
      </w:pPr>
    </w:p>
    <w:p>
      <w:pPr>
        <w:pStyle w:val="Heading1"/>
      </w:pPr>
      <w:r>
        <w:t xml:space="preserve">PIQ 2 – Father: Farming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crops does your father grow?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size of your land?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Is the land owned or leased?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main source of irrigation?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many crops do you grow in a year?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crops are grown in which season?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Kharif, Rabi and Zaid crops?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crops are common in your region?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decides the choice of crop?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inputs needed for farming?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are fertilisers and pesticides selected?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does weather affect farming?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problems your father faces?</w:t>
      </w:r>
    </w:p>
    <w:p>
      <w:pPr>
        <w:spacing w:after="120"/>
        <w:ind w:left="440"/>
      </w:pPr>
    </w:p>
    <w:p>
      <w:pPr>
        <w:pStyle w:val="Heading1"/>
      </w:pPr>
      <w:r>
        <w:t xml:space="preserve">PIQ 2 – Father: Agriculture &amp; Current Affairs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MSP?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recommends MSP?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announces MSP?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difference between MSP and market price?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procurement?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a mandi?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e-NAM?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PM-KISAN?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crop insurance?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PMFBY?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agricultural subsidies?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irrigation efficiency?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drip irrigation?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agricultural mechanisation?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can technology improve farming?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challenges facing Indian agriculture?</w:t>
      </w:r>
    </w:p>
    <w:p>
      <w:pPr>
        <w:spacing w:after="120"/>
        <w:ind w:left="440"/>
      </w:pPr>
    </w:p>
    <w:p>
      <w:pPr>
        <w:pStyle w:val="Heading1"/>
      </w:pPr>
      <w:r>
        <w:t xml:space="preserve">PIQ 2 – Father: Personal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close are you to your father?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have you learned from him?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one quality you admire in him?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one thing you disagree with him about?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Have you ever helped your father in farming?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have you learned from helping him?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Does your father support your decision to join the Armed Forces?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your father expect from you?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has your father's profession influenced you?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will the qualities you learned from your father help you as an officer?</w:t>
      </w:r>
    </w:p>
    <w:p>
      <w:pPr>
        <w:spacing w:after="120"/>
        <w:ind w:left="440"/>
      </w:pPr>
    </w:p>
    <w:p>
      <w:pPr>
        <w:pStyle w:val="Heading1"/>
      </w:pPr>
      <w:r>
        <w:t xml:space="preserve">PIQ 2 – Father: Career Comparison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Your father is a farmer. Why did you choose engineering?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Why didn't you choose agriculture?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Why did you choose a corporate career?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Your father works in agriculture and you work in IT. What is common between the two fields?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have you learned from your father's profession that helps you at work?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If you don't get selected for the Armed Forces, what will you do?</w:t>
      </w:r>
    </w:p>
    <w:p>
      <w:pPr>
        <w:spacing w:after="120"/>
        <w:ind w:left="440"/>
      </w:pPr>
    </w:p>
    <w:p>
      <w:pPr>
        <w:pStyle w:val="Heading1"/>
      </w:pPr>
      <w:r>
        <w:t xml:space="preserve">PIQ 2 – Father: Family Responsibility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responsibilities do you have toward your family?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Do you contribute financially?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household responsibilities do you handle?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Have you ever taken an important decision for your family?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Tell me about a time your father depended on you.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If your father needs help while you are posted away, what will you do?</w:t>
      </w:r>
    </w:p>
    <w:p>
      <w:pPr>
        <w:spacing w:after="120"/>
        <w:ind w:left="440"/>
      </w:pPr>
    </w:p>
    <w:p>
      <w:pPr>
        <w:pStyle w:val="Heading1"/>
      </w:pPr>
      <w:r>
        <w:t xml:space="preserve">PIQ 3 – Mother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your mother's name?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old is your mother?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her educational qualification?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her designation?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In which school does she work?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long has she been working?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her main responsibilities?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her daily routine?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her interests and hobbies?</w:t>
      </w:r>
    </w:p>
    <w:p>
      <w:pPr>
        <w:spacing w:after="120"/>
        <w:ind w:left="440"/>
      </w:pPr>
    </w:p>
    <w:p>
      <w:pPr>
        <w:pStyle w:val="Heading1"/>
      </w:pPr>
      <w:r>
        <w:t xml:space="preserve">PIQ 3 – Mother: Teaching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subject does your mother teach?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classes does she teach?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Is it a government school?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responsibilities of a teacher?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challenges do government school teachers face?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makes a good teacher?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is teaching different from just delivering information?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changes would improve government schools?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role of education in national development?</w:t>
      </w:r>
    </w:p>
    <w:p>
      <w:pPr>
        <w:spacing w:after="120"/>
        <w:ind w:left="440"/>
      </w:pPr>
    </w:p>
    <w:p>
      <w:pPr>
        <w:pStyle w:val="Heading1"/>
      </w:pPr>
      <w:r>
        <w:t xml:space="preserve">PIQ 3 – Mother: Education &amp; Current Affairs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NEP 2020?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its major features?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difference between foundational and higher education?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vocational education?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Why is skill development important?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role of technology in education?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advantages and disadvantages of online education?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digital divide?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can rural education be improved?</w:t>
      </w:r>
    </w:p>
    <w:p>
      <w:pPr>
        <w:spacing w:after="120"/>
        <w:ind w:left="440"/>
      </w:pPr>
    </w:p>
    <w:p>
      <w:pPr>
        <w:pStyle w:val="Heading1"/>
      </w:pPr>
      <w:r>
        <w:t xml:space="preserve">PIQ 3 – Mother: Personal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would you describe your mother?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your relationship with your mother like?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quality of your mother do you admire most?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have you learned from 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responsibilities does she handle at home?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has she influenced your education?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Do you discuss your career decisions with 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she think about you joining the Armed Forces?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one thing you disagree with her about?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do you help your mother?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will what you learned from your mother help you as an officer?</w:t>
      </w:r>
    </w:p>
    <w:p>
      <w:pPr>
        <w:spacing w:after="120"/>
        <w:ind w:left="440"/>
      </w:pPr>
    </w:p>
    <w:p>
      <w:pPr>
        <w:pStyle w:val="Heading1"/>
      </w:pPr>
      <w:r>
        <w:t xml:space="preserve">PIQ 3 – Mother vs Father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are you closer to, your mother or your father?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Whom do you approach when you have a problem?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have you learned from your father that you didn't learn from your mother?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have you learned from your mother that you didn't learn from your father?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is stricter?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understands you better?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influences your major decisions more?</w:t>
      </w:r>
    </w:p>
    <w:p>
      <w:pPr>
        <w:spacing w:after="120"/>
        <w:ind w:left="440"/>
      </w:pPr>
    </w:p>
    <w:p>
      <w:pPr>
        <w:pStyle w:val="Heading1"/>
      </w:pPr>
      <w:r>
        <w:t xml:space="preserve">PIQ 3 – Mother: Teaching and You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Your mother is a teacher. Why didn't you become a teacher?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Did your mother's profession shape your interest in education?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Have you ever taught someone or helped a junior with studies?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Do you enjoy explaining things to others?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has your mother's profession taught you about leadership?</w:t>
      </w:r>
    </w:p>
    <w:p>
      <w:pPr>
        <w:spacing w:after="120"/>
        <w:ind w:left="440"/>
      </w:pPr>
    </w:p>
    <w:p>
      <w:pPr>
        <w:pStyle w:val="Heading1"/>
      </w:pPr>
      <w:r>
        <w:t xml:space="preserve">PIQ 4 – Residence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Where have you spent most of your life?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Where exactly is Palhani?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district is it in?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state is Azamgarh in?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long have you lived there?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Why have you lived there for most of your life?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 you like about your hometown?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don't you like about it?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Would you like to settle there in the future?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changes have you seen in the area in recent years?</w:t>
      </w:r>
    </w:p>
    <w:p>
      <w:pPr>
        <w:spacing w:after="120"/>
        <w:ind w:left="440"/>
      </w:pPr>
    </w:p>
    <w:p>
      <w:pPr>
        <w:pStyle w:val="Heading1"/>
      </w:pPr>
      <w:r>
        <w:t xml:space="preserve">PIQ 4 – Residence: Palhani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Palhani known for?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important places are nearby?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road and railway connections?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schools and colleges are nearby?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occupations of people there?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facilities are available there?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main problems in your locality?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Tell me five things about your locality that an outsider wouldn't know.</w:t>
      </w:r>
    </w:p>
    <w:p>
      <w:pPr>
        <w:spacing w:after="120"/>
        <w:ind w:left="440"/>
      </w:pPr>
    </w:p>
    <w:p>
      <w:pPr>
        <w:pStyle w:val="Heading1"/>
      </w:pPr>
      <w:r>
        <w:t xml:space="preserve">PIQ 4 – Residence: Azamgarh Geography &amp; Administration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Azamgarh famous for?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Where is Azamgarh located in Uttar Pradesh?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districts surround it?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geographical region does it belong to?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its major rivers?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its climate like?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crops?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district headquarters?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many tehsils are there?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is the District Magistrate?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Who is the Superintendent of Police?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administrative challenges?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important institutions in Azamgarh?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the state of education in Azamgarh?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current issues in Azamgarh?</w:t>
      </w:r>
    </w:p>
    <w:p>
      <w:pPr>
        <w:spacing w:after="120"/>
        <w:ind w:left="440"/>
      </w:pPr>
    </w:p>
    <w:p>
      <w:pPr>
        <w:pStyle w:val="Heading1"/>
      </w:pPr>
      <w:r>
        <w:t xml:space="preserve">PIQ 4 – Residence: Azamgarh History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Azamgarh known for historically?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When was Azamgarh district established?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was the region's role in the Revolt of 1857?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historical personalities are associated with Azamgarh?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Azamgarh's significance in India's freedom movement?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historical sites are in or around the district?</w:t>
      </w:r>
    </w:p>
    <w:p>
      <w:pPr>
        <w:spacing w:after="120"/>
        <w:ind w:left="440"/>
      </w:pPr>
    </w:p>
    <w:p>
      <w:pPr>
        <w:pStyle w:val="Heading1"/>
      </w:pPr>
      <w:r>
        <w:t xml:space="preserve">PIQ 4 – Residence: Azamgarh Culture &amp; Personalities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famous personalities belong to Azamgarh?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is Azamgarh's contribution to literature?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languages and dialects are commonly spoken?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festivals are commonly celebrated?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traditional food is popular?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makes the region's culture distinct?</w:t>
      </w:r>
    </w:p>
    <w:p>
      <w:pPr>
        <w:spacing w:after="120"/>
        <w:ind w:left="440"/>
      </w:pPr>
    </w:p>
    <w:p>
      <w:pPr>
        <w:pStyle w:val="Heading1"/>
      </w:pPr>
      <w:r>
        <w:t xml:space="preserve">PIQ 4 – Residence: Azamgarh Economy &amp; Development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sources of livelihood?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industries?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agricultural products are important?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are the major development challenges?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Why do people from your area migrate to bigger cities?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could create more jobs locally?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can agriculture in the region be modernised?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infrastructure improvements are needed?</w:t>
      </w:r>
    </w:p>
    <w:p>
      <w:pPr>
        <w:spacing w:after="120"/>
        <w:ind w:left="440"/>
      </w:pPr>
    </w:p>
    <w:p>
      <w:pPr>
        <w:pStyle w:val="Heading1"/>
      </w:pPr>
      <w:r>
        <w:t xml:space="preserve">PIQ 4 – Residence: Personal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If you became DM of Azamgarh for one year, what would you change?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have you personally done to solve a local problem?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Would you prefer living in Azamgarh or a big city?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has growing up there shaped you?</w:t>
      </w:r>
    </w:p>
    <w:p>
      <w:pPr>
        <w:spacing w:after="120"/>
        <w:ind w:left="440"/>
      </w:pPr>
    </w:p>
    <w:p>
      <w:pPr>
        <w:pStyle w:val="Heading1"/>
      </w:pPr>
      <w:r>
        <w:t xml:space="preserve">PIQ 4 – Residence: Azamgarh vs Lucknow</w:t>
      </w: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is Azamgarh different from Lucknow?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do you prefer, Azamgarh or Lucknow, and why?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Lucknow offer that Azamgarh doesn't?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does Azamgarh offer that Lucknow doesn't?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How did moving between places affect you?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Which place was better for your education?</w:t>
      </w:r>
    </w:p>
    <w:p>
      <w:pPr>
        <w:spacing w:after="120"/>
        <w:ind w:left="440"/>
      </w:pPr>
    </w:p>
    <w:p>
      <w:pPr>
        <w:pStyle w:val="ListParagraph"/>
        <w:keepNext/>
        <w:numPr>
          <w:ilvl w:val="0"/>
          <w:numId w:val="2"/>
        </w:numPr>
        <w:spacing w:after="0" w:before="120"/>
      </w:pPr>
      <w:r>
        <w:rPr>
          <w:b/>
          <w:bCs/>
        </w:rPr>
        <w:t xml:space="preserve">What differences did you see in people's lifestyles?</w:t>
      </w:r>
    </w:p>
    <w:p>
      <w:pPr>
        <w:spacing w:after="120"/>
        <w:ind w:left="44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40" w:before="280"/>
      <w:outlineLvl w:val="0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Interview – Question Sheet</dc:title>
  <dc:creator>Un-named</dc:creator>
  <cp:lastModifiedBy>Un-named</cp:lastModifiedBy>
  <cp:revision>1</cp:revision>
  <dcterms:created xsi:type="dcterms:W3CDTF">2026-10-01T20:03:41.666Z</dcterms:created>
  <dcterms:modified xsi:type="dcterms:W3CDTF">2026-10-01T20:03:41.671Z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