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Flutter</w:t>
      </w: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Install Protocol Buffers plugin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8595" cy="4202430"/>
            <wp:effectExtent l="0" t="0" r="825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定义协议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19"/>
          <w:szCs w:val="19"/>
          <w:shd w:val="clear" w:fill="2B2B2B"/>
          <w:lang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message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DBGameSignalTriggerData 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808080"/>
          <w:sz w:val="19"/>
          <w:szCs w:val="19"/>
          <w:shd w:val="clear" w:fill="2B2B2B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required string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trigger_guid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//PK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CC7832"/>
          <w:sz w:val="19"/>
          <w:szCs w:val="19"/>
          <w:shd w:val="clear" w:fill="2B2B2B"/>
          <w:lang w:eastAsia="zh-CN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optional string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trigger_description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"https://protobuf.dev/getting-started/darttutorial/"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https://protobuf.dev/getting-started/darttutorial/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安装 Protobuf 编译器protoc-22.0-win64</w:t>
      </w:r>
      <w:r>
        <w:rPr>
          <w:rFonts w:hint="default"/>
          <w:lang w:val="en-US" w:eastAsia="zh-CN"/>
        </w:rPr>
        <w:t>.zip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"https://github.com/protocolbuffers/protobuf/releases/tag/v22.0"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https://github.com/protocolbuffers/protobuf/releases/tag/v22.0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protoc-22.0-win64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是个</w:t>
      </w:r>
      <w:r>
        <w:rPr>
          <w:rFonts w:hint="default"/>
          <w:lang w:val="en-US" w:eastAsia="zh-CN"/>
        </w:rPr>
        <w:t>protoc.exe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配置环境变量：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系统变量 </w:t>
      </w:r>
      <w:r>
        <w:rPr>
          <w:rFonts w:hint="default"/>
          <w:lang w:val="en-US" w:eastAsia="zh-CN"/>
        </w:rPr>
        <w:t>path add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D:\android_studio_go\protoc-22.0-win64\bin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protoc_plugin/install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"https://pub.dev/packages/protoc_plugin"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https://pub.dev/packages/protoc_plugin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"https://pub.dev/packages/protoc_plugin/install"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https://pub.dev/packages/protoc_plugin/install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pubspec.yaml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protoc_plugin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 ^20.0.1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3040" cy="1469390"/>
            <wp:effectExtent l="0" t="0" r="3810" b="1651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914775" cy="1971675"/>
            <wp:effectExtent l="0" t="0" r="9525" b="952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Windows path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C:\Users\Administrator\AppData\Local\Pub\Cache\hosted\pub.dev\protoc_plugin-20.0.1\bin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运行激活命令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dart pub global activate protoc_plugin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3040" cy="1942465"/>
            <wp:effectExtent l="0" t="0" r="3810" b="63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467225" cy="3019425"/>
            <wp:effectExtent l="0" t="0" r="9525" b="952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>运行命令生成</w:t>
      </w:r>
      <w:r>
        <w:rPr>
          <w:rFonts w:hint="default"/>
          <w:lang w:val="en-US" w:eastAsia="zh-CN"/>
        </w:rPr>
        <w:t>dart</w:t>
      </w:r>
      <w:r>
        <w:rPr>
          <w:rFonts w:hint="eastAsia"/>
          <w:lang w:val="en-US" w:eastAsia="zh-CN"/>
        </w:rPr>
        <w:t>代码文件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 Studio</w:t>
      </w:r>
    </w:p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&gt; protoc --dart_out=grpc:lib/src/generated -Iprotos protos/trigger_data.proto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510540"/>
            <wp:effectExtent l="0" t="0" r="8255" b="381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/>
    <w:p/>
    <w:p/>
    <w:p/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  <w:lang w:val="en-US" w:eastAsia="zh-CN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  <w:lang w:val="en-US" w:eastAsia="zh-CN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  <w:lang w:val="en-US" w:eastAsia="zh-CN"/>
        </w:rPr>
      </w:pPr>
    </w:p>
    <w:p>
      <w:pPr>
        <w:pStyle w:val="3"/>
        <w:bidi w:val="0"/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Cs w:val="21"/>
          <w:shd w:val="clear" w:fill="F0F3F3"/>
          <w:lang w:val="en-US" w:eastAsia="zh-CN"/>
        </w:rPr>
      </w:pPr>
      <w:r>
        <w:rPr>
          <w:rFonts w:hint="default"/>
          <w:lang w:val="en-US" w:eastAsia="zh-CN"/>
        </w:rPr>
        <w:t>Online doc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  <w:lang w:val="en-US" w:eastAsia="zh-CN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  <w:lang w:val="en-US" w:eastAsia="zh-CN"/>
        </w:rPr>
        <w:instrText xml:space="preserve"> HYPERLINK "https://pub.dev/documentation/grpc/latest/" </w:instrText>
      </w:r>
      <w: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  <w:lang w:val="en-US" w:eastAsia="zh-CN"/>
        </w:rPr>
        <w:fldChar w:fldCharType="separate"/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shd w:val="clear" w:fill="F0F3F3"/>
          <w:lang w:val="en-US" w:eastAsia="zh-CN"/>
        </w:rPr>
        <w:t>https://pub.dev/documentation/grpc/latest/</w:t>
      </w:r>
      <w: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  <w:lang w:val="en-US" w:eastAsia="zh-CN"/>
        </w:rPr>
        <w:fldChar w:fldCharType="end"/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  <w:lang w:val="en-US" w:eastAsia="zh-CN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21"/>
          <w:szCs w:val="21"/>
          <w:shd w:val="clear" w:fill="F0F3F3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 list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'protoc-gen-dart' 不是内部或外部命令，也不是可运行的程序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'protoc-gen-dart' 不是内部或外部命令，也不是可运行的程序    或批处理文件。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protoc --dart_out=grpc:lib/src/generated -Iprotos protos/trigger_data.proto</w:t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91100" cy="1209675"/>
            <wp:effectExtent l="0" t="0" r="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3040" cy="1469390"/>
            <wp:effectExtent l="0" t="0" r="3810" b="1651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系统变量-</w:t>
      </w:r>
      <w:r>
        <w:rPr>
          <w:rFonts w:hint="default"/>
          <w:lang w:val="en-US" w:eastAsia="zh-CN"/>
        </w:rPr>
        <w:t>path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F:\android_studio_go\GOPATH\go\bin</w:t>
      </w:r>
    </w:p>
    <w:p/>
    <w:p/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"https://github.com/google/protobuf.dart"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https://github.com/google/protobuf.dart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"https://github.com/google/protobuf.dart/tree/master/protoc_plugin"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https://github.com/google/protobuf.dart/tree/master/protoc_plugin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Other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"https://developer.android.com/studio/preview"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https://developer.android.com/studio/preview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lang w:val="en-US"/>
      </w:rPr>
    </w:pPr>
    <w:r>
      <w:rPr>
        <w:rFonts w:hint="eastAsia" w:ascii="微软雅黑" w:hAnsi="微软雅黑" w:eastAsia="微软雅黑" w:cs="微软雅黑"/>
        <w:sz w:val="32"/>
        <w:szCs w:val="32"/>
        <w:lang w:val="en-US"/>
      </w:rPr>
      <w:t>Flutter App and Go Data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djZWRmOTc3MzVhZWRmNzUyNmE3YmUyZmU0YThmMDgifQ=="/>
  </w:docVars>
  <w:rsids>
    <w:rsidRoot w:val="00000000"/>
    <w:rsid w:val="04EB79CE"/>
    <w:rsid w:val="07B26D80"/>
    <w:rsid w:val="12635014"/>
    <w:rsid w:val="14A96450"/>
    <w:rsid w:val="16D454C9"/>
    <w:rsid w:val="1750389F"/>
    <w:rsid w:val="19236FA8"/>
    <w:rsid w:val="1AED461A"/>
    <w:rsid w:val="210E7A40"/>
    <w:rsid w:val="271A7A2E"/>
    <w:rsid w:val="2BD426BC"/>
    <w:rsid w:val="2FEC4A30"/>
    <w:rsid w:val="33FD7E20"/>
    <w:rsid w:val="3A724CC5"/>
    <w:rsid w:val="3E976E68"/>
    <w:rsid w:val="3F8C668A"/>
    <w:rsid w:val="42AF1EE6"/>
    <w:rsid w:val="4C6E4433"/>
    <w:rsid w:val="540E2BAB"/>
    <w:rsid w:val="562B4524"/>
    <w:rsid w:val="5B0E3FFB"/>
    <w:rsid w:val="5B846B38"/>
    <w:rsid w:val="5B9E2149"/>
    <w:rsid w:val="5CDF2125"/>
    <w:rsid w:val="616E6E4B"/>
    <w:rsid w:val="6237322B"/>
    <w:rsid w:val="6D0023D2"/>
    <w:rsid w:val="6EC82974"/>
    <w:rsid w:val="70894809"/>
    <w:rsid w:val="74C4112A"/>
    <w:rsid w:val="764C5480"/>
    <w:rsid w:val="767C20B9"/>
    <w:rsid w:val="7C76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微软雅黑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30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161</Words>
  <Characters>1184</Characters>
  <Lines>0</Lines>
  <Paragraphs>0</Paragraphs>
  <TotalTime>398</TotalTime>
  <ScaleCrop>false</ScaleCrop>
  <LinksUpToDate>false</LinksUpToDate>
  <CharactersWithSpaces>1236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2023-02-28T03:03:00Z</dcterms:created>
  <dc:creator>Administrator</dc:creator>
  <cp:lastModifiedBy>Administrator</cp:lastModifiedBy>
  <dcterms:modified xsi:type="dcterms:W3CDTF">2023-02-28T14:23:09Z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F01EA952A0CA44528722A8E537E6CF95</vt:lpwstr>
  </property>
</Properties>
</file>