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F5B1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FFB6EA0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7BCFDC8B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704CBA54" w14:textId="77777777" w:rsidR="003C0106" w:rsidRPr="00315A3C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4A950FD7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38D9787" w14:textId="77777777" w:rsidR="003C0106" w:rsidRDefault="003C0106" w:rsidP="003C010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253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Департамент анализа данных и машинного обучения</w:t>
      </w:r>
    </w:p>
    <w:p w14:paraId="79FAE983" w14:textId="77777777" w:rsidR="003C0106" w:rsidRPr="00C137E1" w:rsidRDefault="003C0106" w:rsidP="003C0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DD2DC5" w14:textId="77777777" w:rsidR="003C0106" w:rsidRPr="009341C0" w:rsidRDefault="003C0106" w:rsidP="003C0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1C0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курсовой работе по дисциплине</w:t>
      </w:r>
    </w:p>
    <w:p w14:paraId="253196B1" w14:textId="77777777" w:rsidR="003C0106" w:rsidRPr="009341C0" w:rsidRDefault="003C0106" w:rsidP="003C0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1C0">
        <w:rPr>
          <w:rFonts w:ascii="Times New Roman" w:hAnsi="Times New Roman" w:cs="Times New Roman"/>
          <w:b/>
          <w:bCs/>
          <w:sz w:val="28"/>
          <w:szCs w:val="28"/>
        </w:rPr>
        <w:t>«Современные технологии программирования»</w:t>
      </w:r>
    </w:p>
    <w:p w14:paraId="7A6EB9A6" w14:textId="77777777" w:rsidR="003C0106" w:rsidRPr="00C137E1" w:rsidRDefault="003C0106" w:rsidP="003C0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4FBBC" w14:textId="77777777" w:rsidR="003C0106" w:rsidRPr="00C137E1" w:rsidRDefault="003C0106" w:rsidP="003C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7E1">
        <w:rPr>
          <w:rFonts w:ascii="Times New Roman" w:hAnsi="Times New Roman" w:cs="Times New Roman"/>
          <w:sz w:val="28"/>
          <w:szCs w:val="28"/>
        </w:rPr>
        <w:t>на тему:</w:t>
      </w:r>
    </w:p>
    <w:p w14:paraId="5965FF6D" w14:textId="6280049D" w:rsidR="003C0106" w:rsidRDefault="007C6DBD" w:rsidP="003C010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C6D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Разработка информационной системы для кинотеатра с использованием Java, </w:t>
      </w:r>
      <w:proofErr w:type="spellStart"/>
      <w:r w:rsidRPr="007C6D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Spring</w:t>
      </w:r>
      <w:proofErr w:type="spellEnd"/>
      <w:r w:rsidRPr="007C6D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технологий мобильной разработки</w:t>
      </w:r>
    </w:p>
    <w:p w14:paraId="3904DB6E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A62D4D8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C8C19B2" w14:textId="77777777" w:rsidR="003C0106" w:rsidRPr="00A76C7F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C2701E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F54206A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96C638B" w14:textId="77777777" w:rsidR="003C0106" w:rsidRPr="0064232D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4232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6E338796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ПИ19-4</w:t>
      </w:r>
    </w:p>
    <w:p w14:paraId="49E57942" w14:textId="48EA4E5F" w:rsidR="003C0106" w:rsidRDefault="001B1A8E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Козловский Алексей Дмитриевич</w:t>
      </w:r>
    </w:p>
    <w:p w14:paraId="0369A4E2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E725A8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C9C504E" w14:textId="77777777" w:rsidR="003C0106" w:rsidRPr="00407F24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F68BF" wp14:editId="4D5272C1">
                <wp:simplePos x="0" y="0"/>
                <wp:positionH relativeFrom="column">
                  <wp:posOffset>2929890</wp:posOffset>
                </wp:positionH>
                <wp:positionV relativeFrom="paragraph">
                  <wp:posOffset>194310</wp:posOffset>
                </wp:positionV>
                <wp:extent cx="30289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08F3B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5.3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43C1BBF8" w14:textId="77777777" w:rsidR="003C0106" w:rsidRPr="00383D57" w:rsidRDefault="003C0106" w:rsidP="003C0106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3D5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383D5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П</w:t>
      </w:r>
      <w:r w:rsidRPr="00383D57">
        <w:rPr>
          <w:rFonts w:ascii="Times New Roman" w:hAnsi="Times New Roman" w:cs="Times New Roman"/>
          <w:sz w:val="18"/>
          <w:szCs w:val="18"/>
        </w:rPr>
        <w:t>одпись)</w:t>
      </w:r>
    </w:p>
    <w:p w14:paraId="7A54E7D7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</w:p>
    <w:p w14:paraId="264F1FA3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</w:p>
    <w:p w14:paraId="447D85DC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1E851401" w14:textId="11096593" w:rsidR="003C0106" w:rsidRDefault="00455709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="00A40B5D" w:rsidRPr="00A40B5D">
        <w:rPr>
          <w:rFonts w:ascii="Times New Roman" w:eastAsia="Calibri" w:hAnsi="Times New Roman" w:cs="Times New Roman"/>
          <w:sz w:val="28"/>
          <w:szCs w:val="28"/>
          <w:lang w:eastAsia="ru-RU"/>
        </w:rPr>
        <w:t>рофессор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A40B5D">
        <w:rPr>
          <w:rFonts w:ascii="Times New Roman" w:eastAsia="Calibri" w:hAnsi="Times New Roman" w:cs="Times New Roman"/>
          <w:sz w:val="28"/>
          <w:szCs w:val="28"/>
          <w:lang w:eastAsia="ru-RU"/>
        </w:rPr>
        <w:t>д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A40B5D">
        <w:rPr>
          <w:rFonts w:ascii="Times New Roman" w:eastAsia="Calibri" w:hAnsi="Times New Roman" w:cs="Times New Roman"/>
          <w:sz w:val="28"/>
          <w:szCs w:val="28"/>
          <w:lang w:eastAsia="ru-RU"/>
        </w:rPr>
        <w:t>э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>.н</w:t>
      </w:r>
      <w:r w:rsidR="00B4295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C75B0" w:rsidRPr="002C75B0">
        <w:rPr>
          <w:rFonts w:ascii="Times New Roman" w:eastAsia="Calibri" w:hAnsi="Times New Roman" w:cs="Times New Roman"/>
          <w:sz w:val="28"/>
          <w:szCs w:val="28"/>
          <w:lang w:eastAsia="ru-RU"/>
        </w:rPr>
        <w:t>Демин Игорь Святославович</w:t>
      </w:r>
    </w:p>
    <w:p w14:paraId="725D1DFC" w14:textId="409108E1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545284" w14:textId="77777777" w:rsidR="003C0106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EE8977" w14:textId="77777777" w:rsidR="003C0106" w:rsidRPr="00407F24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92A41" wp14:editId="4DA6FF24">
                <wp:simplePos x="0" y="0"/>
                <wp:positionH relativeFrom="column">
                  <wp:posOffset>2929890</wp:posOffset>
                </wp:positionH>
                <wp:positionV relativeFrom="paragraph">
                  <wp:posOffset>194310</wp:posOffset>
                </wp:positionV>
                <wp:extent cx="3028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793C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5.3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26EDE568" w14:textId="77777777" w:rsidR="009F1A40" w:rsidRDefault="003C0106" w:rsidP="009F1A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3D5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383D5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П</w:t>
      </w:r>
      <w:r w:rsidRPr="00383D57">
        <w:rPr>
          <w:rFonts w:ascii="Times New Roman" w:hAnsi="Times New Roman" w:cs="Times New Roman"/>
          <w:sz w:val="18"/>
          <w:szCs w:val="18"/>
        </w:rPr>
        <w:t>одпись)</w:t>
      </w:r>
    </w:p>
    <w:p w14:paraId="3A17AD95" w14:textId="77777777" w:rsidR="009F1A40" w:rsidRDefault="009F1A40" w:rsidP="009F1A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0FFBAD5" w14:textId="0F869BE7" w:rsidR="003C0106" w:rsidRPr="009F1A40" w:rsidRDefault="003C0106" w:rsidP="00470AD9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94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14D07665" w14:textId="6710824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7F62072C" w14:textId="6EBA2415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0738A1" w14:textId="0E14743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BA77CF" w14:textId="29930B4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247CC9" w14:textId="57D3E44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E8D5D9" w14:textId="5D60DB2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C4EBD7" w14:textId="0898948A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872828" w14:textId="3C1C5EF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7350A4" w14:textId="0DE97E8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A8619A" w14:textId="43B5393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61F9BC" w14:textId="3BB65E9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5790A9" w14:textId="60557A0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369E08" w14:textId="2C5963B0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2150D" w14:textId="73FE83D0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13B894" w14:textId="3D9CBC8A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F9CB81" w14:textId="4A00F7BE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2D12BC" w14:textId="3634808D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347B4A" w14:textId="536A861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A73A1C" w14:textId="026D1386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92BCDE" w14:textId="71646B89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7E6447" w14:textId="6FD9B4D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FC3730" w14:textId="1FDDE935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4855A5" w14:textId="350A680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464450" w14:textId="01B7947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C8811C" w14:textId="790DF91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1B0509" w14:textId="2F9CFDF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C7C273" w14:textId="6E7B87D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167F86" w14:textId="3E26F17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09A456" w14:textId="47F2761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A9647D" w14:textId="6C80ED3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196712" w14:textId="6A2F81D8" w:rsidR="00C849CB" w:rsidRDefault="00FE45F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B952A97" w14:textId="648FA4A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AC13D9" w14:textId="658257B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6C69FD" w14:textId="5E2AEC9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C278D4" w14:textId="52A2240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4DC1B1" w14:textId="0F0C7B4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E1C2FB" w14:textId="2C020AE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67F83B" w14:textId="60AAECD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4DB6AD" w14:textId="7865BCE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CAA47" w14:textId="6AED673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9CB751" w14:textId="0731634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BABE97" w14:textId="732E5CE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ADFC27" w14:textId="31AF4AE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D90E28" w14:textId="1E00DBA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F6E484" w14:textId="17A96FC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32C8C3" w14:textId="694CD10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FB1058" w14:textId="34AED8E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C42D6D" w14:textId="2B0F6CB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CA7237" w14:textId="368C514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167AC4" w14:textId="39707B9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42D150" w14:textId="3D64A20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A9010B" w14:textId="6699F1A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D8EB76" w14:textId="2ECDEC8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6D426" w14:textId="143593F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7B371C" w14:textId="1FFE241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BB1D95" w14:textId="6C6AC2C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C04568" w14:textId="2933884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FF583E" w14:textId="36E91D9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1FEB64" w14:textId="6B96192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4F74A8" w14:textId="1B3B578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99B1AE" w14:textId="717982BD" w:rsidR="00557B4C" w:rsidRPr="00870836" w:rsidRDefault="00557B4C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0C9D095" w14:textId="1953C3F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919A6C" w14:textId="15DDE3D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7AC1A9" w14:textId="0C647BB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E9DC31" w14:textId="77B101B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9ABE7D" w14:textId="378A9D7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C8F40A" w14:textId="47471AD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DDA9F0" w14:textId="0BCD0B0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2C8672" w14:textId="4B2EB62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0DED59" w14:textId="6357559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7C1931" w14:textId="3BDF264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CC0B1E" w14:textId="00D366E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1E6548" w14:textId="2E2067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1E589B" w14:textId="233A07F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4FE6B9" w14:textId="0852FAD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6D9CFC" w14:textId="722C67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7A7980" w14:textId="7193EF4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4E5C97" w14:textId="0042EDE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ACFFEC" w14:textId="61E2CE2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0AEEED" w14:textId="1F7CEE9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DAC1D2" w14:textId="614A656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206778" w14:textId="3C2E650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E574F5" w14:textId="2FC4D18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A7829C" w14:textId="314A6E9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81817B" w14:textId="7651115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141A24" w14:textId="613BAC9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58408B" w14:textId="59B0F6B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F61C6D" w14:textId="20AD802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1A2A11" w14:textId="75CC961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A77209" w14:textId="66CE903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FA317" w14:textId="09B4B7BC" w:rsidR="00557B4C" w:rsidRPr="00870836" w:rsidRDefault="00557B4C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35CC5C4" w14:textId="191BAB0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7CCF35" w14:textId="30260FC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3811DF" w14:textId="651263E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8FE1ED" w14:textId="63DAF35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B77F24" w14:textId="57957D0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EAD73B" w14:textId="784FA9C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322698" w14:textId="55FF584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EA8B70" w14:textId="23F413E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ABE140" w14:textId="0DED42C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275655" w14:textId="1A27E1C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C9204" w14:textId="084A625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AAA67A" w14:textId="35C1631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047D11" w14:textId="623EE91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80F11F" w14:textId="47AEFCF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D3E" w14:textId="600AB15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437F27" w14:textId="5971B56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4875F8" w14:textId="48E2B79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9BF26" w14:textId="5716DD7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3BBF3B" w14:textId="4624047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CC0E63" w14:textId="2550DEE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843656" w14:textId="2D2542B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7DD056" w14:textId="3AAE22E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7D991C" w14:textId="7E67B2E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47C2DA" w14:textId="3B0B0B2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B87911" w14:textId="0D09521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9F6984" w14:textId="339FBE0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49DA8D" w14:textId="36521C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B0DD8" w14:textId="4E1ED94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817EE3" w14:textId="52ED8FF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BA190D" w14:textId="14552607" w:rsidR="00557B4C" w:rsidRPr="00870836" w:rsidRDefault="00F35B55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lastRenderedPageBreak/>
        <w:t>Актуальность автоматизации</w:t>
      </w:r>
    </w:p>
    <w:p w14:paraId="24263311" w14:textId="6881EB84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3506B6" w14:textId="1C4F5334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37B8A0" w14:textId="36B2979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6E1793" w14:textId="268B6A8D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835859" w14:textId="42E11FDB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8FE003" w14:textId="1791A98F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229DF4" w14:textId="2D126CA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DF7320" w14:textId="3550636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02128C" w14:textId="328E848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F6964" w14:textId="52FAF133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04237F" w14:textId="39D27D2E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191079" w14:textId="6B99D39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1556" w14:textId="32DA30D3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8FEB69" w14:textId="6747166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333F9E" w14:textId="221C4DD7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E308D9" w14:textId="4AD73B3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0739F2" w14:textId="3646BCA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C00DEF" w14:textId="2CE37DA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58B58E" w14:textId="1C39D76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9B447" w14:textId="7955FF8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8C212" w14:textId="637A1942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27E865" w14:textId="3C0B485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E3807C" w14:textId="0DC4DC1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3BCC99" w14:textId="1524E18D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ED9B24" w14:textId="30658168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2237A4" w14:textId="58BD65A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F14753" w14:textId="674A39EE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9D4631" w14:textId="1D9A7A67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568886" w14:textId="74C064F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EEC508" w14:textId="5D8A98F1" w:rsidR="00511E46" w:rsidRPr="00587E2E" w:rsidRDefault="00511E46" w:rsidP="00587E2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E2E"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</w:p>
    <w:p w14:paraId="45E1BCDB" w14:textId="178F86CC" w:rsidR="00511E46" w:rsidRPr="00587E2E" w:rsidRDefault="00587E2E" w:rsidP="00587E2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E2E">
        <w:rPr>
          <w:rFonts w:ascii="Times New Roman" w:hAnsi="Times New Roman" w:cs="Times New Roman"/>
          <w:sz w:val="28"/>
          <w:szCs w:val="28"/>
        </w:rPr>
        <w:t>Алгоритмические решения</w:t>
      </w:r>
    </w:p>
    <w:p w14:paraId="385B09B0" w14:textId="0716B62E" w:rsidR="00587E2E" w:rsidRDefault="00587E2E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D57C507" w14:textId="7B2E478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979EEEA" w14:textId="15CF52C3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DA6CED1" w14:textId="135908D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9B3C1B8" w14:textId="601B857C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ADCD77E" w14:textId="2543B06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0D318AA" w14:textId="2D6602E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D8A4D42" w14:textId="7DC2A1AF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EC1A612" w14:textId="560CBEC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200BC81" w14:textId="314C6845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B48FCE0" w14:textId="1A1A071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38F2F3B" w14:textId="5713F2E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35972BD" w14:textId="09937DB4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A4A08FA" w14:textId="05474D91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B777923" w14:textId="516EF5CD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8D89B41" w14:textId="18C8E80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E7A1F18" w14:textId="5E07D1A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D02F045" w14:textId="24C889E5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5ECF5D" w14:textId="1C45ECF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1A092D3" w14:textId="482D935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77AB05A" w14:textId="58CC1934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8EFB5AF" w14:textId="0F19D39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CD7199A" w14:textId="12FE094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6B7BF97" w14:textId="423DDDEB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A7766F2" w14:textId="31B5454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23090B0" w14:textId="6C2B711F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99FB383" w14:textId="5EB68F2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4E2FBCE" w14:textId="77777777" w:rsidR="000C7A5D" w:rsidRDefault="000C7A5D" w:rsidP="000C7A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AFA39" w14:textId="0C54719D" w:rsidR="000C7A5D" w:rsidRPr="001E34D9" w:rsidRDefault="000C7A5D" w:rsidP="001E34D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4D9">
        <w:rPr>
          <w:rFonts w:ascii="Times New Roman" w:hAnsi="Times New Roman" w:cs="Times New Roman"/>
          <w:sz w:val="28"/>
          <w:szCs w:val="28"/>
        </w:rPr>
        <w:lastRenderedPageBreak/>
        <w:t>Описание интерфейса программы</w:t>
      </w:r>
    </w:p>
    <w:p w14:paraId="56295FFE" w14:textId="29AC126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A901F" w14:textId="4C87D08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787AA" w14:textId="65FC3635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88AF7" w14:textId="1DB7D4F0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0BF4C" w14:textId="7067A4B7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0614" w14:textId="1B21020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6F146" w14:textId="0E72EF8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B2956" w14:textId="464DC3A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7975D" w14:textId="2B569F6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D28DA" w14:textId="2084FA2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D8489" w14:textId="7252317E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191AE" w14:textId="2C7E910F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FC5EB" w14:textId="3CA87734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1CD86" w14:textId="48665A0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8C245" w14:textId="146190FC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3C4B2" w14:textId="719DE6DC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E6C0C" w14:textId="2B73F86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C69EC" w14:textId="46483D8E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E3A9D" w14:textId="0BCB8490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92E87" w14:textId="0A6ABCF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F69D4" w14:textId="04EBC2A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77C4C" w14:textId="4588649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723A3" w14:textId="076EDB97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AEC3F" w14:textId="4976162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D049A" w14:textId="09E65C65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33700" w14:textId="1011F09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69DEE" w14:textId="7F25703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F46D2" w14:textId="2E5CD9E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9F75F" w14:textId="42A7E55B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AA27" w14:textId="4DED9A51" w:rsidR="001E34D9" w:rsidRPr="001E34D9" w:rsidRDefault="001E34D9" w:rsidP="001E34D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4D9">
        <w:rPr>
          <w:rFonts w:ascii="Times New Roman" w:hAnsi="Times New Roman" w:cs="Times New Roman"/>
          <w:sz w:val="28"/>
          <w:szCs w:val="28"/>
        </w:rPr>
        <w:lastRenderedPageBreak/>
        <w:t>Состав приложения</w:t>
      </w:r>
    </w:p>
    <w:p w14:paraId="30EEA2F0" w14:textId="7842FB90" w:rsidR="001E34D9" w:rsidRDefault="001E34D9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B9C251" w14:textId="3D6072C5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81FC523" w14:textId="35DA93D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D65E3C4" w14:textId="68DF8F12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380A092" w14:textId="589CE49E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5FB6A9A" w14:textId="69354A5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71045B" w14:textId="56C0E55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12BCD25" w14:textId="4869CC4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DCF60DE" w14:textId="37C3F5A6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3B3A257" w14:textId="4D67D6EB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3ACE431" w14:textId="3ABAF814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1CBEDA9" w14:textId="7769306D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973C31B" w14:textId="09109FE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DD22FA3" w14:textId="637A633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93C4CFA" w14:textId="49620E87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1D4269C" w14:textId="52DA1925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4037E8E" w14:textId="651AC674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F3C4B2C" w14:textId="571CBA90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42E0F84" w14:textId="7615EF5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28B4215" w14:textId="7372EE1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B2455ED" w14:textId="5C0124D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2EFFBDE" w14:textId="3B9E355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F71EFBA" w14:textId="11067C3A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0D885C0" w14:textId="4D8FF7EE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72755DB" w14:textId="2B1577B8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19E9A6B" w14:textId="6C96ED22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51431B3" w14:textId="22C3A61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6C6FF18" w14:textId="5B350D8A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F05D9B3" w14:textId="596B6C9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9311CA5" w14:textId="2930F194" w:rsidR="004428A2" w:rsidRDefault="004428A2" w:rsidP="004428A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и состав классов программы</w:t>
      </w:r>
    </w:p>
    <w:p w14:paraId="55B0882B" w14:textId="5D59C8DA" w:rsidR="004428A2" w:rsidRDefault="004428A2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B349A" w14:textId="099DD6E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954E7" w14:textId="234AC94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7AA51" w14:textId="31EDA7E3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E8DBB" w14:textId="319FDF6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958AA" w14:textId="61DB561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26C26" w14:textId="447BC5B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C19F9" w14:textId="775D5D44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E48D" w14:textId="697FCFF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9E8EE" w14:textId="7F49E71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48958" w14:textId="6785E33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989B3" w14:textId="69D442A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E34CD" w14:textId="2F0C431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58532" w14:textId="2B83947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3C078" w14:textId="495BA59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D7923" w14:textId="404D0C4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CF474" w14:textId="459AFF3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E1BED" w14:textId="77C2345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F580E" w14:textId="14C1F89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9804E" w14:textId="1A6C21E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E6906" w14:textId="5DEFE28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2E6C1" w14:textId="73EB686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14602" w14:textId="16B787A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CE698" w14:textId="4A871A8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1878F" w14:textId="078A3C9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40755" w14:textId="15DA3FD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FED86" w14:textId="73D82663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95C8" w14:textId="768FF03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EA681" w14:textId="66464B8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D2BE7" w14:textId="271A01E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8C61A" w14:textId="5064A79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05" w14:textId="425F108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8D69D" w14:textId="721E364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420B3" w14:textId="7B3738C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A54FC" w14:textId="25EAF2A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AF556" w14:textId="3F52BED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FBC01" w14:textId="2D8C6F4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57C09" w14:textId="24C45A8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1F797" w14:textId="611409B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56B40" w14:textId="28B051D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F710E" w14:textId="0FE0ED6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0F8B7" w14:textId="17524BF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90125" w14:textId="64EDCE0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66187" w14:textId="19D8303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F76D8" w14:textId="6D3EF86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CB9F9" w14:textId="0007599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5421C" w14:textId="25C60BD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1B650" w14:textId="577BE82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66993" w14:textId="0A8D0FD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539A4" w14:textId="3DA12B8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0E4C3" w14:textId="0225088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5B880" w14:textId="7943F7F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BC98B" w14:textId="70BFB00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1419C" w14:textId="6ACEA65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0E31A" w14:textId="2CA5219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703E2" w14:textId="662CE75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4DB0F" w14:textId="2C44CD74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AB068" w14:textId="719E7AB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A9C9C" w14:textId="254DCE7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673C4" w14:textId="04CDB66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62DA27E9" w14:textId="1CAD21E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B8B57" w14:textId="251D675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158AD" w14:textId="5883E546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F9528" w14:textId="2609FA7F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BA13E" w14:textId="6FC5AFD2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70580" w14:textId="589ABCDD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C616C" w14:textId="64423EBB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D653F" w14:textId="6BD20F8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9BE19" w14:textId="2EEEB73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6EB95" w14:textId="19B8749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EA1CC" w14:textId="4D71E520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FEA8C" w14:textId="5185C23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9A602" w14:textId="3CE25A4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DBDBD" w14:textId="6E54F019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BD343" w14:textId="4E3485A2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77EF4" w14:textId="64CE2E1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AB47E" w14:textId="7F7B2FF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B3F84" w14:textId="62F0744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ACDDF" w14:textId="5CA8AF50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A7EF5" w14:textId="00C5504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47986" w14:textId="3CD6CE17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D277B" w14:textId="68D050A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4097E" w14:textId="07DCD7E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47EEE" w14:textId="4A96568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1C891" w14:textId="01F8288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6E828" w14:textId="5D7513B5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1FB0A" w14:textId="6888AB3D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E1FB2" w14:textId="44B2D60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935F1" w14:textId="112713E7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344FC" w14:textId="2F8E8E4C" w:rsidR="00077B7C" w:rsidRPr="001E34D9" w:rsidRDefault="00077B7C" w:rsidP="006A0F6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0C0814F3" w14:textId="6CB5EABB" w:rsidR="007949AB" w:rsidRPr="00421BD2" w:rsidRDefault="003629D9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BD2">
        <w:rPr>
          <w:rFonts w:ascii="Times New Roman" w:hAnsi="Times New Roman" w:cs="Times New Roman"/>
          <w:sz w:val="28"/>
          <w:szCs w:val="28"/>
        </w:rPr>
        <w:t>Уоллс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К.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в действии. – М.: ДМК Пресс, 2013. – 752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26DA4C47" w14:textId="40C1FA8E" w:rsidR="008A03DB" w:rsidRPr="008024BC" w:rsidRDefault="007F390D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D2">
        <w:rPr>
          <w:rFonts w:ascii="Times New Roman" w:hAnsi="Times New Roman" w:cs="Times New Roman"/>
          <w:sz w:val="28"/>
          <w:szCs w:val="28"/>
        </w:rPr>
        <w:t xml:space="preserve">Лонг Джош,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Бастани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Кеннет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76A4" w:rsidRPr="00421BD2">
        <w:rPr>
          <w:rFonts w:ascii="Times New Roman" w:hAnsi="Times New Roman" w:cs="Times New Roman"/>
          <w:sz w:val="28"/>
          <w:szCs w:val="28"/>
        </w:rPr>
        <w:t xml:space="preserve"> в облаке.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A4" w:rsidRPr="00421BD2">
        <w:rPr>
          <w:rFonts w:ascii="Times New Roman" w:hAnsi="Times New Roman" w:cs="Times New Roman"/>
          <w:sz w:val="28"/>
          <w:szCs w:val="28"/>
          <w:lang w:val="en-US"/>
        </w:rPr>
        <w:t>Foundry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B576A4" w:rsidRPr="00421BD2">
        <w:rPr>
          <w:rFonts w:ascii="Times New Roman" w:hAnsi="Times New Roman" w:cs="Times New Roman"/>
          <w:sz w:val="28"/>
          <w:szCs w:val="28"/>
        </w:rPr>
        <w:t>СПБ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="00B576A4" w:rsidRPr="00421BD2">
        <w:rPr>
          <w:rFonts w:ascii="Times New Roman" w:hAnsi="Times New Roman" w:cs="Times New Roman"/>
          <w:sz w:val="28"/>
          <w:szCs w:val="28"/>
        </w:rPr>
        <w:t>Питер</w:t>
      </w:r>
      <w:r w:rsidR="00B576A4" w:rsidRPr="008024BC">
        <w:rPr>
          <w:rFonts w:ascii="Times New Roman" w:hAnsi="Times New Roman" w:cs="Times New Roman"/>
          <w:sz w:val="28"/>
          <w:szCs w:val="28"/>
          <w:lang w:val="en-US"/>
        </w:rPr>
        <w:t>, 2019</w:t>
      </w:r>
      <w:r w:rsidR="00426F5F" w:rsidRPr="008024BC">
        <w:rPr>
          <w:rFonts w:ascii="Times New Roman" w:hAnsi="Times New Roman" w:cs="Times New Roman"/>
          <w:sz w:val="28"/>
          <w:szCs w:val="28"/>
          <w:lang w:val="en-US"/>
        </w:rPr>
        <w:t xml:space="preserve">. – 624 </w:t>
      </w:r>
      <w:r w:rsidR="00426F5F" w:rsidRPr="00421BD2">
        <w:rPr>
          <w:rFonts w:ascii="Times New Roman" w:hAnsi="Times New Roman" w:cs="Times New Roman"/>
          <w:sz w:val="28"/>
          <w:szCs w:val="28"/>
        </w:rPr>
        <w:t>с</w:t>
      </w:r>
      <w:r w:rsidR="008024BC" w:rsidRPr="008024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C7CAA" w14:textId="1347B39B" w:rsidR="00262CC4" w:rsidRPr="00421BD2" w:rsidRDefault="00A502C3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BD2">
        <w:rPr>
          <w:rFonts w:ascii="Times New Roman" w:hAnsi="Times New Roman" w:cs="Times New Roman"/>
          <w:sz w:val="28"/>
          <w:szCs w:val="28"/>
        </w:rPr>
        <w:t>Филлипс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Билл, Стюарт Крис,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Марсикано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Кристин, Гарднер Брайан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>. Программирование для профессионалов. 4-е издание. — СПб.: Питер, 2021. — 704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1080A5D1" w14:textId="082BCC42" w:rsidR="00E27850" w:rsidRPr="00421BD2" w:rsidRDefault="00C722CE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 xml:space="preserve">Кузнецов М. В.,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Симдянов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И. В. Самоучитель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5. — СПб.: БХВ-Петербург, 2006. — 560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24F405EB" w14:textId="0592225D" w:rsidR="008F5EDB" w:rsidRPr="00421BD2" w:rsidRDefault="008F5EDB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BD2">
        <w:rPr>
          <w:rFonts w:ascii="Times New Roman" w:hAnsi="Times New Roman" w:cs="Times New Roman"/>
          <w:sz w:val="28"/>
          <w:szCs w:val="28"/>
        </w:rPr>
        <w:t>Олег Докука, Игорь Лозинский Практика реактивного программирования в 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5. – М.: ДМК Пресс, 2019. – 508 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04CBD09A" w14:textId="523CF910" w:rsidR="00EC72A5" w:rsidRPr="00421BD2" w:rsidRDefault="00EC72A5" w:rsidP="006A0F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BD2">
        <w:rPr>
          <w:rFonts w:ascii="Times New Roman" w:hAnsi="Times New Roman" w:cs="Times New Roman"/>
          <w:sz w:val="28"/>
          <w:szCs w:val="28"/>
        </w:rPr>
        <w:t>Козмина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, Юлиана,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Харроп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>, Роб, Шефер, Крис</w:t>
      </w:r>
      <w:proofErr w:type="gramStart"/>
      <w:r w:rsidRPr="00421BD2">
        <w:rPr>
          <w:rFonts w:ascii="Times New Roman" w:hAnsi="Times New Roman" w:cs="Times New Roman"/>
          <w:sz w:val="28"/>
          <w:szCs w:val="28"/>
        </w:rPr>
        <w:t>, Хо</w:t>
      </w:r>
      <w:proofErr w:type="gramEnd"/>
      <w:r w:rsidRPr="00421BD2">
        <w:rPr>
          <w:rFonts w:ascii="Times New Roman" w:hAnsi="Times New Roman" w:cs="Times New Roman"/>
          <w:sz w:val="28"/>
          <w:szCs w:val="28"/>
        </w:rPr>
        <w:t xml:space="preserve">, Кларенс. </w:t>
      </w:r>
      <w:proofErr w:type="spellStart"/>
      <w:r w:rsidRPr="00421BD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21BD2">
        <w:rPr>
          <w:rFonts w:ascii="Times New Roman" w:hAnsi="Times New Roman" w:cs="Times New Roman"/>
          <w:sz w:val="28"/>
          <w:szCs w:val="28"/>
        </w:rPr>
        <w:t xml:space="preserve"> 5 для профессионалов</w:t>
      </w:r>
      <w:r w:rsidR="006A6B19" w:rsidRPr="00421BD2">
        <w:rPr>
          <w:rFonts w:ascii="Times New Roman" w:hAnsi="Times New Roman" w:cs="Times New Roman"/>
          <w:sz w:val="28"/>
          <w:szCs w:val="28"/>
        </w:rPr>
        <w:t>.:</w:t>
      </w:r>
      <w:r w:rsidRPr="00421BD2">
        <w:rPr>
          <w:rFonts w:ascii="Times New Roman" w:hAnsi="Times New Roman" w:cs="Times New Roman"/>
          <w:sz w:val="28"/>
          <w:szCs w:val="28"/>
        </w:rPr>
        <w:t xml:space="preserve"> Пер. с англ. - СПб</w:t>
      </w:r>
      <w:r w:rsidR="006A6B19" w:rsidRPr="00421BD2">
        <w:rPr>
          <w:rFonts w:ascii="Times New Roman" w:hAnsi="Times New Roman" w:cs="Times New Roman"/>
          <w:sz w:val="28"/>
          <w:szCs w:val="28"/>
        </w:rPr>
        <w:t>.:</w:t>
      </w:r>
      <w:r w:rsidRPr="00421BD2">
        <w:rPr>
          <w:rFonts w:ascii="Times New Roman" w:hAnsi="Times New Roman" w:cs="Times New Roman"/>
          <w:sz w:val="28"/>
          <w:szCs w:val="28"/>
        </w:rPr>
        <w:t xml:space="preserve"> ООО "Диалектика", 2019. - 1120 </w:t>
      </w:r>
      <w:r w:rsidR="00E4048C" w:rsidRPr="00421BD2">
        <w:rPr>
          <w:rFonts w:ascii="Times New Roman" w:hAnsi="Times New Roman" w:cs="Times New Roman"/>
          <w:sz w:val="28"/>
          <w:szCs w:val="28"/>
        </w:rPr>
        <w:t>с</w:t>
      </w:r>
      <w:r w:rsidR="008024BC">
        <w:rPr>
          <w:rFonts w:ascii="Times New Roman" w:hAnsi="Times New Roman" w:cs="Times New Roman"/>
          <w:sz w:val="28"/>
          <w:szCs w:val="28"/>
        </w:rPr>
        <w:t>.</w:t>
      </w:r>
    </w:p>
    <w:p w14:paraId="5B10BB6F" w14:textId="785EADBD" w:rsidR="00EC619A" w:rsidRDefault="0073643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 Философия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36437">
        <w:rPr>
          <w:rFonts w:ascii="Times New Roman" w:hAnsi="Times New Roman" w:cs="Times New Roman"/>
          <w:sz w:val="28"/>
          <w:szCs w:val="28"/>
        </w:rPr>
        <w:t>. 4-</w:t>
      </w:r>
      <w:r>
        <w:rPr>
          <w:rFonts w:ascii="Times New Roman" w:hAnsi="Times New Roman" w:cs="Times New Roman"/>
          <w:sz w:val="28"/>
          <w:szCs w:val="28"/>
        </w:rPr>
        <w:t xml:space="preserve">е полное изд. </w:t>
      </w:r>
      <w:r w:rsidRPr="00421B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СПБ.: Питер, 2015. </w:t>
      </w:r>
      <w:r w:rsidRPr="00421B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1168 с.</w:t>
      </w:r>
    </w:p>
    <w:p w14:paraId="633C25DE" w14:textId="77777777" w:rsidR="00BE6EDA" w:rsidRPr="00421BD2" w:rsidRDefault="00BE6ED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6EDA" w:rsidRPr="0042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440D0"/>
    <w:multiLevelType w:val="hybridMultilevel"/>
    <w:tmpl w:val="549C6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43F80"/>
    <w:multiLevelType w:val="hybridMultilevel"/>
    <w:tmpl w:val="FB5C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864A6"/>
    <w:multiLevelType w:val="multilevel"/>
    <w:tmpl w:val="F064A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09343C4"/>
    <w:multiLevelType w:val="hybridMultilevel"/>
    <w:tmpl w:val="DFD23E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A"/>
    <w:rsid w:val="000201D7"/>
    <w:rsid w:val="00066860"/>
    <w:rsid w:val="00077B7C"/>
    <w:rsid w:val="000C7A5D"/>
    <w:rsid w:val="00156778"/>
    <w:rsid w:val="001B1A8E"/>
    <w:rsid w:val="001E34D9"/>
    <w:rsid w:val="0021326A"/>
    <w:rsid w:val="00222A96"/>
    <w:rsid w:val="00227A71"/>
    <w:rsid w:val="00262CC4"/>
    <w:rsid w:val="002C75B0"/>
    <w:rsid w:val="00344100"/>
    <w:rsid w:val="003629D9"/>
    <w:rsid w:val="003C0106"/>
    <w:rsid w:val="00421BD2"/>
    <w:rsid w:val="00426F5F"/>
    <w:rsid w:val="004428A2"/>
    <w:rsid w:val="00455709"/>
    <w:rsid w:val="00470AD9"/>
    <w:rsid w:val="00477AE4"/>
    <w:rsid w:val="004906BC"/>
    <w:rsid w:val="00511E46"/>
    <w:rsid w:val="00557B4C"/>
    <w:rsid w:val="00587E2E"/>
    <w:rsid w:val="00655158"/>
    <w:rsid w:val="006A0F6C"/>
    <w:rsid w:val="006A6B19"/>
    <w:rsid w:val="006C76AD"/>
    <w:rsid w:val="006D0593"/>
    <w:rsid w:val="00736437"/>
    <w:rsid w:val="007949AB"/>
    <w:rsid w:val="007C6DBD"/>
    <w:rsid w:val="007D4722"/>
    <w:rsid w:val="007D6DCE"/>
    <w:rsid w:val="007F390D"/>
    <w:rsid w:val="008024BC"/>
    <w:rsid w:val="00837A77"/>
    <w:rsid w:val="00870836"/>
    <w:rsid w:val="008754B7"/>
    <w:rsid w:val="008A03DB"/>
    <w:rsid w:val="008D1AF9"/>
    <w:rsid w:val="008D313A"/>
    <w:rsid w:val="008F3B36"/>
    <w:rsid w:val="008F5EDB"/>
    <w:rsid w:val="009907EC"/>
    <w:rsid w:val="009F1A40"/>
    <w:rsid w:val="00A22452"/>
    <w:rsid w:val="00A40B5D"/>
    <w:rsid w:val="00A502C3"/>
    <w:rsid w:val="00A64810"/>
    <w:rsid w:val="00A76C7F"/>
    <w:rsid w:val="00A872AE"/>
    <w:rsid w:val="00B37EC4"/>
    <w:rsid w:val="00B4295A"/>
    <w:rsid w:val="00B576A4"/>
    <w:rsid w:val="00B81096"/>
    <w:rsid w:val="00BE6EDA"/>
    <w:rsid w:val="00C37B63"/>
    <w:rsid w:val="00C722CE"/>
    <w:rsid w:val="00C849CB"/>
    <w:rsid w:val="00C90D9E"/>
    <w:rsid w:val="00C91128"/>
    <w:rsid w:val="00CA3995"/>
    <w:rsid w:val="00CC5368"/>
    <w:rsid w:val="00CC719A"/>
    <w:rsid w:val="00E27850"/>
    <w:rsid w:val="00E4048C"/>
    <w:rsid w:val="00E74DCD"/>
    <w:rsid w:val="00EC619A"/>
    <w:rsid w:val="00EC72A5"/>
    <w:rsid w:val="00F35B55"/>
    <w:rsid w:val="00FB78D5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C628"/>
  <w15:chartTrackingRefBased/>
  <w15:docId w15:val="{67AAE784-8F1E-4235-80A3-CA1D2876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 Козловский</cp:lastModifiedBy>
  <cp:revision>78</cp:revision>
  <dcterms:created xsi:type="dcterms:W3CDTF">2021-04-25T18:12:00Z</dcterms:created>
  <dcterms:modified xsi:type="dcterms:W3CDTF">2021-04-25T21:30:00Z</dcterms:modified>
</cp:coreProperties>
</file>