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3" o:title="background" recolor="t" type="frame"/>
    </v:background>
  </w:background>
  <w:body>
    <w:p w:rsidR="008B44E3" w:rsidRPr="00126519" w:rsidRDefault="00290F7D" w:rsidP="00FF7062">
      <w:pPr>
        <w:pStyle w:val="ListNumber"/>
        <w:numPr>
          <w:ilvl w:val="0"/>
          <w:numId w:val="0"/>
        </w:numPr>
        <w:rPr>
          <w:rStyle w:val="Strong"/>
          <w:b w:val="0"/>
          <w:bCs w:val="0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BE21D4F" wp14:editId="3C8B357E">
            <wp:simplePos x="0" y="0"/>
            <wp:positionH relativeFrom="margin">
              <wp:align>right</wp:align>
            </wp:positionH>
            <wp:positionV relativeFrom="paragraph">
              <wp:posOffset>4550718</wp:posOffset>
            </wp:positionV>
            <wp:extent cx="2725420" cy="547160"/>
            <wp:effectExtent l="0" t="0" r="0" b="571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 Intermedi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7" b="23975"/>
                    <a:stretch/>
                  </pic:blipFill>
                  <pic:spPr bwMode="auto">
                    <a:xfrm>
                      <a:off x="0" y="0"/>
                      <a:ext cx="2725420" cy="5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44E3" w:rsidRPr="00126519" w:rsidSect="00CE68BC">
      <w:footerReference w:type="default" r:id="rId9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741" w:rsidRDefault="00625741" w:rsidP="00D162E1">
      <w:r>
        <w:separator/>
      </w:r>
    </w:p>
  </w:endnote>
  <w:endnote w:type="continuationSeparator" w:id="0">
    <w:p w:rsidR="00625741" w:rsidRDefault="00625741" w:rsidP="00D1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21E" w:rsidRPr="00E03C27" w:rsidRDefault="0060421E" w:rsidP="00E03C2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3C8DD4D" wp14:editId="1BDE863A">
          <wp:simplePos x="0" y="0"/>
          <wp:positionH relativeFrom="column">
            <wp:posOffset>4332605</wp:posOffset>
          </wp:positionH>
          <wp:positionV relativeFrom="paragraph">
            <wp:posOffset>-80645</wp:posOffset>
          </wp:positionV>
          <wp:extent cx="1834515" cy="368300"/>
          <wp:effectExtent l="0" t="0" r="0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S Intermed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807" b="23975"/>
                  <a:stretch/>
                </pic:blipFill>
                <pic:spPr bwMode="auto">
                  <a:xfrm>
                    <a:off x="0" y="0"/>
                    <a:ext cx="1834515" cy="368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54AC">
      <w:fldChar w:fldCharType="begin"/>
    </w:r>
    <w:r w:rsidR="00C154AC">
      <w:instrText xml:space="preserve"> TIME \@ "dddd d MMMM yyyy" </w:instrText>
    </w:r>
    <w:r w:rsidR="00C154AC">
      <w:fldChar w:fldCharType="separate"/>
    </w:r>
    <w:r w:rsidR="00290F7D">
      <w:rPr>
        <w:noProof/>
      </w:rPr>
      <w:t>woensdag 3 april 2019</w:t>
    </w:r>
    <w:r w:rsidR="00C154AC">
      <w:fldChar w:fldCharType="end"/>
    </w:r>
    <w:r>
      <w:tab/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 w:rsidR="00A21FBE">
      <w:rPr>
        <w:noProof/>
      </w:rPr>
      <w:t>2</w:t>
    </w:r>
    <w:r>
      <w:fldChar w:fldCharType="end"/>
    </w:r>
    <w:r>
      <w:t xml:space="preserve"> / </w:t>
    </w:r>
    <w:r w:rsidR="00971A96">
      <w:rPr>
        <w:noProof/>
      </w:rPr>
      <w:fldChar w:fldCharType="begin"/>
    </w:r>
    <w:r w:rsidR="00971A96">
      <w:rPr>
        <w:noProof/>
      </w:rPr>
      <w:instrText xml:space="preserve"> NUMPAGES  \* MERGEFORMAT </w:instrText>
    </w:r>
    <w:r w:rsidR="00971A96">
      <w:rPr>
        <w:noProof/>
      </w:rPr>
      <w:fldChar w:fldCharType="separate"/>
    </w:r>
    <w:r w:rsidR="00A21FBE">
      <w:rPr>
        <w:noProof/>
      </w:rPr>
      <w:t>2</w:t>
    </w:r>
    <w:r w:rsidR="00971A96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741" w:rsidRDefault="00625741" w:rsidP="00D162E1">
      <w:r>
        <w:separator/>
      </w:r>
    </w:p>
  </w:footnote>
  <w:footnote w:type="continuationSeparator" w:id="0">
    <w:p w:rsidR="00625741" w:rsidRDefault="00625741" w:rsidP="00D16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8C46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8C9A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E6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0A5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7C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EA4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FC02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562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447D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F689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E0494"/>
    <w:multiLevelType w:val="hybridMultilevel"/>
    <w:tmpl w:val="9FBEC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907A70"/>
    <w:multiLevelType w:val="hybridMultilevel"/>
    <w:tmpl w:val="21B2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876978"/>
    <w:multiLevelType w:val="hybridMultilevel"/>
    <w:tmpl w:val="F1784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B192D"/>
    <w:multiLevelType w:val="hybridMultilevel"/>
    <w:tmpl w:val="FB8A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883E65"/>
    <w:multiLevelType w:val="hybridMultilevel"/>
    <w:tmpl w:val="D61EB6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A355FD"/>
    <w:multiLevelType w:val="hybridMultilevel"/>
    <w:tmpl w:val="1E6A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30F3E"/>
    <w:multiLevelType w:val="hybridMultilevel"/>
    <w:tmpl w:val="D7709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E63599"/>
    <w:multiLevelType w:val="hybridMultilevel"/>
    <w:tmpl w:val="EDE617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63E73"/>
    <w:multiLevelType w:val="hybridMultilevel"/>
    <w:tmpl w:val="F03E0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DB7ECB"/>
    <w:multiLevelType w:val="hybridMultilevel"/>
    <w:tmpl w:val="0D3AF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E180E"/>
    <w:multiLevelType w:val="hybridMultilevel"/>
    <w:tmpl w:val="0BA88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860760"/>
    <w:multiLevelType w:val="hybridMultilevel"/>
    <w:tmpl w:val="4C943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1267D"/>
    <w:multiLevelType w:val="hybridMultilevel"/>
    <w:tmpl w:val="67A21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5C7277"/>
    <w:multiLevelType w:val="hybridMultilevel"/>
    <w:tmpl w:val="0D0861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B6C4E"/>
    <w:multiLevelType w:val="hybridMultilevel"/>
    <w:tmpl w:val="82022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F74CE"/>
    <w:multiLevelType w:val="hybridMultilevel"/>
    <w:tmpl w:val="9412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C7293"/>
    <w:multiLevelType w:val="hybridMultilevel"/>
    <w:tmpl w:val="7B9A6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35DD5"/>
    <w:multiLevelType w:val="hybridMultilevel"/>
    <w:tmpl w:val="064AA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4131A"/>
    <w:multiLevelType w:val="hybridMultilevel"/>
    <w:tmpl w:val="F724B4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2C251F"/>
    <w:multiLevelType w:val="hybridMultilevel"/>
    <w:tmpl w:val="A0FC8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7781D"/>
    <w:multiLevelType w:val="hybridMultilevel"/>
    <w:tmpl w:val="7A4AF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A3066"/>
    <w:multiLevelType w:val="hybridMultilevel"/>
    <w:tmpl w:val="10E0A5B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A449F1"/>
    <w:multiLevelType w:val="hybridMultilevel"/>
    <w:tmpl w:val="C1AC6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F072F"/>
    <w:multiLevelType w:val="hybridMultilevel"/>
    <w:tmpl w:val="9138B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130C"/>
    <w:multiLevelType w:val="hybridMultilevel"/>
    <w:tmpl w:val="E9B8C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12"/>
  </w:num>
  <w:num w:numId="4">
    <w:abstractNumId w:val="32"/>
  </w:num>
  <w:num w:numId="5">
    <w:abstractNumId w:val="30"/>
  </w:num>
  <w:num w:numId="6">
    <w:abstractNumId w:val="34"/>
  </w:num>
  <w:num w:numId="7">
    <w:abstractNumId w:val="20"/>
  </w:num>
  <w:num w:numId="8">
    <w:abstractNumId w:val="14"/>
  </w:num>
  <w:num w:numId="9">
    <w:abstractNumId w:val="31"/>
  </w:num>
  <w:num w:numId="10">
    <w:abstractNumId w:val="18"/>
  </w:num>
  <w:num w:numId="11">
    <w:abstractNumId w:val="15"/>
  </w:num>
  <w:num w:numId="12">
    <w:abstractNumId w:val="19"/>
  </w:num>
  <w:num w:numId="13">
    <w:abstractNumId w:val="29"/>
  </w:num>
  <w:num w:numId="14">
    <w:abstractNumId w:val="27"/>
  </w:num>
  <w:num w:numId="15">
    <w:abstractNumId w:val="26"/>
  </w:num>
  <w:num w:numId="16">
    <w:abstractNumId w:val="13"/>
  </w:num>
  <w:num w:numId="17">
    <w:abstractNumId w:val="9"/>
  </w:num>
  <w:num w:numId="18">
    <w:abstractNumId w:val="7"/>
  </w:num>
  <w:num w:numId="19">
    <w:abstractNumId w:val="8"/>
  </w:num>
  <w:num w:numId="20">
    <w:abstractNumId w:val="21"/>
  </w:num>
  <w:num w:numId="21">
    <w:abstractNumId w:val="17"/>
  </w:num>
  <w:num w:numId="22">
    <w:abstractNumId w:val="28"/>
  </w:num>
  <w:num w:numId="23">
    <w:abstractNumId w:val="16"/>
  </w:num>
  <w:num w:numId="24">
    <w:abstractNumId w:val="11"/>
  </w:num>
  <w:num w:numId="25">
    <w:abstractNumId w:val="10"/>
  </w:num>
  <w:num w:numId="26">
    <w:abstractNumId w:val="25"/>
  </w:num>
  <w:num w:numId="27">
    <w:abstractNumId w:val="23"/>
  </w:num>
  <w:num w:numId="28">
    <w:abstractNumId w:val="22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isplayBackgroundShape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E1"/>
    <w:rsid w:val="00040994"/>
    <w:rsid w:val="000458D8"/>
    <w:rsid w:val="00053C4F"/>
    <w:rsid w:val="00091D2F"/>
    <w:rsid w:val="000B17F7"/>
    <w:rsid w:val="000B6FD3"/>
    <w:rsid w:val="000C1E54"/>
    <w:rsid w:val="000F7C7B"/>
    <w:rsid w:val="00100227"/>
    <w:rsid w:val="00126519"/>
    <w:rsid w:val="00150934"/>
    <w:rsid w:val="001A4055"/>
    <w:rsid w:val="001E1331"/>
    <w:rsid w:val="002011FA"/>
    <w:rsid w:val="00213061"/>
    <w:rsid w:val="00241DFE"/>
    <w:rsid w:val="0025635B"/>
    <w:rsid w:val="00265DE2"/>
    <w:rsid w:val="00273AD0"/>
    <w:rsid w:val="00290F7D"/>
    <w:rsid w:val="002F3B7B"/>
    <w:rsid w:val="00304FA4"/>
    <w:rsid w:val="00327A46"/>
    <w:rsid w:val="00345D40"/>
    <w:rsid w:val="003475D8"/>
    <w:rsid w:val="003A5F41"/>
    <w:rsid w:val="003C7BDB"/>
    <w:rsid w:val="004377A0"/>
    <w:rsid w:val="00467296"/>
    <w:rsid w:val="004E4CC1"/>
    <w:rsid w:val="00584986"/>
    <w:rsid w:val="005A4D7C"/>
    <w:rsid w:val="005A4E50"/>
    <w:rsid w:val="0060421E"/>
    <w:rsid w:val="00625741"/>
    <w:rsid w:val="00685D3F"/>
    <w:rsid w:val="006A6776"/>
    <w:rsid w:val="006D12A4"/>
    <w:rsid w:val="00701F59"/>
    <w:rsid w:val="00711E48"/>
    <w:rsid w:val="00723879"/>
    <w:rsid w:val="007513E0"/>
    <w:rsid w:val="00771C03"/>
    <w:rsid w:val="0077364B"/>
    <w:rsid w:val="007A110B"/>
    <w:rsid w:val="007E41A3"/>
    <w:rsid w:val="007F4E30"/>
    <w:rsid w:val="00816132"/>
    <w:rsid w:val="00863D7F"/>
    <w:rsid w:val="008A5EAC"/>
    <w:rsid w:val="008B38E7"/>
    <w:rsid w:val="008B44E3"/>
    <w:rsid w:val="008C1B71"/>
    <w:rsid w:val="009205BD"/>
    <w:rsid w:val="00947D67"/>
    <w:rsid w:val="00965CC3"/>
    <w:rsid w:val="00971A96"/>
    <w:rsid w:val="00974072"/>
    <w:rsid w:val="009D37BF"/>
    <w:rsid w:val="00A15E55"/>
    <w:rsid w:val="00A21FBE"/>
    <w:rsid w:val="00A31585"/>
    <w:rsid w:val="00A62EF3"/>
    <w:rsid w:val="00A8109B"/>
    <w:rsid w:val="00AF7EC8"/>
    <w:rsid w:val="00B23CBC"/>
    <w:rsid w:val="00BB44F2"/>
    <w:rsid w:val="00BC2772"/>
    <w:rsid w:val="00BD7E8F"/>
    <w:rsid w:val="00BF1FC6"/>
    <w:rsid w:val="00C154AC"/>
    <w:rsid w:val="00C266E9"/>
    <w:rsid w:val="00C7544E"/>
    <w:rsid w:val="00CE68BC"/>
    <w:rsid w:val="00D162E1"/>
    <w:rsid w:val="00D23AF2"/>
    <w:rsid w:val="00D24122"/>
    <w:rsid w:val="00D274EA"/>
    <w:rsid w:val="00D42F35"/>
    <w:rsid w:val="00D60C64"/>
    <w:rsid w:val="00DA1E23"/>
    <w:rsid w:val="00DB0ED4"/>
    <w:rsid w:val="00DC759A"/>
    <w:rsid w:val="00DF45B5"/>
    <w:rsid w:val="00E024A9"/>
    <w:rsid w:val="00E03C27"/>
    <w:rsid w:val="00E4212B"/>
    <w:rsid w:val="00E570B9"/>
    <w:rsid w:val="00E92B5B"/>
    <w:rsid w:val="00ED5E31"/>
    <w:rsid w:val="00F076E6"/>
    <w:rsid w:val="00F20304"/>
    <w:rsid w:val="00F40633"/>
    <w:rsid w:val="00F45878"/>
    <w:rsid w:val="00F62C7A"/>
    <w:rsid w:val="00F816C2"/>
    <w:rsid w:val="00FB5766"/>
    <w:rsid w:val="00FC7DA9"/>
    <w:rsid w:val="00FD3A02"/>
    <w:rsid w:val="00FE420E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91A326DC-E67B-544C-842C-22AC747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1" w:unhideWhenUsed="1"/>
    <w:lsdException w:name="footer" w:semiHidden="1" w:unhideWhenUsed="1"/>
    <w:lsdException w:name="caption" w:uiPriority="35" w:qFormat="1"/>
    <w:lsdException w:name="page number" w:semiHidden="1" w:unhideWhenUsed="1"/>
    <w:lsdException w:name="List Bullet" w:qFormat="1"/>
    <w:lsdException w:name="List Number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10B"/>
    <w:rPr>
      <w:rFonts w:eastAsia="Times New Roman" w:cs="Times New Roman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C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458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Header">
    <w:name w:val="header"/>
    <w:basedOn w:val="Normal"/>
    <w:link w:val="HeaderChar"/>
    <w:uiPriority w:val="99"/>
    <w:rsid w:val="00D162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10B"/>
    <w:rPr>
      <w:rFonts w:eastAsia="Times New Roman" w:cs="Times New Roman"/>
      <w:lang w:eastAsia="nl-NL"/>
    </w:rPr>
  </w:style>
  <w:style w:type="paragraph" w:styleId="Footer">
    <w:name w:val="footer"/>
    <w:basedOn w:val="Normal"/>
    <w:link w:val="FooterChar"/>
    <w:uiPriority w:val="99"/>
    <w:rsid w:val="00D162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10B"/>
    <w:rPr>
      <w:rFonts w:eastAsia="Times New Roman" w:cs="Times New Roman"/>
      <w:lang w:eastAsia="nl-NL"/>
    </w:rPr>
  </w:style>
  <w:style w:type="character" w:styleId="PageNumber">
    <w:name w:val="page number"/>
    <w:basedOn w:val="DefaultParagraphFont"/>
    <w:uiPriority w:val="99"/>
    <w:rsid w:val="00E03C27"/>
  </w:style>
  <w:style w:type="table" w:styleId="TableGrid">
    <w:name w:val="Table Grid"/>
    <w:basedOn w:val="TableNormal"/>
    <w:uiPriority w:val="39"/>
    <w:rsid w:val="00D60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11E48"/>
    <w:rPr>
      <w:color w:val="0000FF"/>
      <w:u w:val="single"/>
    </w:rPr>
  </w:style>
  <w:style w:type="character" w:customStyle="1" w:styleId="lh-metrictitle">
    <w:name w:val="lh-metric__title"/>
    <w:basedOn w:val="DefaultParagraphFont"/>
    <w:rsid w:val="00711E48"/>
  </w:style>
  <w:style w:type="table" w:styleId="TableGridLight">
    <w:name w:val="Grid Table Light"/>
    <w:basedOn w:val="TableNormal"/>
    <w:uiPriority w:val="40"/>
    <w:rsid w:val="00711E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A11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range">
    <w:name w:val="range"/>
    <w:basedOn w:val="DefaultParagraphFont"/>
    <w:rsid w:val="00701F59"/>
  </w:style>
  <w:style w:type="table" w:styleId="GridTable4-Accent5">
    <w:name w:val="Grid Table 4 Accent 5"/>
    <w:basedOn w:val="TableNormal"/>
    <w:uiPriority w:val="49"/>
    <w:rsid w:val="00091D2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58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10B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7A110B"/>
    <w:rPr>
      <w:rFonts w:asciiTheme="majorHAnsi" w:eastAsiaTheme="majorEastAsia" w:hAnsiTheme="majorHAnsi" w:cstheme="majorBidi"/>
      <w:color w:val="1F3763" w:themeColor="accent1" w:themeShade="7F"/>
      <w:lang w:eastAsia="nl-N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8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10B"/>
    <w:rPr>
      <w:rFonts w:eastAsia="Times New Roman" w:cs="Times New Roman"/>
      <w:i/>
      <w:iCs/>
      <w:color w:val="4472C4" w:themeColor="accent1"/>
      <w:lang w:eastAsia="nl-NL"/>
    </w:rPr>
  </w:style>
  <w:style w:type="paragraph" w:styleId="ListParagraph">
    <w:name w:val="List Paragraph"/>
    <w:basedOn w:val="Normal"/>
    <w:uiPriority w:val="34"/>
    <w:qFormat/>
    <w:rsid w:val="00971A9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47D6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110B"/>
    <w:rPr>
      <w:rFonts w:eastAsiaTheme="minorEastAsia"/>
      <w:color w:val="5A5A5A" w:themeColor="text1" w:themeTint="A5"/>
      <w:spacing w:val="15"/>
      <w:sz w:val="22"/>
      <w:szCs w:val="22"/>
      <w:lang w:eastAsia="nl-NL"/>
    </w:rPr>
  </w:style>
  <w:style w:type="character" w:styleId="Emphasis">
    <w:name w:val="Emphasis"/>
    <w:basedOn w:val="DefaultParagraphFont"/>
    <w:uiPriority w:val="20"/>
    <w:qFormat/>
    <w:rsid w:val="00947D6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47D67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2651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2651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265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10B"/>
    <w:rPr>
      <w:rFonts w:eastAsia="Times New Roman" w:cs="Times New Roman"/>
      <w:i/>
      <w:iCs/>
      <w:color w:val="404040" w:themeColor="text1" w:themeTint="BF"/>
      <w:lang w:eastAsia="nl-NL"/>
    </w:rPr>
  </w:style>
  <w:style w:type="character" w:styleId="SubtleReference">
    <w:name w:val="Subtle Reference"/>
    <w:basedOn w:val="DefaultParagraphFont"/>
    <w:uiPriority w:val="31"/>
    <w:qFormat/>
    <w:rsid w:val="0012651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2651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26519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qFormat/>
    <w:rsid w:val="00FF7062"/>
    <w:pPr>
      <w:numPr>
        <w:numId w:val="17"/>
      </w:numPr>
      <w:contextualSpacing/>
    </w:pPr>
  </w:style>
  <w:style w:type="paragraph" w:styleId="ListNumber">
    <w:name w:val="List Number"/>
    <w:basedOn w:val="Normal"/>
    <w:uiPriority w:val="99"/>
    <w:qFormat/>
    <w:rsid w:val="00FF7062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41184"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50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2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1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9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01268"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18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4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7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664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70224">
                  <w:marLeft w:val="120"/>
                  <w:marRight w:val="12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7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van der Sluijs, Theo (Rotterdam - NL)</cp:lastModifiedBy>
  <cp:revision>18</cp:revision>
  <dcterms:created xsi:type="dcterms:W3CDTF">2019-04-01T12:04:00Z</dcterms:created>
  <dcterms:modified xsi:type="dcterms:W3CDTF">2019-04-03T18:17:00Z</dcterms:modified>
</cp:coreProperties>
</file>