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Login-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http://localhost:8080/NgempService/userMgtServices/login/ajinkya/ajinkya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Header-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Accept: application/json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Content-Type: application/json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Response-UserDetails Object Matching userName and password provided.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e.g.-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"code":"0000","description":null,"data":{"userName":"ajinkya","password":"ajinkya","lastLogin":1420137000000,"custCompEmployee":{"id":2,"compId":null,"branchId":null,"name":"Ajinkya","address":"Pune","contactNo":"987654321","gender":"M","isSysAcc":"N","salaryType":"Monthly","salary":50000.0,"pan":"987987"}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getAllCity-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http://localhost:8080/NgempService/masterServices/getAllCity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Header-</w:t>
        <w:br/>
        <w:t xml:space="preserve">Content-Type: application/json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Responce-city objects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{"code":"0000","description":null,"data":[{"id":2,"stateId":1,"name":"Pune"},{"id":3,"stateId":1,"name":"Mumbai"}]}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getCityById-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http://localhost:8080/NgempService/userMgtServices/getCityById/4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Header-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Accept: application/json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{"code":"0000","description":null,"data":{"id":4,"stateId":1,"name":"sssss","delFlag":"Y"}}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addCity-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http://localhost:8080/NgempService/masterServices/addCity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Header-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Content-Type: application/json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{"id":"2","stateId":1,"name":"Puneeee"}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responce-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{"code":"0000","description":null,"data":true}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editCity-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http://localhost:8080/NgempService/masterServices/editCity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Header-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Accept: application/json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Content-Type: application/json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{"id":"4","stateId":1,"name":"Kolhapur"}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Responce-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{"code":"0000","description":null,"data":true}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deleteCity-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http://localhost:8080/NgempService/masterServices/deleteCity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Header-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Accept: application/json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Content-Type: application/json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{"id":"4","stateId":1,"name":"Kolhapur"}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Responce-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{"code":"0000","description":null,"data":true}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getAllCompany-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http://localhost:8080/NgempService/masterServices/getAllCompany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Header-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Accept: application/json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Responce-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{"code":"0000","description":null,"data":[{"id":1,"name":"ADMAS","custId":1,"contactNo1":"9235485572","contactNo2":"6546546545","address":"Pune 123","emailId1":"gjghjgh","emailId2":"jhgjhgjg","panNo":"vcgh","tanNo":"hgchgc","logo":"hgchgch","tagLine":"hgchgchg"}]}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getCompanyById-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http://localhost:8080/NgempService/userMgtServices/getCompanyById/4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Header-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Accept: application/json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"code":"0000","description":null,"data":{"id":5,"name":"Logitake","custId":5,"contactNo1":"9235485572","contactNo2":"6546546545","address":"Pune123","emailId1":"raj@gmail.com","emailId2":"raj@gmail.com","panNo":"cnbc123456","tanNo":"tan789456","logo":"/images/logog.png","tagLine":"we the Future...!!!","delFlag":null}}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addCompany-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http://localhost:8080/NgempService/masterServices/addCompany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Header-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Accept: application/json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Content-Type: application/json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"name": "Logitake",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"custId": 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"contactNo1": "9235485572",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"contactNo2": "6546546545",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"address": "Pune123",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"emailId1": "raj@gmail.com",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"emailId2": "raj@gmail.com",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"panNo": "cnbc123456",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"tanNo": "tan789456",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"logo": "/images/logog.png",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"tagLine": "we the Future...!!!"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Responce-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{"code":"0000","description":null,"data":true}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editCompany-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http://localhost:8080/NgempService/masterServices/editCompany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Header-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Accept: application/json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Content-Type: application/json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"id": "4",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"name": "Ajinkya_Com",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"custId": 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"contactNo1": "9235485572",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"contactNo2": "6546546545",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"address": "Pune123",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"emailId1": "raj@gmail.com",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"emailId2": "raj@gmail.com",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"panNo": "cnbc123456",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"tanNo": "tan789456",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"logo": "/images/logog.png",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"tagLine": "we the Future...!!!"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Responce-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{"code":"0000","description":null,"data":true}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deleteCompany-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http://localhost:8080/NgempService/masterServices/deleteCompany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Header-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Accept: application/json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Content-Type: application/json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"id": "4",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"name": "Ajinkya_Com",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"custId": 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"contactNo1": "9235485572",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"contactNo2": "6546546545",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"address": "Pune123",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"emailId1": "raj@gmail.com",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"emailId2": "raj@gmail.com",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"panNo": "cnbc123456",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"tanNo": "tan789456",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"logo": "/images/logog.png",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"tagLine": "we the Future...!!!"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Responce-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{"code":"0000","description":null,"data":true}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getCompanyById-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http://localhost:8080/NgempService/masterServices/getCompanyById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Header-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Accept: application/json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Content-Type: application/json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Responce-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{"code":"0000","description":null,"data":{"id":1,"name":"ADMAS","custId":1,"contactNo1":"9235485572","contactNo2":"6546546545","address":"Pune 123","emailId1":"gjghjgh","emailId2":"jhgjhgjg","panNo":"vcgh","tanNo":"hgchgc","logo":"hgchgch","tagLine":"hgchgchg","delFlag":null}}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styles.xml" Id="docRId13" Type="http://schemas.openxmlformats.org/officeDocument/2006/relationships/styles"/><Relationship TargetMode="External" Target="http://localhost:8080/NgempService/masterServices/addCity" Id="docRId3" Type="http://schemas.openxmlformats.org/officeDocument/2006/relationships/hyperlink"/><Relationship TargetMode="External" Target="http://localhost:8080/NgempService/userMgtServices/getCompanyById/4" Id="docRId7" Type="http://schemas.openxmlformats.org/officeDocument/2006/relationships/hyperlink"/><Relationship TargetMode="External" Target="http://localhost:8080/NgempService/masterServices/deleteCompany" Id="docRId10" Type="http://schemas.openxmlformats.org/officeDocument/2006/relationships/hyperlink"/><Relationship TargetMode="External" Target="http://localhost:8080/NgempService/userMgtServices/getCityById/4" Id="docRId2" Type="http://schemas.openxmlformats.org/officeDocument/2006/relationships/hyperlink"/><Relationship TargetMode="External" Target="http://localhost:8080/NgempService/masterServices/getAllCompany" Id="docRId6" Type="http://schemas.openxmlformats.org/officeDocument/2006/relationships/hyperlink"/><Relationship TargetMode="External" Target="http://localhost:8080/NgempService/masterServices/getAllCity" Id="docRId1" Type="http://schemas.openxmlformats.org/officeDocument/2006/relationships/hyperlink"/><Relationship TargetMode="External" Target="http://localhost:8080/NgempService/masterServices/getCompanyById" Id="docRId11" Type="http://schemas.openxmlformats.org/officeDocument/2006/relationships/hyperlink"/><Relationship TargetMode="External" Target="http://localhost:8080/NgempService/masterServices/deleteCity" Id="docRId5" Type="http://schemas.openxmlformats.org/officeDocument/2006/relationships/hyperlink"/><Relationship TargetMode="External" Target="http://localhost:8080/NgempService/masterServices/editCompany" Id="docRId9" Type="http://schemas.openxmlformats.org/officeDocument/2006/relationships/hyperlink"/><Relationship TargetMode="External" Target="http://localhost:8080/NgempService/userMgtServices/login/ajinkya/ajinkya" Id="docRId0" Type="http://schemas.openxmlformats.org/officeDocument/2006/relationships/hyperlink"/><Relationship Target="numbering.xml" Id="docRId12" Type="http://schemas.openxmlformats.org/officeDocument/2006/relationships/numbering"/><Relationship TargetMode="External" Target="http://localhost:8080/NgempService/masterServices/editCity" Id="docRId4" Type="http://schemas.openxmlformats.org/officeDocument/2006/relationships/hyperlink"/><Relationship TargetMode="External" Target="http://localhost:8080/NgempService/masterServices/addCompany" Id="docRId8" Type="http://schemas.openxmlformats.org/officeDocument/2006/relationships/hyperlink"/></Relationships>
</file>