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2F0" w:rsidRDefault="00BC72F0" w:rsidP="00BC72F0">
      <w:pPr>
        <w:spacing w:after="0" w:line="259" w:lineRule="auto"/>
      </w:pPr>
    </w:p>
    <w:p w:rsidR="00BC72F0" w:rsidRDefault="00BC72F0" w:rsidP="00BC72F0">
      <w:pPr>
        <w:spacing w:after="0" w:line="259" w:lineRule="auto"/>
      </w:pPr>
    </w:p>
    <w:p w:rsidR="001B0FAB" w:rsidRDefault="004E04CB" w:rsidP="00BC72F0">
      <w:pPr>
        <w:spacing w:after="0" w:line="259" w:lineRule="auto"/>
      </w:pPr>
      <w:r>
        <w:t>DAGSI is an excellent program that allows my students access to a broader knowledge base.  Many PhD students work only with their advisor and other students during their research.  Through DAGSI, my students can draw not only from my expertise, but from the expertise of many individuals at AFRL.  I find this to be very important as it allows my students to be on the leading edge of research.</w:t>
      </w:r>
      <w:r>
        <w:t xml:space="preserve">  </w:t>
      </w:r>
      <w:r w:rsidR="006A5B7A">
        <w:t>I have focused my efforts in lending support when requested and needed. The student researcher and I interact on a daily basis to discuss progress, new directions for the work, as well as current challenges.</w:t>
      </w:r>
      <w:r>
        <w:t xml:space="preserve">  </w:t>
      </w:r>
      <w:r w:rsidR="00BC72F0">
        <w:t>This research has only recently begun</w:t>
      </w:r>
      <w:r w:rsidR="009767A5">
        <w:t xml:space="preserve"> and the focus has currently been academic, obtaining the required background knowledge to progress in the research.  </w:t>
      </w:r>
      <w:r w:rsidR="00BC72F0">
        <w:t>However, the student has demonstrated the ability to learn new complex material and it is apparent he e</w:t>
      </w:r>
      <w:r w:rsidR="00A6441C">
        <w:t>njoys the research he is doing.</w:t>
      </w:r>
      <w:r w:rsidR="00E16F0C">
        <w:t xml:space="preserve">  The challenges faced in this research will primarily stem from the m</w:t>
      </w:r>
      <w:r w:rsidR="00696D8D">
        <w:t>ulti</w:t>
      </w:r>
      <w:r w:rsidR="00E16F0C">
        <w:t>physics coupling</w:t>
      </w:r>
      <w:r w:rsidR="00696D8D">
        <w:t>,</w:t>
      </w:r>
      <w:r w:rsidR="00E16F0C">
        <w:t xml:space="preserve"> </w:t>
      </w:r>
      <w:r>
        <w:t xml:space="preserve">such as balancing the resolution of local optimization constraints with computational feasibility.  </w:t>
      </w:r>
      <w:r w:rsidR="006A5B7A">
        <w:t>There are no publications regarding this research yet, however</w:t>
      </w:r>
      <w:r w:rsidR="00A6441C">
        <w:t xml:space="preserve"> </w:t>
      </w:r>
      <w:r w:rsidR="006A5B7A">
        <w:t>t</w:t>
      </w:r>
      <w:r w:rsidR="00A6441C">
        <w:t>his studen</w:t>
      </w:r>
      <w:r w:rsidR="00A6441C">
        <w:t>t presented at</w:t>
      </w:r>
      <w:r w:rsidR="006A5B7A">
        <w:t xml:space="preserve"> both the</w:t>
      </w:r>
      <w:r w:rsidR="00A6441C">
        <w:t xml:space="preserve"> DESS and</w:t>
      </w:r>
      <w:r w:rsidR="00A6441C">
        <w:t xml:space="preserve"> DCASS conference</w:t>
      </w:r>
      <w:r w:rsidR="00A6441C">
        <w:t xml:space="preserve">s.  </w:t>
      </w:r>
      <w:r w:rsidR="009767A5">
        <w:t>I am satisfied with the progress made so far</w:t>
      </w:r>
      <w:r w:rsidR="00A6441C">
        <w:t xml:space="preserve"> and,</w:t>
      </w:r>
      <w:r w:rsidR="009767A5">
        <w:t xml:space="preserve"> </w:t>
      </w:r>
      <w:r w:rsidR="00BC72F0">
        <w:t xml:space="preserve">with continued </w:t>
      </w:r>
      <w:proofErr w:type="gramStart"/>
      <w:r w:rsidR="00A6441C">
        <w:t>support,</w:t>
      </w:r>
      <w:proofErr w:type="gramEnd"/>
      <w:r w:rsidR="00A6441C">
        <w:t xml:space="preserve"> this</w:t>
      </w:r>
      <w:r w:rsidR="00BC72F0">
        <w:t xml:space="preserve"> student has the ability to accomplish his research goals.</w:t>
      </w:r>
      <w:bookmarkStart w:id="0" w:name="_GoBack"/>
      <w:bookmarkEnd w:id="0"/>
    </w:p>
    <w:sectPr w:rsidR="001B0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2F0"/>
    <w:rsid w:val="001B0FAB"/>
    <w:rsid w:val="004E04CB"/>
    <w:rsid w:val="005F01D8"/>
    <w:rsid w:val="00696D8D"/>
    <w:rsid w:val="006A5B7A"/>
    <w:rsid w:val="009767A5"/>
    <w:rsid w:val="00A6441C"/>
    <w:rsid w:val="00AF178F"/>
    <w:rsid w:val="00BC72F0"/>
    <w:rsid w:val="00C4093D"/>
    <w:rsid w:val="00E16F0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John Neiferd</dc:creator>
  <cp:keywords/>
  <dc:description/>
  <cp:lastModifiedBy>David John Neiferd</cp:lastModifiedBy>
  <cp:revision>6</cp:revision>
  <dcterms:created xsi:type="dcterms:W3CDTF">2015-03-23T17:53:00Z</dcterms:created>
  <dcterms:modified xsi:type="dcterms:W3CDTF">2015-03-23T23:27:00Z</dcterms:modified>
</cp:coreProperties>
</file>