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BE234">
      <w:pPr>
        <w:rPr>
          <w:rFonts w:hint="default" w:ascii="Calisto MT" w:hAnsi="Calisto MT" w:cs="Calisto MT"/>
          <w:b/>
          <w:bCs/>
          <w:sz w:val="28"/>
          <w:szCs w:val="28"/>
          <w:lang w:val="en-US"/>
        </w:rPr>
      </w:pPr>
      <w:bookmarkStart w:id="0" w:name="_top"/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Name:-</w:t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Adnan Hasan</w:t>
      </w:r>
    </w:p>
    <w:bookmarkEnd w:id="0"/>
    <w:p w14:paraId="54D469EB">
      <w:pP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</w:pP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GitHub Link:-</w:t>
      </w:r>
    </w:p>
    <w:p w14:paraId="39DD7432">
      <w:pPr>
        <w:rPr>
          <w:rFonts w:hint="default" w:ascii="Calisto MT" w:hAnsi="Calisto MT"/>
          <w:b w:val="0"/>
          <w:bCs w:val="0"/>
          <w:sz w:val="28"/>
          <w:szCs w:val="28"/>
          <w:lang w:val="en-US"/>
        </w:rPr>
      </w:pP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instrText xml:space="preserve"> HYPERLINK "https://github.com/adnan-984/Cognizant_6364530_Adnan" </w:instrTex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5"/>
          <w:rFonts w:hint="default" w:ascii="Calisto MT" w:hAnsi="Calisto MT"/>
          <w:b w:val="0"/>
          <w:bCs w:val="0"/>
          <w:sz w:val="28"/>
          <w:szCs w:val="28"/>
          <w:lang w:val="en-US"/>
        </w:rPr>
        <w:t>https://github.com/adnan-984/Cognizant_6364530_Adnan</w: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end"/>
      </w:r>
    </w:p>
    <w:p w14:paraId="33F94FA2">
      <w:pPr>
        <w:rPr>
          <w:rStyle w:val="6"/>
          <w:rFonts w:hint="default" w:ascii="Calisto MT" w:hAnsi="Calisto MT" w:eastAsia="Segoe UI" w:cs="Calisto MT"/>
          <w:b/>
          <w:bCs/>
          <w:i w:val="0"/>
          <w:iCs w:val="0"/>
          <w:caps w:val="0"/>
          <w:color w:val="F0F6FC"/>
          <w:spacing w:val="0"/>
          <w:sz w:val="20"/>
          <w:szCs w:val="20"/>
          <w:u w:val="single"/>
          <w:shd w:val="clear" w:fill="0D1117"/>
          <w:lang w:val="en-US"/>
        </w:rPr>
      </w:pPr>
      <w:bookmarkStart w:id="1" w:name="_GoBack"/>
      <w:bookmarkEnd w:id="1"/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CognizantDotNet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br w:type="textWrapping"/>
      </w:r>
    </w:p>
    <w:p w14:paraId="6563F461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-----------------------------------------------------------------------------------------</w:t>
      </w:r>
    </w:p>
    <w:p w14:paraId="51C994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Web API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(Handson 02)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1. Created a Project  named “SwaggerDemoAPI”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Program.cs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Microsoft.OpenApi.Models;</w:t>
      </w:r>
    </w:p>
    <w:p w14:paraId="6A36B2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3890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72266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builder.Services.AddControllers();</w:t>
      </w:r>
    </w:p>
    <w:p w14:paraId="53347B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builder.Services.AddSwaggerGen(c =&gt;</w:t>
      </w:r>
    </w:p>
    <w:p w14:paraId="30B23D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ACC15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c.SwaggerDoc(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OpenApiInfo</w:t>
      </w:r>
    </w:p>
    <w:p w14:paraId="33D0AD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3C9AF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Title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 Demo"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39558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Version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02720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Description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"TBD"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84724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TermsOfService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"https://example.com/terms"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023D2E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Contact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OpenApiContact</w:t>
      </w:r>
    </w:p>
    <w:p w14:paraId="4642C0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2C412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 Doe"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B3899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Email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"john@xyzmail.com"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F9CC5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Url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"https://www.example.com"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60CA4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},</w:t>
      </w:r>
    </w:p>
    <w:p w14:paraId="4975D0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License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OpenApiLicense</w:t>
      </w:r>
    </w:p>
    <w:p w14:paraId="789013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7E4EB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"License Terms"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935D0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Url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"https://www.example.com"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1DFCBC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22A38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217133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1327C9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3417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4D465C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app.UseSwagger();</w:t>
      </w:r>
    </w:p>
    <w:p w14:paraId="3F1366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app.UseSwaggerUI(c =&gt;</w:t>
      </w:r>
    </w:p>
    <w:p w14:paraId="6B137D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3FA4C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c.SwaggerEndpoint(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"/swagger/v1/swagger.json"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 Demo"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85BF2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289F35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240E8C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app.MapControllers();</w:t>
      </w:r>
    </w:p>
    <w:p w14:paraId="6ED2D2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app.Run();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u w:val="single"/>
          <w:lang w:val="en-US"/>
        </w:rPr>
        <w:br w:type="textWrapping"/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u w:val="single"/>
          <w:lang w:val="en-US"/>
        </w:rPr>
        <w:t>ValuesController.cs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br w:type="textWrapping"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7CC787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56A773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FD45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SwaggerDemoAPI.Controllers</w:t>
      </w:r>
    </w:p>
    <w:p w14:paraId="1FAAF3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91872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468AE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149CF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ValuesController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6BAB21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65370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values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{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"value1"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"value2"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"value3"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5E3194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8BE4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E2FA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.Status200OK)]</w:t>
      </w:r>
    </w:p>
    <w:p w14:paraId="77EA18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 Get()</w:t>
      </w:r>
    </w:p>
    <w:p w14:paraId="28AD3B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1C1EB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Ok(values);</w:t>
      </w:r>
    </w:p>
    <w:p w14:paraId="1FB23D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551E2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CEC4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2D49A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.Status200OK)]</w:t>
      </w:r>
    </w:p>
    <w:p w14:paraId="1EC247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.Status404NotFound)]</w:t>
      </w:r>
    </w:p>
    <w:p w14:paraId="108328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Get(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79799C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AC5E1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(id &gt;= values.Count || id &lt; 0)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7C260E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Ok(values[id]);</w:t>
      </w:r>
    </w:p>
    <w:p w14:paraId="53F49E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0583D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C0D7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00976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.Status201Created)]</w:t>
      </w:r>
    </w:p>
    <w:p w14:paraId="15792F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Post([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value)</w:t>
      </w:r>
    </w:p>
    <w:p w14:paraId="27FDBD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50EA2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values.Add(value);</w:t>
      </w:r>
    </w:p>
    <w:p w14:paraId="22FC61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value);</w:t>
      </w:r>
    </w:p>
    <w:p w14:paraId="2C1676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44EC4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8E42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7A7F2B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.Status204NoContent)]</w:t>
      </w:r>
    </w:p>
    <w:p w14:paraId="66ED61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.Status404NotFound)]</w:t>
      </w:r>
    </w:p>
    <w:p w14:paraId="4E91C6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Put(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value)</w:t>
      </w:r>
    </w:p>
    <w:p w14:paraId="671C47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28E1C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(id &gt;= values.Count || id &lt; 0)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15EC92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values[id] = value;</w:t>
      </w:r>
    </w:p>
    <w:p w14:paraId="45CAA5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NoContent();</w:t>
      </w:r>
    </w:p>
    <w:p w14:paraId="15237C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3D1DE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1DB5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94FE5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.Status204NoContent)]</w:t>
      </w:r>
    </w:p>
    <w:p w14:paraId="637F56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.Status404NotFound)]</w:t>
      </w:r>
    </w:p>
    <w:p w14:paraId="63D1F1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Delete(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631BE8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5EAED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(id &gt;= values.Count || id &lt; 0)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03D135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values.RemoveAt(id);</w:t>
      </w:r>
    </w:p>
    <w:p w14:paraId="51CE7B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NoContent();</w:t>
      </w:r>
    </w:p>
    <w:p w14:paraId="36CB4B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08DBD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4F0EB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C4A26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4F113A5D">
      <w:pPr>
        <w:spacing w:beforeLines="0" w:afterLines="0"/>
        <w:jc w:val="left"/>
      </w:pPr>
      <w:r>
        <w:drawing>
          <wp:inline distT="0" distB="0" distL="114300" distR="114300">
            <wp:extent cx="5267325" cy="23291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CA3C1">
      <w:pPr>
        <w:pStyle w:val="7"/>
        <w:numPr>
          <w:ilvl w:val="0"/>
          <w:numId w:val="0"/>
        </w:numPr>
        <w:ind w:left="360" w:left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drawing>
          <wp:inline distT="0" distB="0" distL="114300" distR="114300">
            <wp:extent cx="5267325" cy="429196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2.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</w:rPr>
        <w:t>Use POSTMAN tool, to point to the local Web API that was created with Employee controller. Test the GET action method using POSTMAN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1BC918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6CDD9D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SwaggerDemoAPI.Controllers</w:t>
      </w:r>
    </w:p>
    <w:p w14:paraId="443411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494D7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463E13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190A09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3DA02E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811E5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employees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3C73E1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D9DC3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"Ritesh"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"Sneha"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"Aditya"</w:t>
      </w:r>
    </w:p>
    <w:p w14:paraId="5D1735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04DC3E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03922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.Status200OK)]</w:t>
      </w:r>
    </w:p>
    <w:p w14:paraId="79BFCB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GetEmployees()</w:t>
      </w:r>
    </w:p>
    <w:p w14:paraId="3496B7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8AA06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Ok(employees);</w:t>
      </w:r>
    </w:p>
    <w:p w14:paraId="1D1450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DE101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FBE68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5B938EC">
      <w:pPr>
        <w:pStyle w:val="7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4591050" cy="5168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2405" cy="2402205"/>
            <wp:effectExtent l="0" t="0" r="1079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3.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</w:rPr>
        <w:t>Modify the Controller name in the Route attribute of the Employee controller to ‘Emp’ and check its access thru POSTMAN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</w:rPr>
        <w:br w:type="textWrapping"/>
      </w:r>
    </w:p>
    <w:p w14:paraId="1A9887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u w:val="single"/>
        </w:rPr>
        <w:t>EmployeeController</w:t>
      </w:r>
      <w:r>
        <w:rPr>
          <w:rFonts w:hint="default" w:ascii="Times New Roman" w:hAnsi="Times New Roman" w:eastAsia="Cascadia Mono" w:cs="Times New Roman"/>
          <w:b/>
          <w:bCs/>
          <w:color w:val="auto"/>
          <w:sz w:val="28"/>
          <w:szCs w:val="28"/>
          <w:highlight w:val="white"/>
          <w:u w:val="single"/>
          <w:lang w:val="en-US"/>
        </w:rPr>
        <w:t>.cs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14BF01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377D38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SwaggerDemoAPI.Controllers</w:t>
      </w:r>
    </w:p>
    <w:p w14:paraId="689C41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73019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"api/Emp"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4B8120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7DD43B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6BD183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893D5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employees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1C4624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F706D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"Ritesh"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"Sneha"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"Aditya"</w:t>
      </w:r>
    </w:p>
    <w:p w14:paraId="6ED5DC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6F632D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14C57C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ProducesResponseType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StatusCodes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.Status200OK)]</w:t>
      </w:r>
    </w:p>
    <w:p w14:paraId="011BE0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GetEmployees()</w:t>
      </w:r>
    </w:p>
    <w:p w14:paraId="1939C1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E69A2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Ok(employees);</w:t>
      </w:r>
    </w:p>
    <w:p w14:paraId="2CBD18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D8FB1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997F0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br w:type="textWrapping"/>
      </w:r>
      <w:r>
        <w:drawing>
          <wp:inline distT="0" distB="0" distL="114300" distR="114300">
            <wp:extent cx="5241290" cy="2543810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2D6AF">
      <w:pPr>
        <w:spacing w:beforeLines="0" w:afterLines="0"/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32D52E3"/>
    <w:rsid w:val="3DD9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2025-07-13T17:52:00Z</dcterms:created>
  <dc:creator>KIIT</dc:creator>
  <cp:lastModifiedBy>Adnan Hasan</cp:lastModifiedBy>
  <dcterms:modified xsi:type="dcterms:W3CDTF">2025-07-20T17:17:35Z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D67824EB76284249A85E6425B685EA69_11</vt:lpwstr>
  </property>
</Properties>
</file>