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5DBE204" w14:textId="21C24B80" w:rsidR="00D228BC" w:rsidRDefault="00D228BC" w:rsidP="00D228BC">
      <w:pPr>
        <w:pStyle w:val="AcmeBodyStyle"/>
      </w:pPr>
      <w:r>
        <w:t>Template body with a custom style applied.</w:t>
      </w:r>
    </w:p>
    <w:sectPr w:rsidR="00D228B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28BC"/>
    <w:rsid w:val="00D228BC"/>
    <w:rsid w:val="00D24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E213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228B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228B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228B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228B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228B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228B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228B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228B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228B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228B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228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228B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228B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228B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228B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228B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228B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228B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228B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228B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228B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228B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228B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228B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228B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228B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228B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228B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228BC"/>
    <w:rPr>
      <w:b/>
      <w:bCs/>
      <w:smallCaps/>
      <w:color w:val="2F5496" w:themeColor="accent1" w:themeShade="BF"/>
      <w:spacing w:val="5"/>
    </w:rPr>
  </w:style>
  <w:style w:type="paragraph" w:customStyle="1" w:styleId="AcmeBodyStyle">
    <w:name w:val="AcmeBodyStyle"/>
    <w:basedOn w:val="Normal"/>
    <w:link w:val="AcmeBodyStyleChar"/>
    <w:rsid w:val="00D228BC"/>
    <w:rPr>
      <w:rFonts w:ascii="Georgia" w:hAnsi="Georgia"/>
    </w:rPr>
  </w:style>
  <w:style w:type="character" w:customStyle="1" w:styleId="AcmeBodyStyleChar">
    <w:name w:val="AcmeBodyStyle Char"/>
    <w:basedOn w:val="DefaultParagraphFont"/>
    <w:link w:val="AcmeBodyStyle"/>
    <w:rsid w:val="00D228BC"/>
    <w:rPr>
      <w:rFonts w:ascii="Georgia" w:hAnsi="Georgi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</Words>
  <Characters>37</Characters>
  <Application>Microsoft Office Word</Application>
  <DocSecurity>0</DocSecurity>
  <Lines>1</Lines>
  <Paragraphs>1</Paragraphs>
  <ScaleCrop>false</ScaleCrop>
  <Company/>
  <LinksUpToDate>false</LinksUpToDate>
  <CharactersWithSpaces>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Adnan Khan</dc:creator>
  <cp:keywords/>
  <dc:description/>
  <cp:lastModifiedBy>Adnan Khan</cp:lastModifiedBy>
  <cp:revision>1</cp:revision>
  <dcterms:created xsi:type="dcterms:W3CDTF">2026-08-08T14:55:00Z</dcterms:created>
  <dcterms:modified xsi:type="dcterms:W3CDTF">2026-08-08T14:55:00Z</dcterms:modified>
</cp:coreProperties>
</file>