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C7AC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rStyle w:val="Forte"/>
          <w:spacing w:val="-1"/>
        </w:rPr>
        <w:t xml:space="preserve">JSON (JavaScript </w:t>
      </w:r>
      <w:proofErr w:type="spellStart"/>
      <w:r w:rsidRPr="00BD2B1A">
        <w:rPr>
          <w:rStyle w:val="Forte"/>
          <w:spacing w:val="-1"/>
        </w:rPr>
        <w:t>Object</w:t>
      </w:r>
      <w:proofErr w:type="spellEnd"/>
      <w:r w:rsidRPr="00BD2B1A">
        <w:rPr>
          <w:rStyle w:val="Forte"/>
          <w:spacing w:val="-1"/>
        </w:rPr>
        <w:t xml:space="preserve"> </w:t>
      </w:r>
      <w:proofErr w:type="spellStart"/>
      <w:r w:rsidRPr="00BD2B1A">
        <w:rPr>
          <w:rStyle w:val="Forte"/>
          <w:spacing w:val="-1"/>
        </w:rPr>
        <w:t>Notation</w:t>
      </w:r>
      <w:proofErr w:type="spellEnd"/>
      <w:r w:rsidRPr="00BD2B1A">
        <w:rPr>
          <w:rStyle w:val="Forte"/>
          <w:spacing w:val="-1"/>
        </w:rPr>
        <w:t>), </w:t>
      </w:r>
      <w:r w:rsidRPr="00BD2B1A">
        <w:rPr>
          <w:spacing w:val="-1"/>
        </w:rPr>
        <w:t>sua sintaxe simples, leveza e objetividade junto ao suporte de dezenas de linguagens de programação, a torna uma das melhores formas, se não a melhor, para transmitir grande quantidade de dados entre aplicativos diversos com linguagens diversas, sendo assim ótimo para lidar com webservices, comunicação cliente-servidor, servidor-cliente e servidor-servidor. É um modelo tipicamente usado para armazenamento, a partir da entrada do usuário, e transmissão de informações no formato </w:t>
      </w:r>
      <w:r w:rsidRPr="00BD2B1A">
        <w:rPr>
          <w:rStyle w:val="Forte"/>
          <w:spacing w:val="-1"/>
        </w:rPr>
        <w:t>texto</w:t>
      </w:r>
      <w:r w:rsidRPr="00BD2B1A">
        <w:rPr>
          <w:spacing w:val="-1"/>
        </w:rPr>
        <w:t xml:space="preserve">, ou seja, suas informações dentro do arquivo </w:t>
      </w:r>
      <w:proofErr w:type="gramStart"/>
      <w:r w:rsidRPr="00BD2B1A">
        <w:rPr>
          <w:spacing w:val="-1"/>
        </w:rPr>
        <w:t>“.</w:t>
      </w:r>
      <w:proofErr w:type="spellStart"/>
      <w:r w:rsidRPr="00BD2B1A">
        <w:rPr>
          <w:spacing w:val="-1"/>
        </w:rPr>
        <w:t>json</w:t>
      </w:r>
      <w:proofErr w:type="spellEnd"/>
      <w:proofErr w:type="gramEnd"/>
      <w:r w:rsidRPr="00BD2B1A">
        <w:rPr>
          <w:spacing w:val="-1"/>
        </w:rPr>
        <w:t>” são em formato de string.</w:t>
      </w:r>
    </w:p>
    <w:p w14:paraId="3B6247D6" w14:textId="77777777" w:rsidR="000D4AA0" w:rsidRDefault="000D4AA0" w:rsidP="00BD2B1A">
      <w:pPr>
        <w:pStyle w:val="graf"/>
        <w:shd w:val="clear" w:color="auto" w:fill="FFFFFF"/>
        <w:spacing w:before="0" w:beforeAutospacing="0" w:after="0" w:afterAutospacing="0"/>
        <w:rPr>
          <w:rStyle w:val="Forte"/>
          <w:spacing w:val="-1"/>
        </w:rPr>
      </w:pPr>
    </w:p>
    <w:p w14:paraId="0D6FC796" w14:textId="00A0FEF9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rStyle w:val="Forte"/>
          <w:spacing w:val="-1"/>
        </w:rPr>
        <w:t>Um breve comparativo entre JSON e XML</w:t>
      </w:r>
    </w:p>
    <w:p w14:paraId="14487E84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Assim como o JSON, existe o XML, outro modelo para troca de dados entre aplicativos, porém mais complexo de ser entendido e possui uma sintaxe verbosa onde toda tag aberta tem que ser fechada, ao contrário do JSON onde a linguagem é mais compacta, de fácil aprendizado e implementação. Outros pontos podem ser destacados como desvantagens do XML com um processamento mais lento, visto que o JSON provém do JavaScript e a comunicação cliente é feita via browser onde esses possuem JavaScript nativo, além do tamanho do arquivo ser maior, a depender da quantidade de informações que conter. Podemos entender o JSON como uma espécie de “concorrente” da XML na área de troca de informações</w:t>
      </w:r>
      <w:r w:rsidRPr="00BD2B1A">
        <w:rPr>
          <w:rStyle w:val="Forte"/>
          <w:spacing w:val="-1"/>
        </w:rPr>
        <w:t>.</w:t>
      </w:r>
    </w:p>
    <w:p w14:paraId="3C2A4A32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 xml:space="preserve">Ambos são considerados padrões para representação de dados, o XML é padrão W3C, enquanto JSON foi formalizado na RFC 4627, assim como são independentes de linguagens, dados representados em XML e JSON pode ser </w:t>
      </w:r>
      <w:proofErr w:type="gramStart"/>
      <w:r w:rsidRPr="00BD2B1A">
        <w:rPr>
          <w:spacing w:val="-1"/>
        </w:rPr>
        <w:t>acessados</w:t>
      </w:r>
      <w:proofErr w:type="gramEnd"/>
      <w:r w:rsidRPr="00BD2B1A">
        <w:rPr>
          <w:spacing w:val="-1"/>
        </w:rPr>
        <w:t xml:space="preserve"> por qualquer linguagem de programação através de API’s específicas, ficando mais fácil a utilização do JSON quando a linguagem de acesso é JavaScript.</w:t>
      </w:r>
    </w:p>
    <w:p w14:paraId="4B33830D" w14:textId="77777777" w:rsidR="000D4AA0" w:rsidRDefault="000D4AA0" w:rsidP="00BD2B1A">
      <w:pPr>
        <w:pStyle w:val="graf"/>
        <w:shd w:val="clear" w:color="auto" w:fill="FFFFFF"/>
        <w:spacing w:before="0" w:beforeAutospacing="0" w:after="0" w:afterAutospacing="0"/>
        <w:rPr>
          <w:rStyle w:val="Forte"/>
          <w:spacing w:val="-1"/>
        </w:rPr>
      </w:pPr>
    </w:p>
    <w:p w14:paraId="3D6D3B81" w14:textId="446AAB1E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rStyle w:val="Forte"/>
          <w:spacing w:val="-1"/>
        </w:rPr>
        <w:t>Sintaxe</w:t>
      </w:r>
    </w:p>
    <w:p w14:paraId="22908773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A ideia utilizada pelo JSON para representar informações é muito simples: para cada valor representado, atribui-se uma chave, onde cada chave é identificada por uma string (entre aspas)</w:t>
      </w:r>
      <w:r w:rsidRPr="00BD2B1A">
        <w:rPr>
          <w:rStyle w:val="Forte"/>
          <w:spacing w:val="-1"/>
        </w:rPr>
        <w:t>, </w:t>
      </w:r>
      <w:r w:rsidRPr="00BD2B1A">
        <w:rPr>
          <w:spacing w:val="-1"/>
        </w:rPr>
        <w:t>que descreve o seu significado(valor). Esta sintaxe é derivada da forma utilizada pelo JavaScript para representar informações. Originalmente, o JSON foi concebido para se trabalhar com javascript, porém não é necessariamente obrigatório o uso de javascript para seu uso, dado que, atualmente, existem muitas API’s que fazem o trabalho de transforma o JSON legível para diversas linguagens.</w:t>
      </w:r>
    </w:p>
    <w:p w14:paraId="1DA91A7A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Os valores podem possuir 3 tipos básicos: </w:t>
      </w:r>
      <w:r w:rsidRPr="00BD2B1A">
        <w:rPr>
          <w:rStyle w:val="Forte"/>
          <w:spacing w:val="-1"/>
        </w:rPr>
        <w:t>numérico</w:t>
      </w:r>
      <w:r w:rsidRPr="00BD2B1A">
        <w:rPr>
          <w:spacing w:val="-1"/>
        </w:rPr>
        <w:t> (inteiro ou real), </w:t>
      </w:r>
      <w:r w:rsidRPr="00BD2B1A">
        <w:rPr>
          <w:rStyle w:val="Forte"/>
          <w:spacing w:val="-1"/>
        </w:rPr>
        <w:t>booleano</w:t>
      </w:r>
      <w:r w:rsidRPr="00BD2B1A">
        <w:rPr>
          <w:spacing w:val="-1"/>
        </w:rPr>
        <w:t> e </w:t>
      </w:r>
      <w:r w:rsidRPr="00BD2B1A">
        <w:rPr>
          <w:rStyle w:val="Forte"/>
          <w:spacing w:val="-1"/>
        </w:rPr>
        <w:t>string,</w:t>
      </w:r>
      <w:r w:rsidRPr="00BD2B1A">
        <w:rPr>
          <w:spacing w:val="-1"/>
        </w:rPr>
        <w:t> </w:t>
      </w:r>
      <w:proofErr w:type="spellStart"/>
      <w:r w:rsidRPr="00BD2B1A">
        <w:rPr>
          <w:spacing w:val="-1"/>
        </w:rPr>
        <w:t>alem</w:t>
      </w:r>
      <w:proofErr w:type="spellEnd"/>
      <w:r w:rsidRPr="00BD2B1A">
        <w:rPr>
          <w:spacing w:val="-1"/>
        </w:rPr>
        <w:t xml:space="preserve"> de alguns outros tipos citados mais a baixo. Os valores do tipo string devem ser representados entre aspas.</w:t>
      </w:r>
    </w:p>
    <w:p w14:paraId="7B6969AC" w14:textId="61E67BF4" w:rsidR="00BD2B1A" w:rsidRPr="00BD2B1A" w:rsidRDefault="00BD2B1A" w:rsidP="00BD2B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6EBB3" wp14:editId="08C3FDA6">
            <wp:extent cx="4752975" cy="2228850"/>
            <wp:effectExtent l="0" t="0" r="9525" b="0"/>
            <wp:docPr id="2" name="Imagem 2" descr="https://cdn-images-1.medium.com/max/800/1*gQeBR05caVyou6CtsBsuT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gQeBR05caVyou6CtsBsuT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E3E6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Representando um número real.</w:t>
      </w:r>
      <w:r w:rsidRPr="00BD2B1A">
        <w:rPr>
          <w:spacing w:val="-1"/>
        </w:rPr>
        <w:br/>
        <w:t>“altura</w:t>
      </w:r>
      <w:proofErr w:type="gramStart"/>
      <w:r w:rsidRPr="00BD2B1A">
        <w:rPr>
          <w:spacing w:val="-1"/>
        </w:rPr>
        <w:t>” :</w:t>
      </w:r>
      <w:proofErr w:type="gramEnd"/>
      <w:r w:rsidRPr="00BD2B1A">
        <w:rPr>
          <w:spacing w:val="-1"/>
        </w:rPr>
        <w:t xml:space="preserve"> 1.72</w:t>
      </w:r>
    </w:p>
    <w:p w14:paraId="101B4133" w14:textId="77777777" w:rsidR="000D4AA0" w:rsidRDefault="000D4AA0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47BE9E22" w14:textId="0BA33B01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Representando uma string.</w:t>
      </w:r>
      <w:r w:rsidRPr="00BD2B1A">
        <w:rPr>
          <w:spacing w:val="-1"/>
        </w:rPr>
        <w:br/>
        <w:t>“site</w:t>
      </w:r>
      <w:proofErr w:type="gramStart"/>
      <w:r w:rsidRPr="00BD2B1A">
        <w:rPr>
          <w:spacing w:val="-1"/>
        </w:rPr>
        <w:t>” :</w:t>
      </w:r>
      <w:proofErr w:type="gramEnd"/>
      <w:r w:rsidRPr="00BD2B1A">
        <w:rPr>
          <w:spacing w:val="-1"/>
        </w:rPr>
        <w:t xml:space="preserve"> “www.google.com”</w:t>
      </w:r>
    </w:p>
    <w:p w14:paraId="37F9F7C6" w14:textId="77777777" w:rsidR="000D4AA0" w:rsidRDefault="000D4AA0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76C5654D" w14:textId="1312169B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lastRenderedPageBreak/>
        <w:t>Representando um valor booleano</w:t>
      </w:r>
      <w:r w:rsidRPr="00BD2B1A">
        <w:rPr>
          <w:spacing w:val="-1"/>
        </w:rPr>
        <w:br/>
        <w:t>“casado</w:t>
      </w:r>
      <w:proofErr w:type="gramStart"/>
      <w:r w:rsidRPr="00BD2B1A">
        <w:rPr>
          <w:spacing w:val="-1"/>
        </w:rPr>
        <w:t>” :</w:t>
      </w:r>
      <w:proofErr w:type="gramEnd"/>
      <w:r w:rsidRPr="00BD2B1A">
        <w:rPr>
          <w:spacing w:val="-1"/>
        </w:rPr>
        <w:t xml:space="preserve"> true</w:t>
      </w:r>
    </w:p>
    <w:p w14:paraId="2DD821EC" w14:textId="77777777" w:rsidR="00843184" w:rsidRDefault="00843184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0DCC2AD8" w14:textId="5BBAF1B9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A partir dos tipos básicos, é possível construir tipos complexos como </w:t>
      </w:r>
      <w:r w:rsidRPr="00BD2B1A">
        <w:rPr>
          <w:rStyle w:val="Forte"/>
          <w:spacing w:val="-1"/>
        </w:rPr>
        <w:t>array</w:t>
      </w:r>
      <w:r w:rsidRPr="00BD2B1A">
        <w:rPr>
          <w:spacing w:val="-1"/>
        </w:rPr>
        <w:t> e </w:t>
      </w:r>
      <w:r w:rsidRPr="00BD2B1A">
        <w:rPr>
          <w:rStyle w:val="Forte"/>
          <w:spacing w:val="-1"/>
        </w:rPr>
        <w:t>objeto</w:t>
      </w:r>
      <w:r w:rsidRPr="00BD2B1A">
        <w:rPr>
          <w:spacing w:val="-1"/>
        </w:rPr>
        <w:t>. O array vai ser sempre dentro de colchetes “[]”, onde vai indicar um conjunto de elementos, sejam variados tipos de dados ou até mesmo objetos e outros arrays.</w:t>
      </w:r>
    </w:p>
    <w:p w14:paraId="6C945B49" w14:textId="6EBF3DFA" w:rsidR="00BD2B1A" w:rsidRPr="00BD2B1A" w:rsidRDefault="00BD2B1A" w:rsidP="00BD2B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D2651" wp14:editId="5974BE8E">
            <wp:extent cx="4752975" cy="2009775"/>
            <wp:effectExtent l="0" t="0" r="9525" b="9525"/>
            <wp:docPr id="1" name="Imagem 1" descr="https://cdn-images-1.medium.com/max/800/1*2gpsj1qZcpMEZD0MXRCJu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2gpsj1qZcpMEZD0MXRCJu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0AF2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127EEFEA" w14:textId="125623C6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Array de strings, onde cada elemento é uma string.</w:t>
      </w:r>
      <w:r w:rsidRPr="00BD2B1A">
        <w:rPr>
          <w:spacing w:val="-1"/>
        </w:rPr>
        <w:br/>
        <w:t>[“RJ”, “SP”, “MG”, “ES”]</w:t>
      </w:r>
    </w:p>
    <w:p w14:paraId="06EECDB4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2AC6A92B" w14:textId="743A983A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Matriz de inteiros, é quando possuímos arrays dentro de arrays.</w:t>
      </w:r>
      <w:r w:rsidRPr="00BD2B1A">
        <w:rPr>
          <w:spacing w:val="-1"/>
        </w:rPr>
        <w:br/>
        <w:t>[</w:t>
      </w:r>
      <w:r w:rsidRPr="00BD2B1A">
        <w:rPr>
          <w:spacing w:val="-1"/>
        </w:rPr>
        <w:br/>
        <w:t>[1,5],</w:t>
      </w:r>
      <w:r w:rsidRPr="00BD2B1A">
        <w:rPr>
          <w:spacing w:val="-1"/>
        </w:rPr>
        <w:br/>
        <w:t>[-1,9],</w:t>
      </w:r>
      <w:r w:rsidRPr="00BD2B1A">
        <w:rPr>
          <w:spacing w:val="-1"/>
        </w:rPr>
        <w:br/>
        <w:t>[1000,0]</w:t>
      </w:r>
      <w:r w:rsidRPr="00BD2B1A">
        <w:rPr>
          <w:spacing w:val="-1"/>
        </w:rPr>
        <w:br/>
        <w:t>]</w:t>
      </w:r>
    </w:p>
    <w:p w14:paraId="0498C7EE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2254A333" w14:textId="0A1C8EA3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Array com tipos de dados variados</w:t>
      </w:r>
      <w:r w:rsidRPr="00BD2B1A">
        <w:rPr>
          <w:spacing w:val="-1"/>
        </w:rPr>
        <w:br/>
        <w:t>[</w:t>
      </w:r>
      <w:r w:rsidRPr="00BD2B1A">
        <w:rPr>
          <w:spacing w:val="-1"/>
        </w:rPr>
        <w:br/>
        <w:t>33,</w:t>
      </w:r>
      <w:r w:rsidRPr="00BD2B1A">
        <w:rPr>
          <w:spacing w:val="-1"/>
        </w:rPr>
        <w:br/>
        <w:t>“Segunda”,</w:t>
      </w:r>
      <w:r w:rsidRPr="00BD2B1A">
        <w:rPr>
          <w:spacing w:val="-1"/>
        </w:rPr>
        <w:br/>
        <w:t>TRUE,</w:t>
      </w:r>
      <w:r w:rsidRPr="00BD2B1A">
        <w:rPr>
          <w:spacing w:val="-1"/>
        </w:rPr>
        <w:br/>
        <w:t>3.14159265,</w:t>
      </w:r>
      <w:r w:rsidRPr="00BD2B1A">
        <w:rPr>
          <w:spacing w:val="-1"/>
        </w:rPr>
        <w:br/>
        <w:t>NULL,</w:t>
      </w:r>
      <w:r w:rsidRPr="00BD2B1A">
        <w:rPr>
          <w:spacing w:val="-1"/>
        </w:rPr>
        <w:br/>
        <w:t>“</w:t>
      </w:r>
      <w:proofErr w:type="spellStart"/>
      <w:r w:rsidRPr="00BD2B1A">
        <w:rPr>
          <w:spacing w:val="-1"/>
        </w:rPr>
        <w:t>ma&amp;</w:t>
      </w:r>
      <w:proofErr w:type="gramStart"/>
      <w:r w:rsidRPr="00BD2B1A">
        <w:rPr>
          <w:spacing w:val="-1"/>
        </w:rPr>
        <w:t>ccedil</w:t>
      </w:r>
      <w:proofErr w:type="spellEnd"/>
      <w:r w:rsidRPr="00BD2B1A">
        <w:rPr>
          <w:spacing w:val="-1"/>
        </w:rPr>
        <w:t>;&amp;</w:t>
      </w:r>
      <w:proofErr w:type="spellStart"/>
      <w:proofErr w:type="gramEnd"/>
      <w:r w:rsidRPr="00BD2B1A">
        <w:rPr>
          <w:spacing w:val="-1"/>
        </w:rPr>
        <w:t>atilde</w:t>
      </w:r>
      <w:proofErr w:type="spellEnd"/>
      <w:r w:rsidRPr="00BD2B1A">
        <w:rPr>
          <w:spacing w:val="-1"/>
        </w:rPr>
        <w:t>;”</w:t>
      </w:r>
      <w:r w:rsidRPr="00BD2B1A">
        <w:rPr>
          <w:spacing w:val="-1"/>
        </w:rPr>
        <w:br/>
        <w:t>]</w:t>
      </w:r>
    </w:p>
    <w:p w14:paraId="75C46326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2405A76F" w14:textId="01B0C6B9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O objeto vai ser sempre dentro de chaves “{}”, onde vai indicar um conjunto de chaves(nome) e valores, no qual esses valores podem ser qualquer dos três tipos básicos como também arrays e outros objetos.</w:t>
      </w:r>
    </w:p>
    <w:p w14:paraId="6A918654" w14:textId="77777777" w:rsidR="00316429" w:rsidRDefault="00316429" w:rsidP="00BD2B1A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07F500E1" w14:textId="6EC3DA10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BD2B1A">
        <w:rPr>
          <w:rFonts w:ascii="Times New Roman" w:hAnsi="Times New Roman" w:cs="Times New Roman"/>
          <w:sz w:val="24"/>
          <w:szCs w:val="24"/>
        </w:rPr>
        <w:t>Objeto.</w:t>
      </w:r>
    </w:p>
    <w:p w14:paraId="5D2F6A04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BD2B1A">
        <w:rPr>
          <w:rFonts w:ascii="Times New Roman" w:hAnsi="Times New Roman" w:cs="Times New Roman"/>
          <w:sz w:val="24"/>
          <w:szCs w:val="24"/>
        </w:rPr>
        <w:t>{</w:t>
      </w:r>
      <w:r w:rsidRPr="00BD2B1A">
        <w:rPr>
          <w:rFonts w:ascii="Times New Roman" w:hAnsi="Times New Roman" w:cs="Times New Roman"/>
          <w:sz w:val="24"/>
          <w:szCs w:val="24"/>
        </w:rPr>
        <w:br/>
        <w:t>“titulo”: “JSON x XML”,</w:t>
      </w:r>
      <w:r w:rsidRPr="00BD2B1A">
        <w:rPr>
          <w:rFonts w:ascii="Times New Roman" w:hAnsi="Times New Roman" w:cs="Times New Roman"/>
          <w:sz w:val="24"/>
          <w:szCs w:val="24"/>
        </w:rPr>
        <w:br/>
        <w:t>“resumo”: “o duelo de dois modelos de representação de informações”,</w:t>
      </w:r>
      <w:r w:rsidRPr="00BD2B1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D2B1A"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End"/>
      <w:r w:rsidRPr="00BD2B1A">
        <w:rPr>
          <w:rFonts w:ascii="Times New Roman" w:hAnsi="Times New Roman" w:cs="Times New Roman"/>
          <w:sz w:val="24"/>
          <w:szCs w:val="24"/>
        </w:rPr>
        <w:t>ano”: 2012,</w:t>
      </w:r>
      <w:r w:rsidRPr="00BD2B1A">
        <w:rPr>
          <w:rFonts w:ascii="Times New Roman" w:hAnsi="Times New Roman" w:cs="Times New Roman"/>
          <w:sz w:val="24"/>
          <w:szCs w:val="24"/>
        </w:rPr>
        <w:br/>
        <w:t>“</w:t>
      </w:r>
      <w:proofErr w:type="spellStart"/>
      <w:r w:rsidRPr="00BD2B1A">
        <w:rPr>
          <w:rFonts w:ascii="Times New Roman" w:hAnsi="Times New Roman" w:cs="Times New Roman"/>
          <w:sz w:val="24"/>
          <w:szCs w:val="24"/>
        </w:rPr>
        <w:t>genero</w:t>
      </w:r>
      <w:proofErr w:type="spellEnd"/>
      <w:r w:rsidRPr="00BD2B1A">
        <w:rPr>
          <w:rFonts w:ascii="Times New Roman" w:hAnsi="Times New Roman" w:cs="Times New Roman"/>
          <w:sz w:val="24"/>
          <w:szCs w:val="24"/>
        </w:rPr>
        <w:t>”: [“aventura”, “ação”, “ficção”]</w:t>
      </w:r>
      <w:r w:rsidRPr="00BD2B1A">
        <w:rPr>
          <w:rFonts w:ascii="Times New Roman" w:hAnsi="Times New Roman" w:cs="Times New Roman"/>
          <w:sz w:val="24"/>
          <w:szCs w:val="24"/>
        </w:rPr>
        <w:br/>
        <w:t>}</w:t>
      </w:r>
    </w:p>
    <w:p w14:paraId="2880C2F4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7F02F0B8" w14:textId="1ABEE5C0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Objeto Aninhado, um ob</w:t>
      </w:r>
      <w:bookmarkStart w:id="0" w:name="_GoBack"/>
      <w:bookmarkEnd w:id="0"/>
      <w:r w:rsidRPr="00BD2B1A">
        <w:rPr>
          <w:spacing w:val="-1"/>
        </w:rPr>
        <w:t>jeto com duas chaves onde o valor de cada chave é outro objeto.</w:t>
      </w:r>
    </w:p>
    <w:p w14:paraId="2ED9B7CF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</w:t>
      </w:r>
      <w:proofErr w:type="spellEnd"/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”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“username” :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SammyShark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“location” : “Indian Ocean”,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“online” : true,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“followers” : 987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},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jesse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 :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“username” :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JesseOctopus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“location” : “Pacific Ocean”,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“online” : false,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“followers” : 432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}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5751DB0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716D4881" w14:textId="6BDB41B8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É possível representar mais de um objeto ou registro de uma só vez.</w:t>
      </w:r>
    </w:p>
    <w:p w14:paraId="7EE68AD2" w14:textId="77777777" w:rsidR="00316429" w:rsidRDefault="00316429" w:rsidP="00BD2B1A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08836192" w14:textId="0900CDDF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BD2B1A">
        <w:rPr>
          <w:rFonts w:ascii="Times New Roman" w:hAnsi="Times New Roman" w:cs="Times New Roman"/>
          <w:sz w:val="24"/>
          <w:szCs w:val="24"/>
        </w:rPr>
        <w:t>Array de objetos.</w:t>
      </w:r>
    </w:p>
    <w:p w14:paraId="3342D650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BD2B1A">
        <w:rPr>
          <w:rFonts w:ascii="Times New Roman" w:hAnsi="Times New Roman" w:cs="Times New Roman"/>
          <w:sz w:val="24"/>
          <w:szCs w:val="24"/>
        </w:rPr>
        <w:t>[{</w:t>
      </w:r>
      <w:r w:rsidRPr="00BD2B1A">
        <w:rPr>
          <w:rFonts w:ascii="Times New Roman" w:hAnsi="Times New Roman" w:cs="Times New Roman"/>
          <w:sz w:val="24"/>
          <w:szCs w:val="24"/>
        </w:rPr>
        <w:br/>
        <w:t>“titulo”: “JSON x XML”,</w:t>
      </w:r>
      <w:r w:rsidRPr="00BD2B1A">
        <w:rPr>
          <w:rFonts w:ascii="Times New Roman" w:hAnsi="Times New Roman" w:cs="Times New Roman"/>
          <w:sz w:val="24"/>
          <w:szCs w:val="24"/>
        </w:rPr>
        <w:br/>
        <w:t>“resumo”: “o duelo de dois modelos de representação de informações”,</w:t>
      </w:r>
      <w:r w:rsidRPr="00BD2B1A">
        <w:rPr>
          <w:rFonts w:ascii="Times New Roman" w:hAnsi="Times New Roman" w:cs="Times New Roman"/>
          <w:sz w:val="24"/>
          <w:szCs w:val="24"/>
        </w:rPr>
        <w:br/>
        <w:t>“ano”: 2012,</w:t>
      </w:r>
      <w:r w:rsidRPr="00BD2B1A">
        <w:rPr>
          <w:rFonts w:ascii="Times New Roman" w:hAnsi="Times New Roman" w:cs="Times New Roman"/>
          <w:sz w:val="24"/>
          <w:szCs w:val="24"/>
        </w:rPr>
        <w:br/>
        <w:t>“</w:t>
      </w:r>
      <w:proofErr w:type="spellStart"/>
      <w:r w:rsidRPr="00BD2B1A">
        <w:rPr>
          <w:rFonts w:ascii="Times New Roman" w:hAnsi="Times New Roman" w:cs="Times New Roman"/>
          <w:sz w:val="24"/>
          <w:szCs w:val="24"/>
        </w:rPr>
        <w:t>genero</w:t>
      </w:r>
      <w:proofErr w:type="spellEnd"/>
      <w:r w:rsidRPr="00BD2B1A">
        <w:rPr>
          <w:rFonts w:ascii="Times New Roman" w:hAnsi="Times New Roman" w:cs="Times New Roman"/>
          <w:sz w:val="24"/>
          <w:szCs w:val="24"/>
        </w:rPr>
        <w:t>”: [“aventura”, “ação”, “ficção”]</w:t>
      </w:r>
      <w:r w:rsidRPr="00BD2B1A">
        <w:rPr>
          <w:rFonts w:ascii="Times New Roman" w:hAnsi="Times New Roman" w:cs="Times New Roman"/>
          <w:sz w:val="24"/>
          <w:szCs w:val="24"/>
        </w:rPr>
        <w:br/>
        <w:t>},</w:t>
      </w:r>
      <w:r w:rsidRPr="00BD2B1A">
        <w:rPr>
          <w:rFonts w:ascii="Times New Roman" w:hAnsi="Times New Roman" w:cs="Times New Roman"/>
          <w:sz w:val="24"/>
          <w:szCs w:val="24"/>
        </w:rPr>
        <w:br/>
        <w:t>{</w:t>
      </w:r>
      <w:r w:rsidRPr="00BD2B1A">
        <w:rPr>
          <w:rFonts w:ascii="Times New Roman" w:hAnsi="Times New Roman" w:cs="Times New Roman"/>
          <w:sz w:val="24"/>
          <w:szCs w:val="24"/>
        </w:rPr>
        <w:br/>
        <w:t>“titulo”: “JSON James”,</w:t>
      </w:r>
      <w:r w:rsidRPr="00BD2B1A">
        <w:rPr>
          <w:rFonts w:ascii="Times New Roman" w:hAnsi="Times New Roman" w:cs="Times New Roman"/>
          <w:sz w:val="24"/>
          <w:szCs w:val="24"/>
        </w:rPr>
        <w:br/>
        <w:t>“resumo”: “a história de uma lenda do velho oeste”,</w:t>
      </w:r>
      <w:r w:rsidRPr="00BD2B1A">
        <w:rPr>
          <w:rFonts w:ascii="Times New Roman" w:hAnsi="Times New Roman" w:cs="Times New Roman"/>
          <w:sz w:val="24"/>
          <w:szCs w:val="24"/>
        </w:rPr>
        <w:br/>
        <w:t>“ano”: 2012,</w:t>
      </w:r>
      <w:r w:rsidRPr="00BD2B1A">
        <w:rPr>
          <w:rFonts w:ascii="Times New Roman" w:hAnsi="Times New Roman" w:cs="Times New Roman"/>
          <w:sz w:val="24"/>
          <w:szCs w:val="24"/>
        </w:rPr>
        <w:br/>
        <w:t>“</w:t>
      </w:r>
      <w:proofErr w:type="spellStart"/>
      <w:r w:rsidRPr="00BD2B1A">
        <w:rPr>
          <w:rFonts w:ascii="Times New Roman" w:hAnsi="Times New Roman" w:cs="Times New Roman"/>
          <w:sz w:val="24"/>
          <w:szCs w:val="24"/>
        </w:rPr>
        <w:t>genero</w:t>
      </w:r>
      <w:proofErr w:type="spellEnd"/>
      <w:r w:rsidRPr="00BD2B1A">
        <w:rPr>
          <w:rFonts w:ascii="Times New Roman" w:hAnsi="Times New Roman" w:cs="Times New Roman"/>
          <w:sz w:val="24"/>
          <w:szCs w:val="24"/>
        </w:rPr>
        <w:t>”: [“western”]</w:t>
      </w:r>
      <w:r w:rsidRPr="00BD2B1A">
        <w:rPr>
          <w:rFonts w:ascii="Times New Roman" w:hAnsi="Times New Roman" w:cs="Times New Roman"/>
          <w:sz w:val="24"/>
          <w:szCs w:val="24"/>
        </w:rPr>
        <w:br/>
        <w:t>}]</w:t>
      </w:r>
    </w:p>
    <w:p w14:paraId="617FDF92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26247E5A" w14:textId="6D689DF0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Podemos também declarar o valor da chave como um array de objetos, observado que não há problema se não houver espaço separando os dois pontos das strings.</w:t>
      </w:r>
    </w:p>
    <w:p w14:paraId="610FFA84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Start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"Sammy",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" : "Shark",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"location" : "Ocean",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"websites"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[{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"description" : "work",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"URL" : "https://www.digitalocean.com/"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"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desciption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 : "tutorials",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"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URL":"https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://www.digitalocean.com/community/tutorials"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} ]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FF6885F" w14:textId="30F29668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rStyle w:val="Forte"/>
          <w:spacing w:val="-1"/>
        </w:rPr>
      </w:pPr>
    </w:p>
    <w:p w14:paraId="6580D6D7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rStyle w:val="Forte"/>
          <w:spacing w:val="-1"/>
        </w:rPr>
      </w:pPr>
    </w:p>
    <w:p w14:paraId="3D0A8028" w14:textId="5F5EB945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rStyle w:val="Forte"/>
          <w:spacing w:val="-1"/>
        </w:rPr>
        <w:t>JSON e JavaScript</w:t>
      </w:r>
    </w:p>
    <w:p w14:paraId="3E251DBC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56E34F14" w14:textId="3FDA8B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Se estivermos usando o objeto JSON em um “.</w:t>
      </w:r>
      <w:proofErr w:type="spellStart"/>
      <w:r w:rsidRPr="00BD2B1A">
        <w:rPr>
          <w:spacing w:val="-1"/>
        </w:rPr>
        <w:t>js</w:t>
      </w:r>
      <w:proofErr w:type="spellEnd"/>
      <w:r w:rsidRPr="00BD2B1A">
        <w:rPr>
          <w:spacing w:val="-1"/>
        </w:rPr>
        <w:t>” ou “.</w:t>
      </w:r>
      <w:proofErr w:type="spellStart"/>
      <w:r w:rsidRPr="00BD2B1A">
        <w:rPr>
          <w:spacing w:val="-1"/>
        </w:rPr>
        <w:t>html</w:t>
      </w:r>
      <w:proofErr w:type="spellEnd"/>
      <w:r w:rsidRPr="00BD2B1A">
        <w:rPr>
          <w:spacing w:val="-1"/>
        </w:rPr>
        <w:t>”, provavelmente veremos esse objeto sendo atribuído a uma variável.</w:t>
      </w:r>
    </w:p>
    <w:p w14:paraId="695D9638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lastRenderedPageBreak/>
        <w:t>let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= {“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”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“Sammy”,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 : “Shark”, “location” : “Ocean”};</w:t>
      </w:r>
    </w:p>
    <w:p w14:paraId="4658C805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O objeto em JavaScript é um pouco diferente do objeto JSON, pois existem algumas limitações no JSON em relação ao objeto JavaScript, como por exemplo em JavaScript é possível atribuir como valor de uma chave, uma função, onde no JSON não é possível, além do mais, objetos em JavaScript só podem ser usados em JavaScript, ao contrário do objeto JSON. Outro ponto é que as chaves do objeto JavaScript não são declarados está entre aspas, diferente do objeto JSON.</w:t>
      </w:r>
    </w:p>
    <w:p w14:paraId="56FE5450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user =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: “Sammy”,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“Shark”,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online : true,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>function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</w:t>
      </w: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>return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>this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.first_name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+ “ “ + </w:t>
      </w:r>
      <w:proofErr w:type="spellStart"/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>this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.last_name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}};</w:t>
      </w:r>
    </w:p>
    <w:p w14:paraId="7BCF6B92" w14:textId="77777777" w:rsidR="00316429" w:rsidRDefault="00316429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75F55B7F" w14:textId="4EDFD3DC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 xml:space="preserve">Ao atribuirmos o objeto de JavaScript para a variável </w:t>
      </w:r>
      <w:proofErr w:type="spellStart"/>
      <w:r w:rsidRPr="00BD2B1A">
        <w:rPr>
          <w:spacing w:val="-1"/>
        </w:rPr>
        <w:t>user</w:t>
      </w:r>
      <w:proofErr w:type="spellEnd"/>
      <w:r w:rsidRPr="00BD2B1A">
        <w:rPr>
          <w:spacing w:val="-1"/>
        </w:rPr>
        <w:t>, se quisermos acessar os dados no objeto, poderemos usar o</w:t>
      </w:r>
      <w:hyperlink r:id="rId7" w:anchor="accessing-json-data" w:tgtFrame="_blank" w:history="1">
        <w:r w:rsidRPr="00BD2B1A">
          <w:rPr>
            <w:rStyle w:val="Hyperlink"/>
            <w:spacing w:val="-1"/>
          </w:rPr>
          <w:t> ponto</w:t>
        </w:r>
      </w:hyperlink>
      <w:r w:rsidRPr="00BD2B1A">
        <w:rPr>
          <w:spacing w:val="-1"/>
        </w:rPr>
        <w:t> junto a variável para chamar o valor da chave desejada, como exemplo 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user.first_name; </w:t>
      </w:r>
      <w:r w:rsidRPr="00BD2B1A">
        <w:rPr>
          <w:spacing w:val="-1"/>
        </w:rPr>
        <w:t>e obter uma string, mas se quisermos acessar o nome completo, precisamos fazer isso chamando a função” 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user.full_name();”</w:t>
      </w:r>
      <w:r w:rsidRPr="00BD2B1A">
        <w:rPr>
          <w:spacing w:val="-1"/>
        </w:rPr>
        <w:t> que vai chamar e concatenar o valor das duas chaves, como mostra o exemplo a cima.</w:t>
      </w:r>
    </w:p>
    <w:p w14:paraId="60C4208E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 xml:space="preserve">Da mesma forma o objeto JSON é acessado em JavaScript, onde se quisermos acessar o primeiro nome e </w:t>
      </w:r>
      <w:proofErr w:type="spellStart"/>
      <w:proofErr w:type="gramStart"/>
      <w:r w:rsidRPr="00BD2B1A">
        <w:rPr>
          <w:spacing w:val="-1"/>
        </w:rPr>
        <w:t>status,usamos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sammy</w:t>
      </w:r>
      <w:proofErr w:type="gram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.first_name;</w:t>
      </w:r>
      <w:r w:rsidRPr="00BD2B1A">
        <w:rPr>
          <w:spacing w:val="-1"/>
        </w:rPr>
        <w:t>e</w:t>
      </w:r>
      <w:proofErr w:type="spellEnd"/>
      <w:r w:rsidRPr="00BD2B1A">
        <w:rPr>
          <w:spacing w:val="-1"/>
        </w:rPr>
        <w:t> </w:t>
      </w:r>
      <w:proofErr w:type="spellStart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sammy.online</w:t>
      </w:r>
      <w:proofErr w:type="spell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;</w:t>
      </w:r>
      <w:r w:rsidRPr="00BD2B1A">
        <w:rPr>
          <w:spacing w:val="-1"/>
        </w:rPr>
        <w:t>, respectivamente. Existe outra forma de acesso usando o colchete junto a variável passando a chave entre aspas dentro do colchetes, por exemplo, </w:t>
      </w:r>
      <w:proofErr w:type="spellStart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sammy</w:t>
      </w:r>
      <w:proofErr w:type="spell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["</w:t>
      </w:r>
      <w:proofErr w:type="spellStart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first_name</w:t>
      </w:r>
      <w:proofErr w:type="spell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 xml:space="preserve">"] e </w:t>
      </w:r>
      <w:proofErr w:type="spellStart"/>
      <w:proofErr w:type="gramStart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sammy</w:t>
      </w:r>
      <w:proofErr w:type="spell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[</w:t>
      </w:r>
      <w:proofErr w:type="gram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"online"];.</w:t>
      </w:r>
    </w:p>
    <w:p w14:paraId="5F21C685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>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”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“Sammy”,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 : “Shark”,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“online” : true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7DA0A48F" w14:textId="77777777" w:rsid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2DC9BB7A" w14:textId="5CA33E7A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Quando trabalhamos com array como valor de alguma chave, devemos chamar o índice do elemento desse array para retornar o elemento(objeto) por inteiro ou acrescentar o ponto mais a chave para chamar especificamente o valor daquela chave daquele elemento do array, ou seja, temos aqui um array de objetos dentro de outro objeto sendo passado como valor de uma chave.</w:t>
      </w:r>
    </w:p>
    <w:p w14:paraId="2F2A0506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>let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user_profile</w:t>
      </w:r>
      <w:proofErr w:type="spellEnd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"username</w:t>
      </w:r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SammyShark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>"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social_media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[{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"twitter"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"link"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"https://twitter.com/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digitalocean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             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"link"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"https://www.facebook.com/DigitalOceanCloudHosting"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              {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"description"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,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"link"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>"https://github.com/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digitalocean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}]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2B1A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14:paraId="47106FF1" w14:textId="77777777" w:rsid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7A0F7884" w14:textId="34AC0A35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Para acessar o valor da chave description cuja string é facebook, devemos fazer o seguindo comando, 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user_profile.social_media[</w:t>
      </w:r>
      <w:r w:rsidRPr="00BD2B1A">
        <w:rPr>
          <w:spacing w:val="-1"/>
        </w:rPr>
        <w:t>1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].description</w:t>
      </w:r>
      <w:r w:rsidRPr="00BD2B1A">
        <w:rPr>
          <w:spacing w:val="-1"/>
        </w:rPr>
        <w:t>, 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user_profile</w:t>
      </w:r>
      <w:r w:rsidRPr="00BD2B1A">
        <w:rPr>
          <w:spacing w:val="-1"/>
        </w:rPr>
        <w:t> é a variável que foi atribuída ao objeto, </w:t>
      </w:r>
      <w:proofErr w:type="spellStart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social_media</w:t>
      </w:r>
      <w:proofErr w:type="spell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[1]</w:t>
      </w:r>
      <w:r w:rsidRPr="00BD2B1A">
        <w:rPr>
          <w:spacing w:val="-1"/>
        </w:rPr>
        <w:t xml:space="preserve"> é a chave do primeiro objeto que vai conter o array de objetos, 1 é a </w:t>
      </w:r>
      <w:r w:rsidRPr="00BD2B1A">
        <w:rPr>
          <w:spacing w:val="-1"/>
        </w:rPr>
        <w:lastRenderedPageBreak/>
        <w:t>posição de qual objeto eu quero pegar dentro do array, que é passado dentro dos colchetes e </w:t>
      </w:r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.description</w:t>
      </w:r>
      <w:r w:rsidRPr="00BD2B1A">
        <w:rPr>
          <w:spacing w:val="-1"/>
        </w:rPr>
        <w:t> é a chave desse objeto que estou pegando, retornando assim o valor dessa última chave.</w:t>
      </w:r>
    </w:p>
    <w:p w14:paraId="7CA3D840" w14:textId="77777777" w:rsidR="00BD2B1A" w:rsidRDefault="00BD2B1A" w:rsidP="00BD2B1A">
      <w:pPr>
        <w:pStyle w:val="Ttulo4"/>
        <w:shd w:val="clear" w:color="auto" w:fill="FFFFFF"/>
        <w:spacing w:before="0" w:beforeAutospacing="0" w:after="0" w:afterAutospacing="0"/>
        <w:ind w:left="-24"/>
        <w:rPr>
          <w:rStyle w:val="Forte"/>
          <w:b/>
          <w:bCs/>
          <w:spacing w:val="-3"/>
        </w:rPr>
      </w:pPr>
    </w:p>
    <w:p w14:paraId="3E8F48C7" w14:textId="13B0B1DB" w:rsidR="00BD2B1A" w:rsidRPr="00BD2B1A" w:rsidRDefault="00BD2B1A" w:rsidP="00BD2B1A">
      <w:pPr>
        <w:pStyle w:val="Ttulo4"/>
        <w:shd w:val="clear" w:color="auto" w:fill="FFFFFF"/>
        <w:spacing w:before="0" w:beforeAutospacing="0" w:after="0" w:afterAutospacing="0"/>
        <w:ind w:left="-24"/>
        <w:rPr>
          <w:spacing w:val="-3"/>
        </w:rPr>
      </w:pPr>
      <w:proofErr w:type="spellStart"/>
      <w:r w:rsidRPr="00BD2B1A">
        <w:rPr>
          <w:rStyle w:val="Forte"/>
          <w:b/>
          <w:bCs/>
          <w:spacing w:val="-3"/>
        </w:rPr>
        <w:t>JSON.stringify</w:t>
      </w:r>
      <w:proofErr w:type="spellEnd"/>
      <w:r w:rsidRPr="00BD2B1A">
        <w:rPr>
          <w:rStyle w:val="Forte"/>
          <w:b/>
          <w:bCs/>
          <w:spacing w:val="-3"/>
        </w:rPr>
        <w:t>()</w:t>
      </w:r>
    </w:p>
    <w:p w14:paraId="19E7D8A1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Um método bastante interessante no JavaScript é o </w:t>
      </w:r>
      <w:proofErr w:type="spellStart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JSON.stringify</w:t>
      </w:r>
      <w:proofErr w:type="spellEnd"/>
      <w:r w:rsidRPr="00BD2B1A">
        <w:rPr>
          <w:rStyle w:val="CdigoHTML"/>
          <w:rFonts w:ascii="Times New Roman" w:hAnsi="Times New Roman" w:cs="Times New Roman"/>
          <w:spacing w:val="-1"/>
          <w:sz w:val="24"/>
          <w:szCs w:val="24"/>
        </w:rPr>
        <w:t>()</w:t>
      </w:r>
      <w:r w:rsidRPr="00BD2B1A">
        <w:rPr>
          <w:spacing w:val="-1"/>
        </w:rPr>
        <w:t>, passando por parâmetro um objeto JSON que retornar o próprio objeto no formado de string, ou seja, aspas antes da abertura e fechamento das chaves, facilitando, dessa forma, a transmissão de dados entre diferentes aplicativos e linguagens.</w:t>
      </w:r>
    </w:p>
    <w:p w14:paraId="6E6E6643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Style w:val="Forte"/>
          <w:rFonts w:ascii="Times New Roman" w:hAnsi="Times New Roman" w:cs="Times New Roman"/>
          <w:sz w:val="24"/>
          <w:szCs w:val="24"/>
          <w:lang w:val="en-US"/>
        </w:rPr>
        <w:t>let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= {“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”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“Sammy”,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 : “Shark”, “location” : “Ocean”};</w:t>
      </w:r>
    </w:p>
    <w:p w14:paraId="1C560703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let obj =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57BC82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Fonts w:ascii="Times New Roman" w:hAnsi="Times New Roman" w:cs="Times New Roman"/>
          <w:sz w:val="24"/>
          <w:szCs w:val="24"/>
          <w:lang w:val="en-US"/>
        </w:rPr>
        <w:t>obj == ‘{“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”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“Sammy”,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 : “Shark”, “location” : “Ocean”}’; //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Saida</w:t>
      </w:r>
      <w:proofErr w:type="spellEnd"/>
    </w:p>
    <w:p w14:paraId="1960051C" w14:textId="77777777" w:rsidR="00BD2B1A" w:rsidRDefault="00BD2B1A" w:rsidP="00BD2B1A">
      <w:pPr>
        <w:pStyle w:val="Ttulo4"/>
        <w:shd w:val="clear" w:color="auto" w:fill="FFFFFF"/>
        <w:spacing w:before="0" w:beforeAutospacing="0" w:after="0" w:afterAutospacing="0"/>
        <w:ind w:left="-24"/>
        <w:rPr>
          <w:spacing w:val="-3"/>
        </w:rPr>
      </w:pPr>
    </w:p>
    <w:p w14:paraId="5FE78677" w14:textId="73157615" w:rsidR="00BD2B1A" w:rsidRPr="00BD2B1A" w:rsidRDefault="00BD2B1A" w:rsidP="00BD2B1A">
      <w:pPr>
        <w:pStyle w:val="Ttulo4"/>
        <w:shd w:val="clear" w:color="auto" w:fill="FFFFFF"/>
        <w:spacing w:before="0" w:beforeAutospacing="0" w:after="0" w:afterAutospacing="0"/>
        <w:ind w:left="-24"/>
        <w:rPr>
          <w:spacing w:val="-3"/>
        </w:rPr>
      </w:pPr>
      <w:proofErr w:type="spellStart"/>
      <w:r w:rsidRPr="00BD2B1A">
        <w:rPr>
          <w:spacing w:val="-3"/>
        </w:rPr>
        <w:t>JSON.parse</w:t>
      </w:r>
      <w:proofErr w:type="spellEnd"/>
      <w:r w:rsidRPr="00BD2B1A">
        <w:rPr>
          <w:spacing w:val="-3"/>
        </w:rPr>
        <w:t>()</w:t>
      </w:r>
    </w:p>
    <w:p w14:paraId="501E68C2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 xml:space="preserve">Para converter o objeto de string para JSON, é usado o método </w:t>
      </w:r>
      <w:proofErr w:type="spellStart"/>
      <w:r w:rsidRPr="00BD2B1A">
        <w:rPr>
          <w:spacing w:val="-1"/>
        </w:rPr>
        <w:t>JSON.parse</w:t>
      </w:r>
      <w:proofErr w:type="spellEnd"/>
      <w:r w:rsidRPr="00BD2B1A">
        <w:rPr>
          <w:spacing w:val="-1"/>
        </w:rPr>
        <w:t>(), sendo atribuído a uma nova variável, passando por parâmetro a string(objeto), ficando igual a primeira forma.</w:t>
      </w:r>
    </w:p>
    <w:p w14:paraId="39A5B909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let aux = 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(obj)</w:t>
      </w:r>
    </w:p>
    <w:p w14:paraId="25B870F4" w14:textId="77777777" w:rsidR="00BD2B1A" w:rsidRPr="00BD2B1A" w:rsidRDefault="00BD2B1A" w:rsidP="00BD2B1A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BD2B1A">
        <w:rPr>
          <w:rFonts w:ascii="Times New Roman" w:hAnsi="Times New Roman" w:cs="Times New Roman"/>
          <w:sz w:val="24"/>
          <w:szCs w:val="24"/>
          <w:lang w:val="en-US"/>
        </w:rPr>
        <w:t>aux == {“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proofErr w:type="gramStart"/>
      <w:r w:rsidRPr="00BD2B1A">
        <w:rPr>
          <w:rFonts w:ascii="Times New Roman" w:hAnsi="Times New Roman" w:cs="Times New Roman"/>
          <w:sz w:val="24"/>
          <w:szCs w:val="24"/>
          <w:lang w:val="en-US"/>
        </w:rPr>
        <w:t>” :</w:t>
      </w:r>
      <w:proofErr w:type="gram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“Sammy”, “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>” : “Shark”, “location” : “Ocean”};</w:t>
      </w:r>
      <w:r w:rsidRPr="00BD2B1A">
        <w:rPr>
          <w:rFonts w:ascii="Times New Roman" w:hAnsi="Times New Roman" w:cs="Times New Roman"/>
          <w:sz w:val="24"/>
          <w:szCs w:val="24"/>
          <w:lang w:val="en-US"/>
        </w:rPr>
        <w:br/>
        <w:t>//</w:t>
      </w:r>
      <w:proofErr w:type="spellStart"/>
      <w:r w:rsidRPr="00BD2B1A">
        <w:rPr>
          <w:rFonts w:ascii="Times New Roman" w:hAnsi="Times New Roman" w:cs="Times New Roman"/>
          <w:sz w:val="24"/>
          <w:szCs w:val="24"/>
          <w:lang w:val="en-US"/>
        </w:rPr>
        <w:t>sammy</w:t>
      </w:r>
      <w:proofErr w:type="spellEnd"/>
      <w:r w:rsidRPr="00BD2B1A">
        <w:rPr>
          <w:rFonts w:ascii="Times New Roman" w:hAnsi="Times New Roman" w:cs="Times New Roman"/>
          <w:sz w:val="24"/>
          <w:szCs w:val="24"/>
          <w:lang w:val="en-US"/>
        </w:rPr>
        <w:t xml:space="preserve"> == aux</w:t>
      </w:r>
    </w:p>
    <w:p w14:paraId="3E2380EA" w14:textId="77777777" w:rsidR="00BD2B1A" w:rsidRDefault="00BD2B1A" w:rsidP="00BD2B1A">
      <w:pPr>
        <w:pStyle w:val="Ttulo4"/>
        <w:shd w:val="clear" w:color="auto" w:fill="FFFFFF"/>
        <w:spacing w:before="0" w:beforeAutospacing="0" w:after="0" w:afterAutospacing="0"/>
        <w:ind w:left="-24"/>
        <w:rPr>
          <w:rStyle w:val="Forte"/>
          <w:b/>
          <w:bCs/>
          <w:spacing w:val="-3"/>
        </w:rPr>
      </w:pPr>
    </w:p>
    <w:p w14:paraId="2FD1FC96" w14:textId="370B0DF7" w:rsidR="00BD2B1A" w:rsidRPr="00BD2B1A" w:rsidRDefault="00BD2B1A" w:rsidP="00BD2B1A">
      <w:pPr>
        <w:pStyle w:val="Ttulo4"/>
        <w:shd w:val="clear" w:color="auto" w:fill="FFFFFF"/>
        <w:spacing w:before="0" w:beforeAutospacing="0" w:after="0" w:afterAutospacing="0"/>
        <w:ind w:left="-24"/>
        <w:rPr>
          <w:spacing w:val="-3"/>
        </w:rPr>
      </w:pPr>
      <w:r w:rsidRPr="00BD2B1A">
        <w:rPr>
          <w:rStyle w:val="Forte"/>
          <w:b/>
          <w:bCs/>
          <w:spacing w:val="-3"/>
        </w:rPr>
        <w:t>Conclusão</w:t>
      </w:r>
    </w:p>
    <w:p w14:paraId="25D3C5F5" w14:textId="7777777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Podemos concluir que o JSON e JavaScript vão sempre trabalhar muito bem juntos, levando em consideração que a linguagem amplamente utilizada nos navegadores é JavaScript. Ela está sendo bastante utilizada também para troca de informações entre servidores por ser uma linguagem mais simples de manipular.</w:t>
      </w:r>
    </w:p>
    <w:p w14:paraId="2B607529" w14:textId="77777777" w:rsid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</w:p>
    <w:p w14:paraId="485E1C13" w14:textId="7CDC52C6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Referencias:</w:t>
      </w:r>
    </w:p>
    <w:p w14:paraId="5D67D719" w14:textId="221DA11C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http://desenvolvimentoparaweb.com/javascript/json-javascript-object-notation/</w:t>
      </w:r>
    </w:p>
    <w:p w14:paraId="73B3BDE2" w14:textId="3DCB64EC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https://www.devmedia.com.br/json-tutorial/25275</w:t>
      </w:r>
    </w:p>
    <w:p w14:paraId="51888535" w14:textId="6ABB7613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https://tools.ietf.org/html/rfc4627</w:t>
      </w:r>
    </w:p>
    <w:p w14:paraId="7D6B10B3" w14:textId="06D21E6F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http://www.json.org/</w:t>
      </w:r>
    </w:p>
    <w:p w14:paraId="0F6CAA0D" w14:textId="514DB313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https://developer.mozilla.org/pt-BR/docs/Web/JavaScript/Reference/Global_Objects/JSON/parse</w:t>
      </w:r>
    </w:p>
    <w:p w14:paraId="56C4747C" w14:textId="0499BDE3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https://www.digitalocean.com/community/tutorials/an-introduction-to-json</w:t>
      </w:r>
    </w:p>
    <w:p w14:paraId="49B5A8FD" w14:textId="0D5AAF27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https://www.digitalocean.com/community/tutorials/how-to-work-with-json-in-javascript</w:t>
      </w:r>
    </w:p>
    <w:p w14:paraId="5920D9FC" w14:textId="33EA1A98" w:rsidR="00BD2B1A" w:rsidRPr="00BD2B1A" w:rsidRDefault="00BD2B1A" w:rsidP="00BD2B1A">
      <w:pPr>
        <w:pStyle w:val="graf"/>
        <w:shd w:val="clear" w:color="auto" w:fill="FFFFFF"/>
        <w:spacing w:before="0" w:beforeAutospacing="0" w:after="0" w:afterAutospacing="0"/>
        <w:rPr>
          <w:spacing w:val="-1"/>
        </w:rPr>
      </w:pPr>
      <w:r w:rsidRPr="00BD2B1A">
        <w:rPr>
          <w:spacing w:val="-1"/>
        </w:rPr>
        <w:t>https://en.wikipedia.org/wiki/Comparison_of_data_serialization_formats</w:t>
      </w:r>
    </w:p>
    <w:p w14:paraId="3562AF42" w14:textId="77777777" w:rsidR="008E2F0B" w:rsidRPr="00BD2B1A" w:rsidRDefault="008E2F0B" w:rsidP="00BD2B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E2F0B" w:rsidRPr="00BD2B1A" w:rsidSect="0027154C">
      <w:pgSz w:w="11906" w:h="16838"/>
      <w:pgMar w:top="851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6DD0"/>
    <w:multiLevelType w:val="multilevel"/>
    <w:tmpl w:val="411A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2D8D"/>
    <w:multiLevelType w:val="multilevel"/>
    <w:tmpl w:val="84F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F5BB9"/>
    <w:multiLevelType w:val="multilevel"/>
    <w:tmpl w:val="18C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E063C"/>
    <w:multiLevelType w:val="multilevel"/>
    <w:tmpl w:val="9C5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4"/>
    <w:rsid w:val="00027204"/>
    <w:rsid w:val="000A30AF"/>
    <w:rsid w:val="000D4AA0"/>
    <w:rsid w:val="000E0A9B"/>
    <w:rsid w:val="00100DA9"/>
    <w:rsid w:val="001312C0"/>
    <w:rsid w:val="00194F72"/>
    <w:rsid w:val="001A1F51"/>
    <w:rsid w:val="00205865"/>
    <w:rsid w:val="0027154C"/>
    <w:rsid w:val="002B0EDF"/>
    <w:rsid w:val="002F2C8F"/>
    <w:rsid w:val="00316429"/>
    <w:rsid w:val="00410EA8"/>
    <w:rsid w:val="00427E7C"/>
    <w:rsid w:val="0049116D"/>
    <w:rsid w:val="00512841"/>
    <w:rsid w:val="005C39B8"/>
    <w:rsid w:val="00623308"/>
    <w:rsid w:val="00626560"/>
    <w:rsid w:val="00666B78"/>
    <w:rsid w:val="00672194"/>
    <w:rsid w:val="00683835"/>
    <w:rsid w:val="006B5F16"/>
    <w:rsid w:val="00734400"/>
    <w:rsid w:val="007B66A9"/>
    <w:rsid w:val="007C062C"/>
    <w:rsid w:val="00843184"/>
    <w:rsid w:val="008D29C2"/>
    <w:rsid w:val="008E2F0B"/>
    <w:rsid w:val="00904AF1"/>
    <w:rsid w:val="00933C3F"/>
    <w:rsid w:val="0095438A"/>
    <w:rsid w:val="009C0A92"/>
    <w:rsid w:val="009F503F"/>
    <w:rsid w:val="00A03E4A"/>
    <w:rsid w:val="00A17167"/>
    <w:rsid w:val="00AF6BE7"/>
    <w:rsid w:val="00BD2B1A"/>
    <w:rsid w:val="00C10668"/>
    <w:rsid w:val="00CC2787"/>
    <w:rsid w:val="00CE17BB"/>
    <w:rsid w:val="00D03FE3"/>
    <w:rsid w:val="00D375D7"/>
    <w:rsid w:val="00D50A72"/>
    <w:rsid w:val="00DB7CF2"/>
    <w:rsid w:val="00DC3256"/>
    <w:rsid w:val="00DC757C"/>
    <w:rsid w:val="00E15BBF"/>
    <w:rsid w:val="00E32E1C"/>
    <w:rsid w:val="00EB6A9C"/>
    <w:rsid w:val="00ED2385"/>
    <w:rsid w:val="00F22B0F"/>
    <w:rsid w:val="00F314D7"/>
    <w:rsid w:val="00F43422"/>
    <w:rsid w:val="00F87F19"/>
    <w:rsid w:val="00F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EA06"/>
  <w15:chartTrackingRefBased/>
  <w15:docId w15:val="{6672EC96-7D40-460D-98D1-16A338A3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D2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9116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9116D"/>
    <w:rPr>
      <w:rFonts w:ascii="Courier New" w:eastAsia="Times New Roman" w:hAnsi="Courier New" w:cs="Courier New"/>
      <w:sz w:val="20"/>
      <w:szCs w:val="20"/>
    </w:rPr>
  </w:style>
  <w:style w:type="paragraph" w:customStyle="1" w:styleId="lf-explicacao-listagem">
    <w:name w:val="lf-explicacao-listagem"/>
    <w:basedOn w:val="Normal"/>
    <w:rsid w:val="0049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27E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7E7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CE17B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1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106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ighlight">
    <w:name w:val="highlight"/>
    <w:basedOn w:val="Fontepargpadro"/>
    <w:rsid w:val="00C10668"/>
  </w:style>
  <w:style w:type="character" w:customStyle="1" w:styleId="hljs-keyword">
    <w:name w:val="hljs-keyword"/>
    <w:basedOn w:val="Fontepargpadro"/>
    <w:rsid w:val="00672194"/>
  </w:style>
  <w:style w:type="character" w:customStyle="1" w:styleId="hljs-string">
    <w:name w:val="hljs-string"/>
    <w:basedOn w:val="Fontepargpadro"/>
    <w:rsid w:val="00672194"/>
  </w:style>
  <w:style w:type="character" w:customStyle="1" w:styleId="hljs-literal">
    <w:name w:val="hljs-literal"/>
    <w:basedOn w:val="Fontepargpadro"/>
    <w:rsid w:val="00CC2787"/>
  </w:style>
  <w:style w:type="character" w:customStyle="1" w:styleId="hljs-function">
    <w:name w:val="hljs-function"/>
    <w:basedOn w:val="Fontepargpadro"/>
    <w:rsid w:val="00CC2787"/>
  </w:style>
  <w:style w:type="character" w:customStyle="1" w:styleId="hljs-params">
    <w:name w:val="hljs-params"/>
    <w:basedOn w:val="Fontepargpadro"/>
    <w:rsid w:val="00CC2787"/>
  </w:style>
  <w:style w:type="character" w:customStyle="1" w:styleId="hljs-number">
    <w:name w:val="hljs-number"/>
    <w:basedOn w:val="Fontepargpadro"/>
    <w:rsid w:val="00DB7CF2"/>
  </w:style>
  <w:style w:type="character" w:customStyle="1" w:styleId="Ttulo4Char">
    <w:name w:val="Título 4 Char"/>
    <w:basedOn w:val="Fontepargpadro"/>
    <w:link w:val="Ttulo4"/>
    <w:uiPriority w:val="9"/>
    <w:rsid w:val="00BD2B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graf">
    <w:name w:val="graf"/>
    <w:basedOn w:val="Normal"/>
    <w:rsid w:val="00BD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629">
              <w:marLeft w:val="0"/>
              <w:marRight w:val="0"/>
              <w:marTop w:val="0"/>
              <w:marBottom w:val="0"/>
              <w:divBdr>
                <w:top w:val="single" w:sz="6" w:space="6" w:color="C7C7C7"/>
                <w:left w:val="single" w:sz="12" w:space="0" w:color="118E9C"/>
                <w:bottom w:val="single" w:sz="6" w:space="6" w:color="C7C7C7"/>
                <w:right w:val="single" w:sz="6" w:space="0" w:color="C7C7C7"/>
              </w:divBdr>
            </w:div>
          </w:divsChild>
        </w:div>
        <w:div w:id="1840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5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9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work-with-json-in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5</Pages>
  <Words>1499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Amaral</dc:creator>
  <cp:keywords/>
  <dc:description/>
  <cp:lastModifiedBy>Adriano Amaral</cp:lastModifiedBy>
  <cp:revision>15</cp:revision>
  <dcterms:created xsi:type="dcterms:W3CDTF">2018-07-05T18:04:00Z</dcterms:created>
  <dcterms:modified xsi:type="dcterms:W3CDTF">2018-07-07T01:38:00Z</dcterms:modified>
</cp:coreProperties>
</file>