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BCFD" w14:textId="665EAA8B" w:rsidR="004B16E5" w:rsidRPr="006273A7" w:rsidRDefault="00B82D2A" w:rsidP="004B16E5">
      <w:pPr>
        <w:jc w:val="center"/>
        <w:rPr>
          <w:lang w:val="fr-FR"/>
        </w:rPr>
      </w:pPr>
      <w:r w:rsidRPr="006273A7">
        <w:rPr>
          <w:lang w:val="fr-FR"/>
        </w:rPr>
        <w:t>CURRICULUM VITAE</w:t>
      </w:r>
    </w:p>
    <w:p w14:paraId="4C6A5311" w14:textId="30D65B00" w:rsidR="00116342" w:rsidRPr="006273A7" w:rsidRDefault="004B16E5" w:rsidP="004B16E5">
      <w:pPr>
        <w:jc w:val="center"/>
        <w:rPr>
          <w:lang w:val="fr-FR"/>
        </w:rPr>
      </w:pPr>
      <w:r w:rsidRPr="006273A7">
        <w:rPr>
          <w:lang w:val="fr-FR"/>
        </w:rPr>
        <w:t>SOLDATI Adrian</w:t>
      </w:r>
    </w:p>
    <w:p w14:paraId="2A6DD582" w14:textId="0E603766" w:rsidR="004B16E5" w:rsidRPr="000A55E4" w:rsidRDefault="00767714" w:rsidP="004B16E5">
      <w:pPr>
        <w:jc w:val="center"/>
        <w:rPr>
          <w:lang w:val="fr-FR"/>
        </w:rPr>
      </w:pPr>
      <w:proofErr w:type="gramStart"/>
      <w:r w:rsidRPr="000A55E4">
        <w:rPr>
          <w:lang w:val="fr-FR"/>
        </w:rPr>
        <w:t>Email</w:t>
      </w:r>
      <w:proofErr w:type="gramEnd"/>
      <w:r w:rsidRPr="000A55E4">
        <w:rPr>
          <w:lang w:val="fr-FR"/>
        </w:rPr>
        <w:t xml:space="preserve"> :</w:t>
      </w:r>
      <w:r w:rsidR="004F156F" w:rsidRPr="000A55E4">
        <w:rPr>
          <w:lang w:val="fr-FR"/>
        </w:rPr>
        <w:t xml:space="preserve"> </w:t>
      </w:r>
      <w:r w:rsidR="00BE6E0D" w:rsidRPr="000A55E4">
        <w:rPr>
          <w:lang w:val="fr-FR"/>
        </w:rPr>
        <w:t xml:space="preserve">adrian.soldati@unine.ch  |  </w:t>
      </w:r>
      <w:r w:rsidR="00245F20" w:rsidRPr="000A55E4">
        <w:rPr>
          <w:lang w:val="fr-FR"/>
        </w:rPr>
        <w:t>as391@st-andrews.ac.uk  |  adrian14soldati@gmail.com</w:t>
      </w:r>
    </w:p>
    <w:p w14:paraId="717DF4A5" w14:textId="0AE971CD" w:rsidR="00BB1AF4" w:rsidRPr="001B5CD7" w:rsidRDefault="001B5CD7" w:rsidP="001B5CD7">
      <w:pPr>
        <w:pStyle w:val="Title4"/>
        <w:jc w:val="center"/>
        <w:rPr>
          <w:rFonts w:ascii="Times New Roman" w:hAnsi="Times New Roman" w:cs="Times New Roman"/>
          <w:b w:val="0"/>
          <w:bCs/>
          <w:color w:val="auto"/>
          <w:sz w:val="24"/>
          <w:szCs w:val="24"/>
        </w:rPr>
      </w:pPr>
      <w:r w:rsidRPr="001B5CD7">
        <w:rPr>
          <w:rFonts w:ascii="Times New Roman" w:hAnsi="Times New Roman" w:cs="Times New Roman"/>
          <w:b w:val="0"/>
          <w:bCs/>
          <w:color w:val="auto"/>
          <w:sz w:val="24"/>
          <w:szCs w:val="24"/>
        </w:rPr>
        <w:t>orcid.org/0000-0002-3618-5022</w:t>
      </w:r>
    </w:p>
    <w:p w14:paraId="38BF8DDB" w14:textId="77777777" w:rsidR="001B5CD7" w:rsidRPr="001B5CD7" w:rsidRDefault="001B5CD7" w:rsidP="001B5CD7">
      <w:pPr>
        <w:pStyle w:val="Title4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7DDB262" w14:textId="708C892F" w:rsidR="00DD50C2" w:rsidRPr="00CF15C1" w:rsidRDefault="001B5CD7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</w:p>
    <w:p w14:paraId="732270B4" w14:textId="77777777" w:rsidR="00B42DB3" w:rsidRPr="00837880" w:rsidRDefault="00B42DB3" w:rsidP="00837880"/>
    <w:p w14:paraId="5CA7E5EB" w14:textId="35C8B068" w:rsidR="000A55E4" w:rsidRPr="000A55E4" w:rsidRDefault="004B16E5" w:rsidP="000A55E4">
      <w:pPr>
        <w:pStyle w:val="Title4"/>
        <w:rPr>
          <w:rFonts w:ascii="Times New Roman" w:hAnsi="Times New Roman" w:cs="Times New Roman"/>
          <w:b w:val="0"/>
          <w:bCs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2018</w:t>
      </w:r>
      <w:r w:rsidR="0063288B" w:rsidRPr="00751764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present</w:t>
      </w:r>
      <w:r w:rsidR="004B59B4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: </w:t>
      </w:r>
      <w:r w:rsidR="004B59B4" w:rsidRPr="00751764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>PhD</w:t>
      </w:r>
      <w:r w:rsidR="00ED4FC9" w:rsidRPr="00751764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 xml:space="preserve"> </w:t>
      </w:r>
      <w:r w:rsidR="00466F14" w:rsidRPr="00751764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>Psychology</w:t>
      </w:r>
      <w:r w:rsidR="00B462AE">
        <w:rPr>
          <w:rFonts w:ascii="Times New Roman" w:hAnsi="Times New Roman" w:cs="Times New Roman"/>
          <w:b w:val="0"/>
          <w:bCs/>
          <w:i/>
          <w:iCs/>
          <w:sz w:val="24"/>
          <w:szCs w:val="24"/>
        </w:rPr>
        <w:t xml:space="preserve"> and Biology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University of St. Andrews, Scotland</w:t>
      </w:r>
      <w:r w:rsidR="00DE2976" w:rsidRPr="00751764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466F14" w:rsidRPr="00751764">
        <w:rPr>
          <w:rFonts w:ascii="Times New Roman" w:hAnsi="Times New Roman" w:cs="Times New Roman"/>
          <w:b w:val="0"/>
          <w:bCs/>
          <w:sz w:val="24"/>
          <w:szCs w:val="24"/>
        </w:rPr>
        <w:t>and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>Universit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y</w:t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of</w:t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Neuchâtel</w:t>
      </w:r>
      <w:r w:rsidR="00DF4CAB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ED4FC9" w:rsidRPr="00751764">
        <w:rPr>
          <w:rFonts w:ascii="Times New Roman" w:hAnsi="Times New Roman" w:cs="Times New Roman"/>
          <w:b w:val="0"/>
          <w:bCs/>
          <w:sz w:val="24"/>
          <w:szCs w:val="24"/>
        </w:rPr>
        <w:t>Swit</w:t>
      </w:r>
      <w:r w:rsidR="00ED4FC9" w:rsidRPr="000A55E4">
        <w:rPr>
          <w:rFonts w:ascii="Times New Roman" w:hAnsi="Times New Roman" w:cs="Times New Roman"/>
          <w:b w:val="0"/>
          <w:bCs/>
          <w:sz w:val="24"/>
          <w:szCs w:val="24"/>
        </w:rPr>
        <w:t>zerland</w:t>
      </w:r>
      <w:r w:rsidR="00E51CA1" w:rsidRPr="000A55E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B462AE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0A55E4" w:rsidRPr="000A55E4">
        <w:rPr>
          <w:rFonts w:ascii="Times New Roman" w:hAnsi="Times New Roman" w:cs="Times New Roman"/>
          <w:b w:val="0"/>
          <w:bCs/>
        </w:rPr>
        <w:t xml:space="preserve">Thesis on </w:t>
      </w:r>
      <w:r w:rsidR="005E46A2" w:rsidRPr="000A55E4">
        <w:rPr>
          <w:rFonts w:ascii="Times New Roman" w:hAnsi="Times New Roman" w:cs="Times New Roman"/>
          <w:b w:val="0"/>
          <w:bCs/>
        </w:rPr>
        <w:t>‘</w:t>
      </w:r>
      <w:r w:rsidR="00ED4FC9" w:rsidRPr="000A55E4">
        <w:rPr>
          <w:rFonts w:ascii="Times New Roman" w:hAnsi="Times New Roman" w:cs="Times New Roman"/>
          <w:b w:val="0"/>
          <w:bCs/>
        </w:rPr>
        <w:t>The role of social learning in the</w:t>
      </w:r>
    </w:p>
    <w:p w14:paraId="0177F534" w14:textId="014F1BBC" w:rsidR="00ED4FC9" w:rsidRPr="000A55E4" w:rsidRDefault="000B1451" w:rsidP="000A55E4">
      <w:pPr>
        <w:pStyle w:val="Title4"/>
        <w:ind w:left="70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A55E4">
        <w:rPr>
          <w:rFonts w:ascii="Times New Roman" w:hAnsi="Times New Roman" w:cs="Times New Roman"/>
          <w:b w:val="0"/>
          <w:bCs/>
        </w:rPr>
        <w:t>vocalizations of wild chimpanzees</w:t>
      </w:r>
      <w:r w:rsidR="005E46A2" w:rsidRPr="000A55E4">
        <w:rPr>
          <w:rFonts w:ascii="Times New Roman" w:hAnsi="Times New Roman" w:cs="Times New Roman"/>
          <w:b w:val="0"/>
          <w:bCs/>
        </w:rPr>
        <w:t>’</w:t>
      </w:r>
      <w:r w:rsidR="00D54601" w:rsidRPr="000A55E4">
        <w:rPr>
          <w:rFonts w:ascii="Times New Roman" w:hAnsi="Times New Roman" w:cs="Times New Roman"/>
          <w:b w:val="0"/>
          <w:bCs/>
        </w:rPr>
        <w:t xml:space="preserve"> s</w:t>
      </w:r>
      <w:r w:rsidR="00ED4FC9" w:rsidRPr="000A55E4">
        <w:rPr>
          <w:rFonts w:ascii="Times New Roman" w:hAnsi="Times New Roman" w:cs="Times New Roman"/>
          <w:b w:val="0"/>
          <w:bCs/>
        </w:rPr>
        <w:t>upervised by Prof Klaus Zuberbühler and</w:t>
      </w:r>
      <w:r w:rsidR="000A55E4" w:rsidRPr="000A55E4">
        <w:rPr>
          <w:rFonts w:ascii="Times New Roman" w:hAnsi="Times New Roman" w:cs="Times New Roman"/>
          <w:b w:val="0"/>
          <w:bCs/>
        </w:rPr>
        <w:t xml:space="preserve"> </w:t>
      </w:r>
      <w:r w:rsidR="00ED4FC9" w:rsidRPr="000A55E4">
        <w:rPr>
          <w:rFonts w:ascii="Times New Roman" w:hAnsi="Times New Roman" w:cs="Times New Roman"/>
          <w:b w:val="0"/>
          <w:bCs/>
        </w:rPr>
        <w:t xml:space="preserve">Prof </w:t>
      </w:r>
      <w:proofErr w:type="spellStart"/>
      <w:r w:rsidR="00ED4FC9" w:rsidRPr="000A55E4">
        <w:rPr>
          <w:rFonts w:ascii="Times New Roman" w:hAnsi="Times New Roman" w:cs="Times New Roman"/>
          <w:b w:val="0"/>
          <w:bCs/>
        </w:rPr>
        <w:t>Josep</w:t>
      </w:r>
      <w:proofErr w:type="spellEnd"/>
      <w:r w:rsidR="00ED4FC9" w:rsidRPr="000A55E4">
        <w:rPr>
          <w:rFonts w:ascii="Times New Roman" w:hAnsi="Times New Roman" w:cs="Times New Roman"/>
          <w:b w:val="0"/>
          <w:bCs/>
        </w:rPr>
        <w:t xml:space="preserve"> Call.</w:t>
      </w:r>
    </w:p>
    <w:p w14:paraId="47352D7F" w14:textId="34E89053" w:rsidR="00D54601" w:rsidRPr="00751764" w:rsidRDefault="005A20D0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2016</w:t>
      </w:r>
      <w:r w:rsidR="00767714">
        <w:rPr>
          <w:rFonts w:ascii="Times New Roman" w:hAnsi="Times New Roman" w:cs="Times New Roman"/>
          <w:bCs/>
          <w:lang w:val="en-GB"/>
        </w:rPr>
        <w:t xml:space="preserve"> </w:t>
      </w:r>
      <w:r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596734" w:rsidRPr="00751764">
        <w:rPr>
          <w:rFonts w:ascii="Times New Roman" w:hAnsi="Times New Roman" w:cs="Times New Roman"/>
          <w:bCs/>
          <w:i/>
          <w:iCs/>
          <w:lang w:val="en-GB"/>
        </w:rPr>
        <w:t>MSc</w:t>
      </w:r>
      <w:r w:rsidR="00175219" w:rsidRPr="00751764">
        <w:rPr>
          <w:rFonts w:ascii="Times New Roman" w:hAnsi="Times New Roman" w:cs="Times New Roman"/>
          <w:bCs/>
          <w:i/>
          <w:iCs/>
          <w:lang w:val="en-GB"/>
        </w:rPr>
        <w:t xml:space="preserve"> Evolutionary and Comparative P</w:t>
      </w:r>
      <w:r w:rsidRPr="00751764">
        <w:rPr>
          <w:rFonts w:ascii="Times New Roman" w:hAnsi="Times New Roman" w:cs="Times New Roman"/>
          <w:bCs/>
          <w:i/>
          <w:iCs/>
          <w:lang w:val="en-GB"/>
        </w:rPr>
        <w:t>sychology</w:t>
      </w:r>
      <w:r w:rsidR="00013ADF">
        <w:rPr>
          <w:rFonts w:ascii="Times New Roman" w:hAnsi="Times New Roman" w:cs="Times New Roman"/>
          <w:bCs/>
          <w:lang w:val="en-GB"/>
        </w:rPr>
        <w:t>,</w:t>
      </w:r>
      <w:r w:rsidR="004B16E5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University of St.</w:t>
      </w:r>
      <w:r w:rsidR="004B16E5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Andrews, Scotland</w:t>
      </w:r>
      <w:r w:rsidR="000A55E4">
        <w:rPr>
          <w:rFonts w:ascii="Times New Roman" w:hAnsi="Times New Roman" w:cs="Times New Roman"/>
          <w:bCs/>
          <w:lang w:val="en-GB"/>
        </w:rPr>
        <w:t>.</w:t>
      </w:r>
      <w:r w:rsidR="001A52EC" w:rsidRPr="00751764">
        <w:rPr>
          <w:rFonts w:ascii="Times New Roman" w:hAnsi="Times New Roman" w:cs="Times New Roman"/>
          <w:bCs/>
          <w:lang w:val="en-GB"/>
        </w:rPr>
        <w:t xml:space="preserve"> </w:t>
      </w:r>
    </w:p>
    <w:p w14:paraId="5E3B6AEB" w14:textId="103C57AF" w:rsidR="001A52EC" w:rsidRPr="00751764" w:rsidRDefault="000A55E4" w:rsidP="000A55E4">
      <w:pPr>
        <w:pStyle w:val="Corpo"/>
        <w:ind w:left="700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Thesis on </w:t>
      </w:r>
      <w:r w:rsidR="009A3910" w:rsidRPr="00751764">
        <w:rPr>
          <w:rFonts w:ascii="Times New Roman" w:hAnsi="Times New Roman" w:cs="Times New Roman"/>
          <w:bCs/>
          <w:lang w:val="en-GB"/>
        </w:rPr>
        <w:t>‘</w:t>
      </w:r>
      <w:r w:rsidR="001A52EC" w:rsidRPr="00751764">
        <w:rPr>
          <w:rFonts w:ascii="Times New Roman" w:hAnsi="Times New Roman" w:cs="Times New Roman"/>
          <w:bCs/>
          <w:lang w:val="en-GB"/>
        </w:rPr>
        <w:t>M</w:t>
      </w:r>
      <w:r w:rsidR="001E4612" w:rsidRPr="00751764">
        <w:rPr>
          <w:rFonts w:ascii="Times New Roman" w:hAnsi="Times New Roman" w:cs="Times New Roman"/>
          <w:bCs/>
          <w:lang w:val="en-GB"/>
        </w:rPr>
        <w:t>ulti-signal co</w:t>
      </w:r>
      <w:r w:rsidR="001A52EC" w:rsidRPr="00751764">
        <w:rPr>
          <w:rFonts w:ascii="Times New Roman" w:hAnsi="Times New Roman" w:cs="Times New Roman"/>
          <w:bCs/>
          <w:lang w:val="en-GB"/>
        </w:rPr>
        <w:t>mmunication of wild chimpanzees</w:t>
      </w:r>
      <w:r w:rsidR="009A3910" w:rsidRPr="00751764">
        <w:rPr>
          <w:rFonts w:ascii="Times New Roman" w:hAnsi="Times New Roman" w:cs="Times New Roman"/>
          <w:bCs/>
          <w:lang w:val="en-GB"/>
        </w:rPr>
        <w:t>’</w:t>
      </w:r>
      <w:r w:rsidR="00D54601" w:rsidRPr="00751764">
        <w:rPr>
          <w:rFonts w:ascii="Times New Roman" w:hAnsi="Times New Roman" w:cs="Times New Roman"/>
          <w:bCs/>
          <w:lang w:val="en-GB"/>
        </w:rPr>
        <w:t xml:space="preserve"> s</w:t>
      </w:r>
      <w:r w:rsidR="00A33763" w:rsidRPr="00751764">
        <w:rPr>
          <w:rFonts w:ascii="Times New Roman" w:hAnsi="Times New Roman" w:cs="Times New Roman"/>
          <w:bCs/>
          <w:lang w:val="en-GB"/>
        </w:rPr>
        <w:t>upervised</w:t>
      </w:r>
      <w:r w:rsidR="009A3910" w:rsidRPr="00751764">
        <w:rPr>
          <w:rFonts w:ascii="Times New Roman" w:hAnsi="Times New Roman" w:cs="Times New Roman"/>
          <w:bCs/>
          <w:lang w:val="en-GB"/>
        </w:rPr>
        <w:t xml:space="preserve"> by</w:t>
      </w:r>
      <w:r w:rsidR="00A33763" w:rsidRPr="00751764">
        <w:rPr>
          <w:rFonts w:ascii="Times New Roman" w:hAnsi="Times New Roman" w:cs="Times New Roman"/>
          <w:bCs/>
          <w:lang w:val="en-GB"/>
        </w:rPr>
        <w:t xml:space="preserve"> Dr</w:t>
      </w:r>
      <w:r w:rsidR="003574FE" w:rsidRPr="0075176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Cat </w:t>
      </w:r>
      <w:r w:rsidR="003574FE" w:rsidRPr="00751764">
        <w:rPr>
          <w:rFonts w:ascii="Times New Roman" w:hAnsi="Times New Roman" w:cs="Times New Roman"/>
          <w:bCs/>
          <w:lang w:val="en-GB"/>
        </w:rPr>
        <w:t>Hobaiter</w:t>
      </w:r>
      <w:r w:rsidR="009563BB" w:rsidRPr="00751764">
        <w:rPr>
          <w:rFonts w:ascii="Times New Roman" w:hAnsi="Times New Roman" w:cs="Times New Roman"/>
          <w:bCs/>
          <w:lang w:val="en-GB"/>
        </w:rPr>
        <w:t xml:space="preserve"> and Prof </w:t>
      </w:r>
      <w:r>
        <w:rPr>
          <w:rFonts w:ascii="Times New Roman" w:hAnsi="Times New Roman" w:cs="Times New Roman"/>
          <w:bCs/>
          <w:lang w:val="en-GB"/>
        </w:rPr>
        <w:t xml:space="preserve">Klaus </w:t>
      </w:r>
      <w:r w:rsidR="009563BB" w:rsidRPr="00751764">
        <w:rPr>
          <w:rFonts w:ascii="Times New Roman" w:hAnsi="Times New Roman" w:cs="Times New Roman"/>
          <w:bCs/>
          <w:lang w:val="en-GB"/>
        </w:rPr>
        <w:t>Zuberbühler.</w:t>
      </w:r>
    </w:p>
    <w:p w14:paraId="2881983B" w14:textId="5FA32825" w:rsidR="001A52EC" w:rsidRPr="00751764" w:rsidRDefault="005A20D0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2014</w:t>
      </w:r>
      <w:r w:rsidR="00767714">
        <w:rPr>
          <w:rFonts w:ascii="Times New Roman" w:hAnsi="Times New Roman" w:cs="Times New Roman"/>
          <w:bCs/>
          <w:lang w:val="en-GB"/>
        </w:rPr>
        <w:t xml:space="preserve">  </w:t>
      </w:r>
      <w:r w:rsidR="00596734" w:rsidRPr="00751764">
        <w:rPr>
          <w:rFonts w:ascii="Times New Roman" w:hAnsi="Times New Roman" w:cs="Times New Roman"/>
          <w:bCs/>
          <w:i/>
          <w:iCs/>
          <w:lang w:val="en-GB"/>
        </w:rPr>
        <w:t>BSc</w:t>
      </w:r>
      <w:r w:rsidRPr="00751764">
        <w:rPr>
          <w:rFonts w:ascii="Times New Roman" w:hAnsi="Times New Roman" w:cs="Times New Roman"/>
          <w:bCs/>
          <w:i/>
          <w:iCs/>
          <w:lang w:val="en-GB"/>
        </w:rPr>
        <w:t xml:space="preserve"> </w:t>
      </w:r>
      <w:r w:rsidR="007D7F7D" w:rsidRPr="00751764">
        <w:rPr>
          <w:rFonts w:ascii="Times New Roman" w:hAnsi="Times New Roman" w:cs="Times New Roman"/>
          <w:bCs/>
          <w:i/>
          <w:iCs/>
          <w:lang w:val="en-GB"/>
        </w:rPr>
        <w:t>B</w:t>
      </w:r>
      <w:r w:rsidRPr="00751764">
        <w:rPr>
          <w:rFonts w:ascii="Times New Roman" w:hAnsi="Times New Roman" w:cs="Times New Roman"/>
          <w:bCs/>
          <w:i/>
          <w:iCs/>
          <w:lang w:val="en-GB"/>
        </w:rPr>
        <w:t>iology</w:t>
      </w:r>
      <w:r w:rsidR="00013ADF">
        <w:rPr>
          <w:rFonts w:ascii="Times New Roman" w:hAnsi="Times New Roman" w:cs="Times New Roman"/>
          <w:bCs/>
          <w:lang w:val="en-GB"/>
        </w:rPr>
        <w:t>,</w:t>
      </w:r>
      <w:r w:rsidR="003A2FFA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University of Geneva, Switzerland.</w:t>
      </w:r>
      <w:r w:rsidR="00D54601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1A52EC" w:rsidRPr="00751764">
        <w:rPr>
          <w:rFonts w:ascii="Times New Roman" w:hAnsi="Times New Roman" w:cs="Times New Roman"/>
          <w:bCs/>
          <w:lang w:val="en-GB"/>
        </w:rPr>
        <w:t>Thesis</w:t>
      </w:r>
      <w:r w:rsidR="000A55E4">
        <w:rPr>
          <w:rFonts w:ascii="Times New Roman" w:hAnsi="Times New Roman" w:cs="Times New Roman"/>
          <w:bCs/>
          <w:lang w:val="en-GB"/>
        </w:rPr>
        <w:t xml:space="preserve"> on</w:t>
      </w:r>
      <w:r w:rsidR="00D54601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9A3910" w:rsidRPr="00751764">
        <w:rPr>
          <w:rFonts w:ascii="Times New Roman" w:hAnsi="Times New Roman" w:cs="Times New Roman"/>
          <w:bCs/>
          <w:lang w:val="en-GB"/>
        </w:rPr>
        <w:t>‘</w:t>
      </w:r>
      <w:r w:rsidR="004335F3" w:rsidRPr="00751764">
        <w:rPr>
          <w:rFonts w:ascii="Times New Roman" w:hAnsi="Times New Roman" w:cs="Times New Roman"/>
          <w:bCs/>
          <w:lang w:val="en-GB"/>
        </w:rPr>
        <w:t>Neoteny in the human evolution</w:t>
      </w:r>
      <w:r w:rsidR="009A3910" w:rsidRPr="00751764">
        <w:rPr>
          <w:rFonts w:ascii="Times New Roman" w:hAnsi="Times New Roman" w:cs="Times New Roman"/>
          <w:bCs/>
          <w:lang w:val="en-GB"/>
        </w:rPr>
        <w:t>’</w:t>
      </w:r>
      <w:r w:rsidR="00A134E2" w:rsidRPr="00751764">
        <w:rPr>
          <w:rFonts w:ascii="Times New Roman" w:hAnsi="Times New Roman" w:cs="Times New Roman"/>
          <w:bCs/>
          <w:lang w:val="en-GB"/>
        </w:rPr>
        <w:t>.</w:t>
      </w:r>
    </w:p>
    <w:p w14:paraId="77224F74" w14:textId="0B4A9DE8" w:rsidR="00786E35" w:rsidRPr="00EE1885" w:rsidRDefault="00786E35" w:rsidP="00EE1885"/>
    <w:p w14:paraId="48989224" w14:textId="77777777" w:rsidR="00B42DB3" w:rsidRPr="00EE1885" w:rsidRDefault="00B42DB3" w:rsidP="00EE1885"/>
    <w:p w14:paraId="3FA63009" w14:textId="202B4626" w:rsidR="00DD50C2" w:rsidRDefault="00B82D2A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RESEARCH EXPERIENCE</w:t>
      </w:r>
    </w:p>
    <w:p w14:paraId="372ED5D4" w14:textId="77777777" w:rsidR="00B42DB3" w:rsidRPr="00751764" w:rsidRDefault="00B42DB3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5A2F768F" w14:textId="527B7A2B" w:rsidR="001E6C59" w:rsidRPr="00751764" w:rsidRDefault="00F81625" w:rsidP="00387EDE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08/2018 – 12/</w:t>
      </w:r>
      <w:r w:rsidR="001E6C59" w:rsidRPr="00751764">
        <w:rPr>
          <w:rFonts w:ascii="Times New Roman" w:hAnsi="Times New Roman" w:cs="Times New Roman"/>
          <w:b w:val="0"/>
          <w:bCs/>
          <w:sz w:val="24"/>
          <w:szCs w:val="24"/>
        </w:rPr>
        <w:t>2018, 02/2019 – 08/2019, 11/2019 – 0</w:t>
      </w:r>
      <w:r w:rsidR="00E51CA1" w:rsidRPr="00751764">
        <w:rPr>
          <w:rFonts w:ascii="Times New Roman" w:hAnsi="Times New Roman" w:cs="Times New Roman"/>
          <w:b w:val="0"/>
          <w:bCs/>
          <w:sz w:val="24"/>
          <w:szCs w:val="24"/>
        </w:rPr>
        <w:t>3</w:t>
      </w:r>
      <w:r w:rsidR="001E6C59" w:rsidRPr="00751764">
        <w:rPr>
          <w:rFonts w:ascii="Times New Roman" w:hAnsi="Times New Roman" w:cs="Times New Roman"/>
          <w:b w:val="0"/>
          <w:bCs/>
          <w:sz w:val="24"/>
          <w:szCs w:val="24"/>
        </w:rPr>
        <w:t>/2020: Budongo Conservation Field Station</w:t>
      </w:r>
      <w:r w:rsidR="001A6676">
        <w:rPr>
          <w:rFonts w:ascii="Times New Roman" w:hAnsi="Times New Roman" w:cs="Times New Roman"/>
          <w:b w:val="0"/>
          <w:bCs/>
          <w:sz w:val="24"/>
          <w:szCs w:val="24"/>
        </w:rPr>
        <w:t xml:space="preserve">, </w:t>
      </w:r>
      <w:r w:rsidR="001A6676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PhD </w:t>
      </w:r>
      <w:r w:rsidR="001A6676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1A6676" w:rsidRPr="00751764">
        <w:rPr>
          <w:rFonts w:ascii="Times New Roman" w:hAnsi="Times New Roman" w:cs="Times New Roman"/>
          <w:b w:val="0"/>
          <w:bCs/>
          <w:sz w:val="24"/>
          <w:szCs w:val="24"/>
        </w:rPr>
        <w:t>data collection</w:t>
      </w:r>
      <w:r w:rsidR="00CF15C1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2341DA74" w14:textId="1D9A4569" w:rsidR="00296A75" w:rsidRPr="00751764" w:rsidRDefault="000846A2" w:rsidP="00296A75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12/2017 – 06/2018: Max Planck Institute for Evolutionary Anthropology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735FCB" w:rsidRPr="00751764">
        <w:rPr>
          <w:rFonts w:ascii="Times New Roman" w:hAnsi="Times New Roman" w:cs="Times New Roman"/>
          <w:bCs/>
          <w:lang w:val="en-GB"/>
        </w:rPr>
        <w:tab/>
      </w:r>
      <w:r w:rsidR="00296A75" w:rsidRPr="00751764">
        <w:rPr>
          <w:rFonts w:ascii="Times New Roman" w:hAnsi="Times New Roman" w:cs="Times New Roman"/>
          <w:bCs/>
          <w:lang w:val="en-GB"/>
        </w:rPr>
        <w:t xml:space="preserve">and Budongo Conservation </w:t>
      </w:r>
      <w:r w:rsidR="002F069A" w:rsidRPr="00751764">
        <w:rPr>
          <w:rFonts w:ascii="Times New Roman" w:hAnsi="Times New Roman" w:cs="Times New Roman"/>
          <w:bCs/>
          <w:lang w:val="en-GB"/>
        </w:rPr>
        <w:tab/>
      </w:r>
      <w:r w:rsidR="00296A75" w:rsidRPr="00751764">
        <w:rPr>
          <w:rFonts w:ascii="Times New Roman" w:hAnsi="Times New Roman" w:cs="Times New Roman"/>
          <w:bCs/>
          <w:lang w:val="en-GB"/>
        </w:rPr>
        <w:t>Field Station</w:t>
      </w:r>
      <w:r w:rsidR="00357173" w:rsidRPr="00751764">
        <w:rPr>
          <w:rFonts w:ascii="Times New Roman" w:hAnsi="Times New Roman" w:cs="Times New Roman"/>
          <w:bCs/>
          <w:lang w:val="en-GB"/>
        </w:rPr>
        <w:t>.</w:t>
      </w:r>
      <w:r w:rsidR="00735FCB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296A75" w:rsidRPr="00751764">
        <w:rPr>
          <w:rFonts w:ascii="Times New Roman" w:hAnsi="Times New Roman" w:cs="Times New Roman"/>
          <w:bCs/>
          <w:lang w:val="en-GB"/>
        </w:rPr>
        <w:t xml:space="preserve">Graduate research assistant collecting </w:t>
      </w:r>
      <w:r w:rsidR="00255BC5" w:rsidRPr="00751764">
        <w:rPr>
          <w:rFonts w:ascii="Times New Roman" w:hAnsi="Times New Roman" w:cs="Times New Roman"/>
          <w:bCs/>
          <w:lang w:val="en-GB"/>
        </w:rPr>
        <w:t>data on social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 b</w:t>
      </w:r>
      <w:r w:rsidR="00255BC5" w:rsidRPr="00751764">
        <w:rPr>
          <w:rFonts w:ascii="Times New Roman" w:hAnsi="Times New Roman" w:cs="Times New Roman"/>
          <w:bCs/>
          <w:lang w:val="en-GB"/>
        </w:rPr>
        <w:t xml:space="preserve">onding behaviour and </w:t>
      </w:r>
      <w:r w:rsidR="00296A75" w:rsidRPr="00751764">
        <w:rPr>
          <w:rFonts w:ascii="Times New Roman" w:hAnsi="Times New Roman" w:cs="Times New Roman"/>
          <w:bCs/>
          <w:lang w:val="en-GB"/>
        </w:rPr>
        <w:t>urine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2F069A" w:rsidRPr="00751764">
        <w:rPr>
          <w:rFonts w:ascii="Times New Roman" w:hAnsi="Times New Roman" w:cs="Times New Roman"/>
          <w:bCs/>
          <w:lang w:val="en-GB"/>
        </w:rPr>
        <w:tab/>
      </w:r>
      <w:r w:rsidR="00296A75" w:rsidRPr="00751764">
        <w:rPr>
          <w:rFonts w:ascii="Times New Roman" w:hAnsi="Times New Roman" w:cs="Times New Roman"/>
          <w:bCs/>
          <w:lang w:val="en-GB"/>
        </w:rPr>
        <w:t xml:space="preserve">samples for hormone analysis </w:t>
      </w:r>
      <w:r w:rsidR="00255BC5" w:rsidRPr="00751764">
        <w:rPr>
          <w:rFonts w:ascii="Times New Roman" w:hAnsi="Times New Roman" w:cs="Times New Roman"/>
          <w:bCs/>
          <w:lang w:val="en-GB"/>
        </w:rPr>
        <w:t>of wild chimpanzees</w:t>
      </w:r>
      <w:r w:rsidR="002F069A" w:rsidRPr="00751764">
        <w:rPr>
          <w:rFonts w:ascii="Times New Roman" w:hAnsi="Times New Roman" w:cs="Times New Roman"/>
          <w:bCs/>
          <w:lang w:val="en-GB"/>
        </w:rPr>
        <w:t xml:space="preserve">. Supervised by </w:t>
      </w:r>
      <w:r w:rsidR="00296A75" w:rsidRPr="00751764">
        <w:rPr>
          <w:rFonts w:ascii="Times New Roman" w:hAnsi="Times New Roman" w:cs="Times New Roman"/>
          <w:bCs/>
          <w:lang w:val="en-GB"/>
        </w:rPr>
        <w:t>Dr Fedurek and Dr Crockford.</w:t>
      </w:r>
    </w:p>
    <w:p w14:paraId="1506BFDE" w14:textId="09843C57" w:rsidR="000846A2" w:rsidRPr="00CF15C1" w:rsidRDefault="000846A2" w:rsidP="00387EDE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 xml:space="preserve">08/2017 – 11/2017: WSL and Museo </w:t>
      </w:r>
      <w:proofErr w:type="spellStart"/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>Cantonale</w:t>
      </w:r>
      <w:proofErr w:type="spellEnd"/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 xml:space="preserve"> di Storia </w:t>
      </w:r>
      <w:proofErr w:type="spellStart"/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>Naturale</w:t>
      </w:r>
      <w:proofErr w:type="spellEnd"/>
      <w:r w:rsidR="0090724E" w:rsidRPr="00CF15C1">
        <w:rPr>
          <w:rFonts w:ascii="Times New Roman" w:hAnsi="Times New Roman" w:cs="Times New Roman"/>
          <w:b w:val="0"/>
          <w:bCs/>
          <w:sz w:val="24"/>
          <w:szCs w:val="24"/>
        </w:rPr>
        <w:t>, Swit</w:t>
      </w:r>
      <w:r w:rsidR="002F069A" w:rsidRPr="00CF15C1">
        <w:rPr>
          <w:rFonts w:ascii="Times New Roman" w:hAnsi="Times New Roman" w:cs="Times New Roman"/>
          <w:b w:val="0"/>
          <w:bCs/>
          <w:sz w:val="24"/>
          <w:szCs w:val="24"/>
        </w:rPr>
        <w:t>z</w:t>
      </w:r>
      <w:r w:rsidR="0090724E" w:rsidRPr="00CF15C1">
        <w:rPr>
          <w:rFonts w:ascii="Times New Roman" w:hAnsi="Times New Roman" w:cs="Times New Roman"/>
          <w:b w:val="0"/>
          <w:bCs/>
          <w:sz w:val="24"/>
          <w:szCs w:val="24"/>
        </w:rPr>
        <w:t>erland</w:t>
      </w:r>
      <w:r w:rsidR="00357173" w:rsidRPr="00CF15C1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084C5239" w14:textId="6B4018E2" w:rsidR="000846A2" w:rsidRPr="00751764" w:rsidRDefault="00735FCB" w:rsidP="00387EDE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CF15C1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Graduate research assistant collecting </w:t>
      </w:r>
      <w:r w:rsidR="00255BC5" w:rsidRPr="00751764">
        <w:rPr>
          <w:rFonts w:ascii="Times New Roman" w:hAnsi="Times New Roman" w:cs="Times New Roman"/>
          <w:b w:val="0"/>
          <w:bCs/>
          <w:sz w:val="24"/>
          <w:szCs w:val="24"/>
        </w:rPr>
        <w:t>measures of</w:t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morphological and functional </w:t>
      </w:r>
      <w:r w:rsidR="00255BC5" w:rsidRPr="00751764">
        <w:rPr>
          <w:rFonts w:ascii="Times New Roman" w:hAnsi="Times New Roman" w:cs="Times New Roman"/>
          <w:b w:val="0"/>
          <w:bCs/>
          <w:sz w:val="24"/>
          <w:szCs w:val="24"/>
        </w:rPr>
        <w:t>traits</w:t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of insect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0846A2" w:rsidRPr="00751764">
        <w:rPr>
          <w:rFonts w:ascii="Times New Roman" w:hAnsi="Times New Roman" w:cs="Times New Roman"/>
          <w:b w:val="0"/>
          <w:bCs/>
          <w:sz w:val="24"/>
          <w:szCs w:val="24"/>
        </w:rPr>
        <w:t>pollinators for a study on biodiversity and biological agriculture in urban gardens.</w:t>
      </w:r>
    </w:p>
    <w:p w14:paraId="7116DF4A" w14:textId="7D52E2BE" w:rsidR="003F55CA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02/2017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="00BE19B7" w:rsidRPr="00751764">
        <w:rPr>
          <w:rFonts w:ascii="Times New Roman" w:hAnsi="Times New Roman" w:cs="Times New Roman"/>
          <w:bCs/>
          <w:lang w:val="en-GB"/>
        </w:rPr>
        <w:t>06/2017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University of St. Andrews</w:t>
      </w:r>
      <w:r w:rsidR="00BC338C" w:rsidRPr="00751764">
        <w:rPr>
          <w:rFonts w:ascii="Times New Roman" w:hAnsi="Times New Roman" w:cs="Times New Roman"/>
          <w:bCs/>
          <w:lang w:val="en-GB"/>
        </w:rPr>
        <w:t xml:space="preserve"> and Budongo Conservation Field Station.</w:t>
      </w:r>
    </w:p>
    <w:p w14:paraId="7CC4328C" w14:textId="5631AA87" w:rsidR="00AD33B6" w:rsidRPr="00751764" w:rsidRDefault="00735FCB" w:rsidP="00AE6701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Graduate research assistant </w:t>
      </w:r>
      <w:r w:rsidR="00B02C1F" w:rsidRPr="00751764">
        <w:rPr>
          <w:rFonts w:ascii="Times New Roman" w:hAnsi="Times New Roman" w:cs="Times New Roman"/>
          <w:bCs/>
          <w:lang w:val="en-GB"/>
        </w:rPr>
        <w:t>conducting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 a </w:t>
      </w:r>
      <w:r w:rsidR="00B02C1F" w:rsidRPr="00751764">
        <w:rPr>
          <w:rFonts w:ascii="Times New Roman" w:hAnsi="Times New Roman" w:cs="Times New Roman"/>
          <w:bCs/>
          <w:lang w:val="en-GB"/>
        </w:rPr>
        <w:t>study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 on </w:t>
      </w:r>
      <w:r w:rsidR="004F7F00" w:rsidRPr="00751764">
        <w:rPr>
          <w:rFonts w:ascii="Times New Roman" w:hAnsi="Times New Roman" w:cs="Times New Roman"/>
          <w:bCs/>
          <w:lang w:val="en-GB"/>
        </w:rPr>
        <w:t xml:space="preserve">wild 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chimpanzee gestural communication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4F7F00" w:rsidRPr="00751764">
        <w:rPr>
          <w:rFonts w:ascii="Times New Roman" w:hAnsi="Times New Roman" w:cs="Times New Roman"/>
          <w:bCs/>
          <w:lang w:val="en-GB"/>
        </w:rPr>
        <w:t xml:space="preserve">across different communities </w:t>
      </w:r>
      <w:r w:rsidR="00B344EF" w:rsidRPr="00751764">
        <w:rPr>
          <w:rFonts w:ascii="Times New Roman" w:hAnsi="Times New Roman" w:cs="Times New Roman"/>
          <w:bCs/>
          <w:lang w:val="en-GB"/>
        </w:rPr>
        <w:t xml:space="preserve">to investigate </w:t>
      </w:r>
      <w:r w:rsidR="00A25D11" w:rsidRPr="00751764">
        <w:rPr>
          <w:rFonts w:ascii="Times New Roman" w:hAnsi="Times New Roman" w:cs="Times New Roman"/>
          <w:bCs/>
          <w:lang w:val="en-GB"/>
        </w:rPr>
        <w:t>cultural differences</w:t>
      </w:r>
      <w:r w:rsidR="00DE2976" w:rsidRPr="00751764">
        <w:rPr>
          <w:rFonts w:ascii="Times New Roman" w:hAnsi="Times New Roman" w:cs="Times New Roman"/>
          <w:bCs/>
          <w:lang w:val="en-GB"/>
        </w:rPr>
        <w:t xml:space="preserve"> and </w:t>
      </w:r>
      <w:r w:rsidR="006756D0" w:rsidRPr="00751764">
        <w:rPr>
          <w:rFonts w:ascii="Times New Roman" w:hAnsi="Times New Roman" w:cs="Times New Roman"/>
          <w:bCs/>
          <w:lang w:val="en-GB"/>
        </w:rPr>
        <w:t xml:space="preserve">on </w:t>
      </w:r>
      <w:r w:rsidR="00A33763" w:rsidRPr="00751764">
        <w:rPr>
          <w:rFonts w:ascii="Times New Roman" w:hAnsi="Times New Roman" w:cs="Times New Roman"/>
          <w:bCs/>
          <w:lang w:val="en-GB"/>
        </w:rPr>
        <w:t xml:space="preserve">female </w:t>
      </w:r>
      <w:r w:rsidR="006756D0" w:rsidRPr="00751764">
        <w:rPr>
          <w:rFonts w:ascii="Times New Roman" w:hAnsi="Times New Roman" w:cs="Times New Roman"/>
          <w:bCs/>
          <w:lang w:val="en-GB"/>
        </w:rPr>
        <w:t xml:space="preserve">pant-hoot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6756D0" w:rsidRPr="00751764">
        <w:rPr>
          <w:rFonts w:ascii="Times New Roman" w:hAnsi="Times New Roman" w:cs="Times New Roman"/>
          <w:bCs/>
          <w:lang w:val="en-GB"/>
        </w:rPr>
        <w:t>vocalizations</w:t>
      </w:r>
      <w:r w:rsidR="00DE2976" w:rsidRPr="00751764">
        <w:rPr>
          <w:rFonts w:ascii="Times New Roman" w:hAnsi="Times New Roman" w:cs="Times New Roman"/>
          <w:bCs/>
          <w:lang w:val="en-GB"/>
        </w:rPr>
        <w:t>.</w:t>
      </w:r>
      <w:r w:rsidR="0003159D" w:rsidRPr="00751764">
        <w:rPr>
          <w:rFonts w:ascii="Times New Roman" w:hAnsi="Times New Roman" w:cs="Times New Roman"/>
          <w:bCs/>
          <w:lang w:val="en-GB"/>
        </w:rPr>
        <w:t xml:space="preserve"> Supervised by Dr Hobaiter.</w:t>
      </w:r>
    </w:p>
    <w:p w14:paraId="2D50314A" w14:textId="11AFCEBF" w:rsidR="007407F8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09/2016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="000F689F" w:rsidRPr="00751764">
        <w:rPr>
          <w:rFonts w:ascii="Times New Roman" w:hAnsi="Times New Roman" w:cs="Times New Roman"/>
          <w:bCs/>
          <w:lang w:val="en-GB"/>
        </w:rPr>
        <w:t>01/2017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University of St. Andrews</w:t>
      </w:r>
      <w:r w:rsidR="007B45ED" w:rsidRPr="00751764">
        <w:rPr>
          <w:rFonts w:ascii="Times New Roman" w:hAnsi="Times New Roman" w:cs="Times New Roman"/>
          <w:bCs/>
          <w:lang w:val="en-GB"/>
        </w:rPr>
        <w:t>.</w:t>
      </w:r>
    </w:p>
    <w:p w14:paraId="03ACE16A" w14:textId="0C04B547" w:rsidR="001E4612" w:rsidRPr="00751764" w:rsidRDefault="00735FCB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Graduate research assistant </w:t>
      </w:r>
      <w:r w:rsidR="006A5FF6" w:rsidRPr="00751764">
        <w:rPr>
          <w:rFonts w:ascii="Times New Roman" w:hAnsi="Times New Roman" w:cs="Times New Roman"/>
          <w:bCs/>
          <w:lang w:val="en-GB"/>
        </w:rPr>
        <w:t>involved</w:t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6A5FF6" w:rsidRPr="00751764">
        <w:rPr>
          <w:rFonts w:ascii="Times New Roman" w:hAnsi="Times New Roman" w:cs="Times New Roman"/>
          <w:bCs/>
          <w:lang w:val="en-GB"/>
        </w:rPr>
        <w:t>in</w:t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 a project on </w:t>
      </w:r>
      <w:r w:rsidR="006A5FF6" w:rsidRPr="00751764">
        <w:rPr>
          <w:rFonts w:ascii="Times New Roman" w:hAnsi="Times New Roman" w:cs="Times New Roman"/>
          <w:bCs/>
          <w:lang w:val="en-GB"/>
        </w:rPr>
        <w:t>1-</w:t>
      </w:r>
      <w:r w:rsidR="00620D19" w:rsidRPr="00751764">
        <w:rPr>
          <w:rFonts w:ascii="Times New Roman" w:hAnsi="Times New Roman" w:cs="Times New Roman"/>
          <w:bCs/>
          <w:lang w:val="en-GB"/>
        </w:rPr>
        <w:t>2year old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 children gestural communication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7407F8" w:rsidRPr="00751764">
        <w:rPr>
          <w:rFonts w:ascii="Times New Roman" w:hAnsi="Times New Roman" w:cs="Times New Roman"/>
          <w:bCs/>
          <w:lang w:val="en-GB"/>
        </w:rPr>
        <w:t xml:space="preserve">across 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culturally different </w:t>
      </w:r>
      <w:r w:rsidR="00A305D5" w:rsidRPr="00751764">
        <w:rPr>
          <w:rFonts w:ascii="Times New Roman" w:hAnsi="Times New Roman" w:cs="Times New Roman"/>
          <w:bCs/>
          <w:lang w:val="en-GB"/>
        </w:rPr>
        <w:t xml:space="preserve">groups 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and </w:t>
      </w:r>
      <w:r w:rsidR="00800E42" w:rsidRPr="00751764">
        <w:rPr>
          <w:rFonts w:ascii="Times New Roman" w:hAnsi="Times New Roman" w:cs="Times New Roman"/>
          <w:bCs/>
          <w:lang w:val="en-GB"/>
        </w:rPr>
        <w:t>compared to wild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620D19" w:rsidRPr="00751764">
        <w:rPr>
          <w:rFonts w:ascii="Times New Roman" w:hAnsi="Times New Roman" w:cs="Times New Roman"/>
          <w:bCs/>
          <w:lang w:val="en-GB"/>
        </w:rPr>
        <w:t>chimpanzees</w:t>
      </w:r>
      <w:r w:rsidR="00CB4E6A" w:rsidRPr="00751764">
        <w:rPr>
          <w:rFonts w:ascii="Times New Roman" w:hAnsi="Times New Roman" w:cs="Times New Roman"/>
          <w:bCs/>
          <w:lang w:val="en-GB"/>
        </w:rPr>
        <w:t>.</w:t>
      </w:r>
      <w:r w:rsidR="0003159D" w:rsidRPr="00751764">
        <w:rPr>
          <w:rFonts w:ascii="Times New Roman" w:hAnsi="Times New Roman" w:cs="Times New Roman"/>
          <w:bCs/>
          <w:lang w:val="en-GB"/>
        </w:rPr>
        <w:t xml:space="preserve"> Supervised by Dr Hobaiter.</w:t>
      </w:r>
    </w:p>
    <w:p w14:paraId="5CA6BCF7" w14:textId="11F41044" w:rsidR="001E4612" w:rsidRPr="00751764" w:rsidRDefault="007850F8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>06</w:t>
      </w:r>
      <w:r w:rsidR="00C714BE" w:rsidRPr="00751764">
        <w:rPr>
          <w:rFonts w:ascii="Times New Roman" w:hAnsi="Times New Roman" w:cs="Times New Roman"/>
          <w:bCs/>
          <w:lang w:val="en-GB"/>
        </w:rPr>
        <w:t xml:space="preserve">/2016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="00C714BE" w:rsidRPr="00751764">
        <w:rPr>
          <w:rFonts w:ascii="Times New Roman" w:hAnsi="Times New Roman" w:cs="Times New Roman"/>
          <w:bCs/>
          <w:lang w:val="en-GB"/>
        </w:rPr>
        <w:t>08/2016</w:t>
      </w:r>
      <w:r w:rsidR="00BC338C" w:rsidRPr="00751764">
        <w:rPr>
          <w:rFonts w:ascii="Times New Roman" w:hAnsi="Times New Roman" w:cs="Times New Roman"/>
          <w:bCs/>
          <w:lang w:val="en-GB"/>
        </w:rPr>
        <w:t>:</w:t>
      </w:r>
      <w:r w:rsidR="003F55CA" w:rsidRPr="00751764">
        <w:rPr>
          <w:rFonts w:ascii="Times New Roman" w:hAnsi="Times New Roman" w:cs="Times New Roman"/>
          <w:bCs/>
          <w:lang w:val="en-GB"/>
        </w:rPr>
        <w:t xml:space="preserve"> University of St. Andrews</w:t>
      </w:r>
      <w:r w:rsidR="00BC338C" w:rsidRPr="00751764">
        <w:rPr>
          <w:rFonts w:ascii="Times New Roman" w:hAnsi="Times New Roman" w:cs="Times New Roman"/>
          <w:bCs/>
          <w:lang w:val="en-GB"/>
        </w:rPr>
        <w:t xml:space="preserve"> and Budongo Conservation Field Station</w:t>
      </w:r>
      <w:r w:rsidR="002F069A" w:rsidRPr="00751764">
        <w:rPr>
          <w:rFonts w:ascii="Times New Roman" w:hAnsi="Times New Roman" w:cs="Times New Roman"/>
          <w:bCs/>
          <w:lang w:val="en-GB"/>
        </w:rPr>
        <w:t>, Uganda</w:t>
      </w:r>
      <w:r w:rsidR="00BC338C" w:rsidRPr="00751764">
        <w:rPr>
          <w:rFonts w:ascii="Times New Roman" w:hAnsi="Times New Roman" w:cs="Times New Roman"/>
          <w:bCs/>
          <w:lang w:val="en-GB"/>
        </w:rPr>
        <w:t>.</w:t>
      </w:r>
    </w:p>
    <w:p w14:paraId="605ECBF8" w14:textId="235EDFCE" w:rsidR="001E4612" w:rsidRPr="00751764" w:rsidRDefault="00735FCB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1E6C59" w:rsidRPr="00751764">
        <w:rPr>
          <w:rFonts w:ascii="Times New Roman" w:hAnsi="Times New Roman" w:cs="Times New Roman"/>
          <w:bCs/>
          <w:lang w:val="en-GB"/>
        </w:rPr>
        <w:t>MSc r</w:t>
      </w:r>
      <w:r w:rsidR="00620D19" w:rsidRPr="00751764">
        <w:rPr>
          <w:rFonts w:ascii="Times New Roman" w:hAnsi="Times New Roman" w:cs="Times New Roman"/>
          <w:bCs/>
          <w:lang w:val="en-GB"/>
        </w:rPr>
        <w:t>esearch</w:t>
      </w:r>
      <w:r w:rsidR="00B9639A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620D19" w:rsidRPr="00751764">
        <w:rPr>
          <w:rFonts w:ascii="Times New Roman" w:hAnsi="Times New Roman" w:cs="Times New Roman"/>
          <w:bCs/>
          <w:lang w:val="en-GB"/>
        </w:rPr>
        <w:t xml:space="preserve">project </w:t>
      </w:r>
      <w:r w:rsidR="001E4612" w:rsidRPr="00751764">
        <w:rPr>
          <w:rFonts w:ascii="Times New Roman" w:hAnsi="Times New Roman" w:cs="Times New Roman"/>
          <w:bCs/>
          <w:lang w:val="en-GB"/>
        </w:rPr>
        <w:t>on multi-signal (gestural, vocal</w:t>
      </w:r>
      <w:r w:rsidR="006A5FF6" w:rsidRPr="00751764">
        <w:rPr>
          <w:rFonts w:ascii="Times New Roman" w:hAnsi="Times New Roman" w:cs="Times New Roman"/>
          <w:bCs/>
          <w:lang w:val="en-GB"/>
        </w:rPr>
        <w:t>,</w:t>
      </w:r>
      <w:r w:rsidR="001E4612" w:rsidRPr="00751764">
        <w:rPr>
          <w:rFonts w:ascii="Times New Roman" w:hAnsi="Times New Roman" w:cs="Times New Roman"/>
          <w:bCs/>
          <w:lang w:val="en-GB"/>
        </w:rPr>
        <w:t xml:space="preserve"> and facial) communica</w:t>
      </w:r>
      <w:r w:rsidR="006A5FF6" w:rsidRPr="00751764">
        <w:rPr>
          <w:rFonts w:ascii="Times New Roman" w:hAnsi="Times New Roman" w:cs="Times New Roman"/>
          <w:bCs/>
          <w:lang w:val="en-GB"/>
        </w:rPr>
        <w:t xml:space="preserve">tion of wild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6A5FF6" w:rsidRPr="00751764">
        <w:rPr>
          <w:rFonts w:ascii="Times New Roman" w:hAnsi="Times New Roman" w:cs="Times New Roman"/>
          <w:bCs/>
          <w:lang w:val="en-GB"/>
        </w:rPr>
        <w:t>chimpanzees</w:t>
      </w:r>
      <w:r w:rsidR="001E4612"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971D2E" w:rsidRPr="00751764">
        <w:rPr>
          <w:rFonts w:ascii="Times New Roman" w:hAnsi="Times New Roman" w:cs="Times New Roman"/>
          <w:bCs/>
          <w:lang w:val="en-GB"/>
        </w:rPr>
        <w:t xml:space="preserve">aimed at </w:t>
      </w:r>
      <w:r w:rsidR="001E4612" w:rsidRPr="00751764">
        <w:rPr>
          <w:rFonts w:ascii="Times New Roman" w:hAnsi="Times New Roman" w:cs="Times New Roman"/>
          <w:bCs/>
          <w:lang w:val="en-GB"/>
        </w:rPr>
        <w:t>clarify</w:t>
      </w:r>
      <w:r w:rsidR="00971D2E" w:rsidRPr="00751764">
        <w:rPr>
          <w:rFonts w:ascii="Times New Roman" w:hAnsi="Times New Roman" w:cs="Times New Roman"/>
          <w:bCs/>
          <w:lang w:val="en-GB"/>
        </w:rPr>
        <w:t>ing</w:t>
      </w:r>
      <w:r w:rsidR="001E4612" w:rsidRPr="00751764">
        <w:rPr>
          <w:rFonts w:ascii="Times New Roman" w:hAnsi="Times New Roman" w:cs="Times New Roman"/>
          <w:bCs/>
          <w:lang w:val="en-GB"/>
        </w:rPr>
        <w:t xml:space="preserve"> its social function across </w:t>
      </w:r>
      <w:r w:rsidR="00CB4E6A" w:rsidRPr="00751764">
        <w:rPr>
          <w:rFonts w:ascii="Times New Roman" w:hAnsi="Times New Roman" w:cs="Times New Roman"/>
          <w:bCs/>
          <w:lang w:val="en-GB"/>
        </w:rPr>
        <w:t>different behavioural c</w:t>
      </w:r>
      <w:r w:rsidR="00620D19" w:rsidRPr="00751764">
        <w:rPr>
          <w:rFonts w:ascii="Times New Roman" w:hAnsi="Times New Roman" w:cs="Times New Roman"/>
          <w:bCs/>
          <w:lang w:val="en-GB"/>
        </w:rPr>
        <w:t>ontexts</w:t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.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Supervised by </w:t>
      </w:r>
      <w:r w:rsidR="00A25D11" w:rsidRPr="00751764">
        <w:rPr>
          <w:rFonts w:ascii="Times New Roman" w:hAnsi="Times New Roman" w:cs="Times New Roman"/>
          <w:bCs/>
          <w:lang w:val="en-GB"/>
        </w:rPr>
        <w:t>Dr</w:t>
      </w:r>
      <w:r w:rsidR="00620D19" w:rsidRPr="00751764">
        <w:rPr>
          <w:rFonts w:ascii="Times New Roman" w:hAnsi="Times New Roman" w:cs="Times New Roman"/>
          <w:bCs/>
          <w:lang w:val="en-GB"/>
        </w:rPr>
        <w:t xml:space="preserve"> Hobaiter and Prof Zuberbühler.</w:t>
      </w:r>
    </w:p>
    <w:p w14:paraId="658D982B" w14:textId="32053C05" w:rsidR="00DD50C2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03/2016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Pr="00751764">
        <w:rPr>
          <w:rFonts w:ascii="Times New Roman" w:hAnsi="Times New Roman" w:cs="Times New Roman"/>
          <w:bCs/>
          <w:lang w:val="en-GB"/>
        </w:rPr>
        <w:t>05/2016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751764">
        <w:rPr>
          <w:rFonts w:ascii="Times New Roman" w:hAnsi="Times New Roman" w:cs="Times New Roman"/>
          <w:bCs/>
          <w:lang w:val="en-GB"/>
        </w:rPr>
        <w:t>Edinburgh Zoo</w:t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 and University of St. Andrews</w:t>
      </w:r>
      <w:r w:rsidR="007B45ED" w:rsidRPr="00751764">
        <w:rPr>
          <w:rFonts w:ascii="Times New Roman" w:hAnsi="Times New Roman" w:cs="Times New Roman"/>
          <w:bCs/>
          <w:lang w:val="en-GB"/>
        </w:rPr>
        <w:t>.</w:t>
      </w:r>
    </w:p>
    <w:p w14:paraId="47A1D2E4" w14:textId="27451B5C" w:rsidR="00803A95" w:rsidRPr="00751764" w:rsidRDefault="00735FCB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ab/>
      </w:r>
      <w:r w:rsidR="00C4413E" w:rsidRPr="00751764">
        <w:rPr>
          <w:rFonts w:ascii="Times New Roman" w:hAnsi="Times New Roman" w:cs="Times New Roman"/>
          <w:bCs/>
          <w:lang w:val="en-GB"/>
        </w:rPr>
        <w:t>Research</w:t>
      </w:r>
      <w:r w:rsidR="00F52CC2" w:rsidRPr="00751764">
        <w:rPr>
          <w:rFonts w:ascii="Times New Roman" w:hAnsi="Times New Roman" w:cs="Times New Roman"/>
          <w:bCs/>
          <w:lang w:val="en-GB"/>
        </w:rPr>
        <w:t xml:space="preserve"> a</w:t>
      </w:r>
      <w:r w:rsidR="00DD50C2" w:rsidRPr="00751764">
        <w:rPr>
          <w:rFonts w:ascii="Times New Roman" w:hAnsi="Times New Roman" w:cs="Times New Roman"/>
          <w:bCs/>
          <w:lang w:val="en-GB"/>
        </w:rPr>
        <w:t xml:space="preserve">ssistant in a comparative study on social referencing in captive chimpanzees and </w:t>
      </w:r>
      <w:r w:rsidRPr="00751764">
        <w:rPr>
          <w:rFonts w:ascii="Times New Roman" w:hAnsi="Times New Roman" w:cs="Times New Roman"/>
          <w:bCs/>
          <w:lang w:val="en-GB"/>
        </w:rPr>
        <w:tab/>
      </w:r>
      <w:r w:rsidR="00DD50C2" w:rsidRPr="00751764">
        <w:rPr>
          <w:rFonts w:ascii="Times New Roman" w:hAnsi="Times New Roman" w:cs="Times New Roman"/>
          <w:bCs/>
          <w:lang w:val="en-GB"/>
        </w:rPr>
        <w:t>capuchin monk</w:t>
      </w:r>
      <w:r w:rsidR="00A25D11" w:rsidRPr="00751764">
        <w:rPr>
          <w:rFonts w:ascii="Times New Roman" w:hAnsi="Times New Roman" w:cs="Times New Roman"/>
          <w:bCs/>
          <w:lang w:val="en-GB"/>
        </w:rPr>
        <w:t>eys</w:t>
      </w:r>
      <w:r w:rsidR="00BE3587" w:rsidRPr="00751764">
        <w:rPr>
          <w:rFonts w:ascii="Times New Roman" w:hAnsi="Times New Roman" w:cs="Times New Roman"/>
          <w:bCs/>
          <w:lang w:val="en-GB"/>
        </w:rPr>
        <w:t xml:space="preserve">. Supervised by </w:t>
      </w:r>
      <w:r w:rsidR="00A25D11" w:rsidRPr="00751764">
        <w:rPr>
          <w:rFonts w:ascii="Times New Roman" w:hAnsi="Times New Roman" w:cs="Times New Roman"/>
          <w:bCs/>
          <w:lang w:val="en-GB"/>
        </w:rPr>
        <w:t xml:space="preserve">Dr </w:t>
      </w:r>
      <w:proofErr w:type="spellStart"/>
      <w:r w:rsidR="00A25D11" w:rsidRPr="00751764">
        <w:rPr>
          <w:rFonts w:ascii="Times New Roman" w:hAnsi="Times New Roman" w:cs="Times New Roman"/>
          <w:bCs/>
          <w:lang w:val="en-GB"/>
        </w:rPr>
        <w:t>Slocombe</w:t>
      </w:r>
      <w:proofErr w:type="spellEnd"/>
      <w:r w:rsidR="00A25D11" w:rsidRPr="00751764">
        <w:rPr>
          <w:rFonts w:ascii="Times New Roman" w:hAnsi="Times New Roman" w:cs="Times New Roman"/>
          <w:bCs/>
          <w:lang w:val="en-GB"/>
        </w:rPr>
        <w:t xml:space="preserve"> and Dr</w:t>
      </w:r>
      <w:r w:rsidR="00DD50C2" w:rsidRPr="00751764">
        <w:rPr>
          <w:rFonts w:ascii="Times New Roman" w:hAnsi="Times New Roman" w:cs="Times New Roman"/>
          <w:bCs/>
          <w:lang w:val="en-GB"/>
        </w:rPr>
        <w:t xml:space="preserve"> Seed.</w:t>
      </w:r>
    </w:p>
    <w:p w14:paraId="7D30E5D1" w14:textId="582C113E" w:rsidR="00DD50C2" w:rsidRPr="00751764" w:rsidRDefault="00C714B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751764">
        <w:rPr>
          <w:rFonts w:ascii="Times New Roman" w:hAnsi="Times New Roman" w:cs="Times New Roman"/>
          <w:bCs/>
          <w:lang w:val="en-GB"/>
        </w:rPr>
        <w:t xml:space="preserve">02/2015 </w:t>
      </w:r>
      <w:r w:rsidR="0084604D" w:rsidRPr="00751764">
        <w:rPr>
          <w:rFonts w:ascii="Times New Roman" w:hAnsi="Times New Roman" w:cs="Times New Roman"/>
          <w:bCs/>
          <w:lang w:val="en-GB"/>
        </w:rPr>
        <w:t xml:space="preserve">– </w:t>
      </w:r>
      <w:r w:rsidRPr="00751764">
        <w:rPr>
          <w:rFonts w:ascii="Times New Roman" w:hAnsi="Times New Roman" w:cs="Times New Roman"/>
          <w:bCs/>
          <w:lang w:val="en-GB"/>
        </w:rPr>
        <w:t>06/2015</w:t>
      </w:r>
      <w:r w:rsidR="005D49E5" w:rsidRPr="00751764">
        <w:rPr>
          <w:rFonts w:ascii="Times New Roman" w:hAnsi="Times New Roman" w:cs="Times New Roman"/>
          <w:bCs/>
          <w:lang w:val="en-GB"/>
        </w:rPr>
        <w:t>:</w:t>
      </w:r>
      <w:r w:rsidRPr="00751764">
        <w:rPr>
          <w:rFonts w:ascii="Times New Roman" w:hAnsi="Times New Roman" w:cs="Times New Roman"/>
          <w:bCs/>
          <w:lang w:val="en-GB"/>
        </w:rPr>
        <w:t xml:space="preserve"> CNR ISTC</w:t>
      </w:r>
      <w:r w:rsidR="00DD50C2" w:rsidRPr="00751764">
        <w:rPr>
          <w:rFonts w:ascii="Times New Roman" w:hAnsi="Times New Roman" w:cs="Times New Roman"/>
          <w:bCs/>
          <w:lang w:val="en-GB"/>
        </w:rPr>
        <w:t>, Unit of Primatology</w:t>
      </w:r>
      <w:r w:rsidR="007B45ED" w:rsidRPr="00751764">
        <w:rPr>
          <w:rFonts w:ascii="Times New Roman" w:hAnsi="Times New Roman" w:cs="Times New Roman"/>
          <w:bCs/>
          <w:lang w:val="en-GB"/>
        </w:rPr>
        <w:t>.</w:t>
      </w:r>
    </w:p>
    <w:p w14:paraId="60963034" w14:textId="41D21D74" w:rsidR="00AD33B6" w:rsidRPr="00751764" w:rsidRDefault="00735FCB" w:rsidP="00AD33B6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ab/>
      </w:r>
      <w:r w:rsidR="00F52CC2" w:rsidRPr="00751764">
        <w:rPr>
          <w:rFonts w:ascii="Times New Roman" w:hAnsi="Times New Roman" w:cs="Times New Roman"/>
          <w:lang w:val="en-GB"/>
        </w:rPr>
        <w:t>Research a</w:t>
      </w:r>
      <w:r w:rsidR="00DD50C2" w:rsidRPr="00751764">
        <w:rPr>
          <w:rFonts w:ascii="Times New Roman" w:hAnsi="Times New Roman" w:cs="Times New Roman"/>
          <w:lang w:val="en-GB"/>
        </w:rPr>
        <w:t xml:space="preserve">ffiliate in different </w:t>
      </w:r>
      <w:r w:rsidR="00E53311" w:rsidRPr="00751764">
        <w:rPr>
          <w:rFonts w:ascii="Times New Roman" w:hAnsi="Times New Roman" w:cs="Times New Roman"/>
          <w:lang w:val="en-GB"/>
        </w:rPr>
        <w:t xml:space="preserve">research </w:t>
      </w:r>
      <w:r w:rsidR="00DD50C2" w:rsidRPr="00751764">
        <w:rPr>
          <w:rFonts w:ascii="Times New Roman" w:hAnsi="Times New Roman" w:cs="Times New Roman"/>
          <w:lang w:val="en-GB"/>
        </w:rPr>
        <w:t xml:space="preserve">groups studying social behaviors and cognitive skills of </w:t>
      </w:r>
      <w:r w:rsidRPr="00751764">
        <w:rPr>
          <w:rFonts w:ascii="Times New Roman" w:hAnsi="Times New Roman" w:cs="Times New Roman"/>
          <w:lang w:val="en-GB"/>
        </w:rPr>
        <w:tab/>
      </w:r>
      <w:r w:rsidR="00DD50C2" w:rsidRPr="00751764">
        <w:rPr>
          <w:rFonts w:ascii="Times New Roman" w:hAnsi="Times New Roman" w:cs="Times New Roman"/>
          <w:lang w:val="en-GB"/>
        </w:rPr>
        <w:t>tufted capuchin monk</w:t>
      </w:r>
      <w:r w:rsidR="00A25D11" w:rsidRPr="00751764">
        <w:rPr>
          <w:rFonts w:ascii="Times New Roman" w:hAnsi="Times New Roman" w:cs="Times New Roman"/>
          <w:lang w:val="en-GB"/>
        </w:rPr>
        <w:t>eys</w:t>
      </w:r>
      <w:r w:rsidR="004C42A5" w:rsidRPr="00751764">
        <w:rPr>
          <w:rFonts w:ascii="Times New Roman" w:hAnsi="Times New Roman" w:cs="Times New Roman"/>
          <w:lang w:val="en-GB"/>
        </w:rPr>
        <w:t xml:space="preserve">. Supervised by </w:t>
      </w:r>
      <w:r w:rsidR="00B51741" w:rsidRPr="00751764">
        <w:rPr>
          <w:rFonts w:ascii="Times New Roman" w:hAnsi="Times New Roman" w:cs="Times New Roman"/>
          <w:lang w:val="en-GB"/>
        </w:rPr>
        <w:t xml:space="preserve">Dr </w:t>
      </w:r>
      <w:proofErr w:type="spellStart"/>
      <w:r w:rsidR="00B51741" w:rsidRPr="00751764">
        <w:rPr>
          <w:rFonts w:ascii="Times New Roman" w:hAnsi="Times New Roman" w:cs="Times New Roman"/>
          <w:lang w:val="en-GB"/>
        </w:rPr>
        <w:t>Truppa</w:t>
      </w:r>
      <w:proofErr w:type="spellEnd"/>
      <w:r w:rsidR="00AB0801" w:rsidRPr="00751764">
        <w:rPr>
          <w:rFonts w:ascii="Times New Roman" w:hAnsi="Times New Roman" w:cs="Times New Roman"/>
          <w:lang w:val="en-GB"/>
        </w:rPr>
        <w:t xml:space="preserve"> and</w:t>
      </w:r>
      <w:r w:rsidR="00B51741" w:rsidRPr="00751764">
        <w:rPr>
          <w:rFonts w:ascii="Times New Roman" w:hAnsi="Times New Roman" w:cs="Times New Roman"/>
          <w:lang w:val="en-GB"/>
        </w:rPr>
        <w:t xml:space="preserve"> </w:t>
      </w:r>
      <w:r w:rsidR="00A25D11" w:rsidRPr="00751764">
        <w:rPr>
          <w:rFonts w:ascii="Times New Roman" w:hAnsi="Times New Roman" w:cs="Times New Roman"/>
          <w:lang w:val="en-GB"/>
        </w:rPr>
        <w:t>Dr</w:t>
      </w:r>
      <w:r w:rsidR="00B51741" w:rsidRPr="0075176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51741" w:rsidRPr="00751764">
        <w:rPr>
          <w:rFonts w:ascii="Times New Roman" w:hAnsi="Times New Roman" w:cs="Times New Roman"/>
          <w:lang w:val="en-GB"/>
        </w:rPr>
        <w:t>Schino</w:t>
      </w:r>
      <w:proofErr w:type="spellEnd"/>
      <w:r w:rsidR="00AB0801" w:rsidRPr="00751764">
        <w:rPr>
          <w:rFonts w:ascii="Times New Roman" w:hAnsi="Times New Roman" w:cs="Times New Roman"/>
          <w:lang w:val="en-GB"/>
        </w:rPr>
        <w:t>,</w:t>
      </w:r>
      <w:r w:rsidR="00B51741" w:rsidRPr="00751764">
        <w:rPr>
          <w:rFonts w:ascii="Times New Roman" w:hAnsi="Times New Roman" w:cs="Times New Roman"/>
          <w:lang w:val="en-GB"/>
        </w:rPr>
        <w:t xml:space="preserve"> and in collaboration with Dr </w:t>
      </w:r>
      <w:r w:rsidRPr="00751764">
        <w:rPr>
          <w:rFonts w:ascii="Times New Roman" w:hAnsi="Times New Roman" w:cs="Times New Roman"/>
          <w:lang w:val="en-GB"/>
        </w:rPr>
        <w:tab/>
      </w:r>
      <w:proofErr w:type="spellStart"/>
      <w:r w:rsidR="00B51741" w:rsidRPr="00751764">
        <w:rPr>
          <w:rFonts w:ascii="Times New Roman" w:hAnsi="Times New Roman" w:cs="Times New Roman"/>
          <w:lang w:val="en-GB"/>
        </w:rPr>
        <w:t>Visalberghi</w:t>
      </w:r>
      <w:proofErr w:type="spellEnd"/>
      <w:r w:rsidR="00B51741" w:rsidRPr="00751764">
        <w:rPr>
          <w:rFonts w:ascii="Times New Roman" w:hAnsi="Times New Roman" w:cs="Times New Roman"/>
          <w:lang w:val="en-GB"/>
        </w:rPr>
        <w:t>.</w:t>
      </w:r>
    </w:p>
    <w:p w14:paraId="6BA6A8AF" w14:textId="7AFF1FCE" w:rsidR="00B42DB3" w:rsidRDefault="00B42DB3" w:rsidP="00AD33B6">
      <w:pPr>
        <w:pStyle w:val="Corpo"/>
        <w:rPr>
          <w:rFonts w:ascii="Times New Roman" w:hAnsi="Times New Roman" w:cs="Times New Roman"/>
          <w:lang w:val="en-GB"/>
        </w:rPr>
      </w:pPr>
      <w:bookmarkStart w:id="0" w:name="_Hlk64292609"/>
      <w:bookmarkEnd w:id="0"/>
    </w:p>
    <w:p w14:paraId="28740890" w14:textId="77777777" w:rsidR="00E72563" w:rsidRPr="00751764" w:rsidRDefault="00E72563" w:rsidP="00AD33B6">
      <w:pPr>
        <w:pStyle w:val="Corpo"/>
        <w:rPr>
          <w:rFonts w:ascii="Times New Roman" w:hAnsi="Times New Roman" w:cs="Times New Roman"/>
          <w:lang w:val="en-GB"/>
        </w:rPr>
      </w:pPr>
    </w:p>
    <w:p w14:paraId="29AC371D" w14:textId="28404EC4" w:rsidR="00AD33B6" w:rsidRDefault="00AD33B6" w:rsidP="00AD33B6">
      <w:pPr>
        <w:pStyle w:val="Corpo"/>
        <w:rPr>
          <w:rFonts w:ascii="Times New Roman" w:hAnsi="Times New Roman" w:cs="Times New Roman"/>
          <w:b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/>
          <w:bdr w:val="none" w:sz="0" w:space="0" w:color="auto"/>
          <w:lang w:val="en-GB"/>
        </w:rPr>
        <w:t>PUBLICATION RECORD</w:t>
      </w:r>
    </w:p>
    <w:p w14:paraId="0B3BC9A6" w14:textId="79188650" w:rsidR="000D094C" w:rsidRDefault="000D094C" w:rsidP="008153FE">
      <w:pPr>
        <w:rPr>
          <w:shd w:val="clear" w:color="auto" w:fill="FFFFFF"/>
        </w:rPr>
      </w:pPr>
    </w:p>
    <w:p w14:paraId="2BD38917" w14:textId="611799F9" w:rsidR="007457DA" w:rsidRDefault="007457DA" w:rsidP="007457DA">
      <w:r w:rsidRPr="007457DA">
        <w:rPr>
          <w:shd w:val="clear" w:color="auto" w:fill="FFFFFF"/>
        </w:rPr>
        <w:t>2022</w:t>
      </w:r>
      <w:r>
        <w:rPr>
          <w:b/>
          <w:bCs/>
          <w:shd w:val="clear" w:color="auto" w:fill="FFFFFF"/>
        </w:rPr>
        <w:t xml:space="preserve"> 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.,</w:t>
      </w:r>
      <w:r w:rsidRPr="00751764">
        <w:rPr>
          <w:shd w:val="clear" w:color="auto" w:fill="FFFFFF"/>
        </w:rPr>
        <w:t xml:space="preserve"> </w:t>
      </w:r>
      <w:proofErr w:type="spellStart"/>
      <w:r w:rsidRPr="00A04A01">
        <w:t>Muhumuza</w:t>
      </w:r>
      <w:proofErr w:type="spellEnd"/>
      <w:r w:rsidRPr="00A04A01">
        <w:t xml:space="preserve">, G., </w:t>
      </w:r>
      <w:proofErr w:type="spellStart"/>
      <w:r w:rsidRPr="00A04A01">
        <w:t>Dezecache</w:t>
      </w:r>
      <w:proofErr w:type="spellEnd"/>
      <w:r w:rsidRPr="00A04A01">
        <w:t>, G., Fedurek, P., Taylor, D., Call, J., Zuberbühler, K.</w:t>
      </w:r>
      <w:r>
        <w:t xml:space="preserve"> </w:t>
      </w:r>
      <w:r w:rsidRPr="00A04A01">
        <w:t xml:space="preserve">The </w:t>
      </w:r>
    </w:p>
    <w:p w14:paraId="0117F6FE" w14:textId="237083B9" w:rsidR="008F4645" w:rsidRPr="008F4645" w:rsidRDefault="007457DA" w:rsidP="008F4645">
      <w:pPr>
        <w:ind w:left="708"/>
      </w:pPr>
      <w:r w:rsidRPr="00A04A01">
        <w:t xml:space="preserve">ontogeny of vocal sequences: insights from a </w:t>
      </w:r>
      <w:proofErr w:type="spellStart"/>
      <w:r w:rsidRPr="00A04A01">
        <w:t>newborn</w:t>
      </w:r>
      <w:proofErr w:type="spellEnd"/>
      <w:r w:rsidRPr="00A04A01">
        <w:t xml:space="preserve"> wild chimpanzee (</w:t>
      </w:r>
      <w:r w:rsidRPr="00A04A01">
        <w:rPr>
          <w:i/>
          <w:iCs/>
        </w:rPr>
        <w:t>Pan troglodytes</w:t>
      </w:r>
      <w:r>
        <w:rPr>
          <w:i/>
          <w:iCs/>
        </w:rPr>
        <w:t xml:space="preserve"> </w:t>
      </w:r>
      <w:r w:rsidRPr="00A04A01">
        <w:rPr>
          <w:i/>
          <w:iCs/>
        </w:rPr>
        <w:t>schweinfurthii</w:t>
      </w:r>
      <w:r w:rsidRPr="00A04A01">
        <w:t>).</w:t>
      </w:r>
      <w:r>
        <w:t xml:space="preserve"> </w:t>
      </w:r>
      <w:r w:rsidRPr="002D43C2">
        <w:rPr>
          <w:i/>
          <w:iCs/>
        </w:rPr>
        <w:t>International Journal of Primatology</w:t>
      </w:r>
      <w:r>
        <w:rPr>
          <w:i/>
          <w:iCs/>
        </w:rPr>
        <w:t xml:space="preserve">. </w:t>
      </w:r>
      <w:hyperlink r:id="rId8" w:history="1">
        <w:r w:rsidRPr="007457DA">
          <w:rPr>
            <w:rStyle w:val="Hyperlink"/>
          </w:rPr>
          <w:t>10.1007/s10764-022-00321-y</w:t>
        </w:r>
      </w:hyperlink>
    </w:p>
    <w:p w14:paraId="6133C9B2" w14:textId="77777777" w:rsidR="00B9514E" w:rsidRDefault="008F4645" w:rsidP="008F4645">
      <w:r>
        <w:rPr>
          <w:shd w:val="clear" w:color="auto" w:fill="FFFFFF"/>
        </w:rPr>
        <w:t xml:space="preserve">2022 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</w:t>
      </w:r>
      <w:r>
        <w:rPr>
          <w:shd w:val="clear" w:color="auto" w:fill="FFFFFF"/>
        </w:rPr>
        <w:t>*,</w:t>
      </w:r>
      <w:r w:rsidRPr="0075176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Claire, B.*, </w:t>
      </w:r>
      <w:r w:rsidRPr="00751764">
        <w:rPr>
          <w:shd w:val="clear" w:color="auto" w:fill="FFFFFF"/>
        </w:rPr>
        <w:t>Hobaiter, C</w:t>
      </w:r>
      <w:r>
        <w:t xml:space="preserve">., Stephen, M., De Moor, D., </w:t>
      </w:r>
      <w:r w:rsidRPr="00835EA9">
        <w:t>Zuberbühler, K</w:t>
      </w:r>
      <w:r>
        <w:t>.*, Dezecache,</w:t>
      </w:r>
    </w:p>
    <w:p w14:paraId="0F6B0D42" w14:textId="15DD2DD4" w:rsidR="008F4645" w:rsidRPr="00195B6A" w:rsidRDefault="008F4645" w:rsidP="00B9514E">
      <w:pPr>
        <w:ind w:firstLine="708"/>
      </w:pPr>
      <w:r w:rsidRPr="00195B6A">
        <w:t xml:space="preserve">G.* Infrared thermal imaging as a window into primate social cognition: Insights from social </w:t>
      </w:r>
    </w:p>
    <w:p w14:paraId="18E850CD" w14:textId="77777777" w:rsidR="008F4645" w:rsidRPr="00195B6A" w:rsidRDefault="008F4645" w:rsidP="008F4645">
      <w:pPr>
        <w:ind w:left="708"/>
      </w:pPr>
      <w:r w:rsidRPr="00195B6A">
        <w:lastRenderedPageBreak/>
        <w:t xml:space="preserve">feeding in wild chimpanzees. </w:t>
      </w:r>
      <w:r w:rsidRPr="009C0AB0">
        <w:rPr>
          <w:i/>
          <w:iCs/>
        </w:rPr>
        <w:t>Philosophical Transactions of the Royal Society B</w:t>
      </w:r>
      <w:r w:rsidRPr="00195B6A">
        <w:t>.</w:t>
      </w:r>
      <w:r>
        <w:t xml:space="preserve"> </w:t>
      </w:r>
      <w:hyperlink r:id="rId9" w:history="1">
        <w:r w:rsidRPr="00195B6A">
          <w:rPr>
            <w:rStyle w:val="Hyperlink"/>
          </w:rPr>
          <w:t>10.1098/r</w:t>
        </w:r>
        <w:r w:rsidRPr="00195B6A">
          <w:rPr>
            <w:rStyle w:val="Hyperlink"/>
          </w:rPr>
          <w:t>s</w:t>
        </w:r>
        <w:r w:rsidRPr="00195B6A">
          <w:rPr>
            <w:rStyle w:val="Hyperlink"/>
          </w:rPr>
          <w:t>tb.2021.0302</w:t>
        </w:r>
      </w:hyperlink>
    </w:p>
    <w:p w14:paraId="44842784" w14:textId="03196A84" w:rsidR="00E54594" w:rsidRDefault="00565B6B" w:rsidP="008153FE">
      <w:r w:rsidRPr="0096454C">
        <w:rPr>
          <w:shd w:val="clear" w:color="auto" w:fill="FFFFFF"/>
        </w:rPr>
        <w:t>202</w:t>
      </w:r>
      <w:r>
        <w:rPr>
          <w:shd w:val="clear" w:color="auto" w:fill="FFFFFF"/>
        </w:rPr>
        <w:t>2</w:t>
      </w:r>
      <w:r>
        <w:rPr>
          <w:b/>
          <w:bCs/>
          <w:shd w:val="clear" w:color="auto" w:fill="FFFFFF"/>
        </w:rPr>
        <w:t xml:space="preserve"> 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.,</w:t>
      </w:r>
      <w:r w:rsidRPr="00751764">
        <w:rPr>
          <w:shd w:val="clear" w:color="auto" w:fill="FFFFFF"/>
        </w:rPr>
        <w:t xml:space="preserve"> </w:t>
      </w:r>
      <w:r w:rsidRPr="00835EA9">
        <w:t>Fedurek, P.,</w:t>
      </w:r>
      <w:r>
        <w:t xml:space="preserve"> Crockford, C., </w:t>
      </w:r>
      <w:proofErr w:type="spellStart"/>
      <w:r>
        <w:t>Adue</w:t>
      </w:r>
      <w:proofErr w:type="spellEnd"/>
      <w:r>
        <w:t xml:space="preserve">, S., </w:t>
      </w:r>
      <w:proofErr w:type="spellStart"/>
      <w:r>
        <w:t>Akankwasa</w:t>
      </w:r>
      <w:proofErr w:type="spellEnd"/>
      <w:r>
        <w:t xml:space="preserve">, J. W., Asiimwe, C., </w:t>
      </w:r>
      <w:proofErr w:type="spellStart"/>
      <w:r>
        <w:t>Asua</w:t>
      </w:r>
      <w:proofErr w:type="spellEnd"/>
      <w:r>
        <w:t xml:space="preserve">, J., </w:t>
      </w:r>
      <w:r>
        <w:tab/>
      </w:r>
      <w:proofErr w:type="spellStart"/>
      <w:r>
        <w:t>Atayo</w:t>
      </w:r>
      <w:proofErr w:type="spellEnd"/>
      <w:r>
        <w:t xml:space="preserve">, G., </w:t>
      </w:r>
      <w:proofErr w:type="spellStart"/>
      <w:r>
        <w:t>Chandia</w:t>
      </w:r>
      <w:proofErr w:type="spellEnd"/>
      <w:r>
        <w:t xml:space="preserve">, B., </w:t>
      </w:r>
      <w:proofErr w:type="spellStart"/>
      <w:r>
        <w:t>Freymann</w:t>
      </w:r>
      <w:proofErr w:type="spellEnd"/>
      <w:r>
        <w:t xml:space="preserve">, E., </w:t>
      </w:r>
      <w:proofErr w:type="spellStart"/>
      <w:r>
        <w:t>Fryns</w:t>
      </w:r>
      <w:proofErr w:type="spellEnd"/>
      <w:r>
        <w:t xml:space="preserve">, C., </w:t>
      </w:r>
      <w:proofErr w:type="spellStart"/>
      <w:r>
        <w:t>Muhumuza</w:t>
      </w:r>
      <w:proofErr w:type="spellEnd"/>
      <w:r>
        <w:t xml:space="preserve"> G., Taylor, D., </w:t>
      </w:r>
      <w:r w:rsidRPr="00835EA9">
        <w:t>Zuberbühler, K.</w:t>
      </w:r>
      <w:r>
        <w:t>,</w:t>
      </w:r>
      <w:r w:rsidRPr="00835EA9">
        <w:t xml:space="preserve"> </w:t>
      </w:r>
      <w:r>
        <w:tab/>
      </w:r>
      <w:r w:rsidRPr="00751764">
        <w:rPr>
          <w:shd w:val="clear" w:color="auto" w:fill="FFFFFF"/>
        </w:rPr>
        <w:t>Hobaiter, C</w:t>
      </w:r>
      <w:r>
        <w:t xml:space="preserve">. </w:t>
      </w:r>
      <w:r w:rsidRPr="00966CF9">
        <w:t>Dead infant carrying by chimpanzee mothers in the Budongo Forest</w:t>
      </w:r>
      <w:r>
        <w:t xml:space="preserve">. </w:t>
      </w:r>
    </w:p>
    <w:p w14:paraId="3678EF41" w14:textId="09D5EA96" w:rsidR="00565B6B" w:rsidRPr="0062458D" w:rsidRDefault="00E54594" w:rsidP="00E54594">
      <w:pPr>
        <w:ind w:left="708"/>
      </w:pPr>
      <w:r w:rsidRPr="008417C2">
        <w:rPr>
          <w:i/>
          <w:iCs/>
        </w:rPr>
        <w:t>Primates</w:t>
      </w:r>
      <w:r w:rsidRPr="008417C2">
        <w:t>.</w:t>
      </w:r>
      <w:r w:rsidR="00F60223" w:rsidRPr="008417C2">
        <w:t xml:space="preserve"> </w:t>
      </w:r>
      <w:hyperlink r:id="rId10" w:history="1">
        <w:r w:rsidR="009D0B94" w:rsidRPr="0062458D">
          <w:rPr>
            <w:rStyle w:val="Hyperlink"/>
          </w:rPr>
          <w:t>10.1007/s10329-022-00999-x</w:t>
        </w:r>
      </w:hyperlink>
    </w:p>
    <w:p w14:paraId="3D4F65CB" w14:textId="47561EA3" w:rsidR="000D094C" w:rsidRDefault="00007454" w:rsidP="000D094C">
      <w:r w:rsidRPr="00565B6B">
        <w:t xml:space="preserve">2022  </w:t>
      </w:r>
      <w:r w:rsidRPr="00565B6B">
        <w:rPr>
          <w:b/>
          <w:bCs/>
          <w:shd w:val="clear" w:color="auto" w:fill="FFFFFF"/>
        </w:rPr>
        <w:t>Soldati</w:t>
      </w:r>
      <w:r w:rsidRPr="00565B6B">
        <w:rPr>
          <w:shd w:val="clear" w:color="auto" w:fill="FFFFFF"/>
        </w:rPr>
        <w:t>,</w:t>
      </w:r>
      <w:r w:rsidRPr="00565B6B">
        <w:rPr>
          <w:b/>
          <w:bCs/>
          <w:shd w:val="clear" w:color="auto" w:fill="FFFFFF"/>
        </w:rPr>
        <w:t xml:space="preserve"> A</w:t>
      </w:r>
      <w:r w:rsidRPr="00565B6B">
        <w:rPr>
          <w:shd w:val="clear" w:color="auto" w:fill="FFFFFF"/>
        </w:rPr>
        <w:t xml:space="preserve">., </w:t>
      </w:r>
      <w:r w:rsidRPr="00565B6B">
        <w:t xml:space="preserve">Fedurek, P., </w:t>
      </w:r>
      <w:proofErr w:type="spellStart"/>
      <w:r w:rsidRPr="00565B6B">
        <w:t>Dezecache</w:t>
      </w:r>
      <w:proofErr w:type="spellEnd"/>
      <w:r w:rsidRPr="00565B6B">
        <w:t>, G., Call, J., Zuberbühler, K.</w:t>
      </w:r>
      <w:r w:rsidR="004C0382" w:rsidRPr="00565B6B">
        <w:t xml:space="preserve"> </w:t>
      </w:r>
      <w:r w:rsidR="00B62948" w:rsidRPr="00B62948">
        <w:t>A</w:t>
      </w:r>
      <w:r w:rsidRPr="00B62948">
        <w:t>udience</w:t>
      </w:r>
      <w:r w:rsidR="000D094C">
        <w:t xml:space="preserve"> </w:t>
      </w:r>
      <w:r w:rsidR="00B62948" w:rsidRPr="00B62948">
        <w:t>sensitivity</w:t>
      </w:r>
      <w:r w:rsidRPr="00B62948">
        <w:t xml:space="preserve"> in </w:t>
      </w:r>
    </w:p>
    <w:p w14:paraId="110F6F99" w14:textId="0826386D" w:rsidR="00B62948" w:rsidRPr="00B62948" w:rsidRDefault="00007454" w:rsidP="000D094C">
      <w:pPr>
        <w:ind w:firstLine="708"/>
      </w:pPr>
      <w:r w:rsidRPr="00B62948">
        <w:t xml:space="preserve">chimpanzee </w:t>
      </w:r>
      <w:r w:rsidR="00B62948" w:rsidRPr="00B62948">
        <w:t xml:space="preserve">display </w:t>
      </w:r>
      <w:r w:rsidRPr="00B62948">
        <w:t>pant hoot</w:t>
      </w:r>
      <w:r w:rsidR="00B62948" w:rsidRPr="00B62948">
        <w:t>s</w:t>
      </w:r>
      <w:r w:rsidRPr="00B62948">
        <w:t xml:space="preserve">. </w:t>
      </w:r>
      <w:r w:rsidRPr="00B62948">
        <w:rPr>
          <w:i/>
          <w:iCs/>
        </w:rPr>
        <w:t>Animal Behaviour</w:t>
      </w:r>
      <w:r w:rsidR="00B62948" w:rsidRPr="00B62948">
        <w:rPr>
          <w:i/>
          <w:iCs/>
        </w:rPr>
        <w:t>.</w:t>
      </w:r>
      <w:r w:rsidR="0062458D">
        <w:rPr>
          <w:i/>
          <w:iCs/>
        </w:rPr>
        <w:t xml:space="preserve"> </w:t>
      </w:r>
      <w:hyperlink r:id="rId11" w:history="1">
        <w:r w:rsidR="00B62948" w:rsidRPr="00B62948">
          <w:rPr>
            <w:rStyle w:val="Hyperlink"/>
          </w:rPr>
          <w:t>10.1016/j.anbehav.2022.05.010</w:t>
        </w:r>
      </w:hyperlink>
    </w:p>
    <w:p w14:paraId="1BC4A5B4" w14:textId="4D672A7D" w:rsidR="00B62948" w:rsidRPr="00B62948" w:rsidRDefault="006558A7" w:rsidP="006558A7">
      <w:r w:rsidRPr="00B62948">
        <w:t xml:space="preserve">2022  Wilke, C.*, </w:t>
      </w:r>
      <w:proofErr w:type="spellStart"/>
      <w:r w:rsidRPr="00B62948">
        <w:t>Lahiff</w:t>
      </w:r>
      <w:proofErr w:type="spellEnd"/>
      <w:r w:rsidRPr="00B62948">
        <w:t xml:space="preserve">, N. J.*, </w:t>
      </w:r>
      <w:proofErr w:type="spellStart"/>
      <w:r w:rsidRPr="00B62948">
        <w:t>Badihi</w:t>
      </w:r>
      <w:proofErr w:type="spellEnd"/>
      <w:r w:rsidRPr="00B62948">
        <w:t xml:space="preserve">, G., Donnellan, E., Hobaiter, C., </w:t>
      </w:r>
      <w:proofErr w:type="spellStart"/>
      <w:r w:rsidRPr="00B62948">
        <w:t>Machanda</w:t>
      </w:r>
      <w:proofErr w:type="spellEnd"/>
      <w:r w:rsidRPr="00B62948">
        <w:t xml:space="preserve">, Z., </w:t>
      </w:r>
      <w:proofErr w:type="spellStart"/>
      <w:r w:rsidRPr="00B62948">
        <w:t>Mundry</w:t>
      </w:r>
      <w:proofErr w:type="spellEnd"/>
      <w:r w:rsidRPr="00B62948">
        <w:t xml:space="preserve">, R., </w:t>
      </w:r>
      <w:r w:rsidRPr="00B62948">
        <w:tab/>
        <w:t xml:space="preserve">Pika, S., </w:t>
      </w:r>
      <w:r w:rsidRPr="00B62948">
        <w:rPr>
          <w:b/>
          <w:bCs/>
          <w:shd w:val="clear" w:color="auto" w:fill="FFFFFF"/>
        </w:rPr>
        <w:t>Soldati</w:t>
      </w:r>
      <w:r w:rsidRPr="00B62948">
        <w:rPr>
          <w:shd w:val="clear" w:color="auto" w:fill="FFFFFF"/>
        </w:rPr>
        <w:t>,</w:t>
      </w:r>
      <w:r w:rsidRPr="00B62948">
        <w:rPr>
          <w:b/>
          <w:bCs/>
          <w:shd w:val="clear" w:color="auto" w:fill="FFFFFF"/>
        </w:rPr>
        <w:t xml:space="preserve"> A</w:t>
      </w:r>
      <w:r w:rsidRPr="00B62948">
        <w:rPr>
          <w:shd w:val="clear" w:color="auto" w:fill="FFFFFF"/>
        </w:rPr>
        <w:t>.</w:t>
      </w:r>
      <w:r w:rsidRPr="00B62948">
        <w:t xml:space="preserve">, Wrangham, R., </w:t>
      </w:r>
      <w:proofErr w:type="spellStart"/>
      <w:r w:rsidRPr="00B62948">
        <w:t>Zuberbühler</w:t>
      </w:r>
      <w:proofErr w:type="spellEnd"/>
      <w:r w:rsidRPr="00B62948">
        <w:t xml:space="preserve">, K., </w:t>
      </w:r>
      <w:proofErr w:type="spellStart"/>
      <w:r w:rsidRPr="00B62948">
        <w:t>Slocombe</w:t>
      </w:r>
      <w:proofErr w:type="spellEnd"/>
      <w:r w:rsidRPr="00B62948">
        <w:t xml:space="preserve">, K.E. Referential gestures are </w:t>
      </w:r>
      <w:r w:rsidR="00EB1429" w:rsidRPr="00B62948">
        <w:tab/>
      </w:r>
      <w:r w:rsidRPr="00B62948">
        <w:t xml:space="preserve">not ubiquitous in wild chimpanzees: alternative functions for exaggerated loud scratch gestures. </w:t>
      </w:r>
      <w:r w:rsidR="00EB1429" w:rsidRPr="00B62948">
        <w:tab/>
      </w:r>
      <w:r w:rsidRPr="00B62948">
        <w:rPr>
          <w:i/>
          <w:iCs/>
        </w:rPr>
        <w:t>Animal Behaviour</w:t>
      </w:r>
      <w:r w:rsidR="00B62948" w:rsidRPr="00B62948">
        <w:t xml:space="preserve">. </w:t>
      </w:r>
      <w:hyperlink r:id="rId12" w:history="1">
        <w:r w:rsidR="00B62948" w:rsidRPr="00B62948">
          <w:rPr>
            <w:rStyle w:val="Hyperlink"/>
          </w:rPr>
          <w:t>10.1016/j.anbehav.2022.04.007</w:t>
        </w:r>
      </w:hyperlink>
    </w:p>
    <w:p w14:paraId="32B81A2E" w14:textId="4514E377" w:rsidR="006D7B11" w:rsidRPr="00B62948" w:rsidRDefault="006D7B11" w:rsidP="00B62948">
      <w:pPr>
        <w:pStyle w:val="Ref"/>
        <w:spacing w:line="240" w:lineRule="auto"/>
        <w:ind w:left="0" w:firstLine="0"/>
      </w:pPr>
      <w:bookmarkStart w:id="1" w:name="_Hlk89102571"/>
      <w:r w:rsidRPr="00B62948">
        <w:t xml:space="preserve">2022  De Vevey, M., Bouchard A., </w:t>
      </w:r>
      <w:r w:rsidRPr="00B62948">
        <w:rPr>
          <w:b/>
          <w:bCs/>
        </w:rPr>
        <w:t>Soldati</w:t>
      </w:r>
      <w:r w:rsidRPr="00B62948">
        <w:t xml:space="preserve">, </w:t>
      </w:r>
      <w:r w:rsidRPr="00B62948">
        <w:rPr>
          <w:b/>
          <w:bCs/>
        </w:rPr>
        <w:t>A</w:t>
      </w:r>
      <w:r w:rsidRPr="00B62948">
        <w:t xml:space="preserve">., Zuberbühler, K. Thermal imaging reveals </w:t>
      </w:r>
      <w:r w:rsidRPr="00B62948">
        <w:tab/>
        <w:t>audience-dependent effects during cooperation and competition in wild chimpanzees.</w:t>
      </w:r>
      <w:bookmarkEnd w:id="1"/>
      <w:r w:rsidRPr="00B62948">
        <w:t xml:space="preserve"> </w:t>
      </w:r>
      <w:r w:rsidRPr="00B62948">
        <w:rPr>
          <w:i/>
          <w:iCs/>
        </w:rPr>
        <w:t xml:space="preserve">Scientific </w:t>
      </w:r>
      <w:r w:rsidRPr="00B62948">
        <w:rPr>
          <w:i/>
          <w:iCs/>
        </w:rPr>
        <w:tab/>
        <w:t>Reports.</w:t>
      </w:r>
      <w:r w:rsidRPr="00B62948">
        <w:t xml:space="preserve"> </w:t>
      </w:r>
      <w:hyperlink r:id="rId13" w:history="1">
        <w:r w:rsidRPr="00B62948">
          <w:rPr>
            <w:rStyle w:val="Hyperlink"/>
          </w:rPr>
          <w:t>10.1038/s41598-022-07003-y</w:t>
        </w:r>
      </w:hyperlink>
    </w:p>
    <w:p w14:paraId="607B758D" w14:textId="132672F5" w:rsidR="006D7B11" w:rsidRDefault="006D7B11" w:rsidP="00F93627">
      <w:r w:rsidRPr="00B62948">
        <w:rPr>
          <w:shd w:val="clear" w:color="auto" w:fill="FFFFFF"/>
        </w:rPr>
        <w:t xml:space="preserve">2019  </w:t>
      </w:r>
      <w:proofErr w:type="spellStart"/>
      <w:r w:rsidRPr="00B62948">
        <w:rPr>
          <w:shd w:val="clear" w:color="auto" w:fill="FFFFFF"/>
        </w:rPr>
        <w:t>Kersken</w:t>
      </w:r>
      <w:proofErr w:type="spellEnd"/>
      <w:r w:rsidRPr="00B62948">
        <w:rPr>
          <w:shd w:val="clear" w:color="auto" w:fill="FFFFFF"/>
        </w:rPr>
        <w:t xml:space="preserve">, V., Gómez, J. C., </w:t>
      </w:r>
      <w:proofErr w:type="spellStart"/>
      <w:r w:rsidRPr="00B62948">
        <w:rPr>
          <w:shd w:val="clear" w:color="auto" w:fill="FFFFFF"/>
        </w:rPr>
        <w:t>Liszkowski</w:t>
      </w:r>
      <w:proofErr w:type="spellEnd"/>
      <w:r w:rsidRPr="00B62948">
        <w:rPr>
          <w:shd w:val="clear" w:color="auto" w:fill="FFFFFF"/>
        </w:rPr>
        <w:t xml:space="preserve">, U., </w:t>
      </w:r>
      <w:r w:rsidRPr="00B62948">
        <w:rPr>
          <w:b/>
          <w:bCs/>
          <w:shd w:val="clear" w:color="auto" w:fill="FFFFFF"/>
        </w:rPr>
        <w:t>Soldati</w:t>
      </w:r>
      <w:r w:rsidRPr="00B62948">
        <w:rPr>
          <w:shd w:val="clear" w:color="auto" w:fill="FFFFFF"/>
        </w:rPr>
        <w:t>,</w:t>
      </w:r>
      <w:r w:rsidRPr="00B62948">
        <w:rPr>
          <w:b/>
          <w:bCs/>
          <w:shd w:val="clear" w:color="auto" w:fill="FFFFFF"/>
        </w:rPr>
        <w:t xml:space="preserve"> A</w:t>
      </w:r>
      <w:r w:rsidRPr="00B62948">
        <w:rPr>
          <w:shd w:val="clear" w:color="auto" w:fill="FFFFFF"/>
        </w:rPr>
        <w:t xml:space="preserve">., &amp; Hobaiter, C. A gestural </w:t>
      </w:r>
      <w:r w:rsidRPr="00B62948">
        <w:rPr>
          <w:shd w:val="clear" w:color="auto" w:fill="FFFFFF"/>
        </w:rPr>
        <w:tab/>
        <w:t>repertoire of 1-to 2-year-old human children: in search of the ape gestures.</w:t>
      </w:r>
      <w:r w:rsidRPr="00B62948">
        <w:rPr>
          <w:rStyle w:val="apple-converted-space"/>
          <w:color w:val="222222"/>
          <w:shd w:val="clear" w:color="auto" w:fill="FFFFFF"/>
        </w:rPr>
        <w:t> </w:t>
      </w:r>
      <w:r w:rsidRPr="00B62948">
        <w:rPr>
          <w:i/>
          <w:iCs/>
        </w:rPr>
        <w:t xml:space="preserve">Animal </w:t>
      </w:r>
      <w:r w:rsidRPr="00B62948">
        <w:rPr>
          <w:i/>
          <w:iCs/>
        </w:rPr>
        <w:tab/>
        <w:t>Cognition</w:t>
      </w:r>
      <w:r w:rsidRPr="00B62948">
        <w:rPr>
          <w:shd w:val="clear" w:color="auto" w:fill="FFFFFF"/>
        </w:rPr>
        <w:t>.</w:t>
      </w:r>
      <w:r w:rsidRPr="00B62948">
        <w:t xml:space="preserve"> </w:t>
      </w:r>
      <w:hyperlink r:id="rId14" w:history="1">
        <w:r w:rsidR="00B62948" w:rsidRPr="002C7053">
          <w:rPr>
            <w:rStyle w:val="Hyperlink"/>
          </w:rPr>
          <w:t>10.1016/j.anbehav.2022.05.010</w:t>
        </w:r>
      </w:hyperlink>
    </w:p>
    <w:p w14:paraId="78BD51A8" w14:textId="5F7DCA69" w:rsidR="002E1824" w:rsidRPr="00B30294" w:rsidRDefault="002E1824" w:rsidP="00B30294"/>
    <w:p w14:paraId="77CB1906" w14:textId="65B830D8" w:rsidR="003C5231" w:rsidRPr="003C5231" w:rsidRDefault="003C5231" w:rsidP="00F93627">
      <w:pPr>
        <w:rPr>
          <w:i/>
          <w:iCs/>
        </w:rPr>
      </w:pPr>
      <w:r w:rsidRPr="003C5231">
        <w:rPr>
          <w:i/>
          <w:iCs/>
        </w:rPr>
        <w:t>In press</w:t>
      </w:r>
      <w:r w:rsidR="008C61A6">
        <w:rPr>
          <w:i/>
          <w:iCs/>
        </w:rPr>
        <w:t>:</w:t>
      </w:r>
    </w:p>
    <w:p w14:paraId="162A032D" w14:textId="3D5762AC" w:rsidR="000D094C" w:rsidRPr="008153FE" w:rsidRDefault="000D094C" w:rsidP="00497C63">
      <w:pPr>
        <w:ind w:left="708" w:hanging="708"/>
      </w:pPr>
      <w:proofErr w:type="spellStart"/>
      <w:r w:rsidRPr="003C5231">
        <w:t>Eleuteri</w:t>
      </w:r>
      <w:proofErr w:type="spellEnd"/>
      <w:r w:rsidRPr="003C5231">
        <w:t xml:space="preserve">, V., Henderson, M., </w:t>
      </w:r>
      <w:r w:rsidRPr="003C5231">
        <w:rPr>
          <w:b/>
          <w:bCs/>
          <w:shd w:val="clear" w:color="auto" w:fill="FFFFFF"/>
        </w:rPr>
        <w:t>Soldati</w:t>
      </w:r>
      <w:r w:rsidRPr="003C5231">
        <w:rPr>
          <w:shd w:val="clear" w:color="auto" w:fill="FFFFFF"/>
        </w:rPr>
        <w:t>,</w:t>
      </w:r>
      <w:r w:rsidRPr="003C5231">
        <w:rPr>
          <w:b/>
          <w:bCs/>
          <w:shd w:val="clear" w:color="auto" w:fill="FFFFFF"/>
        </w:rPr>
        <w:t xml:space="preserve"> A</w:t>
      </w:r>
      <w:r w:rsidRPr="003C5231">
        <w:rPr>
          <w:shd w:val="clear" w:color="auto" w:fill="FFFFFF"/>
        </w:rPr>
        <w:t>.,</w:t>
      </w:r>
      <w:r w:rsidRPr="003C5231">
        <w:t xml:space="preserve"> </w:t>
      </w:r>
      <w:proofErr w:type="spellStart"/>
      <w:r w:rsidRPr="003C5231">
        <w:t>Badihi</w:t>
      </w:r>
      <w:proofErr w:type="spellEnd"/>
      <w:r w:rsidRPr="003C5231">
        <w:t>, G., Zuberbühler, K., &amp; Hobaiter, C</w:t>
      </w:r>
      <w:r w:rsidR="003C5231" w:rsidRPr="003C5231">
        <w:t>.</w:t>
      </w:r>
      <w:r w:rsidR="003C5231">
        <w:t xml:space="preserve"> </w:t>
      </w:r>
      <w:r w:rsidRPr="002A1FDD">
        <w:t>The</w:t>
      </w:r>
      <w:r w:rsidR="00497C63">
        <w:t xml:space="preserve"> </w:t>
      </w:r>
      <w:r w:rsidRPr="002A1FDD">
        <w:t>form and function of chimpanzee buttress-drumming.</w:t>
      </w:r>
      <w:r>
        <w:t xml:space="preserve"> </w:t>
      </w:r>
      <w:r w:rsidRPr="002641DD">
        <w:rPr>
          <w:i/>
          <w:iCs/>
        </w:rPr>
        <w:t>Animal Behaviour</w:t>
      </w:r>
      <w:r w:rsidRPr="002641DD">
        <w:t>.</w:t>
      </w:r>
    </w:p>
    <w:p w14:paraId="3E894E56" w14:textId="77777777" w:rsidR="003C5231" w:rsidRDefault="000D094C" w:rsidP="003C5231">
      <w:proofErr w:type="spellStart"/>
      <w:r w:rsidRPr="0096454C">
        <w:t>Péter</w:t>
      </w:r>
      <w:proofErr w:type="spellEnd"/>
      <w:r w:rsidRPr="0096454C">
        <w:t xml:space="preserve">, </w:t>
      </w:r>
      <w:r>
        <w:t xml:space="preserve">H., </w:t>
      </w:r>
      <w:r w:rsidRPr="0096454C">
        <w:t xml:space="preserve">Laporte, </w:t>
      </w:r>
      <w:r>
        <w:t>M.,</w:t>
      </w:r>
      <w:r w:rsidRPr="0096454C">
        <w:t xml:space="preserve"> Newton-Fisher</w:t>
      </w:r>
      <w:r>
        <w:t>, N. E.</w:t>
      </w:r>
      <w:r w:rsidRPr="0096454C">
        <w:t>, Reynolds</w:t>
      </w:r>
      <w:r>
        <w:t>, V.,</w:t>
      </w:r>
      <w:r w:rsidRPr="0096454C">
        <w:t xml:space="preserve"> </w:t>
      </w:r>
      <w:proofErr w:type="spellStart"/>
      <w:r w:rsidRPr="0096454C">
        <w:t>Samun</w:t>
      </w:r>
      <w:r>
        <w:t>i</w:t>
      </w:r>
      <w:proofErr w:type="spellEnd"/>
      <w:r>
        <w:t>,</w:t>
      </w:r>
      <w:r w:rsidRPr="0096454C">
        <w:t xml:space="preserve"> </w:t>
      </w:r>
      <w:r>
        <w:t xml:space="preserve">L., </w:t>
      </w:r>
      <w:r w:rsidRPr="00751764">
        <w:rPr>
          <w:b/>
          <w:bCs/>
          <w:shd w:val="clear" w:color="auto" w:fill="FFFFFF"/>
        </w:rPr>
        <w:t>Soldati</w:t>
      </w:r>
      <w:r>
        <w:rPr>
          <w:shd w:val="clear" w:color="auto" w:fill="FFFFFF"/>
        </w:rPr>
        <w:t>,</w:t>
      </w:r>
      <w:r w:rsidRPr="00751764">
        <w:rPr>
          <w:b/>
          <w:bCs/>
          <w:shd w:val="clear" w:color="auto" w:fill="FFFFFF"/>
        </w:rPr>
        <w:t xml:space="preserve"> A</w:t>
      </w:r>
      <w:r w:rsidRPr="00966CF9">
        <w:rPr>
          <w:shd w:val="clear" w:color="auto" w:fill="FFFFFF"/>
        </w:rPr>
        <w:t>.</w:t>
      </w:r>
      <w:r>
        <w:t>,</w:t>
      </w:r>
      <w:r w:rsidRPr="0096454C">
        <w:t xml:space="preserve"> Vigilant</w:t>
      </w:r>
      <w:r>
        <w:t>, L.</w:t>
      </w:r>
      <w:r w:rsidRPr="0096454C">
        <w:t>,</w:t>
      </w:r>
      <w:r>
        <w:t xml:space="preserve"> </w:t>
      </w:r>
      <w:r>
        <w:tab/>
      </w:r>
      <w:proofErr w:type="spellStart"/>
      <w:r w:rsidRPr="0096454C">
        <w:t>Villioth</w:t>
      </w:r>
      <w:proofErr w:type="spellEnd"/>
      <w:r>
        <w:t>, J.</w:t>
      </w:r>
      <w:r w:rsidRPr="0096454C">
        <w:t xml:space="preserve">, </w:t>
      </w:r>
      <w:proofErr w:type="spellStart"/>
      <w:r w:rsidRPr="0096454C">
        <w:t>Zuberbühler</w:t>
      </w:r>
      <w:proofErr w:type="spellEnd"/>
      <w:r>
        <w:t>, K.</w:t>
      </w:r>
      <w:r w:rsidRPr="0096454C">
        <w:t>, Hobaiter</w:t>
      </w:r>
      <w:r>
        <w:t xml:space="preserve">, C. </w:t>
      </w:r>
      <w:r w:rsidRPr="0096454C">
        <w:t>Recognition of Visual Kinship Signals</w:t>
      </w:r>
      <w:r>
        <w:t xml:space="preserve"> </w:t>
      </w:r>
      <w:r w:rsidRPr="0096454C">
        <w:t>in</w:t>
      </w:r>
      <w:r w:rsidR="003C5231">
        <w:t xml:space="preserve"> </w:t>
      </w:r>
      <w:r w:rsidRPr="0096454C">
        <w:t>Chimpanzees</w:t>
      </w:r>
      <w:r w:rsidR="003C5231">
        <w:t xml:space="preserve"> </w:t>
      </w:r>
    </w:p>
    <w:p w14:paraId="172C7964" w14:textId="7027B64B" w:rsidR="000D094C" w:rsidRDefault="000D094C" w:rsidP="003C5231">
      <w:pPr>
        <w:ind w:firstLine="708"/>
        <w:rPr>
          <w:i/>
          <w:iCs/>
        </w:rPr>
      </w:pPr>
      <w:r w:rsidRPr="0096454C">
        <w:t>(</w:t>
      </w:r>
      <w:r w:rsidRPr="00003423">
        <w:rPr>
          <w:i/>
          <w:iCs/>
        </w:rPr>
        <w:t>Pan troglodytes</w:t>
      </w:r>
      <w:r w:rsidRPr="0096454C">
        <w:t>) by Humans (</w:t>
      </w:r>
      <w:r w:rsidRPr="00003423">
        <w:rPr>
          <w:i/>
          <w:iCs/>
        </w:rPr>
        <w:t>Homo sapiens</w:t>
      </w:r>
      <w:r w:rsidRPr="0096454C">
        <w:t>)</w:t>
      </w:r>
      <w:r>
        <w:t xml:space="preserve">. </w:t>
      </w:r>
      <w:r w:rsidRPr="000C59B4">
        <w:rPr>
          <w:i/>
          <w:iCs/>
        </w:rPr>
        <w:t>Journal of Comparative</w:t>
      </w:r>
      <w:r>
        <w:rPr>
          <w:i/>
          <w:iCs/>
        </w:rPr>
        <w:t xml:space="preserve"> </w:t>
      </w:r>
      <w:r w:rsidRPr="000C59B4">
        <w:rPr>
          <w:i/>
          <w:iCs/>
        </w:rPr>
        <w:t>Psychology</w:t>
      </w:r>
      <w:r>
        <w:rPr>
          <w:i/>
          <w:iCs/>
        </w:rPr>
        <w:t>.</w:t>
      </w:r>
    </w:p>
    <w:p w14:paraId="5062806A" w14:textId="5663C162" w:rsidR="00CE5B5A" w:rsidRPr="00B30294" w:rsidRDefault="00CE5B5A" w:rsidP="00B30294"/>
    <w:p w14:paraId="4BFEBF04" w14:textId="77777777" w:rsidR="00195B6A" w:rsidRPr="00751764" w:rsidRDefault="00195B6A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74C5B5C" w14:textId="6EAEA2AC" w:rsidR="00B82D2A" w:rsidRDefault="00F24D5C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GRANT</w:t>
      </w:r>
      <w:r w:rsidR="004B16E5" w:rsidRPr="00751764">
        <w:rPr>
          <w:rFonts w:ascii="Times New Roman" w:hAnsi="Times New Roman" w:cs="Times New Roman"/>
          <w:sz w:val="24"/>
          <w:szCs w:val="24"/>
        </w:rPr>
        <w:t>S</w:t>
      </w:r>
    </w:p>
    <w:p w14:paraId="1DAEE8DA" w14:textId="77777777" w:rsidR="00B42DB3" w:rsidRPr="00751764" w:rsidRDefault="00B42DB3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2133FDB" w14:textId="4A26A9ED" w:rsidR="0018662B" w:rsidRPr="00751764" w:rsidRDefault="0018662B" w:rsidP="0018662B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2020</w:t>
      </w:r>
      <w:r w:rsidR="00DF1DAF">
        <w:rPr>
          <w:rFonts w:ascii="Times New Roman" w:hAnsi="Times New Roman" w:cs="Times New Roman"/>
          <w:lang w:val="en-GB"/>
        </w:rPr>
        <w:t xml:space="preserve">  </w:t>
      </w:r>
      <w:r w:rsidRPr="00751764">
        <w:rPr>
          <w:rFonts w:ascii="Times New Roman" w:hAnsi="Times New Roman" w:cs="Times New Roman"/>
          <w:lang w:val="en-GB"/>
        </w:rPr>
        <w:t>St Leonard’s Postgraduate College Research Mobility Award</w:t>
      </w:r>
      <w:r w:rsidR="00DF1DAF">
        <w:rPr>
          <w:rFonts w:ascii="Times New Roman" w:hAnsi="Times New Roman" w:cs="Times New Roman"/>
          <w:lang w:val="en-GB"/>
        </w:rPr>
        <w:t>:</w:t>
      </w:r>
      <w:r w:rsidR="00CB2E8A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>450 £</w:t>
      </w:r>
      <w:r w:rsidR="00CB2E8A">
        <w:rPr>
          <w:rFonts w:ascii="Times New Roman" w:hAnsi="Times New Roman" w:cs="Times New Roman"/>
          <w:lang w:val="en-GB"/>
        </w:rPr>
        <w:t>.</w:t>
      </w:r>
    </w:p>
    <w:p w14:paraId="70E3A1E5" w14:textId="35F7D3D3" w:rsidR="003167EB" w:rsidRPr="00751764" w:rsidRDefault="003167EB" w:rsidP="003167EB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2019</w:t>
      </w:r>
      <w:r w:rsidR="00DF1DAF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 xml:space="preserve"> Swissuniversities grant for PhD cotutelle</w:t>
      </w:r>
      <w:r w:rsidR="00DF1DAF">
        <w:rPr>
          <w:rFonts w:ascii="Times New Roman" w:hAnsi="Times New Roman" w:cs="Times New Roman"/>
          <w:lang w:val="en-GB"/>
        </w:rPr>
        <w:t xml:space="preserve">: </w:t>
      </w:r>
      <w:r w:rsidRPr="00751764">
        <w:rPr>
          <w:rFonts w:ascii="Times New Roman" w:hAnsi="Times New Roman" w:cs="Times New Roman"/>
          <w:lang w:val="en-GB"/>
        </w:rPr>
        <w:t>8’000 CHF</w:t>
      </w:r>
      <w:r w:rsidR="0091569E">
        <w:rPr>
          <w:rFonts w:ascii="Times New Roman" w:hAnsi="Times New Roman" w:cs="Times New Roman"/>
          <w:lang w:val="en-GB"/>
        </w:rPr>
        <w:t>.</w:t>
      </w:r>
    </w:p>
    <w:p w14:paraId="10722779" w14:textId="728A6B14" w:rsidR="00EA5F49" w:rsidRPr="00751764" w:rsidRDefault="00EA5F49" w:rsidP="003167EB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2018</w:t>
      </w:r>
      <w:r w:rsidR="00DF1DAF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 xml:space="preserve"> University of St Andrews Postgraduate studentship</w:t>
      </w:r>
      <w:r w:rsidR="00DF1DAF">
        <w:rPr>
          <w:rFonts w:ascii="Times New Roman" w:hAnsi="Times New Roman" w:cs="Times New Roman"/>
          <w:lang w:val="en-GB"/>
        </w:rPr>
        <w:t xml:space="preserve">: </w:t>
      </w:r>
      <w:r w:rsidR="00CB2E8A">
        <w:rPr>
          <w:rFonts w:ascii="Times New Roman" w:hAnsi="Times New Roman" w:cs="Times New Roman"/>
          <w:lang w:val="en-GB"/>
        </w:rPr>
        <w:t xml:space="preserve"> &gt;45’000 £</w:t>
      </w:r>
      <w:r w:rsidRPr="00751764">
        <w:rPr>
          <w:rFonts w:ascii="Times New Roman" w:hAnsi="Times New Roman" w:cs="Times New Roman"/>
          <w:lang w:val="en-GB"/>
        </w:rPr>
        <w:t xml:space="preserve"> (declined)</w:t>
      </w:r>
      <w:r w:rsidR="0091569E">
        <w:rPr>
          <w:rFonts w:ascii="Times New Roman" w:hAnsi="Times New Roman" w:cs="Times New Roman"/>
          <w:lang w:val="en-GB"/>
        </w:rPr>
        <w:t>.</w:t>
      </w:r>
    </w:p>
    <w:p w14:paraId="4760174A" w14:textId="4330A208" w:rsidR="00116342" w:rsidRPr="00751764" w:rsidRDefault="00B82D2A" w:rsidP="00116342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2016</w:t>
      </w:r>
      <w:r w:rsidR="00DF1DAF">
        <w:rPr>
          <w:rFonts w:ascii="Times New Roman" w:hAnsi="Times New Roman" w:cs="Times New Roman"/>
          <w:lang w:val="en-GB"/>
        </w:rPr>
        <w:t xml:space="preserve">  </w:t>
      </w:r>
      <w:r w:rsidRPr="00751764">
        <w:rPr>
          <w:rFonts w:ascii="Times New Roman" w:hAnsi="Times New Roman" w:cs="Times New Roman"/>
          <w:lang w:val="en-GB"/>
        </w:rPr>
        <w:t>European Human Behaviour and Evolution Association student grant</w:t>
      </w:r>
      <w:r w:rsidR="00DF1DAF">
        <w:rPr>
          <w:rFonts w:ascii="Times New Roman" w:hAnsi="Times New Roman" w:cs="Times New Roman"/>
          <w:lang w:val="en-GB"/>
        </w:rPr>
        <w:t>:</w:t>
      </w:r>
      <w:r w:rsidR="00CB2E8A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>500</w:t>
      </w:r>
      <w:r w:rsidR="003167EB" w:rsidRPr="00751764">
        <w:rPr>
          <w:rFonts w:ascii="Times New Roman" w:hAnsi="Times New Roman" w:cs="Times New Roman"/>
          <w:lang w:val="en-GB"/>
        </w:rPr>
        <w:t xml:space="preserve"> €</w:t>
      </w:r>
      <w:r w:rsidR="0091569E">
        <w:rPr>
          <w:rFonts w:ascii="Times New Roman" w:hAnsi="Times New Roman" w:cs="Times New Roman"/>
          <w:lang w:val="en-GB"/>
        </w:rPr>
        <w:t>.</w:t>
      </w:r>
    </w:p>
    <w:p w14:paraId="01820654" w14:textId="08E6C0D1" w:rsidR="009E05A6" w:rsidRPr="00751764" w:rsidRDefault="009E05A6" w:rsidP="00116342">
      <w:pPr>
        <w:pStyle w:val="Corpo"/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2011</w:t>
      </w:r>
      <w:r w:rsidR="00DF1DAF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 xml:space="preserve"> </w:t>
      </w:r>
      <w:r w:rsidR="00800E42" w:rsidRPr="00751764">
        <w:rPr>
          <w:rFonts w:ascii="Times New Roman" w:hAnsi="Times New Roman" w:cs="Times New Roman"/>
          <w:lang w:val="en-GB"/>
        </w:rPr>
        <w:t xml:space="preserve">STSBC </w:t>
      </w:r>
      <w:r w:rsidRPr="00751764">
        <w:rPr>
          <w:rFonts w:ascii="Times New Roman" w:hAnsi="Times New Roman" w:cs="Times New Roman"/>
          <w:lang w:val="en-GB"/>
        </w:rPr>
        <w:t>Best diploma work in biology</w:t>
      </w:r>
      <w:r w:rsidR="00DF1DAF">
        <w:rPr>
          <w:rFonts w:ascii="Times New Roman" w:hAnsi="Times New Roman" w:cs="Times New Roman"/>
          <w:lang w:val="en-GB"/>
        </w:rPr>
        <w:t>:</w:t>
      </w:r>
      <w:r w:rsidR="00CB2E8A">
        <w:rPr>
          <w:rFonts w:ascii="Times New Roman" w:hAnsi="Times New Roman" w:cs="Times New Roman"/>
          <w:lang w:val="en-GB"/>
        </w:rPr>
        <w:t xml:space="preserve"> </w:t>
      </w:r>
      <w:r w:rsidRPr="00751764">
        <w:rPr>
          <w:rFonts w:ascii="Times New Roman" w:hAnsi="Times New Roman" w:cs="Times New Roman"/>
          <w:lang w:val="en-GB"/>
        </w:rPr>
        <w:t>1</w:t>
      </w:r>
      <w:r w:rsidR="00C300C3" w:rsidRPr="00751764">
        <w:rPr>
          <w:rFonts w:ascii="Times New Roman" w:hAnsi="Times New Roman" w:cs="Times New Roman"/>
          <w:lang w:val="en-GB"/>
        </w:rPr>
        <w:t>’</w:t>
      </w:r>
      <w:r w:rsidRPr="00751764">
        <w:rPr>
          <w:rFonts w:ascii="Times New Roman" w:hAnsi="Times New Roman" w:cs="Times New Roman"/>
          <w:lang w:val="en-GB"/>
        </w:rPr>
        <w:t>000 CHF.</w:t>
      </w:r>
    </w:p>
    <w:p w14:paraId="55315A69" w14:textId="5A27A41F" w:rsidR="007B4C19" w:rsidRDefault="007B4C19" w:rsidP="00C27416"/>
    <w:p w14:paraId="3DD02A8E" w14:textId="77777777" w:rsidR="00B42DB3" w:rsidRPr="00751764" w:rsidRDefault="00B42DB3" w:rsidP="00C27416"/>
    <w:p w14:paraId="2DCD0A3C" w14:textId="7CF56C2E" w:rsidR="007B4C19" w:rsidRDefault="001B5CD7" w:rsidP="00116342">
      <w:pPr>
        <w:pStyle w:val="Corp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INVITED PRESENTATIONS</w:t>
      </w:r>
    </w:p>
    <w:p w14:paraId="183F5E66" w14:textId="521523A8" w:rsidR="00CE5B5A" w:rsidRDefault="00CE5B5A" w:rsidP="00410A86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3A4DB27" w14:textId="076E13E8" w:rsidR="00CE5B5A" w:rsidRDefault="00CE5B5A" w:rsidP="00CE5B5A">
      <w:r w:rsidRPr="00CE5B5A">
        <w:t xml:space="preserve">2022  Joint Conference on Language Evolution. </w:t>
      </w:r>
      <w:r>
        <w:t>‘</w:t>
      </w:r>
      <w:r w:rsidRPr="00CE5B5A">
        <w:t xml:space="preserve">The ontogeny of behavioural responses to pant </w:t>
      </w:r>
    </w:p>
    <w:p w14:paraId="1005B6A5" w14:textId="313F87F5" w:rsidR="00CE5B5A" w:rsidRPr="00CE5B5A" w:rsidRDefault="00CE5B5A" w:rsidP="00CE5B5A">
      <w:pPr>
        <w:ind w:firstLine="708"/>
      </w:pPr>
      <w:r w:rsidRPr="00CE5B5A">
        <w:t>hoots in wild chimpanzees</w:t>
      </w:r>
      <w:r>
        <w:t>’ (poster).</w:t>
      </w:r>
    </w:p>
    <w:p w14:paraId="0E985B3D" w14:textId="568D286A" w:rsidR="000914C3" w:rsidRDefault="000914C3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2  </w:t>
      </w:r>
      <w:r w:rsidR="0092649B">
        <w:rPr>
          <w:rFonts w:ascii="Times New Roman" w:hAnsi="Times New Roman" w:cs="Times New Roman"/>
          <w:b w:val="0"/>
          <w:bCs/>
          <w:sz w:val="24"/>
          <w:szCs w:val="24"/>
        </w:rPr>
        <w:t>PSGB Summer Conference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Audience sensitivity in chimpanzee display pant hoots’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0AA6D0CE" w14:textId="2D21ACFA" w:rsidR="009216FA" w:rsidRDefault="009216FA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2  EFP-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Gfp</w:t>
      </w:r>
      <w:proofErr w:type="spellEnd"/>
      <w:r w:rsidR="00F60223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Arnhem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The ontogeny of behavioural responses to pant hoots in wild chimpanzees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67CD6818" w14:textId="7C19F3B1" w:rsidR="00A61CC5" w:rsidRDefault="00410A86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1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A61CC5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DPOB Meeting, University of Neuchâtel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The ontogeny of behavioural responses to pant hoots in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>wild chimpanzees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  <w:r w:rsidR="00DF1DA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12CB3612" w14:textId="1C2C4889" w:rsidR="00B42DB3" w:rsidRPr="00850F1B" w:rsidRDefault="00A61CC5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1  </w:t>
      </w:r>
      <w:r w:rsidR="00850F1B">
        <w:rPr>
          <w:rFonts w:ascii="Times New Roman" w:hAnsi="Times New Roman" w:cs="Times New Roman"/>
          <w:b w:val="0"/>
          <w:bCs/>
          <w:sz w:val="24"/>
          <w:szCs w:val="24"/>
        </w:rPr>
        <w:t xml:space="preserve">PSGB Winter </w:t>
      </w:r>
      <w:r w:rsidR="00C32B9A">
        <w:rPr>
          <w:rFonts w:ascii="Times New Roman" w:hAnsi="Times New Roman" w:cs="Times New Roman"/>
          <w:b w:val="0"/>
          <w:bCs/>
          <w:sz w:val="24"/>
          <w:szCs w:val="24"/>
        </w:rPr>
        <w:t>Conference</w:t>
      </w:r>
      <w:r w:rsidR="00850F1B" w:rsidRPr="00751764">
        <w:rPr>
          <w:rFonts w:ascii="Times New Roman" w:hAnsi="Times New Roman" w:cs="Times New Roman"/>
          <w:b w:val="0"/>
          <w:bCs/>
          <w:sz w:val="24"/>
          <w:szCs w:val="24"/>
        </w:rPr>
        <w:t>. ‘</w:t>
      </w:r>
      <w:r w:rsidR="00850F1B">
        <w:rPr>
          <w:rFonts w:ascii="Times New Roman" w:hAnsi="Times New Roman" w:cs="Times New Roman"/>
          <w:b w:val="0"/>
          <w:bCs/>
          <w:sz w:val="24"/>
          <w:szCs w:val="24"/>
        </w:rPr>
        <w:t xml:space="preserve">The ontogeny of behavioural responses to pant hoot calls in wild </w:t>
      </w:r>
      <w:r w:rsidR="00850F1B">
        <w:rPr>
          <w:rFonts w:ascii="Times New Roman" w:hAnsi="Times New Roman" w:cs="Times New Roman"/>
          <w:b w:val="0"/>
          <w:bCs/>
          <w:sz w:val="24"/>
          <w:szCs w:val="24"/>
        </w:rPr>
        <w:tab/>
        <w:t>chimpanzees</w:t>
      </w:r>
      <w:r w:rsidR="00850F1B"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</w:p>
    <w:p w14:paraId="1D19D486" w14:textId="0A066C09" w:rsidR="00ED4FEC" w:rsidRPr="00751764" w:rsidRDefault="00A61CC5" w:rsidP="003115DC">
      <w:r w:rsidRPr="00751764">
        <w:rPr>
          <w:bCs/>
        </w:rPr>
        <w:t>202</w:t>
      </w:r>
      <w:r>
        <w:rPr>
          <w:bCs/>
        </w:rPr>
        <w:t>1</w:t>
      </w:r>
      <w:r>
        <w:rPr>
          <w:b/>
          <w:bCs/>
        </w:rPr>
        <w:t xml:space="preserve">  </w:t>
      </w:r>
      <w:r w:rsidR="00ED4FEC" w:rsidRPr="00751764">
        <w:t xml:space="preserve">ASAB Summer </w:t>
      </w:r>
      <w:r w:rsidR="00C32B9A">
        <w:t>Conference</w:t>
      </w:r>
      <w:r w:rsidR="00B40B81" w:rsidRPr="00751764">
        <w:t xml:space="preserve">. </w:t>
      </w:r>
      <w:r w:rsidR="00F94D5C" w:rsidRPr="00751764">
        <w:t>‘</w:t>
      </w:r>
      <w:r w:rsidR="00ED4FEC" w:rsidRPr="00751764">
        <w:t>Sensitivity to audience in chimpanzee complex vocal displays</w:t>
      </w:r>
      <w:r w:rsidR="00F94D5C" w:rsidRPr="00751764">
        <w:t>’.</w:t>
      </w:r>
    </w:p>
    <w:p w14:paraId="69B75C47" w14:textId="77777777" w:rsidR="00A61CC5" w:rsidRDefault="003115DC" w:rsidP="003115DC">
      <w:r w:rsidRPr="00751764">
        <w:t>2020</w:t>
      </w:r>
      <w:r w:rsidR="00DF1DAF">
        <w:t xml:space="preserve"> </w:t>
      </w:r>
      <w:r w:rsidR="00A61CC5">
        <w:t xml:space="preserve"> </w:t>
      </w:r>
      <w:r w:rsidRPr="00751764">
        <w:t>Behaviour and Evolution Research Group (BERG)</w:t>
      </w:r>
      <w:r w:rsidR="008C2FD9" w:rsidRPr="00751764">
        <w:t>, University of Stirling.</w:t>
      </w:r>
      <w:r w:rsidR="0070633B" w:rsidRPr="00751764">
        <w:t xml:space="preserve"> </w:t>
      </w:r>
      <w:r w:rsidR="00F94D5C" w:rsidRPr="00751764">
        <w:t>‘</w:t>
      </w:r>
      <w:r w:rsidR="008C2FD9" w:rsidRPr="00751764">
        <w:t xml:space="preserve">Vocal displays </w:t>
      </w:r>
      <w:r w:rsidR="00B40B81" w:rsidRPr="00751764">
        <w:tab/>
      </w:r>
      <w:r w:rsidR="008C2FD9" w:rsidRPr="00751764">
        <w:t>in wild chimpanzees</w:t>
      </w:r>
      <w:r w:rsidR="00F94D5C" w:rsidRPr="00751764">
        <w:t>’.</w:t>
      </w:r>
    </w:p>
    <w:p w14:paraId="60894CFB" w14:textId="769CB54D" w:rsidR="004F3DD9" w:rsidRPr="00751764" w:rsidRDefault="00A61CC5" w:rsidP="003115DC">
      <w:r w:rsidRPr="00751764">
        <w:t>2020</w:t>
      </w:r>
      <w:r>
        <w:t xml:space="preserve">  </w:t>
      </w:r>
      <w:r w:rsidR="004F3DD9" w:rsidRPr="00751764">
        <w:rPr>
          <w:bCs/>
        </w:rPr>
        <w:t xml:space="preserve">Comparative </w:t>
      </w:r>
      <w:r w:rsidR="008025FA">
        <w:rPr>
          <w:bCs/>
        </w:rPr>
        <w:t>C</w:t>
      </w:r>
      <w:r w:rsidR="004F3DD9" w:rsidRPr="00751764">
        <w:rPr>
          <w:bCs/>
        </w:rPr>
        <w:t xml:space="preserve">ommunication and </w:t>
      </w:r>
      <w:r w:rsidR="008025FA">
        <w:rPr>
          <w:bCs/>
        </w:rPr>
        <w:t>C</w:t>
      </w:r>
      <w:r w:rsidR="004F3DD9" w:rsidRPr="00751764">
        <w:rPr>
          <w:bCs/>
        </w:rPr>
        <w:t xml:space="preserve">ognition group, University of Zurich. ‘Pant hoot use during </w:t>
      </w:r>
      <w:r w:rsidR="004F3DD9" w:rsidRPr="00751764">
        <w:rPr>
          <w:bCs/>
        </w:rPr>
        <w:tab/>
        <w:t>display and aggression’ and ‘Information extraction from pant hoot vocalisations’.</w:t>
      </w:r>
    </w:p>
    <w:p w14:paraId="4AA4DD1C" w14:textId="2A25BF3F" w:rsidR="007B4C19" w:rsidRPr="00751764" w:rsidRDefault="007B4C19" w:rsidP="003115DC">
      <w:r w:rsidRPr="00751764">
        <w:t>2019</w:t>
      </w:r>
      <w:r w:rsidR="00DF1DAF">
        <w:t xml:space="preserve"> </w:t>
      </w:r>
      <w:r w:rsidR="00A61CC5">
        <w:t xml:space="preserve"> </w:t>
      </w:r>
      <w:r w:rsidR="00F66670" w:rsidRPr="00751764">
        <w:t>EFP</w:t>
      </w:r>
      <w:r w:rsidR="00C106AF" w:rsidRPr="00751764">
        <w:t xml:space="preserve"> </w:t>
      </w:r>
      <w:r w:rsidR="00C32B9A">
        <w:t>C</w:t>
      </w:r>
      <w:r w:rsidR="00F66670" w:rsidRPr="00751764">
        <w:t>onference</w:t>
      </w:r>
      <w:r w:rsidR="00C300C3" w:rsidRPr="00751764">
        <w:t>, University of Oxford.</w:t>
      </w:r>
      <w:r w:rsidR="00F66670" w:rsidRPr="00751764">
        <w:t xml:space="preserve"> Symposium</w:t>
      </w:r>
      <w:r w:rsidR="00B40B81" w:rsidRPr="00751764">
        <w:t>.</w:t>
      </w:r>
      <w:r w:rsidR="00800E42" w:rsidRPr="00751764">
        <w:t xml:space="preserve"> </w:t>
      </w:r>
      <w:r w:rsidR="00F94D5C" w:rsidRPr="00751764">
        <w:t>‘</w:t>
      </w:r>
      <w:r w:rsidR="00F66670" w:rsidRPr="00751764">
        <w:t xml:space="preserve">A Gestural Repertoire of 1- to 2-year-old </w:t>
      </w:r>
      <w:r w:rsidR="00DD542F">
        <w:tab/>
      </w:r>
      <w:r w:rsidR="00F66670" w:rsidRPr="00751764">
        <w:t>Human Children: in Search of the Ape Gestures</w:t>
      </w:r>
      <w:r w:rsidR="00F94D5C" w:rsidRPr="00751764">
        <w:t>’</w:t>
      </w:r>
      <w:r w:rsidR="00B40B81" w:rsidRPr="00751764">
        <w:t>.</w:t>
      </w:r>
    </w:p>
    <w:p w14:paraId="44ACA2A7" w14:textId="3365BDF9" w:rsidR="007B4C19" w:rsidRPr="00751764" w:rsidRDefault="007B4C19" w:rsidP="003115DC">
      <w:r w:rsidRPr="00751764">
        <w:lastRenderedPageBreak/>
        <w:t>2017</w:t>
      </w:r>
      <w:r w:rsidR="00DF1DAF">
        <w:t xml:space="preserve"> </w:t>
      </w:r>
      <w:r w:rsidR="00A61CC5">
        <w:t xml:space="preserve"> </w:t>
      </w:r>
      <w:r w:rsidRPr="00751764">
        <w:t>Makerere University Biological Field Station</w:t>
      </w:r>
      <w:r w:rsidR="008C2FD9" w:rsidRPr="00751764">
        <w:t xml:space="preserve">, </w:t>
      </w:r>
      <w:proofErr w:type="spellStart"/>
      <w:r w:rsidR="008C2FD9" w:rsidRPr="00751764">
        <w:t>Kib</w:t>
      </w:r>
      <w:r w:rsidRPr="00751764">
        <w:t>ale</w:t>
      </w:r>
      <w:proofErr w:type="spellEnd"/>
      <w:r w:rsidR="00B40B81" w:rsidRPr="00751764">
        <w:t xml:space="preserve">, </w:t>
      </w:r>
      <w:r w:rsidR="00F66670" w:rsidRPr="00751764">
        <w:t xml:space="preserve">Ugandan National Council of Science and </w:t>
      </w:r>
      <w:r w:rsidR="00DD542F">
        <w:tab/>
      </w:r>
      <w:r w:rsidR="00F66670" w:rsidRPr="00751764">
        <w:t xml:space="preserve">Technology. </w:t>
      </w:r>
      <w:r w:rsidR="00F94D5C" w:rsidRPr="00751764">
        <w:t>‘</w:t>
      </w:r>
      <w:r w:rsidRPr="00751764">
        <w:t>The multi-signal communication of wild chimpanzees</w:t>
      </w:r>
      <w:r w:rsidR="00F94D5C" w:rsidRPr="00751764">
        <w:t>’</w:t>
      </w:r>
      <w:r w:rsidR="00800E42" w:rsidRPr="00751764">
        <w:t>.</w:t>
      </w:r>
    </w:p>
    <w:p w14:paraId="49D06F29" w14:textId="798751BC" w:rsidR="00B42DB3" w:rsidRDefault="00B42DB3" w:rsidP="003115DC"/>
    <w:p w14:paraId="57579873" w14:textId="77777777" w:rsidR="00AE6EDA" w:rsidRPr="00751764" w:rsidRDefault="00AE6EDA" w:rsidP="003115DC"/>
    <w:p w14:paraId="09666275" w14:textId="2FD9CE23" w:rsidR="00850F1B" w:rsidRDefault="004F3DD9" w:rsidP="003115DC">
      <w:pPr>
        <w:rPr>
          <w:b/>
          <w:bCs/>
        </w:rPr>
      </w:pPr>
      <w:r w:rsidRPr="00751764">
        <w:rPr>
          <w:b/>
          <w:bCs/>
        </w:rPr>
        <w:t>INTERNAL PRESENTATIONS</w:t>
      </w:r>
    </w:p>
    <w:p w14:paraId="51C5D9DF" w14:textId="77777777" w:rsidR="0081164F" w:rsidRDefault="0081164F" w:rsidP="003115DC">
      <w:pPr>
        <w:rPr>
          <w:b/>
          <w:bCs/>
        </w:rPr>
      </w:pPr>
    </w:p>
    <w:p w14:paraId="286AE762" w14:textId="68B89F20" w:rsidR="00850F1B" w:rsidRPr="00850F1B" w:rsidRDefault="00850F1B" w:rsidP="00850F1B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1</w:t>
      </w:r>
      <w:r w:rsidR="00DD542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Psycholoquia</w:t>
      </w:r>
      <w:proofErr w:type="spellEnd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, University of St Andrews. ‘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The ontogeny of behavioural responses to pant hoot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calls in wild chimpanzees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’.</w:t>
      </w:r>
    </w:p>
    <w:p w14:paraId="0732F896" w14:textId="3862D7A0" w:rsidR="004F3DD9" w:rsidRPr="00751764" w:rsidRDefault="004F3DD9" w:rsidP="00D776FE">
      <w:r w:rsidRPr="00751764">
        <w:t>2021</w:t>
      </w:r>
      <w:r w:rsidR="00DD542F">
        <w:t xml:space="preserve"> </w:t>
      </w:r>
      <w:r w:rsidRPr="00751764">
        <w:t xml:space="preserve"> Annual PhD Student Meeting, University of Neuchatel. </w:t>
      </w:r>
      <w:r w:rsidR="00D776FE" w:rsidRPr="00751764">
        <w:t xml:space="preserve">‘Sensitivity to audience in chimpanzee </w:t>
      </w:r>
      <w:r w:rsidR="00D776FE" w:rsidRPr="00751764">
        <w:tab/>
        <w:t>complex vocal displays’.</w:t>
      </w:r>
    </w:p>
    <w:p w14:paraId="5A69C97B" w14:textId="143AA26D" w:rsidR="004F3DD9" w:rsidRPr="00751764" w:rsidRDefault="004F3DD9" w:rsidP="004F3DD9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2020</w:t>
      </w:r>
      <w:r w:rsidR="00DD542F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Psycholoquia</w:t>
      </w:r>
      <w:proofErr w:type="spellEnd"/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, University of St Andrews. ‘Audience effects and call structure of chimpanzee pant </w:t>
      </w:r>
      <w:r w:rsidR="00D776FE" w:rsidRPr="00751764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751764">
        <w:rPr>
          <w:rFonts w:ascii="Times New Roman" w:hAnsi="Times New Roman" w:cs="Times New Roman"/>
          <w:b w:val="0"/>
          <w:bCs/>
          <w:sz w:val="24"/>
          <w:szCs w:val="24"/>
        </w:rPr>
        <w:t>hoots during displays’.</w:t>
      </w:r>
    </w:p>
    <w:p w14:paraId="0E969699" w14:textId="4E361A55" w:rsidR="004F3DD9" w:rsidRPr="00751764" w:rsidRDefault="004F3DD9" w:rsidP="004F3DD9">
      <w:pPr>
        <w:rPr>
          <w:rFonts w:eastAsia="Arial Unicode MS"/>
          <w:bdr w:val="nil"/>
        </w:rPr>
      </w:pPr>
      <w:r w:rsidRPr="00751764">
        <w:rPr>
          <w:bCs/>
        </w:rPr>
        <w:t>2019</w:t>
      </w:r>
      <w:r w:rsidR="00DD542F">
        <w:rPr>
          <w:bCs/>
        </w:rPr>
        <w:t xml:space="preserve"> </w:t>
      </w:r>
      <w:r w:rsidRPr="00751764">
        <w:rPr>
          <w:b/>
        </w:rPr>
        <w:t xml:space="preserve"> </w:t>
      </w:r>
      <w:proofErr w:type="spellStart"/>
      <w:r w:rsidRPr="00751764">
        <w:rPr>
          <w:bCs/>
        </w:rPr>
        <w:t>Psycholoquia</w:t>
      </w:r>
      <w:proofErr w:type="spellEnd"/>
      <w:r w:rsidRPr="00751764">
        <w:rPr>
          <w:bCs/>
        </w:rPr>
        <w:t>, University of St Andrews. ‘</w:t>
      </w:r>
      <w:r w:rsidRPr="00751764">
        <w:rPr>
          <w:rFonts w:eastAsia="Arial Unicode MS"/>
          <w:bdr w:val="nil"/>
        </w:rPr>
        <w:t xml:space="preserve">The role of social learning in the vocalizations of wild </w:t>
      </w:r>
      <w:r w:rsidR="00D776FE" w:rsidRPr="00751764">
        <w:rPr>
          <w:rFonts w:eastAsia="Arial Unicode MS"/>
          <w:bdr w:val="nil"/>
        </w:rPr>
        <w:tab/>
      </w:r>
      <w:r w:rsidRPr="00751764">
        <w:rPr>
          <w:rFonts w:eastAsia="Arial Unicode MS"/>
          <w:bdr w:val="nil"/>
        </w:rPr>
        <w:t>chimpanzees’.</w:t>
      </w:r>
    </w:p>
    <w:p w14:paraId="0ACC1DCF" w14:textId="7F3C0E53" w:rsidR="004F3DD9" w:rsidRPr="00751764" w:rsidRDefault="004F3DD9" w:rsidP="004F3DD9">
      <w:pPr>
        <w:rPr>
          <w:rFonts w:eastAsia="Arial Unicode MS"/>
          <w:bdr w:val="nil"/>
        </w:rPr>
      </w:pPr>
      <w:r w:rsidRPr="00751764">
        <w:t>2019</w:t>
      </w:r>
      <w:r w:rsidR="00DD542F">
        <w:t xml:space="preserve"> </w:t>
      </w:r>
      <w:r w:rsidRPr="00751764">
        <w:t xml:space="preserve"> Budongo Conservation Field Station, Uganda. ‘</w:t>
      </w:r>
      <w:r w:rsidRPr="00751764">
        <w:rPr>
          <w:rFonts w:eastAsia="Arial Unicode MS"/>
          <w:bdr w:val="nil"/>
        </w:rPr>
        <w:t xml:space="preserve">The role of social learning in the vocalizations of </w:t>
      </w:r>
      <w:r w:rsidR="00D776FE" w:rsidRPr="00751764">
        <w:rPr>
          <w:rFonts w:eastAsia="Arial Unicode MS"/>
          <w:bdr w:val="nil"/>
        </w:rPr>
        <w:tab/>
      </w:r>
      <w:r w:rsidRPr="00751764">
        <w:rPr>
          <w:rFonts w:eastAsia="Arial Unicode MS"/>
          <w:bdr w:val="nil"/>
        </w:rPr>
        <w:t>wild chimpanzees’.</w:t>
      </w:r>
    </w:p>
    <w:p w14:paraId="264B6D45" w14:textId="21D3FEFE" w:rsidR="00A95428" w:rsidRDefault="00A95428" w:rsidP="00A95428"/>
    <w:p w14:paraId="5CEA271F" w14:textId="77777777" w:rsidR="00B42DB3" w:rsidRPr="00751764" w:rsidRDefault="00B42DB3" w:rsidP="00A95428"/>
    <w:p w14:paraId="02703463" w14:textId="6E5EF4AE" w:rsidR="00B42DB3" w:rsidRDefault="00205B57" w:rsidP="00A95428">
      <w:pPr>
        <w:rPr>
          <w:b/>
          <w:bCs/>
        </w:rPr>
      </w:pPr>
      <w:r w:rsidRPr="00751764">
        <w:rPr>
          <w:b/>
          <w:bCs/>
        </w:rPr>
        <w:t xml:space="preserve">TEACHING </w:t>
      </w:r>
      <w:r w:rsidR="001B5CD7">
        <w:rPr>
          <w:b/>
          <w:bCs/>
        </w:rPr>
        <w:t>EXPERIENCE</w:t>
      </w:r>
    </w:p>
    <w:p w14:paraId="0963868C" w14:textId="77777777" w:rsidR="0081164F" w:rsidRPr="00751764" w:rsidRDefault="0081164F" w:rsidP="00A95428">
      <w:pPr>
        <w:rPr>
          <w:b/>
          <w:bCs/>
        </w:rPr>
      </w:pPr>
    </w:p>
    <w:p w14:paraId="71A349DA" w14:textId="6589C46E" w:rsidR="004B16E5" w:rsidRPr="00751764" w:rsidRDefault="004B16E5" w:rsidP="004B16E5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sz w:val="24"/>
          <w:szCs w:val="24"/>
        </w:rPr>
        <w:t>2021</w:t>
      </w:r>
      <w:r w:rsidR="00DD542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sz w:val="24"/>
          <w:szCs w:val="24"/>
        </w:rPr>
        <w:t xml:space="preserve"> TP </w:t>
      </w:r>
      <w:proofErr w:type="spellStart"/>
      <w:r w:rsidRPr="00751764">
        <w:rPr>
          <w:rFonts w:ascii="Times New Roman" w:hAnsi="Times New Roman" w:cs="Times New Roman"/>
          <w:b w:val="0"/>
          <w:sz w:val="24"/>
          <w:szCs w:val="24"/>
        </w:rPr>
        <w:t>Ethologie</w:t>
      </w:r>
      <w:proofErr w:type="spellEnd"/>
      <w:r w:rsidRPr="00751764">
        <w:rPr>
          <w:rFonts w:ascii="Times New Roman" w:hAnsi="Times New Roman" w:cs="Times New Roman"/>
          <w:b w:val="0"/>
          <w:sz w:val="24"/>
          <w:szCs w:val="24"/>
        </w:rPr>
        <w:t>, University of Neuchâtel (BSc).</w:t>
      </w:r>
    </w:p>
    <w:p w14:paraId="600FA2D3" w14:textId="7AE2E88C" w:rsidR="004B16E5" w:rsidRPr="00751764" w:rsidRDefault="004B16E5" w:rsidP="00387EDE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  <w:r w:rsidRPr="00751764">
        <w:rPr>
          <w:rFonts w:ascii="Times New Roman" w:hAnsi="Times New Roman" w:cs="Times New Roman"/>
          <w:b w:val="0"/>
          <w:sz w:val="24"/>
          <w:szCs w:val="24"/>
        </w:rPr>
        <w:t>2019</w:t>
      </w:r>
      <w:r w:rsidR="00DD542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51764">
        <w:rPr>
          <w:rFonts w:ascii="Times New Roman" w:hAnsi="Times New Roman" w:cs="Times New Roman"/>
          <w:b w:val="0"/>
          <w:sz w:val="24"/>
          <w:szCs w:val="24"/>
        </w:rPr>
        <w:t xml:space="preserve"> APP 3 Comparative Cognition, University of Neuchâte</w:t>
      </w:r>
      <w:r w:rsidR="004A0988">
        <w:rPr>
          <w:rFonts w:ascii="Times New Roman" w:hAnsi="Times New Roman" w:cs="Times New Roman"/>
          <w:b w:val="0"/>
          <w:sz w:val="24"/>
          <w:szCs w:val="24"/>
        </w:rPr>
        <w:t xml:space="preserve">l </w:t>
      </w:r>
      <w:r w:rsidRPr="00751764">
        <w:rPr>
          <w:rFonts w:ascii="Times New Roman" w:hAnsi="Times New Roman" w:cs="Times New Roman"/>
          <w:b w:val="0"/>
          <w:sz w:val="24"/>
          <w:szCs w:val="24"/>
        </w:rPr>
        <w:t>(BSc).</w:t>
      </w:r>
    </w:p>
    <w:p w14:paraId="5AF782F0" w14:textId="15187D85" w:rsidR="00CE7142" w:rsidRDefault="00CE7142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67941189" w14:textId="77777777" w:rsidR="00E12117" w:rsidRPr="00751764" w:rsidRDefault="00E12117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3DEB98BA" w14:textId="40DE9D08" w:rsidR="00205B57" w:rsidRDefault="001B5CD7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ADVISING</w:t>
      </w:r>
    </w:p>
    <w:p w14:paraId="493F00C9" w14:textId="5FC34F7A" w:rsidR="0081164F" w:rsidRDefault="0081164F" w:rsidP="00387EDE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433BA929" w14:textId="77777777" w:rsidR="00C67899" w:rsidRPr="00745C48" w:rsidRDefault="000D46C6" w:rsidP="00C67899">
      <w:pPr>
        <w:rPr>
          <w:lang w:val="fr-FR"/>
        </w:rPr>
      </w:pPr>
      <w:r w:rsidRPr="00C67899">
        <w:t xml:space="preserve">2020 MSc Co-supervision of V. Stahl, University of Neuchatel. </w:t>
      </w:r>
      <w:r w:rsidRPr="00745C48">
        <w:rPr>
          <w:lang w:val="fr-FR"/>
        </w:rPr>
        <w:t>‘</w:t>
      </w:r>
      <w:r w:rsidR="00C67899" w:rsidRPr="00745C48">
        <w:rPr>
          <w:lang w:val="fr-FR"/>
        </w:rPr>
        <w:t xml:space="preserve">Comment la thermographie faciale des </w:t>
      </w:r>
    </w:p>
    <w:p w14:paraId="62CCD9F4" w14:textId="5EB20CDF" w:rsidR="000D46C6" w:rsidRPr="00C67899" w:rsidRDefault="00C67899" w:rsidP="00C67899">
      <w:pPr>
        <w:ind w:firstLine="708"/>
        <w:rPr>
          <w:lang w:val="fr-FR"/>
        </w:rPr>
      </w:pPr>
      <w:proofErr w:type="spellStart"/>
      <w:proofErr w:type="gramStart"/>
      <w:r w:rsidRPr="00C67899">
        <w:rPr>
          <w:lang w:val="fr-FR"/>
        </w:rPr>
        <w:t>chimpanzés</w:t>
      </w:r>
      <w:proofErr w:type="spellEnd"/>
      <w:proofErr w:type="gramEnd"/>
      <w:r w:rsidRPr="00C67899">
        <w:rPr>
          <w:lang w:val="fr-FR"/>
        </w:rPr>
        <w:t xml:space="preserve"> change selon la </w:t>
      </w:r>
      <w:proofErr w:type="spellStart"/>
      <w:r w:rsidRPr="00C67899">
        <w:rPr>
          <w:lang w:val="fr-FR"/>
        </w:rPr>
        <w:t>sociabilite</w:t>
      </w:r>
      <w:proofErr w:type="spellEnd"/>
      <w:r w:rsidRPr="00C67899">
        <w:rPr>
          <w:lang w:val="fr-FR"/>
        </w:rPr>
        <w:t>́ d’une action?</w:t>
      </w:r>
      <w:r w:rsidR="000D46C6" w:rsidRPr="00C67899">
        <w:rPr>
          <w:lang w:val="fr-FR"/>
        </w:rPr>
        <w:t>’</w:t>
      </w:r>
      <w:r w:rsidR="00C01DA1">
        <w:rPr>
          <w:lang w:val="fr-FR"/>
        </w:rPr>
        <w:t>.</w:t>
      </w:r>
    </w:p>
    <w:p w14:paraId="64033B61" w14:textId="7DB489D4" w:rsidR="002B7E9C" w:rsidRPr="00370278" w:rsidRDefault="00EA5F49" w:rsidP="00370278">
      <w:pPr>
        <w:pStyle w:val="Body2"/>
      </w:pPr>
      <w:r w:rsidRPr="00751764">
        <w:t>2019</w:t>
      </w:r>
      <w:r w:rsidR="00DD542F">
        <w:t xml:space="preserve"> </w:t>
      </w:r>
      <w:r w:rsidRPr="00751764">
        <w:t xml:space="preserve"> </w:t>
      </w:r>
      <w:r w:rsidR="00CE7142">
        <w:t xml:space="preserve">MSc </w:t>
      </w:r>
      <w:r w:rsidRPr="00751764">
        <w:t xml:space="preserve">Co-supervision of </w:t>
      </w:r>
      <w:r w:rsidR="00743CB0" w:rsidRPr="00751764">
        <w:t>M. De Vevey, University of Neuchatel.</w:t>
      </w:r>
      <w:r w:rsidR="002548B5" w:rsidRPr="00751764">
        <w:t xml:space="preserve"> </w:t>
      </w:r>
      <w:r w:rsidR="000B5D37">
        <w:t>‘</w:t>
      </w:r>
      <w:r w:rsidR="0038397E" w:rsidRPr="000B5D37">
        <w:t>I</w:t>
      </w:r>
      <w:r w:rsidR="002B7E9C" w:rsidRPr="000B5D37">
        <w:t xml:space="preserve">nvestigation of the influence of </w:t>
      </w:r>
      <w:r w:rsidR="00CE7142">
        <w:tab/>
      </w:r>
      <w:r w:rsidR="002B7E9C" w:rsidRPr="000B5D37">
        <w:t>social environment on wild male chimpanzees’ emotions using infrared thermal imaging</w:t>
      </w:r>
      <w:r w:rsidR="000B5D37">
        <w:t>’</w:t>
      </w:r>
      <w:r w:rsidR="00370278">
        <w:t xml:space="preserve"> </w:t>
      </w:r>
      <w:r w:rsidR="00370278">
        <w:tab/>
      </w:r>
      <w:r w:rsidR="00370278" w:rsidRPr="00370278">
        <w:t>(</w:t>
      </w:r>
      <w:hyperlink r:id="rId15" w:history="1">
        <w:r w:rsidR="00370278">
          <w:t>doi.org/10.1038/s41598-022-07003-y</w:t>
        </w:r>
      </w:hyperlink>
      <w:r w:rsidR="00370278" w:rsidRPr="00370278">
        <w:t>)</w:t>
      </w:r>
    </w:p>
    <w:p w14:paraId="40748A83" w14:textId="6C8601FB" w:rsidR="006B044F" w:rsidRPr="000B5D37" w:rsidRDefault="006B044F" w:rsidP="002B7E9C">
      <w:pPr>
        <w:pStyle w:val="Corpo"/>
        <w:rPr>
          <w:rFonts w:ascii="Times New Roman" w:hAnsi="Times New Roman" w:cs="Times New Roman"/>
          <w:lang w:val="en-GB"/>
        </w:rPr>
      </w:pPr>
      <w:r w:rsidRPr="000B5D37">
        <w:rPr>
          <w:rFonts w:ascii="Times New Roman" w:hAnsi="Times New Roman" w:cs="Times New Roman"/>
          <w:lang w:val="en-GB"/>
        </w:rPr>
        <w:t>2019</w:t>
      </w:r>
      <w:r w:rsidR="00DD542F">
        <w:rPr>
          <w:rFonts w:ascii="Times New Roman" w:hAnsi="Times New Roman" w:cs="Times New Roman"/>
          <w:lang w:val="en-GB"/>
        </w:rPr>
        <w:t xml:space="preserve"> </w:t>
      </w:r>
      <w:r w:rsidRPr="000B5D37">
        <w:rPr>
          <w:rFonts w:ascii="Times New Roman" w:hAnsi="Times New Roman" w:cs="Times New Roman"/>
          <w:lang w:val="en-GB"/>
        </w:rPr>
        <w:t xml:space="preserve"> </w:t>
      </w:r>
      <w:r w:rsidR="00CE7142">
        <w:rPr>
          <w:rFonts w:ascii="Times New Roman" w:hAnsi="Times New Roman" w:cs="Times New Roman"/>
          <w:lang w:val="en-GB"/>
        </w:rPr>
        <w:t xml:space="preserve">MSc </w:t>
      </w:r>
      <w:r w:rsidRPr="000B5D37">
        <w:rPr>
          <w:rFonts w:ascii="Times New Roman" w:hAnsi="Times New Roman" w:cs="Times New Roman"/>
          <w:lang w:val="en-GB"/>
        </w:rPr>
        <w:t>Co-supervision of</w:t>
      </w:r>
      <w:r w:rsidR="00EA5F49" w:rsidRPr="000B5D37">
        <w:rPr>
          <w:rFonts w:ascii="Times New Roman" w:hAnsi="Times New Roman" w:cs="Times New Roman"/>
          <w:lang w:val="en-GB"/>
        </w:rPr>
        <w:t xml:space="preserve"> </w:t>
      </w:r>
      <w:r w:rsidR="0038397E" w:rsidRPr="000B5D37">
        <w:rPr>
          <w:rFonts w:ascii="Times New Roman" w:hAnsi="Times New Roman" w:cs="Times New Roman"/>
          <w:lang w:val="en-GB"/>
        </w:rPr>
        <w:t>L.</w:t>
      </w:r>
      <w:r w:rsidR="00743CB0" w:rsidRPr="000B5D3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43CB0" w:rsidRPr="000B5D37">
        <w:rPr>
          <w:rFonts w:ascii="Times New Roman" w:hAnsi="Times New Roman" w:cs="Times New Roman"/>
          <w:lang w:val="en-GB"/>
        </w:rPr>
        <w:t>Emam</w:t>
      </w:r>
      <w:proofErr w:type="spellEnd"/>
      <w:r w:rsidR="00743CB0" w:rsidRPr="000B5D37">
        <w:rPr>
          <w:rFonts w:ascii="Times New Roman" w:hAnsi="Times New Roman" w:cs="Times New Roman"/>
          <w:lang w:val="en-GB"/>
        </w:rPr>
        <w:t xml:space="preserve">, </w:t>
      </w:r>
      <w:r w:rsidRPr="000B5D37">
        <w:rPr>
          <w:rFonts w:ascii="Times New Roman" w:hAnsi="Times New Roman" w:cs="Times New Roman"/>
          <w:lang w:val="en-GB"/>
        </w:rPr>
        <w:t>University of Caen</w:t>
      </w:r>
      <w:r w:rsidR="0038397E" w:rsidRPr="000B5D37">
        <w:rPr>
          <w:rFonts w:ascii="Times New Roman" w:hAnsi="Times New Roman" w:cs="Times New Roman"/>
          <w:lang w:val="en-GB"/>
        </w:rPr>
        <w:t xml:space="preserve">. </w:t>
      </w:r>
      <w:r w:rsidR="000B5D37">
        <w:rPr>
          <w:rFonts w:ascii="Times New Roman" w:hAnsi="Times New Roman" w:cs="Times New Roman"/>
          <w:lang w:val="en-GB"/>
        </w:rPr>
        <w:t>‘</w:t>
      </w:r>
      <w:r w:rsidRPr="000B5D37">
        <w:rPr>
          <w:rFonts w:ascii="Times New Roman" w:hAnsi="Times New Roman" w:cs="Times New Roman"/>
          <w:shd w:val="clear" w:color="auto" w:fill="FFFFFF"/>
          <w:lang w:val="en-GB" w:eastAsia="en-GB"/>
        </w:rPr>
        <w:t xml:space="preserve">Social behaviours and transmission of </w:t>
      </w:r>
      <w:r w:rsidR="00CE7142">
        <w:rPr>
          <w:rFonts w:ascii="Times New Roman" w:hAnsi="Times New Roman" w:cs="Times New Roman"/>
          <w:shd w:val="clear" w:color="auto" w:fill="FFFFFF"/>
          <w:lang w:val="en-GB" w:eastAsia="en-GB"/>
        </w:rPr>
        <w:tab/>
      </w:r>
      <w:r w:rsidRPr="000B5D37">
        <w:rPr>
          <w:rFonts w:ascii="Times New Roman" w:hAnsi="Times New Roman" w:cs="Times New Roman"/>
          <w:shd w:val="clear" w:color="auto" w:fill="FFFFFF"/>
          <w:lang w:val="en-GB" w:eastAsia="en-GB"/>
        </w:rPr>
        <w:t>tool-use among wild chimpanzees</w:t>
      </w:r>
      <w:r w:rsidR="000B5D37">
        <w:rPr>
          <w:rFonts w:ascii="Times New Roman" w:hAnsi="Times New Roman" w:cs="Times New Roman"/>
          <w:shd w:val="clear" w:color="auto" w:fill="FFFFFF"/>
          <w:lang w:val="en-GB" w:eastAsia="en-GB"/>
        </w:rPr>
        <w:t>’</w:t>
      </w:r>
      <w:r w:rsidR="00EA5F49" w:rsidRPr="000B5D37">
        <w:rPr>
          <w:rFonts w:ascii="Times New Roman" w:hAnsi="Times New Roman" w:cs="Times New Roman"/>
          <w:lang w:val="en-GB"/>
        </w:rPr>
        <w:t>.</w:t>
      </w:r>
    </w:p>
    <w:p w14:paraId="5118C0E1" w14:textId="5FC99BDA" w:rsidR="002548B5" w:rsidRPr="000B5D37" w:rsidRDefault="006B044F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  <w:r w:rsidRPr="000B5D37">
        <w:rPr>
          <w:rFonts w:ascii="Times New Roman" w:hAnsi="Times New Roman" w:cs="Times New Roman"/>
          <w:b w:val="0"/>
          <w:sz w:val="24"/>
          <w:szCs w:val="24"/>
        </w:rPr>
        <w:t>2018</w:t>
      </w:r>
      <w:r w:rsidR="00DD542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E7142">
        <w:rPr>
          <w:rFonts w:ascii="Times New Roman" w:hAnsi="Times New Roman" w:cs="Times New Roman"/>
          <w:b w:val="0"/>
          <w:sz w:val="24"/>
          <w:szCs w:val="24"/>
        </w:rPr>
        <w:t xml:space="preserve">MSc 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>Co-supervision of</w:t>
      </w:r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 xml:space="preserve"> C. </w:t>
      </w:r>
      <w:proofErr w:type="spellStart"/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>Barrault</w:t>
      </w:r>
      <w:proofErr w:type="spellEnd"/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>,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 xml:space="preserve"> University of Neuchatel</w:t>
      </w:r>
      <w:r w:rsidR="0038397E" w:rsidRPr="000B5D37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0B5D37">
        <w:rPr>
          <w:rFonts w:ascii="Times New Roman" w:hAnsi="Times New Roman" w:cs="Times New Roman"/>
          <w:b w:val="0"/>
          <w:sz w:val="24"/>
          <w:szCs w:val="24"/>
        </w:rPr>
        <w:t>‘</w:t>
      </w:r>
      <w:r w:rsidRPr="000B5D37">
        <w:rPr>
          <w:rFonts w:ascii="Times New Roman" w:hAnsi="Times New Roman" w:cs="Times New Roman"/>
          <w:b w:val="0"/>
          <w:sz w:val="24"/>
          <w:szCs w:val="24"/>
        </w:rPr>
        <w:t xml:space="preserve">Skin thermal changes in wild </w:t>
      </w:r>
      <w:r w:rsidR="00673791">
        <w:rPr>
          <w:rFonts w:ascii="Times New Roman" w:hAnsi="Times New Roman" w:cs="Times New Roman"/>
          <w:b w:val="0"/>
          <w:sz w:val="24"/>
          <w:szCs w:val="24"/>
        </w:rPr>
        <w:tab/>
      </w:r>
      <w:r w:rsidRPr="000B5D37">
        <w:rPr>
          <w:rFonts w:ascii="Times New Roman" w:hAnsi="Times New Roman" w:cs="Times New Roman"/>
          <w:b w:val="0"/>
          <w:sz w:val="24"/>
          <w:szCs w:val="24"/>
        </w:rPr>
        <w:t>chimpanzees during threatening contexts and upon hearing neighbouring communities</w:t>
      </w:r>
      <w:r w:rsidR="000B5D37">
        <w:rPr>
          <w:rFonts w:ascii="Times New Roman" w:hAnsi="Times New Roman" w:cs="Times New Roman"/>
          <w:b w:val="0"/>
          <w:sz w:val="24"/>
          <w:szCs w:val="24"/>
        </w:rPr>
        <w:t>’</w:t>
      </w:r>
      <w:r w:rsidR="00EA5F49" w:rsidRPr="000B5D37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5663BAED" w14:textId="1DEBA9BA" w:rsidR="00F13D2C" w:rsidRDefault="00F13D2C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74DB19C3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37395071" w14:textId="110DF44B" w:rsidR="00751764" w:rsidRDefault="00751764" w:rsidP="00751764">
      <w:pPr>
        <w:rPr>
          <w:b/>
        </w:rPr>
      </w:pPr>
      <w:r w:rsidRPr="00751764">
        <w:rPr>
          <w:b/>
        </w:rPr>
        <w:t>SCIENCE OUTREACH</w:t>
      </w:r>
    </w:p>
    <w:p w14:paraId="5F61897B" w14:textId="77777777" w:rsidR="0081164F" w:rsidRPr="00751764" w:rsidRDefault="0081164F" w:rsidP="00751764">
      <w:pPr>
        <w:rPr>
          <w:b/>
        </w:rPr>
      </w:pPr>
    </w:p>
    <w:p w14:paraId="2CCFD572" w14:textId="6B225C75" w:rsidR="00751764" w:rsidRPr="00751764" w:rsidRDefault="00751764" w:rsidP="00751764">
      <w:pPr>
        <w:rPr>
          <w:b/>
        </w:rPr>
      </w:pPr>
      <w:r w:rsidRPr="00751764">
        <w:rPr>
          <w:bCs/>
        </w:rPr>
        <w:t>2019 – present:</w:t>
      </w:r>
      <w:r w:rsidRPr="00751764">
        <w:rPr>
          <w:b/>
        </w:rPr>
        <w:t xml:space="preserve"> </w:t>
      </w:r>
      <w:r w:rsidR="00541AF7">
        <w:t xml:space="preserve">Social Media Manager </w:t>
      </w:r>
      <w:r w:rsidR="00224B21">
        <w:t>of</w:t>
      </w:r>
      <w:r w:rsidRPr="00751764">
        <w:t xml:space="preserve"> the </w:t>
      </w:r>
      <w:r w:rsidR="00541AF7" w:rsidRPr="00751764">
        <w:t xml:space="preserve">Neuchatel </w:t>
      </w:r>
      <w:r w:rsidRPr="00751764">
        <w:t>Comparative Cognition group.</w:t>
      </w:r>
    </w:p>
    <w:p w14:paraId="3C3C3A73" w14:textId="50696140" w:rsidR="00751764" w:rsidRPr="00751764" w:rsidRDefault="00751764" w:rsidP="00751764">
      <w:pPr>
        <w:rPr>
          <w:bCs/>
        </w:rPr>
      </w:pPr>
      <w:r w:rsidRPr="00751764">
        <w:rPr>
          <w:bCs/>
        </w:rPr>
        <w:t>201</w:t>
      </w:r>
      <w:r>
        <w:rPr>
          <w:bCs/>
        </w:rPr>
        <w:t>5</w:t>
      </w:r>
      <w:r w:rsidRPr="00751764">
        <w:rPr>
          <w:bCs/>
        </w:rPr>
        <w:t xml:space="preserve"> – present: </w:t>
      </w:r>
      <w:r w:rsidR="00541AF7">
        <w:rPr>
          <w:bCs/>
        </w:rPr>
        <w:t>Photographs</w:t>
      </w:r>
      <w:r w:rsidRPr="00751764">
        <w:rPr>
          <w:bCs/>
        </w:rPr>
        <w:t xml:space="preserve"> used </w:t>
      </w:r>
      <w:r>
        <w:rPr>
          <w:bCs/>
        </w:rPr>
        <w:t xml:space="preserve">by students, colleagues, and researchers in </w:t>
      </w:r>
      <w:r w:rsidRPr="00751764">
        <w:rPr>
          <w:bCs/>
        </w:rPr>
        <w:t>theses,</w:t>
      </w:r>
      <w:r w:rsidR="00541AF7">
        <w:rPr>
          <w:bCs/>
        </w:rPr>
        <w:t xml:space="preserve"> </w:t>
      </w:r>
      <w:r>
        <w:rPr>
          <w:bCs/>
        </w:rPr>
        <w:t xml:space="preserve">oral and poster </w:t>
      </w:r>
      <w:r w:rsidR="00541AF7">
        <w:rPr>
          <w:bCs/>
        </w:rPr>
        <w:tab/>
      </w:r>
      <w:r w:rsidRPr="00751764">
        <w:rPr>
          <w:bCs/>
        </w:rPr>
        <w:t>presentations,</w:t>
      </w:r>
      <w:r w:rsidR="00615B11">
        <w:rPr>
          <w:bCs/>
        </w:rPr>
        <w:t xml:space="preserve"> books,</w:t>
      </w:r>
      <w:r w:rsidRPr="00751764">
        <w:rPr>
          <w:bCs/>
        </w:rPr>
        <w:t xml:space="preserve"> conservation initiatives,</w:t>
      </w:r>
      <w:r>
        <w:rPr>
          <w:bCs/>
        </w:rPr>
        <w:t xml:space="preserve"> </w:t>
      </w:r>
      <w:r w:rsidRPr="00751764">
        <w:rPr>
          <w:bCs/>
        </w:rPr>
        <w:t xml:space="preserve">and </w:t>
      </w:r>
      <w:r>
        <w:rPr>
          <w:bCs/>
        </w:rPr>
        <w:t>as illustrations for</w:t>
      </w:r>
      <w:r w:rsidRPr="00751764">
        <w:rPr>
          <w:bCs/>
        </w:rPr>
        <w:t xml:space="preserve"> scientific </w:t>
      </w:r>
      <w:r w:rsidR="006B362F">
        <w:rPr>
          <w:bCs/>
        </w:rPr>
        <w:t>outreach</w:t>
      </w:r>
      <w:r w:rsidRPr="00751764">
        <w:rPr>
          <w:bCs/>
        </w:rPr>
        <w:t xml:space="preserve">. </w:t>
      </w:r>
    </w:p>
    <w:p w14:paraId="2B9CBE32" w14:textId="14783BD6" w:rsidR="00751764" w:rsidRDefault="00751764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639C4D18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b w:val="0"/>
          <w:sz w:val="24"/>
          <w:szCs w:val="24"/>
        </w:rPr>
      </w:pPr>
    </w:p>
    <w:p w14:paraId="0D0DFF7B" w14:textId="42F04791" w:rsidR="00F52CC2" w:rsidRDefault="00B82D2A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MEMBERSHIP</w:t>
      </w:r>
      <w:r w:rsidR="009F1C24">
        <w:rPr>
          <w:rFonts w:ascii="Times New Roman" w:hAnsi="Times New Roman" w:cs="Times New Roman"/>
          <w:sz w:val="24"/>
          <w:szCs w:val="24"/>
        </w:rPr>
        <w:t>S</w:t>
      </w:r>
    </w:p>
    <w:p w14:paraId="209E3266" w14:textId="77777777" w:rsidR="000A382C" w:rsidRPr="00751764" w:rsidRDefault="000A382C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6D0EBCFD" w14:textId="20761E45" w:rsidR="00F52CC2" w:rsidRPr="00751764" w:rsidRDefault="00670E8B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</w:t>
      </w:r>
      <w:r w:rsidR="00F52CC2" w:rsidRPr="00751764">
        <w:rPr>
          <w:rFonts w:ascii="Times New Roman" w:hAnsi="Times New Roman" w:cs="Times New Roman"/>
          <w:lang w:val="en-GB"/>
        </w:rPr>
        <w:t>ember of the Royal Society of Biology.</w:t>
      </w:r>
    </w:p>
    <w:p w14:paraId="697535A9" w14:textId="77777777" w:rsidR="00F52CC2" w:rsidRPr="00751764" w:rsidRDefault="00F52CC2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Member of the Primate Society of Great Britain.</w:t>
      </w:r>
    </w:p>
    <w:p w14:paraId="5098890F" w14:textId="2E54BD66" w:rsidR="00F52CC2" w:rsidRPr="00751764" w:rsidRDefault="00F52CC2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Member of the European Human Behaviour and Evolution Association.</w:t>
      </w:r>
    </w:p>
    <w:p w14:paraId="03F2AF5A" w14:textId="302B444B" w:rsidR="00E43BEA" w:rsidRPr="00751764" w:rsidRDefault="00E43BEA" w:rsidP="00B82D2A">
      <w:pPr>
        <w:pStyle w:val="Corpo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Member of the Association fo</w:t>
      </w:r>
      <w:r w:rsidR="00004638" w:rsidRPr="00751764">
        <w:rPr>
          <w:rFonts w:ascii="Times New Roman" w:hAnsi="Times New Roman" w:cs="Times New Roman"/>
          <w:lang w:val="en-GB"/>
        </w:rPr>
        <w:t>r</w:t>
      </w:r>
      <w:r w:rsidRPr="00751764">
        <w:rPr>
          <w:rFonts w:ascii="Times New Roman" w:hAnsi="Times New Roman" w:cs="Times New Roman"/>
          <w:lang w:val="en-GB"/>
        </w:rPr>
        <w:t xml:space="preserve"> the Study of Animal Behaviour.</w:t>
      </w:r>
    </w:p>
    <w:p w14:paraId="7077B3A3" w14:textId="7E466F13" w:rsidR="00F13D2C" w:rsidRDefault="00F13D2C" w:rsidP="00F13D2C">
      <w:pPr>
        <w:pStyle w:val="Corpo"/>
        <w:rPr>
          <w:lang w:val="en-GB"/>
        </w:rPr>
      </w:pPr>
    </w:p>
    <w:p w14:paraId="6F20388A" w14:textId="77777777" w:rsidR="00B42DB3" w:rsidRPr="00751764" w:rsidRDefault="00B42DB3" w:rsidP="00F13D2C">
      <w:pPr>
        <w:pStyle w:val="Corpo"/>
        <w:rPr>
          <w:lang w:val="en-GB"/>
        </w:rPr>
      </w:pPr>
    </w:p>
    <w:p w14:paraId="5873CDF4" w14:textId="70004792" w:rsidR="00082DCB" w:rsidRDefault="007D2732" w:rsidP="00F13D2C">
      <w:pPr>
        <w:pStyle w:val="Title4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PHOTOGRAPHY</w:t>
      </w:r>
      <w:r w:rsidR="00F13D2C" w:rsidRPr="00751764">
        <w:rPr>
          <w:rFonts w:ascii="Times New Roman" w:hAnsi="Times New Roman" w:cs="Times New Roman"/>
          <w:sz w:val="24"/>
          <w:szCs w:val="24"/>
        </w:rPr>
        <w:t>:</w:t>
      </w:r>
      <w:r w:rsidR="00F13D2C" w:rsidRPr="00751764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hyperlink r:id="rId16" w:history="1">
        <w:r w:rsidRPr="00751764">
          <w:rPr>
            <w:rFonts w:ascii="Times New Roman" w:hAnsi="Times New Roman" w:cs="Times New Roman"/>
            <w:b w:val="0"/>
            <w:bCs/>
            <w:sz w:val="24"/>
            <w:szCs w:val="24"/>
          </w:rPr>
          <w:t>www.adriansoldati.com</w:t>
        </w:r>
      </w:hyperlink>
    </w:p>
    <w:p w14:paraId="55C6A80B" w14:textId="77777777" w:rsidR="000A382C" w:rsidRPr="00751764" w:rsidRDefault="000A38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5D57DB86" w14:textId="5D1F100E" w:rsidR="00EE5644" w:rsidRPr="00751764" w:rsidRDefault="00EE5644" w:rsidP="00EE5644">
      <w:pPr>
        <w:pStyle w:val="Corpo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dr w:val="none" w:sz="0" w:space="0" w:color="auto"/>
          <w:lang w:val="en-GB"/>
        </w:rPr>
        <w:lastRenderedPageBreak/>
        <w:t xml:space="preserve">2018, 2016: Photo selected by National Geographic Italy 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for the </w:t>
      </w: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>photographic contest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‘Animal World’.</w:t>
      </w:r>
    </w:p>
    <w:p w14:paraId="4C77CA14" w14:textId="3E09FB6D" w:rsidR="00082DCB" w:rsidRPr="00751764" w:rsidRDefault="004C412A" w:rsidP="00082DCB">
      <w:pPr>
        <w:pStyle w:val="Corpo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2017: 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3</w:t>
      </w:r>
      <w:r w:rsidR="00082DCB" w:rsidRPr="00751764">
        <w:rPr>
          <w:rFonts w:ascii="Times New Roman" w:hAnsi="Times New Roman" w:cs="Times New Roman"/>
          <w:bdr w:val="none" w:sz="0" w:space="0" w:color="auto"/>
          <w:vertAlign w:val="superscript"/>
          <w:lang w:val="en-GB"/>
        </w:rPr>
        <w:t>rd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place at the </w:t>
      </w: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annual 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National Geographic Italy photographic contest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‘Animal World’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.</w:t>
      </w:r>
    </w:p>
    <w:p w14:paraId="6DB0F649" w14:textId="4143E0C5" w:rsidR="00082DCB" w:rsidRPr="00751764" w:rsidRDefault="004C412A" w:rsidP="002548B5">
      <w:pPr>
        <w:pStyle w:val="Corpo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/>
          <w:lang w:val="en-GB"/>
        </w:rPr>
      </w:pPr>
      <w:r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2016: </w:t>
      </w:r>
      <w:r w:rsidR="00082DCB" w:rsidRPr="00751764">
        <w:rPr>
          <w:rFonts w:ascii="Times New Roman" w:hAnsi="Times New Roman" w:cs="Times New Roman"/>
          <w:bdr w:val="none" w:sz="0" w:space="0" w:color="auto"/>
          <w:lang w:val="en-GB"/>
        </w:rPr>
        <w:t>Photo selected by National Geographic Italy among the 20 best photos participating at the photographic contest</w:t>
      </w:r>
      <w:r w:rsidR="002548B5" w:rsidRPr="00751764">
        <w:rPr>
          <w:rFonts w:ascii="Times New Roman" w:hAnsi="Times New Roman" w:cs="Times New Roman"/>
          <w:bdr w:val="none" w:sz="0" w:space="0" w:color="auto"/>
          <w:lang w:val="en-GB"/>
        </w:rPr>
        <w:t xml:space="preserve"> ‘Animal World’.</w:t>
      </w:r>
    </w:p>
    <w:p w14:paraId="4E50D004" w14:textId="647454A7" w:rsidR="007D2732" w:rsidRPr="00751764" w:rsidRDefault="004C412A" w:rsidP="007D2732">
      <w:pPr>
        <w:pStyle w:val="Corpo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2015: </w:t>
      </w:r>
      <w:r w:rsidR="007D2732" w:rsidRPr="00751764">
        <w:rPr>
          <w:rFonts w:ascii="Times New Roman" w:hAnsi="Times New Roman" w:cs="Times New Roman"/>
          <w:lang w:val="en-GB"/>
        </w:rPr>
        <w:t>3</w:t>
      </w:r>
      <w:r w:rsidR="007D2732" w:rsidRPr="00751764">
        <w:rPr>
          <w:rFonts w:ascii="Times New Roman" w:hAnsi="Times New Roman" w:cs="Times New Roman"/>
          <w:vertAlign w:val="superscript"/>
          <w:lang w:val="en-GB"/>
        </w:rPr>
        <w:t>rd</w:t>
      </w:r>
      <w:r w:rsidR="007D2732" w:rsidRPr="00751764">
        <w:rPr>
          <w:rFonts w:ascii="Times New Roman" w:hAnsi="Times New Roman" w:cs="Times New Roman"/>
          <w:lang w:val="en-GB"/>
        </w:rPr>
        <w:t xml:space="preserve"> place at the</w:t>
      </w:r>
      <w:r w:rsidR="00EE5644" w:rsidRPr="00751764">
        <w:rPr>
          <w:rFonts w:ascii="Times New Roman" w:hAnsi="Times New Roman" w:cs="Times New Roman"/>
          <w:lang w:val="en-GB"/>
        </w:rPr>
        <w:t xml:space="preserve"> 2015</w:t>
      </w:r>
      <w:r w:rsidR="00F66866" w:rsidRPr="00751764">
        <w:rPr>
          <w:rFonts w:ascii="Times New Roman" w:hAnsi="Times New Roman" w:cs="Times New Roman"/>
          <w:lang w:val="en-GB"/>
        </w:rPr>
        <w:t xml:space="preserve"> European Federation for Primatology meeting photographic</w:t>
      </w:r>
      <w:r w:rsidR="007D2732" w:rsidRPr="00751764">
        <w:rPr>
          <w:rFonts w:ascii="Times New Roman" w:hAnsi="Times New Roman" w:cs="Times New Roman"/>
          <w:lang w:val="en-GB"/>
        </w:rPr>
        <w:t xml:space="preserve"> contest.</w:t>
      </w:r>
    </w:p>
    <w:p w14:paraId="0D491055" w14:textId="2CEE5E03" w:rsidR="007D2732" w:rsidRPr="00751764" w:rsidRDefault="004C412A" w:rsidP="007D2732">
      <w:pPr>
        <w:pStyle w:val="Corpo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2015: </w:t>
      </w:r>
      <w:r w:rsidR="007D2732" w:rsidRPr="00751764">
        <w:rPr>
          <w:rFonts w:ascii="Times New Roman" w:hAnsi="Times New Roman" w:cs="Times New Roman"/>
          <w:lang w:val="en-GB"/>
        </w:rPr>
        <w:t>3</w:t>
      </w:r>
      <w:r w:rsidR="007D2732" w:rsidRPr="00751764">
        <w:rPr>
          <w:rFonts w:ascii="Times New Roman" w:hAnsi="Times New Roman" w:cs="Times New Roman"/>
          <w:vertAlign w:val="superscript"/>
          <w:lang w:val="en-GB"/>
        </w:rPr>
        <w:t>rd</w:t>
      </w:r>
      <w:r w:rsidR="00F66866" w:rsidRPr="00751764">
        <w:rPr>
          <w:rFonts w:ascii="Times New Roman" w:hAnsi="Times New Roman" w:cs="Times New Roman"/>
          <w:lang w:val="en-GB"/>
        </w:rPr>
        <w:t xml:space="preserve"> place at the p</w:t>
      </w:r>
      <w:r w:rsidR="007D2732" w:rsidRPr="00751764">
        <w:rPr>
          <w:rFonts w:ascii="Times New Roman" w:hAnsi="Times New Roman" w:cs="Times New Roman"/>
          <w:lang w:val="en-GB"/>
        </w:rPr>
        <w:t xml:space="preserve">hotographic contest </w:t>
      </w:r>
      <w:r w:rsidR="00804A40" w:rsidRPr="00751764">
        <w:rPr>
          <w:rFonts w:ascii="Times New Roman" w:hAnsi="Times New Roman" w:cs="Times New Roman"/>
          <w:lang w:val="en-GB"/>
        </w:rPr>
        <w:t>‘</w:t>
      </w:r>
      <w:r w:rsidR="00EE5644" w:rsidRPr="00751764">
        <w:rPr>
          <w:rFonts w:ascii="Times New Roman" w:hAnsi="Times New Roman" w:cs="Times New Roman"/>
          <w:lang w:val="en-GB"/>
        </w:rPr>
        <w:t>Rain, Clouds and Storm</w:t>
      </w:r>
      <w:r w:rsidR="00804A40" w:rsidRPr="00751764">
        <w:rPr>
          <w:rFonts w:ascii="Times New Roman" w:hAnsi="Times New Roman" w:cs="Times New Roman"/>
          <w:lang w:val="en-GB"/>
        </w:rPr>
        <w:t>’</w:t>
      </w:r>
      <w:r w:rsidR="00EE5644" w:rsidRPr="00751764">
        <w:rPr>
          <w:rFonts w:ascii="Times New Roman" w:hAnsi="Times New Roman" w:cs="Times New Roman"/>
          <w:lang w:val="en-GB"/>
        </w:rPr>
        <w:t xml:space="preserve"> (</w:t>
      </w:r>
      <w:r w:rsidR="007D2732" w:rsidRPr="00751764">
        <w:rPr>
          <w:rFonts w:ascii="Times New Roman" w:hAnsi="Times New Roman" w:cs="Times New Roman"/>
          <w:lang w:val="en-GB"/>
        </w:rPr>
        <w:t>Cooperazione.ch</w:t>
      </w:r>
      <w:r w:rsidR="00EE5644" w:rsidRPr="00751764">
        <w:rPr>
          <w:rFonts w:ascii="Times New Roman" w:hAnsi="Times New Roman" w:cs="Times New Roman"/>
          <w:lang w:val="en-GB"/>
        </w:rPr>
        <w:t>)</w:t>
      </w:r>
    </w:p>
    <w:p w14:paraId="14A9D74A" w14:textId="42260416" w:rsidR="00F13D2C" w:rsidRDefault="00F13D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4777A6DE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5B3BF231" w14:textId="41299F83" w:rsidR="00F13D2C" w:rsidRDefault="00F13D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LANGUAGE</w:t>
      </w:r>
      <w:r w:rsidR="00B42DB3">
        <w:rPr>
          <w:rFonts w:ascii="Times New Roman" w:hAnsi="Times New Roman" w:cs="Times New Roman"/>
          <w:sz w:val="24"/>
          <w:szCs w:val="24"/>
        </w:rPr>
        <w:t xml:space="preserve"> COMPETENCES</w:t>
      </w:r>
    </w:p>
    <w:p w14:paraId="74D9458B" w14:textId="77777777" w:rsidR="000A382C" w:rsidRPr="00751764" w:rsidRDefault="000A38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5C71E57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Italian: Native.</w:t>
      </w:r>
    </w:p>
    <w:p w14:paraId="62E3AF98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English: Fluent; Swiss college degree. Excellent TOEFL </w:t>
      </w:r>
      <w:proofErr w:type="spellStart"/>
      <w:r w:rsidRPr="00751764">
        <w:rPr>
          <w:rFonts w:ascii="Times New Roman" w:hAnsi="Times New Roman" w:cs="Times New Roman"/>
          <w:lang w:val="en-GB"/>
        </w:rPr>
        <w:t>ibt</w:t>
      </w:r>
      <w:proofErr w:type="spellEnd"/>
      <w:r w:rsidRPr="00751764">
        <w:rPr>
          <w:rFonts w:ascii="Times New Roman" w:hAnsi="Times New Roman" w:cs="Times New Roman"/>
          <w:lang w:val="en-GB"/>
        </w:rPr>
        <w:t xml:space="preserve"> score 111/120 (2015).</w:t>
      </w:r>
    </w:p>
    <w:p w14:paraId="53D438B4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French: Fluent; Swiss college degree and 3 years of university studies in Geneva. </w:t>
      </w:r>
    </w:p>
    <w:p w14:paraId="0F902D1B" w14:textId="77777777" w:rsidR="00F13D2C" w:rsidRPr="00751764" w:rsidRDefault="00F13D2C" w:rsidP="00F13D2C">
      <w:pPr>
        <w:pStyle w:val="Corpo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>German: Basic; Swiss secondary school level.</w:t>
      </w:r>
    </w:p>
    <w:p w14:paraId="291F24E0" w14:textId="54497B8C" w:rsidR="00F13D2C" w:rsidRDefault="00F13D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2158F17" w14:textId="77777777" w:rsidR="00B42DB3" w:rsidRPr="00751764" w:rsidRDefault="00B42DB3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AD66477" w14:textId="5AAE8A35" w:rsidR="00F13D2C" w:rsidRDefault="009F1C24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  <w:r w:rsidR="00F13D2C" w:rsidRPr="00751764">
        <w:rPr>
          <w:rFonts w:ascii="Times New Roman" w:hAnsi="Times New Roman" w:cs="Times New Roman"/>
          <w:sz w:val="24"/>
          <w:szCs w:val="24"/>
        </w:rPr>
        <w:t xml:space="preserve"> SKILL</w:t>
      </w:r>
      <w:r w:rsidR="00B42DB3">
        <w:rPr>
          <w:rFonts w:ascii="Times New Roman" w:hAnsi="Times New Roman" w:cs="Times New Roman"/>
          <w:sz w:val="24"/>
          <w:szCs w:val="24"/>
        </w:rPr>
        <w:t>S</w:t>
      </w:r>
    </w:p>
    <w:p w14:paraId="1DB112EE" w14:textId="77777777" w:rsidR="000A382C" w:rsidRPr="00751764" w:rsidRDefault="000A382C" w:rsidP="00F13D2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7DD900D1" w14:textId="5A18D2CB" w:rsidR="00F13D2C" w:rsidRPr="00751764" w:rsidRDefault="00F13D2C" w:rsidP="00F13D2C">
      <w:pPr>
        <w:pStyle w:val="Corpo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751764">
        <w:rPr>
          <w:rFonts w:ascii="Times New Roman" w:hAnsi="Times New Roman" w:cs="Times New Roman"/>
          <w:lang w:val="en-GB"/>
        </w:rPr>
        <w:t xml:space="preserve">Microsoft Office, R studio, Adobe Audition, </w:t>
      </w:r>
      <w:proofErr w:type="spellStart"/>
      <w:r w:rsidRPr="00751764">
        <w:rPr>
          <w:rFonts w:ascii="Times New Roman" w:hAnsi="Times New Roman" w:cs="Times New Roman"/>
          <w:lang w:val="en-GB"/>
        </w:rPr>
        <w:t>Praat</w:t>
      </w:r>
      <w:proofErr w:type="spellEnd"/>
      <w:r w:rsidRPr="00751764">
        <w:rPr>
          <w:rFonts w:ascii="Times New Roman" w:hAnsi="Times New Roman" w:cs="Times New Roman"/>
          <w:lang w:val="en-GB"/>
        </w:rPr>
        <w:t xml:space="preserve">, </w:t>
      </w:r>
      <w:r w:rsidR="00EE29F5">
        <w:rPr>
          <w:rFonts w:ascii="Times New Roman" w:hAnsi="Times New Roman" w:cs="Times New Roman"/>
          <w:lang w:val="en-GB"/>
        </w:rPr>
        <w:t xml:space="preserve">Raven Pro, </w:t>
      </w:r>
      <w:r w:rsidRPr="00751764">
        <w:rPr>
          <w:rFonts w:ascii="Times New Roman" w:hAnsi="Times New Roman" w:cs="Times New Roman"/>
          <w:lang w:val="en-GB"/>
        </w:rPr>
        <w:t>Adobe Lightroom, FileMaker Pro, Adobe Photoshop.</w:t>
      </w:r>
    </w:p>
    <w:p w14:paraId="7C93D167" w14:textId="301F280B" w:rsidR="007D2732" w:rsidRDefault="007D2732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364FFACC" w14:textId="77777777" w:rsidR="00B42DB3" w:rsidRPr="00751764" w:rsidRDefault="00B42DB3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14001D55" w14:textId="3BE42247" w:rsidR="00DD50C2" w:rsidRDefault="00B82D2A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WORK EXPERIENCE</w:t>
      </w:r>
    </w:p>
    <w:p w14:paraId="3A03DB87" w14:textId="77777777" w:rsidR="0081164F" w:rsidRPr="00751764" w:rsidRDefault="0081164F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6371F335" w14:textId="03C93AF4" w:rsidR="00DD50C2" w:rsidRPr="00BC3E1D" w:rsidRDefault="0073247E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2011 – 2017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="00A87CC1"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DD50C2" w:rsidRPr="00BC3E1D">
        <w:rPr>
          <w:rFonts w:ascii="Times New Roman" w:hAnsi="Times New Roman" w:cs="Times New Roman"/>
          <w:bCs/>
          <w:lang w:val="en-GB"/>
        </w:rPr>
        <w:t>WWF Ticino</w:t>
      </w:r>
    </w:p>
    <w:p w14:paraId="258C3456" w14:textId="57A75674" w:rsidR="00DD50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Entertainer and </w:t>
      </w:r>
      <w:r w:rsidR="000846A2" w:rsidRPr="00BC3E1D">
        <w:rPr>
          <w:rFonts w:ascii="Times New Roman" w:hAnsi="Times New Roman" w:cs="Times New Roman"/>
          <w:bCs/>
          <w:lang w:val="en-GB"/>
        </w:rPr>
        <w:t>supervisor in seven</w:t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 summertime campsites for children and teenagers including </w:t>
      </w:r>
      <w:r w:rsidR="00E06AAE"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environmental education, experiences in close contact with </w:t>
      </w:r>
      <w:r w:rsidR="00886FE2" w:rsidRPr="00BC3E1D">
        <w:rPr>
          <w:rFonts w:ascii="Times New Roman" w:hAnsi="Times New Roman" w:cs="Times New Roman"/>
          <w:bCs/>
          <w:lang w:val="en-GB"/>
        </w:rPr>
        <w:t>nature</w:t>
      </w:r>
      <w:r w:rsidR="004F03A7" w:rsidRPr="00BC3E1D">
        <w:rPr>
          <w:rFonts w:ascii="Times New Roman" w:hAnsi="Times New Roman" w:cs="Times New Roman"/>
          <w:bCs/>
          <w:lang w:val="en-GB"/>
        </w:rPr>
        <w:t>,</w:t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trekking, </w:t>
      </w:r>
      <w:r w:rsidR="00DD50C2" w:rsidRPr="00BC3E1D">
        <w:rPr>
          <w:rFonts w:ascii="Times New Roman" w:hAnsi="Times New Roman" w:cs="Times New Roman"/>
          <w:bCs/>
          <w:lang w:val="en-GB"/>
        </w:rPr>
        <w:t>and social activities.</w:t>
      </w:r>
    </w:p>
    <w:p w14:paraId="13FB3C90" w14:textId="7BB2B71A" w:rsidR="000846A2" w:rsidRPr="00BC3E1D" w:rsidRDefault="00F05BE2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</w:t>
      </w:r>
      <w:r w:rsidR="000846A2" w:rsidRPr="00BC3E1D">
        <w:rPr>
          <w:rFonts w:ascii="Times New Roman" w:hAnsi="Times New Roman" w:cs="Times New Roman"/>
          <w:bCs/>
          <w:lang w:val="en-GB"/>
        </w:rPr>
        <w:t>2017: ASIPAO</w:t>
      </w:r>
    </w:p>
    <w:p w14:paraId="21290676" w14:textId="7D909CB5" w:rsidR="000846A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Supervisor of a 2-week summer campsite for overweight children and teenagers focused on </w:t>
      </w: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outdoor and social activities and food education. </w:t>
      </w:r>
    </w:p>
    <w:p w14:paraId="41FBB69B" w14:textId="0CD02554" w:rsidR="000846A2" w:rsidRPr="00BC3E1D" w:rsidRDefault="00F05BE2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</w:t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2017: </w:t>
      </w:r>
      <w:proofErr w:type="spellStart"/>
      <w:r w:rsidR="000846A2" w:rsidRPr="00BC3E1D">
        <w:rPr>
          <w:rFonts w:ascii="Times New Roman" w:hAnsi="Times New Roman" w:cs="Times New Roman"/>
          <w:bCs/>
          <w:lang w:val="en-GB"/>
        </w:rPr>
        <w:t>ViviLugano</w:t>
      </w:r>
      <w:proofErr w:type="spellEnd"/>
    </w:p>
    <w:p w14:paraId="70993D89" w14:textId="2FD8D0D4" w:rsidR="000846A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 xml:space="preserve">Entertainer for the daily summer-camp organized by the city of Lugano with primary and </w:t>
      </w:r>
      <w:r>
        <w:rPr>
          <w:rFonts w:ascii="Times New Roman" w:hAnsi="Times New Roman" w:cs="Times New Roman"/>
          <w:bCs/>
          <w:lang w:val="en-GB"/>
        </w:rPr>
        <w:tab/>
      </w:r>
      <w:r w:rsidR="000846A2" w:rsidRPr="00BC3E1D">
        <w:rPr>
          <w:rFonts w:ascii="Times New Roman" w:hAnsi="Times New Roman" w:cs="Times New Roman"/>
          <w:bCs/>
          <w:lang w:val="en-GB"/>
        </w:rPr>
        <w:t>secondary school children.</w:t>
      </w:r>
    </w:p>
    <w:p w14:paraId="0EC0994B" w14:textId="15B372CC" w:rsidR="00DD50C2" w:rsidRPr="00BC3E1D" w:rsidRDefault="00A87CC1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12/2014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WWF T</w:t>
      </w:r>
      <w:r w:rsidR="00FB467B" w:rsidRPr="00BC3E1D">
        <w:rPr>
          <w:rFonts w:ascii="Times New Roman" w:hAnsi="Times New Roman" w:cs="Times New Roman"/>
          <w:bCs/>
          <w:lang w:val="en-GB"/>
        </w:rPr>
        <w:t>icino</w:t>
      </w:r>
    </w:p>
    <w:p w14:paraId="0DC581C1" w14:textId="6C072036" w:rsidR="00DD50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 xml:space="preserve">Environmental educational project during the Food Waste Awareness Day for secondary school </w:t>
      </w: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>children.</w:t>
      </w:r>
    </w:p>
    <w:p w14:paraId="6D0F82BB" w14:textId="2047C0F9" w:rsidR="00DD50C2" w:rsidRPr="00BC3E1D" w:rsidRDefault="00A87CC1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11/2014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Capriasca</w:t>
      </w:r>
      <w:proofErr w:type="spellEnd"/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ambiente</w:t>
      </w:r>
      <w:proofErr w:type="spellEnd"/>
    </w:p>
    <w:p w14:paraId="071733ED" w14:textId="686BAFBA" w:rsidR="00DD50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DD50C2" w:rsidRPr="00BC3E1D">
        <w:rPr>
          <w:rFonts w:ascii="Times New Roman" w:hAnsi="Times New Roman" w:cs="Times New Roman"/>
          <w:bCs/>
          <w:lang w:val="en-GB"/>
        </w:rPr>
        <w:t>Agricultural and plants maintenance for local environmental and biodiversity valorisation.</w:t>
      </w:r>
    </w:p>
    <w:p w14:paraId="0AFEC33D" w14:textId="54031342" w:rsidR="00DD50C2" w:rsidRPr="00BC3E1D" w:rsidRDefault="00A87CC1" w:rsidP="00BC3E1D">
      <w:pPr>
        <w:pStyle w:val="Body2"/>
      </w:pPr>
      <w:r w:rsidRPr="00BC3E1D">
        <w:t>09/2012, 09/2013, 09/2014</w:t>
      </w:r>
      <w:r w:rsidR="005D49E5" w:rsidRPr="00BC3E1D">
        <w:t>:</w:t>
      </w:r>
      <w:r w:rsidRPr="00BC3E1D">
        <w:t xml:space="preserve"> WWF T</w:t>
      </w:r>
      <w:r w:rsidR="000846A2" w:rsidRPr="00BC3E1D">
        <w:t>icino</w:t>
      </w:r>
    </w:p>
    <w:p w14:paraId="6A949F20" w14:textId="131A1E70" w:rsidR="00DD50C2" w:rsidRPr="00BC3E1D" w:rsidRDefault="00BC3E1D" w:rsidP="00BC3E1D">
      <w:pPr>
        <w:pStyle w:val="Body2"/>
      </w:pPr>
      <w:r>
        <w:tab/>
      </w:r>
      <w:r w:rsidR="00DD50C2" w:rsidRPr="00BC3E1D">
        <w:t>Environmental education and activities with public school children and teenagers</w:t>
      </w:r>
      <w:r w:rsidR="009E7C19" w:rsidRPr="00BC3E1D">
        <w:t xml:space="preserve"> on topics such </w:t>
      </w:r>
      <w:r>
        <w:tab/>
      </w:r>
      <w:r w:rsidR="009E7C19" w:rsidRPr="00BC3E1D">
        <w:t>as water consumption, food quality, and waste management</w:t>
      </w:r>
      <w:r w:rsidR="00DD50C2" w:rsidRPr="00BC3E1D">
        <w:t>.</w:t>
      </w:r>
    </w:p>
    <w:p w14:paraId="0B8D9FC9" w14:textId="299376E7" w:rsidR="00F52CC2" w:rsidRPr="00BC3E1D" w:rsidRDefault="00A87CC1" w:rsidP="00BC3E1D">
      <w:pPr>
        <w:pStyle w:val="Body2"/>
      </w:pPr>
      <w:r w:rsidRPr="00BC3E1D">
        <w:t>2013 – 2014</w:t>
      </w:r>
      <w:r w:rsidR="005D49E5" w:rsidRPr="00BC3E1D">
        <w:t>:</w:t>
      </w:r>
      <w:r w:rsidRPr="00BC3E1D">
        <w:t xml:space="preserve"> </w:t>
      </w:r>
      <w:r w:rsidR="00F52CC2" w:rsidRPr="00BC3E1D">
        <w:t>ANTANI (indepe</w:t>
      </w:r>
      <w:r w:rsidR="00E608FD" w:rsidRPr="00BC3E1D">
        <w:t>ndent student group of G</w:t>
      </w:r>
      <w:r w:rsidRPr="00BC3E1D">
        <w:t>eneva)</w:t>
      </w:r>
    </w:p>
    <w:p w14:paraId="5337A30E" w14:textId="327495E9" w:rsidR="00F52CC2" w:rsidRPr="00BC3E1D" w:rsidRDefault="00BC3E1D" w:rsidP="00BC3E1D">
      <w:pPr>
        <w:pStyle w:val="Body2"/>
      </w:pPr>
      <w:r>
        <w:tab/>
      </w:r>
      <w:r w:rsidR="00F52CC2" w:rsidRPr="00BC3E1D">
        <w:t xml:space="preserve">Promotion of the debate around animal experimentation with conferences and debates in </w:t>
      </w:r>
      <w:r>
        <w:tab/>
      </w:r>
      <w:r w:rsidR="00F52CC2" w:rsidRPr="00BC3E1D">
        <w:t>collaboration with professors, researchers</w:t>
      </w:r>
      <w:r w:rsidR="009E7C19" w:rsidRPr="00BC3E1D">
        <w:t>,</w:t>
      </w:r>
      <w:r w:rsidR="00F52CC2" w:rsidRPr="00BC3E1D">
        <w:t xml:space="preserve"> and the university.</w:t>
      </w:r>
    </w:p>
    <w:p w14:paraId="4539EDA5" w14:textId="368B88A6" w:rsidR="00F52CC2" w:rsidRPr="00BC3E1D" w:rsidRDefault="00983CE5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2012 – 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>AGEDD (Geneva university association for a sustainable d</w:t>
      </w:r>
      <w:r w:rsidRPr="00BC3E1D">
        <w:rPr>
          <w:rFonts w:ascii="Times New Roman" w:hAnsi="Times New Roman" w:cs="Times New Roman"/>
          <w:bCs/>
          <w:lang w:val="en-GB"/>
        </w:rPr>
        <w:t>evelopment)</w:t>
      </w:r>
    </w:p>
    <w:p w14:paraId="5A5EADAE" w14:textId="3DA7D719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Active member in t</w:t>
      </w:r>
      <w:r w:rsidR="00E608FD" w:rsidRPr="00BC3E1D">
        <w:rPr>
          <w:rFonts w:ascii="Times New Roman" w:hAnsi="Times New Roman" w:cs="Times New Roman"/>
          <w:bCs/>
          <w:lang w:val="en-GB"/>
        </w:rPr>
        <w:t xml:space="preserve">wo groups (Energy </w:t>
      </w:r>
      <w:r w:rsidR="00DE08EA" w:rsidRPr="00BC3E1D">
        <w:rPr>
          <w:rFonts w:ascii="Times New Roman" w:hAnsi="Times New Roman" w:cs="Times New Roman"/>
          <w:bCs/>
          <w:lang w:val="en-GB"/>
        </w:rPr>
        <w:t xml:space="preserve">&amp; Recycling </w:t>
      </w:r>
      <w:r w:rsidR="00E608FD" w:rsidRPr="00BC3E1D">
        <w:rPr>
          <w:rFonts w:ascii="Times New Roman" w:hAnsi="Times New Roman" w:cs="Times New Roman"/>
          <w:bCs/>
          <w:lang w:val="en-GB"/>
        </w:rPr>
        <w:t>and</w:t>
      </w:r>
      <w:r w:rsidR="00F52CC2" w:rsidRPr="00BC3E1D">
        <w:rPr>
          <w:rFonts w:ascii="Times New Roman" w:hAnsi="Times New Roman" w:cs="Times New Roman"/>
          <w:bCs/>
          <w:lang w:val="en-GB"/>
        </w:rPr>
        <w:t xml:space="preserve"> Waste Management).</w:t>
      </w:r>
    </w:p>
    <w:p w14:paraId="7D39C4C6" w14:textId="6435C737" w:rsidR="00F52CC2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>Environm</w:t>
      </w:r>
      <w:r w:rsidRPr="00BC3E1D">
        <w:rPr>
          <w:rFonts w:ascii="Times New Roman" w:hAnsi="Times New Roman" w:cs="Times New Roman"/>
          <w:bCs/>
          <w:lang w:val="en-GB"/>
        </w:rPr>
        <w:t xml:space="preserve">ental educator title from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Cemea</w:t>
      </w:r>
      <w:proofErr w:type="spellEnd"/>
    </w:p>
    <w:p w14:paraId="2C3ED498" w14:textId="21C8DC3A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“</w:t>
      </w:r>
      <w:proofErr w:type="spellStart"/>
      <w:r w:rsidR="00F52CC2" w:rsidRPr="00BC3E1D">
        <w:rPr>
          <w:rFonts w:ascii="Times New Roman" w:hAnsi="Times New Roman" w:cs="Times New Roman"/>
          <w:bCs/>
          <w:lang w:val="en-GB"/>
        </w:rPr>
        <w:t>Naturiamo</w:t>
      </w:r>
      <w:proofErr w:type="spellEnd"/>
      <w:r w:rsidR="00F52CC2" w:rsidRPr="00BC3E1D">
        <w:rPr>
          <w:rFonts w:ascii="Times New Roman" w:hAnsi="Times New Roman" w:cs="Times New Roman"/>
          <w:bCs/>
          <w:lang w:val="en-GB"/>
        </w:rPr>
        <w:t xml:space="preserve">” </w:t>
      </w:r>
      <w:r w:rsidR="009A6A1D" w:rsidRPr="00BC3E1D">
        <w:rPr>
          <w:rFonts w:ascii="Times New Roman" w:hAnsi="Times New Roman" w:cs="Times New Roman"/>
          <w:bCs/>
          <w:lang w:val="en-GB"/>
        </w:rPr>
        <w:t xml:space="preserve">certified </w:t>
      </w:r>
      <w:r w:rsidR="00F52CC2" w:rsidRPr="00BC3E1D">
        <w:rPr>
          <w:rFonts w:ascii="Times New Roman" w:hAnsi="Times New Roman" w:cs="Times New Roman"/>
          <w:bCs/>
          <w:lang w:val="en-GB"/>
        </w:rPr>
        <w:t>training as campsite tutor and supervisor.</w:t>
      </w:r>
    </w:p>
    <w:p w14:paraId="57A1C555" w14:textId="3DA9AF5C" w:rsidR="00F52CC2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 xml:space="preserve">07/2012 </w:t>
      </w:r>
      <w:r w:rsidR="00EA2596" w:rsidRPr="00BC3E1D">
        <w:rPr>
          <w:rFonts w:ascii="Times New Roman" w:hAnsi="Times New Roman" w:cs="Times New Roman"/>
          <w:bCs/>
          <w:lang w:val="en-GB"/>
        </w:rPr>
        <w:t xml:space="preserve">– </w:t>
      </w:r>
      <w:r w:rsidRPr="00BC3E1D">
        <w:rPr>
          <w:rFonts w:ascii="Times New Roman" w:hAnsi="Times New Roman" w:cs="Times New Roman"/>
          <w:bCs/>
          <w:lang w:val="en-GB"/>
        </w:rPr>
        <w:t>08/2012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 xml:space="preserve">Volunteer program at the Ecological </w:t>
      </w:r>
      <w:r w:rsidR="006B2D11" w:rsidRPr="00BC3E1D">
        <w:rPr>
          <w:rFonts w:ascii="Times New Roman" w:hAnsi="Times New Roman" w:cs="Times New Roman"/>
          <w:bCs/>
          <w:lang w:val="en-GB"/>
        </w:rPr>
        <w:t>Centre</w:t>
      </w:r>
      <w:r w:rsidR="00F52CC2" w:rsidRPr="00BC3E1D">
        <w:rPr>
          <w:rFonts w:ascii="Times New Roman" w:hAnsi="Times New Roman" w:cs="Times New Roman"/>
          <w:bCs/>
          <w:lang w:val="en-GB"/>
        </w:rPr>
        <w:t xml:space="preserve"> of Akumal</w:t>
      </w:r>
      <w:r w:rsidRPr="00BC3E1D">
        <w:rPr>
          <w:rFonts w:ascii="Times New Roman" w:hAnsi="Times New Roman" w:cs="Times New Roman"/>
          <w:bCs/>
          <w:lang w:val="en-GB"/>
        </w:rPr>
        <w:t xml:space="preserve"> in Mexico</w:t>
      </w:r>
    </w:p>
    <w:p w14:paraId="741C4067" w14:textId="31B5702B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Beach patrol with involvement in different educational projects.</w:t>
      </w:r>
    </w:p>
    <w:p w14:paraId="167F73CC" w14:textId="58D563E7" w:rsidR="005A20D0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2008</w:t>
      </w:r>
      <w:r w:rsidR="00BC3E1D" w:rsidRPr="00BC3E1D">
        <w:rPr>
          <w:rFonts w:ascii="Times New Roman" w:hAnsi="Times New Roman" w:cs="Times New Roman"/>
          <w:bCs/>
          <w:lang w:val="en-GB"/>
        </w:rPr>
        <w:t xml:space="preserve"> – </w:t>
      </w:r>
      <w:r w:rsidRPr="00BC3E1D">
        <w:rPr>
          <w:rFonts w:ascii="Times New Roman" w:hAnsi="Times New Roman" w:cs="Times New Roman"/>
          <w:bCs/>
          <w:lang w:val="en-GB"/>
        </w:rPr>
        <w:t>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Greenpeace Ticino</w:t>
      </w:r>
    </w:p>
    <w:p w14:paraId="49568029" w14:textId="238FD7C3" w:rsidR="005A20D0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ab/>
      </w:r>
      <w:r w:rsidR="009E7C19" w:rsidRPr="00BC3E1D">
        <w:rPr>
          <w:rFonts w:ascii="Times New Roman" w:hAnsi="Times New Roman" w:cs="Times New Roman"/>
          <w:bCs/>
          <w:lang w:val="en-GB"/>
        </w:rPr>
        <w:t>Member of the active group</w:t>
      </w:r>
      <w:r w:rsidR="005A20D0" w:rsidRPr="00BC3E1D">
        <w:rPr>
          <w:rFonts w:ascii="Times New Roman" w:hAnsi="Times New Roman" w:cs="Times New Roman"/>
          <w:bCs/>
          <w:lang w:val="en-GB"/>
        </w:rPr>
        <w:t xml:space="preserve"> organizing </w:t>
      </w:r>
      <w:r w:rsidR="00923142" w:rsidRPr="00BC3E1D">
        <w:rPr>
          <w:rFonts w:ascii="Times New Roman" w:hAnsi="Times New Roman" w:cs="Times New Roman"/>
          <w:bCs/>
          <w:lang w:val="en-GB"/>
        </w:rPr>
        <w:t xml:space="preserve">public </w:t>
      </w:r>
      <w:r w:rsidR="005A20D0" w:rsidRPr="00BC3E1D">
        <w:rPr>
          <w:rFonts w:ascii="Times New Roman" w:hAnsi="Times New Roman" w:cs="Times New Roman"/>
          <w:bCs/>
          <w:lang w:val="en-GB"/>
        </w:rPr>
        <w:t>demonstrations and actions.</w:t>
      </w:r>
    </w:p>
    <w:p w14:paraId="69DEA25C" w14:textId="0022BC72" w:rsidR="005A20D0" w:rsidRPr="00BC3E1D" w:rsidRDefault="0084604D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lastRenderedPageBreak/>
        <w:t>09/2011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5A20D0" w:rsidRPr="00BC3E1D">
        <w:rPr>
          <w:rFonts w:ascii="Times New Roman" w:hAnsi="Times New Roman" w:cs="Times New Roman"/>
          <w:bCs/>
          <w:lang w:val="en-GB"/>
        </w:rPr>
        <w:t>Greenpeace Switzerland</w:t>
      </w:r>
    </w:p>
    <w:p w14:paraId="34D9FAB2" w14:textId="1DE2DEF3" w:rsidR="00DD50C2" w:rsidRPr="00751764" w:rsidRDefault="00BC3E1D" w:rsidP="00116342">
      <w:pPr>
        <w:pStyle w:val="Corp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5A20D0" w:rsidRPr="00751764">
        <w:rPr>
          <w:rFonts w:ascii="Times New Roman" w:hAnsi="Times New Roman" w:cs="Times New Roman"/>
          <w:lang w:val="en-GB"/>
        </w:rPr>
        <w:t xml:space="preserve">In charge of public communication and new member recruitment. </w:t>
      </w:r>
    </w:p>
    <w:p w14:paraId="30A541EC" w14:textId="6FE41B84" w:rsidR="00923142" w:rsidRDefault="00923142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1D009A28" w14:textId="77777777" w:rsidR="00B42DB3" w:rsidRPr="00751764" w:rsidRDefault="00B42DB3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297350DD" w14:textId="4109ACCC" w:rsidR="00DD50C2" w:rsidRDefault="00B82D2A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  <w:r w:rsidRPr="00751764">
        <w:rPr>
          <w:rFonts w:ascii="Times New Roman" w:hAnsi="Times New Roman" w:cs="Times New Roman"/>
          <w:sz w:val="24"/>
          <w:szCs w:val="24"/>
        </w:rPr>
        <w:t>OTHER</w:t>
      </w:r>
    </w:p>
    <w:p w14:paraId="2B36F763" w14:textId="77777777" w:rsidR="0081164F" w:rsidRPr="00751764" w:rsidRDefault="0081164F" w:rsidP="00F24D5C">
      <w:pPr>
        <w:pStyle w:val="Title4"/>
        <w:rPr>
          <w:rFonts w:ascii="Times New Roman" w:hAnsi="Times New Roman" w:cs="Times New Roman"/>
          <w:sz w:val="24"/>
          <w:szCs w:val="24"/>
        </w:rPr>
      </w:pPr>
    </w:p>
    <w:p w14:paraId="7FFB2E7E" w14:textId="4FA41D22" w:rsidR="00F52CC2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10/2014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F52CC2" w:rsidRPr="00BC3E1D">
        <w:rPr>
          <w:rFonts w:ascii="Times New Roman" w:hAnsi="Times New Roman" w:cs="Times New Roman"/>
          <w:bCs/>
          <w:lang w:val="en-GB"/>
        </w:rPr>
        <w:t>LDM L</w:t>
      </w:r>
      <w:r w:rsidR="00702474" w:rsidRPr="00BC3E1D">
        <w:rPr>
          <w:rFonts w:ascii="Times New Roman" w:hAnsi="Times New Roman" w:cs="Times New Roman"/>
          <w:bCs/>
          <w:lang w:val="en-GB"/>
        </w:rPr>
        <w:t>ugano</w:t>
      </w:r>
    </w:p>
    <w:p w14:paraId="623397D3" w14:textId="05DA0CA8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Pictures for website of the molecular diagnostics laboratory.</w:t>
      </w:r>
    </w:p>
    <w:p w14:paraId="7F28F6D6" w14:textId="65FE7246" w:rsidR="00EA2596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2012, 2013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S</w:t>
      </w:r>
      <w:r w:rsidR="00FB467B" w:rsidRPr="00BC3E1D">
        <w:rPr>
          <w:rFonts w:ascii="Times New Roman" w:hAnsi="Times New Roman" w:cs="Times New Roman"/>
          <w:bCs/>
          <w:lang w:val="en-GB"/>
        </w:rPr>
        <w:t>cuba d</w:t>
      </w:r>
      <w:r w:rsidRPr="00BC3E1D">
        <w:rPr>
          <w:rFonts w:ascii="Times New Roman" w:hAnsi="Times New Roman" w:cs="Times New Roman"/>
          <w:bCs/>
          <w:lang w:val="en-GB"/>
        </w:rPr>
        <w:t>iving certificates</w:t>
      </w:r>
    </w:p>
    <w:p w14:paraId="10D965F4" w14:textId="19243DB5" w:rsidR="00EA2596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proofErr w:type="spellStart"/>
      <w:r w:rsidR="00EA2596" w:rsidRPr="00BC3E1D">
        <w:rPr>
          <w:rFonts w:ascii="Times New Roman" w:hAnsi="Times New Roman" w:cs="Times New Roman"/>
          <w:bCs/>
          <w:lang w:val="en-GB"/>
        </w:rPr>
        <w:t>Padi</w:t>
      </w:r>
      <w:proofErr w:type="spellEnd"/>
      <w:r w:rsidR="00EA2596" w:rsidRPr="00BC3E1D">
        <w:rPr>
          <w:rFonts w:ascii="Times New Roman" w:hAnsi="Times New Roman" w:cs="Times New Roman"/>
          <w:bCs/>
          <w:lang w:val="en-GB"/>
        </w:rPr>
        <w:t xml:space="preserve"> Open Water diver; </w:t>
      </w:r>
      <w:proofErr w:type="spellStart"/>
      <w:r w:rsidR="00EA2596" w:rsidRPr="00BC3E1D">
        <w:rPr>
          <w:rFonts w:ascii="Times New Roman" w:hAnsi="Times New Roman" w:cs="Times New Roman"/>
          <w:bCs/>
          <w:lang w:val="en-GB"/>
        </w:rPr>
        <w:t>Padi</w:t>
      </w:r>
      <w:proofErr w:type="spellEnd"/>
      <w:r w:rsidR="00EA2596" w:rsidRPr="00BC3E1D">
        <w:rPr>
          <w:rFonts w:ascii="Times New Roman" w:hAnsi="Times New Roman" w:cs="Times New Roman"/>
          <w:bCs/>
          <w:lang w:val="en-GB"/>
        </w:rPr>
        <w:t xml:space="preserve"> Advanced diver.</w:t>
      </w:r>
    </w:p>
    <w:p w14:paraId="57067594" w14:textId="59D780F6" w:rsidR="00EA2596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2011 – 2012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Found</w:t>
      </w:r>
      <w:r w:rsidR="00A362BC" w:rsidRPr="00BC3E1D">
        <w:rPr>
          <w:rFonts w:ascii="Times New Roman" w:hAnsi="Times New Roman" w:cs="Times New Roman"/>
          <w:bCs/>
          <w:lang w:val="en-GB"/>
        </w:rPr>
        <w:t xml:space="preserve">ation of the regional group of </w:t>
      </w:r>
      <w:proofErr w:type="spellStart"/>
      <w:r w:rsidR="00A362BC" w:rsidRPr="00BC3E1D">
        <w:rPr>
          <w:rFonts w:ascii="Times New Roman" w:hAnsi="Times New Roman" w:cs="Times New Roman"/>
          <w:bCs/>
          <w:lang w:val="en-GB"/>
        </w:rPr>
        <w:t>F</w:t>
      </w:r>
      <w:r w:rsidRPr="00BC3E1D">
        <w:rPr>
          <w:rFonts w:ascii="Times New Roman" w:hAnsi="Times New Roman" w:cs="Times New Roman"/>
          <w:bCs/>
          <w:lang w:val="en-GB"/>
        </w:rPr>
        <w:t>oraus</w:t>
      </w:r>
      <w:proofErr w:type="spellEnd"/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Pr="00BC3E1D">
        <w:rPr>
          <w:rFonts w:ascii="Times New Roman" w:hAnsi="Times New Roman" w:cs="Times New Roman"/>
          <w:bCs/>
          <w:lang w:val="en-GB"/>
        </w:rPr>
        <w:t>ticino</w:t>
      </w:r>
      <w:proofErr w:type="spellEnd"/>
    </w:p>
    <w:p w14:paraId="2DD98097" w14:textId="1E6016D5" w:rsidR="00EA2596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EA2596" w:rsidRPr="00BC3E1D">
        <w:rPr>
          <w:rFonts w:ascii="Times New Roman" w:hAnsi="Times New Roman" w:cs="Times New Roman"/>
          <w:bCs/>
          <w:lang w:val="en-GB"/>
        </w:rPr>
        <w:t xml:space="preserve">Organization of conferences </w:t>
      </w:r>
      <w:r w:rsidR="00923142" w:rsidRPr="00BC3E1D">
        <w:rPr>
          <w:rFonts w:ascii="Times New Roman" w:hAnsi="Times New Roman" w:cs="Times New Roman"/>
          <w:bCs/>
          <w:lang w:val="en-GB"/>
        </w:rPr>
        <w:t>on</w:t>
      </w:r>
      <w:r w:rsidR="00EA2596" w:rsidRPr="00BC3E1D">
        <w:rPr>
          <w:rFonts w:ascii="Times New Roman" w:hAnsi="Times New Roman" w:cs="Times New Roman"/>
          <w:bCs/>
          <w:lang w:val="en-GB"/>
        </w:rPr>
        <w:t xml:space="preserve"> bilateral politics and the UNO-Switzerland relationship.</w:t>
      </w:r>
    </w:p>
    <w:p w14:paraId="667E70F3" w14:textId="261D0E96" w:rsidR="00F52CC2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07/2010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F52CC2" w:rsidRPr="00BC3E1D">
        <w:rPr>
          <w:rFonts w:ascii="Times New Roman" w:hAnsi="Times New Roman" w:cs="Times New Roman"/>
          <w:bCs/>
          <w:lang w:val="en-GB"/>
        </w:rPr>
        <w:t>Cardiocentro</w:t>
      </w:r>
      <w:proofErr w:type="spellEnd"/>
      <w:r w:rsidR="00F52CC2"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F52CC2" w:rsidRPr="00BC3E1D">
        <w:rPr>
          <w:rFonts w:ascii="Times New Roman" w:hAnsi="Times New Roman" w:cs="Times New Roman"/>
          <w:bCs/>
          <w:lang w:val="en-GB"/>
        </w:rPr>
        <w:t>ticino</w:t>
      </w:r>
      <w:proofErr w:type="spellEnd"/>
    </w:p>
    <w:p w14:paraId="1BC00C19" w14:textId="4F12FD62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One-month internship as therapy and medical personnel assistant.</w:t>
      </w:r>
    </w:p>
    <w:p w14:paraId="4ABD75D9" w14:textId="77777777" w:rsidR="00923142" w:rsidRPr="00BC3E1D" w:rsidRDefault="00923142" w:rsidP="00923142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2008, 2009, 2010: Cantonal council of youth of Ticino</w:t>
      </w:r>
    </w:p>
    <w:p w14:paraId="615EDD0C" w14:textId="268F78BD" w:rsidR="00923142" w:rsidRPr="00BC3E1D" w:rsidRDefault="00BC3E1D" w:rsidP="00923142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923142" w:rsidRPr="00BC3E1D">
        <w:rPr>
          <w:rFonts w:ascii="Times New Roman" w:hAnsi="Times New Roman" w:cs="Times New Roman"/>
          <w:bCs/>
          <w:lang w:val="en-GB"/>
        </w:rPr>
        <w:t>P</w:t>
      </w:r>
      <w:r w:rsidR="00737AA9" w:rsidRPr="00BC3E1D">
        <w:rPr>
          <w:rFonts w:ascii="Times New Roman" w:hAnsi="Times New Roman" w:cs="Times New Roman"/>
          <w:bCs/>
          <w:lang w:val="en-GB"/>
        </w:rPr>
        <w:t>articipant in p</w:t>
      </w:r>
      <w:r w:rsidR="00923142" w:rsidRPr="00BC3E1D">
        <w:rPr>
          <w:rFonts w:ascii="Times New Roman" w:hAnsi="Times New Roman" w:cs="Times New Roman"/>
          <w:bCs/>
          <w:lang w:val="en-GB"/>
        </w:rPr>
        <w:t xml:space="preserve">olitical debates and propositions at regional level. </w:t>
      </w:r>
    </w:p>
    <w:p w14:paraId="35D054D6" w14:textId="77777777" w:rsidR="00923142" w:rsidRPr="00BC3E1D" w:rsidRDefault="00923142" w:rsidP="00923142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04/2009: UNO youth federal assembly</w:t>
      </w:r>
    </w:p>
    <w:p w14:paraId="0ACEAD05" w14:textId="69179FDB" w:rsidR="0092314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923142" w:rsidRPr="00BC3E1D">
        <w:rPr>
          <w:rFonts w:ascii="Times New Roman" w:hAnsi="Times New Roman" w:cs="Times New Roman"/>
          <w:bCs/>
          <w:lang w:val="en-GB"/>
        </w:rPr>
        <w:t>Participant in the debate and on the resolution of water linked problems.</w:t>
      </w:r>
    </w:p>
    <w:p w14:paraId="319CCB30" w14:textId="3E0A6085" w:rsidR="00F52CC2" w:rsidRPr="00BC3E1D" w:rsidRDefault="00EA2596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>07/2008 – 08/2008, 07/2009 - 08/2009</w:t>
      </w:r>
      <w:r w:rsidR="005D49E5" w:rsidRPr="00BC3E1D">
        <w:rPr>
          <w:rFonts w:ascii="Times New Roman" w:hAnsi="Times New Roman" w:cs="Times New Roman"/>
          <w:bCs/>
          <w:lang w:val="en-GB"/>
        </w:rPr>
        <w:t>:</w:t>
      </w:r>
      <w:r w:rsidRPr="00BC3E1D"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 w:rsidR="00436578" w:rsidRPr="00BC3E1D">
        <w:rPr>
          <w:rFonts w:ascii="Times New Roman" w:hAnsi="Times New Roman" w:cs="Times New Roman"/>
          <w:bCs/>
          <w:lang w:val="en-GB"/>
        </w:rPr>
        <w:t>Balmelli</w:t>
      </w:r>
      <w:proofErr w:type="spellEnd"/>
      <w:r w:rsidR="00436578" w:rsidRPr="00BC3E1D">
        <w:rPr>
          <w:rFonts w:ascii="Times New Roman" w:hAnsi="Times New Roman" w:cs="Times New Roman"/>
          <w:bCs/>
          <w:lang w:val="en-GB"/>
        </w:rPr>
        <w:t xml:space="preserve"> sport s</w:t>
      </w:r>
      <w:r w:rsidR="00F52CC2" w:rsidRPr="00BC3E1D">
        <w:rPr>
          <w:rFonts w:ascii="Times New Roman" w:hAnsi="Times New Roman" w:cs="Times New Roman"/>
          <w:bCs/>
          <w:lang w:val="en-GB"/>
        </w:rPr>
        <w:t>hop Lugano</w:t>
      </w:r>
    </w:p>
    <w:p w14:paraId="672BBB70" w14:textId="4A5C9369" w:rsidR="00F52CC2" w:rsidRPr="00BC3E1D" w:rsidRDefault="00BC3E1D" w:rsidP="00B82D2A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F52CC2" w:rsidRPr="00BC3E1D">
        <w:rPr>
          <w:rFonts w:ascii="Times New Roman" w:hAnsi="Times New Roman" w:cs="Times New Roman"/>
          <w:bCs/>
          <w:lang w:val="en-GB"/>
        </w:rPr>
        <w:t>Sale, delivery, and stock organization in different shops.</w:t>
      </w:r>
    </w:p>
    <w:p w14:paraId="4B1E8503" w14:textId="635D1B1C" w:rsidR="00DD50C2" w:rsidRPr="00BC3E1D" w:rsidRDefault="005D49E5" w:rsidP="00B82D2A">
      <w:pPr>
        <w:pStyle w:val="Corpo"/>
        <w:rPr>
          <w:rFonts w:ascii="Times New Roman" w:hAnsi="Times New Roman" w:cs="Times New Roman"/>
          <w:bCs/>
          <w:lang w:val="en-GB"/>
        </w:rPr>
      </w:pPr>
      <w:r w:rsidRPr="00BC3E1D">
        <w:rPr>
          <w:rFonts w:ascii="Times New Roman" w:hAnsi="Times New Roman" w:cs="Times New Roman"/>
          <w:bCs/>
          <w:lang w:val="en-GB"/>
        </w:rPr>
        <w:t xml:space="preserve">09/2008: </w:t>
      </w:r>
      <w:r w:rsidR="00EA2596" w:rsidRPr="00BC3E1D">
        <w:rPr>
          <w:rFonts w:ascii="Times New Roman" w:hAnsi="Times New Roman" w:cs="Times New Roman"/>
          <w:bCs/>
          <w:lang w:val="en-GB"/>
        </w:rPr>
        <w:t>Swiss youth parliament session</w:t>
      </w:r>
    </w:p>
    <w:p w14:paraId="43293A54" w14:textId="5C9010D7" w:rsidR="00B36C45" w:rsidRPr="00BC3E1D" w:rsidRDefault="00BC3E1D" w:rsidP="00B36C45">
      <w:pPr>
        <w:pStyle w:val="Corp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825D74" w:rsidRPr="00BC3E1D">
        <w:rPr>
          <w:rFonts w:ascii="Times New Roman" w:hAnsi="Times New Roman" w:cs="Times New Roman"/>
          <w:bCs/>
          <w:lang w:val="en-GB"/>
        </w:rPr>
        <w:t>Participant</w:t>
      </w:r>
      <w:r w:rsidR="006010C4" w:rsidRPr="00BC3E1D">
        <w:rPr>
          <w:rFonts w:ascii="Times New Roman" w:hAnsi="Times New Roman" w:cs="Times New Roman"/>
          <w:bCs/>
          <w:lang w:val="en-GB"/>
        </w:rPr>
        <w:t xml:space="preserve"> </w:t>
      </w:r>
      <w:r w:rsidR="00592557" w:rsidRPr="00BC3E1D">
        <w:rPr>
          <w:rFonts w:ascii="Times New Roman" w:hAnsi="Times New Roman" w:cs="Times New Roman"/>
          <w:bCs/>
          <w:lang w:val="en-GB"/>
        </w:rPr>
        <w:t>in</w:t>
      </w:r>
      <w:r w:rsidR="006010C4" w:rsidRPr="00BC3E1D">
        <w:rPr>
          <w:rFonts w:ascii="Times New Roman" w:hAnsi="Times New Roman" w:cs="Times New Roman"/>
          <w:bCs/>
          <w:lang w:val="en-GB"/>
        </w:rPr>
        <w:t xml:space="preserve"> p</w:t>
      </w:r>
      <w:r w:rsidR="00DD50C2" w:rsidRPr="00BC3E1D">
        <w:rPr>
          <w:rFonts w:ascii="Times New Roman" w:hAnsi="Times New Roman" w:cs="Times New Roman"/>
          <w:bCs/>
          <w:lang w:val="en-GB"/>
        </w:rPr>
        <w:t>olitical debates and propositions at a federal level.</w:t>
      </w:r>
    </w:p>
    <w:sectPr w:rsidR="00B36C45" w:rsidRPr="00BC3E1D" w:rsidSect="00116342">
      <w:pgSz w:w="11906" w:h="16838"/>
      <w:pgMar w:top="907" w:right="907" w:bottom="907" w:left="907" w:header="720" w:footer="10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2273" w14:textId="77777777" w:rsidR="000132EA" w:rsidRDefault="000132EA" w:rsidP="003115DC">
      <w:r>
        <w:separator/>
      </w:r>
    </w:p>
  </w:endnote>
  <w:endnote w:type="continuationSeparator" w:id="0">
    <w:p w14:paraId="6CBD157D" w14:textId="77777777" w:rsidR="000132EA" w:rsidRDefault="000132EA" w:rsidP="0031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E921" w14:textId="77777777" w:rsidR="000132EA" w:rsidRDefault="000132EA" w:rsidP="003115DC">
      <w:r>
        <w:separator/>
      </w:r>
    </w:p>
  </w:footnote>
  <w:footnote w:type="continuationSeparator" w:id="0">
    <w:p w14:paraId="21EFFC24" w14:textId="77777777" w:rsidR="000132EA" w:rsidRDefault="000132EA" w:rsidP="00311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FB"/>
    <w:multiLevelType w:val="hybridMultilevel"/>
    <w:tmpl w:val="65B0845E"/>
    <w:lvl w:ilvl="0" w:tplc="AF946D68">
      <w:start w:val="1"/>
      <w:numFmt w:val="decimal"/>
      <w:pStyle w:val="Style1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9F4"/>
    <w:multiLevelType w:val="hybridMultilevel"/>
    <w:tmpl w:val="1360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45C8"/>
    <w:multiLevelType w:val="hybridMultilevel"/>
    <w:tmpl w:val="A988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561C"/>
    <w:multiLevelType w:val="hybridMultilevel"/>
    <w:tmpl w:val="662C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7AC9"/>
    <w:multiLevelType w:val="hybridMultilevel"/>
    <w:tmpl w:val="8AD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2BC"/>
    <w:multiLevelType w:val="hybridMultilevel"/>
    <w:tmpl w:val="B60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54BFD"/>
    <w:multiLevelType w:val="hybridMultilevel"/>
    <w:tmpl w:val="C71A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4359">
    <w:abstractNumId w:val="4"/>
  </w:num>
  <w:num w:numId="2" w16cid:durableId="1232083606">
    <w:abstractNumId w:val="2"/>
  </w:num>
  <w:num w:numId="3" w16cid:durableId="298531937">
    <w:abstractNumId w:val="3"/>
  </w:num>
  <w:num w:numId="4" w16cid:durableId="954943344">
    <w:abstractNumId w:val="5"/>
  </w:num>
  <w:num w:numId="5" w16cid:durableId="676155327">
    <w:abstractNumId w:val="0"/>
  </w:num>
  <w:num w:numId="6" w16cid:durableId="526066714">
    <w:abstractNumId w:val="1"/>
  </w:num>
  <w:num w:numId="7" w16cid:durableId="335881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0C2"/>
    <w:rsid w:val="00003423"/>
    <w:rsid w:val="00004638"/>
    <w:rsid w:val="00006C74"/>
    <w:rsid w:val="00007454"/>
    <w:rsid w:val="000132EA"/>
    <w:rsid w:val="00013ADF"/>
    <w:rsid w:val="00025084"/>
    <w:rsid w:val="00025362"/>
    <w:rsid w:val="0003159D"/>
    <w:rsid w:val="00060AF1"/>
    <w:rsid w:val="000723E2"/>
    <w:rsid w:val="0008002B"/>
    <w:rsid w:val="00082DCB"/>
    <w:rsid w:val="000846A2"/>
    <w:rsid w:val="000914C3"/>
    <w:rsid w:val="000A382C"/>
    <w:rsid w:val="000A55E4"/>
    <w:rsid w:val="000B1451"/>
    <w:rsid w:val="000B1DEE"/>
    <w:rsid w:val="000B2469"/>
    <w:rsid w:val="000B5D37"/>
    <w:rsid w:val="000B5E56"/>
    <w:rsid w:val="000C06A9"/>
    <w:rsid w:val="000C59B4"/>
    <w:rsid w:val="000D094C"/>
    <w:rsid w:val="000D117D"/>
    <w:rsid w:val="000D46C6"/>
    <w:rsid w:val="000D5413"/>
    <w:rsid w:val="000D7643"/>
    <w:rsid w:val="000F29EB"/>
    <w:rsid w:val="000F6590"/>
    <w:rsid w:val="000F689F"/>
    <w:rsid w:val="0010463C"/>
    <w:rsid w:val="001156D3"/>
    <w:rsid w:val="00116342"/>
    <w:rsid w:val="0011666D"/>
    <w:rsid w:val="001217D9"/>
    <w:rsid w:val="00126C54"/>
    <w:rsid w:val="00130321"/>
    <w:rsid w:val="00133755"/>
    <w:rsid w:val="00143628"/>
    <w:rsid w:val="001533D5"/>
    <w:rsid w:val="0016246B"/>
    <w:rsid w:val="00175219"/>
    <w:rsid w:val="00175BB6"/>
    <w:rsid w:val="0018662B"/>
    <w:rsid w:val="00191B66"/>
    <w:rsid w:val="00195B6A"/>
    <w:rsid w:val="001A52EC"/>
    <w:rsid w:val="001A6676"/>
    <w:rsid w:val="001B5CD7"/>
    <w:rsid w:val="001B6532"/>
    <w:rsid w:val="001C34A2"/>
    <w:rsid w:val="001C719E"/>
    <w:rsid w:val="001D7DFC"/>
    <w:rsid w:val="001E4612"/>
    <w:rsid w:val="001E6C59"/>
    <w:rsid w:val="001F09C8"/>
    <w:rsid w:val="001F0DE7"/>
    <w:rsid w:val="001F32C0"/>
    <w:rsid w:val="00205B57"/>
    <w:rsid w:val="00206E61"/>
    <w:rsid w:val="00224B21"/>
    <w:rsid w:val="00226537"/>
    <w:rsid w:val="00231F3B"/>
    <w:rsid w:val="00235FFD"/>
    <w:rsid w:val="00240B73"/>
    <w:rsid w:val="00245F20"/>
    <w:rsid w:val="0025104A"/>
    <w:rsid w:val="002548B5"/>
    <w:rsid w:val="00255BC5"/>
    <w:rsid w:val="00271501"/>
    <w:rsid w:val="0027357F"/>
    <w:rsid w:val="00286162"/>
    <w:rsid w:val="00296A75"/>
    <w:rsid w:val="002A1FDD"/>
    <w:rsid w:val="002A3710"/>
    <w:rsid w:val="002A4997"/>
    <w:rsid w:val="002B050D"/>
    <w:rsid w:val="002B22C0"/>
    <w:rsid w:val="002B7E9C"/>
    <w:rsid w:val="002C23C3"/>
    <w:rsid w:val="002D1F22"/>
    <w:rsid w:val="002D43C2"/>
    <w:rsid w:val="002E1824"/>
    <w:rsid w:val="002F069A"/>
    <w:rsid w:val="002F7DB2"/>
    <w:rsid w:val="00301A41"/>
    <w:rsid w:val="00302AAF"/>
    <w:rsid w:val="003115DC"/>
    <w:rsid w:val="00315BB2"/>
    <w:rsid w:val="00316410"/>
    <w:rsid w:val="003167EB"/>
    <w:rsid w:val="0032029E"/>
    <w:rsid w:val="00325407"/>
    <w:rsid w:val="0033084E"/>
    <w:rsid w:val="00357173"/>
    <w:rsid w:val="003574FE"/>
    <w:rsid w:val="00370278"/>
    <w:rsid w:val="003825AF"/>
    <w:rsid w:val="0038397E"/>
    <w:rsid w:val="0038649A"/>
    <w:rsid w:val="00387092"/>
    <w:rsid w:val="003877B6"/>
    <w:rsid w:val="00387EDE"/>
    <w:rsid w:val="00393F19"/>
    <w:rsid w:val="003A10FB"/>
    <w:rsid w:val="003A2A09"/>
    <w:rsid w:val="003A2FFA"/>
    <w:rsid w:val="003B052B"/>
    <w:rsid w:val="003C03EB"/>
    <w:rsid w:val="003C5231"/>
    <w:rsid w:val="003D2C0C"/>
    <w:rsid w:val="003E6948"/>
    <w:rsid w:val="003F55CA"/>
    <w:rsid w:val="004017AD"/>
    <w:rsid w:val="00410A86"/>
    <w:rsid w:val="004143D7"/>
    <w:rsid w:val="00417FBB"/>
    <w:rsid w:val="00426436"/>
    <w:rsid w:val="004335F3"/>
    <w:rsid w:val="00436578"/>
    <w:rsid w:val="00440512"/>
    <w:rsid w:val="004457E7"/>
    <w:rsid w:val="0044716D"/>
    <w:rsid w:val="00455E6F"/>
    <w:rsid w:val="0046436D"/>
    <w:rsid w:val="00464784"/>
    <w:rsid w:val="00466F14"/>
    <w:rsid w:val="00486F1A"/>
    <w:rsid w:val="00487BEB"/>
    <w:rsid w:val="00491E87"/>
    <w:rsid w:val="00495A66"/>
    <w:rsid w:val="00497C63"/>
    <w:rsid w:val="004A08AB"/>
    <w:rsid w:val="004A0988"/>
    <w:rsid w:val="004B0D13"/>
    <w:rsid w:val="004B16E5"/>
    <w:rsid w:val="004B170A"/>
    <w:rsid w:val="004B59B4"/>
    <w:rsid w:val="004C0382"/>
    <w:rsid w:val="004C412A"/>
    <w:rsid w:val="004C42A5"/>
    <w:rsid w:val="004D3CB5"/>
    <w:rsid w:val="004F03A7"/>
    <w:rsid w:val="004F156F"/>
    <w:rsid w:val="004F3668"/>
    <w:rsid w:val="004F3DD9"/>
    <w:rsid w:val="004F7F00"/>
    <w:rsid w:val="00500F4D"/>
    <w:rsid w:val="0051342D"/>
    <w:rsid w:val="00531DC4"/>
    <w:rsid w:val="00541AF7"/>
    <w:rsid w:val="00562947"/>
    <w:rsid w:val="00565B6B"/>
    <w:rsid w:val="0056724D"/>
    <w:rsid w:val="00570F0B"/>
    <w:rsid w:val="00576975"/>
    <w:rsid w:val="0058070C"/>
    <w:rsid w:val="00592557"/>
    <w:rsid w:val="00596734"/>
    <w:rsid w:val="005A20D0"/>
    <w:rsid w:val="005B36BA"/>
    <w:rsid w:val="005C5AB8"/>
    <w:rsid w:val="005C61FD"/>
    <w:rsid w:val="005D016D"/>
    <w:rsid w:val="005D49E5"/>
    <w:rsid w:val="005E46A2"/>
    <w:rsid w:val="005E52C9"/>
    <w:rsid w:val="006010C4"/>
    <w:rsid w:val="006032BD"/>
    <w:rsid w:val="00615B11"/>
    <w:rsid w:val="00620D19"/>
    <w:rsid w:val="0062458D"/>
    <w:rsid w:val="006273A7"/>
    <w:rsid w:val="00630B7D"/>
    <w:rsid w:val="0063288B"/>
    <w:rsid w:val="00632EE2"/>
    <w:rsid w:val="00636A84"/>
    <w:rsid w:val="00636C41"/>
    <w:rsid w:val="0065238B"/>
    <w:rsid w:val="006558A7"/>
    <w:rsid w:val="00670E8B"/>
    <w:rsid w:val="00673791"/>
    <w:rsid w:val="006756D0"/>
    <w:rsid w:val="006809D0"/>
    <w:rsid w:val="006849B4"/>
    <w:rsid w:val="006A0984"/>
    <w:rsid w:val="006A5FF6"/>
    <w:rsid w:val="006B044F"/>
    <w:rsid w:val="006B2D11"/>
    <w:rsid w:val="006B362F"/>
    <w:rsid w:val="006B3F6B"/>
    <w:rsid w:val="006B50D2"/>
    <w:rsid w:val="006B6CAD"/>
    <w:rsid w:val="006C702B"/>
    <w:rsid w:val="006D7B11"/>
    <w:rsid w:val="006E2FAC"/>
    <w:rsid w:val="006E43D3"/>
    <w:rsid w:val="006F0B0F"/>
    <w:rsid w:val="00701CCE"/>
    <w:rsid w:val="00702474"/>
    <w:rsid w:val="0070633B"/>
    <w:rsid w:val="0073247E"/>
    <w:rsid w:val="00735FCB"/>
    <w:rsid w:val="00737AA9"/>
    <w:rsid w:val="007407F8"/>
    <w:rsid w:val="007436D2"/>
    <w:rsid w:val="00743CB0"/>
    <w:rsid w:val="007457DA"/>
    <w:rsid w:val="00745C48"/>
    <w:rsid w:val="00751764"/>
    <w:rsid w:val="0076015C"/>
    <w:rsid w:val="00764452"/>
    <w:rsid w:val="007653C8"/>
    <w:rsid w:val="00767714"/>
    <w:rsid w:val="00770594"/>
    <w:rsid w:val="00773AD3"/>
    <w:rsid w:val="00776A7A"/>
    <w:rsid w:val="00777B86"/>
    <w:rsid w:val="00784B4A"/>
    <w:rsid w:val="007850F8"/>
    <w:rsid w:val="00786E35"/>
    <w:rsid w:val="007A646B"/>
    <w:rsid w:val="007B332C"/>
    <w:rsid w:val="007B45ED"/>
    <w:rsid w:val="007B4C19"/>
    <w:rsid w:val="007C6ED7"/>
    <w:rsid w:val="007D2732"/>
    <w:rsid w:val="007D3828"/>
    <w:rsid w:val="007D6875"/>
    <w:rsid w:val="007D7753"/>
    <w:rsid w:val="007D7F7D"/>
    <w:rsid w:val="007E3C4E"/>
    <w:rsid w:val="007E484B"/>
    <w:rsid w:val="00800E42"/>
    <w:rsid w:val="008025FA"/>
    <w:rsid w:val="00803A95"/>
    <w:rsid w:val="00804A40"/>
    <w:rsid w:val="0081164F"/>
    <w:rsid w:val="008153FE"/>
    <w:rsid w:val="008226D3"/>
    <w:rsid w:val="00825D74"/>
    <w:rsid w:val="00835BE7"/>
    <w:rsid w:val="00835EA9"/>
    <w:rsid w:val="00837880"/>
    <w:rsid w:val="008417C2"/>
    <w:rsid w:val="00844B0E"/>
    <w:rsid w:val="0084604D"/>
    <w:rsid w:val="00850F1B"/>
    <w:rsid w:val="00882B1C"/>
    <w:rsid w:val="00886573"/>
    <w:rsid w:val="00886FE2"/>
    <w:rsid w:val="00887729"/>
    <w:rsid w:val="008B0CC5"/>
    <w:rsid w:val="008B651D"/>
    <w:rsid w:val="008C2FD9"/>
    <w:rsid w:val="008C3848"/>
    <w:rsid w:val="008C61A6"/>
    <w:rsid w:val="008F4645"/>
    <w:rsid w:val="00905608"/>
    <w:rsid w:val="0090724E"/>
    <w:rsid w:val="0091569E"/>
    <w:rsid w:val="00917E5A"/>
    <w:rsid w:val="009216FA"/>
    <w:rsid w:val="00923142"/>
    <w:rsid w:val="0092649B"/>
    <w:rsid w:val="00930E90"/>
    <w:rsid w:val="0095390B"/>
    <w:rsid w:val="009563BB"/>
    <w:rsid w:val="0096454C"/>
    <w:rsid w:val="00966CF9"/>
    <w:rsid w:val="00971D2E"/>
    <w:rsid w:val="00972DFE"/>
    <w:rsid w:val="00977797"/>
    <w:rsid w:val="00983CE5"/>
    <w:rsid w:val="00991BDC"/>
    <w:rsid w:val="009A006E"/>
    <w:rsid w:val="009A3910"/>
    <w:rsid w:val="009A6A1D"/>
    <w:rsid w:val="009C0AB0"/>
    <w:rsid w:val="009D0B94"/>
    <w:rsid w:val="009D0C6A"/>
    <w:rsid w:val="009D5934"/>
    <w:rsid w:val="009E05A6"/>
    <w:rsid w:val="009E7C19"/>
    <w:rsid w:val="009F1C24"/>
    <w:rsid w:val="00A03978"/>
    <w:rsid w:val="00A04A01"/>
    <w:rsid w:val="00A05044"/>
    <w:rsid w:val="00A134E2"/>
    <w:rsid w:val="00A234C5"/>
    <w:rsid w:val="00A25D11"/>
    <w:rsid w:val="00A305D5"/>
    <w:rsid w:val="00A30B7A"/>
    <w:rsid w:val="00A33763"/>
    <w:rsid w:val="00A362BC"/>
    <w:rsid w:val="00A37113"/>
    <w:rsid w:val="00A3741C"/>
    <w:rsid w:val="00A43ED2"/>
    <w:rsid w:val="00A45C0C"/>
    <w:rsid w:val="00A46927"/>
    <w:rsid w:val="00A51CE7"/>
    <w:rsid w:val="00A61CC5"/>
    <w:rsid w:val="00A64ED0"/>
    <w:rsid w:val="00A657C5"/>
    <w:rsid w:val="00A70599"/>
    <w:rsid w:val="00A71155"/>
    <w:rsid w:val="00A87CC1"/>
    <w:rsid w:val="00A95428"/>
    <w:rsid w:val="00A97F2A"/>
    <w:rsid w:val="00AA23B6"/>
    <w:rsid w:val="00AA2588"/>
    <w:rsid w:val="00AA6A46"/>
    <w:rsid w:val="00AA7AC4"/>
    <w:rsid w:val="00AB0801"/>
    <w:rsid w:val="00AC0AA4"/>
    <w:rsid w:val="00AC7F2F"/>
    <w:rsid w:val="00AD0981"/>
    <w:rsid w:val="00AD33B6"/>
    <w:rsid w:val="00AD7DA5"/>
    <w:rsid w:val="00AE6701"/>
    <w:rsid w:val="00AE6EDA"/>
    <w:rsid w:val="00B02C1F"/>
    <w:rsid w:val="00B073E7"/>
    <w:rsid w:val="00B1036A"/>
    <w:rsid w:val="00B13612"/>
    <w:rsid w:val="00B203DE"/>
    <w:rsid w:val="00B30294"/>
    <w:rsid w:val="00B344EF"/>
    <w:rsid w:val="00B36C45"/>
    <w:rsid w:val="00B40B81"/>
    <w:rsid w:val="00B42DB3"/>
    <w:rsid w:val="00B462AE"/>
    <w:rsid w:val="00B51741"/>
    <w:rsid w:val="00B56A6F"/>
    <w:rsid w:val="00B62948"/>
    <w:rsid w:val="00B746E0"/>
    <w:rsid w:val="00B82D2A"/>
    <w:rsid w:val="00B84D41"/>
    <w:rsid w:val="00B92D58"/>
    <w:rsid w:val="00B93228"/>
    <w:rsid w:val="00B93905"/>
    <w:rsid w:val="00B9514E"/>
    <w:rsid w:val="00B9639A"/>
    <w:rsid w:val="00BA20F3"/>
    <w:rsid w:val="00BA4386"/>
    <w:rsid w:val="00BB1389"/>
    <w:rsid w:val="00BB1AF4"/>
    <w:rsid w:val="00BB29DA"/>
    <w:rsid w:val="00BC338C"/>
    <w:rsid w:val="00BC3E1D"/>
    <w:rsid w:val="00BC642C"/>
    <w:rsid w:val="00BE19B7"/>
    <w:rsid w:val="00BE3587"/>
    <w:rsid w:val="00BE6E0D"/>
    <w:rsid w:val="00C01DA1"/>
    <w:rsid w:val="00C106AF"/>
    <w:rsid w:val="00C257A8"/>
    <w:rsid w:val="00C27416"/>
    <w:rsid w:val="00C300C3"/>
    <w:rsid w:val="00C32B9A"/>
    <w:rsid w:val="00C41238"/>
    <w:rsid w:val="00C4413E"/>
    <w:rsid w:val="00C4647E"/>
    <w:rsid w:val="00C51306"/>
    <w:rsid w:val="00C54F48"/>
    <w:rsid w:val="00C668FE"/>
    <w:rsid w:val="00C66BFC"/>
    <w:rsid w:val="00C67899"/>
    <w:rsid w:val="00C714BE"/>
    <w:rsid w:val="00C84FD6"/>
    <w:rsid w:val="00CA3B31"/>
    <w:rsid w:val="00CB2E8A"/>
    <w:rsid w:val="00CB4E6A"/>
    <w:rsid w:val="00CB564D"/>
    <w:rsid w:val="00CC0BC5"/>
    <w:rsid w:val="00CE5B5A"/>
    <w:rsid w:val="00CE7142"/>
    <w:rsid w:val="00CF15C1"/>
    <w:rsid w:val="00CF70E1"/>
    <w:rsid w:val="00D10891"/>
    <w:rsid w:val="00D14D6F"/>
    <w:rsid w:val="00D20FCE"/>
    <w:rsid w:val="00D240B8"/>
    <w:rsid w:val="00D33AE2"/>
    <w:rsid w:val="00D36386"/>
    <w:rsid w:val="00D45C72"/>
    <w:rsid w:val="00D54601"/>
    <w:rsid w:val="00D66BF2"/>
    <w:rsid w:val="00D67FCE"/>
    <w:rsid w:val="00D7331A"/>
    <w:rsid w:val="00D760EA"/>
    <w:rsid w:val="00D776FE"/>
    <w:rsid w:val="00D902CC"/>
    <w:rsid w:val="00D91954"/>
    <w:rsid w:val="00DA5CBA"/>
    <w:rsid w:val="00DA6CB2"/>
    <w:rsid w:val="00DC2A8E"/>
    <w:rsid w:val="00DC5D01"/>
    <w:rsid w:val="00DD50C2"/>
    <w:rsid w:val="00DD542F"/>
    <w:rsid w:val="00DE08EA"/>
    <w:rsid w:val="00DE2976"/>
    <w:rsid w:val="00DF1DAF"/>
    <w:rsid w:val="00DF4CAB"/>
    <w:rsid w:val="00DF5A17"/>
    <w:rsid w:val="00E03D0B"/>
    <w:rsid w:val="00E06AAE"/>
    <w:rsid w:val="00E12117"/>
    <w:rsid w:val="00E21BB1"/>
    <w:rsid w:val="00E30AB4"/>
    <w:rsid w:val="00E424C5"/>
    <w:rsid w:val="00E43BEA"/>
    <w:rsid w:val="00E51CA1"/>
    <w:rsid w:val="00E53311"/>
    <w:rsid w:val="00E54594"/>
    <w:rsid w:val="00E5575D"/>
    <w:rsid w:val="00E578F9"/>
    <w:rsid w:val="00E608FD"/>
    <w:rsid w:val="00E66EA9"/>
    <w:rsid w:val="00E72563"/>
    <w:rsid w:val="00E7418A"/>
    <w:rsid w:val="00E86E7C"/>
    <w:rsid w:val="00E92111"/>
    <w:rsid w:val="00EA2596"/>
    <w:rsid w:val="00EA4E80"/>
    <w:rsid w:val="00EA5F49"/>
    <w:rsid w:val="00EB1429"/>
    <w:rsid w:val="00EB6181"/>
    <w:rsid w:val="00EC7D5A"/>
    <w:rsid w:val="00ED4FC9"/>
    <w:rsid w:val="00ED4FEC"/>
    <w:rsid w:val="00EE1885"/>
    <w:rsid w:val="00EE29F5"/>
    <w:rsid w:val="00EE5644"/>
    <w:rsid w:val="00EF35EB"/>
    <w:rsid w:val="00F018C5"/>
    <w:rsid w:val="00F05BE2"/>
    <w:rsid w:val="00F13D2C"/>
    <w:rsid w:val="00F2466E"/>
    <w:rsid w:val="00F24D5C"/>
    <w:rsid w:val="00F25ADA"/>
    <w:rsid w:val="00F34B03"/>
    <w:rsid w:val="00F36539"/>
    <w:rsid w:val="00F36F42"/>
    <w:rsid w:val="00F46F55"/>
    <w:rsid w:val="00F52CC2"/>
    <w:rsid w:val="00F54447"/>
    <w:rsid w:val="00F60223"/>
    <w:rsid w:val="00F636B4"/>
    <w:rsid w:val="00F66670"/>
    <w:rsid w:val="00F66866"/>
    <w:rsid w:val="00F81625"/>
    <w:rsid w:val="00F87F20"/>
    <w:rsid w:val="00F93627"/>
    <w:rsid w:val="00F94D5C"/>
    <w:rsid w:val="00FB467B"/>
    <w:rsid w:val="00FD7347"/>
    <w:rsid w:val="00FF0425"/>
    <w:rsid w:val="00FF1C63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61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93627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autoRedefine/>
    <w:qFormat/>
    <w:rsid w:val="0046436D"/>
    <w:pPr>
      <w:widowControl w:val="0"/>
      <w:autoSpaceDE w:val="0"/>
      <w:autoSpaceDN w:val="0"/>
      <w:adjustRightInd w:val="0"/>
      <w:ind w:left="480" w:hanging="480"/>
    </w:pPr>
    <w:rPr>
      <w:lang w:val="en-GB"/>
    </w:rPr>
  </w:style>
  <w:style w:type="paragraph" w:styleId="Header">
    <w:name w:val="header"/>
    <w:next w:val="Corpo"/>
    <w:link w:val="HeaderChar"/>
    <w:rsid w:val="004335F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902"/>
      </w:tabs>
      <w:spacing w:after="80" w:line="192" w:lineRule="auto"/>
      <w:outlineLvl w:val="0"/>
    </w:pPr>
    <w:rPr>
      <w:rFonts w:ascii="Avenir Next Medium" w:eastAsia="Arial Unicode MS" w:hAnsi="Arial Unicode MS" w:cs="Arial Unicode MS"/>
      <w:color w:val="434343"/>
      <w:sz w:val="28"/>
      <w:szCs w:val="30"/>
      <w:bdr w:val="nil"/>
      <w:lang w:eastAsia="it-IT"/>
    </w:rPr>
  </w:style>
  <w:style w:type="character" w:customStyle="1" w:styleId="HeaderChar">
    <w:name w:val="Header Char"/>
    <w:basedOn w:val="DefaultParagraphFont"/>
    <w:link w:val="Header"/>
    <w:rsid w:val="004335F3"/>
    <w:rPr>
      <w:rFonts w:ascii="Avenir Next Medium" w:eastAsia="Arial Unicode MS" w:hAnsi="Arial Unicode MS" w:cs="Arial Unicode MS"/>
      <w:color w:val="434343"/>
      <w:sz w:val="28"/>
      <w:szCs w:val="30"/>
      <w:bdr w:val="nil"/>
      <w:lang w:eastAsia="it-IT"/>
    </w:rPr>
  </w:style>
  <w:style w:type="paragraph" w:customStyle="1" w:styleId="Corpo">
    <w:name w:val="Corpo"/>
    <w:rsid w:val="00AE670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bdr w:val="nil"/>
      <w:lang w:eastAsia="it-IT"/>
    </w:rPr>
  </w:style>
  <w:style w:type="paragraph" w:customStyle="1" w:styleId="informazionicontatto">
    <w:name w:val="informazioni contatto"/>
    <w:rsid w:val="00DD50C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</w:pPr>
    <w:rPr>
      <w:rFonts w:ascii="Avenir Next Regular" w:eastAsia="Arial Unicode MS" w:hAnsi="Arial Unicode MS" w:cs="Arial Unicode MS"/>
      <w:color w:val="000000"/>
      <w:sz w:val="16"/>
      <w:szCs w:val="16"/>
      <w:bdr w:val="nil"/>
      <w:lang w:val="fr-FR" w:eastAsia="it-IT"/>
    </w:rPr>
  </w:style>
  <w:style w:type="paragraph" w:customStyle="1" w:styleId="Stile1">
    <w:name w:val="Stile1"/>
    <w:basedOn w:val="Normal"/>
    <w:rsid w:val="004335F3"/>
    <w:p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venir Next Regular" w:eastAsia="Arial Unicode MS" w:hAnsi="Arial Unicode MS" w:cs="Arial Unicode MS"/>
      <w:b/>
      <w:bCs/>
      <w:caps/>
      <w:color w:val="434343"/>
      <w:sz w:val="20"/>
      <w:szCs w:val="20"/>
      <w:bdr w:val="nil"/>
      <w:lang w:eastAsia="it-IT"/>
    </w:rPr>
  </w:style>
  <w:style w:type="paragraph" w:customStyle="1" w:styleId="Stile2">
    <w:name w:val="Stile2"/>
    <w:basedOn w:val="Corpo"/>
    <w:rsid w:val="00DD50C2"/>
    <w:pPr>
      <w:spacing w:after="40"/>
    </w:pPr>
    <w:rPr>
      <w:lang w:val="en-GB"/>
    </w:rPr>
  </w:style>
  <w:style w:type="paragraph" w:customStyle="1" w:styleId="Stile3">
    <w:name w:val="Stile3"/>
    <w:basedOn w:val="Header"/>
    <w:rsid w:val="00DD50C2"/>
    <w:pPr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</w:tabs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5104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466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Theme="minorHAnsi" w:eastAsia="Arial Unicode MS" w:hAnsiTheme="minorHAnsi" w:cstheme="minorHAnsi"/>
      <w:bdr w:val="ni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466E"/>
    <w:rPr>
      <w:rFonts w:ascii="Times New Roman" w:eastAsia="Arial Unicode MS" w:hAnsi="Times New Roman" w:cs="Times New Roman"/>
      <w:bdr w:val="nil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2D2A"/>
    <w:pPr>
      <w:pBdr>
        <w:top w:val="nil"/>
        <w:left w:val="nil"/>
        <w:bottom w:val="nil"/>
        <w:right w:val="nil"/>
        <w:between w:val="nil"/>
        <w:bar w:val="nil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82D2A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GB"/>
    </w:rPr>
  </w:style>
  <w:style w:type="paragraph" w:customStyle="1" w:styleId="Title4">
    <w:name w:val="Title4"/>
    <w:basedOn w:val="Corpo"/>
    <w:rsid w:val="00F24D5C"/>
    <w:rPr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B36C4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1">
    <w:name w:val="Style11"/>
    <w:basedOn w:val="Normal"/>
    <w:qFormat/>
    <w:rsid w:val="00B36C45"/>
    <w:pPr>
      <w:numPr>
        <w:numId w:val="5"/>
      </w:numPr>
      <w:spacing w:line="276" w:lineRule="auto"/>
      <w:ind w:left="284" w:hanging="284"/>
      <w:jc w:val="both"/>
    </w:pPr>
    <w:rPr>
      <w:rFonts w:ascii="Verdana" w:eastAsiaTheme="minorEastAsia" w:hAnsi="Verdana" w:cs="Arial"/>
      <w:bCs/>
      <w:sz w:val="22"/>
      <w:szCs w:val="22"/>
    </w:rPr>
  </w:style>
  <w:style w:type="paragraph" w:customStyle="1" w:styleId="Style123">
    <w:name w:val="Style123"/>
    <w:basedOn w:val="Normal"/>
    <w:qFormat/>
    <w:rsid w:val="00B36C45"/>
    <w:pPr>
      <w:spacing w:line="276" w:lineRule="auto"/>
      <w:jc w:val="both"/>
    </w:pPr>
    <w:rPr>
      <w:rFonts w:ascii="Verdana" w:eastAsiaTheme="minorEastAsia" w:hAnsi="Verdana" w:cs="Arial"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3167EB"/>
    <w:pPr>
      <w:spacing w:before="100" w:beforeAutospacing="1" w:after="100" w:afterAutospacing="1"/>
    </w:pPr>
    <w:rPr>
      <w:rFonts w:asciiTheme="minorHAnsi" w:hAnsiTheme="minorHAnsi" w:cstheme="minorHAnsi"/>
      <w:lang w:eastAsia="en-US"/>
    </w:rPr>
  </w:style>
  <w:style w:type="paragraph" w:customStyle="1" w:styleId="Style1">
    <w:name w:val="Style1"/>
    <w:basedOn w:val="Normal"/>
    <w:qFormat/>
    <w:rsid w:val="003167EB"/>
    <w:rPr>
      <w:rFonts w:asciiTheme="minorHAnsi" w:eastAsia="Arial Unicode MS" w:hAnsiTheme="minorHAnsi" w:cstheme="minorHAnsi"/>
      <w:bdr w:val="nil"/>
      <w:lang w:eastAsia="en-US"/>
    </w:rPr>
  </w:style>
  <w:style w:type="character" w:customStyle="1" w:styleId="apple-converted-space">
    <w:name w:val="apple-converted-space"/>
    <w:basedOn w:val="DefaultParagraphFont"/>
    <w:rsid w:val="00F93627"/>
  </w:style>
  <w:style w:type="paragraph" w:customStyle="1" w:styleId="Body2">
    <w:name w:val="Body2"/>
    <w:basedOn w:val="Corpo"/>
    <w:qFormat/>
    <w:rsid w:val="00BC3E1D"/>
    <w:rPr>
      <w:rFonts w:ascii="Times New Roman" w:hAnsi="Times New Roman" w:cs="Times New Roman"/>
      <w:bCs/>
      <w:lang w:val="en-GB"/>
    </w:rPr>
  </w:style>
  <w:style w:type="character" w:styleId="UnresolvedMention">
    <w:name w:val="Unresolved Mention"/>
    <w:basedOn w:val="DefaultParagraphFont"/>
    <w:uiPriority w:val="99"/>
    <w:rsid w:val="004F156F"/>
    <w:rPr>
      <w:color w:val="605E5C"/>
      <w:shd w:val="clear" w:color="auto" w:fill="E1DFDD"/>
    </w:rPr>
  </w:style>
  <w:style w:type="paragraph" w:customStyle="1" w:styleId="Body1">
    <w:name w:val="Body1"/>
    <w:basedOn w:val="Normal"/>
    <w:qFormat/>
    <w:rsid w:val="00835EA9"/>
    <w:pPr>
      <w:widowControl w:val="0"/>
      <w:autoSpaceDE w:val="0"/>
      <w:autoSpaceDN w:val="0"/>
      <w:adjustRightInd w:val="0"/>
      <w:spacing w:after="80" w:line="480" w:lineRule="auto"/>
    </w:pPr>
  </w:style>
  <w:style w:type="paragraph" w:customStyle="1" w:styleId="Ref">
    <w:name w:val="Ref"/>
    <w:basedOn w:val="Normal"/>
    <w:qFormat/>
    <w:rsid w:val="002A1FD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480" w:lineRule="auto"/>
      <w:ind w:left="403" w:hanging="403"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6C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764-022-00321-y" TargetMode="External"/><Relationship Id="rId13" Type="http://schemas.openxmlformats.org/officeDocument/2006/relationships/hyperlink" Target="https://doi.org/10.1038/s41598-022-07003-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anbehav.2022.04.00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driansoldati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anbehav.2022.05.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s41598-022-07003-y" TargetMode="External"/><Relationship Id="rId10" Type="http://schemas.openxmlformats.org/officeDocument/2006/relationships/hyperlink" Target="https://link.springer.com/article/10.1007/s10329-022-00999-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8/rstb.2021.0302" TargetMode="External"/><Relationship Id="rId14" Type="http://schemas.openxmlformats.org/officeDocument/2006/relationships/hyperlink" Target="https://doi.org/10.1016/j.anbehav.2022.05.01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3EEDE7-8058-494D-9F1D-B6C1F445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Soldati</dc:creator>
  <cp:keywords/>
  <dc:description/>
  <cp:lastModifiedBy>Adrian Soldati</cp:lastModifiedBy>
  <cp:revision>29</cp:revision>
  <cp:lastPrinted>2021-06-22T11:20:00Z</cp:lastPrinted>
  <dcterms:created xsi:type="dcterms:W3CDTF">2022-07-06T13:32:00Z</dcterms:created>
  <dcterms:modified xsi:type="dcterms:W3CDTF">2022-08-08T14:25:00Z</dcterms:modified>
</cp:coreProperties>
</file>