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7F56" w14:textId="13742395" w:rsidR="00247398" w:rsidRPr="00A96171" w:rsidRDefault="003A3BBC" w:rsidP="00A51B62">
      <w:pPr>
        <w:spacing w:after="0"/>
        <w:rPr>
          <w:rFonts w:ascii="Calibri" w:hAnsi="Calibri" w:cs="Calibri"/>
          <w:b/>
          <w:bCs/>
          <w:u w:val="single"/>
        </w:rPr>
      </w:pPr>
      <w:r w:rsidRPr="00A96171">
        <w:rPr>
          <w:rFonts w:ascii="Calibri" w:hAnsi="Calibri" w:cs="Calibri"/>
          <w:b/>
          <w:bCs/>
          <w:u w:val="single"/>
        </w:rPr>
        <w:t>METABASE</w:t>
      </w:r>
      <w:r w:rsidR="005C6786">
        <w:rPr>
          <w:rFonts w:ascii="Calibri" w:hAnsi="Calibri" w:cs="Calibri"/>
          <w:b/>
          <w:bCs/>
          <w:u w:val="single"/>
        </w:rPr>
        <w:t xml:space="preserve"> (</w:t>
      </w:r>
      <w:r w:rsidR="005C6786" w:rsidRPr="005C6786">
        <w:rPr>
          <w:rFonts w:ascii="Calibri" w:hAnsi="Calibri" w:cs="Calibri"/>
          <w:i/>
          <w:iCs/>
          <w:u w:val="single"/>
        </w:rPr>
        <w:t>https://www.metabase.com/</w:t>
      </w:r>
      <w:r w:rsidR="005C6786">
        <w:rPr>
          <w:rFonts w:ascii="Calibri" w:hAnsi="Calibri" w:cs="Calibri"/>
          <w:b/>
          <w:bCs/>
          <w:u w:val="single"/>
        </w:rPr>
        <w:t>)</w:t>
      </w:r>
    </w:p>
    <w:p w14:paraId="1FBCBFFA" w14:textId="23CB9D53" w:rsidR="00A51B62" w:rsidRDefault="00A51B62" w:rsidP="00A51B62">
      <w:p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>Platform: Desktop based</w:t>
      </w:r>
      <w:r w:rsidRPr="00A96171">
        <w:rPr>
          <w:rFonts w:ascii="Calibri" w:hAnsi="Calibri" w:cs="Calibri"/>
        </w:rPr>
        <w:t xml:space="preserve"> or Cloud based</w:t>
      </w:r>
    </w:p>
    <w:p w14:paraId="555F30AC" w14:textId="04DCEF6B" w:rsidR="00152578" w:rsidRPr="00A96171" w:rsidRDefault="00152578" w:rsidP="00A51B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Payment: Monthly</w:t>
      </w:r>
    </w:p>
    <w:p w14:paraId="1CB5AB38" w14:textId="77777777" w:rsidR="006C1D29" w:rsidRDefault="003A3BBC" w:rsidP="00A51B62">
      <w:p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  <w:b/>
          <w:bCs/>
        </w:rPr>
        <w:t>Pros:</w:t>
      </w:r>
    </w:p>
    <w:p w14:paraId="7FAE990D" w14:textId="3D9F5083" w:rsidR="003A3BBC" w:rsidRPr="00A96171" w:rsidRDefault="006C1D29" w:rsidP="00A51B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="003A3BBC" w:rsidRPr="00A96171">
        <w:rPr>
          <w:rFonts w:ascii="Calibri" w:hAnsi="Calibri" w:cs="Calibri"/>
        </w:rPr>
        <w:t>Easy to deploy</w:t>
      </w:r>
    </w:p>
    <w:p w14:paraId="24AA66A5" w14:textId="1B50DC59" w:rsidR="003A3BBC" w:rsidRPr="00A96171" w:rsidRDefault="003A3BBC" w:rsidP="00A51B62">
      <w:p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>2. Has good documentation to read</w:t>
      </w:r>
    </w:p>
    <w:p w14:paraId="0821F6DC" w14:textId="1034E4DA" w:rsidR="003A3BBC" w:rsidRPr="00A96171" w:rsidRDefault="003A3BBC" w:rsidP="00A51B62">
      <w:p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 xml:space="preserve">3. </w:t>
      </w:r>
      <w:r w:rsidR="00FA127C" w:rsidRPr="00A96171">
        <w:rPr>
          <w:rFonts w:ascii="Calibri" w:hAnsi="Calibri" w:cs="Calibri"/>
        </w:rPr>
        <w:t>Have option free</w:t>
      </w:r>
    </w:p>
    <w:p w14:paraId="13E7BFBE" w14:textId="126883F9" w:rsidR="003A3BBC" w:rsidRPr="00A96171" w:rsidRDefault="003A3BBC" w:rsidP="00A51B62">
      <w:p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>4. can access remote database</w:t>
      </w:r>
    </w:p>
    <w:p w14:paraId="4E9BACC4" w14:textId="438BE94E" w:rsidR="003A3BBC" w:rsidRPr="00A96171" w:rsidRDefault="003A3BBC" w:rsidP="00A51B62">
      <w:p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>5. File size small</w:t>
      </w:r>
    </w:p>
    <w:p w14:paraId="698238D7" w14:textId="6568E914" w:rsidR="00221432" w:rsidRPr="00A96171" w:rsidRDefault="00221432" w:rsidP="00A51B62">
      <w:p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 xml:space="preserve">6. </w:t>
      </w:r>
      <w:r w:rsidR="00FA127C" w:rsidRPr="00A96171">
        <w:rPr>
          <w:rFonts w:ascii="Calibri" w:hAnsi="Calibri" w:cs="Calibri"/>
        </w:rPr>
        <w:t>can embedded chars</w:t>
      </w:r>
    </w:p>
    <w:p w14:paraId="0353259F" w14:textId="764775BB" w:rsidR="003A3BBC" w:rsidRPr="00A96171" w:rsidRDefault="00FA127C" w:rsidP="00A51B62">
      <w:pPr>
        <w:spacing w:after="0"/>
        <w:rPr>
          <w:rFonts w:ascii="Calibri" w:hAnsi="Calibri" w:cs="Calibri"/>
          <w:b/>
          <w:bCs/>
        </w:rPr>
      </w:pPr>
      <w:r w:rsidRPr="00A96171">
        <w:rPr>
          <w:rFonts w:ascii="Calibri" w:hAnsi="Calibri" w:cs="Calibri"/>
          <w:b/>
          <w:bCs/>
        </w:rPr>
        <w:t>Cons</w:t>
      </w:r>
      <w:r w:rsidR="003A3BBC" w:rsidRPr="00A96171">
        <w:rPr>
          <w:rFonts w:ascii="Calibri" w:hAnsi="Calibri" w:cs="Calibri"/>
          <w:b/>
          <w:bCs/>
        </w:rPr>
        <w:t>:</w:t>
      </w:r>
    </w:p>
    <w:p w14:paraId="150619C7" w14:textId="314BFE68" w:rsidR="003A3BBC" w:rsidRPr="00A96171" w:rsidRDefault="003A3BBC" w:rsidP="00A51B6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>Questions must be published to be shown</w:t>
      </w:r>
    </w:p>
    <w:p w14:paraId="4B6B9DF1" w14:textId="3233142B" w:rsidR="003A3BBC" w:rsidRPr="00A96171" w:rsidRDefault="003A3BBC" w:rsidP="00A51B62">
      <w:pPr>
        <w:spacing w:before="240" w:after="0"/>
        <w:rPr>
          <w:rFonts w:ascii="Calibri" w:hAnsi="Calibri" w:cs="Calibri"/>
        </w:rPr>
      </w:pPr>
    </w:p>
    <w:p w14:paraId="5E6EC200" w14:textId="5D04924F" w:rsidR="00A51B62" w:rsidRPr="00A96171" w:rsidRDefault="00A51B62" w:rsidP="00A51B62">
      <w:pPr>
        <w:spacing w:after="0"/>
        <w:rPr>
          <w:rFonts w:ascii="Calibri" w:hAnsi="Calibri" w:cs="Calibri"/>
          <w:b/>
          <w:bCs/>
          <w:u w:val="single"/>
        </w:rPr>
      </w:pPr>
      <w:r w:rsidRPr="00A96171">
        <w:rPr>
          <w:rFonts w:ascii="Calibri" w:hAnsi="Calibri" w:cs="Calibri"/>
          <w:b/>
          <w:bCs/>
          <w:u w:val="single"/>
        </w:rPr>
        <w:t xml:space="preserve">PowerBI </w:t>
      </w:r>
      <w:r w:rsidR="005C6786">
        <w:rPr>
          <w:rFonts w:ascii="Calibri" w:hAnsi="Calibri" w:cs="Calibri"/>
          <w:b/>
          <w:bCs/>
          <w:u w:val="single"/>
        </w:rPr>
        <w:t>(</w:t>
      </w:r>
      <w:r w:rsidR="005C6786" w:rsidRPr="005C6786">
        <w:rPr>
          <w:rFonts w:ascii="Calibri" w:hAnsi="Calibri" w:cs="Calibri"/>
          <w:i/>
          <w:iCs/>
          <w:u w:val="single"/>
        </w:rPr>
        <w:t>https://powerbi.microsoft.com/en-us/</w:t>
      </w:r>
      <w:r w:rsidR="005C6786">
        <w:rPr>
          <w:rFonts w:ascii="Calibri" w:hAnsi="Calibri" w:cs="Calibri"/>
          <w:b/>
          <w:bCs/>
          <w:u w:val="single"/>
        </w:rPr>
        <w:t>)</w:t>
      </w:r>
    </w:p>
    <w:p w14:paraId="572F1F0D" w14:textId="74D65819" w:rsidR="00A51B62" w:rsidRDefault="00A51B62" w:rsidP="00A51B62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96171">
        <w:rPr>
          <w:rFonts w:ascii="Calibri" w:hAnsi="Calibri" w:cs="Calibri"/>
        </w:rPr>
        <w:t xml:space="preserve">Platform: </w:t>
      </w:r>
      <w:r w:rsidRPr="00A96171">
        <w:rPr>
          <w:rFonts w:ascii="Calibri" w:hAnsi="Calibri" w:cs="Calibri"/>
          <w:color w:val="000000"/>
          <w:shd w:val="clear" w:color="auto" w:fill="FFFFFF"/>
        </w:rPr>
        <w:t>Cloud, SaaS, Web-Based</w:t>
      </w:r>
    </w:p>
    <w:p w14:paraId="5DFEBD5A" w14:textId="53B61FBC" w:rsidR="00152578" w:rsidRPr="00A96171" w:rsidRDefault="00152578" w:rsidP="00A51B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Payment: Monthly</w:t>
      </w:r>
      <w:r>
        <w:rPr>
          <w:rFonts w:ascii="Calibri" w:hAnsi="Calibri" w:cs="Calibri"/>
        </w:rPr>
        <w:t xml:space="preserve"> and per user</w:t>
      </w:r>
    </w:p>
    <w:p w14:paraId="031DE42A" w14:textId="1AAF42B5" w:rsidR="00A51B62" w:rsidRPr="00A96171" w:rsidRDefault="003A3BBC" w:rsidP="00A51B62">
      <w:pPr>
        <w:spacing w:after="0"/>
        <w:rPr>
          <w:rFonts w:ascii="Calibri" w:hAnsi="Calibri" w:cs="Calibri"/>
          <w:b/>
          <w:bCs/>
        </w:rPr>
      </w:pPr>
      <w:r w:rsidRPr="00A96171">
        <w:rPr>
          <w:rFonts w:ascii="Calibri" w:hAnsi="Calibri" w:cs="Calibri"/>
          <w:b/>
          <w:bCs/>
        </w:rPr>
        <w:t>Pros :</w:t>
      </w:r>
    </w:p>
    <w:p w14:paraId="6307581F" w14:textId="0BF8527C" w:rsidR="003A3BBC" w:rsidRPr="00A96171" w:rsidRDefault="00A51B62" w:rsidP="00A51B6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  <w:color w:val="000000"/>
          <w:shd w:val="clear" w:color="auto" w:fill="FFFFFF"/>
        </w:rPr>
        <w:t>Perfect integration with Microsoft solutions. Ease to share with other partners.</w:t>
      </w:r>
      <w:r w:rsidR="003A3BBC" w:rsidRPr="00A96171">
        <w:rPr>
          <w:rFonts w:ascii="Calibri" w:hAnsi="Calibri" w:cs="Calibri"/>
        </w:rPr>
        <w:t xml:space="preserve"> </w:t>
      </w:r>
    </w:p>
    <w:p w14:paraId="50810928" w14:textId="0BE5931D" w:rsidR="00A51B62" w:rsidRDefault="00A51B62" w:rsidP="00A51B6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>Have free option but only 1GB data per user</w:t>
      </w:r>
    </w:p>
    <w:p w14:paraId="014975F0" w14:textId="3177C029" w:rsidR="00A96171" w:rsidRDefault="00A96171" w:rsidP="00A51B6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Have good design of report</w:t>
      </w:r>
    </w:p>
    <w:p w14:paraId="363BCDA1" w14:textId="2F4C60AC" w:rsidR="00A51B62" w:rsidRPr="00A96171" w:rsidRDefault="00FA127C" w:rsidP="00A51B62">
      <w:pPr>
        <w:spacing w:after="0"/>
        <w:rPr>
          <w:rFonts w:ascii="Calibri" w:hAnsi="Calibri" w:cs="Calibri"/>
          <w:b/>
          <w:bCs/>
        </w:rPr>
      </w:pPr>
      <w:r w:rsidRPr="00A96171">
        <w:rPr>
          <w:rFonts w:ascii="Calibri" w:hAnsi="Calibri" w:cs="Calibri"/>
          <w:b/>
          <w:bCs/>
        </w:rPr>
        <w:t>Cons</w:t>
      </w:r>
      <w:r w:rsidR="003A3BBC" w:rsidRPr="00A96171">
        <w:rPr>
          <w:rFonts w:ascii="Calibri" w:hAnsi="Calibri" w:cs="Calibri"/>
          <w:b/>
          <w:bCs/>
        </w:rPr>
        <w:t>:</w:t>
      </w:r>
    </w:p>
    <w:p w14:paraId="43B675C7" w14:textId="299C5E7C" w:rsidR="003A3BBC" w:rsidRDefault="00A96171" w:rsidP="00A9617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A96171">
        <w:rPr>
          <w:rFonts w:ascii="Calibri" w:hAnsi="Calibri" w:cs="Calibri"/>
        </w:rPr>
        <w:t>Price base on user</w:t>
      </w:r>
    </w:p>
    <w:p w14:paraId="6EE17EA1" w14:textId="7C27013C" w:rsidR="00A96171" w:rsidRDefault="00A96171" w:rsidP="00A9617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Lot of curving and have a lot configuration</w:t>
      </w:r>
    </w:p>
    <w:p w14:paraId="6B58CAA3" w14:textId="6634D90C" w:rsidR="00A96171" w:rsidRDefault="00A96171" w:rsidP="00A9617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Complicated to use</w:t>
      </w:r>
    </w:p>
    <w:p w14:paraId="147784A4" w14:textId="794D13AF" w:rsidR="00A96171" w:rsidRDefault="00A96171" w:rsidP="00A96171">
      <w:pPr>
        <w:spacing w:after="0"/>
        <w:rPr>
          <w:rFonts w:ascii="Calibri" w:hAnsi="Calibri" w:cs="Calibri"/>
        </w:rPr>
      </w:pPr>
    </w:p>
    <w:p w14:paraId="1CF921E7" w14:textId="7CF7B41A" w:rsidR="00A96171" w:rsidRDefault="00A96171" w:rsidP="00A96171">
      <w:pPr>
        <w:spacing w:after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Tableau</w:t>
      </w:r>
      <w:r w:rsidR="005C6786">
        <w:rPr>
          <w:rFonts w:ascii="Calibri" w:hAnsi="Calibri" w:cs="Calibri"/>
          <w:b/>
          <w:bCs/>
          <w:u w:val="single"/>
        </w:rPr>
        <w:t xml:space="preserve"> (</w:t>
      </w:r>
      <w:r w:rsidR="005C6786" w:rsidRPr="005C6786">
        <w:rPr>
          <w:rFonts w:ascii="Calibri" w:hAnsi="Calibri" w:cs="Calibri"/>
          <w:i/>
          <w:iCs/>
          <w:u w:val="single"/>
        </w:rPr>
        <w:t>https://www.tableau.com/</w:t>
      </w:r>
      <w:r w:rsidR="005C6786">
        <w:rPr>
          <w:rFonts w:ascii="Calibri" w:hAnsi="Calibri" w:cs="Calibri"/>
          <w:b/>
          <w:bCs/>
          <w:u w:val="single"/>
        </w:rPr>
        <w:t>)</w:t>
      </w:r>
    </w:p>
    <w:p w14:paraId="51CD6EF2" w14:textId="0CEC459E" w:rsidR="0081758A" w:rsidRDefault="00A96171" w:rsidP="00A96171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Calibri" w:hAnsi="Calibri" w:cs="Calibri"/>
        </w:rPr>
        <w:t>Platform:</w:t>
      </w:r>
      <w:r w:rsidR="00DA31CF">
        <w:rPr>
          <w:rFonts w:ascii="Calibri" w:hAnsi="Calibri" w:cs="Calibri"/>
        </w:rPr>
        <w:t xml:space="preserve"> </w:t>
      </w:r>
      <w:r w:rsidR="0081758A">
        <w:rPr>
          <w:rFonts w:ascii="Arial" w:hAnsi="Arial" w:cs="Arial"/>
          <w:color w:val="000000"/>
          <w:shd w:val="clear" w:color="auto" w:fill="FFFFFF"/>
        </w:rPr>
        <w:t>Cloud, SaaS, Web-Based</w:t>
      </w:r>
    </w:p>
    <w:p w14:paraId="5F377B77" w14:textId="7A953D7A" w:rsidR="00152578" w:rsidRPr="00152578" w:rsidRDefault="00152578" w:rsidP="00A96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Payment: Monthly</w:t>
      </w:r>
    </w:p>
    <w:p w14:paraId="3327A4DE" w14:textId="77777777" w:rsidR="0081758A" w:rsidRDefault="0081758A" w:rsidP="00A96171">
      <w:pPr>
        <w:spacing w:after="0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Pros:</w:t>
      </w:r>
    </w:p>
    <w:p w14:paraId="6E9F1AE2" w14:textId="5945D6F1" w:rsidR="00A96171" w:rsidRDefault="0081758A" w:rsidP="0081758A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Good interface</w:t>
      </w:r>
    </w:p>
    <w:p w14:paraId="4D200A63" w14:textId="3058C9E3" w:rsidR="0081758A" w:rsidRDefault="005C6786" w:rsidP="0081758A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Flexibility</w:t>
      </w:r>
      <w:r w:rsidR="0081758A">
        <w:rPr>
          <w:rFonts w:ascii="Calibri" w:hAnsi="Calibri" w:cs="Calibri"/>
        </w:rPr>
        <w:t xml:space="preserve"> of any kind of data</w:t>
      </w:r>
    </w:p>
    <w:p w14:paraId="16D7A321" w14:textId="673D3270" w:rsidR="0081758A" w:rsidRDefault="0081758A" w:rsidP="0081758A">
      <w:pPr>
        <w:spacing w:after="0"/>
        <w:rPr>
          <w:rFonts w:ascii="Calibri" w:hAnsi="Calibri" w:cs="Calibri"/>
          <w:b/>
          <w:bCs/>
        </w:rPr>
      </w:pPr>
      <w:r w:rsidRPr="0081758A">
        <w:rPr>
          <w:rFonts w:ascii="Calibri" w:hAnsi="Calibri" w:cs="Calibri"/>
          <w:b/>
          <w:bCs/>
        </w:rPr>
        <w:t>Cons</w:t>
      </w:r>
      <w:r>
        <w:rPr>
          <w:rFonts w:ascii="Calibri" w:hAnsi="Calibri" w:cs="Calibri"/>
          <w:b/>
          <w:bCs/>
        </w:rPr>
        <w:t>:</w:t>
      </w:r>
    </w:p>
    <w:p w14:paraId="31C4ED32" w14:textId="4600AD70" w:rsidR="0081758A" w:rsidRPr="0081758A" w:rsidRDefault="0081758A" w:rsidP="0081758A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Lack of functionality</w:t>
      </w:r>
    </w:p>
    <w:p w14:paraId="230A71F0" w14:textId="6985BDDA" w:rsidR="0081758A" w:rsidRPr="005C6786" w:rsidRDefault="0081758A" w:rsidP="0081758A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Some dashboards have bad performance</w:t>
      </w:r>
    </w:p>
    <w:p w14:paraId="4AD15346" w14:textId="799DE3E3" w:rsidR="005C6786" w:rsidRDefault="005C6786" w:rsidP="005C6786">
      <w:pPr>
        <w:spacing w:after="0"/>
        <w:rPr>
          <w:rFonts w:ascii="Calibri" w:hAnsi="Calibri" w:cs="Calibri"/>
          <w:b/>
          <w:bCs/>
        </w:rPr>
      </w:pPr>
    </w:p>
    <w:p w14:paraId="07098241" w14:textId="77777777" w:rsidR="00152578" w:rsidRDefault="0015257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3C71ED" w14:textId="3C6EF067" w:rsidR="005C6786" w:rsidRDefault="005C6786" w:rsidP="005C6786">
      <w:pPr>
        <w:spacing w:after="0"/>
        <w:rPr>
          <w:rFonts w:ascii="Calibri" w:hAnsi="Calibri" w:cs="Calibri"/>
          <w:i/>
          <w:iCs/>
        </w:rPr>
      </w:pPr>
      <w:r w:rsidRPr="00152578">
        <w:rPr>
          <w:rFonts w:ascii="Calibri" w:hAnsi="Calibri" w:cs="Calibri"/>
          <w:b/>
          <w:bCs/>
          <w:u w:val="single"/>
        </w:rPr>
        <w:lastRenderedPageBreak/>
        <w:t>SAP Business Intelligence profile</w:t>
      </w:r>
      <w:r>
        <w:rPr>
          <w:rFonts w:ascii="Calibri" w:hAnsi="Calibri" w:cs="Calibri"/>
          <w:b/>
          <w:bCs/>
        </w:rPr>
        <w:t xml:space="preserve"> (</w:t>
      </w:r>
      <w:hyperlink r:id="rId5" w:history="1">
        <w:r w:rsidRPr="00E92A10">
          <w:rPr>
            <w:rStyle w:val="Hyperlink"/>
            <w:rFonts w:ascii="Calibri" w:hAnsi="Calibri" w:cs="Calibri"/>
            <w:i/>
            <w:iCs/>
          </w:rPr>
          <w:t>https://www.sap.com/products/bi-platform.html</w:t>
        </w:r>
      </w:hyperlink>
      <w:r>
        <w:rPr>
          <w:rFonts w:ascii="Calibri" w:hAnsi="Calibri" w:cs="Calibri"/>
          <w:i/>
          <w:iCs/>
        </w:rPr>
        <w:t>)</w:t>
      </w:r>
    </w:p>
    <w:p w14:paraId="79D985AA" w14:textId="4A6478DE" w:rsidR="005C6786" w:rsidRDefault="005C6786" w:rsidP="005C6786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Calibri" w:hAnsi="Calibri" w:cs="Calibri"/>
        </w:rPr>
        <w:t xml:space="preserve">Platform: </w:t>
      </w:r>
      <w:r>
        <w:rPr>
          <w:rFonts w:ascii="Arial" w:hAnsi="Arial" w:cs="Arial"/>
          <w:color w:val="000000"/>
          <w:shd w:val="clear" w:color="auto" w:fill="FFFFFF"/>
        </w:rPr>
        <w:t>Cloud, SaaS, Web-Based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 xml:space="preserve">On-Premise </w:t>
      </w:r>
      <w:r>
        <w:rPr>
          <w:rFonts w:ascii="Arial" w:hAnsi="Arial" w:cs="Arial"/>
          <w:color w:val="000000"/>
          <w:shd w:val="clear" w:color="auto" w:fill="FFFFFF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 Windows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 xml:space="preserve">On-Premise </w:t>
      </w:r>
      <w:r>
        <w:rPr>
          <w:rFonts w:ascii="Arial" w:hAnsi="Arial" w:cs="Arial"/>
          <w:color w:val="000000"/>
          <w:shd w:val="clear" w:color="auto" w:fill="FFFFFF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 Linux</w:t>
      </w:r>
    </w:p>
    <w:p w14:paraId="0B7DA6C2" w14:textId="3C5B9A72" w:rsidR="00152578" w:rsidRPr="00152578" w:rsidRDefault="00152578" w:rsidP="005C678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Payment: Monthly</w:t>
      </w:r>
    </w:p>
    <w:p w14:paraId="214E2880" w14:textId="77777777" w:rsidR="005C6786" w:rsidRDefault="005C6786" w:rsidP="005C6786">
      <w:pPr>
        <w:spacing w:after="0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Pros:</w:t>
      </w:r>
    </w:p>
    <w:p w14:paraId="4E747404" w14:textId="1443C76E" w:rsidR="005C6786" w:rsidRDefault="005C6786" w:rsidP="005C6786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Friendly user interface</w:t>
      </w:r>
    </w:p>
    <w:p w14:paraId="07468DB2" w14:textId="7DF7BAF1" w:rsidR="00152578" w:rsidRPr="005C6786" w:rsidRDefault="00152578" w:rsidP="005C6786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Have free education</w:t>
      </w:r>
    </w:p>
    <w:p w14:paraId="64939C29" w14:textId="1B93A398" w:rsidR="005C6786" w:rsidRDefault="005C6786" w:rsidP="005C6786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Flexibility</w:t>
      </w:r>
      <w:r>
        <w:rPr>
          <w:rFonts w:ascii="Calibri" w:hAnsi="Calibri" w:cs="Calibri"/>
        </w:rPr>
        <w:t xml:space="preserve"> of any kind of data</w:t>
      </w:r>
    </w:p>
    <w:p w14:paraId="0DDAC184" w14:textId="77777777" w:rsidR="005C6786" w:rsidRDefault="005C6786" w:rsidP="005C6786">
      <w:pPr>
        <w:spacing w:after="0"/>
        <w:rPr>
          <w:rFonts w:ascii="Calibri" w:hAnsi="Calibri" w:cs="Calibri"/>
          <w:b/>
          <w:bCs/>
        </w:rPr>
      </w:pPr>
      <w:r w:rsidRPr="0081758A">
        <w:rPr>
          <w:rFonts w:ascii="Calibri" w:hAnsi="Calibri" w:cs="Calibri"/>
          <w:b/>
          <w:bCs/>
        </w:rPr>
        <w:t>Cons</w:t>
      </w:r>
      <w:r>
        <w:rPr>
          <w:rFonts w:ascii="Calibri" w:hAnsi="Calibri" w:cs="Calibri"/>
          <w:b/>
          <w:bCs/>
        </w:rPr>
        <w:t>:</w:t>
      </w:r>
    </w:p>
    <w:p w14:paraId="4AE5F0C1" w14:textId="196E6D97" w:rsidR="0081758A" w:rsidRPr="00152578" w:rsidRDefault="00152578" w:rsidP="0081758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>Sometimes bad performance or crashes</w:t>
      </w:r>
    </w:p>
    <w:p w14:paraId="133FDD30" w14:textId="12D69B22" w:rsidR="0081758A" w:rsidRDefault="0081758A" w:rsidP="0081758A">
      <w:pPr>
        <w:spacing w:after="0"/>
        <w:rPr>
          <w:rFonts w:ascii="Calibri" w:hAnsi="Calibri" w:cs="Calibri"/>
          <w:b/>
          <w:bCs/>
        </w:rPr>
      </w:pPr>
    </w:p>
    <w:p w14:paraId="624986B9" w14:textId="1BC15436" w:rsidR="00152578" w:rsidRPr="006764D0" w:rsidRDefault="006764D0" w:rsidP="0015257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P</w:t>
      </w:r>
      <w:r w:rsidR="00CC6FF9" w:rsidRPr="00CC6FF9">
        <w:rPr>
          <w:rFonts w:ascii="Calibri" w:hAnsi="Calibri" w:cs="Calibri"/>
          <w:b/>
          <w:bCs/>
          <w:u w:val="single"/>
        </w:rPr>
        <w:t>lecto</w:t>
      </w:r>
      <w:r w:rsidR="00CC6FF9" w:rsidRPr="00CC6FF9">
        <w:rPr>
          <w:rFonts w:ascii="Calibri" w:hAnsi="Calibri" w:cs="Calibri"/>
          <w:b/>
          <w:bCs/>
          <w:u w:val="single"/>
        </w:rPr>
        <w:t xml:space="preserve"> </w:t>
      </w:r>
      <w:r w:rsidR="00152578">
        <w:rPr>
          <w:rFonts w:ascii="Calibri" w:hAnsi="Calibri" w:cs="Calibri"/>
          <w:b/>
          <w:bCs/>
        </w:rPr>
        <w:t>(</w:t>
      </w:r>
      <w:r w:rsidRPr="006764D0">
        <w:rPr>
          <w:rFonts w:ascii="Calibri" w:hAnsi="Calibri" w:cs="Calibri"/>
          <w:i/>
          <w:iCs/>
        </w:rPr>
        <w:t>https://www.plecto.com/</w:t>
      </w:r>
      <w:r>
        <w:rPr>
          <w:rFonts w:ascii="Calibri" w:hAnsi="Calibri" w:cs="Calibri"/>
          <w:b/>
          <w:bCs/>
        </w:rPr>
        <w:t>)</w:t>
      </w:r>
    </w:p>
    <w:p w14:paraId="39C2482A" w14:textId="6AB6AF8A" w:rsidR="00152578" w:rsidRDefault="00152578" w:rsidP="00152578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Calibri" w:hAnsi="Calibri" w:cs="Calibri"/>
        </w:rPr>
        <w:t xml:space="preserve">Platform: </w:t>
      </w:r>
      <w:r>
        <w:rPr>
          <w:rFonts w:ascii="Arial" w:hAnsi="Arial" w:cs="Arial"/>
          <w:color w:val="000000"/>
          <w:shd w:val="clear" w:color="auto" w:fill="FFFFFF"/>
        </w:rPr>
        <w:t>Cloud, SaaS, Web-Based</w:t>
      </w:r>
      <w:r w:rsidR="006764D0">
        <w:rPr>
          <w:rFonts w:ascii="Arial" w:hAnsi="Arial" w:cs="Arial"/>
          <w:color w:val="000000"/>
          <w:shd w:val="clear" w:color="auto" w:fill="FFFFFF"/>
        </w:rPr>
        <w:t>, Desktop</w:t>
      </w:r>
    </w:p>
    <w:p w14:paraId="6D574EBE" w14:textId="77777777" w:rsidR="00152578" w:rsidRPr="00152578" w:rsidRDefault="00152578" w:rsidP="0015257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Payment: Monthly</w:t>
      </w:r>
    </w:p>
    <w:p w14:paraId="4974C6E9" w14:textId="77777777" w:rsidR="00152578" w:rsidRDefault="00152578" w:rsidP="00152578">
      <w:pPr>
        <w:spacing w:after="0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Pros:</w:t>
      </w:r>
    </w:p>
    <w:p w14:paraId="1FFFA419" w14:textId="0DD48F01" w:rsidR="00152578" w:rsidRPr="00CC6FF9" w:rsidRDefault="006764D0" w:rsidP="00CC6FF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Interactiv integration</w:t>
      </w:r>
    </w:p>
    <w:p w14:paraId="1E11D13A" w14:textId="1740484D" w:rsidR="00152578" w:rsidRDefault="006764D0" w:rsidP="00CC6FF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Quick builder and good visual on tracking</w:t>
      </w:r>
    </w:p>
    <w:p w14:paraId="2C947118" w14:textId="77777777" w:rsidR="00152578" w:rsidRDefault="00152578" w:rsidP="00152578">
      <w:pPr>
        <w:spacing w:after="0"/>
        <w:rPr>
          <w:rFonts w:ascii="Calibri" w:hAnsi="Calibri" w:cs="Calibri"/>
          <w:b/>
          <w:bCs/>
        </w:rPr>
      </w:pPr>
      <w:r w:rsidRPr="0081758A">
        <w:rPr>
          <w:rFonts w:ascii="Calibri" w:hAnsi="Calibri" w:cs="Calibri"/>
          <w:b/>
          <w:bCs/>
        </w:rPr>
        <w:t>Cons</w:t>
      </w:r>
      <w:r>
        <w:rPr>
          <w:rFonts w:ascii="Calibri" w:hAnsi="Calibri" w:cs="Calibri"/>
          <w:b/>
          <w:bCs/>
        </w:rPr>
        <w:t>:</w:t>
      </w:r>
    </w:p>
    <w:p w14:paraId="4E0A1E93" w14:textId="6B0347D0" w:rsidR="00152578" w:rsidRDefault="006764D0" w:rsidP="00CC6FF9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Lack of categorizing</w:t>
      </w:r>
    </w:p>
    <w:p w14:paraId="77E6F09E" w14:textId="1A61037B" w:rsidR="006764D0" w:rsidRDefault="006764D0" w:rsidP="00CC6FF9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Complicated at start</w:t>
      </w:r>
    </w:p>
    <w:p w14:paraId="16CF5722" w14:textId="733A2B08" w:rsidR="006764D0" w:rsidRDefault="006764D0" w:rsidP="006764D0">
      <w:pPr>
        <w:spacing w:after="0"/>
        <w:rPr>
          <w:rFonts w:ascii="Calibri" w:hAnsi="Calibri" w:cs="Calibri"/>
        </w:rPr>
      </w:pPr>
    </w:p>
    <w:p w14:paraId="06005E58" w14:textId="355796C0" w:rsidR="006764D0" w:rsidRPr="006764D0" w:rsidRDefault="00384535" w:rsidP="006764D0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ActivTrak</w:t>
      </w:r>
      <w:r w:rsidR="006764D0" w:rsidRPr="00CC6FF9">
        <w:rPr>
          <w:rFonts w:ascii="Calibri" w:hAnsi="Calibri" w:cs="Calibri"/>
          <w:b/>
          <w:bCs/>
          <w:u w:val="single"/>
        </w:rPr>
        <w:t xml:space="preserve"> </w:t>
      </w:r>
      <w:r w:rsidR="006764D0">
        <w:rPr>
          <w:rFonts w:ascii="Calibri" w:hAnsi="Calibri" w:cs="Calibri"/>
          <w:b/>
          <w:bCs/>
        </w:rPr>
        <w:t>(</w:t>
      </w:r>
      <w:r w:rsidRPr="00384535">
        <w:rPr>
          <w:rFonts w:ascii="Calibri" w:hAnsi="Calibri" w:cs="Calibri"/>
          <w:i/>
          <w:iCs/>
        </w:rPr>
        <w:t>https://www.activtrak.com/</w:t>
      </w:r>
      <w:r w:rsidR="006764D0">
        <w:rPr>
          <w:rFonts w:ascii="Calibri" w:hAnsi="Calibri" w:cs="Calibri"/>
          <w:b/>
          <w:bCs/>
        </w:rPr>
        <w:t>)</w:t>
      </w:r>
    </w:p>
    <w:p w14:paraId="573013DC" w14:textId="422D8EDA" w:rsidR="006764D0" w:rsidRDefault="006764D0" w:rsidP="006764D0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Calibri" w:hAnsi="Calibri" w:cs="Calibri"/>
        </w:rPr>
        <w:t xml:space="preserve">Platform: </w:t>
      </w:r>
      <w:r>
        <w:rPr>
          <w:rFonts w:ascii="Arial" w:hAnsi="Arial" w:cs="Arial"/>
          <w:color w:val="000000"/>
          <w:shd w:val="clear" w:color="auto" w:fill="FFFFFF"/>
        </w:rPr>
        <w:t>Cloud, SaaS, Web-Based</w:t>
      </w:r>
    </w:p>
    <w:p w14:paraId="6A76BA1B" w14:textId="5734F128" w:rsidR="006764D0" w:rsidRPr="00152578" w:rsidRDefault="006764D0" w:rsidP="006764D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</w:t>
      </w:r>
      <w:r w:rsidR="00384535">
        <w:rPr>
          <w:rFonts w:ascii="Calibri" w:hAnsi="Calibri" w:cs="Calibri"/>
        </w:rPr>
        <w:t>Monthly</w:t>
      </w:r>
    </w:p>
    <w:p w14:paraId="67CEA02F" w14:textId="25147628" w:rsidR="006764D0" w:rsidRDefault="006764D0" w:rsidP="006764D0">
      <w:pPr>
        <w:spacing w:after="0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Pros:</w:t>
      </w:r>
    </w:p>
    <w:p w14:paraId="1D05A238" w14:textId="335931E5" w:rsidR="00384535" w:rsidRDefault="00384535" w:rsidP="00384535">
      <w:pPr>
        <w:pStyle w:val="ListParagraph"/>
        <w:numPr>
          <w:ilvl w:val="0"/>
          <w:numId w:val="15"/>
        </w:num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Have free option</w:t>
      </w:r>
    </w:p>
    <w:p w14:paraId="4A38E9ED" w14:textId="15C5078D" w:rsidR="00384535" w:rsidRPr="006E38E3" w:rsidRDefault="00384535" w:rsidP="006E38E3">
      <w:pPr>
        <w:pStyle w:val="ListParagraph"/>
        <w:numPr>
          <w:ilvl w:val="0"/>
          <w:numId w:val="15"/>
        </w:num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Simple configuration and use</w:t>
      </w:r>
    </w:p>
    <w:p w14:paraId="49DFA525" w14:textId="77777777" w:rsidR="006C1D29" w:rsidRDefault="006764D0" w:rsidP="006C1D29">
      <w:pPr>
        <w:spacing w:after="0"/>
        <w:rPr>
          <w:rFonts w:ascii="Calibri" w:hAnsi="Calibri" w:cs="Calibri"/>
          <w:b/>
          <w:bCs/>
        </w:rPr>
      </w:pPr>
      <w:r w:rsidRPr="0081758A">
        <w:rPr>
          <w:rFonts w:ascii="Calibri" w:hAnsi="Calibri" w:cs="Calibri"/>
          <w:b/>
          <w:bCs/>
        </w:rPr>
        <w:t>Cons</w:t>
      </w:r>
      <w:r>
        <w:rPr>
          <w:rFonts w:ascii="Calibri" w:hAnsi="Calibri" w:cs="Calibri"/>
          <w:b/>
          <w:bCs/>
        </w:rPr>
        <w:t>:</w:t>
      </w:r>
    </w:p>
    <w:p w14:paraId="1991B603" w14:textId="11DA810B" w:rsidR="006764D0" w:rsidRPr="006C1D29" w:rsidRDefault="006C1D29" w:rsidP="006C1D29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b/>
          <w:bCs/>
        </w:rPr>
      </w:pPr>
      <w:r w:rsidRPr="006C1D29">
        <w:rPr>
          <w:rFonts w:ascii="Calibri" w:hAnsi="Calibri" w:cs="Calibri"/>
        </w:rPr>
        <w:t>Consume more resources</w:t>
      </w:r>
    </w:p>
    <w:sectPr w:rsidR="006764D0" w:rsidRPr="006C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915"/>
    <w:multiLevelType w:val="hybridMultilevel"/>
    <w:tmpl w:val="2F9A6E0C"/>
    <w:lvl w:ilvl="0" w:tplc="0D8054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81D"/>
    <w:multiLevelType w:val="hybridMultilevel"/>
    <w:tmpl w:val="3BC4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593"/>
    <w:multiLevelType w:val="hybridMultilevel"/>
    <w:tmpl w:val="EFC2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07F6D"/>
    <w:multiLevelType w:val="hybridMultilevel"/>
    <w:tmpl w:val="A61C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666AE"/>
    <w:multiLevelType w:val="hybridMultilevel"/>
    <w:tmpl w:val="2CD44212"/>
    <w:lvl w:ilvl="0" w:tplc="15B4EE6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A3A8D"/>
    <w:multiLevelType w:val="hybridMultilevel"/>
    <w:tmpl w:val="0206F55E"/>
    <w:lvl w:ilvl="0" w:tplc="EDAC83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35BDB"/>
    <w:multiLevelType w:val="hybridMultilevel"/>
    <w:tmpl w:val="75525888"/>
    <w:lvl w:ilvl="0" w:tplc="07FED8C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878FB"/>
    <w:multiLevelType w:val="hybridMultilevel"/>
    <w:tmpl w:val="C4DA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338F"/>
    <w:multiLevelType w:val="hybridMultilevel"/>
    <w:tmpl w:val="FF2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320D9"/>
    <w:multiLevelType w:val="hybridMultilevel"/>
    <w:tmpl w:val="7D64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D4548"/>
    <w:multiLevelType w:val="hybridMultilevel"/>
    <w:tmpl w:val="A61E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7011E"/>
    <w:multiLevelType w:val="hybridMultilevel"/>
    <w:tmpl w:val="0728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9415F"/>
    <w:multiLevelType w:val="hybridMultilevel"/>
    <w:tmpl w:val="FE4E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032A8"/>
    <w:multiLevelType w:val="hybridMultilevel"/>
    <w:tmpl w:val="CF62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F308A"/>
    <w:multiLevelType w:val="hybridMultilevel"/>
    <w:tmpl w:val="50E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73D44"/>
    <w:multiLevelType w:val="hybridMultilevel"/>
    <w:tmpl w:val="615A4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E6158"/>
    <w:multiLevelType w:val="hybridMultilevel"/>
    <w:tmpl w:val="8E6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3676A"/>
    <w:multiLevelType w:val="hybridMultilevel"/>
    <w:tmpl w:val="4BAA37CC"/>
    <w:lvl w:ilvl="0" w:tplc="4F4ED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1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3"/>
  </w:num>
  <w:num w:numId="15">
    <w:abstractNumId w:val="14"/>
  </w:num>
  <w:num w:numId="16">
    <w:abstractNumId w:val="17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BC"/>
    <w:rsid w:val="000B1180"/>
    <w:rsid w:val="00152578"/>
    <w:rsid w:val="00221432"/>
    <w:rsid w:val="00247398"/>
    <w:rsid w:val="00384535"/>
    <w:rsid w:val="003A3BBC"/>
    <w:rsid w:val="005C6786"/>
    <w:rsid w:val="006764D0"/>
    <w:rsid w:val="006C1D29"/>
    <w:rsid w:val="006E38E3"/>
    <w:rsid w:val="0081758A"/>
    <w:rsid w:val="00A51B62"/>
    <w:rsid w:val="00A96171"/>
    <w:rsid w:val="00CC6FF9"/>
    <w:rsid w:val="00DA31CF"/>
    <w:rsid w:val="00FA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756B"/>
  <w15:chartTrackingRefBased/>
  <w15:docId w15:val="{FBF98BE8-E546-423B-8E32-3B3C1114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78"/>
  </w:style>
  <w:style w:type="paragraph" w:styleId="Heading1">
    <w:name w:val="heading 1"/>
    <w:basedOn w:val="Normal"/>
    <w:next w:val="Normal"/>
    <w:link w:val="Heading1Char"/>
    <w:uiPriority w:val="9"/>
    <w:qFormat/>
    <w:rsid w:val="00384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961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B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961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7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4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p.com/products/bi-plat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9887</dc:creator>
  <cp:keywords/>
  <dc:description/>
  <cp:lastModifiedBy>Bff 9887</cp:lastModifiedBy>
  <cp:revision>4</cp:revision>
  <dcterms:created xsi:type="dcterms:W3CDTF">2022-03-31T08:20:00Z</dcterms:created>
  <dcterms:modified xsi:type="dcterms:W3CDTF">2022-03-31T10:38:00Z</dcterms:modified>
</cp:coreProperties>
</file>