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</w:p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851"/>
        <w:gridCol w:w="1153"/>
        <w:gridCol w:w="1290"/>
        <w:gridCol w:w="2093"/>
      </w:tblGrid>
      <w:tr w:rsidR="006A7790" w:rsidTr="0053766F">
        <w:tc>
          <w:tcPr>
            <w:tcW w:w="2122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Student Name</w:t>
            </w:r>
          </w:p>
        </w:tc>
        <w:tc>
          <w:tcPr>
            <w:tcW w:w="1984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 xml:space="preserve">University </w:t>
            </w:r>
          </w:p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Serial No</w:t>
            </w:r>
          </w:p>
        </w:tc>
        <w:tc>
          <w:tcPr>
            <w:tcW w:w="851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Discipline</w:t>
            </w:r>
          </w:p>
        </w:tc>
        <w:tc>
          <w:tcPr>
            <w:tcW w:w="1153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Year of Passing</w:t>
            </w:r>
          </w:p>
        </w:tc>
        <w:tc>
          <w:tcPr>
            <w:tcW w:w="1290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On/Off Campus</w:t>
            </w:r>
          </w:p>
        </w:tc>
        <w:tc>
          <w:tcPr>
            <w:tcW w:w="2093" w:type="dxa"/>
          </w:tcPr>
          <w:p w:rsidR="006A7790" w:rsidRPr="00F835A9" w:rsidRDefault="006A7790" w:rsidP="00D14FA4">
            <w:pPr>
              <w:rPr>
                <w:b/>
                <w:bCs/>
                <w:iCs/>
                <w:color w:val="000000" w:themeColor="text1"/>
              </w:rPr>
            </w:pPr>
            <w:r w:rsidRPr="00F835A9">
              <w:rPr>
                <w:b/>
                <w:bCs/>
                <w:iCs/>
                <w:color w:val="000000" w:themeColor="text1"/>
              </w:rPr>
              <w:t>Name of Employer</w:t>
            </w:r>
          </w:p>
        </w:tc>
      </w:tr>
      <w:tr w:rsidR="006A7790" w:rsidTr="0053766F">
        <w:tc>
          <w:tcPr>
            <w:tcW w:w="2122" w:type="dxa"/>
          </w:tcPr>
          <w:p w:rsidR="006A7790" w:rsidRPr="006A7790" w:rsidRDefault="006A7790" w:rsidP="006A7790">
            <w:pPr>
              <w:spacing w:beforeLines="40" w:before="96"/>
              <w:rPr>
                <w:color w:val="000000"/>
              </w:rPr>
            </w:pPr>
            <w:r w:rsidRPr="006A7790">
              <w:rPr>
                <w:color w:val="000000"/>
              </w:rPr>
              <w:t xml:space="preserve">Abhishek </w:t>
            </w:r>
            <w:proofErr w:type="spellStart"/>
            <w:r w:rsidRPr="006A7790">
              <w:rPr>
                <w:color w:val="000000"/>
              </w:rPr>
              <w:t>Mallikarjuna</w:t>
            </w:r>
            <w:proofErr w:type="spellEnd"/>
            <w:r w:rsidRPr="006A7790">
              <w:rPr>
                <w:color w:val="000000"/>
              </w:rPr>
              <w:t xml:space="preserve"> </w:t>
            </w:r>
            <w:proofErr w:type="spellStart"/>
            <w:r w:rsidRPr="006A7790">
              <w:rPr>
                <w:color w:val="000000"/>
              </w:rPr>
              <w:t>Maganalli</w:t>
            </w:r>
            <w:proofErr w:type="spellEnd"/>
          </w:p>
        </w:tc>
        <w:tc>
          <w:tcPr>
            <w:tcW w:w="1984" w:type="dxa"/>
          </w:tcPr>
          <w:p w:rsidR="006A7790" w:rsidRPr="006A7790" w:rsidRDefault="006A7790" w:rsidP="006A7790">
            <w:pPr>
              <w:rPr>
                <w:bCs/>
                <w:iCs/>
                <w:color w:val="000000" w:themeColor="text1"/>
              </w:rPr>
            </w:pPr>
            <w:r w:rsidRPr="006A7790">
              <w:rPr>
                <w:bCs/>
                <w:iCs/>
                <w:color w:val="000000" w:themeColor="text1"/>
              </w:rPr>
              <w:t>01JST17CS001</w:t>
            </w:r>
          </w:p>
        </w:tc>
        <w:tc>
          <w:tcPr>
            <w:tcW w:w="851" w:type="dxa"/>
          </w:tcPr>
          <w:p w:rsidR="006A7790" w:rsidRPr="006A7790" w:rsidRDefault="006A7790" w:rsidP="006A7790">
            <w:pPr>
              <w:rPr>
                <w:bCs/>
                <w:iCs/>
                <w:color w:val="000000" w:themeColor="text1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Pr="006A7790" w:rsidRDefault="006A7790" w:rsidP="006A7790">
            <w:pPr>
              <w:rPr>
                <w:bCs/>
                <w:iCs/>
                <w:color w:val="000000" w:themeColor="text1"/>
              </w:rPr>
            </w:pPr>
            <w:r w:rsidRPr="006A7790">
              <w:rPr>
                <w:bCs/>
                <w:iCs/>
                <w:color w:val="000000" w:themeColor="text1"/>
              </w:rPr>
              <w:t>2021</w:t>
            </w:r>
          </w:p>
        </w:tc>
        <w:tc>
          <w:tcPr>
            <w:tcW w:w="1290" w:type="dxa"/>
          </w:tcPr>
          <w:p w:rsidR="006A7790" w:rsidRPr="006A7790" w:rsidRDefault="006A7790" w:rsidP="006A7790">
            <w:pPr>
              <w:rPr>
                <w:bCs/>
                <w:iCs/>
                <w:color w:val="000000" w:themeColor="text1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Pr="006A7790" w:rsidRDefault="006A7790" w:rsidP="006A7790">
            <w:pPr>
              <w:rPr>
                <w:bCs/>
                <w:iCs/>
                <w:color w:val="000000" w:themeColor="text1"/>
              </w:rPr>
            </w:pPr>
            <w:r w:rsidRPr="006A7790">
              <w:rPr>
                <w:color w:val="000000"/>
              </w:rPr>
              <w:t>PERSISTENT</w:t>
            </w:r>
          </w:p>
        </w:tc>
      </w:tr>
      <w:tr w:rsidR="006A7790" w:rsidTr="0053766F">
        <w:tc>
          <w:tcPr>
            <w:tcW w:w="2122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Abhishek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Shasthry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002</w:t>
            </w:r>
          </w:p>
        </w:tc>
        <w:tc>
          <w:tcPr>
            <w:tcW w:w="851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2021</w:t>
            </w:r>
          </w:p>
        </w:tc>
        <w:tc>
          <w:tcPr>
            <w:tcW w:w="1290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6A7790" w:rsidTr="0053766F">
        <w:tc>
          <w:tcPr>
            <w:tcW w:w="2122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Adishi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</w:t>
            </w:r>
            <w:r w:rsidRPr="00294703">
              <w:rPr>
                <w:color w:val="000000"/>
              </w:rPr>
              <w:t>ha</w:t>
            </w:r>
            <w:proofErr w:type="spellEnd"/>
          </w:p>
        </w:tc>
        <w:tc>
          <w:tcPr>
            <w:tcW w:w="1984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004</w:t>
            </w:r>
          </w:p>
        </w:tc>
        <w:tc>
          <w:tcPr>
            <w:tcW w:w="851" w:type="dxa"/>
          </w:tcPr>
          <w:p w:rsidR="006A7790" w:rsidRPr="00294703" w:rsidRDefault="00F835A9" w:rsidP="006A7790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2021</w:t>
            </w:r>
          </w:p>
        </w:tc>
        <w:tc>
          <w:tcPr>
            <w:tcW w:w="1290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Default="006A7790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MICROSOFT</w:t>
            </w:r>
          </w:p>
        </w:tc>
      </w:tr>
      <w:tr w:rsidR="006A7790" w:rsidTr="0053766F">
        <w:tc>
          <w:tcPr>
            <w:tcW w:w="2122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Adithya</w:t>
            </w:r>
            <w:proofErr w:type="spellEnd"/>
          </w:p>
        </w:tc>
        <w:tc>
          <w:tcPr>
            <w:tcW w:w="1984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005</w:t>
            </w:r>
          </w:p>
        </w:tc>
        <w:tc>
          <w:tcPr>
            <w:tcW w:w="851" w:type="dxa"/>
          </w:tcPr>
          <w:p w:rsidR="006A7790" w:rsidRPr="00294703" w:rsidRDefault="00F835A9" w:rsidP="006A7790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6A7790" w:rsidRPr="00294703" w:rsidRDefault="00F835A9" w:rsidP="00F835A9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Pr="00294703" w:rsidRDefault="006A7790" w:rsidP="006A779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6A7790" w:rsidTr="0053766F">
        <w:tc>
          <w:tcPr>
            <w:tcW w:w="2122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Aditya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Rajaram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Hegde</w:t>
            </w:r>
            <w:proofErr w:type="spellEnd"/>
          </w:p>
        </w:tc>
        <w:tc>
          <w:tcPr>
            <w:tcW w:w="1984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006</w:t>
            </w:r>
          </w:p>
        </w:tc>
        <w:tc>
          <w:tcPr>
            <w:tcW w:w="851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PENSANDO</w:t>
            </w:r>
          </w:p>
        </w:tc>
      </w:tr>
      <w:tr w:rsidR="006A7790" w:rsidTr="0053766F">
        <w:tc>
          <w:tcPr>
            <w:tcW w:w="2122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Ajay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Bhati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008</w:t>
            </w:r>
          </w:p>
        </w:tc>
        <w:tc>
          <w:tcPr>
            <w:tcW w:w="851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6A7790" w:rsidTr="0053766F">
        <w:tc>
          <w:tcPr>
            <w:tcW w:w="2122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Ajay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Suresh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009</w:t>
            </w:r>
          </w:p>
        </w:tc>
        <w:tc>
          <w:tcPr>
            <w:tcW w:w="851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6A7790" w:rsidRDefault="00F835A9" w:rsidP="006A7790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FUNGIBLE</w:t>
            </w:r>
          </w:p>
        </w:tc>
      </w:tr>
      <w:tr w:rsidR="00F835A9" w:rsidTr="0053766F">
        <w:tc>
          <w:tcPr>
            <w:tcW w:w="2122" w:type="dxa"/>
          </w:tcPr>
          <w:p w:rsidR="00F835A9" w:rsidRPr="00294703" w:rsidRDefault="00F835A9" w:rsidP="00F835A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Akash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Anilkumar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Rampur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010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F835A9" w:rsidTr="0053766F">
        <w:tc>
          <w:tcPr>
            <w:tcW w:w="2122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Akash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011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VERSA</w:t>
            </w:r>
          </w:p>
        </w:tc>
      </w:tr>
      <w:tr w:rsidR="00F835A9" w:rsidTr="0053766F">
        <w:tc>
          <w:tcPr>
            <w:tcW w:w="2122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Akshay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013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COVIAM</w:t>
            </w:r>
          </w:p>
        </w:tc>
      </w:tr>
      <w:tr w:rsidR="00F835A9" w:rsidTr="0053766F">
        <w:tc>
          <w:tcPr>
            <w:tcW w:w="2122" w:type="dxa"/>
          </w:tcPr>
          <w:p w:rsidR="00F835A9" w:rsidRPr="00294703" w:rsidRDefault="00F835A9" w:rsidP="00F835A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Akshay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Suryanarayan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Hegde</w:t>
            </w:r>
            <w:proofErr w:type="spellEnd"/>
          </w:p>
        </w:tc>
        <w:tc>
          <w:tcPr>
            <w:tcW w:w="1984" w:type="dxa"/>
          </w:tcPr>
          <w:p w:rsidR="00F835A9" w:rsidRPr="00294703" w:rsidRDefault="00F835A9" w:rsidP="00F835A9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 xml:space="preserve"> 014</w:t>
            </w:r>
          </w:p>
        </w:tc>
        <w:tc>
          <w:tcPr>
            <w:tcW w:w="851" w:type="dxa"/>
          </w:tcPr>
          <w:p w:rsidR="00F835A9" w:rsidRPr="00294703" w:rsidRDefault="00F835A9" w:rsidP="00F835A9">
            <w:pPr>
              <w:spacing w:beforeLines="40" w:before="96"/>
              <w:rPr>
                <w:color w:val="000000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Pr="00294703" w:rsidRDefault="00F835A9" w:rsidP="00F835A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F835A9" w:rsidTr="0053766F">
        <w:tc>
          <w:tcPr>
            <w:tcW w:w="2122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Alok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015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DISH.COM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Bindal</w:t>
            </w:r>
            <w:proofErr w:type="spellEnd"/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 w:rsidRPr="00294703">
              <w:rPr>
                <w:color w:val="000000"/>
              </w:rPr>
              <w:t>016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CIMPRESS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IPL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Amogh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Deshpande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 w:rsidRPr="00294703">
              <w:rPr>
                <w:color w:val="000000"/>
              </w:rPr>
              <w:t>017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AWS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Aniket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Kharad</w:t>
            </w:r>
            <w:proofErr w:type="spellEnd"/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 w:rsidRPr="00294703">
              <w:rPr>
                <w:color w:val="000000"/>
              </w:rPr>
              <w:t>018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RAKUTEN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Anirudh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Pai</w:t>
            </w:r>
            <w:proofErr w:type="spellEnd"/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>
              <w:rPr>
                <w:bCs/>
                <w:iCs/>
                <w:color w:val="000000" w:themeColor="text1"/>
              </w:rPr>
              <w:t>019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MCAFEE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Ankita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Ashok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Baleri</w:t>
            </w:r>
            <w:proofErr w:type="spellEnd"/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 w:rsidRPr="00294703">
              <w:rPr>
                <w:color w:val="000000"/>
              </w:rPr>
              <w:t>020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F835A9" w:rsidTr="0053766F">
        <w:tc>
          <w:tcPr>
            <w:tcW w:w="2122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Ankitha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522DE1" w:rsidRPr="00294703">
              <w:rPr>
                <w:color w:val="000000"/>
              </w:rPr>
              <w:t>021</w:t>
            </w:r>
          </w:p>
        </w:tc>
        <w:tc>
          <w:tcPr>
            <w:tcW w:w="851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F835A9" w:rsidRDefault="00F835A9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F835A9" w:rsidRDefault="00522DE1" w:rsidP="00F835A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522DE1" w:rsidTr="0053766F">
        <w:tc>
          <w:tcPr>
            <w:tcW w:w="2122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Anoop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</w:t>
            </w:r>
          </w:p>
        </w:tc>
        <w:tc>
          <w:tcPr>
            <w:tcW w:w="1984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022</w:t>
            </w:r>
          </w:p>
        </w:tc>
        <w:tc>
          <w:tcPr>
            <w:tcW w:w="851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22DE1" w:rsidRPr="00294703" w:rsidRDefault="00522DE1" w:rsidP="00522DE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522DE1" w:rsidTr="0053766F">
        <w:tc>
          <w:tcPr>
            <w:tcW w:w="2122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Anshul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023</w:t>
            </w:r>
          </w:p>
        </w:tc>
        <w:tc>
          <w:tcPr>
            <w:tcW w:w="851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VMWARE</w:t>
            </w:r>
          </w:p>
        </w:tc>
      </w:tr>
      <w:tr w:rsidR="00522DE1" w:rsidTr="0053766F">
        <w:tc>
          <w:tcPr>
            <w:tcW w:w="2122" w:type="dxa"/>
          </w:tcPr>
          <w:p w:rsidR="00522DE1" w:rsidRDefault="000065BE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294703">
              <w:rPr>
                <w:color w:val="000000"/>
              </w:rPr>
              <w:t>Anuj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Yadav</w:t>
            </w:r>
          </w:p>
        </w:tc>
        <w:tc>
          <w:tcPr>
            <w:tcW w:w="1984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0065BE">
              <w:rPr>
                <w:bCs/>
                <w:iCs/>
                <w:color w:val="000000" w:themeColor="text1"/>
              </w:rPr>
              <w:t>024</w:t>
            </w:r>
          </w:p>
        </w:tc>
        <w:tc>
          <w:tcPr>
            <w:tcW w:w="851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22DE1" w:rsidRDefault="00522DE1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22DE1" w:rsidRDefault="000065BE" w:rsidP="00522DE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Anup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heralagi</w:t>
            </w:r>
            <w:proofErr w:type="spellEnd"/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025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Apoorva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Kamath</w:t>
            </w:r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028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Balasubramanyam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030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COMMVAULT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Bharath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032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Bharath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Choudhary</w:t>
            </w:r>
            <w:proofErr w:type="spellEnd"/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C84900" w:rsidRPr="00294703">
              <w:rPr>
                <w:color w:val="000000"/>
              </w:rPr>
              <w:t>033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Default="00C84900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065BE" w:rsidTr="0053766F">
        <w:tc>
          <w:tcPr>
            <w:tcW w:w="2122" w:type="dxa"/>
          </w:tcPr>
          <w:p w:rsidR="000065BE" w:rsidRPr="00294703" w:rsidRDefault="000065BE" w:rsidP="000065BE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Bhaskar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Jois</w:t>
            </w:r>
            <w:proofErr w:type="spellEnd"/>
          </w:p>
        </w:tc>
        <w:tc>
          <w:tcPr>
            <w:tcW w:w="1984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="00C84900" w:rsidRPr="00294703">
              <w:rPr>
                <w:color w:val="000000"/>
              </w:rPr>
              <w:t>034</w:t>
            </w:r>
          </w:p>
        </w:tc>
        <w:tc>
          <w:tcPr>
            <w:tcW w:w="851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065BE" w:rsidRDefault="000065BE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065BE" w:rsidRDefault="00C84900" w:rsidP="000065BE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Bindu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035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THOUGHT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WORK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Binu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036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VERSA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NETWORKS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Chandana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Murthy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039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SPURTREE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Chithranjan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041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Chitturi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Kalyan</w:t>
            </w:r>
            <w:proofErr w:type="spellEnd"/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042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Deekshith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043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MITEL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Deshik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Patel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044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ACCENTURE,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COGNIZANT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Devaraj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045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DXC,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COGNIZANT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Dhanush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047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LAM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RESEARCH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Monnappa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048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 w:rsidRPr="00294703">
              <w:rPr>
                <w:color w:val="000000"/>
              </w:rPr>
              <w:t>049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Donapati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Venkata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Sreekar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Reddy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051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Eeshaan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Achar</w:t>
            </w:r>
            <w:proofErr w:type="spellEnd"/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052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Ganesh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Mahagaonkar</w:t>
            </w:r>
            <w:proofErr w:type="spellEnd"/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053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MITEL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Ganesh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054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MIQ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Guruprasad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Sajjan</w:t>
            </w:r>
            <w:proofErr w:type="spellEnd"/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056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Haardhik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057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583059" w:rsidTr="0053766F">
        <w:tc>
          <w:tcPr>
            <w:tcW w:w="2122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Harsh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Patel</w:t>
            </w:r>
          </w:p>
        </w:tc>
        <w:tc>
          <w:tcPr>
            <w:tcW w:w="1984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058</w:t>
            </w:r>
          </w:p>
        </w:tc>
        <w:tc>
          <w:tcPr>
            <w:tcW w:w="851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583059" w:rsidRDefault="00583059" w:rsidP="00583059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583059" w:rsidRPr="00294703" w:rsidRDefault="00583059" w:rsidP="00583059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Harshini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059</w:t>
            </w:r>
          </w:p>
        </w:tc>
        <w:tc>
          <w:tcPr>
            <w:tcW w:w="851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Harshith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060</w:t>
            </w:r>
          </w:p>
        </w:tc>
        <w:tc>
          <w:tcPr>
            <w:tcW w:w="851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A7790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REDBUS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061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JP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MORGAN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Inchara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062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Jakeer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Husain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063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CGI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Jayanth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064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Jeevan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Bhushan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065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SLING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Jeevan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066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Jeevanth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067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Jithendra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068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Westbenson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069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Karanam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Hanumapalli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Vishwas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070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Kavyashree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071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Kushal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Sampreeth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075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COGNIZANT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Madan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078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Manjunath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Badakar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080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TCS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NINJA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Manthan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Kulakarni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082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Manushri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Venkatesh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083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Azad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Khan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085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Minchu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087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ERICSSON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Mohammed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Thameem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089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PRIMESOFT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Mohammed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Zuhaib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090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Naga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Vasanthi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Prasad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Karuturi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C05515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091</w:t>
            </w:r>
          </w:p>
        </w:tc>
        <w:tc>
          <w:tcPr>
            <w:tcW w:w="851" w:type="dxa"/>
          </w:tcPr>
          <w:p w:rsidR="00B03448" w:rsidRDefault="00B03448" w:rsidP="00B03448">
            <w:r w:rsidRPr="005C250A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5054DA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C555E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Nagarjun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092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DANSKE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IT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Nagarjun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093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BYJUS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Namratha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094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Nanda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095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Naresh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096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CGI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Navneet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Gajanan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Hosmane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097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WESTERN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DIGITAL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Nihal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Urs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099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Niraj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Sinam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100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KICKDRUM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Nitin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Gopalakrishna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101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INFORMATICA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Paavana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103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WESTERN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DIGITAL</w:t>
            </w:r>
            <w:r>
              <w:rPr>
                <w:color w:val="000000"/>
              </w:rPr>
              <w:t xml:space="preserve"> 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Parvathi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104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SANDVINE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Prateek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Labroo</w:t>
            </w:r>
            <w:proofErr w:type="spellEnd"/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106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SLING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MEDIA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Preetham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Jain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107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COVIAM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Puneet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Ahuja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108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VERSA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NETWORKS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Raghunath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Deshpande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111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INFORMATICA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112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</w:p>
        </w:tc>
      </w:tr>
      <w:tr w:rsidR="00B03448" w:rsidTr="0053766F">
        <w:tc>
          <w:tcPr>
            <w:tcW w:w="2122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Kamath</w:t>
            </w:r>
          </w:p>
        </w:tc>
        <w:tc>
          <w:tcPr>
            <w:tcW w:w="1984" w:type="dxa"/>
          </w:tcPr>
          <w:p w:rsidR="00B03448" w:rsidRDefault="00B03448" w:rsidP="00B03448">
            <w:r w:rsidRPr="009A087E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113</w:t>
            </w:r>
          </w:p>
        </w:tc>
        <w:tc>
          <w:tcPr>
            <w:tcW w:w="851" w:type="dxa"/>
          </w:tcPr>
          <w:p w:rsidR="00B03448" w:rsidRDefault="00B03448" w:rsidP="00B03448">
            <w:r w:rsidRPr="00672AA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03448" w:rsidRDefault="00B03448" w:rsidP="00B03448">
            <w:r w:rsidRPr="00C552B0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03448" w:rsidRDefault="00B03448" w:rsidP="00B03448">
            <w:r w:rsidRPr="00651C1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03448" w:rsidRPr="00294703" w:rsidRDefault="00B03448" w:rsidP="00B0344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  <w:r>
              <w:rPr>
                <w:color w:val="000000"/>
              </w:rPr>
              <w:t xml:space="preserve"> 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Singh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114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SIXT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V.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Shekar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115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ORACLE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Raja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116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Raksha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Rao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117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Rakshith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118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119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120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INCTURE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121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PWC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Rishika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123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ALSTOM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Royina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125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Hemanth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126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BRILLIO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127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RAKUTEN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Sahana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Gajanana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Acharya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128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Sahanavenkatraman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Patgar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130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CONDE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NAST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Saket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Bhaskar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131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Salva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132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SCHNEIDER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Sandeep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B95250" w:rsidRDefault="00B95250" w:rsidP="00B95250">
            <w:r w:rsidRPr="00E3511C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133</w:t>
            </w:r>
          </w:p>
        </w:tc>
        <w:tc>
          <w:tcPr>
            <w:tcW w:w="851" w:type="dxa"/>
          </w:tcPr>
          <w:p w:rsidR="00B95250" w:rsidRDefault="00B95250" w:rsidP="00B95250">
            <w:r w:rsidRPr="00174AC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64275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67DB4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CAMPUS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MANAGEMENT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Sangam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Prasad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134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Sanjana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NB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135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Sanjana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Nm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136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EMBITEL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Sanjana.S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137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CGI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Sanjana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138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Sanjay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139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TCS</w:t>
            </w:r>
            <w:r>
              <w:rPr>
                <w:color w:val="000000"/>
              </w:rPr>
              <w:t xml:space="preserve"> 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</w:pPr>
            <w:proofErr w:type="spellStart"/>
            <w:r w:rsidRPr="00294703">
              <w:t>Saurav</w:t>
            </w:r>
            <w:proofErr w:type="spellEnd"/>
            <w:r>
              <w:t xml:space="preserve"> </w:t>
            </w:r>
            <w:r w:rsidRPr="00294703">
              <w:t>Kumar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142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Shankar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144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B95250" w:rsidTr="0053766F">
        <w:trPr>
          <w:trHeight w:val="70"/>
        </w:trPr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Sheshnath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146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WESTERN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DIGITAL</w:t>
            </w:r>
            <w:r>
              <w:rPr>
                <w:color w:val="000000"/>
              </w:rPr>
              <w:t xml:space="preserve"> 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Shreeansh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Gupta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147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Shreya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Shastrimath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148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MCAFEE,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CONNECTIVITY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Shreyas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149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Shubham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Sharma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150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AMAGI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Sinchana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151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TCS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NINJA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Sneha.M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152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VISA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Sona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Agrawal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153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PWC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Sowrabha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154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ADOBE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Suhas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E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155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BLUE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YONDER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Sumi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Lal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156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Supreet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Singh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Thakur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157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PERSISTENT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Suraj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B95250" w:rsidRDefault="00B95250" w:rsidP="00B95250">
            <w:r w:rsidRPr="003F6E36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159</w:t>
            </w:r>
          </w:p>
        </w:tc>
        <w:tc>
          <w:tcPr>
            <w:tcW w:w="851" w:type="dxa"/>
          </w:tcPr>
          <w:p w:rsidR="00B95250" w:rsidRDefault="00B95250" w:rsidP="00B95250">
            <w:r w:rsidRPr="002341C3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MITEL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Surya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Kamal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161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Swastik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162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PIMONK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Syed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Hazim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163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Syeda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Bi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Biameena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164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CONNECTIVITY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Tejaswini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165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Thejas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166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Varshitha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170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VMWARE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Varun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U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171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Vijaya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173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COGNIZANT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Vijeth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174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SMARTDRIVE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Vinayaka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175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Vishal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Sanjeev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Chincholi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178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RAKUTEN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Yashwanth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180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JIVOX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Balaji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181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CONNECTIVITY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Niveditha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182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CGI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Samarth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184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DANSKE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Akshitha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185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Manjari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Ranjan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186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Ramya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187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Sharanya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188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Shruthi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Shastry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189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Yashaswi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Sagar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01JST17CS</w:t>
            </w:r>
            <w:r>
              <w:rPr>
                <w:bCs/>
                <w:iCs/>
                <w:color w:val="000000" w:themeColor="text1"/>
              </w:rPr>
              <w:t>190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YMEDIA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LABS</w:t>
            </w:r>
          </w:p>
        </w:tc>
      </w:tr>
      <w:tr w:rsidR="00B95250" w:rsidTr="0053766F">
        <w:tc>
          <w:tcPr>
            <w:tcW w:w="2122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Arbiya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Habeeb</w:t>
            </w:r>
            <w:proofErr w:type="spellEnd"/>
          </w:p>
        </w:tc>
        <w:tc>
          <w:tcPr>
            <w:tcW w:w="1984" w:type="dxa"/>
          </w:tcPr>
          <w:p w:rsidR="00B95250" w:rsidRDefault="00B95250" w:rsidP="00B95250">
            <w:r w:rsidRPr="005F4FDA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8</w:t>
            </w:r>
            <w:r w:rsidRPr="005F4FDA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401</w:t>
            </w:r>
          </w:p>
        </w:tc>
        <w:tc>
          <w:tcPr>
            <w:tcW w:w="851" w:type="dxa"/>
          </w:tcPr>
          <w:p w:rsidR="00B95250" w:rsidRDefault="00B95250" w:rsidP="00B95250">
            <w:r w:rsidRPr="00A514B7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B95250" w:rsidRDefault="00B95250" w:rsidP="00B95250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B95250" w:rsidRDefault="00B95250" w:rsidP="00B95250">
            <w:r w:rsidRPr="0050001E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B95250" w:rsidRPr="00294703" w:rsidRDefault="00B95250" w:rsidP="00B95250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HCL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Chandan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01JST18CS401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MITEL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Kusuma</w:t>
            </w:r>
            <w:proofErr w:type="spellEnd"/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076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RIBBON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Sneha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7CS152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VISA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Navya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089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CAMPUS</w:t>
            </w:r>
          </w:p>
          <w:p w:rsidR="000C1E91" w:rsidRPr="00294703" w:rsidRDefault="000C1E91" w:rsidP="000C1E91">
            <w:pPr>
              <w:spacing w:beforeLines="40" w:before="96"/>
              <w:ind w:right="-150"/>
              <w:rPr>
                <w:color w:val="000000"/>
              </w:rPr>
            </w:pPr>
            <w:r w:rsidRPr="00294703">
              <w:rPr>
                <w:color w:val="000000"/>
              </w:rPr>
              <w:t>MANAGEMENT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Deeksha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</w:t>
            </w:r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014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TCS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Anusha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C1E91" w:rsidRDefault="000C1E91" w:rsidP="000C1E91"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026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HFCL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Dhananjay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C1E91" w:rsidRPr="00135A88" w:rsidRDefault="000C1E91" w:rsidP="000C1E91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046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7B4ABD" w:rsidRDefault="007B4ABD" w:rsidP="000C1E91">
            <w:pPr>
              <w:rPr>
                <w:bCs/>
                <w:iCs/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OFF</w:t>
            </w:r>
          </w:p>
          <w:p w:rsidR="000C1E91" w:rsidRDefault="000C1E91" w:rsidP="000C1E91">
            <w:r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RIBBON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Sahana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Shivkumar</w:t>
            </w:r>
            <w:proofErr w:type="spellEnd"/>
          </w:p>
        </w:tc>
        <w:tc>
          <w:tcPr>
            <w:tcW w:w="1984" w:type="dxa"/>
          </w:tcPr>
          <w:p w:rsidR="000C1E91" w:rsidRPr="00135A88" w:rsidRDefault="000C1E91" w:rsidP="000C1E91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129</w:t>
            </w:r>
          </w:p>
        </w:tc>
        <w:tc>
          <w:tcPr>
            <w:tcW w:w="851" w:type="dxa"/>
          </w:tcPr>
          <w:p w:rsidR="000C1E91" w:rsidRDefault="000C1E91" w:rsidP="000C1E91"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0C1E91" w:rsidP="000C1E91"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7B4ABD" w:rsidP="000C1E91">
            <w:r>
              <w:rPr>
                <w:bCs/>
                <w:iCs/>
                <w:color w:val="000000" w:themeColor="text1"/>
              </w:rPr>
              <w:t xml:space="preserve">OFF </w:t>
            </w:r>
            <w:r w:rsidR="000C1E91"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0C1E91" w:rsidRPr="00294703" w:rsidRDefault="000C1E91" w:rsidP="000C1E91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7B4ABD" w:rsidP="000C1E91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>Santhosh S</w:t>
            </w:r>
          </w:p>
        </w:tc>
        <w:tc>
          <w:tcPr>
            <w:tcW w:w="1984" w:type="dxa"/>
          </w:tcPr>
          <w:p w:rsidR="000C1E91" w:rsidRPr="00135A88" w:rsidRDefault="007B4ABD" w:rsidP="000C1E91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176</w:t>
            </w:r>
          </w:p>
        </w:tc>
        <w:tc>
          <w:tcPr>
            <w:tcW w:w="851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bCs/>
                <w:iCs/>
                <w:color w:val="000000" w:themeColor="text1"/>
              </w:rPr>
              <w:t xml:space="preserve">OFF </w:t>
            </w:r>
            <w:r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0C1E91" w:rsidRPr="007B4ABD" w:rsidRDefault="007B4ABD" w:rsidP="000C1E91">
            <w:pPr>
              <w:rPr>
                <w:bCs/>
                <w:iCs/>
                <w:color w:val="000000" w:themeColor="text1"/>
              </w:rPr>
            </w:pPr>
            <w:r w:rsidRPr="007B4ABD">
              <w:rPr>
                <w:bCs/>
                <w:iCs/>
                <w:color w:val="000000" w:themeColor="text1"/>
              </w:rPr>
              <w:t>VFX</w:t>
            </w:r>
          </w:p>
        </w:tc>
      </w:tr>
      <w:tr w:rsidR="000C1E91" w:rsidTr="0053766F">
        <w:tc>
          <w:tcPr>
            <w:tcW w:w="2122" w:type="dxa"/>
          </w:tcPr>
          <w:p w:rsidR="000C1E91" w:rsidRPr="00294703" w:rsidRDefault="007B4ABD" w:rsidP="000C1E91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Disha</w:t>
            </w:r>
            <w:proofErr w:type="spellEnd"/>
            <w:r>
              <w:rPr>
                <w:color w:val="000000"/>
              </w:rPr>
              <w:t xml:space="preserve"> O V</w:t>
            </w:r>
          </w:p>
        </w:tc>
        <w:tc>
          <w:tcPr>
            <w:tcW w:w="1984" w:type="dxa"/>
          </w:tcPr>
          <w:p w:rsidR="000C1E91" w:rsidRPr="00135A88" w:rsidRDefault="007B4ABD" w:rsidP="000C1E91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7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019</w:t>
            </w:r>
          </w:p>
        </w:tc>
        <w:tc>
          <w:tcPr>
            <w:tcW w:w="851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0C1E91" w:rsidRDefault="007B4ABD" w:rsidP="000C1E91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bCs/>
                <w:iCs/>
                <w:color w:val="000000" w:themeColor="text1"/>
              </w:rPr>
              <w:t xml:space="preserve">OFF </w:t>
            </w:r>
            <w:r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0C1E91" w:rsidRPr="007B4ABD" w:rsidRDefault="007B4ABD" w:rsidP="000C1E91">
            <w:pPr>
              <w:rPr>
                <w:bCs/>
                <w:iCs/>
                <w:color w:val="000000" w:themeColor="text1"/>
              </w:rPr>
            </w:pPr>
            <w:r w:rsidRPr="007B4ABD">
              <w:rPr>
                <w:bCs/>
                <w:iCs/>
                <w:color w:val="000000" w:themeColor="text1"/>
              </w:rPr>
              <w:t>Dell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Prajwal</w:t>
            </w:r>
            <w:proofErr w:type="spellEnd"/>
            <w:r>
              <w:rPr>
                <w:color w:val="000000"/>
              </w:rPr>
              <w:t xml:space="preserve"> M R</w:t>
            </w:r>
          </w:p>
        </w:tc>
        <w:tc>
          <w:tcPr>
            <w:tcW w:w="1984" w:type="dxa"/>
          </w:tcPr>
          <w:p w:rsidR="007B4ABD" w:rsidRPr="00135A88" w:rsidRDefault="007B4ABD" w:rsidP="007B4ABD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064</w:t>
            </w:r>
          </w:p>
        </w:tc>
        <w:tc>
          <w:tcPr>
            <w:tcW w:w="851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bCs/>
                <w:iCs/>
                <w:color w:val="000000" w:themeColor="text1"/>
              </w:rPr>
              <w:t xml:space="preserve">OFF </w:t>
            </w:r>
            <w:r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7B4ABD" w:rsidRPr="007B4ABD" w:rsidRDefault="007B4ABD" w:rsidP="007B4ABD">
            <w:pPr>
              <w:rPr>
                <w:bCs/>
                <w:iCs/>
                <w:color w:val="000000" w:themeColor="text1"/>
              </w:rPr>
            </w:pPr>
            <w:proofErr w:type="spellStart"/>
            <w:r w:rsidRPr="007B4ABD">
              <w:rPr>
                <w:bCs/>
                <w:iCs/>
                <w:color w:val="000000" w:themeColor="text1"/>
              </w:rPr>
              <w:t>Byju’s</w:t>
            </w:r>
            <w:proofErr w:type="spellEnd"/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Aditya </w:t>
            </w:r>
            <w:proofErr w:type="spellStart"/>
            <w:r>
              <w:rPr>
                <w:color w:val="000000"/>
              </w:rPr>
              <w:t>Katakam</w:t>
            </w:r>
            <w:proofErr w:type="spellEnd"/>
          </w:p>
        </w:tc>
        <w:tc>
          <w:tcPr>
            <w:tcW w:w="1984" w:type="dxa"/>
          </w:tcPr>
          <w:p w:rsidR="007B4ABD" w:rsidRPr="00135A88" w:rsidRDefault="007B4ABD" w:rsidP="007B4ABD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001</w:t>
            </w:r>
          </w:p>
        </w:tc>
        <w:tc>
          <w:tcPr>
            <w:tcW w:w="851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A22C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C02FE">
              <w:rPr>
                <w:color w:val="000000"/>
              </w:rPr>
              <w:t>2021</w:t>
            </w:r>
          </w:p>
        </w:tc>
        <w:tc>
          <w:tcPr>
            <w:tcW w:w="1290" w:type="dxa"/>
          </w:tcPr>
          <w:p w:rsidR="007B4ABD" w:rsidRDefault="007B4ABD" w:rsidP="007B4ABD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>
              <w:rPr>
                <w:bCs/>
                <w:iCs/>
                <w:color w:val="000000" w:themeColor="text1"/>
              </w:rPr>
              <w:t xml:space="preserve">OFF </w:t>
            </w:r>
            <w:r w:rsidRPr="00B033F6">
              <w:rPr>
                <w:bCs/>
                <w:iCs/>
                <w:color w:val="000000" w:themeColor="text1"/>
              </w:rPr>
              <w:t>Campus</w:t>
            </w:r>
          </w:p>
        </w:tc>
        <w:tc>
          <w:tcPr>
            <w:tcW w:w="2093" w:type="dxa"/>
          </w:tcPr>
          <w:p w:rsidR="007B4ABD" w:rsidRPr="007B4ABD" w:rsidRDefault="007B4ABD" w:rsidP="007B4ABD">
            <w:pPr>
              <w:rPr>
                <w:bCs/>
                <w:iCs/>
                <w:color w:val="000000" w:themeColor="text1"/>
              </w:rPr>
            </w:pPr>
            <w:proofErr w:type="spellStart"/>
            <w:r w:rsidRPr="007B4ABD">
              <w:rPr>
                <w:bCs/>
                <w:iCs/>
                <w:color w:val="000000" w:themeColor="text1"/>
              </w:rPr>
              <w:t>Byju’s</w:t>
            </w:r>
            <w:proofErr w:type="spellEnd"/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Aarthi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</w:t>
            </w:r>
          </w:p>
        </w:tc>
        <w:tc>
          <w:tcPr>
            <w:tcW w:w="1984" w:type="dxa"/>
          </w:tcPr>
          <w:p w:rsidR="007B4ABD" w:rsidRPr="00135A88" w:rsidRDefault="007B4ABD" w:rsidP="007B4ABD">
            <w:pPr>
              <w:rPr>
                <w:bCs/>
                <w:iCs/>
                <w:color w:val="000000" w:themeColor="text1"/>
              </w:rPr>
            </w:pPr>
            <w:r w:rsidRPr="00135A88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6</w:t>
            </w:r>
            <w:r w:rsidRPr="00135A88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001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pPr>
              <w:rPr>
                <w:bCs/>
                <w:iCs/>
                <w:color w:val="000000" w:themeColor="text1"/>
              </w:rPr>
            </w:pPr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SAHAJ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SOFT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Ahalya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004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HP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AkshayAnand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007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RED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BUS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Amith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008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Amogh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Madhusoodan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Kulkarni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009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USHUR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Amogh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Mahesh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010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Apoorvakumar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012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COVIUM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Aravinda.S.V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013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HARMAN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Arbaaz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Khan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014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ALLGO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Arunima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Giri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015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PHILIPS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Ashritha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Shetty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016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Ashwath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017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QUICKO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LABS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Ayush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Aman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018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Bebikananda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Waikhom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020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CERNER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Bhargavi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Chowdary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021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CERNER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Chaithra</w:t>
            </w:r>
            <w:proofErr w:type="spellEnd"/>
            <w:r w:rsidRPr="00294703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023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MERCEDES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Chiranthan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 w:rsidR="000E28D6">
              <w:rPr>
                <w:bCs/>
                <w:iCs/>
                <w:color w:val="000000" w:themeColor="text1"/>
              </w:rPr>
              <w:t>026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HARMAN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INT.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Divya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Madhyan</w:t>
            </w:r>
            <w:proofErr w:type="spellEnd"/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 w:rsidR="000E28D6">
              <w:rPr>
                <w:bCs/>
                <w:iCs/>
                <w:color w:val="000000" w:themeColor="text1"/>
              </w:rPr>
              <w:t>030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CYPRESS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Ranjitha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Preethi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Yadav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 w:rsidR="000E28D6">
              <w:rPr>
                <w:bCs/>
                <w:iCs/>
                <w:color w:val="000000" w:themeColor="text1"/>
              </w:rPr>
              <w:t>032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SERVICES</w:t>
            </w:r>
          </w:p>
        </w:tc>
      </w:tr>
      <w:tr w:rsidR="007B4ABD" w:rsidTr="0053766F">
        <w:tc>
          <w:tcPr>
            <w:tcW w:w="2122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Gagan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7B4ABD" w:rsidRDefault="007B4ABD" w:rsidP="007B4ABD">
            <w:r w:rsidRPr="007F2B53">
              <w:rPr>
                <w:bCs/>
                <w:iCs/>
                <w:color w:val="000000" w:themeColor="text1"/>
              </w:rPr>
              <w:t>01JST16CS</w:t>
            </w:r>
            <w:r w:rsidR="000E28D6">
              <w:rPr>
                <w:bCs/>
                <w:iCs/>
                <w:color w:val="000000" w:themeColor="text1"/>
              </w:rPr>
              <w:t>033</w:t>
            </w:r>
          </w:p>
        </w:tc>
        <w:tc>
          <w:tcPr>
            <w:tcW w:w="851" w:type="dxa"/>
          </w:tcPr>
          <w:p w:rsidR="007B4ABD" w:rsidRDefault="007B4ABD" w:rsidP="007B4ABD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7B4ABD" w:rsidRPr="007B4ABD" w:rsidRDefault="007B4ABD" w:rsidP="007B4ABD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7B4ABD" w:rsidRDefault="007B4ABD" w:rsidP="007B4ABD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7B4ABD" w:rsidRPr="00294703" w:rsidRDefault="007B4ABD" w:rsidP="007B4ABD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Gaurav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Gobind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Singh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034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HARMAN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Hymavathi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U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035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Kanakam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Sai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Dimple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037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Karthik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038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WHATFIX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Koduru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Venkata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Komal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COVIUM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Sandeep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Kosuri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Koushik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Likitha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Madgula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Mahathi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Kanathur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048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QUALCOMM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Manish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Jain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ARIS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GLOBAL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Medha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Meghana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Rajeev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Meghana.S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Mubasheer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Farhan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Naveed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Sohel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MITEL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Naveen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Navya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Nagaraj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058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AMAGI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Nikhil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Nikhil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Prabhakar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Kottary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Nimish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Nithish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Nitin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SYSTEMS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Pavithra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069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Pooja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Pradeep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kumar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kottalagi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IBM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Praful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Surendra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Patil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Prajwal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Shenoy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WHATFIX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Prakash</w:t>
            </w:r>
          </w:p>
        </w:tc>
        <w:tc>
          <w:tcPr>
            <w:tcW w:w="1984" w:type="dxa"/>
          </w:tcPr>
          <w:p w:rsidR="000E28D6" w:rsidRDefault="000E28D6" w:rsidP="000E28D6">
            <w:r w:rsidRPr="00BB5A6F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USHUR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Pramod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QUALCOMM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Prasada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Priyadarshini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Puneet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Gurunath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Joshi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078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FUNGIBLE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ORACLE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Rajat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Shrivastava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Ranjeeta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SAP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Ranjita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Patgar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COGNIZANT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Rathna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Sumana.H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Renukrishna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Hegde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Rutwik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Nayak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LG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SOFT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Anudeep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SIEMENS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Sahanagowda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087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Samarth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Sanjana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INCTURE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Sanmayee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Mahabaleshwar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ORACLE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Shaheed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Nehal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Shiva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Shankar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H.C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AURIGO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Shravan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Ramakrishna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FICO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Shripriya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099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RED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Shwet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Sharma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Siddhant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Sharma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QUALCOMM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Sindhu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Srihari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Charith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Sudarshan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INFORMATICA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Sumangala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Rao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ALLGO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S/M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Sushanth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109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AMADEUS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Sushil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ORACLE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Sushma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Tejus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DANSKE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IT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Tharun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AMAGI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Triveni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Wahengbam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Vijeth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Vrushab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</w:p>
        </w:tc>
        <w:tc>
          <w:tcPr>
            <w:tcW w:w="1984" w:type="dxa"/>
          </w:tcPr>
          <w:p w:rsidR="000E28D6" w:rsidRDefault="000E28D6" w:rsidP="000E28D6">
            <w:r w:rsidRPr="003254DE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118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Anvita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Joshi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Chethana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Gowtham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QUALCOMM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Greeshma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Harshitha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ML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Sampritha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Rao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128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Nirmal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Kuttappa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130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SAP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LABS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Noor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Huda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131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HARMAN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Santosh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Umesh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Shet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132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APPLIED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Kushal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133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Hariprasad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403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Nandini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Surayavanshi</w:t>
            </w:r>
            <w:proofErr w:type="spellEnd"/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405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Pooja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406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BENZ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Preethi</w:t>
            </w:r>
            <w:proofErr w:type="spellEnd"/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407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409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Roja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412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Shabana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RP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SERVICES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Spoorthy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Tejas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421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TATAELXSI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Thurzday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Moirangthem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134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DELL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Favad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Pasha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3A6D16">
              <w:rPr>
                <w:bCs/>
                <w:iCs/>
                <w:color w:val="000000" w:themeColor="text1"/>
              </w:rPr>
              <w:t>031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Mohammed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Ajmal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Vk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F07121">
              <w:rPr>
                <w:bCs/>
                <w:iCs/>
                <w:color w:val="000000" w:themeColor="text1"/>
              </w:rPr>
              <w:t>059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Shilpa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Kallekkanavar</w:t>
            </w:r>
            <w:proofErr w:type="spellEnd"/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415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Triveni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0E28D6" w:rsidRDefault="000E28D6" w:rsidP="003A6D16">
            <w:r w:rsidRPr="001E3EE9">
              <w:rPr>
                <w:bCs/>
                <w:iCs/>
                <w:color w:val="000000" w:themeColor="text1"/>
              </w:rPr>
              <w:t>01JST1</w:t>
            </w:r>
            <w:r w:rsidR="003A6D16">
              <w:rPr>
                <w:bCs/>
                <w:iCs/>
                <w:color w:val="000000" w:themeColor="text1"/>
              </w:rPr>
              <w:t>7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 w:rsidR="003A6D16">
              <w:rPr>
                <w:bCs/>
                <w:iCs/>
                <w:color w:val="000000" w:themeColor="text1"/>
              </w:rPr>
              <w:t>416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DXC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Sindhu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F07121">
              <w:rPr>
                <w:bCs/>
                <w:iCs/>
                <w:color w:val="000000" w:themeColor="text1"/>
              </w:rPr>
              <w:t>103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Puneet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Joshi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F07121">
              <w:rPr>
                <w:bCs/>
                <w:iCs/>
                <w:color w:val="000000" w:themeColor="text1"/>
              </w:rPr>
              <w:t>078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FUNGIBLE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Medha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Suresh</w:t>
            </w:r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F07121">
              <w:rPr>
                <w:bCs/>
                <w:iCs/>
                <w:color w:val="000000" w:themeColor="text1"/>
              </w:rPr>
              <w:t>049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0E28D6" w:rsidTr="0053766F">
        <w:tc>
          <w:tcPr>
            <w:tcW w:w="2122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Chaithra</w:t>
            </w:r>
            <w:proofErr w:type="spellEnd"/>
            <w:r w:rsidRPr="00294703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Chandrashekar</w:t>
            </w:r>
            <w:proofErr w:type="spellEnd"/>
          </w:p>
        </w:tc>
        <w:tc>
          <w:tcPr>
            <w:tcW w:w="1984" w:type="dxa"/>
          </w:tcPr>
          <w:p w:rsidR="000E28D6" w:rsidRDefault="000E28D6" w:rsidP="000E28D6">
            <w:r w:rsidRPr="001E3EE9">
              <w:rPr>
                <w:bCs/>
                <w:iCs/>
                <w:color w:val="000000" w:themeColor="text1"/>
              </w:rPr>
              <w:t>01JST16CS</w:t>
            </w:r>
            <w:r w:rsidR="00F07121">
              <w:rPr>
                <w:bCs/>
                <w:iCs/>
                <w:color w:val="000000" w:themeColor="text1"/>
              </w:rPr>
              <w:t>024</w:t>
            </w:r>
          </w:p>
        </w:tc>
        <w:tc>
          <w:tcPr>
            <w:tcW w:w="851" w:type="dxa"/>
          </w:tcPr>
          <w:p w:rsidR="000E28D6" w:rsidRDefault="000E28D6" w:rsidP="000E28D6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0E28D6" w:rsidRPr="007B4ABD" w:rsidRDefault="000E28D6" w:rsidP="000E28D6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0E28D6" w:rsidRDefault="000E28D6" w:rsidP="000E28D6">
            <w:r w:rsidRPr="00850ACA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0E28D6" w:rsidRPr="00294703" w:rsidRDefault="000E28D6" w:rsidP="000E28D6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MERCEDES</w:t>
            </w:r>
          </w:p>
        </w:tc>
      </w:tr>
      <w:tr w:rsid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Abhijay</w:t>
            </w:r>
            <w:proofErr w:type="spellEnd"/>
          </w:p>
        </w:tc>
        <w:tc>
          <w:tcPr>
            <w:tcW w:w="1984" w:type="dxa"/>
          </w:tcPr>
          <w:p w:rsidR="0053766F" w:rsidRDefault="0053766F" w:rsidP="0053766F">
            <w:r w:rsidRPr="001E3EE9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008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proofErr w:type="spellStart"/>
            <w:r w:rsidRPr="0053766F">
              <w:rPr>
                <w:bCs/>
                <w:iCs/>
                <w:color w:val="000000" w:themeColor="text1"/>
              </w:rPr>
              <w:t>Holosuit</w:t>
            </w:r>
            <w:proofErr w:type="spellEnd"/>
          </w:p>
        </w:tc>
      </w:tr>
      <w:tr w:rsid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Chethan</w:t>
            </w:r>
            <w:proofErr w:type="spellEnd"/>
            <w:r>
              <w:rPr>
                <w:color w:val="000000"/>
              </w:rPr>
              <w:t xml:space="preserve"> C</w:t>
            </w:r>
          </w:p>
        </w:tc>
        <w:tc>
          <w:tcPr>
            <w:tcW w:w="1984" w:type="dxa"/>
          </w:tcPr>
          <w:p w:rsidR="0053766F" w:rsidRPr="00135A88" w:rsidRDefault="0053766F" w:rsidP="0053766F">
            <w:pPr>
              <w:rPr>
                <w:bCs/>
                <w:iCs/>
                <w:color w:val="000000" w:themeColor="text1"/>
              </w:rPr>
            </w:pPr>
            <w:r w:rsidRPr="001E3EE9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021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proofErr w:type="spellStart"/>
            <w:r w:rsidRPr="0053766F">
              <w:rPr>
                <w:bCs/>
                <w:iCs/>
                <w:color w:val="000000" w:themeColor="text1"/>
              </w:rPr>
              <w:t>ZeeKee</w:t>
            </w:r>
            <w:proofErr w:type="spellEnd"/>
          </w:p>
        </w:tc>
      </w:tr>
      <w:tr w:rsid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>Nagaraj A</w:t>
            </w:r>
          </w:p>
        </w:tc>
        <w:tc>
          <w:tcPr>
            <w:tcW w:w="1984" w:type="dxa"/>
          </w:tcPr>
          <w:p w:rsidR="0053766F" w:rsidRPr="00135A88" w:rsidRDefault="0053766F" w:rsidP="0053766F">
            <w:pPr>
              <w:rPr>
                <w:bCs/>
                <w:iCs/>
                <w:color w:val="000000" w:themeColor="text1"/>
              </w:rPr>
            </w:pPr>
            <w:r w:rsidRPr="001E3EE9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073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proofErr w:type="spellStart"/>
            <w:r w:rsidRPr="0053766F">
              <w:rPr>
                <w:bCs/>
                <w:iCs/>
                <w:color w:val="000000" w:themeColor="text1"/>
              </w:rPr>
              <w:t>Vignan</w:t>
            </w:r>
            <w:proofErr w:type="spellEnd"/>
            <w:r w:rsidRPr="0053766F">
              <w:rPr>
                <w:bCs/>
                <w:iCs/>
                <w:color w:val="000000" w:themeColor="text1"/>
              </w:rPr>
              <w:t xml:space="preserve"> Systems</w:t>
            </w:r>
          </w:p>
        </w:tc>
      </w:tr>
      <w:tr w:rsid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Madesh</w:t>
            </w:r>
            <w:proofErr w:type="spellEnd"/>
            <w:r>
              <w:rPr>
                <w:color w:val="000000"/>
              </w:rPr>
              <w:t xml:space="preserve"> Kumar</w:t>
            </w:r>
          </w:p>
        </w:tc>
        <w:tc>
          <w:tcPr>
            <w:tcW w:w="1984" w:type="dxa"/>
          </w:tcPr>
          <w:p w:rsidR="0053766F" w:rsidRPr="00135A88" w:rsidRDefault="0053766F" w:rsidP="0053766F">
            <w:pPr>
              <w:rPr>
                <w:bCs/>
                <w:iCs/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01JST14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066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Logical systems</w:t>
            </w:r>
          </w:p>
        </w:tc>
      </w:tr>
      <w:tr w:rsidR="0053766F" w:rsidRP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Mahadev</w:t>
            </w:r>
            <w:proofErr w:type="spellEnd"/>
          </w:p>
        </w:tc>
        <w:tc>
          <w:tcPr>
            <w:tcW w:w="1984" w:type="dxa"/>
          </w:tcPr>
          <w:p w:rsidR="0053766F" w:rsidRPr="00135A88" w:rsidRDefault="0053766F" w:rsidP="0053766F">
            <w:pPr>
              <w:rPr>
                <w:bCs/>
                <w:iCs/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01JST16</w:t>
            </w:r>
            <w:r w:rsidRPr="001E3EE9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084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Deloitte</w:t>
            </w:r>
          </w:p>
        </w:tc>
      </w:tr>
      <w:tr w:rsidR="0053766F" w:rsidTr="0053766F">
        <w:tc>
          <w:tcPr>
            <w:tcW w:w="2122" w:type="dxa"/>
          </w:tcPr>
          <w:p w:rsidR="0053766F" w:rsidRPr="00294703" w:rsidRDefault="0053766F" w:rsidP="0053766F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Nandan</w:t>
            </w:r>
            <w:proofErr w:type="spellEnd"/>
            <w:r>
              <w:rPr>
                <w:color w:val="000000"/>
              </w:rPr>
              <w:t xml:space="preserve"> KR</w:t>
            </w:r>
          </w:p>
        </w:tc>
        <w:tc>
          <w:tcPr>
            <w:tcW w:w="1984" w:type="dxa"/>
          </w:tcPr>
          <w:p w:rsidR="0053766F" w:rsidRPr="00135A88" w:rsidRDefault="0053766F" w:rsidP="0053766F">
            <w:pPr>
              <w:rPr>
                <w:bCs/>
                <w:iCs/>
                <w:color w:val="000000" w:themeColor="text1"/>
              </w:rPr>
            </w:pPr>
            <w:r w:rsidRPr="001E3EE9">
              <w:rPr>
                <w:bCs/>
                <w:iCs/>
                <w:color w:val="000000" w:themeColor="text1"/>
              </w:rPr>
              <w:t>01JST16CS</w:t>
            </w:r>
            <w:r>
              <w:rPr>
                <w:bCs/>
                <w:iCs/>
                <w:color w:val="000000" w:themeColor="text1"/>
              </w:rPr>
              <w:t>0183</w:t>
            </w:r>
          </w:p>
        </w:tc>
        <w:tc>
          <w:tcPr>
            <w:tcW w:w="851" w:type="dxa"/>
          </w:tcPr>
          <w:p w:rsidR="0053766F" w:rsidRDefault="0053766F" w:rsidP="0053766F">
            <w:r w:rsidRPr="00960CC0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53766F" w:rsidRPr="007B4ABD" w:rsidRDefault="0053766F" w:rsidP="0053766F">
            <w:r w:rsidRPr="007B4ABD">
              <w:rPr>
                <w:bCs/>
                <w:iCs/>
                <w:color w:val="000000" w:themeColor="text1"/>
              </w:rPr>
              <w:t>2020</w:t>
            </w:r>
          </w:p>
        </w:tc>
        <w:tc>
          <w:tcPr>
            <w:tcW w:w="1290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53766F" w:rsidRPr="0053766F" w:rsidRDefault="0053766F" w:rsidP="0053766F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Western Digital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Abhishek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Bisht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01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Pr="0053766F" w:rsidRDefault="00DA40E8" w:rsidP="00DA40E8">
            <w:pPr>
              <w:rPr>
                <w:bCs/>
                <w:iCs/>
                <w:color w:val="000000" w:themeColor="text1"/>
              </w:rPr>
            </w:pPr>
            <w:r w:rsidRPr="0053766F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AKAMAI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Aditya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Kulkarni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03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Ajay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05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DELL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Ajeya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Jois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06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JPMORGAN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Akash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07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CONTINENTAL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Akash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08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Amogha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Subramanya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09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Amrutha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Varshini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Sundar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10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Apoorva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12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Aprameya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13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Arpita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Das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14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DELOITTE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Ashutosh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Rao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16</w:t>
            </w:r>
          </w:p>
        </w:tc>
        <w:tc>
          <w:tcPr>
            <w:tcW w:w="851" w:type="dxa"/>
          </w:tcPr>
          <w:p w:rsidR="00DA40E8" w:rsidRDefault="00DA40E8" w:rsidP="00DA40E8">
            <w:r w:rsidRPr="00BB58F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680441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0637E1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CONTINENTAL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Ashwin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17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Chaithali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22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TATA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ELXSI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Chandrachud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23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Charan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24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Chirag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Ramachandraiah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27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Digital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Mckings</w:t>
            </w:r>
            <w:proofErr w:type="spellEnd"/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Deepali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Kashyap</w:t>
            </w:r>
            <w:proofErr w:type="spellEnd"/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20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CONTINENTAL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Divyashree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DA40E8" w:rsidRDefault="00DA40E8" w:rsidP="00DA40E8">
            <w:r>
              <w:rPr>
                <w:bCs/>
                <w:iCs/>
                <w:color w:val="000000" w:themeColor="text1"/>
              </w:rPr>
              <w:t>0</w:t>
            </w:r>
            <w:r w:rsidRPr="000D4EFE">
              <w:rPr>
                <w:bCs/>
                <w:iCs/>
                <w:color w:val="000000" w:themeColor="text1"/>
              </w:rPr>
              <w:t>1JST1</w:t>
            </w:r>
            <w:r>
              <w:rPr>
                <w:bCs/>
                <w:iCs/>
                <w:color w:val="000000" w:themeColor="text1"/>
              </w:rPr>
              <w:t>5</w:t>
            </w:r>
            <w:r w:rsidRPr="000D4EFE">
              <w:rPr>
                <w:bCs/>
                <w:iCs/>
                <w:color w:val="000000" w:themeColor="text1"/>
              </w:rPr>
              <w:t>CS0</w:t>
            </w:r>
            <w:r>
              <w:rPr>
                <w:bCs/>
                <w:iCs/>
                <w:color w:val="000000" w:themeColor="text1"/>
              </w:rPr>
              <w:t>30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Gagan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Shetty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31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Gurudatta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Ramachandra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33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YMEDIA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Adishankar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Ravindra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34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Harsha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35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Hemanth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Kumar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37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Hiba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Iqbal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Begum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38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Holla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Sanath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Srinivasa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39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AVI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N/W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Ikshudhanva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41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Impana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42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DA40E8">
        <w:trPr>
          <w:trHeight w:val="576"/>
        </w:trPr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Jatin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0D4EFE">
              <w:rPr>
                <w:bCs/>
                <w:iCs/>
                <w:color w:val="000000" w:themeColor="text1"/>
              </w:rPr>
              <w:t>1JST1</w:t>
            </w:r>
            <w:r w:rsidR="00DA40E8">
              <w:rPr>
                <w:bCs/>
                <w:iCs/>
                <w:color w:val="000000" w:themeColor="text1"/>
              </w:rPr>
              <w:t>5</w:t>
            </w:r>
            <w:r w:rsidR="00DA40E8" w:rsidRPr="000D4EFE">
              <w:rPr>
                <w:bCs/>
                <w:iCs/>
                <w:color w:val="000000" w:themeColor="text1"/>
              </w:rPr>
              <w:t>CS0</w:t>
            </w:r>
            <w:r w:rsidR="00DA40E8">
              <w:rPr>
                <w:bCs/>
                <w:iCs/>
                <w:color w:val="000000" w:themeColor="text1"/>
              </w:rPr>
              <w:t>45</w:t>
            </w:r>
          </w:p>
        </w:tc>
        <w:tc>
          <w:tcPr>
            <w:tcW w:w="851" w:type="dxa"/>
          </w:tcPr>
          <w:p w:rsidR="00DA40E8" w:rsidRDefault="00DA40E8" w:rsidP="00DA40E8">
            <w:r w:rsidRPr="00AA320D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C49F8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3F41C2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Keerthana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46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lastRenderedPageBreak/>
              <w:t>Kishore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C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48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Kruthika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Manjunath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50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Lavanya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51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Altimetrik</w:t>
            </w:r>
            <w:proofErr w:type="spellEnd"/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Linford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Pinto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52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YMEDIA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Madhumitha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54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Mandar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Manjunath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Patil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 w:rsidR="00DA40E8">
              <w:rPr>
                <w:bCs/>
                <w:iCs/>
                <w:color w:val="000000" w:themeColor="text1"/>
              </w:rPr>
              <w:t>55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Manish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56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Manjunath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58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Meghana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Basavaraj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Yadav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59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Mohd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Muqeem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60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TATA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ELXSI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Monish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61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Akri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Data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Neeta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Prakash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Hegde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63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Nidhi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Mukunda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64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Nikhil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Shastri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65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AMADEUS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Nithin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Prabhu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68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JPMORGAN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Nivedita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Narayan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Devadig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69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INCTURE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Niveditha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Somayaji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70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Paneendra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71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Pavan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Keshav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73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JPMORGAN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Pavan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Sr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74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Pooja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76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YMEDIA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lastRenderedPageBreak/>
              <w:t>Pradeep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Shrikar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Pai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77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Praveen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80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PHILIPS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Prithvi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Vasanth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81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ORACLE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Pulkit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Sinha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82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Puneet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Kamatagi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83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Rachana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Raj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84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Raghu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18155D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85</w:t>
            </w:r>
          </w:p>
        </w:tc>
        <w:tc>
          <w:tcPr>
            <w:tcW w:w="851" w:type="dxa"/>
          </w:tcPr>
          <w:p w:rsidR="00DA40E8" w:rsidRDefault="00DA40E8" w:rsidP="00DA40E8">
            <w:r w:rsidRPr="0055544C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384F73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83717D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DELOITTE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Rahul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86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CONTINENTAL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Ramanan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Ramesh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87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Rapolu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Sindhuja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88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Rashmi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Hegde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89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Rishav</w:t>
            </w:r>
            <w:proofErr w:type="spellEnd"/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90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DA40E8" w:rsidTr="0053766F">
        <w:tc>
          <w:tcPr>
            <w:tcW w:w="2122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Rithik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Jain</w:t>
            </w:r>
          </w:p>
        </w:tc>
        <w:tc>
          <w:tcPr>
            <w:tcW w:w="1984" w:type="dxa"/>
          </w:tcPr>
          <w:p w:rsidR="00DA40E8" w:rsidRDefault="00C8267B" w:rsidP="00DA40E8">
            <w:r>
              <w:rPr>
                <w:bCs/>
                <w:iCs/>
                <w:color w:val="000000" w:themeColor="text1"/>
              </w:rPr>
              <w:t>0</w:t>
            </w:r>
            <w:r w:rsidR="00DA40E8" w:rsidRPr="008D74D9">
              <w:rPr>
                <w:bCs/>
                <w:iCs/>
                <w:color w:val="000000" w:themeColor="text1"/>
              </w:rPr>
              <w:t>1JST15CS0</w:t>
            </w:r>
            <w:r>
              <w:rPr>
                <w:bCs/>
                <w:iCs/>
                <w:color w:val="000000" w:themeColor="text1"/>
              </w:rPr>
              <w:t>91</w:t>
            </w:r>
          </w:p>
        </w:tc>
        <w:tc>
          <w:tcPr>
            <w:tcW w:w="851" w:type="dxa"/>
          </w:tcPr>
          <w:p w:rsidR="00DA40E8" w:rsidRDefault="00DA40E8" w:rsidP="00DA40E8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DA40E8" w:rsidRDefault="00DA40E8" w:rsidP="00DA40E8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DA40E8" w:rsidRDefault="00DA40E8" w:rsidP="00DA40E8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DA40E8" w:rsidRPr="00294703" w:rsidRDefault="00DA40E8" w:rsidP="00DA40E8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INTUIT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Rohan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Sapare</w:t>
            </w:r>
            <w:proofErr w:type="spellEnd"/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Sagarika</w:t>
            </w:r>
            <w:proofErr w:type="spellEnd"/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INCTURE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Sanjay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95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MOOLYA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Satvik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J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Sapaliga</w:t>
            </w:r>
            <w:proofErr w:type="spellEnd"/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97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Sharanappa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Bellad</w:t>
            </w:r>
            <w:proofErr w:type="spellEnd"/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Sharanya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Marathe</w:t>
            </w:r>
            <w:proofErr w:type="spellEnd"/>
          </w:p>
        </w:tc>
        <w:tc>
          <w:tcPr>
            <w:tcW w:w="1984" w:type="dxa"/>
          </w:tcPr>
          <w:p w:rsidR="00C8267B" w:rsidRDefault="00C8267B" w:rsidP="00C8267B">
            <w:r w:rsidRPr="00C52B0B">
              <w:rPr>
                <w:bCs/>
                <w:iCs/>
                <w:color w:val="000000" w:themeColor="text1"/>
              </w:rPr>
              <w:t>01JST15CS0</w:t>
            </w:r>
            <w:r w:rsidR="00CA7C25">
              <w:rPr>
                <w:bCs/>
                <w:iCs/>
                <w:color w:val="000000" w:themeColor="text1"/>
              </w:rPr>
              <w:t>99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Sharath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Hebbar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Sharmishta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01JST15CS101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Shashank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SIEMENS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Shifali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Shetty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JPMORGAN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Shivam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Bajpai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CIMPRESS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Shruthi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01JST15CS105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Shubham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Nehra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01JST15CS106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Sneha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01JST15CS107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Sourabh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Daroji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Spoorthi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01JST15CS109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Srushti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Prakash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Marihal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Subrahmanya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Vinayak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Sujeendra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Mahagoankar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Sumanth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Sushma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Gollapudi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  <w:r>
              <w:rPr>
                <w:color w:val="000000"/>
              </w:rPr>
              <w:t xml:space="preserve"> 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Sushmitha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Mallesh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01JST15CS119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ARRIS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Swathi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Alse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MICROFOCUS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Syed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Idrees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01JST15CS121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Syed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Tayassar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Shah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WDC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Taanya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Anand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Tejaswini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L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EXTREME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NETWORKS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Varun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01JST15CS126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BETSOL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Veena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Ganapati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Revankar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01JST15CS127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Vinyas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Vishakha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01JST15CS131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TAYANA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SOFT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Yogeesh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Agarwal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Pallavi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L&amp;T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TECH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SERV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Anagha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Krishna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Divya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Madhav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Kamath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01JST15CS135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CISCO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Namrata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Vasant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Naik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01JST15CS136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SABRE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Mrudula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01JST15CS137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MERCEDES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BENZ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FT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Disha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DELL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Diya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Gangama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K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01JST15CS139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BOSCH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Ajay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01JST15CS140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BOSCH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Manoj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Rao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01JST15CS141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SIEMENS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Supreetha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Bhatt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01JST15CS142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AMAZON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Bhargava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01JST15CS143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HPE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Goutham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G</w:t>
            </w:r>
          </w:p>
        </w:tc>
        <w:tc>
          <w:tcPr>
            <w:tcW w:w="1984" w:type="dxa"/>
          </w:tcPr>
          <w:p w:rsidR="00C8267B" w:rsidRDefault="00CA7C25" w:rsidP="00CA7C25">
            <w:r>
              <w:rPr>
                <w:bCs/>
                <w:iCs/>
                <w:color w:val="000000" w:themeColor="text1"/>
              </w:rPr>
              <w:t>01JST16</w:t>
            </w:r>
            <w:r w:rsidR="00C8267B" w:rsidRPr="00C52B0B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404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Kavya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N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01JST16CS408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Keerthana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U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01JST16CS410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Manoj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01JST16CS411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ONETRUST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Muhammad</w:t>
            </w:r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Atib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94703">
              <w:rPr>
                <w:color w:val="000000"/>
              </w:rPr>
              <w:t>Junaid</w:t>
            </w:r>
            <w:proofErr w:type="spellEnd"/>
          </w:p>
        </w:tc>
        <w:tc>
          <w:tcPr>
            <w:tcW w:w="1984" w:type="dxa"/>
          </w:tcPr>
          <w:p w:rsidR="00C8267B" w:rsidRDefault="00CA7C25" w:rsidP="00C8267B">
            <w:r>
              <w:rPr>
                <w:bCs/>
                <w:iCs/>
                <w:color w:val="000000" w:themeColor="text1"/>
              </w:rPr>
              <w:t>01JST16CS412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MERCEDES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BENZ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FT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Nischitha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D</w:t>
            </w:r>
          </w:p>
        </w:tc>
        <w:tc>
          <w:tcPr>
            <w:tcW w:w="1984" w:type="dxa"/>
          </w:tcPr>
          <w:p w:rsidR="00C8267B" w:rsidRDefault="00CA7C25" w:rsidP="00CA7C25">
            <w:r>
              <w:rPr>
                <w:bCs/>
                <w:iCs/>
                <w:color w:val="000000" w:themeColor="text1"/>
              </w:rPr>
              <w:t>01JST16CS413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Sameera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</w:t>
            </w:r>
            <w:r w:rsidR="00CA7C25">
              <w:rPr>
                <w:bCs/>
                <w:iCs/>
                <w:color w:val="000000" w:themeColor="text1"/>
              </w:rPr>
              <w:t>415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lastRenderedPageBreak/>
              <w:t>Shrilakshmi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6CS418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Shwetha.U</w:t>
            </w:r>
            <w:proofErr w:type="spellEnd"/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</w:t>
            </w:r>
            <w:r w:rsidR="00CA7C25">
              <w:rPr>
                <w:bCs/>
                <w:iCs/>
                <w:color w:val="000000" w:themeColor="text1"/>
              </w:rPr>
              <w:t>419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ACCENTURE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Sindhu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R</w:t>
            </w:r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</w:t>
            </w:r>
            <w:r w:rsidR="00CA7C25">
              <w:rPr>
                <w:bCs/>
                <w:iCs/>
                <w:color w:val="000000" w:themeColor="text1"/>
              </w:rPr>
              <w:t>420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AURIGO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Hemanth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CS0</w:t>
            </w:r>
            <w:r w:rsidR="00CA7C25">
              <w:rPr>
                <w:bCs/>
                <w:iCs/>
                <w:color w:val="000000" w:themeColor="text1"/>
              </w:rPr>
              <w:t>37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LOGMEIN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proofErr w:type="spellStart"/>
            <w:r w:rsidRPr="00294703">
              <w:rPr>
                <w:color w:val="000000"/>
              </w:rPr>
              <w:t>Nidhi</w:t>
            </w:r>
            <w:proofErr w:type="spellEnd"/>
            <w:r>
              <w:rPr>
                <w:color w:val="000000"/>
              </w:rPr>
              <w:t xml:space="preserve"> </w:t>
            </w:r>
            <w:r w:rsidRPr="00294703">
              <w:rPr>
                <w:color w:val="000000"/>
              </w:rPr>
              <w:t>M</w:t>
            </w:r>
          </w:p>
        </w:tc>
        <w:tc>
          <w:tcPr>
            <w:tcW w:w="1984" w:type="dxa"/>
          </w:tcPr>
          <w:p w:rsidR="00C8267B" w:rsidRDefault="00C8267B" w:rsidP="00CA7C25">
            <w:r w:rsidRPr="00C52B0B">
              <w:rPr>
                <w:bCs/>
                <w:iCs/>
                <w:color w:val="000000" w:themeColor="text1"/>
              </w:rPr>
              <w:t>01JST1</w:t>
            </w:r>
            <w:r w:rsidR="00CA7C25"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CS0</w:t>
            </w:r>
            <w:r w:rsidR="00CA7C25">
              <w:rPr>
                <w:bCs/>
                <w:iCs/>
                <w:color w:val="000000" w:themeColor="text1"/>
              </w:rPr>
              <w:t>64</w:t>
            </w:r>
          </w:p>
        </w:tc>
        <w:tc>
          <w:tcPr>
            <w:tcW w:w="851" w:type="dxa"/>
          </w:tcPr>
          <w:p w:rsidR="00C8267B" w:rsidRDefault="00C8267B" w:rsidP="00C8267B"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8267B" w:rsidP="00C8267B"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Default="00C8267B" w:rsidP="00C8267B">
            <w:r w:rsidRPr="009363F5">
              <w:rPr>
                <w:bCs/>
                <w:iCs/>
                <w:color w:val="000000" w:themeColor="text1"/>
              </w:rPr>
              <w:t>ON Campus</w:t>
            </w:r>
          </w:p>
        </w:tc>
        <w:tc>
          <w:tcPr>
            <w:tcW w:w="2093" w:type="dxa"/>
          </w:tcPr>
          <w:p w:rsidR="00C8267B" w:rsidRPr="00294703" w:rsidRDefault="00C8267B" w:rsidP="00C8267B">
            <w:pPr>
              <w:spacing w:beforeLines="40" w:before="96"/>
              <w:rPr>
                <w:color w:val="000000"/>
              </w:rPr>
            </w:pPr>
            <w:r w:rsidRPr="00294703">
              <w:rPr>
                <w:color w:val="000000"/>
              </w:rPr>
              <w:t>INFOSYS</w:t>
            </w:r>
          </w:p>
        </w:tc>
      </w:tr>
      <w:tr w:rsidR="00C8267B" w:rsidTr="0053766F">
        <w:tc>
          <w:tcPr>
            <w:tcW w:w="2122" w:type="dxa"/>
          </w:tcPr>
          <w:p w:rsidR="00C8267B" w:rsidRPr="00294703" w:rsidRDefault="00CA7C25" w:rsidP="00C8267B">
            <w:pPr>
              <w:spacing w:beforeLines="40" w:before="9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Shubhashini</w:t>
            </w:r>
            <w:proofErr w:type="spellEnd"/>
          </w:p>
        </w:tc>
        <w:tc>
          <w:tcPr>
            <w:tcW w:w="1984" w:type="dxa"/>
          </w:tcPr>
          <w:p w:rsidR="00C8267B" w:rsidRPr="00135A88" w:rsidRDefault="00CA7C25" w:rsidP="00CA7C25">
            <w:pPr>
              <w:rPr>
                <w:bCs/>
                <w:iCs/>
                <w:color w:val="000000" w:themeColor="text1"/>
              </w:rPr>
            </w:pPr>
            <w:r w:rsidRPr="00C52B0B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125</w:t>
            </w:r>
          </w:p>
        </w:tc>
        <w:tc>
          <w:tcPr>
            <w:tcW w:w="851" w:type="dxa"/>
          </w:tcPr>
          <w:p w:rsidR="00C8267B" w:rsidRDefault="00CA7C25" w:rsidP="00C8267B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8267B" w:rsidRDefault="00CA7C25" w:rsidP="00C8267B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8267B" w:rsidRPr="00CA7C25" w:rsidRDefault="00CA7C25" w:rsidP="00C8267B">
            <w:pPr>
              <w:rPr>
                <w:bCs/>
                <w:iCs/>
                <w:color w:val="000000" w:themeColor="text1"/>
              </w:rPr>
            </w:pPr>
            <w:r w:rsidRPr="00CA7C25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C8267B" w:rsidRPr="00CA7C25" w:rsidRDefault="00CA7C25" w:rsidP="00C8267B">
            <w:pPr>
              <w:rPr>
                <w:bCs/>
                <w:iCs/>
                <w:color w:val="000000" w:themeColor="text1"/>
              </w:rPr>
            </w:pPr>
            <w:proofErr w:type="spellStart"/>
            <w:r w:rsidRPr="00CA7C25">
              <w:rPr>
                <w:bCs/>
                <w:iCs/>
                <w:color w:val="000000" w:themeColor="text1"/>
              </w:rPr>
              <w:t>Sarnor</w:t>
            </w:r>
            <w:proofErr w:type="spellEnd"/>
          </w:p>
        </w:tc>
      </w:tr>
      <w:tr w:rsidR="00CA7C25" w:rsidTr="0053766F">
        <w:tc>
          <w:tcPr>
            <w:tcW w:w="2122" w:type="dxa"/>
          </w:tcPr>
          <w:p w:rsidR="00CA7C25" w:rsidRPr="00294703" w:rsidRDefault="00CA7C25" w:rsidP="00CA7C25">
            <w:pPr>
              <w:spacing w:beforeLines="40" w:before="96"/>
              <w:rPr>
                <w:color w:val="000000"/>
              </w:rPr>
            </w:pPr>
            <w:r>
              <w:rPr>
                <w:color w:val="000000"/>
              </w:rPr>
              <w:t>Girish CN</w:t>
            </w:r>
          </w:p>
        </w:tc>
        <w:tc>
          <w:tcPr>
            <w:tcW w:w="1984" w:type="dxa"/>
          </w:tcPr>
          <w:p w:rsidR="00CA7C25" w:rsidRPr="00135A88" w:rsidRDefault="00CA7C25" w:rsidP="00CA7C25">
            <w:pPr>
              <w:rPr>
                <w:bCs/>
                <w:iCs/>
                <w:color w:val="000000" w:themeColor="text1"/>
              </w:rPr>
            </w:pPr>
            <w:r w:rsidRPr="00C52B0B">
              <w:rPr>
                <w:bCs/>
                <w:iCs/>
                <w:color w:val="000000" w:themeColor="text1"/>
              </w:rPr>
              <w:t>01JST1</w:t>
            </w:r>
            <w:r>
              <w:rPr>
                <w:bCs/>
                <w:iCs/>
                <w:color w:val="000000" w:themeColor="text1"/>
              </w:rPr>
              <w:t>6</w:t>
            </w:r>
            <w:r w:rsidRPr="00C52B0B">
              <w:rPr>
                <w:bCs/>
                <w:iCs/>
                <w:color w:val="000000" w:themeColor="text1"/>
              </w:rPr>
              <w:t>CS</w:t>
            </w:r>
            <w:r>
              <w:rPr>
                <w:bCs/>
                <w:iCs/>
                <w:color w:val="000000" w:themeColor="text1"/>
              </w:rPr>
              <w:t>054</w:t>
            </w:r>
          </w:p>
        </w:tc>
        <w:tc>
          <w:tcPr>
            <w:tcW w:w="851" w:type="dxa"/>
          </w:tcPr>
          <w:p w:rsidR="00CA7C25" w:rsidRDefault="00CA7C25" w:rsidP="00CA7C25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720C41">
              <w:rPr>
                <w:bCs/>
                <w:iCs/>
                <w:color w:val="000000" w:themeColor="text1"/>
              </w:rPr>
              <w:t>CS&amp;E</w:t>
            </w:r>
          </w:p>
        </w:tc>
        <w:tc>
          <w:tcPr>
            <w:tcW w:w="1153" w:type="dxa"/>
          </w:tcPr>
          <w:p w:rsidR="00CA7C25" w:rsidRDefault="00CA7C25" w:rsidP="00CA7C25">
            <w:pPr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CF12BD">
              <w:rPr>
                <w:bCs/>
                <w:iCs/>
                <w:color w:val="000000" w:themeColor="text1"/>
              </w:rPr>
              <w:t>2019</w:t>
            </w:r>
          </w:p>
        </w:tc>
        <w:tc>
          <w:tcPr>
            <w:tcW w:w="1290" w:type="dxa"/>
          </w:tcPr>
          <w:p w:rsidR="00CA7C25" w:rsidRPr="00CA7C25" w:rsidRDefault="00CA7C25" w:rsidP="00CA7C25">
            <w:pPr>
              <w:rPr>
                <w:bCs/>
                <w:iCs/>
                <w:color w:val="000000" w:themeColor="text1"/>
              </w:rPr>
            </w:pPr>
            <w:r w:rsidRPr="00CA7C25">
              <w:rPr>
                <w:bCs/>
                <w:iCs/>
                <w:color w:val="000000" w:themeColor="text1"/>
              </w:rPr>
              <w:t>OFF Campus</w:t>
            </w:r>
          </w:p>
        </w:tc>
        <w:tc>
          <w:tcPr>
            <w:tcW w:w="2093" w:type="dxa"/>
          </w:tcPr>
          <w:p w:rsidR="00CA7C25" w:rsidRPr="00CA7C25" w:rsidRDefault="00CA7C25" w:rsidP="00CA7C25">
            <w:pPr>
              <w:rPr>
                <w:bCs/>
                <w:iCs/>
                <w:color w:val="000000" w:themeColor="text1"/>
              </w:rPr>
            </w:pPr>
            <w:proofErr w:type="spellStart"/>
            <w:r w:rsidRPr="00CA7C25">
              <w:rPr>
                <w:bCs/>
                <w:iCs/>
                <w:color w:val="000000" w:themeColor="text1"/>
              </w:rPr>
              <w:t>Sarnor</w:t>
            </w:r>
            <w:proofErr w:type="spellEnd"/>
          </w:p>
        </w:tc>
      </w:tr>
    </w:tbl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  <w:bookmarkStart w:id="0" w:name="_GoBack"/>
      <w:bookmarkEnd w:id="0"/>
    </w:p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</w:p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</w:p>
    <w:p w:rsidR="00B66998" w:rsidRDefault="00B66998" w:rsidP="00D14FA4">
      <w:pPr>
        <w:rPr>
          <w:b/>
          <w:bCs/>
          <w:iCs/>
          <w:color w:val="000000" w:themeColor="text1"/>
          <w:sz w:val="28"/>
          <w:szCs w:val="28"/>
        </w:rPr>
      </w:pPr>
    </w:p>
    <w:p w:rsidR="00D14FA4" w:rsidRDefault="00D14FA4" w:rsidP="00D14FA4">
      <w:pPr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 xml:space="preserve">   </w:t>
      </w:r>
    </w:p>
    <w:sectPr w:rsidR="00D14FA4" w:rsidSect="00CF7701">
      <w:headerReference w:type="default" r:id="rId7"/>
      <w:pgSz w:w="11907" w:h="16839" w:code="9"/>
      <w:pgMar w:top="851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75D" w:rsidRDefault="00A3475D" w:rsidP="00561390">
      <w:r>
        <w:separator/>
      </w:r>
    </w:p>
  </w:endnote>
  <w:endnote w:type="continuationSeparator" w:id="0">
    <w:p w:rsidR="00A3475D" w:rsidRDefault="00A3475D" w:rsidP="0056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75D" w:rsidRDefault="00A3475D" w:rsidP="00561390">
      <w:r>
        <w:separator/>
      </w:r>
    </w:p>
  </w:footnote>
  <w:footnote w:type="continuationSeparator" w:id="0">
    <w:p w:rsidR="00A3475D" w:rsidRDefault="00A3475D" w:rsidP="00561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7B" w:rsidRPr="00DA6FBB" w:rsidRDefault="00C8267B" w:rsidP="00561390">
    <w:pPr>
      <w:rPr>
        <w:rFonts w:cs="Liberation Sans"/>
        <w:b/>
        <w:color w:val="404040"/>
        <w:sz w:val="18"/>
        <w:szCs w:val="18"/>
      </w:rPr>
    </w:pPr>
    <w:r w:rsidRPr="00DA6FBB">
      <w:rPr>
        <w:rFonts w:cs="Liberation Sans"/>
        <w:b/>
        <w:color w:val="404040"/>
        <w:sz w:val="18"/>
        <w:szCs w:val="18"/>
      </w:rPr>
      <w:t>JSS MAHAVIDYAPEETHA</w:t>
    </w:r>
  </w:p>
  <w:p w:rsidR="00C8267B" w:rsidRPr="00DA6FBB" w:rsidRDefault="00C8267B" w:rsidP="00561390">
    <w:pPr>
      <w:rPr>
        <w:rFonts w:cs="Liberation Sans"/>
        <w:b/>
        <w:color w:val="404040"/>
        <w:szCs w:val="18"/>
      </w:rPr>
    </w:pPr>
    <w:r w:rsidRPr="00DA6FBB">
      <w:rPr>
        <w:rFonts w:cs="Liberation Sans"/>
        <w:b/>
        <w:color w:val="404040"/>
        <w:szCs w:val="18"/>
      </w:rPr>
      <w:t>JSS SCIENCE AND TECHNOLOGY UNIVERSITY</w:t>
    </w:r>
  </w:p>
  <w:p w:rsidR="00C8267B" w:rsidRPr="00DA6FBB" w:rsidRDefault="00C8267B" w:rsidP="00561390">
    <w:pPr>
      <w:tabs>
        <w:tab w:val="left" w:pos="3937"/>
      </w:tabs>
      <w:rPr>
        <w:b/>
        <w:sz w:val="12"/>
      </w:rPr>
    </w:pPr>
    <w:r>
      <w:rPr>
        <w:noProof/>
        <w:color w:val="244061"/>
        <w:lang w:val="en-IN" w:eastAsia="en-I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245745</wp:posOffset>
          </wp:positionV>
          <wp:extent cx="1009650" cy="781050"/>
          <wp:effectExtent l="19050" t="0" r="0" b="0"/>
          <wp:wrapNone/>
          <wp:docPr id="3" name="Picture 17" descr="C:\Users\System Analyst\AppData\Local\Microsoft\Windows\INetCache\Content.Word\SJCE_MASTER_LOGO_V1_0.75MM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ystem Analyst\AppData\Local\Microsoft\Windows\INetCache\Content.Word\SJCE_MASTER_LOGO_V1_0.75MM_LIN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5160010</wp:posOffset>
              </wp:positionH>
              <wp:positionV relativeFrom="paragraph">
                <wp:posOffset>78105</wp:posOffset>
              </wp:positionV>
              <wp:extent cx="1002665" cy="709295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2665" cy="709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267B" w:rsidRDefault="00C8267B" w:rsidP="0056139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6.3pt;margin-top:6.15pt;width:78.9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" filled="f" stroked="f">
              <v:textbox>
                <w:txbxContent>
                  <w:p w:rsidR="00561390" w:rsidRDefault="00561390" w:rsidP="00561390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DA6FBB">
      <w:rPr>
        <w:rFonts w:cs="Arial"/>
        <w:b/>
        <w:sz w:val="32"/>
        <w:szCs w:val="32"/>
      </w:rPr>
      <w:t>SRI JAYACHAMARAJENDRA COLLEGE OF ENGINEERING</w:t>
    </w:r>
  </w:p>
  <w:p w:rsidR="00C8267B" w:rsidRPr="00DA6FBB" w:rsidRDefault="00C8267B" w:rsidP="00561390">
    <w:pPr>
      <w:pStyle w:val="ListParagraph"/>
      <w:numPr>
        <w:ilvl w:val="0"/>
        <w:numId w:val="1"/>
      </w:numPr>
      <w:spacing w:after="0" w:line="276" w:lineRule="auto"/>
      <w:ind w:left="2127" w:hanging="180"/>
      <w:rPr>
        <w:rFonts w:cs="Liberation Sans"/>
        <w:b/>
        <w:sz w:val="18"/>
      </w:rPr>
    </w:pPr>
    <w:r>
      <w:rPr>
        <w:rFonts w:cs="Liberation Sans"/>
        <w:noProof/>
        <w:lang w:val="en-IN" w:eastAsia="en-I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-124074</wp:posOffset>
          </wp:positionH>
          <wp:positionV relativeFrom="paragraph">
            <wp:posOffset>38763</wp:posOffset>
          </wp:positionV>
          <wp:extent cx="1277013" cy="572494"/>
          <wp:effectExtent l="19050" t="0" r="0" b="0"/>
          <wp:wrapNone/>
          <wp:docPr id="1" name="Picture 18" descr="C:\Users\System Analyst\AppData\Local\Microsoft\Windows\INetCache\Content.Word\JSS_STU_Logo_Mas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System Analyst\AppData\Local\Microsoft\Windows\INetCache\Content.Word\JSS_STU_Logo_Maste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013" cy="5724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6FBB">
      <w:rPr>
        <w:rFonts w:cs="Liberation Sans"/>
        <w:b/>
        <w:sz w:val="18"/>
      </w:rPr>
      <w:t>Constituent College of JSS Science and Technology University</w:t>
    </w:r>
  </w:p>
  <w:p w:rsidR="00C8267B" w:rsidRPr="00DA6FBB" w:rsidRDefault="00C8267B" w:rsidP="00561390">
    <w:pPr>
      <w:pStyle w:val="ListParagraph"/>
      <w:numPr>
        <w:ilvl w:val="0"/>
        <w:numId w:val="1"/>
      </w:numPr>
      <w:spacing w:after="0" w:line="276" w:lineRule="auto"/>
      <w:ind w:left="2127" w:hanging="187"/>
      <w:rPr>
        <w:rFonts w:cs="Liberation Sans"/>
        <w:b/>
        <w:noProof/>
        <w:sz w:val="18"/>
      </w:rPr>
    </w:pPr>
    <w:r>
      <w:rPr>
        <w:rFonts w:cs="Liberation Sans"/>
        <w:b/>
        <w:noProof/>
        <w:sz w:val="18"/>
      </w:rPr>
      <w:t xml:space="preserve">Approved by A.I.C.T.E </w:t>
    </w:r>
    <w:r>
      <w:rPr>
        <w:rFonts w:cs="Liberation Sans"/>
        <w:b/>
        <w:noProof/>
        <w:sz w:val="18"/>
      </w:rPr>
      <w:tab/>
    </w:r>
    <w:r>
      <w:rPr>
        <w:rFonts w:cs="Liberation Sans"/>
        <w:b/>
        <w:noProof/>
        <w:sz w:val="18"/>
      </w:rPr>
      <w:tab/>
    </w:r>
    <w:r>
      <w:rPr>
        <w:rFonts w:cs="Liberation Sans"/>
        <w:b/>
        <w:noProof/>
        <w:sz w:val="18"/>
      </w:rPr>
      <w:tab/>
    </w:r>
    <w:r>
      <w:rPr>
        <w:rFonts w:cs="Liberation Sans"/>
        <w:b/>
        <w:noProof/>
        <w:sz w:val="18"/>
      </w:rPr>
      <w:tab/>
    </w:r>
    <w:r>
      <w:rPr>
        <w:rFonts w:cs="Liberation Sans"/>
        <w:b/>
        <w:noProof/>
        <w:sz w:val="18"/>
      </w:rPr>
      <w:tab/>
    </w:r>
    <w:r>
      <w:rPr>
        <w:rFonts w:cs="Liberation Sans"/>
        <w:b/>
        <w:noProof/>
        <w:sz w:val="18"/>
      </w:rPr>
      <w:tab/>
    </w:r>
  </w:p>
  <w:p w:rsidR="00C8267B" w:rsidRPr="00DA6FBB" w:rsidRDefault="00C8267B" w:rsidP="00561390">
    <w:pPr>
      <w:pStyle w:val="ListParagraph"/>
      <w:numPr>
        <w:ilvl w:val="0"/>
        <w:numId w:val="1"/>
      </w:numPr>
      <w:spacing w:after="0" w:line="276" w:lineRule="auto"/>
      <w:ind w:left="2127" w:hanging="187"/>
      <w:rPr>
        <w:rFonts w:cs="Liberation Sans"/>
        <w:b/>
        <w:noProof/>
        <w:sz w:val="18"/>
      </w:rPr>
    </w:pPr>
    <w:r w:rsidRPr="00DA6FBB">
      <w:rPr>
        <w:rFonts w:cs="Liberation Sans"/>
        <w:b/>
        <w:noProof/>
        <w:sz w:val="18"/>
      </w:rPr>
      <w:t xml:space="preserve">Governed by the Grant-in-Aid Rules of Government of Karnataka </w:t>
    </w:r>
  </w:p>
  <w:p w:rsidR="00C8267B" w:rsidRDefault="00C8267B" w:rsidP="00561390">
    <w:pPr>
      <w:pStyle w:val="ListParagraph"/>
      <w:numPr>
        <w:ilvl w:val="0"/>
        <w:numId w:val="1"/>
      </w:numPr>
      <w:spacing w:after="0" w:line="276" w:lineRule="auto"/>
      <w:ind w:left="2127" w:hanging="187"/>
      <w:rPr>
        <w:rFonts w:ascii="Cambria Math" w:hAnsi="Cambria Math"/>
        <w:b/>
        <w:sz w:val="18"/>
      </w:rPr>
    </w:pPr>
    <w:r>
      <w:rPr>
        <w:rFonts w:cs="Liberation Sans"/>
        <w:b/>
        <w:noProof/>
        <w:sz w:val="18"/>
        <w:lang w:val="en-IN" w:eastAsia="en-IN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247649</wp:posOffset>
              </wp:positionV>
              <wp:extent cx="6530340" cy="0"/>
              <wp:effectExtent l="0" t="0" r="3810" b="0"/>
              <wp:wrapNone/>
              <wp:docPr id="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3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E1D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6pt;margin-top:19.5pt;width:514.2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" strokeweight="1pt"/>
          </w:pict>
        </mc:Fallback>
      </mc:AlternateContent>
    </w:r>
    <w:r w:rsidRPr="00DA6FBB">
      <w:rPr>
        <w:rFonts w:cs="Liberation Sans"/>
        <w:b/>
        <w:noProof/>
        <w:sz w:val="18"/>
      </w:rPr>
      <w:t>Identified as lead institution for World Bank Assistance under TEQIP Scheme</w:t>
    </w:r>
    <w:r>
      <w:rPr>
        <w:rFonts w:ascii="Cambria Math" w:hAnsi="Cambria Math"/>
        <w:b/>
        <w:sz w:val="18"/>
      </w:rPr>
      <w:tab/>
    </w:r>
  </w:p>
  <w:p w:rsidR="00C8267B" w:rsidRDefault="00C8267B" w:rsidP="00561390">
    <w:pPr>
      <w:rPr>
        <w:rFonts w:ascii="Cambria Math" w:hAnsi="Cambria Math"/>
        <w:b/>
        <w:sz w:val="18"/>
      </w:rPr>
    </w:pPr>
  </w:p>
  <w:p w:rsidR="00C8267B" w:rsidRPr="00C77B68" w:rsidRDefault="00C8267B" w:rsidP="00561390">
    <w:pPr>
      <w:rPr>
        <w:rFonts w:ascii="Cambria Math" w:hAnsi="Cambria Math"/>
        <w:b/>
        <w:sz w:val="2"/>
      </w:rPr>
    </w:pPr>
  </w:p>
  <w:p w:rsidR="00C8267B" w:rsidRPr="00561390" w:rsidRDefault="00C8267B" w:rsidP="00561390">
    <w:pPr>
      <w:jc w:val="center"/>
      <w:rPr>
        <w:b/>
        <w:bCs/>
        <w:szCs w:val="28"/>
      </w:rPr>
    </w:pPr>
    <w:r w:rsidRPr="009F5459">
      <w:rPr>
        <w:b/>
        <w:sz w:val="26"/>
        <w:szCs w:val="28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3F05"/>
    <w:multiLevelType w:val="hybridMultilevel"/>
    <w:tmpl w:val="BC4AEC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637B"/>
    <w:multiLevelType w:val="hybridMultilevel"/>
    <w:tmpl w:val="41D61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A3FA1"/>
    <w:multiLevelType w:val="hybridMultilevel"/>
    <w:tmpl w:val="89EC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602A"/>
    <w:multiLevelType w:val="hybridMultilevel"/>
    <w:tmpl w:val="D50A9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66D0F"/>
    <w:multiLevelType w:val="hybridMultilevel"/>
    <w:tmpl w:val="42C4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2422"/>
    <w:multiLevelType w:val="hybridMultilevel"/>
    <w:tmpl w:val="B1F46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3447C"/>
    <w:multiLevelType w:val="hybridMultilevel"/>
    <w:tmpl w:val="323C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0"/>
    <w:rsid w:val="000065BE"/>
    <w:rsid w:val="00020D06"/>
    <w:rsid w:val="00073C65"/>
    <w:rsid w:val="000C1E91"/>
    <w:rsid w:val="000E28D6"/>
    <w:rsid w:val="00101E8D"/>
    <w:rsid w:val="00121B36"/>
    <w:rsid w:val="0017292E"/>
    <w:rsid w:val="001A3958"/>
    <w:rsid w:val="001D1379"/>
    <w:rsid w:val="00212678"/>
    <w:rsid w:val="00221747"/>
    <w:rsid w:val="0023306F"/>
    <w:rsid w:val="002767FD"/>
    <w:rsid w:val="002A2E37"/>
    <w:rsid w:val="002F744C"/>
    <w:rsid w:val="00354959"/>
    <w:rsid w:val="003A6D16"/>
    <w:rsid w:val="003B0578"/>
    <w:rsid w:val="004334F7"/>
    <w:rsid w:val="0043472E"/>
    <w:rsid w:val="0044766B"/>
    <w:rsid w:val="00465E8F"/>
    <w:rsid w:val="004C605E"/>
    <w:rsid w:val="004E067C"/>
    <w:rsid w:val="004F5BD2"/>
    <w:rsid w:val="00522DE1"/>
    <w:rsid w:val="0053766F"/>
    <w:rsid w:val="00561390"/>
    <w:rsid w:val="005658C1"/>
    <w:rsid w:val="00583059"/>
    <w:rsid w:val="0060237D"/>
    <w:rsid w:val="00643686"/>
    <w:rsid w:val="00655266"/>
    <w:rsid w:val="006A7790"/>
    <w:rsid w:val="006D0DD1"/>
    <w:rsid w:val="007B4ABD"/>
    <w:rsid w:val="008954A8"/>
    <w:rsid w:val="00897ABF"/>
    <w:rsid w:val="008A6FE5"/>
    <w:rsid w:val="008C18E8"/>
    <w:rsid w:val="008C4D22"/>
    <w:rsid w:val="00915B75"/>
    <w:rsid w:val="00986F7C"/>
    <w:rsid w:val="009A7D6B"/>
    <w:rsid w:val="00A3475D"/>
    <w:rsid w:val="00A93B10"/>
    <w:rsid w:val="00AB7B65"/>
    <w:rsid w:val="00AD45B5"/>
    <w:rsid w:val="00B03448"/>
    <w:rsid w:val="00B66998"/>
    <w:rsid w:val="00B95250"/>
    <w:rsid w:val="00BA0FB7"/>
    <w:rsid w:val="00C340B5"/>
    <w:rsid w:val="00C8267B"/>
    <w:rsid w:val="00C84900"/>
    <w:rsid w:val="00CA7C25"/>
    <w:rsid w:val="00CF7701"/>
    <w:rsid w:val="00D14FA4"/>
    <w:rsid w:val="00D675EA"/>
    <w:rsid w:val="00DA40E8"/>
    <w:rsid w:val="00DA7F37"/>
    <w:rsid w:val="00E128E4"/>
    <w:rsid w:val="00E24F96"/>
    <w:rsid w:val="00E560BA"/>
    <w:rsid w:val="00E659C7"/>
    <w:rsid w:val="00EC1C02"/>
    <w:rsid w:val="00EE2247"/>
    <w:rsid w:val="00F05766"/>
    <w:rsid w:val="00F07121"/>
    <w:rsid w:val="00F835A9"/>
    <w:rsid w:val="00F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3B4B"/>
  <w15:docId w15:val="{1A9D97E5-C847-4B88-9D04-F2345B33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3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61390"/>
  </w:style>
  <w:style w:type="paragraph" w:styleId="Footer">
    <w:name w:val="footer"/>
    <w:basedOn w:val="Normal"/>
    <w:link w:val="FooterChar"/>
    <w:uiPriority w:val="99"/>
    <w:unhideWhenUsed/>
    <w:rsid w:val="005613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1390"/>
  </w:style>
  <w:style w:type="paragraph" w:styleId="ListParagraph">
    <w:name w:val="List Paragraph"/>
    <w:basedOn w:val="Normal"/>
    <w:uiPriority w:val="34"/>
    <w:qFormat/>
    <w:rsid w:val="0056139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56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2022-11-29T08:17:00Z</dcterms:created>
  <dcterms:modified xsi:type="dcterms:W3CDTF">2022-11-29T08:17:00Z</dcterms:modified>
</cp:coreProperties>
</file>