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DIFFERENTIAL EQUATIONS 2026 3 QUESTIONS 5% WEIGHTAGE ↑50.15%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Mathematics  |  Target: JEE Main  |  PYQs Analyzed: 27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Kcet Differential Equations - Core Application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27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General Concept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Kcet Differential Equations - Core Application (Very High Yield — 27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Key problem pattern in Kcet Differential Equations.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Watch for algebraic and sign errors.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Verify dimensions and boundary conditions.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Q#1 (MCQ): </w:t>
      </w:r>
      <w:r>
        <w:rPr>
          <w:sz w:val="18"/>
        </w:rPr>
        <w:t xml:space="preserve">"Sum of the squares of the order and degree (if defined) of a differential equation 2y^'+(y^'')^2=√(y^'')-3 is..."  </w:t>
      </w:r>
      <w:r>
        <w:rPr>
          <w:b/>
          <w:color w:val="2B6CB0"/>
          <w:sz w:val="18"/>
        </w:rPr>
        <w:t>[Ans: B]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Q#2 (MCQ): </w:t>
      </w:r>
      <w:r>
        <w:rPr>
          <w:sz w:val="18"/>
        </w:rPr>
        <w:t xml:space="preserve">"∫ xf(x)dx+(f(x) / 2)=0 , then f(x) is equal to..."  </w:t>
      </w:r>
      <w:r>
        <w:rPr>
          <w:b/>
          <w:color w:val="2B6CB0"/>
          <w:sz w:val="18"/>
        </w:rPr>
        <w:t>[Ans: C]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Q#3 (MCQ): </w:t>
      </w:r>
      <w:r>
        <w:rPr>
          <w:sz w:val="18"/>
        </w:rPr>
        <w:t xml:space="preserve">"Integrating factor of the differential equation (1+x^2)(dy / dx)+xy=1 is..."  </w:t>
      </w:r>
      <w:r>
        <w:rPr>
          <w:b/>
          <w:color w:val="2B6CB0"/>
          <w:sz w:val="18"/>
        </w:rPr>
        <w:t>[Ans: D]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KCET 2026 (Q#1)</w:t>
      </w:r>
    </w:p>
    <w:p>
      <w:pPr>
        <w:spacing w:after="80"/>
      </w:pPr>
      <w:r>
        <w:rPr>
          <w:sz w:val="20"/>
        </w:rPr>
        <w:t>Sum of the squares of the order and degree (if defined) of a differential equation 2y^'+(y^'')^2=√(y^'')-3 is</w:t>
      </w:r>
    </w:p>
    <w:p>
      <w:pPr>
        <w:pStyle w:val="ListBullet"/>
        <w:spacing w:after="20"/>
      </w:pPr>
      <w:r>
        <w:rPr>
          <w:sz w:val="19"/>
        </w:rPr>
        <w:t>(A) 3</w:t>
      </w:r>
    </w:p>
    <w:p>
      <w:pPr>
        <w:pStyle w:val="ListBullet"/>
        <w:spacing w:after="20"/>
      </w:pPr>
      <w:r>
        <w:rPr>
          <w:b/>
          <w:color w:val="276749"/>
          <w:sz w:val="19"/>
        </w:rPr>
        <w:t>(B) 20</w:t>
      </w:r>
    </w:p>
    <w:p>
      <w:pPr>
        <w:pStyle w:val="ListBullet"/>
        <w:spacing w:after="20"/>
      </w:pPr>
      <w:r>
        <w:rPr>
          <w:sz w:val="19"/>
        </w:rPr>
        <w:t>(C) 8</w:t>
      </w:r>
    </w:p>
    <w:p>
      <w:pPr>
        <w:pStyle w:val="ListBullet"/>
        <w:spacing w:after="20"/>
      </w:pPr>
      <w:r>
        <w:rPr>
          <w:sz w:val="19"/>
        </w:rPr>
        <w:t>(D) 16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B</w:t>
              <w:br/>
            </w:r>
            <w:r>
              <w:rPr>
                <w:color w:val="2D3748"/>
                <w:sz w:val="18"/>
              </w:rPr>
              <w:t>Solution Analysis:</w:t>
              <w:br/>
              <w:t>The given differential equation is 2y^'+(y^'')^2=√(y^'')-3 The highest order derivative present is y^'' , so the order of the differential equation is 2 To find the degree, the equation must be written as a polynomial in derivatives. Since y^'' is inside a square root, we first remove the radical by squaring both sides: (2y^'+(y^'')^2)^2=y^''-3 Expanding, 4(y^')^2+4y^'(y^'')^2+(y^'')^4=y^''-3 Bring all terms to one side: (y^'')^4+4y^'(y^'')^2+4(y^')^2-y^''+3=0 Now it is a polynomial in derivatives. The highest order derivative is y^'' , and its highest power is 4 . So, order=2 degree=4 Sum of the squares: 2^2+4^2=4+16=20 So the correct option is 20 Option B.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