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CURRENT ELECTRICITY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52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Ohm's Law, Drift Velocity &amp; Resistance Temperature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Conduction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Kirchhoff's Laws, Wheatstone Bridge &amp; Potentiometer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DC Instruments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Ohm's Law, Drift Velocity &amp; Resistance Temperature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I = n e A v_d, \quad v_d = \frac{e E \tau}{m}, \quad \rho = \frac{m}{n e^2 \tau}, \quad R(T) = R_0(1 + \alpha \Delta T), \quad \vec{J} = \sigma \vec{E}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Kirchhoff's Laws, Wheatstone Bridge &amp; Potentiometer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\frac{P}{Q} = \frac{R}{S} \text{ (Wheatstone)}, \quad \frac{E_1}{E_2} = \frac{l_1}{l_2}, \quad r = R\left(\frac{l_1}{l_2} - 1\right), \quad S = \frac{I_g G}{I - I_g}, \quad R_{\text{series}} = \frac{V}{I_g} - G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Ohm's Law, Drift Velocity &amp; Resistance Temperature (Very High Yield — 29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Microscopic model of electrical conduction, electron mobility μ = v_d/E, and thermal variation of resistivity.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conductors, α &gt; 0 (resistance increases with temperature). For semiconductors, α &lt; 0 (resistance decreases with temperature).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a wire is stretched to n times its initial length while preserving volume, its resistance becomes n^2 R.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"Two resistors of 200 Ω and 400 Ω are connected in series with a battery of 100 V. A bulb rated at 200 V, 100 W is connected ac..."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"An electric power line having total resistance of 2Ω , delivers 1 kW of power at 250 V . The percentage efficiency of transmission li..."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battery with EMF E and internal resistance r is connected across a resistance R . The power consumption in R will be maximum when:..."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Kirchhoff's Laws, Wheatstone Bridge &amp; Potentiometer (Very High Yield — 24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Kirchhoff's junction and loop rules, balanced bridges, potentiometer EMF comparison, and galvanometer conversion.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 potentiometer measures EMF with zero drawn current, making it infinitely superior to a real voltmeter which always draws finite current.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To convert galvanometer to ammeter: connect small shunt S in parallel. To voltmeter: connect high resistance R in series.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"Refer to the figure given below. The values of I_(1),I_(2) and I_(3) are ____ ...."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"In the potentiometer, when the cell in the secondary circuit is shunted with 4Ω resistance, the balance is obtained at the length 120..."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"Two resistors of 100Ω each are connected in series with a 9 V battery. A voltmeter of 400Ω resistance is connected to measure 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5th April Morning Shift (Q#1)</w:t>
      </w:r>
    </w:p>
    <w:p>
      <w:pPr>
        <w:spacing w:after="80"/>
      </w:pPr>
      <w:r>
        <w:rPr>
          <w:sz w:val="20"/>
        </w:rPr>
        <w:t>Refer to the figure given below. The values of I_(1),I_(2) and I_(3) are ____ .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I_(1)=2.5A,I_(2)=1.875A,I_(3)=1.875A</w:t>
      </w:r>
    </w:p>
    <w:p>
      <w:pPr>
        <w:pStyle w:val="ListBullet"/>
        <w:spacing w:after="20"/>
      </w:pPr>
      <w:r>
        <w:rPr>
          <w:sz w:val="19"/>
        </w:rPr>
        <w:t>(B) I_(1)=1.875A,I_(2)=2.5A,I_(3)=1.875A</w:t>
      </w:r>
    </w:p>
    <w:p>
      <w:pPr>
        <w:pStyle w:val="ListBullet"/>
        <w:spacing w:after="20"/>
      </w:pPr>
      <w:r>
        <w:rPr>
          <w:sz w:val="19"/>
        </w:rPr>
        <w:t>(C) I_(1)=1.875A,I_(2)=1.875A,I_(3)=2.5A</w:t>
      </w:r>
    </w:p>
    <w:p>
      <w:pPr>
        <w:pStyle w:val="ListBullet"/>
        <w:spacing w:after="20"/>
      </w:pPr>
      <w:r>
        <w:rPr>
          <w:sz w:val="19"/>
        </w:rPr>
        <w:t>(D) I_(1)=2.5A,I_(2)=2.5A,I_(3)=1.875A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Using Kirchhoff's current law, the net accumulation of current at a junction is zero. So, at junction A,I_(1)-I_(3)-I_(AD)=0 ⇒ I_(AD)=I_(1)-I_(3) And at junction D,I_(AD)+I_(2)-I_(DB)=0 ⇒ I_(1)-I_(3)+I_(2)-I_(DB)=0 ⇒ I_(DB)=I_(1)-I_(3)+I_(2) Applying Kirchhoff's voltage law in closed loop I, -4(I_(1)-I_(3))-2(I_(1)+I_(2)-I_(3))-I_(1)+10=0 -7I_(1)-2I_(2)+6I_(3)=-10...(i) In loop (II) I_(1)+10-4I_(3)-2(I_(3)-I_(2))=0 2I_(2)-6I_(3)-I_(1)=-10...(ii) In loop III, -5-2(I_(3)-I_(2))+2(I_(1)+I_(2)-I_(3))=0 2I_(1)+4I_(2)-4I_(3)=5.....(iii) From equation (iii), I_(1)=\frac5-4I_(2)+4I_(3)2...(iv) On substituting equation (iv) in equation (ii); 2I_(2)-6I_(3)-\frac5-4I_(2)+4I_(3)2=-10 ⇒ 4I_(2)-12I_(3)-5+4I_(2)-4I_(3)=-20 ⇒ 8I_(2)-16I_(3)=-15 ⇒ I_(2)-2I_(3)=-(15 / 8) ⇒ I_(2)=2I_(3)-(15 / 8)...(v) On substituting equation (v) in equation (iv), I_(1)=\frac5-4(2I_(3)-(15 / 8))2=\frac5-8I_(3)+(15 / 2)+4I_(3)2=\frac(25 / 2)-4I_(3)2=(25 / 4)-2I_(3) ⇒ I_(1)=(25 / 4)-2I_(3)...(vi) Substituting equation (v) and (vi) in equation (i); -7((25 / 4)-2I_(3))-2(2I_(3)-(15 / 8))+6I_(3)=-10 -(175 / 4)+14I_(3)-4I_(3)+(15 / 4)+6I_(3)=-10 (-175+15 / 4)+16I_(3)=-10 (-160 / 4)+16I_(3)=-10 -40+16I_(3)=-10 16I_(3)=30 ⇒ I_(3)=(30 / 16)A ⇒ I_(3)=1.875A From equation (v) I_(2)=2((15 / 8))-(15 / 8)=(15 / 8)=1.875A From equation (vi), I_(1)=(25 / 4)-2((15 / 8))=(25 / 4)-(15 / 4)=(10 / 4)A=2.5A Therefore, the values of currents in the circuit are; I_(1)=2.5A,I_(2)=1.875A,I_(3)=1.875A . Thus, the correct option is (A).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2nd April Evening Shift (Q#1)</w:t>
      </w:r>
    </w:p>
    <w:p>
      <w:pPr>
        <w:spacing w:after="80"/>
      </w:pPr>
      <w:r>
        <w:rPr>
          <w:sz w:val="20"/>
        </w:rPr>
        <w:t>Two resistors of 200 Ω and 400 Ω are connected in series with a battery of 100 V. A bulb rated at 200 V, 100 W is connected across the 400 Ω resistance. The potential drop across the bulb is ________ V.</w:t>
      </w:r>
    </w:p>
    <w:p>
      <w:pPr>
        <w:pStyle w:val="ListBullet"/>
        <w:spacing w:after="20"/>
      </w:pPr>
      <w:r>
        <w:rPr>
          <w:sz w:val="19"/>
        </w:rPr>
        <w:t>(A) 25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50</w:t>
      </w:r>
    </w:p>
    <w:p>
      <w:pPr>
        <w:pStyle w:val="ListBullet"/>
        <w:spacing w:after="20"/>
      </w:pPr>
      <w:r>
        <w:rPr>
          <w:sz w:val="19"/>
        </w:rPr>
        <w:t>(C) 66.6</w:t>
      </w:r>
    </w:p>
    <w:p>
      <w:pPr>
        <w:pStyle w:val="ListBullet"/>
        <w:spacing w:after="20"/>
      </w:pPr>
      <w:r>
        <w:rPr>
          <w:sz w:val="19"/>
        </w:rPr>
        <w:t>(D) 100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The bulb is rated at power P=100W and the voltage rating is V_(rated)=200V . Using the power formula P=\fracV^2R , the resistance of the bulb is, R_(b)=\fracV_(rated)^2P ⇒ R_(b)=\frac(200)^2100=(40000 / 100)=400Ω The bulb (400Ω) is connected in parallel with the 400Ω resistor. The equivalent resistance (R_(p)) of two equal resistances in parallel is : \frac1R_(p)=(1 / 400)+(1 / 400)=(2 / 400) ⇒ R_(p)=200Ω This parallel combination is in series with the 200Ω resistor. R_(total)=200+R_(p)=200+200=400Ω So, the total current in the circuit is i=\fracVR_(total)=(100 / 400)=(1 / 4)A As the bulb is in parallel with 400Ω resistance, so the voltage drop across the bulb is same as across the parallel combination; V_(bulb)=iR_(p)=(1 / 4) × 200V=50V Therefore, the potential drop across the bulb is 50 V. Hence, the correct option is (B).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