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E1032" w14:textId="33F3A4F2" w:rsidR="00805A4F" w:rsidRDefault="00F41484" w:rsidP="0012159D">
      <w:pPr>
        <w:jc w:val="both"/>
      </w:pPr>
      <w:r>
        <w:t>A</w:t>
      </w:r>
      <w:r w:rsidR="00245AB9">
        <w:t>s I sat insi</w:t>
      </w:r>
      <w:r w:rsidR="00712427">
        <w:t xml:space="preserve">de </w:t>
      </w:r>
      <w:r w:rsidR="0012159D">
        <w:t>the</w:t>
      </w:r>
      <w:r w:rsidR="00154AAD">
        <w:t xml:space="preserve"> </w:t>
      </w:r>
      <w:r w:rsidR="0012159D">
        <w:t xml:space="preserve">new </w:t>
      </w:r>
      <w:r w:rsidR="00154AAD">
        <w:t xml:space="preserve">office </w:t>
      </w:r>
      <w:r w:rsidR="0012159D">
        <w:t>from</w:t>
      </w:r>
      <w:r w:rsidR="00712427">
        <w:t xml:space="preserve"> my </w:t>
      </w:r>
      <w:r w:rsidR="0012159D">
        <w:t>recent promotion</w:t>
      </w:r>
      <w:r w:rsidR="000A6B2F">
        <w:t xml:space="preserve"> </w:t>
      </w:r>
      <w:r w:rsidR="00245AB9">
        <w:t>at HP, solvin</w:t>
      </w:r>
      <w:r w:rsidR="00712427">
        <w:t xml:space="preserve">g </w:t>
      </w:r>
      <w:r w:rsidR="000A6B2F">
        <w:t>a</w:t>
      </w:r>
      <w:r w:rsidR="00154AAD">
        <w:t>n internal search</w:t>
      </w:r>
      <w:r w:rsidR="000A6B2F">
        <w:t xml:space="preserve"> content issue</w:t>
      </w:r>
      <w:r w:rsidR="00712427">
        <w:t xml:space="preserve"> for the </w:t>
      </w:r>
      <w:r w:rsidR="000A6B2F">
        <w:t xml:space="preserve">fourth time that month, </w:t>
      </w:r>
      <w:r>
        <w:t>I found m</w:t>
      </w:r>
      <w:r w:rsidR="00154AAD">
        <w:t>yse</w:t>
      </w:r>
      <w:r w:rsidR="00CF6355">
        <w:t>lf going through the motions,</w:t>
      </w:r>
      <w:r>
        <w:t xml:space="preserve"> wondering </w:t>
      </w:r>
      <w:r w:rsidR="0012159D">
        <w:t>where the</w:t>
      </w:r>
      <w:r>
        <w:t xml:space="preserve"> joy</w:t>
      </w:r>
      <w:r w:rsidR="00245AB9">
        <w:t xml:space="preserve"> </w:t>
      </w:r>
      <w:r w:rsidR="0012159D">
        <w:t>from</w:t>
      </w:r>
      <w:r w:rsidR="00245AB9">
        <w:t xml:space="preserve"> the </w:t>
      </w:r>
      <w:r w:rsidR="000A6B2F">
        <w:t>better paying job</w:t>
      </w:r>
      <w:r w:rsidR="0012159D">
        <w:t xml:space="preserve"> </w:t>
      </w:r>
      <w:r w:rsidR="00CF6355">
        <w:t xml:space="preserve">had </w:t>
      </w:r>
      <w:r w:rsidR="0012159D">
        <w:t>seeped</w:t>
      </w:r>
      <w:r w:rsidR="000A6B2F">
        <w:t>, and then</w:t>
      </w:r>
      <w:r>
        <w:t xml:space="preserve">, in a moment of </w:t>
      </w:r>
      <w:r w:rsidR="00154AAD">
        <w:t>sudden inspiration, I knew</w:t>
      </w:r>
      <w:r>
        <w:t xml:space="preserve">: I </w:t>
      </w:r>
      <w:r w:rsidR="00914B60">
        <w:t>had stopped</w:t>
      </w:r>
      <w:r>
        <w:t xml:space="preserve"> facing</w:t>
      </w:r>
      <w:r w:rsidR="00245AB9">
        <w:t xml:space="preserve"> </w:t>
      </w:r>
      <w:r w:rsidR="00712427">
        <w:t xml:space="preserve">new </w:t>
      </w:r>
      <w:r>
        <w:t>challenges</w:t>
      </w:r>
      <w:r w:rsidR="00245AB9">
        <w:t xml:space="preserve">. I </w:t>
      </w:r>
      <w:r w:rsidR="00914B60">
        <w:t>was no longer</w:t>
      </w:r>
      <w:r w:rsidR="00245AB9">
        <w:t xml:space="preserve"> learning.</w:t>
      </w:r>
    </w:p>
    <w:p w14:paraId="253772F2" w14:textId="77777777" w:rsidR="00F41484" w:rsidRDefault="00F41484" w:rsidP="0012159D">
      <w:pPr>
        <w:jc w:val="both"/>
      </w:pPr>
    </w:p>
    <w:p w14:paraId="3622D3CF" w14:textId="4CA38B4D" w:rsidR="008E7998" w:rsidRDefault="0012159D" w:rsidP="0012159D">
      <w:pPr>
        <w:jc w:val="both"/>
      </w:pPr>
      <w:r>
        <w:t>At the “</w:t>
      </w:r>
      <w:proofErr w:type="spellStart"/>
      <w:r>
        <w:t>Instituto</w:t>
      </w:r>
      <w:proofErr w:type="spellEnd"/>
      <w:r>
        <w:t xml:space="preserve"> </w:t>
      </w:r>
      <w:proofErr w:type="spellStart"/>
      <w:r>
        <w:t>Tecnológico</w:t>
      </w:r>
      <w:proofErr w:type="spellEnd"/>
      <w:r>
        <w:t xml:space="preserve"> y de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Superiores</w:t>
      </w:r>
      <w:proofErr w:type="spellEnd"/>
      <w:r>
        <w:t xml:space="preserve"> de Monterrey”</w:t>
      </w:r>
      <w:r w:rsidR="008E7998">
        <w:t xml:space="preserve"> I was fortunate enough to count with the mentorship of PhD </w:t>
      </w:r>
      <w:proofErr w:type="spellStart"/>
      <w:r w:rsidR="008E7998">
        <w:t>Gildardo</w:t>
      </w:r>
      <w:proofErr w:type="spellEnd"/>
      <w:r w:rsidR="008E7998">
        <w:t xml:space="preserve"> Sánchez Ante</w:t>
      </w:r>
      <w:r w:rsidR="00F876DD">
        <w:t xml:space="preserve"> with whom I chose to undertake a research internship at the University's state of the art Motion Capture laboratory. The purpose of the research was to </w:t>
      </w:r>
      <w:proofErr w:type="spellStart"/>
      <w:r>
        <w:t>analyse</w:t>
      </w:r>
      <w:proofErr w:type="spellEnd"/>
      <w:r w:rsidR="006D5F62">
        <w:t xml:space="preserve"> the</w:t>
      </w:r>
      <w:r w:rsidR="00F876DD">
        <w:t xml:space="preserve"> precision of the equipment in order to determine </w:t>
      </w:r>
      <w:r w:rsidR="006D5F62">
        <w:t>whether</w:t>
      </w:r>
      <w:r w:rsidR="00F876DD">
        <w:t xml:space="preserve"> partnership</w:t>
      </w:r>
      <w:r w:rsidR="006D5F62">
        <w:t>s</w:t>
      </w:r>
      <w:r w:rsidR="00F876DD">
        <w:t xml:space="preserve"> with local hospitals would </w:t>
      </w:r>
      <w:r>
        <w:t>prove</w:t>
      </w:r>
      <w:r w:rsidR="00F876DD">
        <w:t xml:space="preserve"> beneficial </w:t>
      </w:r>
      <w:r w:rsidR="006D5F62">
        <w:t>by bettering the</w:t>
      </w:r>
      <w:r w:rsidR="008E5531">
        <w:t xml:space="preserve"> diagnosis</w:t>
      </w:r>
      <w:r w:rsidR="00F876DD">
        <w:t xml:space="preserve"> </w:t>
      </w:r>
      <w:r w:rsidR="00362E70">
        <w:t xml:space="preserve">of patients with </w:t>
      </w:r>
      <w:r w:rsidR="00F876DD">
        <w:t>disabilities</w:t>
      </w:r>
      <w:r w:rsidR="006D5F62">
        <w:t xml:space="preserve"> and thus, helping the hospitals provide a more appropriate treatment</w:t>
      </w:r>
      <w:r w:rsidR="00F876DD">
        <w:t>.</w:t>
      </w:r>
      <w:r w:rsidR="006D5F62">
        <w:t xml:space="preserve"> The results </w:t>
      </w:r>
      <w:r w:rsidR="00914B60">
        <w:t>a collection</w:t>
      </w:r>
      <w:r w:rsidR="006D5F62">
        <w:t xml:space="preserve"> of </w:t>
      </w:r>
      <w:r w:rsidR="00362E70">
        <w:t xml:space="preserve">interesting </w:t>
      </w:r>
      <w:r w:rsidR="006D5F62">
        <w:t>data for the hospital boards</w:t>
      </w:r>
      <w:r w:rsidR="00362E70">
        <w:t xml:space="preserve"> to audit</w:t>
      </w:r>
      <w:r w:rsidR="006D5F62">
        <w:t xml:space="preserve">. Unfortunately, </w:t>
      </w:r>
      <w:proofErr w:type="spellStart"/>
      <w:r w:rsidR="006D5F62">
        <w:t>bureaucratical</w:t>
      </w:r>
      <w:proofErr w:type="spellEnd"/>
      <w:r w:rsidR="006D5F62">
        <w:t xml:space="preserve"> hurdles eventually thwarted </w:t>
      </w:r>
      <w:r w:rsidR="008E5531">
        <w:t xml:space="preserve">the </w:t>
      </w:r>
      <w:proofErr w:type="spellStart"/>
      <w:r w:rsidR="008E5531">
        <w:t>furtherment</w:t>
      </w:r>
      <w:proofErr w:type="spellEnd"/>
      <w:r w:rsidR="008E5531">
        <w:t xml:space="preserve"> of </w:t>
      </w:r>
      <w:r w:rsidR="006D5F62">
        <w:t>this project.</w:t>
      </w:r>
    </w:p>
    <w:p w14:paraId="484BC052" w14:textId="77777777" w:rsidR="00F876DD" w:rsidRDefault="00F876DD" w:rsidP="0012159D">
      <w:pPr>
        <w:jc w:val="both"/>
      </w:pPr>
    </w:p>
    <w:p w14:paraId="1C6523AD" w14:textId="0356337B" w:rsidR="00F876DD" w:rsidRDefault="00F876DD" w:rsidP="0012159D">
      <w:pPr>
        <w:jc w:val="both"/>
      </w:pPr>
      <w:r>
        <w:t>Towards the end of my undergraduate studies I go</w:t>
      </w:r>
      <w:r w:rsidR="004818C9">
        <w:t xml:space="preserve">t the chance to develop </w:t>
      </w:r>
      <w:proofErr w:type="gramStart"/>
      <w:r w:rsidR="004818C9">
        <w:t>a</w:t>
      </w:r>
      <w:r>
        <w:t xml:space="preserve"> </w:t>
      </w:r>
      <w:proofErr w:type="spellStart"/>
      <w:r>
        <w:t>licence</w:t>
      </w:r>
      <w:proofErr w:type="spellEnd"/>
      <w:proofErr w:type="gramEnd"/>
      <w:r>
        <w:t xml:space="preserve"> plate recognition</w:t>
      </w:r>
      <w:r w:rsidR="004818C9">
        <w:t xml:space="preserve"> software, a project that I particularly enjoyed due to the fact that I was able to combine previous knowledge and research </w:t>
      </w:r>
      <w:r w:rsidR="008E5531">
        <w:t>with pragmatism</w:t>
      </w:r>
      <w:r w:rsidR="004818C9">
        <w:t xml:space="preserve">. </w:t>
      </w:r>
      <w:r>
        <w:t xml:space="preserve">I concocted a cross breed between </w:t>
      </w:r>
      <w:proofErr w:type="spellStart"/>
      <w:r>
        <w:t>backpropagation</w:t>
      </w:r>
      <w:proofErr w:type="spellEnd"/>
      <w:r>
        <w:t xml:space="preserve"> ne</w:t>
      </w:r>
      <w:r w:rsidR="004818C9">
        <w:t xml:space="preserve">ural networks and </w:t>
      </w:r>
      <w:proofErr w:type="spellStart"/>
      <w:r w:rsidR="004818C9">
        <w:t>kohonen</w:t>
      </w:r>
      <w:proofErr w:type="spellEnd"/>
      <w:r w:rsidR="004818C9">
        <w:t xml:space="preserve"> maps with the purpose of examining</w:t>
      </w:r>
      <w:r>
        <w:t xml:space="preserve"> the effect that a set of prerecorded </w:t>
      </w:r>
      <w:r w:rsidR="00E678A8">
        <w:t xml:space="preserve">associations between letters and numbers </w:t>
      </w:r>
      <w:r w:rsidR="004818C9">
        <w:t xml:space="preserve">(in the </w:t>
      </w:r>
      <w:proofErr w:type="spellStart"/>
      <w:r w:rsidR="004818C9">
        <w:t>kohonen</w:t>
      </w:r>
      <w:proofErr w:type="spellEnd"/>
      <w:r w:rsidR="004818C9">
        <w:t xml:space="preserve"> map) </w:t>
      </w:r>
      <w:r w:rsidR="00E678A8">
        <w:t>would have in the learning speed and accuracy of the neural network.</w:t>
      </w:r>
      <w:r w:rsidR="00FA06D4">
        <w:t xml:space="preserve">  As a result, the time it took the system to reach the cusp</w:t>
      </w:r>
      <w:r w:rsidR="00914B60">
        <w:t xml:space="preserve"> of the learning curve, and consequently</w:t>
      </w:r>
      <w:r w:rsidR="00FA06D4">
        <w:t xml:space="preserve"> achieve a state of reliable </w:t>
      </w:r>
      <w:r w:rsidR="00ED5265">
        <w:t xml:space="preserve">results </w:t>
      </w:r>
      <w:r w:rsidR="00FA06D4">
        <w:t>was reduced to half</w:t>
      </w:r>
      <w:r w:rsidR="00554BA3">
        <w:t xml:space="preserve">. </w:t>
      </w:r>
      <w:r w:rsidR="00BD32FF">
        <w:t>T</w:t>
      </w:r>
      <w:r w:rsidR="00ED5265">
        <w:t>he net effect that it had on me was much greater,</w:t>
      </w:r>
      <w:r w:rsidR="00BD32FF">
        <w:t xml:space="preserve"> though. I</w:t>
      </w:r>
      <w:r w:rsidR="00ED5265">
        <w:t xml:space="preserve">t gave me a </w:t>
      </w:r>
      <w:r w:rsidR="00554BA3">
        <w:t>realistic sense</w:t>
      </w:r>
      <w:r w:rsidR="00ED5265">
        <w:t xml:space="preserve"> of what applying cutting edge knowledge into a software development process </w:t>
      </w:r>
      <w:r w:rsidR="00207A7C">
        <w:t xml:space="preserve">entailed and </w:t>
      </w:r>
      <w:r w:rsidR="00131648">
        <w:t>I</w:t>
      </w:r>
      <w:r w:rsidR="00554BA3">
        <w:t xml:space="preserve"> </w:t>
      </w:r>
      <w:r w:rsidR="00E22275">
        <w:t xml:space="preserve">got to </w:t>
      </w:r>
      <w:r w:rsidR="00131648">
        <w:t>enjoy</w:t>
      </w:r>
      <w:r w:rsidR="00E22275">
        <w:t xml:space="preserve"> the sensation of</w:t>
      </w:r>
      <w:r w:rsidR="00554BA3">
        <w:t xml:space="preserve"> </w:t>
      </w:r>
      <w:r w:rsidR="00E22275">
        <w:t>stoking a flame</w:t>
      </w:r>
      <w:r w:rsidR="00554BA3">
        <w:t xml:space="preserve"> </w:t>
      </w:r>
      <w:r w:rsidR="00207A7C">
        <w:t xml:space="preserve">inside </w:t>
      </w:r>
      <w:r w:rsidR="00E22275">
        <w:t>my</w:t>
      </w:r>
      <w:r w:rsidR="00207A7C">
        <w:t>self</w:t>
      </w:r>
      <w:r w:rsidR="00131648">
        <w:t>; a sensation that</w:t>
      </w:r>
      <w:r w:rsidR="00207A7C">
        <w:t xml:space="preserve"> </w:t>
      </w:r>
      <w:r w:rsidR="00E22275">
        <w:t xml:space="preserve">I have only </w:t>
      </w:r>
      <w:r w:rsidR="00131648">
        <w:t>ever achieved</w:t>
      </w:r>
      <w:r w:rsidR="00207A7C">
        <w:t xml:space="preserve"> </w:t>
      </w:r>
      <w:r w:rsidR="00E22275">
        <w:t>through</w:t>
      </w:r>
      <w:r w:rsidR="00131648">
        <w:t xml:space="preserve"> </w:t>
      </w:r>
      <w:r w:rsidR="00207A7C">
        <w:t xml:space="preserve">curiosity </w:t>
      </w:r>
      <w:proofErr w:type="spellStart"/>
      <w:r w:rsidR="00BD32FF">
        <w:t>steming</w:t>
      </w:r>
      <w:proofErr w:type="spellEnd"/>
      <w:r w:rsidR="00207A7C">
        <w:t xml:space="preserve"> into discovery and achievement. I knew then that this was an experience I wanted to repeat throughout my career.</w:t>
      </w:r>
    </w:p>
    <w:p w14:paraId="3135BFF8" w14:textId="77777777" w:rsidR="00ED5265" w:rsidRDefault="00ED5265" w:rsidP="0012159D">
      <w:pPr>
        <w:jc w:val="both"/>
      </w:pPr>
    </w:p>
    <w:p w14:paraId="21873007" w14:textId="6BF57E03" w:rsidR="004C02F2" w:rsidRDefault="00ED5265" w:rsidP="0012159D">
      <w:pPr>
        <w:jc w:val="both"/>
      </w:pPr>
      <w:r>
        <w:t xml:space="preserve">Upon my graduation I was able to obtain a job in software development at HP, working </w:t>
      </w:r>
      <w:r w:rsidR="00914B60">
        <w:t>at</w:t>
      </w:r>
      <w:r>
        <w:t xml:space="preserve"> the </w:t>
      </w:r>
      <w:r w:rsidR="00BD32FF">
        <w:t>intranet</w:t>
      </w:r>
      <w:r>
        <w:t xml:space="preserve"> search </w:t>
      </w:r>
      <w:r w:rsidR="00207A7C">
        <w:t xml:space="preserve">department for the 300, 000 HP employees. </w:t>
      </w:r>
      <w:r w:rsidR="00131648">
        <w:t>Before long, I</w:t>
      </w:r>
      <w:r w:rsidR="00207A7C">
        <w:t xml:space="preserve"> realized that the workloads between the software development and the </w:t>
      </w:r>
      <w:r w:rsidR="00914B60">
        <w:t>quality assurance</w:t>
      </w:r>
      <w:r w:rsidR="00207A7C">
        <w:t xml:space="preserve"> </w:t>
      </w:r>
      <w:r w:rsidR="00914B60">
        <w:t>teams</w:t>
      </w:r>
      <w:r w:rsidR="00207A7C">
        <w:t xml:space="preserve"> were cyclic and altern</w:t>
      </w:r>
      <w:r w:rsidR="004C02F2">
        <w:t xml:space="preserve">ated, so I decided to volunteer to help ease </w:t>
      </w:r>
      <w:r w:rsidR="00914B60">
        <w:t>QA</w:t>
      </w:r>
      <w:r w:rsidR="004C02F2">
        <w:t xml:space="preserve"> workload while it was at its peak since it coincid</w:t>
      </w:r>
      <w:r w:rsidR="00CD2554">
        <w:t xml:space="preserve">ed with my workload being at its nadir. </w:t>
      </w:r>
      <w:r w:rsidR="004C02F2">
        <w:t xml:space="preserve">I got to learn things such as test case development, software testing automation </w:t>
      </w:r>
      <w:r w:rsidR="00914B60">
        <w:t>as well as</w:t>
      </w:r>
      <w:r w:rsidR="004C02F2">
        <w:t xml:space="preserve"> tools like </w:t>
      </w:r>
      <w:proofErr w:type="spellStart"/>
      <w:r w:rsidR="004C02F2">
        <w:t>Jmeter</w:t>
      </w:r>
      <w:proofErr w:type="spellEnd"/>
      <w:r w:rsidR="004C02F2">
        <w:t xml:space="preserve"> for web load testing and Quality Test Pro for automation</w:t>
      </w:r>
      <w:r w:rsidR="00CD2554">
        <w:t>, but more importantly, it gave me a different perspective to software development</w:t>
      </w:r>
      <w:r w:rsidR="00131648">
        <w:t xml:space="preserve">. I have since then, </w:t>
      </w:r>
      <w:r w:rsidR="00CD2554">
        <w:t xml:space="preserve">tried to incorporate </w:t>
      </w:r>
      <w:r w:rsidR="00131648">
        <w:t xml:space="preserve">that </w:t>
      </w:r>
      <w:r w:rsidR="00914B60">
        <w:t>mindset</w:t>
      </w:r>
      <w:r w:rsidR="00131648">
        <w:t xml:space="preserve"> to</w:t>
      </w:r>
      <w:r w:rsidR="00CD2554">
        <w:t xml:space="preserve"> my projects through unit testing and test driven development</w:t>
      </w:r>
      <w:r w:rsidR="004C02F2">
        <w:t>.</w:t>
      </w:r>
    </w:p>
    <w:p w14:paraId="6BA53B89" w14:textId="77777777" w:rsidR="004C02F2" w:rsidRDefault="004C02F2" w:rsidP="0012159D">
      <w:pPr>
        <w:jc w:val="both"/>
      </w:pPr>
    </w:p>
    <w:p w14:paraId="58E049AC" w14:textId="518D624F" w:rsidR="00455FB3" w:rsidRDefault="004C02F2" w:rsidP="0012159D">
      <w:pPr>
        <w:jc w:val="both"/>
      </w:pPr>
      <w:r>
        <w:t xml:space="preserve">I </w:t>
      </w:r>
      <w:r w:rsidR="00914B60">
        <w:t>then</w:t>
      </w:r>
      <w:r w:rsidR="00CD2554">
        <w:t xml:space="preserve"> got</w:t>
      </w:r>
      <w:r>
        <w:t xml:space="preserve"> more involved in the indexing proc</w:t>
      </w:r>
      <w:r w:rsidR="00131648">
        <w:t xml:space="preserve">ess of the Internal Search tool. There </w:t>
      </w:r>
      <w:r>
        <w:t xml:space="preserve">I </w:t>
      </w:r>
      <w:r w:rsidR="00CD2554">
        <w:t>had my first</w:t>
      </w:r>
      <w:r>
        <w:t xml:space="preserve"> </w:t>
      </w:r>
      <w:r w:rsidR="00CD2554">
        <w:t>encounter with the</w:t>
      </w:r>
      <w:r w:rsidR="00A52977">
        <w:t xml:space="preserve"> Python programming language.</w:t>
      </w:r>
      <w:r w:rsidR="00CD2554">
        <w:t xml:space="preserve"> </w:t>
      </w:r>
      <w:r w:rsidR="005B2FB2">
        <w:t xml:space="preserve">I </w:t>
      </w:r>
      <w:r w:rsidR="00A52977">
        <w:t>soon fell in love with it and</w:t>
      </w:r>
      <w:r w:rsidR="00CD2554">
        <w:t xml:space="preserve"> </w:t>
      </w:r>
      <w:r>
        <w:t xml:space="preserve">decided to learn on my own. Within a year </w:t>
      </w:r>
      <w:r w:rsidR="00CD2554">
        <w:t>I was put in charge of all the P</w:t>
      </w:r>
      <w:r>
        <w:t xml:space="preserve">ython development for </w:t>
      </w:r>
      <w:r w:rsidR="00554BA3">
        <w:t>Internal Search and given the title of "Python expert" within the team.</w:t>
      </w:r>
    </w:p>
    <w:p w14:paraId="0B5B4136" w14:textId="77777777" w:rsidR="000F5BFB" w:rsidRDefault="000F5BFB" w:rsidP="0012159D">
      <w:pPr>
        <w:jc w:val="both"/>
      </w:pPr>
    </w:p>
    <w:p w14:paraId="61C2122B" w14:textId="42D39C11" w:rsidR="00F16BC7" w:rsidRDefault="00554BA3" w:rsidP="0012159D">
      <w:pPr>
        <w:jc w:val="both"/>
      </w:pPr>
      <w:r>
        <w:lastRenderedPageBreak/>
        <w:t xml:space="preserve">As I </w:t>
      </w:r>
      <w:r w:rsidR="00CD2554">
        <w:t>continued</w:t>
      </w:r>
      <w:r>
        <w:t xml:space="preserve"> through my path of learning new skills and facing new challenges at </w:t>
      </w:r>
      <w:r w:rsidR="00CD2554">
        <w:t>HP, I was offered the</w:t>
      </w:r>
      <w:r>
        <w:t xml:space="preserve"> position</w:t>
      </w:r>
      <w:r w:rsidR="00CD2554">
        <w:t xml:space="preserve"> of</w:t>
      </w:r>
      <w:r>
        <w:t xml:space="preserve"> Integration </w:t>
      </w:r>
      <w:r w:rsidR="00F16BC7">
        <w:t xml:space="preserve">Consultant, which </w:t>
      </w:r>
      <w:r w:rsidR="005B2FB2">
        <w:t>encompassed</w:t>
      </w:r>
      <w:r w:rsidR="00F16BC7">
        <w:t xml:space="preserve"> a </w:t>
      </w:r>
      <w:r w:rsidR="005B2FB2">
        <w:t>greater</w:t>
      </w:r>
      <w:r w:rsidR="00F16BC7">
        <w:t xml:space="preserve"> paycheck and fewer headac</w:t>
      </w:r>
      <w:r w:rsidR="00CD2554">
        <w:t xml:space="preserve">hes from technical difficulties. </w:t>
      </w:r>
      <w:r w:rsidR="00F16BC7">
        <w:t xml:space="preserve">I </w:t>
      </w:r>
      <w:r w:rsidR="00CD2554">
        <w:t>joyously</w:t>
      </w:r>
      <w:r w:rsidR="00F16BC7">
        <w:t xml:space="preserve"> accepted. </w:t>
      </w:r>
      <w:r w:rsidR="005B2FB2">
        <w:t xml:space="preserve">However, I soon </w:t>
      </w:r>
      <w:r w:rsidR="00F16BC7" w:rsidRPr="00DE2242">
        <w:t>realize</w:t>
      </w:r>
      <w:r w:rsidR="005B2FB2">
        <w:t xml:space="preserve">d </w:t>
      </w:r>
      <w:r w:rsidR="00F16BC7" w:rsidRPr="00DE2242">
        <w:t xml:space="preserve">that it </w:t>
      </w:r>
      <w:r w:rsidR="00DE2242" w:rsidRPr="00DE2242">
        <w:t xml:space="preserve">came at the cost of the everyday challenges to which I had grown so fond and the learning </w:t>
      </w:r>
      <w:r w:rsidR="005B2FB2">
        <w:t>they demand</w:t>
      </w:r>
      <w:r w:rsidR="00DE2242" w:rsidRPr="00DE2242">
        <w:t xml:space="preserve">. </w:t>
      </w:r>
      <w:r w:rsidR="00F16BC7">
        <w:t xml:space="preserve">It was at this time that I left HP and decided I needed to take a step back and think very carefully </w:t>
      </w:r>
      <w:r w:rsidR="005B2FB2">
        <w:t xml:space="preserve">about </w:t>
      </w:r>
      <w:r w:rsidR="00F16BC7">
        <w:t>the path towards which I wanted to steer my career.</w:t>
      </w:r>
    </w:p>
    <w:p w14:paraId="260E529A" w14:textId="77777777" w:rsidR="00F16BC7" w:rsidRDefault="00F16BC7" w:rsidP="0012159D">
      <w:pPr>
        <w:jc w:val="both"/>
      </w:pPr>
    </w:p>
    <w:p w14:paraId="6B880A36" w14:textId="497CCE88" w:rsidR="00F16BC7" w:rsidRDefault="00F16BC7" w:rsidP="0012159D">
      <w:pPr>
        <w:jc w:val="both"/>
      </w:pPr>
      <w:r>
        <w:t xml:space="preserve">During my hiatus from work I was involved in an accident </w:t>
      </w:r>
      <w:r w:rsidR="002B2BE3">
        <w:t xml:space="preserve">that resulted in a surgery and a six month rehabilitation </w:t>
      </w:r>
      <w:proofErr w:type="spellStart"/>
      <w:r w:rsidR="00CF6355">
        <w:t>timelapse</w:t>
      </w:r>
      <w:proofErr w:type="spellEnd"/>
      <w:r w:rsidR="002B2BE3">
        <w:t xml:space="preserve"> that made my absence from the work for</w:t>
      </w:r>
      <w:r w:rsidR="005B2FB2">
        <w:t xml:space="preserve">ce longer than I had originally anticipated </w:t>
      </w:r>
      <w:r w:rsidR="002B2BE3">
        <w:t xml:space="preserve">but </w:t>
      </w:r>
      <w:r w:rsidR="00CF6355">
        <w:t>that</w:t>
      </w:r>
      <w:r w:rsidR="002B2BE3">
        <w:t xml:space="preserve"> also gave me </w:t>
      </w:r>
      <w:r w:rsidR="00CF6355">
        <w:t>a new</w:t>
      </w:r>
      <w:r w:rsidR="002B2BE3">
        <w:t xml:space="preserve"> </w:t>
      </w:r>
      <w:r w:rsidR="00CF6355">
        <w:t xml:space="preserve">viewpoint, originated </w:t>
      </w:r>
      <w:r w:rsidR="002B2BE3">
        <w:t>from staying</w:t>
      </w:r>
      <w:r w:rsidR="00CF6355">
        <w:t xml:space="preserve"> still in a world where</w:t>
      </w:r>
      <w:r w:rsidR="002B2BE3">
        <w:t xml:space="preserve"> everything seems so urgent and one is always busy</w:t>
      </w:r>
      <w:r w:rsidR="00DE2242">
        <w:t>. D</w:t>
      </w:r>
      <w:r w:rsidR="002B2BE3">
        <w:t xml:space="preserve">uring this </w:t>
      </w:r>
      <w:r w:rsidR="00DE2242">
        <w:t>period</w:t>
      </w:r>
      <w:r w:rsidR="002B2BE3">
        <w:t xml:space="preserve"> I decided that it was time for me to go back out there and try to make a differ</w:t>
      </w:r>
      <w:r w:rsidR="007309FA">
        <w:t>ence in the world</w:t>
      </w:r>
      <w:r w:rsidR="002B2BE3">
        <w:t xml:space="preserve"> so I got </w:t>
      </w:r>
      <w:r w:rsidR="00CF6355">
        <w:t>my current</w:t>
      </w:r>
      <w:r w:rsidR="002B2BE3">
        <w:t xml:space="preserve"> job </w:t>
      </w:r>
      <w:r w:rsidR="00CF6355">
        <w:t xml:space="preserve">developing software for small businesses </w:t>
      </w:r>
      <w:r w:rsidR="002B2BE3">
        <w:t>at a startup compa</w:t>
      </w:r>
      <w:r w:rsidR="00CF6355">
        <w:t xml:space="preserve">ny called </w:t>
      </w:r>
      <w:proofErr w:type="spellStart"/>
      <w:r w:rsidR="00CF6355">
        <w:t>Messoft</w:t>
      </w:r>
      <w:proofErr w:type="spellEnd"/>
      <w:r w:rsidR="00CF6355">
        <w:t xml:space="preserve">, </w:t>
      </w:r>
      <w:r w:rsidR="002B2BE3">
        <w:t xml:space="preserve">while at the same time I </w:t>
      </w:r>
      <w:r w:rsidR="007309FA">
        <w:t>started a long process of searching</w:t>
      </w:r>
      <w:r w:rsidR="002B2BE3">
        <w:t xml:space="preserve"> for learning </w:t>
      </w:r>
      <w:r w:rsidR="00154AAD">
        <w:t xml:space="preserve">opportunities that </w:t>
      </w:r>
      <w:r w:rsidR="007309FA">
        <w:t>would be</w:t>
      </w:r>
      <w:r w:rsidR="00154AAD">
        <w:t xml:space="preserve"> </w:t>
      </w:r>
      <w:r w:rsidR="00CF6355">
        <w:t xml:space="preserve">both </w:t>
      </w:r>
      <w:r w:rsidR="00154AAD">
        <w:t>challenging and motivating for me.</w:t>
      </w:r>
    </w:p>
    <w:p w14:paraId="0F60D38F" w14:textId="77777777" w:rsidR="00554BA3" w:rsidRDefault="00554BA3" w:rsidP="0012159D">
      <w:pPr>
        <w:jc w:val="both"/>
      </w:pPr>
    </w:p>
    <w:p w14:paraId="1D849C94" w14:textId="3640458B" w:rsidR="004E4C7D" w:rsidRDefault="00A52977" w:rsidP="0012159D">
      <w:pPr>
        <w:jc w:val="both"/>
      </w:pPr>
      <w:r>
        <w:t>Closing paragraph where I mention the reasons for choosing to apply to this program at this University (tailored to each of the Universities) goes here</w:t>
      </w:r>
      <w:bookmarkStart w:id="0" w:name="_GoBack"/>
      <w:bookmarkEnd w:id="0"/>
      <w:r>
        <w:t>.</w:t>
      </w:r>
    </w:p>
    <w:p w14:paraId="569002FD" w14:textId="77777777" w:rsidR="00712427" w:rsidRDefault="00712427" w:rsidP="0012159D">
      <w:pPr>
        <w:jc w:val="both"/>
      </w:pPr>
    </w:p>
    <w:p w14:paraId="6DCF7FEB" w14:textId="77777777" w:rsidR="00712427" w:rsidRDefault="00712427" w:rsidP="0012159D">
      <w:pPr>
        <w:jc w:val="both"/>
      </w:pPr>
    </w:p>
    <w:sectPr w:rsidR="00712427" w:rsidSect="00805A4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74EE"/>
    <w:multiLevelType w:val="hybridMultilevel"/>
    <w:tmpl w:val="49EE9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72051"/>
    <w:multiLevelType w:val="hybridMultilevel"/>
    <w:tmpl w:val="0B702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D6C5D"/>
    <w:multiLevelType w:val="hybridMultilevel"/>
    <w:tmpl w:val="03D8B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B9"/>
    <w:rsid w:val="000A6B2F"/>
    <w:rsid w:val="000F5BFB"/>
    <w:rsid w:val="0012159D"/>
    <w:rsid w:val="00131648"/>
    <w:rsid w:val="00154AAD"/>
    <w:rsid w:val="00207A7C"/>
    <w:rsid w:val="00245AB9"/>
    <w:rsid w:val="002B2BE3"/>
    <w:rsid w:val="00362E70"/>
    <w:rsid w:val="00455FB3"/>
    <w:rsid w:val="004818C9"/>
    <w:rsid w:val="004C02F2"/>
    <w:rsid w:val="004E4C7D"/>
    <w:rsid w:val="00554BA3"/>
    <w:rsid w:val="005B2FB2"/>
    <w:rsid w:val="006039EA"/>
    <w:rsid w:val="006D5F62"/>
    <w:rsid w:val="00712427"/>
    <w:rsid w:val="007309FA"/>
    <w:rsid w:val="00805A4F"/>
    <w:rsid w:val="008E5531"/>
    <w:rsid w:val="008E7998"/>
    <w:rsid w:val="00914B60"/>
    <w:rsid w:val="00943254"/>
    <w:rsid w:val="00A52977"/>
    <w:rsid w:val="00A616CC"/>
    <w:rsid w:val="00BD32FF"/>
    <w:rsid w:val="00BD3AFC"/>
    <w:rsid w:val="00CD2554"/>
    <w:rsid w:val="00CF6355"/>
    <w:rsid w:val="00DE2242"/>
    <w:rsid w:val="00E22275"/>
    <w:rsid w:val="00E678A8"/>
    <w:rsid w:val="00ED5265"/>
    <w:rsid w:val="00F16BC7"/>
    <w:rsid w:val="00F41484"/>
    <w:rsid w:val="00F876DD"/>
    <w:rsid w:val="00FA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CF0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F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726</Words>
  <Characters>3998</Characters>
  <Application>Microsoft Macintosh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Escalante</dc:creator>
  <cp:keywords/>
  <dc:description/>
  <cp:lastModifiedBy>Abraham Escalante</cp:lastModifiedBy>
  <cp:revision>8</cp:revision>
  <dcterms:created xsi:type="dcterms:W3CDTF">2014-12-09T05:34:00Z</dcterms:created>
  <dcterms:modified xsi:type="dcterms:W3CDTF">2014-12-11T23:15:00Z</dcterms:modified>
</cp:coreProperties>
</file>