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u w:color="00000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1. Consider the following, Input Data: {7, 28, 3, 9, 12, 82, 10, 31, 24}</w:t>
      </w:r>
    </w:p>
    <w:p>
      <w:pPr>
        <w:pStyle w:val="Default"/>
        <w:bidi w:val="0"/>
        <w:spacing w:line="72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36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a) Graphically build a Circular queue for input data. Discuss and show Head </w:t>
      </w:r>
    </w:p>
    <w:p>
      <w:pPr>
        <w:pStyle w:val="Default"/>
        <w:bidi w:val="0"/>
        <w:spacing w:line="280" w:lineRule="atLeast"/>
        <w:ind w:left="0" w:right="0" w:firstLine="36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and Tail pointers at each step:</w:t>
      </w:r>
    </w:p>
    <w:p>
      <w:pPr>
        <w:pStyle w:val="Default"/>
        <w:bidi w:val="0"/>
        <w:spacing w:line="24" w:lineRule="auto"/>
        <w:ind w:left="0" w:right="0" w:firstLine="36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72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i)   enqueue all input data</w:t>
      </w:r>
    </w:p>
    <w:p>
      <w:pPr>
        <w:pStyle w:val="Default"/>
        <w:bidi w:val="0"/>
        <w:spacing w:line="280" w:lineRule="atLeast"/>
        <w:ind w:left="0" w:right="0" w:firstLine="72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ii)  dequeue three elements</w:t>
      </w:r>
    </w:p>
    <w:p>
      <w:pPr>
        <w:pStyle w:val="Default"/>
        <w:bidi w:val="0"/>
        <w:spacing w:line="280" w:lineRule="atLeast"/>
        <w:ind w:left="0" w:right="0" w:firstLine="72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iii) enqueue two elements</w:t>
      </w:r>
    </w:p>
    <w:p>
      <w:pPr>
        <w:pStyle w:val="Default"/>
        <w:bidi w:val="0"/>
        <w:spacing w:line="280" w:lineRule="atLeast"/>
        <w:ind w:left="0" w:right="0" w:firstLine="72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iv) dequeue all elements</w:t>
      </w:r>
    </w:p>
    <w:p>
      <w:pPr>
        <w:pStyle w:val="Default"/>
        <w:bidi w:val="0"/>
        <w:spacing w:line="280" w:lineRule="atLeast"/>
        <w:ind w:left="0" w:right="0" w:firstLine="72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72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72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Ans:</w:t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180120</wp:posOffset>
            </wp:positionH>
            <wp:positionV relativeFrom="line">
              <wp:posOffset>340781</wp:posOffset>
            </wp:positionV>
            <wp:extent cx="5747116" cy="612005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116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Default"/>
        <w:bidi w:val="0"/>
        <w:spacing w:line="280" w:lineRule="atLeast"/>
        <w:ind w:left="0" w:right="0" w:firstLine="72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72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2. Consider signed byte X, and unsigned byte Y.  What are the possible values for both</w:t>
      </w:r>
    </w:p>
    <w:p>
      <w:pPr>
        <w:pStyle w:val="Default"/>
        <w:bidi w:val="0"/>
        <w:spacing w:line="280" w:lineRule="atLeast"/>
        <w:ind w:left="0" w:right="0" w:firstLine="36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X and Y can have?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Ans: The possible value of X and Y can be from -128 to 127 because in Java, everything is in the form of signed.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5. Con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896112</wp:posOffset>
            </wp:positionH>
            <wp:positionV relativeFrom="page">
              <wp:posOffset>942624</wp:posOffset>
            </wp:positionV>
            <wp:extent cx="5463031" cy="5900995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031" cy="5900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sider the following MergeSort algorithm with Input Data: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ab/>
        <w:t>{27, 43, 38, 3, 9, 82, 10, 33, 19, 15}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12" w:lineRule="auto"/>
        <w:ind w:left="0" w:right="0" w:firstLine="72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  MergeSort(arr[], l,  r)</w:t>
      </w:r>
    </w:p>
    <w:p>
      <w:pPr>
        <w:pStyle w:val="Default"/>
        <w:bidi w:val="0"/>
        <w:spacing w:line="288" w:lineRule="auto"/>
        <w:ind w:left="0" w:right="0" w:firstLine="144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   If r &gt; l</w:t>
      </w:r>
    </w:p>
    <w:p>
      <w:pPr>
        <w:pStyle w:val="Default"/>
        <w:bidi w:val="0"/>
        <w:spacing w:line="288" w:lineRule="auto"/>
        <w:ind w:left="0" w:right="0" w:firstLine="144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1.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Find the middle point to divide the array into </w:t>
      </w:r>
    </w:p>
    <w:p>
      <w:pPr>
        <w:pStyle w:val="Default"/>
        <w:bidi w:val="0"/>
        <w:spacing w:line="288" w:lineRule="auto"/>
        <w:ind w:left="0" w:right="0" w:firstLine="144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  <w:lang w:val="en-US"/>
        </w:rPr>
        <w:tab/>
        <w:t>two halves:  middle m = (l+r)/2</w:t>
      </w:r>
    </w:p>
    <w:p>
      <w:pPr>
        <w:pStyle w:val="Default"/>
        <w:bidi w:val="0"/>
        <w:spacing w:line="288" w:lineRule="auto"/>
        <w:ind w:left="0" w:right="0" w:firstLine="144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>2.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Call mergeSort for first half:   </w:t>
      </w:r>
    </w:p>
    <w:p>
      <w:pPr>
        <w:pStyle w:val="Default"/>
        <w:bidi w:val="0"/>
        <w:spacing w:line="288" w:lineRule="auto"/>
        <w:ind w:left="0" w:right="0" w:firstLine="144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       Call mergeSort(arr, l, m)</w:t>
      </w:r>
    </w:p>
    <w:p>
      <w:pPr>
        <w:pStyle w:val="Default"/>
        <w:bidi w:val="0"/>
        <w:spacing w:line="288" w:lineRule="auto"/>
        <w:ind w:left="0" w:right="0" w:firstLine="144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3. Call mergeSort for second half:</w:t>
      </w:r>
    </w:p>
    <w:p>
      <w:pPr>
        <w:pStyle w:val="Default"/>
        <w:bidi w:val="0"/>
        <w:spacing w:line="288" w:lineRule="auto"/>
        <w:ind w:left="0" w:right="0" w:firstLine="144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       Call mergeSort(arr, m+1, r)</w:t>
      </w:r>
    </w:p>
    <w:p>
      <w:pPr>
        <w:pStyle w:val="Default"/>
        <w:bidi w:val="0"/>
        <w:spacing w:line="288" w:lineRule="auto"/>
        <w:ind w:left="0" w:right="0" w:firstLine="144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4.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>Merge the two halves sorted in step 2 and 3:</w:t>
      </w:r>
    </w:p>
    <w:p>
      <w:pPr>
        <w:pStyle w:val="Default"/>
        <w:bidi w:val="0"/>
        <w:spacing w:line="288" w:lineRule="auto"/>
        <w:ind w:left="0" w:right="0" w:firstLine="144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       Call merge(arr, l, m, r)</w:t>
      </w:r>
    </w:p>
    <w:p>
      <w:pPr>
        <w:pStyle w:val="Default"/>
        <w:bidi w:val="0"/>
        <w:spacing w:line="288" w:lineRule="auto"/>
        <w:ind w:left="0" w:right="0" w:firstLine="36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a) Sort the data Graphically, show step-by-step, recursion on Stack </w:t>
      </w:r>
    </w:p>
    <w:p>
      <w:pPr>
        <w:pStyle w:val="Default"/>
        <w:bidi w:val="0"/>
        <w:spacing w:line="288" w:lineRule="auto"/>
        <w:ind w:left="0" w:right="0" w:firstLine="36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  <w:lang w:val="en-US"/>
        </w:rPr>
        <w:tab/>
        <w:t>and what is Termination point?</w:t>
      </w:r>
    </w:p>
    <w:p>
      <w:pPr>
        <w:pStyle w:val="Default"/>
        <w:bidi w:val="0"/>
        <w:spacing w:line="288" w:lineRule="auto"/>
        <w:ind w:left="0" w:right="0" w:firstLine="36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>Ans:</w:t>
      </w:r>
      <w:r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  <w:lang w:val="en-US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759333</wp:posOffset>
            </wp:positionH>
            <wp:positionV relativeFrom="line">
              <wp:posOffset>227305</wp:posOffset>
            </wp:positionV>
            <wp:extent cx="4588690" cy="6120057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690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288" w:lineRule="auto"/>
        <w:ind w:left="0" w:right="0" w:firstLine="36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288" w:lineRule="auto"/>
        <w:ind w:left="0" w:right="0" w:firstLine="36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</w:p>
    <w:p>
      <w:pPr>
        <w:pStyle w:val="Default"/>
        <w:bidi w:val="0"/>
        <w:spacing w:line="288" w:lineRule="auto"/>
        <w:ind w:left="0" w:right="0" w:firstLine="36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>b) Write Java code and Compile and Run with provided data.</w:t>
      </w:r>
    </w:p>
    <w:p>
      <w:pPr>
        <w:pStyle w:val="Default"/>
        <w:bidi w:val="0"/>
        <w:spacing w:line="288" w:lineRule="auto"/>
        <w:ind w:left="0" w:right="0" w:firstLine="36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288" w:lineRule="auto"/>
        <w:ind w:left="0" w:right="0" w:firstLine="36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288" w:lineRule="auto"/>
        <w:ind w:left="0" w:right="0" w:firstLine="36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288" w:lineRule="auto"/>
        <w:ind w:left="0" w:right="0" w:firstLine="36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  <w:lang w:val="en-US"/>
        </w:rPr>
      </w:pPr>
    </w:p>
    <w:p>
      <w:pPr>
        <w:pStyle w:val="Default"/>
        <w:tabs>
          <w:tab w:val="left" w:pos="720"/>
        </w:tabs>
        <w:bidi w:val="0"/>
        <w:spacing w:before="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outline w:val="0"/>
          <w:color w:val="003399"/>
          <w:sz w:val="24"/>
          <w:szCs w:val="24"/>
          <w:u w:color="000000"/>
          <w:rtl w:val="0"/>
          <w:lang w:val="en-US"/>
          <w14:textFill>
            <w14:solidFill>
              <w14:srgbClr w14:val="003399"/>
            </w14:solidFill>
          </w14:textFill>
        </w:rPr>
        <w:t>7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.  Consider mergeSort algorithm for the following input string. Show the stack operations push and pop step by step for call mergeSort(arr, l, m) and call mergeSort(arr, m+1, r).  Note: I don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 need the entire program, just show step by step stack push and pop operations, the recursive Tree structure</w:t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298336</wp:posOffset>
                </wp:positionH>
                <wp:positionV relativeFrom="line">
                  <wp:posOffset>378336</wp:posOffset>
                </wp:positionV>
                <wp:extent cx="4475889" cy="972302"/>
                <wp:effectExtent l="0" t="0" r="0" b="0"/>
                <wp:wrapTopAndBottom distT="152400" distB="152400"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5889" cy="972302"/>
                          <a:chOff x="0" y="0"/>
                          <a:chExt cx="4475888" cy="972301"/>
                        </a:xfrm>
                      </wpg:grpSpPr>
                      <wps:wsp>
                        <wps:cNvPr id="1073741828" name="Shape 1073741826"/>
                        <wps:cNvSpPr/>
                        <wps:spPr>
                          <a:xfrm>
                            <a:off x="439646" y="-1"/>
                            <a:ext cx="3479014" cy="9723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9" name="droppedImage.pdf" descr="dropped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119301"/>
                            <a:ext cx="4475889" cy="80518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3.5pt;margin-top:29.8pt;width:352.4pt;height:76.6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-1" coordsize="4475888,972302">
                <w10:wrap type="topAndBottom" side="bothSides" anchorx="margin"/>
                <v:rect id="_x0000_s1027" style="position:absolute;left:439647;top:-1;width:3479012;height:972302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119301;width:4475888;height:805188;">
                  <v:imagedata r:id="rId7" o:title="image1.png"/>
                </v:shape>
              </v:group>
            </w:pict>
          </mc:Fallback>
        </mc:AlternateContent>
      </w:r>
    </w:p>
    <w:p>
      <w:pPr>
        <w:pStyle w:val="Default"/>
        <w:tabs>
          <w:tab w:val="left" w:pos="720"/>
        </w:tabs>
        <w:bidi w:val="0"/>
        <w:spacing w:before="40" w:line="9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Ans:  </w:t>
      </w:r>
    </w:p>
    <w:p>
      <w:pPr>
        <w:pStyle w:val="Default"/>
        <w:tabs>
          <w:tab w:val="left" w:pos="720"/>
        </w:tabs>
        <w:bidi w:val="0"/>
        <w:spacing w:before="40" w:line="9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833561</wp:posOffset>
            </wp:positionH>
            <wp:positionV relativeFrom="line">
              <wp:posOffset>210968</wp:posOffset>
            </wp:positionV>
            <wp:extent cx="4100653" cy="5652006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5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653" cy="5652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720"/>
        </w:tabs>
        <w:bidi w:val="0"/>
        <w:spacing w:before="40" w:line="9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tabs>
          <w:tab w:val="left" w:pos="720"/>
        </w:tabs>
        <w:bidi w:val="0"/>
        <w:spacing w:before="40" w:line="9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tabs>
          <w:tab w:val="left" w:pos="720"/>
        </w:tabs>
        <w:bidi w:val="0"/>
        <w:spacing w:before="40" w:line="9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851422</wp:posOffset>
            </wp:positionH>
            <wp:positionV relativeFrom="line">
              <wp:posOffset>221522</wp:posOffset>
            </wp:positionV>
            <wp:extent cx="4094208" cy="2897931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6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208" cy="28979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720"/>
        </w:tabs>
        <w:bidi w:val="0"/>
        <w:spacing w:before="40" w:line="9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tabs>
          <w:tab w:val="left" w:pos="720"/>
        </w:tabs>
        <w:bidi w:val="0"/>
        <w:spacing w:before="40" w:line="9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8. Java Generics allow you to build collections with unique data type. To perform uniqueness, comparisons of object types need to be made using Comparable interface, the equals, and</w:t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2612253</wp:posOffset>
            </wp:positionH>
            <wp:positionV relativeFrom="line">
              <wp:posOffset>235458</wp:posOffset>
            </wp:positionV>
            <wp:extent cx="2012545" cy="602742"/>
            <wp:effectExtent l="0" t="0" r="0" b="0"/>
            <wp:wrapThrough wrapText="bothSides" distL="152400" distR="152400">
              <wp:wrapPolygon edited="1">
                <wp:start x="219" y="6224"/>
                <wp:lineTo x="219" y="8054"/>
                <wp:lineTo x="548" y="8054"/>
                <wp:lineTo x="439" y="10983"/>
                <wp:lineTo x="110" y="12814"/>
                <wp:lineTo x="219" y="8054"/>
                <wp:lineTo x="219" y="6224"/>
                <wp:lineTo x="2303" y="6224"/>
                <wp:lineTo x="2303" y="9885"/>
                <wp:lineTo x="2741" y="12447"/>
                <wp:lineTo x="2303" y="10617"/>
                <wp:lineTo x="2303" y="9885"/>
                <wp:lineTo x="2303" y="6224"/>
                <wp:lineTo x="6579" y="6224"/>
                <wp:lineTo x="9101" y="6590"/>
                <wp:lineTo x="9101" y="7688"/>
                <wp:lineTo x="9101" y="13912"/>
                <wp:lineTo x="9101" y="15742"/>
                <wp:lineTo x="6688" y="15376"/>
                <wp:lineTo x="9101" y="14278"/>
                <wp:lineTo x="9101" y="13912"/>
                <wp:lineTo x="9101" y="7688"/>
                <wp:lineTo x="8552" y="6590"/>
                <wp:lineTo x="7127" y="6956"/>
                <wp:lineTo x="7785" y="11349"/>
                <wp:lineTo x="6579" y="6224"/>
                <wp:lineTo x="10087" y="6224"/>
                <wp:lineTo x="10087" y="9885"/>
                <wp:lineTo x="10526" y="12447"/>
                <wp:lineTo x="9868" y="12814"/>
                <wp:lineTo x="10087" y="11715"/>
                <wp:lineTo x="9978" y="12447"/>
                <wp:lineTo x="10416" y="11715"/>
                <wp:lineTo x="9978" y="11349"/>
                <wp:lineTo x="10087" y="9885"/>
                <wp:lineTo x="10087" y="6224"/>
                <wp:lineTo x="15570" y="6224"/>
                <wp:lineTo x="15570" y="8786"/>
                <wp:lineTo x="15898" y="8786"/>
                <wp:lineTo x="15679" y="10617"/>
                <wp:lineTo x="15679" y="10983"/>
                <wp:lineTo x="16008" y="11715"/>
                <wp:lineTo x="15241" y="12814"/>
                <wp:lineTo x="15350" y="11349"/>
                <wp:lineTo x="15350" y="12447"/>
                <wp:lineTo x="15679" y="12447"/>
                <wp:lineTo x="15679" y="10983"/>
                <wp:lineTo x="15679" y="10617"/>
                <wp:lineTo x="15350" y="10251"/>
                <wp:lineTo x="15679" y="8786"/>
                <wp:lineTo x="15570" y="8786"/>
                <wp:lineTo x="15570" y="6224"/>
                <wp:lineTo x="16337" y="6224"/>
                <wp:lineTo x="16337" y="8420"/>
                <wp:lineTo x="16666" y="8420"/>
                <wp:lineTo x="16885" y="12814"/>
                <wp:lineTo x="16447" y="12447"/>
                <wp:lineTo x="16337" y="8420"/>
                <wp:lineTo x="16337" y="6224"/>
                <wp:lineTo x="219" y="6224"/>
              </wp:wrapPolygon>
            </wp:wrapThrough>
            <wp:docPr id="1073741833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545" cy="6027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hashcode. Java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String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object hashcode is described as:   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tabs>
          <w:tab w:val="left" w:pos="720"/>
        </w:tabs>
        <w:bidi w:val="0"/>
        <w:spacing w:line="168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tabs>
          <w:tab w:val="left" w:pos="720"/>
        </w:tabs>
        <w:bidi w:val="0"/>
        <w:ind w:left="0" w:right="0" w:firstLine="36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What is the hashcode 32-bit integer number for string =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Hello Sunny day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</w:t>
      </w:r>
    </w:p>
    <w:p>
      <w:pPr>
        <w:pStyle w:val="Default"/>
        <w:tabs>
          <w:tab w:val="left" w:pos="720"/>
        </w:tabs>
        <w:bidi w:val="0"/>
        <w:ind w:left="0" w:right="0" w:firstLine="36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a) mathematically by hand,  b) Write Java code</w:t>
      </w:r>
    </w:p>
    <w:p>
      <w:pPr>
        <w:pStyle w:val="Default"/>
        <w:tabs>
          <w:tab w:val="left" w:pos="720"/>
        </w:tabs>
        <w:bidi w:val="0"/>
        <w:ind w:left="0" w:right="0" w:firstLine="36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tabs>
          <w:tab w:val="left" w:pos="720"/>
        </w:tabs>
        <w:bidi w:val="0"/>
        <w:ind w:left="0" w:right="0" w:firstLine="36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Ans:</w:t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365682</wp:posOffset>
            </wp:positionH>
            <wp:positionV relativeFrom="line">
              <wp:posOffset>354012</wp:posOffset>
            </wp:positionV>
            <wp:extent cx="5375991" cy="2557796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4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991" cy="25577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Default"/>
        <w:bidi w:val="0"/>
        <w:spacing w:line="280" w:lineRule="atLeast"/>
        <w:ind w:left="0" w:right="0" w:firstLine="72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72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b w:val="1"/>
        <w:bCs w:val="1"/>
        <w:sz w:val="28"/>
        <w:szCs w:val="28"/>
        <w:rtl w:val="0"/>
        <w:lang w:val="en-US"/>
      </w:rPr>
      <w:t xml:space="preserve">Homework </w:t>
    </w:r>
    <w:r>
      <w:rPr>
        <w:b w:val="1"/>
        <w:bCs w:val="1"/>
        <w:sz w:val="28"/>
        <w:szCs w:val="28"/>
        <w:rtl w:val="0"/>
        <w:lang w:val="en-US"/>
      </w:rPr>
      <w:t>5</w:t>
    </w:r>
    <w:r>
      <w:rPr>
        <w:b w:val="1"/>
        <w:bCs w:val="1"/>
        <w:sz w:val="28"/>
        <w:szCs w:val="28"/>
      </w:rPr>
      <w:tab/>
    </w:r>
    <w:r>
      <w:rPr>
        <w:b w:val="1"/>
        <w:bCs w:val="1"/>
        <w:sz w:val="28"/>
        <w:szCs w:val="28"/>
        <w:rtl w:val="0"/>
        <w:lang w:val="en-US"/>
      </w:rPr>
      <w:t>NUID: 001050895</w:t>
    </w:r>
    <w:r>
      <w:rPr>
        <w:b w:val="1"/>
        <w:bCs w:val="1"/>
        <w:sz w:val="28"/>
        <w:szCs w:val="28"/>
      </w:rPr>
      <w:tab/>
    </w:r>
    <w:r>
      <w:rPr>
        <w:b w:val="1"/>
        <w:bCs w:val="1"/>
        <w:sz w:val="28"/>
        <w:szCs w:val="28"/>
        <w:rtl w:val="0"/>
        <w:lang w:val="en-US"/>
      </w:rPr>
      <w:t>Aelina Das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1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1.tif"/><Relationship Id="rId11" Type="http://schemas.openxmlformats.org/officeDocument/2006/relationships/image" Target="media/image6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