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A6FF" w14:textId="77777777" w:rsidR="006D75C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95472042"/>
      <w:bookmarkEnd w:id="0"/>
      <w:r>
        <w:rPr>
          <w:rFonts w:ascii="Times New Roman" w:eastAsia="+mn-ea" w:hAnsi="Times New Roman" w:cs="Times New Roman"/>
          <w:color w:val="000000"/>
          <w:kern w:val="24"/>
          <w:sz w:val="28"/>
          <w:szCs w:val="28"/>
          <w:lang w:eastAsia="ru-RU"/>
        </w:rPr>
        <w:t>МИНИСТЕРСТВО ОБРАЗОВАНИЯ И НАУКИ РОССИЙСКОЙ ФЕДЕРАЦИИ</w:t>
      </w:r>
    </w:p>
    <w:p w14:paraId="5CEA3643" w14:textId="77777777" w:rsidR="006D75CE" w:rsidRDefault="006D75CE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BF14B1" w14:textId="77777777" w:rsidR="006D75C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+mn-ea" w:hAnsi="Times New Roman" w:cs="Times New Roman"/>
          <w:caps/>
          <w:color w:val="000000"/>
          <w:kern w:val="24"/>
          <w:sz w:val="28"/>
          <w:szCs w:val="28"/>
          <w:lang w:eastAsia="ru-RU"/>
        </w:rPr>
        <w:t>ФЕДЕРАЛЬНОЕ государственное БЮДЖЕТНОЕ</w:t>
      </w:r>
    </w:p>
    <w:p w14:paraId="33D6CFB3" w14:textId="77777777" w:rsidR="006D75C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+mn-ea" w:hAnsi="Times New Roman" w:cs="Times New Roman"/>
          <w:caps/>
          <w:color w:val="000000"/>
          <w:kern w:val="24"/>
          <w:sz w:val="28"/>
          <w:szCs w:val="28"/>
          <w:lang w:eastAsia="ru-RU"/>
        </w:rPr>
        <w:t>образовательное учреждение</w:t>
      </w:r>
    </w:p>
    <w:p w14:paraId="7013239A" w14:textId="77777777" w:rsidR="006D75C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+mn-ea" w:hAnsi="Times New Roman" w:cs="Times New Roman"/>
          <w:caps/>
          <w:color w:val="000000"/>
          <w:kern w:val="24"/>
          <w:sz w:val="28"/>
          <w:szCs w:val="28"/>
          <w:lang w:eastAsia="ru-RU"/>
        </w:rPr>
        <w:t>высшего образования</w:t>
      </w:r>
    </w:p>
    <w:p w14:paraId="2BAD85C1" w14:textId="77777777" w:rsidR="006D75CE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+mn-ea" w:hAnsi="Times New Roman" w:cs="Times New Roman"/>
          <w:bCs/>
          <w:color w:val="000000"/>
          <w:kern w:val="24"/>
          <w:sz w:val="28"/>
          <w:szCs w:val="28"/>
          <w:lang w:eastAsia="ru-RU"/>
        </w:rPr>
        <w:t>«НОВОСИБИРСКИЙ ГОСУДАРСТВЕННЫЙ ТЕХНИЧЕСКИЙ УНИВЕРСИТЕТ»</w:t>
      </w:r>
    </w:p>
    <w:p w14:paraId="0C5E9233" w14:textId="77777777" w:rsidR="006D75CE" w:rsidRDefault="00000000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Кафедра вычислительной техники</w:t>
      </w:r>
    </w:p>
    <w:p w14:paraId="7B5C595E" w14:textId="77777777" w:rsidR="006D75CE" w:rsidRDefault="006D75CE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5264A70" w14:textId="77777777" w:rsidR="006D75CE" w:rsidRDefault="006D75CE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E769E90" w14:textId="77777777" w:rsidR="006D75CE" w:rsidRDefault="006D75C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798F2E" w14:textId="77777777" w:rsidR="006D75CE" w:rsidRDefault="0000000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№2</w:t>
      </w:r>
    </w:p>
    <w:p w14:paraId="6AC54274" w14:textId="77777777" w:rsidR="006D75CE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>Системное администирование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51AC000" w14:textId="77777777" w:rsidR="006D75CE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теме: «</w:t>
      </w:r>
      <w:r>
        <w:rPr>
          <w:rFonts w:ascii="Times New Roman" w:eastAsia="SimSun" w:hAnsi="Times New Roman"/>
          <w:color w:val="000000"/>
          <w:sz w:val="28"/>
          <w:szCs w:val="28"/>
        </w:rPr>
        <w:t>Автоматизация задач администрирования в ОС Windows при помощи WMI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BFC9760" w14:textId="77777777" w:rsidR="006D75CE" w:rsidRDefault="006D75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B316FF" w14:textId="77777777" w:rsidR="006D75CE" w:rsidRDefault="006D75C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F48FBDC" w14:textId="77777777" w:rsidR="006D75CE" w:rsidRDefault="006D75CE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C11EC4A" w14:textId="77777777" w:rsidR="006D75CE" w:rsidRDefault="00000000">
      <w:pPr>
        <w:tabs>
          <w:tab w:val="left" w:pos="0"/>
          <w:tab w:val="left" w:pos="623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АВТ-341</w:t>
      </w:r>
    </w:p>
    <w:p w14:paraId="24673894" w14:textId="11D255D4" w:rsidR="006D75CE" w:rsidRDefault="00000000">
      <w:pPr>
        <w:tabs>
          <w:tab w:val="left" w:pos="0"/>
          <w:tab w:val="left" w:pos="623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Факультет: АВТ</w:t>
      </w:r>
      <w:r w:rsidR="006D4DC9"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0FB526E" w14:textId="4D3364A8" w:rsidR="006D75CE" w:rsidRDefault="00000000">
      <w:pPr>
        <w:tabs>
          <w:tab w:val="left" w:pos="0"/>
          <w:tab w:val="left" w:pos="623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6D4DC9">
        <w:rPr>
          <w:rFonts w:ascii="Times New Roman" w:hAnsi="Times New Roman" w:cs="Times New Roman"/>
          <w:sz w:val="28"/>
          <w:szCs w:val="28"/>
        </w:rPr>
        <w:t>Владимиров</w:t>
      </w:r>
      <w:r>
        <w:rPr>
          <w:rFonts w:ascii="Times New Roman" w:hAnsi="Times New Roman" w:cs="Times New Roman"/>
          <w:sz w:val="28"/>
          <w:szCs w:val="28"/>
        </w:rPr>
        <w:t>. А.</w:t>
      </w:r>
      <w:r w:rsidR="006D4DC9">
        <w:rPr>
          <w:rFonts w:ascii="Times New Roman" w:hAnsi="Times New Roman" w:cs="Times New Roman"/>
          <w:sz w:val="28"/>
          <w:szCs w:val="28"/>
        </w:rPr>
        <w:t xml:space="preserve"> В.</w:t>
      </w:r>
    </w:p>
    <w:p w14:paraId="73B66764" w14:textId="3BB96044" w:rsidR="006D75CE" w:rsidRDefault="00000000">
      <w:pPr>
        <w:tabs>
          <w:tab w:val="left" w:pos="0"/>
          <w:tab w:val="left" w:pos="6237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6D4DC9">
        <w:rPr>
          <w:rFonts w:ascii="Times New Roman" w:hAnsi="Times New Roman" w:cs="Times New Roman"/>
          <w:sz w:val="28"/>
          <w:szCs w:val="28"/>
        </w:rPr>
        <w:t>Менжулин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4DC9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 А.</w:t>
      </w:r>
    </w:p>
    <w:p w14:paraId="61F4198F" w14:textId="77777777" w:rsidR="006D75CE" w:rsidRDefault="006D75CE">
      <w:pPr>
        <w:tabs>
          <w:tab w:val="left" w:pos="142"/>
          <w:tab w:val="left" w:pos="709"/>
          <w:tab w:val="left" w:pos="6521"/>
          <w:tab w:val="left" w:pos="7230"/>
        </w:tabs>
        <w:rPr>
          <w:rFonts w:ascii="Times New Roman" w:hAnsi="Times New Roman" w:cs="Times New Roman"/>
          <w:i/>
          <w:sz w:val="28"/>
          <w:szCs w:val="28"/>
        </w:rPr>
      </w:pPr>
    </w:p>
    <w:p w14:paraId="187659D7" w14:textId="77777777" w:rsidR="006D75CE" w:rsidRDefault="006D75CE">
      <w:pPr>
        <w:tabs>
          <w:tab w:val="left" w:pos="142"/>
          <w:tab w:val="left" w:pos="709"/>
          <w:tab w:val="left" w:pos="6521"/>
          <w:tab w:val="left" w:pos="7230"/>
        </w:tabs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230627C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4B3BB312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45D96DAC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05B66DA7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7D106B06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19A5A4C9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5278DCCA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4843D75C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72623E5C" w14:textId="77777777" w:rsidR="006D75CE" w:rsidRDefault="006D75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23EFCC" w14:textId="77777777" w:rsidR="006D75CE" w:rsidRPr="006D4DC9" w:rsidRDefault="00000000">
      <w:pPr>
        <w:pStyle w:val="Standard"/>
        <w:ind w:left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</w:t>
      </w:r>
      <w:r w:rsidRPr="006D4DC9">
        <w:rPr>
          <w:rFonts w:ascii="Times New Roman" w:hAnsi="Times New Roman"/>
          <w:sz w:val="28"/>
          <w:szCs w:val="28"/>
        </w:rPr>
        <w:t>6</w:t>
      </w:r>
    </w:p>
    <w:p w14:paraId="4DE31004" w14:textId="77777777" w:rsidR="006D75CE" w:rsidRPr="00530422" w:rsidRDefault="006D75CE" w:rsidP="00530422">
      <w:pPr>
        <w:pStyle w:val="1"/>
        <w:jc w:val="left"/>
        <w:rPr>
          <w:rFonts w:ascii="SimSun" w:eastAsia="SimSun" w:hAnsi="SimSun" w:cs="Noto Sans Arabic"/>
          <w:sz w:val="21"/>
          <w:szCs w:val="22"/>
          <w:lang w:val="en-US"/>
        </w:rPr>
        <w:sectPr w:rsidR="006D75CE" w:rsidRPr="00530422">
          <w:pgSz w:w="11906" w:h="16838"/>
          <w:pgMar w:top="1138" w:right="850" w:bottom="1138" w:left="1701" w:header="0" w:footer="0" w:gutter="0"/>
          <w:cols w:space="720"/>
          <w:formProt w:val="0"/>
          <w:docGrid w:linePitch="100" w:charSpace="8192"/>
        </w:sectPr>
      </w:pPr>
    </w:p>
    <w:p w14:paraId="5B0D1AAE" w14:textId="77777777" w:rsidR="006D75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Исходные данные:</w:t>
      </w:r>
    </w:p>
    <w:p w14:paraId="318B8B68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Компьютер с установленной ОС MS Windows 10 или 11</w:t>
      </w:r>
    </w:p>
    <w:p w14:paraId="3B03DF7F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3D19A99B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Книга: А. Попов, Е. Шикин "Администрирование Windows с помощью WMI и WMIC" в формате djvu</w:t>
      </w:r>
    </w:p>
    <w:p w14:paraId="38AC5A48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6337D9D7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Набор полезного ПО:</w:t>
      </w:r>
    </w:p>
    <w:p w14:paraId="0458B5E4" w14:textId="77777777" w:rsidR="006D75CE" w:rsidRDefault="0000000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DjVuReader (не требует установки, пригоден для чтения книги из п.2)</w:t>
      </w:r>
    </w:p>
    <w:p w14:paraId="7EB05AB3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simplewmiview (утилита для работы с WMI в интерактивном режиме)</w:t>
      </w:r>
    </w:p>
    <w:p w14:paraId="7FC9EA28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78CD905" w14:textId="77777777" w:rsidR="006D75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5ED168F9" w14:textId="77777777" w:rsidR="006D75CE" w:rsidRDefault="00000000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Часть 1:</w:t>
      </w:r>
    </w:p>
    <w:p w14:paraId="7D19CE09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Ознакомиться с основами WMI в объеме достаточном для продолжения работы.</w:t>
      </w:r>
    </w:p>
    <w:p w14:paraId="0C80AAEC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1F0DD0E3" w14:textId="77777777" w:rsidR="006D75CE" w:rsidRDefault="00000000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Часть 2:</w:t>
      </w:r>
    </w:p>
    <w:p w14:paraId="4A906820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Написать скрипт на powershell, который получает запросами на WQL следующие данные:</w:t>
      </w:r>
    </w:p>
    <w:p w14:paraId="2D92A613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а) имя компьютера</w:t>
      </w:r>
    </w:p>
    <w:p w14:paraId="731F5BF1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б) список пользователей</w:t>
      </w:r>
    </w:p>
    <w:p w14:paraId="11E351B6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в) сетевые карты и их MAC-адреса</w:t>
      </w:r>
    </w:p>
    <w:p w14:paraId="2124B36F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Добавить в программу из п.1 дополнительную обработку - сохранение данных в файл, расположенный в каталоге C:\SysAdmLab2\</w:t>
      </w:r>
    </w:p>
    <w:p w14:paraId="68981C43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19F0AA5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файла получить путем добавления расширения .rep к имени компьютера</w:t>
      </w:r>
    </w:p>
    <w:p w14:paraId="76E7A460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</w:p>
    <w:p w14:paraId="64F17CA5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файла: текстовый, кодировка utf8 или cp1251, на выбор</w:t>
      </w:r>
    </w:p>
    <w:p w14:paraId="66D458EC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2719CFF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записей в файле:</w:t>
      </w:r>
    </w:p>
    <w:p w14:paraId="0BD0B2C0" w14:textId="77777777" w:rsidR="006D75CE" w:rsidRDefault="0000000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[users]</w:t>
      </w:r>
    </w:p>
    <w:p w14:paraId="1797EA3A" w14:textId="77777777" w:rsidR="006D75CE" w:rsidRPr="006D4DC9" w:rsidRDefault="00000000">
      <w:pPr>
        <w:ind w:left="72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6D4DC9">
        <w:rPr>
          <w:rFonts w:ascii="Times New Roman" w:hAnsi="Times New Roman" w:cs="Times New Roman"/>
          <w:sz w:val="28"/>
          <w:szCs w:val="28"/>
          <w:lang w:val="en-US"/>
        </w:rPr>
        <w:t>user1</w:t>
      </w:r>
    </w:p>
    <w:p w14:paraId="01EC13EE" w14:textId="77777777" w:rsidR="006D75CE" w:rsidRPr="006D4DC9" w:rsidRDefault="00000000">
      <w:pPr>
        <w:ind w:left="72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6D4DC9">
        <w:rPr>
          <w:rFonts w:ascii="Times New Roman" w:hAnsi="Times New Roman" w:cs="Times New Roman"/>
          <w:sz w:val="28"/>
          <w:szCs w:val="28"/>
          <w:lang w:val="en-US"/>
        </w:rPr>
        <w:t>user2</w:t>
      </w:r>
    </w:p>
    <w:p w14:paraId="7669A95B" w14:textId="77777777" w:rsidR="006D75CE" w:rsidRPr="006D4DC9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4DC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D4DC9">
        <w:rPr>
          <w:rFonts w:ascii="Times New Roman" w:hAnsi="Times New Roman" w:cs="Times New Roman"/>
          <w:sz w:val="28"/>
          <w:szCs w:val="28"/>
          <w:lang w:val="en-US"/>
        </w:rPr>
        <w:tab/>
        <w:t>...</w:t>
      </w:r>
    </w:p>
    <w:p w14:paraId="4AA1F748" w14:textId="77777777" w:rsidR="006D75CE" w:rsidRPr="006D4DC9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4DC9">
        <w:rPr>
          <w:rFonts w:ascii="Times New Roman" w:hAnsi="Times New Roman" w:cs="Times New Roman"/>
          <w:sz w:val="28"/>
          <w:szCs w:val="28"/>
          <w:lang w:val="en-US"/>
        </w:rPr>
        <w:tab/>
        <w:t>[network]</w:t>
      </w:r>
    </w:p>
    <w:p w14:paraId="23AF12E8" w14:textId="77777777" w:rsidR="006D75CE" w:rsidRPr="006D4DC9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4DC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D4DC9">
        <w:rPr>
          <w:rFonts w:ascii="Times New Roman" w:hAnsi="Times New Roman" w:cs="Times New Roman"/>
          <w:sz w:val="28"/>
          <w:szCs w:val="28"/>
          <w:lang w:val="en-US"/>
        </w:rPr>
        <w:tab/>
        <w:t>adapter1, mac1</w:t>
      </w:r>
    </w:p>
    <w:p w14:paraId="1E48929B" w14:textId="77777777" w:rsidR="006D75CE" w:rsidRPr="006D4DC9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4DC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D4DC9">
        <w:rPr>
          <w:rFonts w:ascii="Times New Roman" w:hAnsi="Times New Roman" w:cs="Times New Roman"/>
          <w:sz w:val="28"/>
          <w:szCs w:val="28"/>
          <w:lang w:val="en-US"/>
        </w:rPr>
        <w:tab/>
        <w:t>adapter2, mac2</w:t>
      </w:r>
    </w:p>
    <w:p w14:paraId="3432E8AD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 w:rsidRPr="006D4DC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D4DC9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</w:p>
    <w:p w14:paraId="14B7040F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772CE3F1" w14:textId="77777777" w:rsidR="006D75CE" w:rsidRDefault="00000000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Часть 3:</w:t>
      </w:r>
    </w:p>
    <w:p w14:paraId="265C7709" w14:textId="77777777" w:rsidR="006D75CE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Получить информацию согласно варианту при помощи WQL запроса, результат сохранить в файл из п. 2.2, по 1 строке  </w:t>
      </w:r>
    </w:p>
    <w:p w14:paraId="3A853363" w14:textId="77777777" w:rsidR="006D75CE" w:rsidRDefault="006D75CE">
      <w:pPr>
        <w:rPr>
          <w:rFonts w:ascii="Times New Roman" w:hAnsi="Times New Roman" w:cs="Times New Roman"/>
          <w:sz w:val="28"/>
          <w:szCs w:val="28"/>
        </w:rPr>
      </w:pPr>
    </w:p>
    <w:p w14:paraId="238B8DE5" w14:textId="77777777" w:rsidR="006D75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Вариант:</w:t>
      </w:r>
    </w:p>
    <w:p w14:paraId="7401264C" w14:textId="77777777" w:rsidR="0062070A" w:rsidRDefault="006207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070A">
        <w:rPr>
          <w:rFonts w:ascii="Times New Roman" w:hAnsi="Times New Roman" w:cs="Times New Roman"/>
          <w:sz w:val="28"/>
          <w:szCs w:val="28"/>
        </w:rPr>
        <w:t>9) Список программ в автозагрузке</w:t>
      </w:r>
    </w:p>
    <w:p w14:paraId="13786969" w14:textId="27EAC12A" w:rsidR="006D75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Реузьтаты выполнения работы:</w:t>
      </w:r>
    </w:p>
    <w:p w14:paraId="61410392" w14:textId="77777777" w:rsidR="006D75CE" w:rsidRDefault="00000000">
      <w:pPr>
        <w:rPr>
          <w:rFonts w:ascii="Times New Roman" w:hAnsi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/>
          <w:i/>
          <w:iCs/>
          <w:sz w:val="28"/>
          <w:szCs w:val="28"/>
        </w:rPr>
        <w:t>Текст программы-скрипта:</w:t>
      </w:r>
    </w:p>
    <w:p w14:paraId="1EEE5B05" w14:textId="77777777" w:rsidR="00A074FE" w:rsidRPr="00A074FE" w:rsidRDefault="00A074FE">
      <w:pPr>
        <w:rPr>
          <w:rFonts w:ascii="Times New Roman" w:hAnsi="Times New Roman"/>
          <w:i/>
          <w:iCs/>
          <w:sz w:val="28"/>
          <w:szCs w:val="28"/>
          <w:lang w:val="en-US"/>
        </w:rPr>
      </w:pPr>
    </w:p>
    <w:p w14:paraId="32D7C407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Part I.</w:t>
      </w:r>
    </w:p>
    <w:p w14:paraId="1A8803FB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6F0D79F0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$computerName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Get-WmiObject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Query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"SELECT Name FROM Win32_ComputerSystem"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).Name</w:t>
      </w:r>
    </w:p>
    <w:p w14:paraId="730BF082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$users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Get-WmiObject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Query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"SELECT Name FROM Win32_UserAccount"</w:t>
      </w:r>
    </w:p>
    <w:p w14:paraId="2C16A30A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$networkAdapters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Get-WmiObject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Query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"SELECT Name, MACAddress FROM Win32_NetworkAdapter WHERE MACAddress IS NOT NULL"</w:t>
      </w:r>
    </w:p>
    <w:p w14:paraId="7B797B30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E77E85B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Write-Host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"Computer name:"</w:t>
      </w:r>
    </w:p>
    <w:p w14:paraId="5919D814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Write-Host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$computerName</w:t>
      </w:r>
    </w:p>
    <w:p w14:paraId="4F835C32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Write-Host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</w:p>
    <w:p w14:paraId="7D74B756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1AA61E5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Write-Host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"List of users:"</w:t>
      </w:r>
    </w:p>
    <w:p w14:paraId="007A4737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$users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ForEach-Object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6E0AC539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Write-Host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$_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.Name</w:t>
      </w:r>
    </w:p>
    <w:p w14:paraId="2E3D0E0B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14:paraId="775089D8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Write-Host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</w:p>
    <w:p w14:paraId="67C5191B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F61018B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Write-Host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"Network cards and MAC addresses:"</w:t>
      </w:r>
    </w:p>
    <w:p w14:paraId="1784F815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$networkAdapters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ForEach-Object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632DF526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Write-Host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$(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$_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.Name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 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$(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$_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.MACAddress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7522A37E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}</w:t>
      </w:r>
    </w:p>
    <w:p w14:paraId="4CE7202B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9C9F427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Part II.</w:t>
      </w:r>
    </w:p>
    <w:p w14:paraId="33A8508A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B2685D6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$startupPrograms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Get-WmiObject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Query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"SELECT Name, Command, Location FROM Win32_StartupCommand"</w:t>
      </w:r>
    </w:p>
    <w:p w14:paraId="6FE95C6C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668B9AD6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 Part III.</w:t>
      </w:r>
    </w:p>
    <w:p w14:paraId="14BFEA79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192D88F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$reportDir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"C:\SysAdmLab2"</w:t>
      </w:r>
    </w:p>
    <w:p w14:paraId="198AAD0F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$reportFile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Join-Path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$reportDir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$computerName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.rep"</w:t>
      </w:r>
    </w:p>
    <w:p w14:paraId="781DDA62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$fileContent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@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</w:p>
    <w:p w14:paraId="2C4FDBD0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"[users]"</w:t>
      </w:r>
    </w:p>
    <w:p w14:paraId="0EB077EF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(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$users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ForEach-Object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 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$_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.Name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})</w:t>
      </w:r>
    </w:p>
    <w:p w14:paraId="22F5B63C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</w:p>
    <w:p w14:paraId="475CEE4B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"[network]"</w:t>
      </w:r>
    </w:p>
    <w:p w14:paraId="532E8C8F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(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$networkAdapters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ForEach-Object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$(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$_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.Name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$(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$_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.MACAddress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})</w:t>
      </w:r>
    </w:p>
    <w:p w14:paraId="3BD33792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</w:p>
    <w:p w14:paraId="3107ABEA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"[startup]"</w:t>
      </w:r>
    </w:p>
    <w:p w14:paraId="0E5AFB9D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   (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$startupPrograms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ForEach-Object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"Name: 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$(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$_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.Name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Command: 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$(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$_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.Command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, Location: 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$(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$_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.Location</w:t>
      </w:r>
      <w:r w:rsidRPr="00A074F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)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})</w:t>
      </w:r>
    </w:p>
    <w:p w14:paraId="53737413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0F38E608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4DD6E51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$fileContent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|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Out-File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FilePath 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$reportFile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Encoding utf8</w:t>
      </w:r>
    </w:p>
    <w:p w14:paraId="0DDDCFC1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177C6AE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Write-Host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</w:t>
      </w:r>
    </w:p>
    <w:p w14:paraId="3B0DB117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Write-Host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"Data saved to file:"</w:t>
      </w:r>
    </w:p>
    <w:p w14:paraId="174F9BD2" w14:textId="77777777" w:rsidR="00A074FE" w:rsidRPr="00A074FE" w:rsidRDefault="00A074FE" w:rsidP="00A074FE">
      <w:pPr>
        <w:widowControl/>
        <w:shd w:val="clear" w:color="auto" w:fill="FFFFF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074FE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Write-Host</w:t>
      </w:r>
      <w:r w:rsidRPr="00A074FE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074F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$reportFile</w:t>
      </w:r>
    </w:p>
    <w:p w14:paraId="44511BDA" w14:textId="77777777" w:rsidR="006D75CE" w:rsidRPr="006D4DC9" w:rsidRDefault="006D75CE">
      <w:pPr>
        <w:rPr>
          <w:rFonts w:ascii="Cascadia Mono" w:hAnsi="Cascadia Mono" w:cs="Cascadia Mono"/>
          <w:sz w:val="21"/>
          <w:szCs w:val="21"/>
          <w:lang w:val="en-US"/>
        </w:rPr>
      </w:pPr>
    </w:p>
    <w:p w14:paraId="0630F070" w14:textId="69D97410" w:rsidR="00A074FE" w:rsidRDefault="00A074FE">
      <w:pPr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Консольный вывод </w:t>
      </w:r>
      <w:r>
        <w:rPr>
          <w:rFonts w:ascii="Times New Roman" w:hAnsi="Times New Roman"/>
          <w:i/>
          <w:iCs/>
          <w:sz w:val="28"/>
          <w:szCs w:val="28"/>
        </w:rPr>
        <w:t>программы-скрипта:</w:t>
      </w:r>
    </w:p>
    <w:p w14:paraId="5D841757" w14:textId="77777777" w:rsidR="00A074FE" w:rsidRDefault="00A074FE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4FF0DF6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Computer name:</w:t>
      </w:r>
    </w:p>
    <w:p w14:paraId="67C76BB5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KOMPUTER</w:t>
      </w:r>
    </w:p>
    <w:p w14:paraId="687BFAAF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</w:p>
    <w:p w14:paraId="774CF60B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List of users:</w:t>
      </w:r>
    </w:p>
    <w:p w14:paraId="5E880878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DefaultAccount</w:t>
      </w:r>
    </w:p>
    <w:p w14:paraId="23B9C2D4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User</w:t>
      </w:r>
    </w:p>
    <w:p w14:paraId="287413B0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WDAGUtilityAccount</w:t>
      </w:r>
    </w:p>
    <w:p w14:paraId="08240428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cs="Calibri"/>
          <w:sz w:val="21"/>
          <w:szCs w:val="21"/>
          <w:lang w:val="en-US"/>
        </w:rPr>
        <w:t>Администратор</w:t>
      </w:r>
    </w:p>
    <w:p w14:paraId="68C0355D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cs="Calibri"/>
          <w:sz w:val="21"/>
          <w:szCs w:val="21"/>
          <w:lang w:val="en-US"/>
        </w:rPr>
        <w:t>Гость</w:t>
      </w:r>
    </w:p>
    <w:p w14:paraId="30CC31E3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</w:p>
    <w:p w14:paraId="24A2AA08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Network cards and MAC addresses:</w:t>
      </w:r>
    </w:p>
    <w:p w14:paraId="0F61C336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 xml:space="preserve">Realtek PCIe GbE Family Controller - 00:E0:23:43:E1:89  </w:t>
      </w:r>
    </w:p>
    <w:p w14:paraId="348A9AFA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Famatech Radmin VPN Ethernet Adapter - 02:50:9C:6A:36:3B</w:t>
      </w:r>
    </w:p>
    <w:p w14:paraId="446830AD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WAN Miniport (IP) - 72:79:20:52:41:53</w:t>
      </w:r>
    </w:p>
    <w:p w14:paraId="6C203E1A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WAN Miniport (IPv6) - 72:79:20:52:41:53</w:t>
      </w:r>
    </w:p>
    <w:p w14:paraId="2BFB62CF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 xml:space="preserve">WAN Miniport (Network Monitor) - 72:79:20:52:41:53      </w:t>
      </w:r>
    </w:p>
    <w:p w14:paraId="660A604F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VirtualBox Host-Only Ethernet Adapter - 0A:00:27:00:00:0C</w:t>
      </w:r>
    </w:p>
    <w:p w14:paraId="371DB0FC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TAP-Windows Adapter V9 - 00:FF:B8:5E:B1:C4</w:t>
      </w:r>
    </w:p>
    <w:p w14:paraId="091B77CF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</w:p>
    <w:p w14:paraId="7DD005E1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Data saved to file:</w:t>
      </w:r>
    </w:p>
    <w:p w14:paraId="69BF5D6B" w14:textId="3F37B27F" w:rsid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C:\SysAdmLab2\KOMPUTER.rep</w:t>
      </w:r>
    </w:p>
    <w:p w14:paraId="2B19A2BB" w14:textId="3D0A6D41" w:rsidR="006D75CE" w:rsidRPr="00530422" w:rsidRDefault="00530422" w:rsidP="00530422">
      <w:pPr>
        <w:widowControl/>
        <w:suppressAutoHyphens w:val="0"/>
        <w:textAlignment w:val="auto"/>
        <w:rPr>
          <w:rFonts w:ascii="Cascadia Mono" w:hAnsi="Cascadia Mono" w:cs="Cascadia Mono"/>
          <w:sz w:val="21"/>
          <w:szCs w:val="21"/>
          <w:lang w:val="en-US"/>
        </w:rPr>
      </w:pPr>
      <w:r>
        <w:rPr>
          <w:rFonts w:ascii="Cascadia Mono" w:hAnsi="Cascadia Mono" w:cs="Cascadia Mono"/>
          <w:sz w:val="21"/>
          <w:szCs w:val="21"/>
          <w:lang w:val="en-US"/>
        </w:rPr>
        <w:br w:type="page"/>
      </w:r>
      <w:r w:rsidR="00000000">
        <w:rPr>
          <w:rFonts w:ascii="Times New Roman" w:hAnsi="Times New Roman" w:cs="Times New Roman"/>
          <w:i/>
          <w:iCs/>
          <w:sz w:val="28"/>
          <w:szCs w:val="28"/>
        </w:rPr>
        <w:lastRenderedPageBreak/>
        <w:t>Содержимое</w:t>
      </w:r>
      <w:r w:rsidR="00000000" w:rsidRPr="006D4DC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000000">
        <w:rPr>
          <w:rFonts w:ascii="Times New Roman" w:hAnsi="Times New Roman" w:cs="Times New Roman"/>
          <w:i/>
          <w:iCs/>
          <w:sz w:val="28"/>
          <w:szCs w:val="28"/>
        </w:rPr>
        <w:t>файла</w:t>
      </w:r>
      <w:r w:rsidR="00A074FE" w:rsidRPr="00530422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074FE">
        <w:rPr>
          <w:rFonts w:ascii="Times New Roman" w:hAnsi="Times New Roman" w:cs="Times New Roman"/>
          <w:i/>
          <w:iCs/>
          <w:sz w:val="28"/>
          <w:szCs w:val="28"/>
          <w:lang w:val="en-US"/>
        </w:rPr>
        <w:t>KOMPUTER.REP</w:t>
      </w:r>
      <w:r w:rsidR="00000000" w:rsidRPr="006D4DC9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5D920E68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[users]</w:t>
      </w:r>
    </w:p>
    <w:p w14:paraId="473F9248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DefaultAccount</w:t>
      </w:r>
    </w:p>
    <w:p w14:paraId="6CDBC093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User</w:t>
      </w:r>
    </w:p>
    <w:p w14:paraId="4577C13C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WDAGUtilityAccount</w:t>
      </w:r>
    </w:p>
    <w:p w14:paraId="1E3D0220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cs="Calibri"/>
          <w:sz w:val="21"/>
          <w:szCs w:val="21"/>
          <w:lang w:val="en-US"/>
        </w:rPr>
        <w:t>Администратор</w:t>
      </w:r>
    </w:p>
    <w:p w14:paraId="25874B9C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cs="Calibri"/>
          <w:sz w:val="21"/>
          <w:szCs w:val="21"/>
          <w:lang w:val="en-US"/>
        </w:rPr>
        <w:t>Гость</w:t>
      </w:r>
    </w:p>
    <w:p w14:paraId="526C6C2C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</w:p>
    <w:p w14:paraId="247EBF49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[network]</w:t>
      </w:r>
    </w:p>
    <w:p w14:paraId="2D7D0B31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Realtek PCIe GbE Family Controller, 00:E0:23:43:E1:89</w:t>
      </w:r>
    </w:p>
    <w:p w14:paraId="31232F11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Famatech Radmin VPN Ethernet Adapter, 02:50:9C:6A:36:3B</w:t>
      </w:r>
    </w:p>
    <w:p w14:paraId="2DD177F8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WAN Miniport (IP), 72:79:20:52:41:53</w:t>
      </w:r>
    </w:p>
    <w:p w14:paraId="57F421EF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WAN Miniport (IPv6), 72:79:20:52:41:53</w:t>
      </w:r>
    </w:p>
    <w:p w14:paraId="4BC6BA8B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WAN Miniport (Network Monitor), 72:79:20:52:41:53</w:t>
      </w:r>
    </w:p>
    <w:p w14:paraId="21EF55D7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VirtualBox Host-Only Ethernet Adapter, 0A:00:27:00:00:0C</w:t>
      </w:r>
    </w:p>
    <w:p w14:paraId="75BCEFCB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TAP-Windows Adapter V9, 00:FF:B8:5E:B1:C4</w:t>
      </w:r>
    </w:p>
    <w:p w14:paraId="6C484504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</w:p>
    <w:p w14:paraId="2B8C977A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[startup]</w:t>
      </w:r>
    </w:p>
    <w:p w14:paraId="4B9BE1E3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Name: YandexBrowserAutoLaunch_B64B7D5D07784CD66F00CA43360BB68B, Command: "C:\Users\User\AppData\Local\Yandex\YandexBrowser\Application\browser.exe" --no-startup-window --atlogin-bgr-mark /prefetch:5, Location: HKU\S-1-5-21-519473160-2292500471-3299881631-1002\SOFTWARE\Microsoft\Windows\CurrentVersion\Run</w:t>
      </w:r>
    </w:p>
    <w:p w14:paraId="36358EA4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Name: AMDNoiseSuppression, Command: "C:\Windows\system32\AMD\ANR\AMDNoiseSuppression.exe", Location: HKU\S-1-5-21-519473160-2292500471-3299881631-1002\SOFTWARE\Microsoft\Windows\CurrentVersion\Run</w:t>
      </w:r>
    </w:p>
    <w:p w14:paraId="3FAE06DD" w14:textId="77777777" w:rsidR="00530422" w:rsidRPr="00530422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Name: Mathworks Service Host, Command: "C:\Users\User\AppData\Local\MathWorks\ServiceHost\v2025.13.0.5\bin\win64\MathWorksServiceHost.exe" service --realm-id companion@prod@production, Location: HKU\S-1-5-21-519473160-2292500471-3299881631-1002\SOFTWARE\Microsoft\Windows\CurrentVersion\Run</w:t>
      </w:r>
    </w:p>
    <w:p w14:paraId="5BC4A356" w14:textId="124A2B99" w:rsidR="006D75CE" w:rsidRPr="006D4DC9" w:rsidRDefault="00530422" w:rsidP="00530422">
      <w:pPr>
        <w:rPr>
          <w:rFonts w:ascii="Cascadia Mono" w:hAnsi="Cascadia Mono" w:cs="Cascadia Mono"/>
          <w:sz w:val="21"/>
          <w:szCs w:val="21"/>
          <w:lang w:val="en-US"/>
        </w:rPr>
      </w:pPr>
      <w:r w:rsidRPr="00530422">
        <w:rPr>
          <w:rFonts w:ascii="Cascadia Mono" w:hAnsi="Cascadia Mono" w:cs="Cascadia Mono"/>
          <w:sz w:val="21"/>
          <w:szCs w:val="21"/>
          <w:lang w:val="en-US"/>
        </w:rPr>
        <w:t>Name: XMouseButtonControl, Command: C:\Program Files\Highresolution Enterprises\X-Mouse Button Control\XMouseButtonControl.exe /notportable /delay, Location: HKLM\SOFTWARE\Microsoft\Windows\CurrentVersion\Run</w:t>
      </w:r>
    </w:p>
    <w:sectPr w:rsidR="006D75CE" w:rsidRPr="006D4DC9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Arabic">
    <w:altName w:val="Times New Roman"/>
    <w:charset w:val="00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+mn-ea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Segoe UI Symbol"/>
    <w:charset w:val="00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75CE"/>
    <w:rsid w:val="00116EEB"/>
    <w:rsid w:val="00530422"/>
    <w:rsid w:val="00593FE9"/>
    <w:rsid w:val="0062070A"/>
    <w:rsid w:val="006D4DC9"/>
    <w:rsid w:val="006D75CE"/>
    <w:rsid w:val="00A074FE"/>
    <w:rsid w:val="00D47F0C"/>
    <w:rsid w:val="00FC7702"/>
    <w:rsid w:val="04CD34EE"/>
    <w:rsid w:val="0CC84203"/>
    <w:rsid w:val="0DF6483D"/>
    <w:rsid w:val="13341B3F"/>
    <w:rsid w:val="164B4461"/>
    <w:rsid w:val="1EE06497"/>
    <w:rsid w:val="26960C67"/>
    <w:rsid w:val="2B8976F1"/>
    <w:rsid w:val="3E1A1E2F"/>
    <w:rsid w:val="48380555"/>
    <w:rsid w:val="48A17F30"/>
    <w:rsid w:val="4DB848EA"/>
    <w:rsid w:val="53735C1C"/>
    <w:rsid w:val="55BD55D2"/>
    <w:rsid w:val="5C7A0445"/>
    <w:rsid w:val="6EB14D27"/>
    <w:rsid w:val="712A1F38"/>
    <w:rsid w:val="7D05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919C5D"/>
  <w15:docId w15:val="{53E833F9-F138-4270-95A7-B13F3032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ascii="Calibri" w:eastAsia="Calibri" w:hAnsi="Calibri" w:cs="Noto Sans Arabic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pPr>
      <w:suppressAutoHyphens/>
      <w:spacing w:after="200" w:line="276" w:lineRule="auto"/>
      <w:textAlignment w:val="baseline"/>
    </w:pPr>
    <w:rPr>
      <w:rFonts w:ascii="Calibri" w:eastAsia="Calibri" w:hAnsi="Calibri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Shipi</dc:creator>
  <cp:lastModifiedBy>User</cp:lastModifiedBy>
  <cp:revision>8</cp:revision>
  <dcterms:created xsi:type="dcterms:W3CDTF">2026-03-26T03:14:00Z</dcterms:created>
  <dcterms:modified xsi:type="dcterms:W3CDTF">2026-03-26T15:17:00Z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EDE9580847C947E99DA034B2A2E085E6_12</vt:lpwstr>
  </property>
</Properties>
</file>