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93CE" w14:textId="1E1F7813" w:rsidR="00E40C93" w:rsidRDefault="00E40C93">
      <w:r>
        <w:t>Week 7 Notes CSS Colors</w:t>
      </w:r>
    </w:p>
    <w:p w14:paraId="384E310B" w14:textId="08ECF159" w:rsidR="00E40C93" w:rsidRDefault="00E40C93">
      <w:r w:rsidRPr="00E40C93">
        <w:drawing>
          <wp:inline distT="0" distB="0" distL="0" distR="0" wp14:anchorId="72B60BA8" wp14:editId="7B4AB289">
            <wp:extent cx="3429000" cy="1148129"/>
            <wp:effectExtent l="0" t="0" r="0" b="0"/>
            <wp:docPr id="4" name="Content Placeholder 3" descr="Timelin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2900DBC-4C81-4601-9AFB-6BC8F5BCC26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Timelin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2900DBC-4C81-4601-9AFB-6BC8F5BCC26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9507" cy="11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A041" w14:textId="5CED5F31" w:rsidR="009B5EA1" w:rsidRDefault="009B5EA1"/>
    <w:p w14:paraId="1969B731" w14:textId="07A584DB" w:rsidR="009B5EA1" w:rsidRDefault="009B5EA1"/>
    <w:p w14:paraId="73E685EB" w14:textId="2D18901E" w:rsidR="009B5EA1" w:rsidRDefault="009B5EA1">
      <w:r>
        <w:t>Pseudo Selectors</w:t>
      </w:r>
    </w:p>
    <w:p w14:paraId="225D8D2A" w14:textId="37D46D90" w:rsidR="009B5EA1" w:rsidRDefault="009B5EA1">
      <w:r w:rsidRPr="009B5EA1">
        <w:drawing>
          <wp:inline distT="0" distB="0" distL="0" distR="0" wp14:anchorId="60E80868" wp14:editId="342F6516">
            <wp:extent cx="2316193" cy="1371600"/>
            <wp:effectExtent l="0" t="0" r="0" b="0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0F067A8-4184-461F-B346-A664850A1B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80F067A8-4184-461F-B346-A664850A1B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502" cy="13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C16" w:rsidRPr="00804C16">
        <w:drawing>
          <wp:inline distT="0" distB="0" distL="0" distR="0" wp14:anchorId="6B7BFFE2" wp14:editId="532BA5A3">
            <wp:extent cx="5943600" cy="369570"/>
            <wp:effectExtent l="0" t="0" r="0" b="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6C1CC8D-32C1-43B6-AA83-A771C7173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6C1CC8D-32C1-43B6-AA83-A771C71739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93"/>
    <w:rsid w:val="00804C16"/>
    <w:rsid w:val="009B5EA1"/>
    <w:rsid w:val="00E4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6B3C2"/>
  <w15:chartTrackingRefBased/>
  <w15:docId w15:val="{E66C995A-A244-FF44-92A3-4CEC72B8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1</cp:revision>
  <dcterms:created xsi:type="dcterms:W3CDTF">2022-03-08T16:16:00Z</dcterms:created>
  <dcterms:modified xsi:type="dcterms:W3CDTF">2022-03-08T17:05:00Z</dcterms:modified>
</cp:coreProperties>
</file>