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E0" w:rsidRPr="00FB356D" w:rsidRDefault="00563A1F" w:rsidP="00FB356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356D">
        <w:rPr>
          <w:rFonts w:ascii="Times New Roman" w:hAnsi="Times New Roman" w:cs="Times New Roman"/>
          <w:b/>
          <w:sz w:val="24"/>
          <w:szCs w:val="24"/>
        </w:rPr>
        <w:t>Procedure</w:t>
      </w:r>
      <w:r w:rsidR="00552860" w:rsidRPr="00FB356D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b/>
          <w:bCs/>
          <w:sz w:val="24"/>
          <w:szCs w:val="24"/>
        </w:rPr>
        <w:t>User Interaction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Start: Form 3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(User Input)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-Select user knowledge base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-Settings back up option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-Run system requirements check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356D">
        <w:rPr>
          <w:rFonts w:ascii="Times New Roman" w:hAnsi="Times New Roman" w:cs="Times New Roman"/>
          <w:i/>
          <w:sz w:val="24"/>
          <w:szCs w:val="24"/>
        </w:rPr>
        <w:t>Primary Diagnostic Page: Form 1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-Select user group (User Input)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-Enhancement options (User Input)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 -</w:t>
      </w:r>
      <w:r w:rsidRPr="00FB356D">
        <w:rPr>
          <w:rFonts w:ascii="Times New Roman" w:hAnsi="Times New Roman" w:cs="Times New Roman"/>
          <w:sz w:val="24"/>
          <w:szCs w:val="24"/>
        </w:rPr>
        <w:tab/>
        <w:t>Performance / Security / Both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-Hardware Check (Automated)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-Maintenance options (Automated)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356D">
        <w:rPr>
          <w:rFonts w:ascii="Times New Roman" w:hAnsi="Times New Roman" w:cs="Times New Roman"/>
          <w:i/>
          <w:sz w:val="24"/>
          <w:szCs w:val="24"/>
        </w:rPr>
        <w:lastRenderedPageBreak/>
        <w:t>Secondary Diagnostic Page: Form 2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Define enhancement options: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Visual adjustments (User Input)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Local policies (Automated)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Registry tweaks (Automated)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Boot time (User Input)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356D">
        <w:rPr>
          <w:rFonts w:ascii="Times New Roman" w:hAnsi="Times New Roman" w:cs="Times New Roman"/>
          <w:i/>
          <w:sz w:val="24"/>
          <w:szCs w:val="24"/>
        </w:rPr>
        <w:t>Tertiary Diagnostic Page: Form 4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Select User Type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Services Selection (User Input/Automated)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356D">
        <w:rPr>
          <w:rFonts w:ascii="Times New Roman" w:hAnsi="Times New Roman" w:cs="Times New Roman"/>
          <w:i/>
          <w:sz w:val="24"/>
          <w:szCs w:val="24"/>
        </w:rPr>
        <w:t>Quaternary Diagnostic Page: Form 5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Data management selection 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B356D">
        <w:rPr>
          <w:rFonts w:ascii="Times New Roman" w:hAnsi="Times New Roman" w:cs="Times New Roman"/>
          <w:sz w:val="24"/>
          <w:szCs w:val="24"/>
        </w:rPr>
        <w:t>ReadyBoost</w:t>
      </w:r>
      <w:proofErr w:type="spellEnd"/>
      <w:r w:rsidRPr="00FB3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56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B356D">
        <w:rPr>
          <w:rFonts w:ascii="Times New Roman" w:hAnsi="Times New Roman" w:cs="Times New Roman"/>
          <w:sz w:val="24"/>
          <w:szCs w:val="24"/>
        </w:rPr>
        <w:t xml:space="preserve"> (Automated)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lastRenderedPageBreak/>
        <w:t>-Write Cache option (User Input)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356D">
        <w:rPr>
          <w:rFonts w:ascii="Times New Roman" w:hAnsi="Times New Roman" w:cs="Times New Roman"/>
          <w:i/>
          <w:sz w:val="24"/>
          <w:szCs w:val="24"/>
        </w:rPr>
        <w:t>Quinary</w:t>
      </w:r>
      <w:proofErr w:type="spellEnd"/>
      <w:r w:rsidRPr="00FB356D">
        <w:rPr>
          <w:rFonts w:ascii="Times New Roman" w:hAnsi="Times New Roman" w:cs="Times New Roman"/>
          <w:i/>
          <w:sz w:val="24"/>
          <w:szCs w:val="24"/>
        </w:rPr>
        <w:t xml:space="preserve"> Diagnostic Page: Form 6 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-Feature Selection (User Input)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356D">
        <w:rPr>
          <w:rFonts w:ascii="Times New Roman" w:hAnsi="Times New Roman" w:cs="Times New Roman"/>
          <w:i/>
          <w:sz w:val="24"/>
          <w:szCs w:val="24"/>
        </w:rPr>
        <w:t>Senary</w:t>
      </w:r>
      <w:proofErr w:type="spellEnd"/>
      <w:r w:rsidRPr="00FB356D">
        <w:rPr>
          <w:rFonts w:ascii="Times New Roman" w:hAnsi="Times New Roman" w:cs="Times New Roman"/>
          <w:i/>
          <w:sz w:val="24"/>
          <w:szCs w:val="24"/>
        </w:rPr>
        <w:t xml:space="preserve"> Diagnostic Page: Form 7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-Registry specification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356D">
        <w:rPr>
          <w:rFonts w:ascii="Times New Roman" w:hAnsi="Times New Roman" w:cs="Times New Roman"/>
          <w:i/>
          <w:sz w:val="24"/>
          <w:szCs w:val="24"/>
        </w:rPr>
        <w:t>Septenary</w:t>
      </w:r>
      <w:proofErr w:type="spellEnd"/>
      <w:r w:rsidRPr="00FB356D">
        <w:rPr>
          <w:rFonts w:ascii="Times New Roman" w:hAnsi="Times New Roman" w:cs="Times New Roman"/>
          <w:i/>
          <w:sz w:val="24"/>
          <w:szCs w:val="24"/>
        </w:rPr>
        <w:t xml:space="preserve"> Diagnostic Page: Form 8</w:t>
      </w: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B6A0F" w:rsidRPr="00FB356D" w:rsidRDefault="00FB6A0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-Hardware driver </w:t>
      </w:r>
      <w:proofErr w:type="gramStart"/>
      <w:r w:rsidRPr="00FB356D">
        <w:rPr>
          <w:rFonts w:ascii="Times New Roman" w:hAnsi="Times New Roman" w:cs="Times New Roman"/>
          <w:sz w:val="24"/>
          <w:szCs w:val="24"/>
        </w:rPr>
        <w:t>update  (</w:t>
      </w:r>
      <w:proofErr w:type="gramEnd"/>
      <w:r w:rsidRPr="00FB356D">
        <w:rPr>
          <w:rFonts w:ascii="Times New Roman" w:hAnsi="Times New Roman" w:cs="Times New Roman"/>
          <w:sz w:val="24"/>
          <w:szCs w:val="24"/>
        </w:rPr>
        <w:t>Automated</w:t>
      </w:r>
    </w:p>
    <w:p w:rsidR="00E0128B" w:rsidRPr="00FB356D" w:rsidRDefault="00E0128B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3A1F" w:rsidRPr="00FB356D" w:rsidRDefault="00E0128B" w:rsidP="00FB356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B356D">
        <w:rPr>
          <w:rFonts w:ascii="Times New Roman" w:hAnsi="Times New Roman" w:cs="Times New Roman"/>
          <w:b/>
          <w:sz w:val="24"/>
          <w:szCs w:val="24"/>
        </w:rPr>
        <w:t>Program Functions</w:t>
      </w:r>
    </w:p>
    <w:p w:rsidR="00563A1F" w:rsidRPr="00FB356D" w:rsidRDefault="00563A1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Performance Procedures</w:t>
      </w: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lastRenderedPageBreak/>
        <w:t>Adjust Visuals</w:t>
      </w:r>
    </w:p>
    <w:p w:rsidR="00552860" w:rsidRPr="00FB356D" w:rsidRDefault="00552860" w:rsidP="00FB35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Disabling windows aero</w:t>
      </w:r>
    </w:p>
    <w:p w:rsidR="00552860" w:rsidRPr="00FB356D" w:rsidRDefault="00552860" w:rsidP="00FB356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Disable windows visual effects</w:t>
      </w: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3A1F" w:rsidRPr="00FB356D" w:rsidRDefault="00563A1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Disable potentially unnecessary services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Disable error reporting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Fax</w:t>
      </w:r>
      <w:r w:rsidR="000D1E9D" w:rsidRPr="00FB356D">
        <w:rPr>
          <w:rFonts w:ascii="Times New Roman" w:hAnsi="Times New Roman" w:cs="Times New Roman"/>
          <w:sz w:val="24"/>
          <w:szCs w:val="24"/>
        </w:rPr>
        <w:t xml:space="preserve"> and printing service</w:t>
      </w:r>
      <w:r w:rsidR="00746A68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56D">
        <w:rPr>
          <w:rFonts w:ascii="Times New Roman" w:hAnsi="Times New Roman" w:cs="Times New Roman"/>
          <w:sz w:val="24"/>
          <w:szCs w:val="24"/>
        </w:rPr>
        <w:t>HomeGroup</w:t>
      </w:r>
      <w:proofErr w:type="spellEnd"/>
      <w:r w:rsidRPr="00FB356D">
        <w:rPr>
          <w:rFonts w:ascii="Times New Roman" w:hAnsi="Times New Roman" w:cs="Times New Roman"/>
          <w:sz w:val="24"/>
          <w:szCs w:val="24"/>
        </w:rPr>
        <w:t xml:space="preserve"> listener</w:t>
      </w:r>
      <w:r w:rsidR="00746A68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56D">
        <w:rPr>
          <w:rFonts w:ascii="Times New Roman" w:hAnsi="Times New Roman" w:cs="Times New Roman"/>
          <w:sz w:val="24"/>
          <w:szCs w:val="24"/>
        </w:rPr>
        <w:t>HomeGroup</w:t>
      </w:r>
      <w:proofErr w:type="spellEnd"/>
      <w:r w:rsidRPr="00FB356D">
        <w:rPr>
          <w:rFonts w:ascii="Times New Roman" w:hAnsi="Times New Roman" w:cs="Times New Roman"/>
          <w:sz w:val="24"/>
          <w:szCs w:val="24"/>
        </w:rPr>
        <w:t xml:space="preserve"> Provider</w:t>
      </w:r>
      <w:r w:rsidR="00746A68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IP helper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Network access protection agent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Offline files (business and ultimate edition only)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Ready boost</w:t>
      </w:r>
      <w:r w:rsidR="00746A68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 Disable newer hard drives 7200 RMP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Enable older hard drives 5400 RMP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Remote assistance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Search indexing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Smart Card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Smart card removal policy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Tablet PC components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Tablet PC Input Service</w:t>
      </w:r>
      <w:r w:rsidR="001118AD" w:rsidRPr="00FB356D">
        <w:rPr>
          <w:rFonts w:ascii="Times New Roman" w:hAnsi="Times New Roman" w:cs="Times New Roman"/>
          <w:sz w:val="24"/>
          <w:szCs w:val="24"/>
        </w:rPr>
        <w:t>-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lastRenderedPageBreak/>
        <w:t>Windows internet printing client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Windows media center receiver service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Windows media center scheduler service</w:t>
      </w:r>
    </w:p>
    <w:p w:rsidR="00552860" w:rsidRPr="00FB356D" w:rsidRDefault="00552860" w:rsidP="00FB35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Windows media player network sharing service</w:t>
      </w:r>
    </w:p>
    <w:p w:rsidR="00563A1F" w:rsidRPr="00FB356D" w:rsidRDefault="00563A1F" w:rsidP="00FB35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3A1F" w:rsidRPr="00FB356D" w:rsidRDefault="00563A1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3A1F" w:rsidRPr="00FB356D" w:rsidRDefault="00563A1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Security procedures</w:t>
      </w:r>
    </w:p>
    <w:p w:rsidR="00563A1F" w:rsidRPr="00FB356D" w:rsidRDefault="00563A1F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Additional security of disabling potentially unnecessary aforementioned services and features.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Configuring local policies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Disable </w:t>
      </w:r>
      <w:proofErr w:type="spellStart"/>
      <w:r w:rsidRPr="00FB356D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FB356D">
        <w:rPr>
          <w:rFonts w:ascii="Times New Roman" w:hAnsi="Times New Roman" w:cs="Times New Roman"/>
          <w:sz w:val="24"/>
          <w:szCs w:val="24"/>
        </w:rPr>
        <w:t xml:space="preserve"> on  portable storage devices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Disabling guest account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Identifying and disabling used network connections  and shares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Performing malware scan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Removing remote access and controls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 xml:space="preserve">Suggestive Information 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Back up data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lastRenderedPageBreak/>
        <w:t>Password complexity</w:t>
      </w:r>
    </w:p>
    <w:p w:rsidR="00552860" w:rsidRPr="00FB356D" w:rsidRDefault="00552860" w:rsidP="00FB35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Screen saver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Tweaking registry values</w:t>
      </w:r>
    </w:p>
    <w:p w:rsidR="00552860" w:rsidRPr="00FB356D" w:rsidRDefault="00552860" w:rsidP="00FB356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Updating Windows and policy</w:t>
      </w:r>
    </w:p>
    <w:p w:rsidR="00552860" w:rsidRPr="00FB356D" w:rsidRDefault="00552860" w:rsidP="00FB35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2860" w:rsidRPr="00FB356D" w:rsidRDefault="00552860" w:rsidP="00FB35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Uninstalling unnecessary windows Features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Games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Media Features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Printing and document services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Remote differential compression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Tablet pc components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Windows gadget platform</w:t>
      </w:r>
    </w:p>
    <w:p w:rsidR="00552860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Windows search</w:t>
      </w:r>
    </w:p>
    <w:p w:rsidR="00676A61" w:rsidRPr="00FB356D" w:rsidRDefault="00552860" w:rsidP="00FB35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56D">
        <w:rPr>
          <w:rFonts w:ascii="Times New Roman" w:hAnsi="Times New Roman" w:cs="Times New Roman"/>
          <w:sz w:val="24"/>
          <w:szCs w:val="24"/>
        </w:rPr>
        <w:t>XPS Services / XPS Viewer</w:t>
      </w:r>
    </w:p>
    <w:sectPr w:rsidR="00676A61" w:rsidRPr="00FB35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5A" w:rsidRDefault="0075015A" w:rsidP="0075015A">
      <w:pPr>
        <w:spacing w:after="0" w:line="240" w:lineRule="auto"/>
      </w:pPr>
      <w:r>
        <w:separator/>
      </w:r>
    </w:p>
  </w:endnote>
  <w:endnote w:type="continuationSeparator" w:id="0">
    <w:p w:rsidR="0075015A" w:rsidRDefault="0075015A" w:rsidP="0075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5A" w:rsidRDefault="0075015A" w:rsidP="0075015A">
      <w:pPr>
        <w:spacing w:after="0" w:line="240" w:lineRule="auto"/>
      </w:pPr>
      <w:r>
        <w:separator/>
      </w:r>
    </w:p>
  </w:footnote>
  <w:footnote w:type="continuationSeparator" w:id="0">
    <w:p w:rsidR="0075015A" w:rsidRDefault="0075015A" w:rsidP="0075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15A" w:rsidRDefault="0075015A">
    <w:pPr>
      <w:pStyle w:val="Header"/>
    </w:pPr>
    <w:r>
      <w:t>RUNNING HEAD:  H.E.L.P.</w:t>
    </w:r>
  </w:p>
  <w:p w:rsidR="0075015A" w:rsidRDefault="007501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666"/>
    <w:multiLevelType w:val="hybridMultilevel"/>
    <w:tmpl w:val="85E4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E0C5C"/>
    <w:multiLevelType w:val="hybridMultilevel"/>
    <w:tmpl w:val="5404A2D2"/>
    <w:lvl w:ilvl="0" w:tplc="E67CD2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966495"/>
    <w:multiLevelType w:val="hybridMultilevel"/>
    <w:tmpl w:val="DE16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3F6E"/>
    <w:multiLevelType w:val="hybridMultilevel"/>
    <w:tmpl w:val="C32634B0"/>
    <w:lvl w:ilvl="0" w:tplc="CC7C32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E224CD"/>
    <w:multiLevelType w:val="hybridMultilevel"/>
    <w:tmpl w:val="2744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D2ADA"/>
    <w:multiLevelType w:val="hybridMultilevel"/>
    <w:tmpl w:val="560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1F"/>
    <w:rsid w:val="000D1E9D"/>
    <w:rsid w:val="001118AD"/>
    <w:rsid w:val="004B109B"/>
    <w:rsid w:val="00552860"/>
    <w:rsid w:val="00563A1F"/>
    <w:rsid w:val="00676A61"/>
    <w:rsid w:val="0070651D"/>
    <w:rsid w:val="00746A68"/>
    <w:rsid w:val="0075015A"/>
    <w:rsid w:val="008761F5"/>
    <w:rsid w:val="008B4E47"/>
    <w:rsid w:val="00AA0308"/>
    <w:rsid w:val="00E0128B"/>
    <w:rsid w:val="00FB356D"/>
    <w:rsid w:val="00F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5A"/>
  </w:style>
  <w:style w:type="paragraph" w:styleId="Footer">
    <w:name w:val="footer"/>
    <w:basedOn w:val="Normal"/>
    <w:link w:val="FooterChar"/>
    <w:uiPriority w:val="99"/>
    <w:unhideWhenUsed/>
    <w:rsid w:val="007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5A"/>
  </w:style>
  <w:style w:type="paragraph" w:styleId="BalloonText">
    <w:name w:val="Balloon Text"/>
    <w:basedOn w:val="Normal"/>
    <w:link w:val="BalloonTextChar"/>
    <w:uiPriority w:val="99"/>
    <w:semiHidden/>
    <w:unhideWhenUsed/>
    <w:rsid w:val="007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15A"/>
  </w:style>
  <w:style w:type="paragraph" w:styleId="Footer">
    <w:name w:val="footer"/>
    <w:basedOn w:val="Normal"/>
    <w:link w:val="FooterChar"/>
    <w:uiPriority w:val="99"/>
    <w:unhideWhenUsed/>
    <w:rsid w:val="007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15A"/>
  </w:style>
  <w:style w:type="paragraph" w:styleId="BalloonText">
    <w:name w:val="Balloon Text"/>
    <w:basedOn w:val="Normal"/>
    <w:link w:val="BalloonTextChar"/>
    <w:uiPriority w:val="99"/>
    <w:semiHidden/>
    <w:unhideWhenUsed/>
    <w:rsid w:val="007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8</cp:revision>
  <dcterms:created xsi:type="dcterms:W3CDTF">2013-01-31T16:11:00Z</dcterms:created>
  <dcterms:modified xsi:type="dcterms:W3CDTF">2013-02-06T17:03:00Z</dcterms:modified>
</cp:coreProperties>
</file>