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9EDB9" w14:textId="49969812" w:rsidR="00113172" w:rsidRDefault="00113172" w:rsidP="00113172">
      <w:r w:rsidRPr="00113172">
        <w:rPr>
          <w:b/>
          <w:bCs/>
        </w:rPr>
        <w:t>1 -</w:t>
      </w:r>
      <w:r>
        <w:t xml:space="preserve"> Faça um Programa que leia um número e exiba o dia correspondente da semana. (1- </w:t>
      </w:r>
      <w:r>
        <w:t>Domingo,</w:t>
      </w:r>
      <w:r>
        <w:t xml:space="preserve"> 2- </w:t>
      </w:r>
      <w:r>
        <w:t>Segunda etc.</w:t>
      </w:r>
      <w:r>
        <w:t>) se digitar outro valor deve aparecer “valor inválido)</w:t>
      </w:r>
    </w:p>
    <w:p w14:paraId="0431BAF6" w14:textId="77777777" w:rsidR="00113172" w:rsidRDefault="00113172" w:rsidP="00113172"/>
    <w:p w14:paraId="02DE204D" w14:textId="77777777" w:rsidR="00113172" w:rsidRDefault="00113172" w:rsidP="00113172">
      <w:r w:rsidRPr="00113172">
        <w:rPr>
          <w:b/>
          <w:bCs/>
        </w:rPr>
        <w:t>2 -</w:t>
      </w:r>
      <w:r>
        <w:t xml:space="preserve"> Faça um algoritmo para calcular a nota semestral de um aluno. A nota semestral é obtida</w:t>
      </w:r>
    </w:p>
    <w:p w14:paraId="1E89CE8A" w14:textId="77777777" w:rsidR="00113172" w:rsidRDefault="00113172" w:rsidP="00113172">
      <w:r>
        <w:t>pela média aritmética entre a nota de 2 bimestres. Cada nota de bimestre é composta por</w:t>
      </w:r>
    </w:p>
    <w:p w14:paraId="27C55030" w14:textId="77777777" w:rsidR="00113172" w:rsidRDefault="00113172" w:rsidP="00113172">
      <w:r>
        <w:t xml:space="preserve">2 notas de provas. </w:t>
      </w:r>
    </w:p>
    <w:p w14:paraId="57A219ED" w14:textId="77777777" w:rsidR="00113172" w:rsidRDefault="00113172" w:rsidP="00113172"/>
    <w:p w14:paraId="00C986CC" w14:textId="77777777" w:rsidR="00113172" w:rsidRDefault="00113172" w:rsidP="00113172">
      <w:r w:rsidRPr="00113172">
        <w:rPr>
          <w:b/>
          <w:bCs/>
        </w:rPr>
        <w:t>3 -</w:t>
      </w:r>
      <w:r>
        <w:t xml:space="preserve"> Crie um programa que armazene 10 números digitados pelo usuário em dois vetores: um somente para números pares, e outro somente para números ímpares. Após, exiba os valores dos dois vetores na tela, em sequência. </w:t>
      </w:r>
    </w:p>
    <w:p w14:paraId="4E44F096" w14:textId="77777777" w:rsidR="00113172" w:rsidRDefault="00113172" w:rsidP="00113172"/>
    <w:p w14:paraId="45CE9857" w14:textId="77777777" w:rsidR="00113172" w:rsidRDefault="00113172" w:rsidP="00113172">
      <w:r w:rsidRPr="00113172">
        <w:rPr>
          <w:b/>
          <w:bCs/>
        </w:rPr>
        <w:t>4 -</w:t>
      </w:r>
      <w:r>
        <w:t xml:space="preserve"> Faça um programa que receba a idade de 15 pessoas, calcule e mostre:</w:t>
      </w:r>
    </w:p>
    <w:p w14:paraId="21B70B7D" w14:textId="77777777" w:rsidR="00113172" w:rsidRDefault="00113172" w:rsidP="00113172">
      <w:r>
        <w:tab/>
        <w:t>a) A quantidade de pessoas em cada faixa etária;</w:t>
      </w:r>
    </w:p>
    <w:p w14:paraId="064071A3" w14:textId="77777777" w:rsidR="00113172" w:rsidRDefault="00113172" w:rsidP="00113172">
      <w:r>
        <w:tab/>
        <w:t xml:space="preserve">b) A percentagem de pessoas na primeira e na última faixa etária, com relação ao total de pessoas: </w:t>
      </w:r>
    </w:p>
    <w:p w14:paraId="715428AB" w14:textId="77777777" w:rsidR="00113172" w:rsidRDefault="00113172" w:rsidP="00113172"/>
    <w:p w14:paraId="44A919A3" w14:textId="77777777" w:rsidR="00113172" w:rsidRDefault="00113172" w:rsidP="00113172">
      <w:r>
        <w:tab/>
        <w:t>Até 15 anos</w:t>
      </w:r>
    </w:p>
    <w:p w14:paraId="26496340" w14:textId="77777777" w:rsidR="00113172" w:rsidRDefault="00113172" w:rsidP="00113172">
      <w:r>
        <w:tab/>
        <w:t>De 16 a 30 anos</w:t>
      </w:r>
    </w:p>
    <w:p w14:paraId="68714A57" w14:textId="77777777" w:rsidR="00113172" w:rsidRDefault="00113172" w:rsidP="00113172">
      <w:r>
        <w:tab/>
        <w:t>De 31 a 45 anos</w:t>
      </w:r>
    </w:p>
    <w:p w14:paraId="5D3DDF5E" w14:textId="77777777" w:rsidR="00113172" w:rsidRDefault="00113172" w:rsidP="00113172">
      <w:r>
        <w:tab/>
        <w:t>De 46 a 60 anos</w:t>
      </w:r>
    </w:p>
    <w:p w14:paraId="29AF0B57" w14:textId="77777777" w:rsidR="00113172" w:rsidRDefault="00113172" w:rsidP="00113172">
      <w:r>
        <w:tab/>
        <w:t>Acima de 61 anos</w:t>
      </w:r>
    </w:p>
    <w:p w14:paraId="3B52DB8D" w14:textId="77777777" w:rsidR="00113172" w:rsidRDefault="00113172" w:rsidP="00113172"/>
    <w:p w14:paraId="74BD8CFB" w14:textId="77777777" w:rsidR="00113172" w:rsidRDefault="00113172" w:rsidP="00113172">
      <w:r w:rsidRPr="00113172">
        <w:rPr>
          <w:b/>
          <w:bCs/>
        </w:rPr>
        <w:t>5 -</w:t>
      </w:r>
      <w:r>
        <w:t xml:space="preserve"> Leia uma matriz 10 x 10 e escreva a localização (linha e a coluna) do maior valor.</w:t>
      </w:r>
    </w:p>
    <w:p w14:paraId="26D67471" w14:textId="77777777" w:rsidR="00113172" w:rsidRDefault="00113172" w:rsidP="00113172"/>
    <w:p w14:paraId="0C3DE540" w14:textId="77777777" w:rsidR="00113172" w:rsidRDefault="00113172" w:rsidP="00113172">
      <w:r w:rsidRPr="00113172">
        <w:rPr>
          <w:b/>
          <w:bCs/>
        </w:rPr>
        <w:t>6 -</w:t>
      </w:r>
      <w:r>
        <w:t xml:space="preserve"> Crie uma agenda para uma barbearia, a agenda deve armazenar os eventos com as seguintes informações: Nome do cliente, Data do serviço, hora do serviço e o nome do barbeiro. </w:t>
      </w:r>
    </w:p>
    <w:p w14:paraId="3D9085B1" w14:textId="77777777" w:rsidR="00113172" w:rsidRDefault="00113172" w:rsidP="00113172">
      <w:r>
        <w:t>Nessa agenda deve ser possível:</w:t>
      </w:r>
    </w:p>
    <w:p w14:paraId="6C65AF0A" w14:textId="77777777" w:rsidR="00113172" w:rsidRDefault="00113172" w:rsidP="00113172">
      <w:r>
        <w:t>(a) – inserir um evento</w:t>
      </w:r>
    </w:p>
    <w:p w14:paraId="13F90760" w14:textId="77777777" w:rsidR="00113172" w:rsidRDefault="00113172" w:rsidP="00113172">
      <w:r>
        <w:t>(b) – Remover um evento</w:t>
      </w:r>
    </w:p>
    <w:p w14:paraId="539CA15A" w14:textId="77777777" w:rsidR="00113172" w:rsidRDefault="00113172" w:rsidP="00113172">
      <w:r>
        <w:t>(c) – Editar um evento</w:t>
      </w:r>
    </w:p>
    <w:p w14:paraId="3AE6CB5E" w14:textId="77777777" w:rsidR="00113172" w:rsidRDefault="00113172" w:rsidP="00113172">
      <w:r>
        <w:t>(d) – buscar um evento pela data e horário.</w:t>
      </w:r>
    </w:p>
    <w:p w14:paraId="4314AE8A" w14:textId="77777777" w:rsidR="00113172" w:rsidRDefault="00113172" w:rsidP="00113172"/>
    <w:p w14:paraId="0B78B25D" w14:textId="77777777" w:rsidR="00113172" w:rsidRDefault="00113172" w:rsidP="00113172">
      <w:r w:rsidRPr="00113172">
        <w:rPr>
          <w:b/>
          <w:bCs/>
        </w:rPr>
        <w:lastRenderedPageBreak/>
        <w:t>7 -</w:t>
      </w:r>
      <w:r>
        <w:t xml:space="preserve"> Desenvolva um programa para gerenciar os saques de um caixa eletrônico deve possuir algum mecanismo para decidir o número de notas de cada valor que deve ser disponibilizado para o cliente que realizou o saque. </w:t>
      </w:r>
    </w:p>
    <w:p w14:paraId="305F3F2D" w14:textId="77777777" w:rsidR="00113172" w:rsidRDefault="00113172" w:rsidP="00113172">
      <w:r>
        <w:t xml:space="preserve">Um possível critério seria o da "distribuição ótima" no sentido de que as notas de menor valor fossem distribuídas em número mínimo possível. </w:t>
      </w:r>
    </w:p>
    <w:p w14:paraId="51076D53" w14:textId="77777777" w:rsidR="00113172" w:rsidRDefault="00113172" w:rsidP="00113172">
      <w:r>
        <w:t xml:space="preserve">Por exemplo, se a quantia solicitada fosse R$ 87,00, o programa deveria indicar uma nota de R$ 50,00, três notas de R$ 10,00, uma nota de R$ 5,00 e duas notas de R$ 1,00. </w:t>
      </w:r>
    </w:p>
    <w:p w14:paraId="24F9EA09" w14:textId="77777777" w:rsidR="00113172" w:rsidRDefault="00113172" w:rsidP="00113172">
      <w:r>
        <w:t>Escreva um programa que receba o valor da quantia solicitada e retorne a</w:t>
      </w:r>
    </w:p>
    <w:p w14:paraId="22942FCA" w14:textId="77777777" w:rsidR="00113172" w:rsidRDefault="00113172" w:rsidP="00113172">
      <w:r>
        <w:t>distribuição das notas de acordo com o critério da distribuição ótima (considere existir</w:t>
      </w:r>
    </w:p>
    <w:p w14:paraId="4D62703C" w14:textId="29FA2E07" w:rsidR="00102D28" w:rsidRDefault="00113172" w:rsidP="00113172">
      <w:r>
        <w:t>notas de R$1,00; R$2,00; R$5,00; R$10,00; R$20,00; R$50,00 e R$100,00).</w:t>
      </w:r>
    </w:p>
    <w:sectPr w:rsidR="00102D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172"/>
    <w:rsid w:val="00102D28"/>
    <w:rsid w:val="0011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ECC79"/>
  <w15:chartTrackingRefBased/>
  <w15:docId w15:val="{4E29C065-CB11-4E69-8C20-A091CD412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323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Burger</dc:creator>
  <cp:keywords/>
  <dc:description/>
  <cp:lastModifiedBy>André Burger</cp:lastModifiedBy>
  <cp:revision>1</cp:revision>
  <dcterms:created xsi:type="dcterms:W3CDTF">2023-02-14T18:30:00Z</dcterms:created>
  <dcterms:modified xsi:type="dcterms:W3CDTF">2023-02-14T18:31:00Z</dcterms:modified>
</cp:coreProperties>
</file>