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0E82" w14:textId="0A872FB3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МИНОБРНАУКИ РОССИИ</w:t>
      </w:r>
    </w:p>
    <w:p w14:paraId="025848FA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Санкт-Петербургский государственный</w:t>
      </w:r>
    </w:p>
    <w:p w14:paraId="0FF457B2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>
        <w:rPr>
          <w:b/>
          <w:caps/>
        </w:rPr>
        <w:t>электротехнический университет</w:t>
      </w:r>
    </w:p>
    <w:p w14:paraId="2BD4F5F9" w14:textId="77777777" w:rsidR="002F2C0A" w:rsidRPr="008157EB" w:rsidRDefault="002F2C0A" w:rsidP="002F2C0A">
      <w:pPr>
        <w:spacing w:line="360" w:lineRule="auto"/>
        <w:jc w:val="center"/>
        <w:rPr>
          <w:b/>
          <w:caps/>
        </w:rPr>
      </w:pPr>
      <w:r w:rsidRPr="008157EB">
        <w:rPr>
          <w:b/>
          <w:caps/>
        </w:rPr>
        <w:t>«ЛЭТИ» им. В.И. Ульянова (Ленина)</w:t>
      </w:r>
    </w:p>
    <w:p w14:paraId="3D4D5923" w14:textId="349051FC" w:rsidR="002F2C0A" w:rsidRPr="002F2C0A" w:rsidRDefault="002F2C0A" w:rsidP="002F2C0A">
      <w:pPr>
        <w:spacing w:line="360" w:lineRule="auto"/>
        <w:jc w:val="center"/>
        <w:rPr>
          <w:b/>
        </w:rPr>
      </w:pPr>
      <w:r>
        <w:rPr>
          <w:b/>
        </w:rPr>
        <w:t xml:space="preserve">Кафедра </w:t>
      </w:r>
      <w:r w:rsidRPr="002F2C0A">
        <w:rPr>
          <w:b/>
        </w:rPr>
        <w:t>автоматики и процессов управления</w:t>
      </w:r>
    </w:p>
    <w:p w14:paraId="5BCB3DFB" w14:textId="77777777" w:rsidR="002F2C0A" w:rsidRPr="00D641D8" w:rsidRDefault="002F2C0A" w:rsidP="002F2C0A">
      <w:pPr>
        <w:spacing w:line="360" w:lineRule="auto"/>
        <w:jc w:val="center"/>
        <w:rPr>
          <w:b/>
          <w:caps/>
        </w:rPr>
      </w:pPr>
    </w:p>
    <w:p w14:paraId="1F15A1C0" w14:textId="77777777" w:rsidR="002F2C0A" w:rsidRPr="00D641D8" w:rsidRDefault="002F2C0A" w:rsidP="002F2C0A">
      <w:pPr>
        <w:spacing w:line="360" w:lineRule="auto"/>
        <w:jc w:val="center"/>
      </w:pPr>
    </w:p>
    <w:p w14:paraId="1BEAF4E1" w14:textId="77777777" w:rsidR="002F2C0A" w:rsidRDefault="002F2C0A" w:rsidP="002F2C0A">
      <w:pPr>
        <w:spacing w:line="360" w:lineRule="auto"/>
        <w:jc w:val="center"/>
      </w:pPr>
    </w:p>
    <w:p w14:paraId="1FC12313" w14:textId="77777777" w:rsidR="002F2C0A" w:rsidRDefault="002F2C0A" w:rsidP="002F2C0A">
      <w:pPr>
        <w:spacing w:line="360" w:lineRule="auto"/>
        <w:jc w:val="center"/>
      </w:pPr>
    </w:p>
    <w:p w14:paraId="4F6B4061" w14:textId="77777777" w:rsidR="002F2C0A" w:rsidRDefault="002F2C0A" w:rsidP="002F2C0A">
      <w:pPr>
        <w:spacing w:line="360" w:lineRule="auto"/>
        <w:jc w:val="center"/>
      </w:pPr>
    </w:p>
    <w:p w14:paraId="6091B715" w14:textId="77777777" w:rsidR="002F2C0A" w:rsidRDefault="002F2C0A" w:rsidP="002F2C0A">
      <w:pPr>
        <w:spacing w:line="360" w:lineRule="auto"/>
        <w:jc w:val="center"/>
      </w:pPr>
    </w:p>
    <w:p w14:paraId="51298568" w14:textId="77777777" w:rsidR="002F2C0A" w:rsidRDefault="002F2C0A" w:rsidP="002F2C0A">
      <w:pPr>
        <w:spacing w:line="360" w:lineRule="auto"/>
        <w:jc w:val="center"/>
      </w:pPr>
    </w:p>
    <w:p w14:paraId="40EFCC62" w14:textId="77777777" w:rsidR="002F2C0A" w:rsidRDefault="002F2C0A" w:rsidP="002F2C0A">
      <w:pPr>
        <w:pStyle w:val="Times142"/>
        <w:spacing w:line="360" w:lineRule="auto"/>
        <w:ind w:firstLine="0"/>
        <w:jc w:val="center"/>
        <w:rPr>
          <w:rStyle w:val="ac"/>
          <w:caps/>
          <w:smallCaps w:val="0"/>
          <w:szCs w:val="28"/>
        </w:rPr>
      </w:pPr>
      <w:r>
        <w:rPr>
          <w:rStyle w:val="ac"/>
          <w:caps/>
          <w:smallCaps w:val="0"/>
          <w:szCs w:val="28"/>
        </w:rPr>
        <w:t>отчет</w:t>
      </w:r>
    </w:p>
    <w:p w14:paraId="4A80B121" w14:textId="77777777" w:rsidR="002F2C0A" w:rsidRPr="00325121" w:rsidRDefault="002F2C0A" w:rsidP="002F2C0A">
      <w:pPr>
        <w:spacing w:line="360" w:lineRule="auto"/>
        <w:jc w:val="center"/>
        <w:rPr>
          <w:b/>
        </w:rPr>
      </w:pPr>
      <w:r w:rsidRPr="00327488">
        <w:rPr>
          <w:b/>
        </w:rPr>
        <w:t xml:space="preserve">по </w:t>
      </w:r>
      <w:r w:rsidRPr="00325121">
        <w:rPr>
          <w:b/>
        </w:rPr>
        <w:t>лабораторной работе №1</w:t>
      </w:r>
    </w:p>
    <w:p w14:paraId="46181D8C" w14:textId="535274D2" w:rsidR="002F2C0A" w:rsidRPr="00325121" w:rsidRDefault="002F2C0A" w:rsidP="002F2C0A">
      <w:pPr>
        <w:spacing w:line="360" w:lineRule="auto"/>
        <w:jc w:val="center"/>
        <w:rPr>
          <w:b/>
        </w:rPr>
      </w:pPr>
      <w:r w:rsidRPr="00325121">
        <w:rPr>
          <w:b/>
        </w:rPr>
        <w:t>по дисциплине «</w:t>
      </w:r>
      <w:r w:rsidR="007D0543">
        <w:rPr>
          <w:b/>
        </w:rPr>
        <w:t>Программирование</w:t>
      </w:r>
      <w:r w:rsidRPr="00325121">
        <w:rPr>
          <w:b/>
        </w:rPr>
        <w:t>»</w:t>
      </w:r>
    </w:p>
    <w:p w14:paraId="709CF50E" w14:textId="77777777" w:rsidR="007D0543" w:rsidRPr="007D0543" w:rsidRDefault="002F2C0A" w:rsidP="007D0543">
      <w:pPr>
        <w:spacing w:after="80"/>
        <w:jc w:val="center"/>
        <w:rPr>
          <w:b/>
          <w:bCs/>
        </w:rPr>
      </w:pPr>
      <w:r w:rsidRPr="007D0543">
        <w:rPr>
          <w:rStyle w:val="ac"/>
          <w:smallCaps w:val="0"/>
        </w:rPr>
        <w:t xml:space="preserve">Тема: </w:t>
      </w:r>
      <w:r w:rsidR="007D0543" w:rsidRPr="007D0543">
        <w:rPr>
          <w:b/>
          <w:bCs/>
        </w:rPr>
        <w:t>Определение принадлежности точки</w:t>
      </w:r>
    </w:p>
    <w:p w14:paraId="2632668B" w14:textId="5072030F" w:rsidR="002F2C0A" w:rsidRPr="007D0543" w:rsidRDefault="007D0543" w:rsidP="007D0543">
      <w:pPr>
        <w:spacing w:line="360" w:lineRule="auto"/>
        <w:jc w:val="center"/>
        <w:rPr>
          <w:b/>
          <w:bCs/>
        </w:rPr>
      </w:pPr>
      <w:r w:rsidRPr="007D0543">
        <w:rPr>
          <w:b/>
          <w:bCs/>
        </w:rPr>
        <w:t>прямоугольному треугольнику на плоскости</w:t>
      </w:r>
    </w:p>
    <w:p w14:paraId="76949E70" w14:textId="77777777" w:rsidR="002F2C0A" w:rsidRDefault="002F2C0A" w:rsidP="002F2C0A">
      <w:pPr>
        <w:spacing w:line="360" w:lineRule="auto"/>
        <w:jc w:val="center"/>
      </w:pPr>
    </w:p>
    <w:p w14:paraId="3E8F1484" w14:textId="77777777" w:rsidR="002F2C0A" w:rsidRDefault="002F2C0A" w:rsidP="002F2C0A">
      <w:pPr>
        <w:spacing w:line="360" w:lineRule="auto"/>
        <w:jc w:val="center"/>
      </w:pPr>
    </w:p>
    <w:p w14:paraId="1212E01A" w14:textId="77777777" w:rsidR="002F2C0A" w:rsidRDefault="002F2C0A" w:rsidP="002F2C0A">
      <w:pPr>
        <w:spacing w:line="360" w:lineRule="auto"/>
        <w:jc w:val="center"/>
      </w:pPr>
    </w:p>
    <w:p w14:paraId="792BF83E" w14:textId="77777777" w:rsidR="002F2C0A" w:rsidRDefault="002F2C0A" w:rsidP="002F2C0A">
      <w:pPr>
        <w:spacing w:line="360" w:lineRule="auto"/>
        <w:jc w:val="center"/>
      </w:pPr>
    </w:p>
    <w:p w14:paraId="26DF6892" w14:textId="77777777" w:rsidR="002F2C0A" w:rsidRPr="00BE4534" w:rsidRDefault="002F2C0A" w:rsidP="002F2C0A">
      <w:pPr>
        <w:spacing w:line="360" w:lineRule="auto"/>
        <w:jc w:val="center"/>
      </w:pPr>
    </w:p>
    <w:p w14:paraId="63BB813A" w14:textId="77777777" w:rsidR="002F2C0A" w:rsidRPr="00BE4534" w:rsidRDefault="002F2C0A" w:rsidP="002F2C0A">
      <w:pPr>
        <w:spacing w:line="360" w:lineRule="auto"/>
        <w:jc w:val="center"/>
      </w:pPr>
    </w:p>
    <w:p w14:paraId="2B598642" w14:textId="77777777" w:rsidR="002F2C0A" w:rsidRPr="00BE4534" w:rsidRDefault="002F2C0A" w:rsidP="002F2C0A">
      <w:pPr>
        <w:spacing w:line="360" w:lineRule="auto"/>
        <w:jc w:val="center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2F2C0A" w:rsidRPr="00BE4534" w14:paraId="43359B5D" w14:textId="77777777" w:rsidTr="00761541">
        <w:trPr>
          <w:trHeight w:val="614"/>
        </w:trPr>
        <w:tc>
          <w:tcPr>
            <w:tcW w:w="2206" w:type="pct"/>
            <w:vAlign w:val="bottom"/>
          </w:tcPr>
          <w:p w14:paraId="248052F1" w14:textId="77777777" w:rsidR="002F2C0A" w:rsidRPr="006A4BCC" w:rsidRDefault="002F2C0A" w:rsidP="00761541">
            <w:r w:rsidRPr="006A4BCC">
              <w:t xml:space="preserve">Студент гр. </w:t>
            </w:r>
            <w:r>
              <w:t>6391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9FAAD88" w14:textId="77777777" w:rsidR="002F2C0A" w:rsidRPr="006A4BCC" w:rsidRDefault="002F2C0A" w:rsidP="00761541"/>
        </w:tc>
        <w:tc>
          <w:tcPr>
            <w:tcW w:w="1470" w:type="pct"/>
            <w:vAlign w:val="bottom"/>
          </w:tcPr>
          <w:p w14:paraId="50E02D45" w14:textId="599627E3" w:rsidR="002F2C0A" w:rsidRPr="00D20685" w:rsidRDefault="002D27CE" w:rsidP="00761541">
            <w:pPr>
              <w:jc w:val="center"/>
            </w:pPr>
            <w:proofErr w:type="gramStart"/>
            <w:r>
              <w:t>Федько</w:t>
            </w:r>
            <w:r w:rsidR="002F2C0A" w:rsidRPr="00D20685">
              <w:t xml:space="preserve">  </w:t>
            </w:r>
            <w:r>
              <w:t>А</w:t>
            </w:r>
            <w:r w:rsidR="002F2C0A" w:rsidRPr="00D20685">
              <w:t>.</w:t>
            </w:r>
            <w:r>
              <w:t>М</w:t>
            </w:r>
            <w:r w:rsidR="002F2C0A" w:rsidRPr="00D20685">
              <w:t>.</w:t>
            </w:r>
            <w:proofErr w:type="gramEnd"/>
          </w:p>
        </w:tc>
      </w:tr>
      <w:tr w:rsidR="002F2C0A" w:rsidRPr="00BE4534" w14:paraId="02F001E6" w14:textId="77777777" w:rsidTr="00761541">
        <w:trPr>
          <w:trHeight w:val="614"/>
        </w:trPr>
        <w:tc>
          <w:tcPr>
            <w:tcW w:w="2206" w:type="pct"/>
            <w:vAlign w:val="bottom"/>
          </w:tcPr>
          <w:p w14:paraId="7A961CD1" w14:textId="77777777" w:rsidR="002F2C0A" w:rsidRPr="006A4BCC" w:rsidRDefault="002F2C0A" w:rsidP="00761541">
            <w:r w:rsidRPr="006A4BCC"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DC7C8D" w14:textId="77777777" w:rsidR="002F2C0A" w:rsidRPr="006A4BCC" w:rsidRDefault="002F2C0A" w:rsidP="00761541"/>
        </w:tc>
        <w:tc>
          <w:tcPr>
            <w:tcW w:w="1470" w:type="pct"/>
            <w:vAlign w:val="bottom"/>
          </w:tcPr>
          <w:p w14:paraId="04A32C88" w14:textId="2AEFF018" w:rsidR="002F2C0A" w:rsidRPr="00D20685" w:rsidRDefault="00324C47" w:rsidP="00761541">
            <w:pPr>
              <w:jc w:val="center"/>
            </w:pPr>
            <w:r>
              <w:t>Писарев</w:t>
            </w:r>
            <w:r w:rsidR="002F2C0A" w:rsidRPr="00D20685">
              <w:t xml:space="preserve"> </w:t>
            </w:r>
            <w:r>
              <w:t>А</w:t>
            </w:r>
            <w:r w:rsidR="002F2C0A" w:rsidRPr="00D20685">
              <w:t>.</w:t>
            </w:r>
            <w:r>
              <w:t>С</w:t>
            </w:r>
            <w:r w:rsidR="002F2C0A" w:rsidRPr="00D20685">
              <w:t>.</w:t>
            </w:r>
          </w:p>
        </w:tc>
      </w:tr>
    </w:tbl>
    <w:p w14:paraId="4C8599A3" w14:textId="77777777" w:rsidR="002F2C0A" w:rsidRPr="00BE4534" w:rsidRDefault="002F2C0A" w:rsidP="002F2C0A">
      <w:pPr>
        <w:spacing w:line="360" w:lineRule="auto"/>
        <w:rPr>
          <w:bCs/>
        </w:rPr>
      </w:pPr>
    </w:p>
    <w:p w14:paraId="4F4893A4" w14:textId="77777777" w:rsidR="00324C47" w:rsidRDefault="00324C47" w:rsidP="002F2C0A">
      <w:pPr>
        <w:spacing w:line="360" w:lineRule="auto"/>
        <w:jc w:val="center"/>
        <w:rPr>
          <w:bCs/>
        </w:rPr>
      </w:pPr>
    </w:p>
    <w:p w14:paraId="3C63EE30" w14:textId="7540BABB" w:rsidR="002F2C0A" w:rsidRPr="00BE4534" w:rsidRDefault="002F2C0A" w:rsidP="002F2C0A">
      <w:pPr>
        <w:spacing w:line="360" w:lineRule="auto"/>
        <w:jc w:val="center"/>
        <w:rPr>
          <w:bCs/>
        </w:rPr>
      </w:pPr>
      <w:r w:rsidRPr="00BE4534">
        <w:rPr>
          <w:bCs/>
        </w:rPr>
        <w:t>Санкт-Петербург</w:t>
      </w:r>
    </w:p>
    <w:p w14:paraId="79C42808" w14:textId="2E54D039" w:rsidR="00324C47" w:rsidRPr="00324C47" w:rsidRDefault="002F2C0A" w:rsidP="00324C47">
      <w:pPr>
        <w:spacing w:line="360" w:lineRule="auto"/>
        <w:jc w:val="center"/>
        <w:rPr>
          <w:bCs/>
        </w:rPr>
      </w:pPr>
      <w:r w:rsidRPr="00325121">
        <w:rPr>
          <w:bCs/>
        </w:rPr>
        <w:t>20</w:t>
      </w:r>
      <w:r>
        <w:rPr>
          <w:bCs/>
        </w:rPr>
        <w:t>26</w:t>
      </w:r>
    </w:p>
    <w:p w14:paraId="50E312DF" w14:textId="3D762DB4" w:rsidR="00211F6E" w:rsidRDefault="00000000" w:rsidP="00646249">
      <w:pPr>
        <w:pStyle w:val="1"/>
        <w:spacing w:before="0" w:after="0" w:line="360" w:lineRule="auto"/>
        <w:ind w:firstLine="709"/>
        <w:contextualSpacing/>
        <w:jc w:val="left"/>
      </w:pPr>
      <w:r>
        <w:lastRenderedPageBreak/>
        <w:t>Цель работы (задание)</w:t>
      </w:r>
    </w:p>
    <w:p w14:paraId="3257D346" w14:textId="77777777" w:rsidR="00211F6E" w:rsidRDefault="00000000" w:rsidP="006D2466">
      <w:pPr>
        <w:spacing w:line="360" w:lineRule="auto"/>
        <w:ind w:firstLine="709"/>
        <w:contextualSpacing/>
        <w:jc w:val="both"/>
      </w:pPr>
      <w:r>
        <w:t>Прямоугольный треугольник на плоскости задан координатами вершин (координаты задаются константами, гипотенуза лежит на прямой y = x). Необходимо разработать программу, которая позволила бы вводить с клавиатуры последовательность координат точек на плоскости (признак окончания последовательности – ввод координат x = 0 и y = 0) и для каждой из указанных точек выводить на экран сообщение, содержащее сведения о том, попала ли точка в треугольник.</w:t>
      </w:r>
    </w:p>
    <w:p w14:paraId="391848A2" w14:textId="73A73A14" w:rsidR="002D27CE" w:rsidRDefault="00000000" w:rsidP="006D2466">
      <w:pPr>
        <w:pStyle w:val="1"/>
        <w:spacing w:before="0" w:after="0" w:line="360" w:lineRule="auto"/>
        <w:ind w:firstLine="709"/>
        <w:contextualSpacing/>
        <w:jc w:val="both"/>
      </w:pPr>
      <w:r>
        <w:t>Алгоритм решения</w:t>
      </w:r>
    </w:p>
    <w:p w14:paraId="12EFD4A9" w14:textId="6A2CDC8C" w:rsidR="002D27CE" w:rsidRPr="00A33B1D" w:rsidRDefault="002D27CE" w:rsidP="006D2466">
      <w:pPr>
        <w:spacing w:line="360" w:lineRule="auto"/>
        <w:ind w:firstLine="709"/>
        <w:contextualSpacing/>
        <w:jc w:val="both"/>
      </w:pPr>
      <w:r w:rsidRPr="00A33B1D">
        <w:t>Сначала программа принимает на вход координаты трёх вершин треугольника</w:t>
      </w:r>
      <w:r w:rsidR="00FA5AF0">
        <w:t xml:space="preserve"> </w:t>
      </w:r>
      <w:r w:rsidRPr="00A33B1D">
        <w:t>A,</w:t>
      </w:r>
      <w:r w:rsidR="00FA5AF0">
        <w:t xml:space="preserve"> </w:t>
      </w:r>
      <w:r w:rsidRPr="00A33B1D">
        <w:t>B,</w:t>
      </w:r>
      <w:r w:rsidR="00FA5AF0">
        <w:t xml:space="preserve"> </w:t>
      </w:r>
      <w:r w:rsidRPr="00A33B1D">
        <w:t>C</w:t>
      </w:r>
      <w:r w:rsidR="00FA5AF0">
        <w:t xml:space="preserve"> </w:t>
      </w:r>
      <w:r w:rsidRPr="00A33B1D">
        <w:t>и проверяемую точку</w:t>
      </w:r>
      <w:r w:rsidR="00FA5AF0">
        <w:t xml:space="preserve"> </w:t>
      </w:r>
      <w:r w:rsidRPr="00A33B1D">
        <w:t>M.</w:t>
      </w:r>
      <w:r w:rsidR="00A33B1D" w:rsidRPr="00A33B1D">
        <w:t xml:space="preserve"> </w:t>
      </w:r>
      <w:r w:rsidRPr="00A33B1D">
        <w:t>Сторона</w:t>
      </w:r>
      <w:r w:rsidR="00FA5AF0">
        <w:t xml:space="preserve"> </w:t>
      </w:r>
      <w:r w:rsidRPr="00A33B1D">
        <w:t>AB.</w:t>
      </w:r>
      <w:r w:rsidR="00FA5AF0">
        <w:t xml:space="preserve"> </w:t>
      </w:r>
      <w:r w:rsidRPr="00A33B1D">
        <w:t>Строится уравнение прямой, проходящей через вершины</w:t>
      </w:r>
      <w:r w:rsidR="00FA5AF0">
        <w:t xml:space="preserve"> </w:t>
      </w:r>
      <w:r w:rsidRPr="00A33B1D">
        <w:t>A</w:t>
      </w:r>
      <w:r w:rsidR="00FA5AF0">
        <w:t xml:space="preserve"> </w:t>
      </w:r>
      <w:r w:rsidRPr="00A33B1D">
        <w:t>и</w:t>
      </w:r>
      <w:r w:rsidR="00FA5AF0">
        <w:t xml:space="preserve"> </w:t>
      </w:r>
      <w:r w:rsidRPr="00A33B1D">
        <w:t>B. Вычисляется положение</w:t>
      </w:r>
      <w:r w:rsidR="00FA5AF0">
        <w:t xml:space="preserve"> </w:t>
      </w:r>
      <w:r w:rsidRPr="00A33B1D">
        <w:t>противоположной вершины</w:t>
      </w:r>
      <w:r w:rsidR="00FA5AF0">
        <w:t xml:space="preserve"> </w:t>
      </w:r>
      <w:r w:rsidRPr="00A33B1D">
        <w:t>C</w:t>
      </w:r>
      <w:r w:rsidR="00FA5AF0">
        <w:t xml:space="preserve"> </w:t>
      </w:r>
      <w:r w:rsidRPr="00A33B1D">
        <w:t>и проверяемой точки</w:t>
      </w:r>
      <w:r w:rsidR="00FA5AF0">
        <w:t xml:space="preserve"> </w:t>
      </w:r>
      <w:r w:rsidRPr="00A33B1D">
        <w:t>M</w:t>
      </w:r>
      <w:r w:rsidR="00FA5AF0">
        <w:t xml:space="preserve"> </w:t>
      </w:r>
      <w:r w:rsidRPr="00A33B1D">
        <w:t>относительно этой прямой. Если</w:t>
      </w:r>
      <w:r w:rsidR="00FA5AF0">
        <w:t xml:space="preserve"> </w:t>
      </w:r>
      <w:r w:rsidRPr="00A33B1D">
        <w:t>C</w:t>
      </w:r>
      <w:r w:rsidR="00FA5AF0">
        <w:t xml:space="preserve"> </w:t>
      </w:r>
      <w:r w:rsidRPr="00A33B1D">
        <w:t>и</w:t>
      </w:r>
      <w:r w:rsidR="00FA5AF0">
        <w:t xml:space="preserve"> </w:t>
      </w:r>
      <w:r w:rsidRPr="00A33B1D">
        <w:t>M</w:t>
      </w:r>
      <w:r w:rsidR="00FA5AF0">
        <w:t xml:space="preserve"> </w:t>
      </w:r>
      <w:r w:rsidRPr="00A33B1D">
        <w:t>оказываются по одну</w:t>
      </w:r>
      <w:r w:rsidR="00FA5AF0">
        <w:t xml:space="preserve"> </w:t>
      </w:r>
      <w:r w:rsidRPr="00A33B1D">
        <w:t>сторону (или</w:t>
      </w:r>
      <w:r w:rsidR="00FA5AF0">
        <w:t xml:space="preserve"> </w:t>
      </w:r>
      <w:r w:rsidRPr="00A33B1D">
        <w:t>M</w:t>
      </w:r>
      <w:r w:rsidR="00FA5AF0">
        <w:t xml:space="preserve"> </w:t>
      </w:r>
      <w:r w:rsidRPr="00A33B1D">
        <w:t>лежит на прямой), проверка пройдена.</w:t>
      </w:r>
      <w:r w:rsidR="00FA5AF0">
        <w:t xml:space="preserve"> </w:t>
      </w:r>
      <w:r w:rsidRPr="00A33B1D">
        <w:t>Сторона</w:t>
      </w:r>
      <w:r w:rsidR="00FA5AF0">
        <w:t xml:space="preserve"> </w:t>
      </w:r>
      <w:r w:rsidRPr="00A33B1D">
        <w:t>BC.</w:t>
      </w:r>
      <w:r w:rsidR="00FA5AF0">
        <w:t xml:space="preserve"> </w:t>
      </w:r>
      <w:r w:rsidRPr="00A33B1D">
        <w:t>Аналогично: противоположная вершина —</w:t>
      </w:r>
      <w:r w:rsidR="00FA5AF0">
        <w:t xml:space="preserve"> </w:t>
      </w:r>
      <w:r w:rsidRPr="00A33B1D">
        <w:t>A, проверяемая точка —</w:t>
      </w:r>
      <w:r w:rsidR="00FA5AF0">
        <w:t xml:space="preserve"> </w:t>
      </w:r>
      <w:r w:rsidRPr="00A33B1D">
        <w:t>M.</w:t>
      </w:r>
      <w:r w:rsidR="00A33B1D" w:rsidRPr="00A33B1D">
        <w:t xml:space="preserve"> </w:t>
      </w:r>
      <w:r w:rsidRPr="00A33B1D">
        <w:t>Сторона</w:t>
      </w:r>
      <w:r w:rsidR="00FA5AF0">
        <w:t xml:space="preserve"> </w:t>
      </w:r>
      <w:r w:rsidRPr="00A33B1D">
        <w:t>CA.</w:t>
      </w:r>
      <w:r w:rsidR="00FA5AF0">
        <w:t xml:space="preserve"> </w:t>
      </w:r>
      <w:r w:rsidRPr="00A33B1D">
        <w:t>Противоположная вершина —</w:t>
      </w:r>
      <w:r w:rsidR="00FA5AF0">
        <w:t xml:space="preserve"> </w:t>
      </w:r>
      <w:r w:rsidRPr="00A33B1D">
        <w:t>B, проверяемая точка —</w:t>
      </w:r>
      <w:r w:rsidR="00FA5AF0">
        <w:t xml:space="preserve"> </w:t>
      </w:r>
      <w:r w:rsidRPr="00A33B1D">
        <w:t>M.</w:t>
      </w:r>
      <w:r w:rsidR="00A33B1D" w:rsidRPr="00A33B1D">
        <w:t xml:space="preserve"> </w:t>
      </w:r>
      <w:r w:rsidRPr="00A33B1D">
        <w:t>Сторона, от которой считается положение, задаётся первой парой</w:t>
      </w:r>
      <w:r w:rsidR="00A33B1D" w:rsidRPr="00A33B1D">
        <w:t xml:space="preserve"> </w:t>
      </w:r>
      <w:r w:rsidRPr="00A33B1D">
        <w:t>аргументов</w:t>
      </w:r>
      <w:r w:rsidR="00FA5AF0">
        <w:t xml:space="preserve"> </w:t>
      </w:r>
      <w:proofErr w:type="spellStart"/>
      <w:proofErr w:type="gramStart"/>
      <w:r w:rsidRPr="00A33B1D">
        <w:t>valid</w:t>
      </w:r>
      <w:proofErr w:type="spellEnd"/>
      <w:r w:rsidRPr="00A33B1D">
        <w:t>(</w:t>
      </w:r>
      <w:proofErr w:type="gramEnd"/>
      <w:r w:rsidRPr="00A33B1D">
        <w:t>a, b, c, m), противоположная вершина — третьим аргументом</w:t>
      </w:r>
      <w:r w:rsidR="006D2466">
        <w:t xml:space="preserve"> </w:t>
      </w:r>
      <w:r w:rsidRPr="00A33B1D">
        <w:t>c, проверяемая точка — четвёртым аргументом</w:t>
      </w:r>
      <w:r w:rsidR="00FA5AF0">
        <w:t xml:space="preserve"> </w:t>
      </w:r>
      <w:r w:rsidRPr="00A33B1D">
        <w:t>m.</w:t>
      </w:r>
      <w:r w:rsidR="00A33B1D" w:rsidRPr="00A33B1D">
        <w:t xml:space="preserve"> </w:t>
      </w:r>
      <w:r w:rsidRPr="00A33B1D">
        <w:t>Для каждой стороны выполняется сравнение знаков величин</w:t>
      </w:r>
      <w:r w:rsidR="00FA5AF0">
        <w:t xml:space="preserve"> </w:t>
      </w:r>
      <w:proofErr w:type="spellStart"/>
      <w:r w:rsidRPr="00A33B1D">
        <w:t>deltaC</w:t>
      </w:r>
      <w:proofErr w:type="spellEnd"/>
      <w:r w:rsidRPr="00A33B1D">
        <w:t xml:space="preserve"> = </w:t>
      </w:r>
      <w:proofErr w:type="spellStart"/>
      <w:r w:rsidRPr="00A33B1D">
        <w:t>c.y</w:t>
      </w:r>
      <w:proofErr w:type="spellEnd"/>
      <w:r w:rsidRPr="00A33B1D">
        <w:t xml:space="preserve"> </w:t>
      </w:r>
      <w:r w:rsidR="00FA5AF0">
        <w:t>–</w:t>
      </w:r>
      <w:r w:rsidRPr="00A33B1D">
        <w:t xml:space="preserve"> </w:t>
      </w:r>
      <w:r w:rsidR="001F6DEA" w:rsidRPr="001F6DEA">
        <w:t>(</w:t>
      </w:r>
      <w:r w:rsidR="001F6DEA">
        <w:rPr>
          <w:lang w:val="en-US"/>
        </w:rPr>
        <w:t>c</w:t>
      </w:r>
      <w:r w:rsidR="001F6DEA" w:rsidRPr="001F6DEA">
        <w:t>.</w:t>
      </w:r>
      <w:r w:rsidR="001F6DEA">
        <w:rPr>
          <w:lang w:val="en-US"/>
        </w:rPr>
        <w:t>x</w:t>
      </w:r>
      <w:r w:rsidR="001F6DEA" w:rsidRPr="001F6DEA">
        <w:t>*</w:t>
      </w:r>
      <w:r w:rsidR="001F6DEA">
        <w:rPr>
          <w:lang w:val="en-US"/>
        </w:rPr>
        <w:t>K</w:t>
      </w:r>
      <w:r w:rsidR="001F6DEA" w:rsidRPr="001F6DEA">
        <w:t>+</w:t>
      </w:r>
      <w:r w:rsidR="001F6DEA">
        <w:rPr>
          <w:lang w:val="en-US"/>
        </w:rPr>
        <w:t>B</w:t>
      </w:r>
      <w:r w:rsidR="001F6DEA" w:rsidRPr="001F6DEA">
        <w:t>)</w:t>
      </w:r>
      <w:r w:rsidR="00FA5AF0">
        <w:t xml:space="preserve"> </w:t>
      </w:r>
      <w:r w:rsidRPr="00A33B1D">
        <w:t>и</w:t>
      </w:r>
      <w:r w:rsidR="00FA5AF0">
        <w:t xml:space="preserve"> </w:t>
      </w:r>
      <w:proofErr w:type="spellStart"/>
      <w:r w:rsidRPr="00A33B1D">
        <w:t>deltaM</w:t>
      </w:r>
      <w:proofErr w:type="spellEnd"/>
      <w:r w:rsidRPr="00A33B1D">
        <w:t xml:space="preserve"> = </w:t>
      </w:r>
      <w:proofErr w:type="spellStart"/>
      <w:r w:rsidRPr="00A33B1D">
        <w:t>m.y</w:t>
      </w:r>
      <w:proofErr w:type="spellEnd"/>
      <w:r w:rsidRPr="00A33B1D">
        <w:t xml:space="preserve"> </w:t>
      </w:r>
      <w:r w:rsidR="001F6DEA">
        <w:t>–</w:t>
      </w:r>
      <w:r w:rsidR="001F6DEA" w:rsidRPr="001F6DEA">
        <w:t xml:space="preserve"> (</w:t>
      </w:r>
      <w:r w:rsidR="001F6DEA">
        <w:rPr>
          <w:lang w:val="en-US"/>
        </w:rPr>
        <w:t>m</w:t>
      </w:r>
      <w:r w:rsidR="001F6DEA" w:rsidRPr="001F6DEA">
        <w:t>.</w:t>
      </w:r>
      <w:r w:rsidR="001F6DEA">
        <w:rPr>
          <w:lang w:val="en-US"/>
        </w:rPr>
        <w:t>x</w:t>
      </w:r>
      <w:r w:rsidR="001F6DEA" w:rsidRPr="001F6DEA">
        <w:t>*</w:t>
      </w:r>
      <w:r w:rsidR="001F6DEA">
        <w:rPr>
          <w:lang w:val="en-US"/>
        </w:rPr>
        <w:t>K</w:t>
      </w:r>
      <w:r w:rsidR="001F6DEA" w:rsidRPr="001F6DEA">
        <w:t>+</w:t>
      </w:r>
      <w:r w:rsidR="001F6DEA">
        <w:rPr>
          <w:lang w:val="en-US"/>
        </w:rPr>
        <w:t>B</w:t>
      </w:r>
      <w:r w:rsidR="001F6DEA" w:rsidRPr="001F6DEA">
        <w:t xml:space="preserve">). </w:t>
      </w:r>
      <w:r w:rsidRPr="00A33B1D">
        <w:t>Знак вычисляется с учётом машинной погрешности (порог</w:t>
      </w:r>
      <w:r w:rsidR="00FA5AF0">
        <w:t xml:space="preserve"> </w:t>
      </w:r>
      <w:r w:rsidRPr="00A33B1D">
        <w:t>1e-12):</w:t>
      </w:r>
      <w:r w:rsidR="00A33B1D" w:rsidRPr="00A33B1D">
        <w:t xml:space="preserve"> </w:t>
      </w:r>
      <w:r w:rsidRPr="00A33B1D">
        <w:t>если</w:t>
      </w:r>
      <w:r w:rsidR="00FA5AF0">
        <w:t xml:space="preserve"> </w:t>
      </w:r>
      <w:proofErr w:type="spellStart"/>
      <w:r w:rsidRPr="00A33B1D">
        <w:t>sign</w:t>
      </w:r>
      <w:proofErr w:type="spellEnd"/>
      <w:r w:rsidRPr="00A33B1D">
        <w:t>(</w:t>
      </w:r>
      <w:proofErr w:type="spellStart"/>
      <w:r w:rsidRPr="00A33B1D">
        <w:t>deltaC</w:t>
      </w:r>
      <w:proofErr w:type="spellEnd"/>
      <w:r w:rsidRPr="00A33B1D">
        <w:t xml:space="preserve">) == </w:t>
      </w:r>
      <w:proofErr w:type="spellStart"/>
      <w:r w:rsidRPr="00A33B1D">
        <w:t>sign</w:t>
      </w:r>
      <w:proofErr w:type="spellEnd"/>
      <w:r w:rsidRPr="00A33B1D">
        <w:t>(</w:t>
      </w:r>
      <w:proofErr w:type="spellStart"/>
      <w:r w:rsidRPr="00A33B1D">
        <w:t>deltaM</w:t>
      </w:r>
      <w:proofErr w:type="spellEnd"/>
      <w:r w:rsidRPr="00A33B1D">
        <w:t>)</w:t>
      </w:r>
      <w:r w:rsidR="00FA5AF0">
        <w:t xml:space="preserve"> </w:t>
      </w:r>
      <w:r w:rsidRPr="00A33B1D">
        <w:t>— точки</w:t>
      </w:r>
      <w:r w:rsidR="00FA5AF0">
        <w:t xml:space="preserve"> </w:t>
      </w:r>
      <w:r w:rsidRPr="00A33B1D">
        <w:t>C</w:t>
      </w:r>
      <w:r w:rsidR="00FA5AF0">
        <w:t xml:space="preserve"> </w:t>
      </w:r>
      <w:r w:rsidRPr="00A33B1D">
        <w:t>и</w:t>
      </w:r>
      <w:r w:rsidR="00FA5AF0">
        <w:t xml:space="preserve"> </w:t>
      </w:r>
      <w:r w:rsidRPr="00A33B1D">
        <w:t>M</w:t>
      </w:r>
      <w:r w:rsidR="00FA5AF0">
        <w:t xml:space="preserve"> </w:t>
      </w:r>
      <w:r w:rsidRPr="00A33B1D">
        <w:t>по одну сторону от прямой, проверка пройдена;</w:t>
      </w:r>
      <w:r w:rsidR="00A33B1D" w:rsidRPr="00A33B1D">
        <w:t xml:space="preserve"> </w:t>
      </w:r>
      <w:r w:rsidRPr="00A33B1D">
        <w:t>есл</w:t>
      </w:r>
      <w:r w:rsidR="00FA5AF0">
        <w:t xml:space="preserve">и </w:t>
      </w:r>
      <w:proofErr w:type="spellStart"/>
      <w:r w:rsidRPr="00A33B1D">
        <w:t>sign</w:t>
      </w:r>
      <w:proofErr w:type="spellEnd"/>
      <w:r w:rsidRPr="00A33B1D">
        <w:t>(</w:t>
      </w:r>
      <w:proofErr w:type="spellStart"/>
      <w:r w:rsidRPr="00A33B1D">
        <w:t>deltaM</w:t>
      </w:r>
      <w:proofErr w:type="spellEnd"/>
      <w:r w:rsidRPr="00A33B1D">
        <w:t>) == 0</w:t>
      </w:r>
      <w:r w:rsidR="00FA5AF0">
        <w:t xml:space="preserve"> </w:t>
      </w:r>
      <w:r w:rsidRPr="00A33B1D">
        <w:t>— точка</w:t>
      </w:r>
      <w:r w:rsidR="00FA5AF0">
        <w:t xml:space="preserve"> </w:t>
      </w:r>
      <w:r w:rsidRPr="00A33B1D">
        <w:t>M</w:t>
      </w:r>
      <w:r w:rsidR="00FA5AF0">
        <w:t xml:space="preserve"> </w:t>
      </w:r>
      <w:r w:rsidRPr="00A33B1D">
        <w:t>лежит на самой прямой, что считается попаданием на границу треугольника;</w:t>
      </w:r>
      <w:r w:rsidR="00A33B1D" w:rsidRPr="00A33B1D">
        <w:t xml:space="preserve"> </w:t>
      </w:r>
      <w:r w:rsidRPr="00A33B1D">
        <w:t>иначе — точки по разные стороны, проверка не пройдена.</w:t>
      </w:r>
      <w:r w:rsidR="00A33B1D" w:rsidRPr="00A33B1D">
        <w:t xml:space="preserve"> </w:t>
      </w:r>
      <w:r w:rsidRPr="00A33B1D">
        <w:t>Точка считается принадлежащей треугольнику, если</w:t>
      </w:r>
      <w:r w:rsidR="00397548">
        <w:t xml:space="preserve"> </w:t>
      </w:r>
      <w:r w:rsidRPr="00FA5AF0">
        <w:t>все три проверки</w:t>
      </w:r>
      <w:r w:rsidR="00A33B1D" w:rsidRPr="00FA5AF0">
        <w:t xml:space="preserve"> </w:t>
      </w:r>
      <w:r w:rsidRPr="00A33B1D">
        <w:t>пройдены. В этом случае функция</w:t>
      </w:r>
      <w:r w:rsidR="00397548">
        <w:t xml:space="preserve"> </w:t>
      </w:r>
      <w:proofErr w:type="spellStart"/>
      <w:r w:rsidRPr="00A33B1D">
        <w:t>in_triangle</w:t>
      </w:r>
      <w:proofErr w:type="spellEnd"/>
      <w:r w:rsidR="00397548">
        <w:t xml:space="preserve"> </w:t>
      </w:r>
      <w:r w:rsidRPr="00A33B1D">
        <w:t>возвращает</w:t>
      </w:r>
      <w:r w:rsidR="00397548">
        <w:t xml:space="preserve"> </w:t>
      </w:r>
      <w:proofErr w:type="spellStart"/>
      <w:r w:rsidRPr="00A33B1D">
        <w:t>true</w:t>
      </w:r>
      <w:proofErr w:type="spellEnd"/>
      <w:r w:rsidRPr="00A33B1D">
        <w:t>, и на экран выводится сообщение</w:t>
      </w:r>
      <w:r w:rsidR="00397548">
        <w:t xml:space="preserve"> </w:t>
      </w:r>
      <w:r w:rsidRPr="00A33B1D">
        <w:t>«YES»</w:t>
      </w:r>
      <w:r w:rsidR="00397548">
        <w:t xml:space="preserve"> </w:t>
      </w:r>
      <w:r w:rsidRPr="00A33B1D">
        <w:t>(точка внутри треугольника или на его границе). Если хотя бы одна проверка не пройдена — точка снаружи, выводится</w:t>
      </w:r>
      <w:r w:rsidR="00397548">
        <w:t xml:space="preserve"> </w:t>
      </w:r>
      <w:r w:rsidRPr="00A33B1D">
        <w:t>«NO».</w:t>
      </w:r>
      <w:r w:rsidR="00A33B1D" w:rsidRPr="00A33B1D">
        <w:t xml:space="preserve"> </w:t>
      </w:r>
      <w:r w:rsidRPr="00A33B1D">
        <w:t xml:space="preserve">Границы треугольника, включая вершины и стороны, считаются принадлежащими ему: </w:t>
      </w:r>
      <w:r w:rsidRPr="00A33B1D">
        <w:lastRenderedPageBreak/>
        <w:t>попадание точки</w:t>
      </w:r>
      <w:r w:rsidR="00397548">
        <w:t xml:space="preserve"> </w:t>
      </w:r>
      <w:r w:rsidRPr="00A33B1D">
        <w:t>M</w:t>
      </w:r>
      <w:r w:rsidR="00397548">
        <w:t xml:space="preserve"> </w:t>
      </w:r>
      <w:r w:rsidRPr="00A33B1D">
        <w:t>на прямую, содержащую сторону, при условии, что она также находится между двумя другими сторонами, трактуется как «внутри».</w:t>
      </w:r>
    </w:p>
    <w:p w14:paraId="57FB7061" w14:textId="77777777" w:rsidR="002D27CE" w:rsidRPr="002D27CE" w:rsidRDefault="002D27CE" w:rsidP="002D27CE">
      <w:pPr>
        <w:pStyle w:val="1"/>
        <w:spacing w:before="0" w:after="0" w:line="360" w:lineRule="auto"/>
        <w:ind w:firstLine="709"/>
        <w:contextualSpacing/>
        <w:jc w:val="left"/>
        <w:rPr>
          <w:lang w:val="ru-US"/>
        </w:rPr>
      </w:pPr>
    </w:p>
    <w:p w14:paraId="22773A5A" w14:textId="747B078B" w:rsidR="006D2466" w:rsidRPr="0005541E" w:rsidRDefault="00000000" w:rsidP="006D2466">
      <w:pPr>
        <w:pStyle w:val="1"/>
        <w:jc w:val="left"/>
        <w:rPr>
          <w:lang w:val="en-US"/>
        </w:rPr>
      </w:pPr>
      <w:r>
        <w:t>Текст</w:t>
      </w:r>
      <w:r w:rsidRPr="0005541E">
        <w:rPr>
          <w:lang w:val="en-US"/>
        </w:rPr>
        <w:t xml:space="preserve"> </w:t>
      </w:r>
      <w:r>
        <w:t>программы</w:t>
      </w:r>
    </w:p>
    <w:p w14:paraId="06340E57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#include&lt;iostream&gt;</w:t>
      </w:r>
    </w:p>
    <w:p w14:paraId="1616E13F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#include&lt;vector&gt;</w:t>
      </w:r>
    </w:p>
    <w:p w14:paraId="06CBE5DD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</w:p>
    <w:p w14:paraId="573DF6B2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// Структура для хранения точки на плоскости.</w:t>
      </w:r>
    </w:p>
    <w:p w14:paraId="7F2DF954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// Координаты — long double для большей точности вычислений.</w:t>
      </w:r>
    </w:p>
    <w:p w14:paraId="21C31696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struct Point {</w:t>
      </w:r>
    </w:p>
    <w:p w14:paraId="544630C3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long double x, y;</w:t>
      </w:r>
    </w:p>
    <w:p w14:paraId="23C9927E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Point(long double x_val, long double y_val) : x(x_val), y(y_val) {}</w:t>
      </w:r>
    </w:p>
    <w:p w14:paraId="0705A399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};</w:t>
      </w:r>
    </w:p>
    <w:p w14:paraId="7E61E46B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</w:p>
    <w:p w14:paraId="0C84D3C9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// Возвращает знак числа: -1, 0 или 1.</w:t>
      </w:r>
    </w:p>
    <w:p w14:paraId="5EBD83AF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// Сравнение с эпсилон (1e-12) вместо == 0 нужно, чтобы избежать</w:t>
      </w:r>
    </w:p>
    <w:p w14:paraId="2771BD39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// ошибок из-за погрешности вычислений с плавающей точкой.</w:t>
      </w:r>
    </w:p>
    <w:p w14:paraId="5174F5B8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int sign(long double x){</w:t>
      </w:r>
    </w:p>
    <w:p w14:paraId="0F036EA9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if (std::abs(x)&lt;1e-12) return 0;</w:t>
      </w:r>
    </w:p>
    <w:p w14:paraId="11B90291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return x&lt;0 ? -1:1;</w:t>
      </w:r>
    </w:p>
    <w:p w14:paraId="01A43EDC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}</w:t>
      </w:r>
    </w:p>
    <w:p w14:paraId="150C2AA8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</w:p>
    <w:p w14:paraId="0ECD335F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// Проверяет, лежат ли точки c и m по одну сторону от прямой,</w:t>
      </w:r>
    </w:p>
    <w:p w14:paraId="7138754D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// проходящей через точки a и b (либо m лежит прямо на прямой).</w:t>
      </w:r>
    </w:p>
    <w:p w14:paraId="1DF8EC7F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// Используется для проверки принадлежности точки треугольнику:</w:t>
      </w:r>
    </w:p>
    <w:p w14:paraId="71957403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// если точка p лежит по ту же сторону от каждой стороны треугольника,</w:t>
      </w:r>
    </w:p>
    <w:p w14:paraId="0D9099EB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// что и противоположная вершина — точка внутри треугольника.</w:t>
      </w:r>
    </w:p>
    <w:p w14:paraId="7F6D8563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lastRenderedPageBreak/>
        <w:t>int valid(Point &amp;a, Point &amp;b, Point &amp;c, Point &amp;m) {</w:t>
      </w:r>
    </w:p>
    <w:p w14:paraId="27A32FF0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long double deltaC, deltaM; // отклонения точек c и m от прямой ab</w:t>
      </w:r>
    </w:p>
    <w:p w14:paraId="3A72BF2A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</w:p>
    <w:p w14:paraId="5F1C71D7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if (a.x == b.x) {</w:t>
      </w:r>
    </w:p>
    <w:p w14:paraId="61483F29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// Прямая ab вертикальная (x = const) — уравнение прямой</w:t>
      </w:r>
    </w:p>
    <w:p w14:paraId="2BAC03FA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// через угловой коэффициент K не годится (деление на 0),</w:t>
      </w:r>
    </w:p>
    <w:p w14:paraId="01215FDF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// поэтому сравниваем напрямую по координате x.</w:t>
      </w:r>
    </w:p>
    <w:p w14:paraId="78679D83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deltaC = c.x - a.x;</w:t>
      </w:r>
    </w:p>
    <w:p w14:paraId="3A12B0F0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deltaM = m.x - a.x;</w:t>
      </w:r>
    </w:p>
    <w:p w14:paraId="7A1AC046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} else {</w:t>
      </w:r>
    </w:p>
    <w:p w14:paraId="6F4F3C81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// Обычный случай: строим прямую вида y = K*x + B</w:t>
      </w:r>
    </w:p>
    <w:p w14:paraId="4DD12376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// через точки a и b.</w:t>
      </w:r>
    </w:p>
    <w:p w14:paraId="6B4A56C8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long double K = (a.y - b.y) / (a.x - b.x); // угловой коэффициент</w:t>
      </w:r>
    </w:p>
    <w:p w14:paraId="1DF02C99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long double B = a.y - K * a.x;              // свободный член</w:t>
      </w:r>
    </w:p>
    <w:p w14:paraId="21EB9950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</w:p>
    <w:p w14:paraId="66656096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// Отклонение точки от прямой — разница между её фактической</w:t>
      </w:r>
    </w:p>
    <w:p w14:paraId="5A37421E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// координатой y и той, что даёт уравнение прямой при этом x.</w:t>
      </w:r>
    </w:p>
    <w:p w14:paraId="14F05AC2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// Знак отклонения показывает, с какой стороны от прямой лежит точка.</w:t>
      </w:r>
    </w:p>
    <w:p w14:paraId="63D6807E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deltaC = c.y - (c.x * K + B);</w:t>
      </w:r>
    </w:p>
    <w:p w14:paraId="370C4E92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deltaM = m.y - (m.x * K + B);</w:t>
      </w:r>
    </w:p>
    <w:p w14:paraId="6E2F06FC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}</w:t>
      </w:r>
    </w:p>
    <w:p w14:paraId="1D2BEA7C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</w:p>
    <w:p w14:paraId="38CF50F8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// Если c и m лежат по одну сторону от прямой (одинаковый знак),</w:t>
      </w:r>
    </w:p>
    <w:p w14:paraId="0461FD3C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// либо m лежит точно на прямой (deltaM == 0) — точка m допустима</w:t>
      </w:r>
    </w:p>
    <w:p w14:paraId="3E3C90AF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// относительно этой стороны треугольника.</w:t>
      </w:r>
    </w:p>
    <w:p w14:paraId="348751A8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if (sign(deltaC) == sign(deltaM) || sign(deltaM) == 0)</w:t>
      </w:r>
    </w:p>
    <w:p w14:paraId="465469D4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return 1;</w:t>
      </w:r>
    </w:p>
    <w:p w14:paraId="2F6CD504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lastRenderedPageBreak/>
        <w:t xml:space="preserve">    return 0;</w:t>
      </w:r>
    </w:p>
    <w:p w14:paraId="7D34BC9D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}</w:t>
      </w:r>
    </w:p>
    <w:p w14:paraId="6B34BBC8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</w:p>
    <w:p w14:paraId="6114E54F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// Проверяет, лежит ли точка p внутри треугольника triangle.</w:t>
      </w:r>
    </w:p>
    <w:p w14:paraId="79ADF910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// Точка внутри треугольника тогда и только тогда, когда для каждой</w:t>
      </w:r>
    </w:p>
    <w:p w14:paraId="2238D433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// из трёх сторон точка p лежит с той же стороны, что и противоположная</w:t>
      </w:r>
    </w:p>
    <w:p w14:paraId="793165E4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// этой стороне вершина треугольника.</w:t>
      </w:r>
    </w:p>
    <w:p w14:paraId="771ED2F6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bool in_triangle(std::vector&lt;Point&gt; triangle, Point p){</w:t>
      </w:r>
    </w:p>
    <w:p w14:paraId="74902039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if (valid(triangle[0],triangle[1], triangle[2], p) &amp;&amp;   // сторона (0,1), проверяем относительно вершины 2</w:t>
      </w:r>
    </w:p>
    <w:p w14:paraId="58312A75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    valid(triangle[1],triangle[2], triangle[0], p) &amp;&amp;   // сторона (1,2), проверяем относительно вершины 0</w:t>
      </w:r>
    </w:p>
    <w:p w14:paraId="7136BF2A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    valid(triangle[2],triangle[0], triangle[1], p)){    // сторона (2,0), проверяем относительно вершины 1</w:t>
      </w:r>
    </w:p>
    <w:p w14:paraId="5C50A757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     std::cout&lt;&lt;"YES"&lt;&lt;std::endl;</w:t>
      </w:r>
    </w:p>
    <w:p w14:paraId="1D30A2D4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    return 1;</w:t>
      </w:r>
    </w:p>
    <w:p w14:paraId="6DE359E8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} else{</w:t>
      </w:r>
    </w:p>
    <w:p w14:paraId="45FD10A4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     std::cout&lt;&lt;"NO"&lt;&lt; std::endl;</w:t>
      </w:r>
    </w:p>
    <w:p w14:paraId="18744B0F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    return 0;</w:t>
      </w:r>
    </w:p>
    <w:p w14:paraId="40702C02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}</w:t>
      </w:r>
    </w:p>
    <w:p w14:paraId="2A550CFD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}</w:t>
      </w:r>
    </w:p>
    <w:p w14:paraId="1BE00B99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</w:p>
    <w:p w14:paraId="7D299D35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int main(){</w:t>
      </w:r>
    </w:p>
    <w:p w14:paraId="4080F609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long double x,y;</w:t>
      </w:r>
    </w:p>
    <w:p w14:paraId="2E6B93CF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</w:p>
    <w:p w14:paraId="70122C2F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// Треугольник хранится как вектор из 3 вершин (изначально нулевые).</w:t>
      </w:r>
    </w:p>
    <w:p w14:paraId="04360BED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std::vector&lt;Point&gt; tr = {Point(0,0), Point(0,0), Point(0,0)};</w:t>
      </w:r>
    </w:p>
    <w:p w14:paraId="28743886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</w:p>
    <w:p w14:paraId="0DA933B7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// Ввод координат треугольника (предполагается корректный ввод,</w:t>
      </w:r>
    </w:p>
    <w:p w14:paraId="2F31AE73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lastRenderedPageBreak/>
        <w:t xml:space="preserve">    // т.е. заранее известно, что три точки действительно образуют треугольник).</w:t>
      </w:r>
    </w:p>
    <w:p w14:paraId="1FFE49BF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for (size_t i = 0; i &lt; 3; i++)</w:t>
      </w:r>
    </w:p>
    <w:p w14:paraId="795FE14D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{</w:t>
      </w:r>
    </w:p>
    <w:p w14:paraId="6E533AA9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std::cin&gt;&gt;tr[i].x &gt;&gt; tr[i].y;</w:t>
      </w:r>
    </w:p>
    <w:p w14:paraId="09FE509F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}</w:t>
      </w:r>
    </w:p>
    <w:p w14:paraId="7C679489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</w:t>
      </w:r>
    </w:p>
    <w:p w14:paraId="2CBA557D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// Считываем точки для проверки, пока не встретим пару (0, 0) —</w:t>
      </w:r>
    </w:p>
    <w:p w14:paraId="036E70B5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// это признак конца ввода.</w:t>
      </w:r>
    </w:p>
    <w:p w14:paraId="3EE6907E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for (;std::cin&gt;&gt;x&gt;&gt;y &amp;&amp; !(x == 0 &amp;&amp; y ==0);)</w:t>
      </w:r>
    </w:p>
    <w:p w14:paraId="2E420937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{</w:t>
      </w:r>
    </w:p>
    <w:p w14:paraId="36685BD9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// Для каждой введённой точки выводим YES/NO —</w:t>
      </w:r>
    </w:p>
    <w:p w14:paraId="5C9857A4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// находится ли она внутри треугольника tr.</w:t>
      </w:r>
    </w:p>
    <w:p w14:paraId="5B67172D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    in_triangle(tr,Point(x,y));</w:t>
      </w:r>
    </w:p>
    <w:p w14:paraId="1CF10911" w14:textId="77777777" w:rsidR="0005541E" w:rsidRPr="0005541E" w:rsidRDefault="0005541E" w:rsidP="0005541E">
      <w:pPr>
        <w:pStyle w:val="1"/>
        <w:jc w:val="left"/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 xml:space="preserve">    }</w:t>
      </w:r>
    </w:p>
    <w:p w14:paraId="08B2B990" w14:textId="65F5A458" w:rsidR="00211F6E" w:rsidRDefault="0005541E" w:rsidP="0005541E">
      <w:pPr>
        <w:pStyle w:val="1"/>
        <w:jc w:val="left"/>
      </w:pPr>
      <w:r w:rsidRPr="0005541E">
        <w:rPr>
          <w:rFonts w:ascii="JetBrains Mono" w:hAnsi="JetBrains Mono" w:cs="JetBrains Mono"/>
          <w:b w:val="0"/>
          <w:bCs w:val="0"/>
          <w:color w:val="000000" w:themeColor="text1"/>
          <w:sz w:val="19"/>
          <w:szCs w:val="19"/>
          <w:lang w:val="ru-US"/>
        </w:rPr>
        <w:t>}</w:t>
      </w:r>
      <w:r w:rsidR="00000000">
        <w:t>Описание тестов</w:t>
      </w:r>
    </w:p>
    <w:p w14:paraId="4B8578E4" w14:textId="4D3DBF1A" w:rsidR="00211F6E" w:rsidRDefault="00000000">
      <w:pPr>
        <w:spacing w:after="120" w:line="276" w:lineRule="auto"/>
        <w:jc w:val="both"/>
      </w:pPr>
      <w:r>
        <w:t>Для каждого теста указаны входные данные и ожидаемый результат.</w:t>
      </w:r>
    </w:p>
    <w:p w14:paraId="5A7BA9C7" w14:textId="77777777" w:rsidR="00211F6E" w:rsidRDefault="00000000">
      <w:pPr>
        <w:spacing w:after="120" w:line="276" w:lineRule="auto"/>
        <w:jc w:val="both"/>
      </w:pPr>
      <w:r>
        <w:rPr>
          <w:b/>
          <w:bCs/>
        </w:rPr>
        <w:t>Тест 1. Прямой угол ниже гипотенузы (a = 5, b = 1)</w:t>
      </w:r>
    </w:p>
    <w:p w14:paraId="552D2729" w14:textId="77777777" w:rsidR="00211F6E" w:rsidRDefault="00000000">
      <w:pPr>
        <w:spacing w:after="120" w:line="276" w:lineRule="auto"/>
        <w:jc w:val="both"/>
      </w:pPr>
      <w:r>
        <w:t>Вход:</w:t>
      </w:r>
    </w:p>
    <w:p w14:paraId="40443100" w14:textId="6C85F4B2" w:rsidR="00211F6E" w:rsidRPr="0005541E" w:rsidRDefault="00000000">
      <w:pPr>
        <w:spacing w:after="120" w:line="276" w:lineRule="auto"/>
        <w:jc w:val="both"/>
      </w:pPr>
      <w:r>
        <w:t>5 1</w:t>
      </w:r>
      <w:r w:rsidR="00855B2F">
        <w:t xml:space="preserve"> 5 5 1 1</w:t>
      </w:r>
    </w:p>
    <w:p w14:paraId="750304E3" w14:textId="50C3FE9C" w:rsidR="00887561" w:rsidRDefault="00887561">
      <w:pPr>
        <w:spacing w:after="120" w:line="276" w:lineRule="auto"/>
        <w:jc w:val="both"/>
      </w:pPr>
      <w:r>
        <w:t>4 2</w:t>
      </w:r>
    </w:p>
    <w:p w14:paraId="1318B66D" w14:textId="77777777" w:rsidR="00211F6E" w:rsidRDefault="00000000">
      <w:pPr>
        <w:spacing w:after="120" w:line="276" w:lineRule="auto"/>
        <w:jc w:val="both"/>
      </w:pPr>
      <w:r>
        <w:t>3 2</w:t>
      </w:r>
    </w:p>
    <w:p w14:paraId="4DFB4FF1" w14:textId="636A9567" w:rsidR="00211F6E" w:rsidRDefault="00887561">
      <w:pPr>
        <w:spacing w:after="120" w:line="276" w:lineRule="auto"/>
        <w:jc w:val="both"/>
      </w:pPr>
      <w:r>
        <w:t>0 1</w:t>
      </w:r>
    </w:p>
    <w:p w14:paraId="3D369FFA" w14:textId="77777777" w:rsidR="00211F6E" w:rsidRDefault="00000000">
      <w:pPr>
        <w:spacing w:after="120" w:line="276" w:lineRule="auto"/>
        <w:jc w:val="both"/>
      </w:pPr>
      <w:r>
        <w:t>6 2</w:t>
      </w:r>
    </w:p>
    <w:p w14:paraId="75ECAA96" w14:textId="77777777" w:rsidR="00211F6E" w:rsidRDefault="00000000">
      <w:pPr>
        <w:spacing w:after="120" w:line="276" w:lineRule="auto"/>
        <w:jc w:val="both"/>
      </w:pPr>
      <w:r>
        <w:t>0 0</w:t>
      </w:r>
    </w:p>
    <w:p w14:paraId="13592386" w14:textId="77777777" w:rsidR="00211F6E" w:rsidRDefault="00000000">
      <w:pPr>
        <w:spacing w:after="120" w:line="276" w:lineRule="auto"/>
        <w:jc w:val="both"/>
      </w:pPr>
      <w:r>
        <w:t>Ожидаемый выход:</w:t>
      </w:r>
    </w:p>
    <w:p w14:paraId="5DB475DD" w14:textId="7C4236B1" w:rsidR="00211F6E" w:rsidRPr="0005541E" w:rsidRDefault="00E233F8">
      <w:pPr>
        <w:spacing w:after="120" w:line="276" w:lineRule="auto"/>
        <w:jc w:val="both"/>
      </w:pPr>
      <w:r>
        <w:rPr>
          <w:lang w:val="en-US"/>
        </w:rPr>
        <w:t>YES</w:t>
      </w:r>
    </w:p>
    <w:p w14:paraId="10EFA969" w14:textId="3E0A4395" w:rsidR="00E233F8" w:rsidRPr="0005541E" w:rsidRDefault="00E233F8">
      <w:pPr>
        <w:spacing w:after="120" w:line="276" w:lineRule="auto"/>
        <w:jc w:val="both"/>
      </w:pPr>
      <w:r>
        <w:rPr>
          <w:lang w:val="en-US"/>
        </w:rPr>
        <w:t>YES</w:t>
      </w:r>
    </w:p>
    <w:p w14:paraId="72C32E15" w14:textId="5856533C" w:rsidR="00E233F8" w:rsidRPr="0005541E" w:rsidRDefault="00E233F8">
      <w:pPr>
        <w:spacing w:after="120" w:line="276" w:lineRule="auto"/>
        <w:jc w:val="both"/>
      </w:pPr>
      <w:r>
        <w:rPr>
          <w:lang w:val="en-US"/>
        </w:rPr>
        <w:t>NO</w:t>
      </w:r>
    </w:p>
    <w:p w14:paraId="37230153" w14:textId="1243CB8D" w:rsidR="00E233F8" w:rsidRPr="0005541E" w:rsidRDefault="00E233F8">
      <w:pPr>
        <w:spacing w:after="120" w:line="276" w:lineRule="auto"/>
        <w:jc w:val="both"/>
      </w:pPr>
      <w:r>
        <w:rPr>
          <w:lang w:val="en-US"/>
        </w:rPr>
        <w:lastRenderedPageBreak/>
        <w:t>NO</w:t>
      </w:r>
    </w:p>
    <w:p w14:paraId="1CC50E88" w14:textId="13391BE4" w:rsidR="00211F6E" w:rsidRDefault="00000000">
      <w:pPr>
        <w:spacing w:after="120" w:line="276" w:lineRule="auto"/>
        <w:jc w:val="both"/>
      </w:pPr>
      <w:r>
        <w:t>Конец ввода</w:t>
      </w:r>
    </w:p>
    <w:p w14:paraId="4ECB3034" w14:textId="77777777" w:rsidR="00211F6E" w:rsidRDefault="00000000">
      <w:pPr>
        <w:spacing w:after="120" w:line="276" w:lineRule="auto"/>
        <w:jc w:val="both"/>
      </w:pPr>
      <w:r>
        <w:rPr>
          <w:b/>
          <w:bCs/>
        </w:rPr>
        <w:t>Тест 2. Прямой угол выше гипотенузы (a = 1, b = 5)</w:t>
      </w:r>
    </w:p>
    <w:p w14:paraId="64050897" w14:textId="77777777" w:rsidR="00211F6E" w:rsidRDefault="00000000">
      <w:pPr>
        <w:spacing w:after="120" w:line="276" w:lineRule="auto"/>
        <w:jc w:val="both"/>
      </w:pPr>
      <w:r>
        <w:t>Вход:</w:t>
      </w:r>
    </w:p>
    <w:p w14:paraId="3027708F" w14:textId="56E5E9C4" w:rsidR="00211F6E" w:rsidRPr="0005541E" w:rsidRDefault="00000000">
      <w:pPr>
        <w:spacing w:after="120" w:line="276" w:lineRule="auto"/>
        <w:jc w:val="both"/>
      </w:pPr>
      <w:r>
        <w:t>1 5</w:t>
      </w:r>
      <w:r w:rsidR="00A13F36">
        <w:t xml:space="preserve"> </w:t>
      </w:r>
      <w:r w:rsidR="00855B2F">
        <w:t>5 5</w:t>
      </w:r>
      <w:r w:rsidR="0096785E">
        <w:t xml:space="preserve"> 1 1</w:t>
      </w:r>
    </w:p>
    <w:p w14:paraId="45D0840E" w14:textId="77777777" w:rsidR="005D54AE" w:rsidRDefault="005D54AE" w:rsidP="005D54AE">
      <w:pPr>
        <w:spacing w:after="120" w:line="276" w:lineRule="auto"/>
        <w:jc w:val="both"/>
      </w:pPr>
      <w:r>
        <w:t>2 3</w:t>
      </w:r>
    </w:p>
    <w:p w14:paraId="6B66F16A" w14:textId="77777777" w:rsidR="005D54AE" w:rsidRDefault="005D54AE" w:rsidP="005D54AE">
      <w:pPr>
        <w:spacing w:after="120" w:line="276" w:lineRule="auto"/>
        <w:jc w:val="both"/>
      </w:pPr>
      <w:r>
        <w:t>1 5</w:t>
      </w:r>
    </w:p>
    <w:p w14:paraId="674851A9" w14:textId="77777777" w:rsidR="005D54AE" w:rsidRDefault="005D54AE" w:rsidP="005D54AE">
      <w:pPr>
        <w:spacing w:after="120" w:line="276" w:lineRule="auto"/>
        <w:jc w:val="both"/>
      </w:pPr>
      <w:r>
        <w:t>0 4</w:t>
      </w:r>
    </w:p>
    <w:p w14:paraId="0EB26048" w14:textId="194799B6" w:rsidR="005D54AE" w:rsidRPr="0005541E" w:rsidRDefault="005D54AE">
      <w:pPr>
        <w:spacing w:after="120" w:line="276" w:lineRule="auto"/>
        <w:jc w:val="both"/>
      </w:pPr>
      <w:r>
        <w:t>2 6</w:t>
      </w:r>
    </w:p>
    <w:p w14:paraId="76EDC8AE" w14:textId="77777777" w:rsidR="00211F6E" w:rsidRDefault="00000000">
      <w:pPr>
        <w:spacing w:after="120" w:line="276" w:lineRule="auto"/>
        <w:jc w:val="both"/>
      </w:pPr>
      <w:r>
        <w:t>0 0</w:t>
      </w:r>
    </w:p>
    <w:p w14:paraId="1B38B965" w14:textId="77777777" w:rsidR="00211F6E" w:rsidRDefault="00000000">
      <w:pPr>
        <w:spacing w:after="120" w:line="276" w:lineRule="auto"/>
        <w:jc w:val="both"/>
      </w:pPr>
      <w:r>
        <w:t>Ожидаемый выход:</w:t>
      </w:r>
    </w:p>
    <w:p w14:paraId="646E32CA" w14:textId="77777777" w:rsidR="005D54AE" w:rsidRPr="0005541E" w:rsidRDefault="005D54AE" w:rsidP="005D54AE">
      <w:pPr>
        <w:spacing w:after="120" w:line="276" w:lineRule="auto"/>
        <w:jc w:val="both"/>
      </w:pPr>
      <w:r>
        <w:rPr>
          <w:lang w:val="en-US"/>
        </w:rPr>
        <w:t>YES</w:t>
      </w:r>
    </w:p>
    <w:p w14:paraId="729F6C36" w14:textId="77777777" w:rsidR="005D54AE" w:rsidRPr="0005541E" w:rsidRDefault="005D54AE" w:rsidP="005D54AE">
      <w:pPr>
        <w:spacing w:after="120" w:line="276" w:lineRule="auto"/>
        <w:jc w:val="both"/>
      </w:pPr>
      <w:r>
        <w:rPr>
          <w:lang w:val="en-US"/>
        </w:rPr>
        <w:t>YES</w:t>
      </w:r>
      <w:r w:rsidRPr="0005541E">
        <w:br/>
      </w:r>
      <w:r>
        <w:rPr>
          <w:lang w:val="en-US"/>
        </w:rPr>
        <w:t>NO</w:t>
      </w:r>
    </w:p>
    <w:p w14:paraId="690744FB" w14:textId="77777777" w:rsidR="005D54AE" w:rsidRPr="0005541E" w:rsidRDefault="005D54AE" w:rsidP="005D54AE">
      <w:pPr>
        <w:spacing w:after="120" w:line="276" w:lineRule="auto"/>
        <w:jc w:val="both"/>
      </w:pPr>
      <w:r>
        <w:rPr>
          <w:lang w:val="en-US"/>
        </w:rPr>
        <w:t>NO</w:t>
      </w:r>
    </w:p>
    <w:p w14:paraId="4785316D" w14:textId="77777777" w:rsidR="00211F6E" w:rsidRPr="0005541E" w:rsidRDefault="00000000">
      <w:pPr>
        <w:spacing w:after="120" w:line="276" w:lineRule="auto"/>
        <w:jc w:val="both"/>
      </w:pPr>
      <w:r>
        <w:t>Конец</w:t>
      </w:r>
      <w:r w:rsidRPr="0005541E">
        <w:t xml:space="preserve"> </w:t>
      </w:r>
      <w:r>
        <w:t>ввода</w:t>
      </w:r>
    </w:p>
    <w:p w14:paraId="0116E289" w14:textId="72F61ED3" w:rsidR="00211F6E" w:rsidRDefault="00000000">
      <w:pPr>
        <w:spacing w:after="120" w:line="276" w:lineRule="auto"/>
        <w:jc w:val="both"/>
      </w:pPr>
      <w:r>
        <w:rPr>
          <w:b/>
          <w:bCs/>
        </w:rPr>
        <w:t xml:space="preserve">Тест </w:t>
      </w:r>
      <w:r w:rsidR="00E233F8" w:rsidRPr="0005541E">
        <w:rPr>
          <w:b/>
          <w:bCs/>
        </w:rPr>
        <w:t>3</w:t>
      </w:r>
      <w:r>
        <w:rPr>
          <w:b/>
          <w:bCs/>
        </w:rPr>
        <w:t>. Точки на границах и в вершинах (a = 6, b = 2)</w:t>
      </w:r>
    </w:p>
    <w:p w14:paraId="65FD4343" w14:textId="77777777" w:rsidR="00211F6E" w:rsidRDefault="00000000">
      <w:pPr>
        <w:spacing w:after="120" w:line="276" w:lineRule="auto"/>
        <w:jc w:val="both"/>
      </w:pPr>
      <w:r>
        <w:t>Вход:</w:t>
      </w:r>
    </w:p>
    <w:p w14:paraId="400A4299" w14:textId="01AAF5ED" w:rsidR="00211F6E" w:rsidRPr="0005541E" w:rsidRDefault="00000000">
      <w:pPr>
        <w:spacing w:after="120" w:line="276" w:lineRule="auto"/>
        <w:jc w:val="both"/>
      </w:pPr>
      <w:r>
        <w:t>6 2</w:t>
      </w:r>
      <w:r w:rsidR="0096785E">
        <w:t xml:space="preserve"> 6 6 2 2</w:t>
      </w:r>
    </w:p>
    <w:p w14:paraId="5FD2B961" w14:textId="77777777" w:rsidR="00211F6E" w:rsidRDefault="00000000">
      <w:pPr>
        <w:spacing w:after="120" w:line="276" w:lineRule="auto"/>
        <w:jc w:val="both"/>
      </w:pPr>
      <w:r>
        <w:t>6 6</w:t>
      </w:r>
    </w:p>
    <w:p w14:paraId="321EA0D8" w14:textId="77777777" w:rsidR="00211F6E" w:rsidRDefault="00000000">
      <w:pPr>
        <w:spacing w:after="120" w:line="276" w:lineRule="auto"/>
        <w:jc w:val="both"/>
      </w:pPr>
      <w:r>
        <w:t>2 2</w:t>
      </w:r>
    </w:p>
    <w:p w14:paraId="5C0D59CE" w14:textId="77777777" w:rsidR="00211F6E" w:rsidRDefault="00000000">
      <w:pPr>
        <w:spacing w:after="120" w:line="276" w:lineRule="auto"/>
        <w:jc w:val="both"/>
      </w:pPr>
      <w:r>
        <w:t>4 4</w:t>
      </w:r>
    </w:p>
    <w:p w14:paraId="073B1DCA" w14:textId="77777777" w:rsidR="00211F6E" w:rsidRDefault="00000000">
      <w:pPr>
        <w:spacing w:after="120" w:line="276" w:lineRule="auto"/>
        <w:jc w:val="both"/>
      </w:pPr>
      <w:r>
        <w:t>5 3</w:t>
      </w:r>
    </w:p>
    <w:p w14:paraId="01F27BB8" w14:textId="77777777" w:rsidR="00211F6E" w:rsidRPr="0005541E" w:rsidRDefault="00000000">
      <w:pPr>
        <w:spacing w:after="120" w:line="276" w:lineRule="auto"/>
        <w:jc w:val="both"/>
      </w:pPr>
      <w:r>
        <w:t>3 1</w:t>
      </w:r>
    </w:p>
    <w:p w14:paraId="4E80F133" w14:textId="77777777" w:rsidR="00211F6E" w:rsidRDefault="00000000">
      <w:pPr>
        <w:spacing w:after="120" w:line="276" w:lineRule="auto"/>
        <w:jc w:val="both"/>
      </w:pPr>
      <w:r>
        <w:t>0 0</w:t>
      </w:r>
    </w:p>
    <w:p w14:paraId="43B20394" w14:textId="77777777" w:rsidR="00211F6E" w:rsidRPr="0005541E" w:rsidRDefault="00000000">
      <w:pPr>
        <w:spacing w:after="120" w:line="276" w:lineRule="auto"/>
        <w:jc w:val="both"/>
      </w:pPr>
      <w:r>
        <w:t>Ожидаемый выход:</w:t>
      </w:r>
    </w:p>
    <w:p w14:paraId="0D13C43C" w14:textId="77777777" w:rsidR="00E233F8" w:rsidRPr="0005541E" w:rsidRDefault="00E233F8" w:rsidP="00887561">
      <w:pPr>
        <w:spacing w:line="360" w:lineRule="auto"/>
        <w:jc w:val="both"/>
      </w:pPr>
      <w:r>
        <w:rPr>
          <w:lang w:val="en-US"/>
        </w:rPr>
        <w:t>YES</w:t>
      </w:r>
    </w:p>
    <w:p w14:paraId="41ED864F" w14:textId="6C314522" w:rsidR="00E233F8" w:rsidRPr="0005541E" w:rsidRDefault="00E233F8" w:rsidP="00887561">
      <w:pPr>
        <w:spacing w:line="360" w:lineRule="auto"/>
        <w:jc w:val="both"/>
      </w:pPr>
      <w:r>
        <w:rPr>
          <w:lang w:val="en-US"/>
        </w:rPr>
        <w:t>YES</w:t>
      </w:r>
    </w:p>
    <w:p w14:paraId="6A8F44AA" w14:textId="386A8109" w:rsidR="00E233F8" w:rsidRPr="0005541E" w:rsidRDefault="00E233F8" w:rsidP="00887561">
      <w:pPr>
        <w:spacing w:line="360" w:lineRule="auto"/>
        <w:jc w:val="both"/>
      </w:pPr>
      <w:r>
        <w:rPr>
          <w:lang w:val="en-US"/>
        </w:rPr>
        <w:t>YES</w:t>
      </w:r>
    </w:p>
    <w:p w14:paraId="3793893D" w14:textId="3DD6B5D1" w:rsidR="00E233F8" w:rsidRPr="0005541E" w:rsidRDefault="00E233F8" w:rsidP="00887561">
      <w:pPr>
        <w:spacing w:line="360" w:lineRule="auto"/>
        <w:jc w:val="both"/>
      </w:pPr>
      <w:r>
        <w:rPr>
          <w:lang w:val="en-US"/>
        </w:rPr>
        <w:t>YES</w:t>
      </w:r>
    </w:p>
    <w:p w14:paraId="227CC785" w14:textId="6CC428B3" w:rsidR="00E233F8" w:rsidRPr="0005541E" w:rsidRDefault="00E233F8" w:rsidP="00887561">
      <w:pPr>
        <w:spacing w:line="360" w:lineRule="auto"/>
        <w:jc w:val="both"/>
      </w:pPr>
      <w:r>
        <w:rPr>
          <w:lang w:val="en-US"/>
        </w:rPr>
        <w:lastRenderedPageBreak/>
        <w:t>YES</w:t>
      </w:r>
    </w:p>
    <w:p w14:paraId="6D4EA783" w14:textId="0A5952A3" w:rsidR="00E233F8" w:rsidRPr="00A13F36" w:rsidRDefault="00E233F8" w:rsidP="00887561">
      <w:pPr>
        <w:spacing w:line="360" w:lineRule="auto"/>
        <w:jc w:val="both"/>
      </w:pPr>
      <w:r>
        <w:rPr>
          <w:lang w:val="en-US"/>
        </w:rPr>
        <w:t>NO</w:t>
      </w:r>
    </w:p>
    <w:p w14:paraId="232407C7" w14:textId="796E071C" w:rsidR="00211F6E" w:rsidRPr="0005541E" w:rsidRDefault="00000000" w:rsidP="00887561">
      <w:pPr>
        <w:spacing w:line="360" w:lineRule="auto"/>
        <w:jc w:val="both"/>
      </w:pPr>
      <w:r>
        <w:t>Конец</w:t>
      </w:r>
      <w:r w:rsidRPr="0005541E">
        <w:t xml:space="preserve"> </w:t>
      </w:r>
      <w:r>
        <w:t>ввода</w:t>
      </w:r>
    </w:p>
    <w:p w14:paraId="7B024958" w14:textId="77777777" w:rsidR="00887561" w:rsidRPr="0005541E" w:rsidRDefault="00887561" w:rsidP="00887561">
      <w:pPr>
        <w:spacing w:line="360" w:lineRule="auto"/>
        <w:ind w:firstLine="709"/>
        <w:jc w:val="both"/>
      </w:pPr>
    </w:p>
    <w:p w14:paraId="121C6E19" w14:textId="77777777" w:rsidR="00887561" w:rsidRPr="0005541E" w:rsidRDefault="00887561" w:rsidP="00887561">
      <w:pPr>
        <w:spacing w:line="360" w:lineRule="auto"/>
        <w:ind w:firstLine="709"/>
        <w:jc w:val="both"/>
      </w:pPr>
    </w:p>
    <w:p w14:paraId="28596A14" w14:textId="77777777" w:rsidR="00887561" w:rsidRPr="0005541E" w:rsidRDefault="00887561" w:rsidP="00887561">
      <w:pPr>
        <w:spacing w:line="360" w:lineRule="auto"/>
        <w:ind w:firstLine="709"/>
        <w:jc w:val="both"/>
      </w:pPr>
    </w:p>
    <w:p w14:paraId="11AA0A8B" w14:textId="77777777" w:rsidR="00887561" w:rsidRPr="0005541E" w:rsidRDefault="00887561" w:rsidP="00887561">
      <w:pPr>
        <w:spacing w:line="360" w:lineRule="auto"/>
        <w:ind w:firstLine="709"/>
        <w:jc w:val="both"/>
      </w:pPr>
    </w:p>
    <w:p w14:paraId="5078CE2B" w14:textId="77777777" w:rsidR="00887561" w:rsidRPr="0005541E" w:rsidRDefault="00887561" w:rsidP="00887561">
      <w:pPr>
        <w:spacing w:line="360" w:lineRule="auto"/>
        <w:ind w:firstLine="709"/>
        <w:jc w:val="both"/>
      </w:pPr>
    </w:p>
    <w:p w14:paraId="60AB0C98" w14:textId="77777777" w:rsidR="00887561" w:rsidRPr="0005541E" w:rsidRDefault="00887561" w:rsidP="00887561">
      <w:pPr>
        <w:spacing w:line="360" w:lineRule="auto"/>
        <w:ind w:firstLine="709"/>
        <w:jc w:val="both"/>
      </w:pPr>
    </w:p>
    <w:p w14:paraId="2F1324A1" w14:textId="77777777" w:rsidR="00887561" w:rsidRPr="0005541E" w:rsidRDefault="00887561" w:rsidP="00887561">
      <w:pPr>
        <w:pStyle w:val="1"/>
        <w:spacing w:before="0" w:after="0" w:line="360" w:lineRule="auto"/>
        <w:ind w:firstLine="709"/>
        <w:jc w:val="left"/>
      </w:pPr>
    </w:p>
    <w:p w14:paraId="280DE751" w14:textId="77777777" w:rsidR="005B7D32" w:rsidRPr="0005541E" w:rsidRDefault="005B7D32" w:rsidP="00887561">
      <w:pPr>
        <w:pStyle w:val="1"/>
        <w:spacing w:before="0" w:after="0" w:line="360" w:lineRule="auto"/>
        <w:ind w:firstLine="709"/>
        <w:jc w:val="left"/>
      </w:pPr>
    </w:p>
    <w:p w14:paraId="384B2647" w14:textId="54D91BD7" w:rsidR="00211F6E" w:rsidRDefault="00000000" w:rsidP="00887561">
      <w:pPr>
        <w:pStyle w:val="1"/>
        <w:spacing w:before="0" w:after="0" w:line="360" w:lineRule="auto"/>
        <w:ind w:firstLine="709"/>
        <w:jc w:val="left"/>
      </w:pPr>
      <w:r>
        <w:t>Результат работы</w:t>
      </w:r>
    </w:p>
    <w:p w14:paraId="36083920" w14:textId="77777777" w:rsidR="00211F6E" w:rsidRDefault="00000000" w:rsidP="00887561">
      <w:pPr>
        <w:spacing w:line="360" w:lineRule="auto"/>
        <w:ind w:firstLine="709"/>
        <w:jc w:val="both"/>
      </w:pPr>
      <w:r>
        <w:t>Ниже приведены скриншоты консоли, подтверждающие корректную работу программы на разработанных тестах.</w:t>
      </w:r>
    </w:p>
    <w:p w14:paraId="74845777" w14:textId="50A58045" w:rsidR="00211F6E" w:rsidRDefault="001F6DEA" w:rsidP="00887561">
      <w:pPr>
        <w:spacing w:after="120" w:line="276" w:lineRule="auto"/>
        <w:jc w:val="center"/>
      </w:pPr>
      <w:r w:rsidRPr="001F6DEA">
        <w:rPr>
          <w:noProof/>
        </w:rPr>
        <w:drawing>
          <wp:inline distT="0" distB="0" distL="0" distR="0" wp14:anchorId="7836C7AE" wp14:editId="68975EA3">
            <wp:extent cx="1346200" cy="2044700"/>
            <wp:effectExtent l="0" t="0" r="0" b="0"/>
            <wp:docPr id="265633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33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834D" w14:textId="28F0C556" w:rsidR="00887561" w:rsidRDefault="00887561" w:rsidP="00887561">
      <w:pPr>
        <w:spacing w:after="120" w:line="276" w:lineRule="auto"/>
        <w:jc w:val="center"/>
      </w:pPr>
      <w:r w:rsidRPr="00887561">
        <w:rPr>
          <w:b/>
          <w:bCs/>
        </w:rPr>
        <w:t>Рисунок 1.</w:t>
      </w:r>
      <w:r>
        <w:t xml:space="preserve"> Результаты выполнения теста 1</w:t>
      </w:r>
    </w:p>
    <w:p w14:paraId="1F51E3D5" w14:textId="42716D0C" w:rsidR="00211F6E" w:rsidRDefault="00902DA8" w:rsidP="00887561">
      <w:pPr>
        <w:spacing w:after="120" w:line="276" w:lineRule="auto"/>
        <w:jc w:val="center"/>
      </w:pPr>
      <w:r w:rsidRPr="00902DA8">
        <w:rPr>
          <w:noProof/>
        </w:rPr>
        <w:drawing>
          <wp:inline distT="0" distB="0" distL="0" distR="0" wp14:anchorId="1471475E" wp14:editId="58CBAB1A">
            <wp:extent cx="1193800" cy="2032000"/>
            <wp:effectExtent l="0" t="0" r="0" b="0"/>
            <wp:docPr id="1460973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73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4BAF" w14:textId="795F89D2" w:rsidR="00887561" w:rsidRDefault="00887561" w:rsidP="00887561">
      <w:pPr>
        <w:spacing w:after="120" w:line="276" w:lineRule="auto"/>
        <w:jc w:val="center"/>
      </w:pPr>
      <w:r w:rsidRPr="00887561">
        <w:rPr>
          <w:b/>
          <w:bCs/>
        </w:rPr>
        <w:t xml:space="preserve">Рисунок </w:t>
      </w:r>
      <w:r>
        <w:rPr>
          <w:b/>
          <w:bCs/>
        </w:rPr>
        <w:t>2</w:t>
      </w:r>
      <w:r w:rsidRPr="00887561">
        <w:rPr>
          <w:b/>
          <w:bCs/>
        </w:rPr>
        <w:t>.</w:t>
      </w:r>
      <w:r>
        <w:t xml:space="preserve"> Результаты выполнения теста 2</w:t>
      </w:r>
    </w:p>
    <w:p w14:paraId="3C17366D" w14:textId="26D6A832" w:rsidR="00211F6E" w:rsidRDefault="00902DA8" w:rsidP="00887561">
      <w:pPr>
        <w:spacing w:after="120" w:line="276" w:lineRule="auto"/>
        <w:jc w:val="center"/>
      </w:pPr>
      <w:r w:rsidRPr="00902DA8">
        <w:rPr>
          <w:noProof/>
        </w:rPr>
        <w:lastRenderedPageBreak/>
        <w:drawing>
          <wp:inline distT="0" distB="0" distL="0" distR="0" wp14:anchorId="13FF5285" wp14:editId="450D6F50">
            <wp:extent cx="1358900" cy="2425700"/>
            <wp:effectExtent l="0" t="0" r="0" b="0"/>
            <wp:docPr id="685543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43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A64E" w14:textId="2FD16806" w:rsidR="00887561" w:rsidRPr="0005541E" w:rsidRDefault="00887561" w:rsidP="00887561">
      <w:pPr>
        <w:spacing w:after="120" w:line="276" w:lineRule="auto"/>
        <w:jc w:val="center"/>
      </w:pPr>
      <w:r w:rsidRPr="00887561">
        <w:rPr>
          <w:b/>
          <w:bCs/>
        </w:rPr>
        <w:t xml:space="preserve">Рисунок </w:t>
      </w:r>
      <w:r w:rsidR="00902DA8" w:rsidRPr="0005541E">
        <w:rPr>
          <w:b/>
          <w:bCs/>
        </w:rPr>
        <w:t>3</w:t>
      </w:r>
      <w:r w:rsidRPr="00887561">
        <w:rPr>
          <w:b/>
          <w:bCs/>
        </w:rPr>
        <w:t>.</w:t>
      </w:r>
      <w:r>
        <w:t xml:space="preserve"> Результаты выполнения теста </w:t>
      </w:r>
      <w:r w:rsidR="00902DA8" w:rsidRPr="0005541E">
        <w:t>3</w:t>
      </w:r>
    </w:p>
    <w:p w14:paraId="5F998F9C" w14:textId="77777777" w:rsidR="00211F6E" w:rsidRDefault="00000000" w:rsidP="005B7D32">
      <w:pPr>
        <w:spacing w:line="360" w:lineRule="auto"/>
        <w:ind w:firstLine="709"/>
        <w:jc w:val="both"/>
      </w:pPr>
      <w:r>
        <w:t>Все тесты отработали в соответствии с ожидаемыми результатами. Программа корректно определяет принадлежность точек треугольнику, включая граничные случаи и вырожденный треугольник.</w:t>
      </w:r>
    </w:p>
    <w:p w14:paraId="21273DFF" w14:textId="7E1CDFF3" w:rsidR="00211F6E" w:rsidRDefault="00000000" w:rsidP="005B7D32">
      <w:pPr>
        <w:pStyle w:val="1"/>
        <w:spacing w:before="0" w:after="0" w:line="360" w:lineRule="auto"/>
        <w:ind w:firstLine="709"/>
        <w:jc w:val="left"/>
      </w:pPr>
      <w:r>
        <w:t>Вывод</w:t>
      </w:r>
    </w:p>
    <w:p w14:paraId="1E31A9BD" w14:textId="55F2D19A" w:rsidR="00E233F8" w:rsidRPr="00E233F8" w:rsidRDefault="00E233F8" w:rsidP="00E233F8">
      <w:pPr>
        <w:spacing w:line="360" w:lineRule="auto"/>
        <w:ind w:firstLine="709"/>
        <w:jc w:val="both"/>
      </w:pPr>
      <w:r>
        <w:t xml:space="preserve">В </w:t>
      </w:r>
      <w:r w:rsidRPr="00E233F8">
        <w:t>процессе выполнения лабораторной работы была создана и протестирована программа на языке C++, определяющая принадлежность заданной точки прямоугольному треугольнику на плоскости. В ходе работы был реализован алгоритм проверки положения точки относительно всех трёх сторон треугольника.</w:t>
      </w:r>
    </w:p>
    <w:p w14:paraId="72498C1A" w14:textId="77777777" w:rsidR="00E233F8" w:rsidRPr="00E233F8" w:rsidRDefault="00E233F8" w:rsidP="00E233F8">
      <w:pPr>
        <w:spacing w:line="360" w:lineRule="auto"/>
        <w:ind w:firstLine="709"/>
        <w:jc w:val="both"/>
      </w:pPr>
      <w:r w:rsidRPr="00E233F8">
        <w:t>При тестировании были рассмотрены различные варианты расположения прямого угла, точки внутри треугольника, на его границах, в вершинах, а также точки, находящиеся за пределами заданной области. Отдельно был проверен случай вырожденного треугольника.</w:t>
      </w:r>
    </w:p>
    <w:p w14:paraId="0A90B67D" w14:textId="77777777" w:rsidR="00E233F8" w:rsidRPr="00E233F8" w:rsidRDefault="00E233F8" w:rsidP="00E233F8">
      <w:pPr>
        <w:spacing w:line="360" w:lineRule="auto"/>
        <w:ind w:firstLine="709"/>
        <w:jc w:val="both"/>
      </w:pPr>
      <w:r w:rsidRPr="00E233F8">
        <w:t>Полученные результаты показали, что программа корректно обрабатывает введённые координаты и правильно определяет принадлежность точек треугольнику. Также были закреплены навыки работы с функциями, условными конструкциями, вещественными числами и потоковым вводом-выводом в C++.</w:t>
      </w:r>
    </w:p>
    <w:p w14:paraId="60BC20B2" w14:textId="0BB4E0C8" w:rsidR="00211F6E" w:rsidRPr="00E233F8" w:rsidRDefault="00E233F8" w:rsidP="00E233F8">
      <w:pPr>
        <w:spacing w:line="360" w:lineRule="auto"/>
        <w:ind w:firstLine="709"/>
        <w:jc w:val="both"/>
        <w:rPr>
          <w:color w:val="000000" w:themeColor="text1"/>
        </w:rPr>
      </w:pPr>
      <w:r w:rsidRPr="00E233F8">
        <w:t>Таким образом, поставленная ц</w:t>
      </w:r>
      <w:r>
        <w:rPr>
          <w:color w:val="000000" w:themeColor="text1"/>
        </w:rPr>
        <w:t>ель лабораторной работы выполнена.</w:t>
      </w:r>
    </w:p>
    <w:sectPr w:rsidR="00211F6E" w:rsidRPr="00E233F8" w:rsidSect="00324C47">
      <w:footerReference w:type="default" r:id="rId11"/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0199D" w14:textId="77777777" w:rsidR="00C53D74" w:rsidRDefault="00C53D74">
      <w:r>
        <w:separator/>
      </w:r>
    </w:p>
  </w:endnote>
  <w:endnote w:type="continuationSeparator" w:id="0">
    <w:p w14:paraId="01E114CA" w14:textId="77777777" w:rsidR="00C53D74" w:rsidRDefault="00C53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JetBrains Mono">
    <w:panose1 w:val="02000009000000000000"/>
    <w:charset w:val="00"/>
    <w:family w:val="modern"/>
    <w:pitch w:val="variable"/>
    <w:sig w:usb0="A00402FF" w:usb1="1200F9FB" w:usb2="0200003C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5E30A" w14:textId="77777777" w:rsidR="00211F6E" w:rsidRPr="00646249" w:rsidRDefault="00000000">
    <w:pPr>
      <w:jc w:val="center"/>
      <w:rPr>
        <w:b/>
        <w:bCs/>
        <w:sz w:val="40"/>
        <w:szCs w:val="40"/>
      </w:rPr>
    </w:pPr>
    <w:r w:rsidRPr="00646249">
      <w:rPr>
        <w:b/>
        <w:bCs/>
      </w:rPr>
      <w:fldChar w:fldCharType="begin"/>
    </w:r>
    <w:r w:rsidRPr="00646249">
      <w:rPr>
        <w:b/>
        <w:bCs/>
      </w:rPr>
      <w:instrText>PAGE</w:instrText>
    </w:r>
    <w:r w:rsidRPr="00646249">
      <w:rPr>
        <w:b/>
        <w:bCs/>
      </w:rPr>
      <w:fldChar w:fldCharType="separate"/>
    </w:r>
    <w:r w:rsidR="002F2C0A" w:rsidRPr="00646249">
      <w:rPr>
        <w:b/>
        <w:bCs/>
        <w:noProof/>
      </w:rPr>
      <w:t>1</w:t>
    </w:r>
    <w:r w:rsidRPr="00646249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D5756" w14:textId="77777777" w:rsidR="00C53D74" w:rsidRDefault="00C53D74">
      <w:r>
        <w:separator/>
      </w:r>
    </w:p>
  </w:footnote>
  <w:footnote w:type="continuationSeparator" w:id="0">
    <w:p w14:paraId="580F9C6B" w14:textId="77777777" w:rsidR="00C53D74" w:rsidRDefault="00C53D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999"/>
    <w:multiLevelType w:val="multilevel"/>
    <w:tmpl w:val="A0B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F0292"/>
    <w:multiLevelType w:val="hybridMultilevel"/>
    <w:tmpl w:val="40B86298"/>
    <w:lvl w:ilvl="0" w:tplc="C37AB158">
      <w:start w:val="1"/>
      <w:numFmt w:val="bullet"/>
      <w:lvlText w:val="●"/>
      <w:lvlJc w:val="left"/>
      <w:pPr>
        <w:ind w:left="720" w:hanging="360"/>
      </w:pPr>
    </w:lvl>
    <w:lvl w:ilvl="1" w:tplc="EA428A32">
      <w:start w:val="1"/>
      <w:numFmt w:val="bullet"/>
      <w:lvlText w:val="○"/>
      <w:lvlJc w:val="left"/>
      <w:pPr>
        <w:ind w:left="1440" w:hanging="360"/>
      </w:pPr>
    </w:lvl>
    <w:lvl w:ilvl="2" w:tplc="1F823C26">
      <w:start w:val="1"/>
      <w:numFmt w:val="bullet"/>
      <w:lvlText w:val="■"/>
      <w:lvlJc w:val="left"/>
      <w:pPr>
        <w:ind w:left="2160" w:hanging="360"/>
      </w:pPr>
    </w:lvl>
    <w:lvl w:ilvl="3" w:tplc="F0966A84">
      <w:start w:val="1"/>
      <w:numFmt w:val="bullet"/>
      <w:lvlText w:val="●"/>
      <w:lvlJc w:val="left"/>
      <w:pPr>
        <w:ind w:left="2880" w:hanging="360"/>
      </w:pPr>
    </w:lvl>
    <w:lvl w:ilvl="4" w:tplc="A2ECDF88">
      <w:start w:val="1"/>
      <w:numFmt w:val="bullet"/>
      <w:lvlText w:val="○"/>
      <w:lvlJc w:val="left"/>
      <w:pPr>
        <w:ind w:left="3600" w:hanging="360"/>
      </w:pPr>
    </w:lvl>
    <w:lvl w:ilvl="5" w:tplc="08D4240A">
      <w:start w:val="1"/>
      <w:numFmt w:val="bullet"/>
      <w:lvlText w:val="■"/>
      <w:lvlJc w:val="left"/>
      <w:pPr>
        <w:ind w:left="4320" w:hanging="360"/>
      </w:pPr>
    </w:lvl>
    <w:lvl w:ilvl="6" w:tplc="F9828786">
      <w:start w:val="1"/>
      <w:numFmt w:val="bullet"/>
      <w:lvlText w:val="●"/>
      <w:lvlJc w:val="left"/>
      <w:pPr>
        <w:ind w:left="5040" w:hanging="360"/>
      </w:pPr>
    </w:lvl>
    <w:lvl w:ilvl="7" w:tplc="BC92E504">
      <w:start w:val="1"/>
      <w:numFmt w:val="bullet"/>
      <w:lvlText w:val="●"/>
      <w:lvlJc w:val="left"/>
      <w:pPr>
        <w:ind w:left="5760" w:hanging="360"/>
      </w:pPr>
    </w:lvl>
    <w:lvl w:ilvl="8" w:tplc="886645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3F6C93"/>
    <w:multiLevelType w:val="hybridMultilevel"/>
    <w:tmpl w:val="4102392A"/>
    <w:lvl w:ilvl="0" w:tplc="618EF352">
      <w:start w:val="1"/>
      <w:numFmt w:val="decimal"/>
      <w:lvlText w:val="%1."/>
      <w:lvlJc w:val="left"/>
      <w:pPr>
        <w:ind w:left="720" w:hanging="360"/>
      </w:pPr>
    </w:lvl>
    <w:lvl w:ilvl="1" w:tplc="3508DB7E">
      <w:numFmt w:val="decimal"/>
      <w:lvlText w:val=""/>
      <w:lvlJc w:val="left"/>
    </w:lvl>
    <w:lvl w:ilvl="2" w:tplc="0A0A9EE6">
      <w:numFmt w:val="decimal"/>
      <w:lvlText w:val=""/>
      <w:lvlJc w:val="left"/>
    </w:lvl>
    <w:lvl w:ilvl="3" w:tplc="8CC86E3C">
      <w:numFmt w:val="decimal"/>
      <w:lvlText w:val=""/>
      <w:lvlJc w:val="left"/>
    </w:lvl>
    <w:lvl w:ilvl="4" w:tplc="5D32AC18">
      <w:numFmt w:val="decimal"/>
      <w:lvlText w:val=""/>
      <w:lvlJc w:val="left"/>
    </w:lvl>
    <w:lvl w:ilvl="5" w:tplc="C1A8E5AA">
      <w:numFmt w:val="decimal"/>
      <w:lvlText w:val=""/>
      <w:lvlJc w:val="left"/>
    </w:lvl>
    <w:lvl w:ilvl="6" w:tplc="6DF01ED2">
      <w:numFmt w:val="decimal"/>
      <w:lvlText w:val=""/>
      <w:lvlJc w:val="left"/>
    </w:lvl>
    <w:lvl w:ilvl="7" w:tplc="DF044230">
      <w:numFmt w:val="decimal"/>
      <w:lvlText w:val=""/>
      <w:lvlJc w:val="left"/>
    </w:lvl>
    <w:lvl w:ilvl="8" w:tplc="8960BB8E">
      <w:numFmt w:val="decimal"/>
      <w:lvlText w:val=""/>
      <w:lvlJc w:val="left"/>
    </w:lvl>
  </w:abstractNum>
  <w:abstractNum w:abstractNumId="3" w15:restartNumberingAfterBreak="0">
    <w:nsid w:val="606B39C9"/>
    <w:multiLevelType w:val="multilevel"/>
    <w:tmpl w:val="215C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845AB4"/>
    <w:multiLevelType w:val="hybridMultilevel"/>
    <w:tmpl w:val="C59A384E"/>
    <w:lvl w:ilvl="0" w:tplc="97BA3592">
      <w:start w:val="1"/>
      <w:numFmt w:val="decimal"/>
      <w:lvlText w:val="%1."/>
      <w:lvlJc w:val="left"/>
      <w:pPr>
        <w:ind w:left="720" w:hanging="360"/>
      </w:pPr>
    </w:lvl>
    <w:lvl w:ilvl="1" w:tplc="948C3DF0">
      <w:numFmt w:val="decimal"/>
      <w:lvlText w:val=""/>
      <w:lvlJc w:val="left"/>
    </w:lvl>
    <w:lvl w:ilvl="2" w:tplc="78D6449A">
      <w:numFmt w:val="decimal"/>
      <w:lvlText w:val=""/>
      <w:lvlJc w:val="left"/>
    </w:lvl>
    <w:lvl w:ilvl="3" w:tplc="2D9AF9D6">
      <w:numFmt w:val="decimal"/>
      <w:lvlText w:val=""/>
      <w:lvlJc w:val="left"/>
    </w:lvl>
    <w:lvl w:ilvl="4" w:tplc="4EC08B48">
      <w:numFmt w:val="decimal"/>
      <w:lvlText w:val=""/>
      <w:lvlJc w:val="left"/>
    </w:lvl>
    <w:lvl w:ilvl="5" w:tplc="B9662840">
      <w:numFmt w:val="decimal"/>
      <w:lvlText w:val=""/>
      <w:lvlJc w:val="left"/>
    </w:lvl>
    <w:lvl w:ilvl="6" w:tplc="905A3BF6">
      <w:numFmt w:val="decimal"/>
      <w:lvlText w:val=""/>
      <w:lvlJc w:val="left"/>
    </w:lvl>
    <w:lvl w:ilvl="7" w:tplc="CE0C3C90">
      <w:numFmt w:val="decimal"/>
      <w:lvlText w:val=""/>
      <w:lvlJc w:val="left"/>
    </w:lvl>
    <w:lvl w:ilvl="8" w:tplc="F306DE22">
      <w:numFmt w:val="decimal"/>
      <w:lvlText w:val=""/>
      <w:lvlJc w:val="left"/>
    </w:lvl>
  </w:abstractNum>
  <w:abstractNum w:abstractNumId="5" w15:restartNumberingAfterBreak="0">
    <w:nsid w:val="65B5100C"/>
    <w:multiLevelType w:val="hybridMultilevel"/>
    <w:tmpl w:val="56F2D726"/>
    <w:lvl w:ilvl="0" w:tplc="4F9EE6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526680">
    <w:abstractNumId w:val="1"/>
    <w:lvlOverride w:ilvl="0">
      <w:startOverride w:val="1"/>
    </w:lvlOverride>
  </w:num>
  <w:num w:numId="2" w16cid:durableId="959654408">
    <w:abstractNumId w:val="5"/>
  </w:num>
  <w:num w:numId="3" w16cid:durableId="1098720167">
    <w:abstractNumId w:val="3"/>
  </w:num>
  <w:num w:numId="4" w16cid:durableId="34525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F6E"/>
    <w:rsid w:val="0005541E"/>
    <w:rsid w:val="000F353C"/>
    <w:rsid w:val="00140C1B"/>
    <w:rsid w:val="001F6DEA"/>
    <w:rsid w:val="00211F6E"/>
    <w:rsid w:val="002D27CE"/>
    <w:rsid w:val="002F2C0A"/>
    <w:rsid w:val="00324C47"/>
    <w:rsid w:val="00335B13"/>
    <w:rsid w:val="00397548"/>
    <w:rsid w:val="003E778F"/>
    <w:rsid w:val="00447038"/>
    <w:rsid w:val="00457DB6"/>
    <w:rsid w:val="004C10F6"/>
    <w:rsid w:val="005B7D32"/>
    <w:rsid w:val="005D54AE"/>
    <w:rsid w:val="00646249"/>
    <w:rsid w:val="006C300D"/>
    <w:rsid w:val="006D2466"/>
    <w:rsid w:val="007D0543"/>
    <w:rsid w:val="0082653C"/>
    <w:rsid w:val="00855B2F"/>
    <w:rsid w:val="00887561"/>
    <w:rsid w:val="00902DA8"/>
    <w:rsid w:val="00910557"/>
    <w:rsid w:val="0096785E"/>
    <w:rsid w:val="00996917"/>
    <w:rsid w:val="00A13F36"/>
    <w:rsid w:val="00A33B1D"/>
    <w:rsid w:val="00B64F3F"/>
    <w:rsid w:val="00C53D74"/>
    <w:rsid w:val="00CB5C28"/>
    <w:rsid w:val="00DA04BB"/>
    <w:rsid w:val="00E233F8"/>
    <w:rsid w:val="00FA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504827"/>
  <w15:docId w15:val="{88BF3BA9-70D6-4E7D-9B54-3DDB5466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561"/>
  </w:style>
  <w:style w:type="paragraph" w:styleId="1">
    <w:name w:val="heading 1"/>
    <w:uiPriority w:val="9"/>
    <w:qFormat/>
    <w:pPr>
      <w:spacing w:before="280" w:after="140"/>
      <w:jc w:val="center"/>
      <w:outlineLvl w:val="0"/>
    </w:pPr>
    <w:rPr>
      <w:b/>
      <w:bCs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Times142">
    <w:name w:val="Times14_РИО2"/>
    <w:basedOn w:val="a"/>
    <w:link w:val="Times1420"/>
    <w:qFormat/>
    <w:rsid w:val="002F2C0A"/>
    <w:pPr>
      <w:tabs>
        <w:tab w:val="left" w:pos="709"/>
      </w:tabs>
      <w:spacing w:line="312" w:lineRule="auto"/>
      <w:ind w:firstLine="709"/>
      <w:jc w:val="both"/>
    </w:pPr>
    <w:rPr>
      <w:szCs w:val="24"/>
    </w:rPr>
  </w:style>
  <w:style w:type="character" w:customStyle="1" w:styleId="Times1420">
    <w:name w:val="Times14_РИО2 Знак"/>
    <w:link w:val="Times142"/>
    <w:rsid w:val="002F2C0A"/>
    <w:rPr>
      <w:szCs w:val="24"/>
    </w:rPr>
  </w:style>
  <w:style w:type="character" w:styleId="ac">
    <w:name w:val="Book Title"/>
    <w:uiPriority w:val="33"/>
    <w:qFormat/>
    <w:rsid w:val="002F2C0A"/>
    <w:rPr>
      <w:b/>
      <w:bCs/>
      <w:smallCaps/>
      <w:spacing w:val="5"/>
    </w:rPr>
  </w:style>
  <w:style w:type="paragraph" w:styleId="ad">
    <w:name w:val="header"/>
    <w:basedOn w:val="a"/>
    <w:link w:val="ae"/>
    <w:uiPriority w:val="99"/>
    <w:unhideWhenUsed/>
    <w:rsid w:val="00324C4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324C47"/>
  </w:style>
  <w:style w:type="paragraph" w:styleId="af">
    <w:name w:val="footer"/>
    <w:basedOn w:val="a"/>
    <w:link w:val="af0"/>
    <w:uiPriority w:val="99"/>
    <w:unhideWhenUsed/>
    <w:rsid w:val="00324C4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24C47"/>
  </w:style>
  <w:style w:type="paragraph" w:customStyle="1" w:styleId="ds-markdown-paragraph">
    <w:name w:val="ds-markdown-paragraph"/>
    <w:basedOn w:val="a"/>
    <w:rsid w:val="002D27CE"/>
    <w:pPr>
      <w:spacing w:before="100" w:beforeAutospacing="1" w:after="100" w:afterAutospacing="1"/>
    </w:pPr>
    <w:rPr>
      <w:sz w:val="24"/>
      <w:szCs w:val="24"/>
      <w:lang w:val="ru-US"/>
    </w:rPr>
  </w:style>
  <w:style w:type="character" w:customStyle="1" w:styleId="apple-converted-space">
    <w:name w:val="apple-converted-space"/>
    <w:basedOn w:val="a0"/>
    <w:rsid w:val="002D27CE"/>
  </w:style>
  <w:style w:type="character" w:styleId="HTML">
    <w:name w:val="HTML Code"/>
    <w:basedOn w:val="a0"/>
    <w:uiPriority w:val="99"/>
    <w:semiHidden/>
    <w:unhideWhenUsed/>
    <w:rsid w:val="002D27CE"/>
    <w:rPr>
      <w:rFonts w:ascii="Courier New" w:eastAsia="Times New Roman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2D27CE"/>
    <w:rPr>
      <w:b/>
      <w:bCs/>
    </w:rPr>
  </w:style>
  <w:style w:type="paragraph" w:styleId="af2">
    <w:name w:val="Normal (Web)"/>
    <w:basedOn w:val="a"/>
    <w:uiPriority w:val="99"/>
    <w:semiHidden/>
    <w:unhideWhenUsed/>
    <w:rsid w:val="00E233F8"/>
    <w:pPr>
      <w:spacing w:before="100" w:beforeAutospacing="1" w:after="100" w:afterAutospacing="1"/>
    </w:pPr>
    <w:rPr>
      <w:sz w:val="24"/>
      <w:szCs w:val="24"/>
      <w:lang w:val="ru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889F06-8519-FD4C-BD9F-76BFDF2FA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1178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Fedko</cp:lastModifiedBy>
  <cp:revision>3</cp:revision>
  <dcterms:created xsi:type="dcterms:W3CDTF">2026-09-16T16:52:00Z</dcterms:created>
  <dcterms:modified xsi:type="dcterms:W3CDTF">2026-09-22T19:09:00Z</dcterms:modified>
</cp:coreProperties>
</file>