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0B5E4" w14:textId="4D0270B7" w:rsidR="00C95B09" w:rsidRDefault="00292701">
      <w:proofErr w:type="spellStart"/>
      <w:r>
        <w:t>Afeefah</w:t>
      </w:r>
      <w:proofErr w:type="spellEnd"/>
      <w:r>
        <w:t xml:space="preserve"> Manzoor</w:t>
      </w:r>
    </w:p>
    <w:p w14:paraId="71AB0C58" w14:textId="43ABB260" w:rsidR="00292701" w:rsidRDefault="00292701">
      <w:r>
        <w:t>Assignment 1</w:t>
      </w:r>
    </w:p>
    <w:p w14:paraId="2CE6D3D5" w14:textId="2E596CBE" w:rsidR="00292701" w:rsidRDefault="00292701"/>
    <w:p w14:paraId="37AD911C" w14:textId="1CACA293" w:rsidR="00292701" w:rsidRDefault="00292701">
      <w:r>
        <w:rPr>
          <w:noProof/>
        </w:rPr>
        <w:drawing>
          <wp:inline distT="0" distB="0" distL="0" distR="0" wp14:anchorId="1135731A" wp14:editId="32846893">
            <wp:extent cx="5943600" cy="2983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ACB5" w14:textId="47A61DE0" w:rsidR="00292701" w:rsidRDefault="00292701">
      <w:r>
        <w:rPr>
          <w:noProof/>
        </w:rPr>
        <w:lastRenderedPageBreak/>
        <w:drawing>
          <wp:inline distT="0" distB="0" distL="0" distR="0" wp14:anchorId="4AD4F2A4" wp14:editId="25A025DA">
            <wp:extent cx="5943600" cy="6260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01"/>
    <w:rsid w:val="00292701"/>
    <w:rsid w:val="00991EC2"/>
    <w:rsid w:val="00A32FD7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BC85"/>
  <w15:chartTrackingRefBased/>
  <w15:docId w15:val="{5DF8C2A0-B194-4A3D-9A6E-C4B5FC9E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bookworm.am@outlook.com</dc:creator>
  <cp:keywords/>
  <dc:description/>
  <cp:lastModifiedBy>bookworm.am@outlook.com</cp:lastModifiedBy>
  <cp:revision>1</cp:revision>
  <dcterms:created xsi:type="dcterms:W3CDTF">2020-12-12T19:28:00Z</dcterms:created>
  <dcterms:modified xsi:type="dcterms:W3CDTF">2020-12-12T19:31:00Z</dcterms:modified>
</cp:coreProperties>
</file>