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231" w:rsidRPr="00E93231" w:rsidRDefault="00E93231" w:rsidP="00E9323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  <w:u w:val="single"/>
        </w:rPr>
        <w:t>Quotes:</w:t>
      </w:r>
    </w:p>
    <w:p w:rsidR="00E93231" w:rsidRPr="00E93231" w:rsidRDefault="00E93231" w:rsidP="00E93231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2D3639"/>
          <w:sz w:val="24"/>
          <w:szCs w:val="24"/>
          <w:shd w:val="clear" w:color="auto" w:fill="FFFFFF"/>
        </w:rPr>
        <w:t>"In old, faded ink, and in the most beautiful hand...a woman's." (5)</w:t>
      </w:r>
    </w:p>
    <w:p w:rsidR="00E93231" w:rsidRPr="00E93231" w:rsidRDefault="00E93231" w:rsidP="00E9323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2D3639"/>
          <w:sz w:val="24"/>
          <w:szCs w:val="24"/>
          <w:shd w:val="clear" w:color="auto" w:fill="FFFFFF"/>
        </w:rPr>
        <w:tab/>
        <w:t>This shows that the story which is going to be told is going to be biased and not as accurate as it could be.</w:t>
      </w:r>
    </w:p>
    <w:p w:rsidR="00E93231" w:rsidRPr="00E93231" w:rsidRDefault="00E93231" w:rsidP="00E9323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D3639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2D3639"/>
          <w:sz w:val="24"/>
          <w:szCs w:val="24"/>
          <w:shd w:val="clear" w:color="auto" w:fill="FFFFFF"/>
        </w:rPr>
        <w:t>"A creature so charming as to make it a great fortune to have to do with her." (13)</w:t>
      </w:r>
    </w:p>
    <w:p w:rsidR="00E93231" w:rsidRPr="00E93231" w:rsidRDefault="00E93231" w:rsidP="00E93231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2D3639"/>
          <w:sz w:val="24"/>
          <w:szCs w:val="24"/>
          <w:shd w:val="clear" w:color="auto" w:fill="FFFFFF"/>
        </w:rPr>
        <w:t>This description of Flora by the Governess is showing that she is already becoming attached emotionally to the child.</w:t>
      </w:r>
    </w:p>
    <w:p w:rsidR="00E93231" w:rsidRPr="00E93231" w:rsidRDefault="00E93231" w:rsidP="00E9323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D3639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2D3639"/>
          <w:sz w:val="24"/>
          <w:szCs w:val="24"/>
          <w:shd w:val="clear" w:color="auto" w:fill="FFFFFF"/>
        </w:rPr>
        <w:t>"There had been a moment where I believed I recognized, faint and far, the cry of a child." (14)</w:t>
      </w:r>
    </w:p>
    <w:p w:rsidR="00E93231" w:rsidRPr="00E93231" w:rsidRDefault="00E93231" w:rsidP="00E9323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2D3639"/>
          <w:sz w:val="24"/>
          <w:szCs w:val="24"/>
          <w:shd w:val="clear" w:color="auto" w:fill="FFFFFF"/>
        </w:rPr>
        <w:tab/>
        <w:t>This is a foreshadowing of what is to come in the novel.</w:t>
      </w:r>
    </w:p>
    <w:p w:rsidR="00E93231" w:rsidRPr="00E93231" w:rsidRDefault="00E93231" w:rsidP="00E9323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D3639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2D3639"/>
          <w:sz w:val="24"/>
          <w:szCs w:val="24"/>
          <w:shd w:val="clear" w:color="auto" w:fill="FFFFFF"/>
        </w:rPr>
        <w:t>"The fellow was a hound." (55)</w:t>
      </w:r>
    </w:p>
    <w:p w:rsidR="00E93231" w:rsidRPr="00E93231" w:rsidRDefault="00E93231" w:rsidP="00E9323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2D3639"/>
          <w:sz w:val="24"/>
          <w:szCs w:val="24"/>
          <w:shd w:val="clear" w:color="auto" w:fill="FFFFFF"/>
        </w:rPr>
        <w:tab/>
        <w:t>This was Grose describing Peter. Hound having somewhat of a sexual connotation and was described to have a relationship with miles meaning he is a threat to the child.</w:t>
      </w:r>
    </w:p>
    <w:p w:rsidR="00E93231" w:rsidRPr="00E93231" w:rsidRDefault="00E93231" w:rsidP="00E9323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D3639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2D3639"/>
          <w:sz w:val="24"/>
          <w:szCs w:val="24"/>
          <w:shd w:val="clear" w:color="auto" w:fill="FFFFFF"/>
        </w:rPr>
        <w:t>"There was something in the boy that suggested to you...his covering and concealing their relation."(61)</w:t>
      </w:r>
    </w:p>
    <w:p w:rsidR="00E93231" w:rsidRPr="00E93231" w:rsidRDefault="00E93231" w:rsidP="00E9323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2D3639"/>
          <w:sz w:val="24"/>
          <w:szCs w:val="24"/>
          <w:shd w:val="clear" w:color="auto" w:fill="FFFFFF"/>
        </w:rPr>
        <w:tab/>
        <w:t xml:space="preserve">Grose explained that </w:t>
      </w:r>
      <w:proofErr w:type="spellStart"/>
      <w:r w:rsidRPr="00E93231">
        <w:rPr>
          <w:rFonts w:ascii="Verdana" w:eastAsia="Times New Roman" w:hAnsi="Verdana" w:cs="Times New Roman"/>
          <w:color w:val="2D3639"/>
          <w:sz w:val="24"/>
          <w:szCs w:val="24"/>
          <w:shd w:val="clear" w:color="auto" w:fill="FFFFFF"/>
        </w:rPr>
        <w:t>Jessel</w:t>
      </w:r>
      <w:proofErr w:type="spellEnd"/>
      <w:r w:rsidRPr="00E93231">
        <w:rPr>
          <w:rFonts w:ascii="Verdana" w:eastAsia="Times New Roman" w:hAnsi="Verdana" w:cs="Times New Roman"/>
          <w:color w:val="2D3639"/>
          <w:sz w:val="24"/>
          <w:szCs w:val="24"/>
          <w:shd w:val="clear" w:color="auto" w:fill="FFFFFF"/>
        </w:rPr>
        <w:t xml:space="preserve"> did not mind Miles and Peter spending time with the other and Miles hiding it was bad because he lied about it. </w:t>
      </w:r>
    </w:p>
    <w:p w:rsidR="00E93231" w:rsidRPr="00E93231" w:rsidRDefault="00E93231" w:rsidP="00E9323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D3639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2D3639"/>
          <w:sz w:val="24"/>
          <w:szCs w:val="24"/>
          <w:shd w:val="clear" w:color="auto" w:fill="FFFFFF"/>
        </w:rPr>
        <w:t>"Peter Quint - you devil!" (148)</w:t>
      </w:r>
    </w:p>
    <w:p w:rsidR="00E93231" w:rsidRPr="00E93231" w:rsidRDefault="00E93231" w:rsidP="00E9323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2D3639"/>
          <w:sz w:val="24"/>
          <w:szCs w:val="24"/>
          <w:shd w:val="clear" w:color="auto" w:fill="FFFFFF"/>
        </w:rPr>
        <w:tab/>
        <w:t xml:space="preserve">This is the most ambiguous line in the text. You don’t really know if Miles is talking to the Governess or if he is calling Peter that. </w:t>
      </w:r>
    </w:p>
    <w:p w:rsidR="00E93231" w:rsidRPr="00E93231" w:rsidRDefault="00E93231" w:rsidP="00E9323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  <w:u w:val="single"/>
        </w:rPr>
        <w:t>Characters:</w:t>
      </w:r>
    </w:p>
    <w:p w:rsidR="00E93231" w:rsidRPr="00E93231" w:rsidRDefault="00E93231" w:rsidP="00E93231">
      <w:pPr>
        <w:numPr>
          <w:ilvl w:val="0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  <w:sectPr w:rsidR="00E93231" w:rsidRPr="00E9323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93231" w:rsidRPr="00E93231" w:rsidRDefault="00E93231" w:rsidP="00E93231">
      <w:pPr>
        <w:numPr>
          <w:ilvl w:val="0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Douglass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The character who is telling the story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Is younger than the Governess by 10 years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In love with the Governess</w:t>
      </w:r>
    </w:p>
    <w:p w:rsidR="00E93231" w:rsidRPr="00E93231" w:rsidRDefault="00E93231" w:rsidP="00E93231">
      <w:pPr>
        <w:numPr>
          <w:ilvl w:val="0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Governess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 xml:space="preserve">Is the main character who looks after Miles and </w:t>
      </w:r>
      <w:proofErr w:type="gramStart"/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Flora</w:t>
      </w:r>
      <w:proofErr w:type="gramEnd"/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Overprotective of the children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 xml:space="preserve">Can see the ghosts of Peter Quint &amp; Ms. </w:t>
      </w:r>
      <w:proofErr w:type="spellStart"/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Jessel</w:t>
      </w:r>
      <w:proofErr w:type="spellEnd"/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E93231" w:rsidRPr="00E93231" w:rsidRDefault="00E93231" w:rsidP="00E93231">
      <w:pPr>
        <w:numPr>
          <w:ilvl w:val="0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Peter Quint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Is a ghost who supposedly has an influence on Miles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 xml:space="preserve">Had an affair with Ms. </w:t>
      </w:r>
      <w:proofErr w:type="spellStart"/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Jessel</w:t>
      </w:r>
      <w:proofErr w:type="spellEnd"/>
    </w:p>
    <w:p w:rsid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Former servant whose been dead a year</w:t>
      </w:r>
    </w:p>
    <w:p w:rsidR="00E93231" w:rsidRDefault="00E93231" w:rsidP="00E9323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93231" w:rsidRPr="00E93231" w:rsidRDefault="00E93231" w:rsidP="00E9323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93231" w:rsidRPr="00E93231" w:rsidRDefault="00E93231" w:rsidP="00E93231">
      <w:pPr>
        <w:numPr>
          <w:ilvl w:val="0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 xml:space="preserve">Bachelor 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The uncle of the children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Tells the governess to never contact him</w:t>
      </w:r>
    </w:p>
    <w:p w:rsidR="00E93231" w:rsidRPr="00E93231" w:rsidRDefault="00E93231" w:rsidP="00E93231">
      <w:pPr>
        <w:numPr>
          <w:ilvl w:val="0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Mrs. Grose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 xml:space="preserve">Housekeeper and </w:t>
      </w:r>
      <w:r w:rsidRPr="00E93231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confidante </w:t>
      </w: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of the Governess.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Long time servant at Bly</w:t>
      </w:r>
    </w:p>
    <w:p w:rsidR="00E93231" w:rsidRPr="00E93231" w:rsidRDefault="00E93231" w:rsidP="00E93231">
      <w:pPr>
        <w:numPr>
          <w:ilvl w:val="0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 xml:space="preserve">Ms. </w:t>
      </w:r>
      <w:proofErr w:type="spellStart"/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Jessel</w:t>
      </w:r>
      <w:proofErr w:type="spellEnd"/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The former governess whose been dead a year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Apparently has an influence on Flora</w:t>
      </w:r>
    </w:p>
    <w:p w:rsidR="00E93231" w:rsidRPr="00E93231" w:rsidRDefault="00E93231" w:rsidP="00E93231">
      <w:pPr>
        <w:numPr>
          <w:ilvl w:val="0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Miles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10-year-old boy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Got expelled from his previous school</w:t>
      </w:r>
    </w:p>
    <w:p w:rsid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Is seen as</w:t>
      </w:r>
      <w:proofErr w:type="gramEnd"/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 xml:space="preserve"> innocent by the Governess</w:t>
      </w:r>
    </w:p>
    <w:p w:rsidR="00E93231" w:rsidRDefault="00E93231" w:rsidP="00E9323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93231" w:rsidRPr="00E93231" w:rsidRDefault="00E93231" w:rsidP="00E9323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</w:p>
    <w:p w:rsidR="00E93231" w:rsidRPr="00E93231" w:rsidRDefault="00E93231" w:rsidP="00E93231">
      <w:pPr>
        <w:numPr>
          <w:ilvl w:val="0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Flora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About an 8-year-old girl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Thinks she is a beautiful and very innocent</w:t>
      </w:r>
    </w:p>
    <w:p w:rsidR="00E93231" w:rsidRPr="00E93231" w:rsidRDefault="00E93231" w:rsidP="00E93231">
      <w:pPr>
        <w:numPr>
          <w:ilvl w:val="0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“I”</w:t>
      </w:r>
    </w:p>
    <w:p w:rsidR="00E93231" w:rsidRPr="00E93231" w:rsidRDefault="00E93231" w:rsidP="00E93231">
      <w:pPr>
        <w:numPr>
          <w:ilvl w:val="1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The person who is hearing the story</w:t>
      </w:r>
    </w:p>
    <w:p w:rsidR="00E93231" w:rsidRPr="00E93231" w:rsidRDefault="00E93231" w:rsidP="00E93231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  <w:sectPr w:rsidR="00E93231" w:rsidRPr="00E93231" w:rsidSect="00E932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93231" w:rsidRPr="00E93231" w:rsidRDefault="00E93231" w:rsidP="00E93231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E93231" w:rsidRPr="00E93231" w:rsidRDefault="00E93231" w:rsidP="00E9323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  <w:u w:val="single"/>
        </w:rPr>
        <w:t>Events:</w:t>
      </w:r>
    </w:p>
    <w:p w:rsidR="00E93231" w:rsidRPr="00E93231" w:rsidRDefault="00E93231" w:rsidP="00E93231">
      <w:pPr>
        <w:numPr>
          <w:ilvl w:val="0"/>
          <w:numId w:val="8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  <w:sectPr w:rsidR="00E93231" w:rsidRPr="00E93231" w:rsidSect="00E9323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93231" w:rsidRPr="00E93231" w:rsidRDefault="00E93231" w:rsidP="00E9323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Governess is hired in London b</w:t>
      </w: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y the Bachelor</w:t>
      </w:r>
    </w:p>
    <w:p w:rsidR="00E93231" w:rsidRPr="00E93231" w:rsidRDefault="00E93231" w:rsidP="00E9323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When arrives at Bly, Grose meets her and introduces her to Flora</w:t>
      </w:r>
    </w:p>
    <w:p w:rsidR="00E93231" w:rsidRPr="00E93231" w:rsidRDefault="00E93231" w:rsidP="00E9323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A letter arrives from Miles’ Headmaster saying he is dismissed from the school</w:t>
      </w:r>
    </w:p>
    <w:p w:rsidR="00E93231" w:rsidRPr="00E93231" w:rsidRDefault="00E93231" w:rsidP="00E9323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Sees a man in the tower on a walk then also in the dining room window</w:t>
      </w:r>
    </w:p>
    <w:p w:rsidR="00E93231" w:rsidRPr="00E93231" w:rsidRDefault="00E93231" w:rsidP="00E9323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Finds out the man is Peter Quint, convinced he is looking for Miles</w:t>
      </w:r>
    </w:p>
    <w:p w:rsidR="00E93231" w:rsidRPr="00E93231" w:rsidRDefault="00E93231" w:rsidP="00E9323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 xml:space="preserve">Sees a woman in black by the lake and thinks it’s </w:t>
      </w:r>
      <w:proofErr w:type="spellStart"/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Jessel</w:t>
      </w:r>
      <w:proofErr w:type="spellEnd"/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 xml:space="preserve"> &amp; swears Flora saw her</w:t>
      </w:r>
    </w:p>
    <w:p w:rsidR="00E93231" w:rsidRPr="00E93231" w:rsidRDefault="00E93231" w:rsidP="00E9323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 xml:space="preserve">Sees Peter on the stairway &amp; stares him down then checks on </w:t>
      </w: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Flora who was hiding behind the curtain.</w:t>
      </w:r>
    </w:p>
    <w:p w:rsidR="00E93231" w:rsidRPr="00E93231" w:rsidRDefault="00E93231" w:rsidP="00E9323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Miles and the Governess talk, &amp; she hugs him, the candle goes out and he shrieks.</w:t>
      </w:r>
    </w:p>
    <w:p w:rsidR="00E93231" w:rsidRPr="00E93231" w:rsidRDefault="00E93231" w:rsidP="00E9323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next day Miles plays the piano, Flora is missing &amp; they find her by the lake, the Governess points out </w:t>
      </w:r>
      <w:proofErr w:type="spellStart"/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Jessel</w:t>
      </w:r>
      <w:proofErr w:type="spellEnd"/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, the other two deny seeing her &amp; Flora calls her cruel. The Governess falls into hysteria</w:t>
      </w:r>
    </w:p>
    <w:p w:rsidR="00E93231" w:rsidRPr="00E93231" w:rsidRDefault="00E93231" w:rsidP="00E9323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  <w:sectPr w:rsidR="00E93231" w:rsidRPr="00E93231" w:rsidSect="00E932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Miles and the Governess talk at dinner &amp; Miles confesses then the Governess sees Peter, points it out, Miles screams, “Peter Quint- you devil,” and dies in her arm.</w:t>
      </w:r>
    </w:p>
    <w:p w:rsidR="00E93231" w:rsidRPr="00E93231" w:rsidRDefault="00E93231" w:rsidP="00E93231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u w:val="single"/>
        </w:rPr>
      </w:pPr>
    </w:p>
    <w:p w:rsidR="00E93231" w:rsidRPr="00E93231" w:rsidRDefault="00E93231" w:rsidP="00E9323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  <w:u w:val="single"/>
        </w:rPr>
        <w:t>Themes:</w:t>
      </w:r>
    </w:p>
    <w:p w:rsidR="00E93231" w:rsidRPr="00E93231" w:rsidRDefault="00E93231" w:rsidP="00E93231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The supernatural is important to the story because the Governess could be imagining all the ghosts or that they could be real which plays along with the ambiguity.</w:t>
      </w:r>
    </w:p>
    <w:p w:rsidR="00E93231" w:rsidRPr="00E93231" w:rsidRDefault="00E93231" w:rsidP="00E93231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Innocence is important because Miles and Flora are assumed innocent because of their youth which is not the case, Miles and Flora have experienced a lot which plays along with their characters and the relationship they have with the ghosts.</w:t>
      </w:r>
    </w:p>
    <w:p w:rsidR="00E93231" w:rsidRPr="00E93231" w:rsidRDefault="00E93231" w:rsidP="00E9323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E93231" w:rsidRPr="00E93231" w:rsidRDefault="00E93231" w:rsidP="00E9323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  <w:u w:val="single"/>
        </w:rPr>
        <w:t xml:space="preserve">Paradox: </w:t>
      </w:r>
    </w:p>
    <w:p w:rsidR="00E93231" w:rsidRPr="00E93231" w:rsidRDefault="00E93231" w:rsidP="00E93231">
      <w:pPr>
        <w:numPr>
          <w:ilvl w:val="0"/>
          <w:numId w:val="10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The idea that Miles is innocent and pure because he is a child but everything in the beginning points away from that.</w:t>
      </w:r>
    </w:p>
    <w:p w:rsidR="00E93231" w:rsidRPr="00E93231" w:rsidRDefault="00E93231" w:rsidP="00E93231">
      <w:pPr>
        <w:numPr>
          <w:ilvl w:val="0"/>
          <w:numId w:val="10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Governess constantly thinking she is doing </w:t>
      </w:r>
      <w:proofErr w:type="spellStart"/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>he</w:t>
      </w:r>
      <w:proofErr w:type="spellEnd"/>
      <w:r w:rsidRPr="00E93231">
        <w:rPr>
          <w:rFonts w:ascii="Verdana" w:eastAsia="Times New Roman" w:hAnsi="Verdana" w:cs="Times New Roman"/>
          <w:color w:val="000000"/>
          <w:sz w:val="24"/>
          <w:szCs w:val="24"/>
        </w:rPr>
        <w:t xml:space="preserve"> job well when in the end one of the children wind up dead.</w:t>
      </w:r>
    </w:p>
    <w:p w:rsidR="00C95B09" w:rsidRPr="00E93231" w:rsidRDefault="00C95B09">
      <w:pPr>
        <w:rPr>
          <w:rFonts w:ascii="Verdana" w:hAnsi="Verdana"/>
          <w:sz w:val="24"/>
          <w:szCs w:val="24"/>
        </w:rPr>
      </w:pPr>
    </w:p>
    <w:sectPr w:rsidR="00C95B09" w:rsidRPr="00E93231" w:rsidSect="00E932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0C5" w:rsidRDefault="009570C5" w:rsidP="00E93231">
      <w:pPr>
        <w:spacing w:after="0" w:line="240" w:lineRule="auto"/>
      </w:pPr>
      <w:r>
        <w:separator/>
      </w:r>
    </w:p>
  </w:endnote>
  <w:endnote w:type="continuationSeparator" w:id="0">
    <w:p w:rsidR="009570C5" w:rsidRDefault="009570C5" w:rsidP="00E93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0C5" w:rsidRDefault="009570C5" w:rsidP="00E93231">
      <w:pPr>
        <w:spacing w:after="0" w:line="240" w:lineRule="auto"/>
      </w:pPr>
      <w:r>
        <w:separator/>
      </w:r>
    </w:p>
  </w:footnote>
  <w:footnote w:type="continuationSeparator" w:id="0">
    <w:p w:rsidR="009570C5" w:rsidRDefault="009570C5" w:rsidP="00E93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231" w:rsidRDefault="00E93231" w:rsidP="00E93231">
    <w:pPr>
      <w:pStyle w:val="Header"/>
      <w:jc w:val="right"/>
    </w:pPr>
    <w:r>
      <w:t>Turn of the Screw Mini Review</w:t>
    </w:r>
  </w:p>
  <w:p w:rsidR="00E93231" w:rsidRDefault="00E93231" w:rsidP="00E93231">
    <w:pPr>
      <w:pStyle w:val="Header"/>
      <w:jc w:val="right"/>
    </w:pPr>
    <w:r>
      <w:t>Afeefah Manzoor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BE3"/>
    <w:multiLevelType w:val="multilevel"/>
    <w:tmpl w:val="868E8DB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A747B"/>
    <w:multiLevelType w:val="multilevel"/>
    <w:tmpl w:val="C0CCDD8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36009"/>
    <w:multiLevelType w:val="multilevel"/>
    <w:tmpl w:val="0CFC5C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F5779"/>
    <w:multiLevelType w:val="multilevel"/>
    <w:tmpl w:val="F356DE9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719F5"/>
    <w:multiLevelType w:val="multilevel"/>
    <w:tmpl w:val="E7D8DEB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B3C5B"/>
    <w:multiLevelType w:val="multilevel"/>
    <w:tmpl w:val="7118451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82F88"/>
    <w:multiLevelType w:val="multilevel"/>
    <w:tmpl w:val="65606E1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764D6"/>
    <w:multiLevelType w:val="multilevel"/>
    <w:tmpl w:val="42F62A5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E1341"/>
    <w:multiLevelType w:val="multilevel"/>
    <w:tmpl w:val="D00A95C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24D0E"/>
    <w:multiLevelType w:val="multilevel"/>
    <w:tmpl w:val="937EEF9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31"/>
    <w:rsid w:val="0032203F"/>
    <w:rsid w:val="009570C5"/>
    <w:rsid w:val="00991EC2"/>
    <w:rsid w:val="00A32FD7"/>
    <w:rsid w:val="00C95B09"/>
    <w:rsid w:val="00E4104A"/>
    <w:rsid w:val="00E9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A295"/>
  <w15:chartTrackingRefBased/>
  <w15:docId w15:val="{CED6324D-4209-46C2-B68B-D9E6EF98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3231"/>
  </w:style>
  <w:style w:type="paragraph" w:styleId="Header">
    <w:name w:val="header"/>
    <w:basedOn w:val="Normal"/>
    <w:link w:val="HeaderChar"/>
    <w:uiPriority w:val="99"/>
    <w:unhideWhenUsed/>
    <w:rsid w:val="00E93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231"/>
  </w:style>
  <w:style w:type="paragraph" w:styleId="Footer">
    <w:name w:val="footer"/>
    <w:basedOn w:val="Normal"/>
    <w:link w:val="FooterChar"/>
    <w:uiPriority w:val="99"/>
    <w:unhideWhenUsed/>
    <w:rsid w:val="00E93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5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Afeefah Manzoor</dc:creator>
  <cp:keywords/>
  <dc:description/>
  <cp:lastModifiedBy>Afeefah Manzoor</cp:lastModifiedBy>
  <cp:revision>2</cp:revision>
  <dcterms:created xsi:type="dcterms:W3CDTF">2017-10-30T10:27:00Z</dcterms:created>
  <dcterms:modified xsi:type="dcterms:W3CDTF">2017-10-30T10:27:00Z</dcterms:modified>
</cp:coreProperties>
</file>