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BAC5" w14:textId="77777777" w:rsidR="00DD7425" w:rsidRPr="00D24912" w:rsidRDefault="00DD7425" w:rsidP="00C0351A">
      <w:pPr>
        <w:spacing w:after="0"/>
        <w:jc w:val="right"/>
        <w:rPr>
          <w:rFonts w:ascii="Keysight Sans" w:hAnsi="Keysight Sans"/>
          <w:szCs w:val="22"/>
          <w:lang w:val="en-MY"/>
        </w:rPr>
      </w:pPr>
      <w:bookmarkStart w:id="0" w:name="_Hlk76653816"/>
      <w:bookmarkStart w:id="1" w:name="_Toc76630627"/>
      <w:bookmarkStart w:id="2" w:name="_Hlk76630434"/>
      <w:bookmarkEnd w:id="0"/>
    </w:p>
    <w:p w14:paraId="4C42C291" w14:textId="77777777" w:rsidR="00DD7425" w:rsidRDefault="00DD7425" w:rsidP="00C0351A">
      <w:pPr>
        <w:spacing w:after="0"/>
        <w:jc w:val="right"/>
        <w:rPr>
          <w:rFonts w:ascii="Keysight Sans" w:hAnsi="Keysight Sans"/>
          <w:szCs w:val="22"/>
          <w:lang w:val="en-MY"/>
        </w:rPr>
      </w:pPr>
    </w:p>
    <w:p w14:paraId="3BCB4632" w14:textId="77777777" w:rsidR="006E1E9F" w:rsidRDefault="006E1E9F" w:rsidP="00C0351A">
      <w:pPr>
        <w:spacing w:after="0"/>
        <w:jc w:val="right"/>
        <w:rPr>
          <w:rFonts w:ascii="Keysight Sans" w:hAnsi="Keysight Sans"/>
          <w:szCs w:val="22"/>
          <w:lang w:val="en-MY"/>
        </w:rPr>
      </w:pPr>
    </w:p>
    <w:p w14:paraId="79FF0D20" w14:textId="77777777" w:rsidR="006E1E9F" w:rsidRPr="00D24912" w:rsidRDefault="006E1E9F" w:rsidP="00C0351A">
      <w:pPr>
        <w:spacing w:after="0"/>
        <w:jc w:val="right"/>
        <w:rPr>
          <w:rFonts w:ascii="Keysight Sans" w:hAnsi="Keysight Sans"/>
          <w:szCs w:val="22"/>
          <w:lang w:val="en-MY"/>
        </w:rPr>
      </w:pPr>
    </w:p>
    <w:p w14:paraId="0DA5269E" w14:textId="77777777" w:rsidR="00C0351A" w:rsidRPr="003D51C9" w:rsidRDefault="000E73DA" w:rsidP="00C0351A">
      <w:pPr>
        <w:spacing w:after="0"/>
        <w:jc w:val="right"/>
        <w:rPr>
          <w:rFonts w:ascii="Keysight Sans" w:hAnsi="Keysight Sans"/>
          <w:b/>
          <w:bCs/>
          <w:szCs w:val="22"/>
          <w:lang w:val="en-MY"/>
        </w:rPr>
      </w:pPr>
      <w:r w:rsidRPr="003D51C9">
        <w:rPr>
          <w:rFonts w:ascii="Keysight Sans" w:hAnsi="Keysight Sans"/>
          <w:b/>
          <w:bCs/>
          <w:szCs w:val="22"/>
          <w:lang w:val="en-MY"/>
        </w:rPr>
        <w:t>G</w:t>
      </w:r>
      <w:r w:rsidR="00846CB2" w:rsidRPr="003D51C9">
        <w:rPr>
          <w:rFonts w:ascii="Keysight Sans" w:hAnsi="Keysight Sans"/>
          <w:b/>
          <w:bCs/>
          <w:szCs w:val="22"/>
          <w:lang w:val="en-MY"/>
        </w:rPr>
        <w:t>lobal Procurement and Materials Department</w:t>
      </w:r>
    </w:p>
    <w:bookmarkEnd w:id="1"/>
    <w:p w14:paraId="7F97205C" w14:textId="087C36B3" w:rsidR="00660803" w:rsidRPr="003D51C9" w:rsidRDefault="00FD0907" w:rsidP="00C0351A">
      <w:pPr>
        <w:spacing w:after="0"/>
        <w:jc w:val="right"/>
        <w:rPr>
          <w:rFonts w:ascii="Keysight Sans" w:hAnsi="Keysight Sans"/>
          <w:b/>
          <w:bCs/>
          <w:szCs w:val="22"/>
          <w:lang w:val="en-MY"/>
        </w:rPr>
      </w:pPr>
      <w:r>
        <w:rPr>
          <w:rFonts w:ascii="Keysight Sans" w:hAnsi="Keysight Sans"/>
          <w:b/>
          <w:bCs/>
          <w:szCs w:val="22"/>
          <w:lang w:val="en-MY"/>
        </w:rPr>
        <w:t>Installation Guide</w:t>
      </w:r>
    </w:p>
    <w:p w14:paraId="20E9F70E" w14:textId="2ED64402" w:rsidR="008D0F64" w:rsidRPr="003D51C9" w:rsidRDefault="00874358" w:rsidP="00C0351A">
      <w:pPr>
        <w:spacing w:after="0"/>
        <w:jc w:val="right"/>
        <w:rPr>
          <w:rFonts w:ascii="Keysight Sans" w:hAnsi="Keysight Sans"/>
          <w:b/>
          <w:bCs/>
          <w:sz w:val="28"/>
          <w:szCs w:val="28"/>
          <w:lang w:val="en-MY"/>
        </w:rPr>
      </w:pPr>
      <w:r>
        <w:rPr>
          <w:rFonts w:ascii="Keysight Sans" w:hAnsi="Keysight Sans"/>
          <w:b/>
          <w:bCs/>
          <w:sz w:val="28"/>
          <w:szCs w:val="28"/>
          <w:lang w:val="en-MY"/>
        </w:rPr>
        <w:t>1</w:t>
      </w:r>
      <w:r w:rsidR="003D51C9" w:rsidRPr="003D51C9">
        <w:rPr>
          <w:rFonts w:ascii="Keysight Sans" w:hAnsi="Keysight Sans"/>
          <w:b/>
          <w:bCs/>
          <w:sz w:val="28"/>
          <w:szCs w:val="28"/>
          <w:lang w:val="en-MY"/>
        </w:rPr>
        <w:t>.0</w:t>
      </w:r>
    </w:p>
    <w:p w14:paraId="07268DEA" w14:textId="77777777" w:rsidR="00C0351A" w:rsidRDefault="00C0351A" w:rsidP="00C0351A">
      <w:pPr>
        <w:spacing w:after="0"/>
        <w:jc w:val="right"/>
        <w:rPr>
          <w:rFonts w:ascii="Keysight Sans" w:hAnsi="Keysight Sans"/>
          <w:szCs w:val="22"/>
          <w:lang w:val="en-MY"/>
        </w:rPr>
      </w:pPr>
    </w:p>
    <w:p w14:paraId="2A4973E1" w14:textId="77777777" w:rsidR="00C0351A" w:rsidRPr="00D24912" w:rsidRDefault="00C0351A" w:rsidP="00C0351A">
      <w:pPr>
        <w:spacing w:after="0"/>
        <w:jc w:val="right"/>
        <w:rPr>
          <w:rFonts w:ascii="Keysight Sans" w:hAnsi="Keysight Sans"/>
          <w:szCs w:val="22"/>
          <w:lang w:val="en-MY"/>
        </w:rPr>
      </w:pPr>
    </w:p>
    <w:bookmarkEnd w:id="2"/>
    <w:p w14:paraId="56F62C51" w14:textId="137ADDE8" w:rsidR="00670BBD" w:rsidRPr="004139AD" w:rsidRDefault="00874358" w:rsidP="004139AD">
      <w:pPr>
        <w:pStyle w:val="Title"/>
      </w:pPr>
      <w:proofErr w:type="spellStart"/>
      <w:r>
        <w:t>OpenFOAM</w:t>
      </w:r>
      <w:proofErr w:type="spellEnd"/>
      <w:r w:rsidR="0049050C">
        <w:t xml:space="preserve"> Setup Guide</w:t>
      </w:r>
    </w:p>
    <w:p w14:paraId="0D7F7691" w14:textId="217299C6" w:rsidR="00534C3C" w:rsidRPr="00D24912" w:rsidRDefault="005E2AE6" w:rsidP="000E73DA">
      <w:pPr>
        <w:rPr>
          <w:rFonts w:ascii="Keysight Sans" w:hAnsi="Keysight Sans"/>
          <w:color w:val="808080"/>
          <w:sz w:val="32"/>
          <w:szCs w:val="28"/>
        </w:rPr>
      </w:pPr>
      <w:r>
        <w:rPr>
          <w:rFonts w:ascii="Keysight Sans" w:hAnsi="Keysight Sans"/>
          <w:color w:val="808080"/>
          <w:sz w:val="32"/>
          <w:szCs w:val="28"/>
        </w:rPr>
        <w:t xml:space="preserve">Global Procurement and Materials Department – </w:t>
      </w:r>
      <w:r w:rsidR="00874358">
        <w:rPr>
          <w:rFonts w:ascii="Keysight Sans" w:hAnsi="Keysight Sans"/>
          <w:color w:val="808080"/>
          <w:sz w:val="32"/>
          <w:szCs w:val="28"/>
        </w:rPr>
        <w:t>MPS</w:t>
      </w:r>
      <w:r>
        <w:rPr>
          <w:rFonts w:ascii="Keysight Sans" w:hAnsi="Keysight Sans"/>
          <w:color w:val="808080"/>
          <w:sz w:val="32"/>
          <w:szCs w:val="28"/>
        </w:rPr>
        <w:t xml:space="preserve"> Team</w:t>
      </w:r>
    </w:p>
    <w:tbl>
      <w:tblPr>
        <w:tblW w:w="9606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379"/>
      </w:tblGrid>
      <w:tr w:rsidR="00534C3C" w:rsidRPr="00D24912" w14:paraId="4662365D" w14:textId="77777777" w:rsidTr="000E73DA">
        <w:tc>
          <w:tcPr>
            <w:tcW w:w="3227" w:type="dxa"/>
          </w:tcPr>
          <w:p w14:paraId="6DF4482E" w14:textId="2DD0892C" w:rsidR="00534C3C" w:rsidRPr="00D24912" w:rsidRDefault="000E73DA" w:rsidP="00695B73">
            <w:pPr>
              <w:spacing w:after="0" w:line="240" w:lineRule="auto"/>
              <w:rPr>
                <w:rFonts w:ascii="Keysight Sans" w:hAnsi="Keysight Sans"/>
                <w:b/>
                <w:bCs/>
                <w:sz w:val="20"/>
              </w:rPr>
            </w:pPr>
            <w:r w:rsidRPr="00D24912">
              <w:rPr>
                <w:rFonts w:ascii="Keysight Sans" w:hAnsi="Keysight Sans"/>
                <w:b/>
                <w:bCs/>
                <w:sz w:val="20"/>
              </w:rPr>
              <w:t>Document Release</w:t>
            </w:r>
            <w:r w:rsidR="00534C3C" w:rsidRPr="00D24912">
              <w:rPr>
                <w:rFonts w:ascii="Keysight Sans" w:hAnsi="Keysight Sans"/>
                <w:b/>
                <w:bCs/>
                <w:sz w:val="20"/>
              </w:rPr>
              <w:t xml:space="preserve"> Date:</w:t>
            </w:r>
          </w:p>
        </w:tc>
        <w:tc>
          <w:tcPr>
            <w:tcW w:w="6379" w:type="dxa"/>
          </w:tcPr>
          <w:p w14:paraId="4F81ECB2" w14:textId="6BEEC14E" w:rsidR="00534C3C" w:rsidRPr="005E2AE6" w:rsidRDefault="005E2AE6" w:rsidP="00695B73">
            <w:pPr>
              <w:spacing w:after="0" w:line="240" w:lineRule="auto"/>
              <w:rPr>
                <w:rFonts w:ascii="Keysight Sans" w:hAnsi="Keysight Sans"/>
                <w:sz w:val="20"/>
              </w:rPr>
            </w:pPr>
            <w:r w:rsidRPr="005E2AE6">
              <w:rPr>
                <w:rFonts w:ascii="Keysight Sans" w:hAnsi="Keysight Sans"/>
                <w:sz w:val="20"/>
              </w:rPr>
              <w:t>2</w:t>
            </w:r>
            <w:r w:rsidR="00EF5E71">
              <w:rPr>
                <w:rFonts w:ascii="Keysight Sans" w:hAnsi="Keysight Sans"/>
                <w:sz w:val="20"/>
              </w:rPr>
              <w:t>7 April 2026</w:t>
            </w:r>
          </w:p>
        </w:tc>
      </w:tr>
      <w:tr w:rsidR="00534C3C" w:rsidRPr="00D24912" w14:paraId="16263764" w14:textId="77777777" w:rsidTr="000E73DA">
        <w:tc>
          <w:tcPr>
            <w:tcW w:w="3227" w:type="dxa"/>
          </w:tcPr>
          <w:p w14:paraId="40CC757C" w14:textId="563BD772" w:rsidR="00534C3C" w:rsidRPr="00D24912" w:rsidRDefault="000E73DA" w:rsidP="00695B73">
            <w:pPr>
              <w:spacing w:after="0" w:line="240" w:lineRule="auto"/>
              <w:rPr>
                <w:rFonts w:ascii="Keysight Sans" w:hAnsi="Keysight Sans"/>
                <w:b/>
                <w:bCs/>
                <w:sz w:val="20"/>
              </w:rPr>
            </w:pPr>
            <w:r w:rsidRPr="00D24912">
              <w:rPr>
                <w:rFonts w:ascii="Keysight Sans" w:hAnsi="Keysight Sans"/>
                <w:b/>
                <w:bCs/>
                <w:sz w:val="20"/>
              </w:rPr>
              <w:t>Prepared By:</w:t>
            </w:r>
          </w:p>
        </w:tc>
        <w:tc>
          <w:tcPr>
            <w:tcW w:w="6379" w:type="dxa"/>
          </w:tcPr>
          <w:p w14:paraId="40158F46" w14:textId="2F7AC0BF" w:rsidR="00534C3C" w:rsidRPr="005E2AE6" w:rsidRDefault="00874358" w:rsidP="00695B73">
            <w:pPr>
              <w:spacing w:after="0" w:line="240" w:lineRule="auto"/>
              <w:rPr>
                <w:rFonts w:ascii="Keysight Sans" w:hAnsi="Keysight Sans"/>
                <w:sz w:val="20"/>
              </w:rPr>
            </w:pPr>
            <w:r w:rsidRPr="00D24912">
              <w:rPr>
                <w:rFonts w:ascii="Keysight Sans" w:hAnsi="Keysight Sans"/>
                <w:sz w:val="20"/>
              </w:rPr>
              <w:t>‘Affan Najiy Bin Rusdi</w:t>
            </w:r>
          </w:p>
        </w:tc>
      </w:tr>
      <w:tr w:rsidR="00534C3C" w:rsidRPr="00D24912" w14:paraId="38958676" w14:textId="77777777" w:rsidTr="000E73DA">
        <w:tc>
          <w:tcPr>
            <w:tcW w:w="3227" w:type="dxa"/>
          </w:tcPr>
          <w:p w14:paraId="5327AB54" w14:textId="32C247D6" w:rsidR="00534C3C" w:rsidRPr="00D24912" w:rsidRDefault="00534C3C" w:rsidP="00695B73">
            <w:pPr>
              <w:spacing w:after="0" w:line="240" w:lineRule="auto"/>
              <w:rPr>
                <w:rFonts w:ascii="Keysight Sans" w:hAnsi="Keysight Sans"/>
                <w:b/>
                <w:bCs/>
                <w:sz w:val="20"/>
              </w:rPr>
            </w:pPr>
          </w:p>
        </w:tc>
        <w:tc>
          <w:tcPr>
            <w:tcW w:w="6379" w:type="dxa"/>
          </w:tcPr>
          <w:p w14:paraId="7A44B30A" w14:textId="2F4FC6F6" w:rsidR="00534C3C" w:rsidRPr="00D24912" w:rsidRDefault="00534C3C" w:rsidP="00695B73">
            <w:pPr>
              <w:spacing w:after="0" w:line="240" w:lineRule="auto"/>
              <w:rPr>
                <w:rFonts w:ascii="Keysight Sans" w:hAnsi="Keysight Sans"/>
                <w:sz w:val="20"/>
              </w:rPr>
            </w:pPr>
          </w:p>
        </w:tc>
      </w:tr>
      <w:tr w:rsidR="00534C3C" w:rsidRPr="00D24912" w14:paraId="38E1508C" w14:textId="77777777" w:rsidTr="000E73DA">
        <w:tc>
          <w:tcPr>
            <w:tcW w:w="3227" w:type="dxa"/>
          </w:tcPr>
          <w:p w14:paraId="5B543236" w14:textId="1715D1D4" w:rsidR="00534C3C" w:rsidRPr="00D24912" w:rsidRDefault="00534C3C" w:rsidP="00695B73">
            <w:pPr>
              <w:spacing w:after="0" w:line="240" w:lineRule="auto"/>
              <w:rPr>
                <w:rFonts w:ascii="Keysight Sans" w:hAnsi="Keysight Sans"/>
                <w:b/>
                <w:bCs/>
                <w:sz w:val="20"/>
              </w:rPr>
            </w:pPr>
          </w:p>
        </w:tc>
        <w:tc>
          <w:tcPr>
            <w:tcW w:w="6379" w:type="dxa"/>
          </w:tcPr>
          <w:p w14:paraId="4817172F" w14:textId="2BDEA2BC" w:rsidR="00534C3C" w:rsidRPr="00D24912" w:rsidRDefault="00534C3C" w:rsidP="00695B73">
            <w:pPr>
              <w:spacing w:after="0" w:line="240" w:lineRule="auto"/>
              <w:rPr>
                <w:rFonts w:ascii="Keysight Sans" w:hAnsi="Keysight Sans"/>
                <w:sz w:val="20"/>
              </w:rPr>
            </w:pPr>
          </w:p>
        </w:tc>
      </w:tr>
      <w:tr w:rsidR="00534C3C" w:rsidRPr="00D24912" w14:paraId="6E8DD82F" w14:textId="77777777" w:rsidTr="000E73DA">
        <w:tc>
          <w:tcPr>
            <w:tcW w:w="3227" w:type="dxa"/>
          </w:tcPr>
          <w:p w14:paraId="36DBE8F8" w14:textId="3F0F5E3D" w:rsidR="00534C3C" w:rsidRPr="00D24912" w:rsidRDefault="00534C3C" w:rsidP="00695B73">
            <w:pPr>
              <w:spacing w:after="0" w:line="240" w:lineRule="auto"/>
              <w:rPr>
                <w:rFonts w:ascii="Keysight Sans" w:hAnsi="Keysight Sans"/>
                <w:b/>
                <w:bCs/>
                <w:sz w:val="20"/>
              </w:rPr>
            </w:pPr>
          </w:p>
        </w:tc>
        <w:tc>
          <w:tcPr>
            <w:tcW w:w="6379" w:type="dxa"/>
          </w:tcPr>
          <w:p w14:paraId="2D855154" w14:textId="3B1F6917" w:rsidR="00534C3C" w:rsidRPr="00D24912" w:rsidRDefault="00534C3C" w:rsidP="00695B73">
            <w:pPr>
              <w:spacing w:after="0" w:line="240" w:lineRule="auto"/>
              <w:rPr>
                <w:rFonts w:ascii="Keysight Sans" w:hAnsi="Keysight Sans"/>
                <w:sz w:val="20"/>
              </w:rPr>
            </w:pPr>
          </w:p>
        </w:tc>
      </w:tr>
    </w:tbl>
    <w:p w14:paraId="2D51D452" w14:textId="77777777" w:rsidR="00814F5F" w:rsidRDefault="00814F5F" w:rsidP="00F43642">
      <w:pPr>
        <w:rPr>
          <w:rFonts w:ascii="Keysight Sans" w:hAnsi="Keysight Sans"/>
        </w:rPr>
        <w:sectPr w:rsidR="00814F5F" w:rsidSect="006E1E9F">
          <w:headerReference w:type="even" r:id="rId12"/>
          <w:headerReference w:type="default" r:id="rId13"/>
          <w:footerReference w:type="default" r:id="rId14"/>
          <w:headerReference w:type="first" r:id="rId15"/>
          <w:type w:val="continuous"/>
          <w:pgSz w:w="11906" w:h="16838" w:code="9"/>
          <w:pgMar w:top="1440" w:right="1080" w:bottom="1440" w:left="1080" w:header="720" w:footer="720" w:gutter="0"/>
          <w:pgBorders w:offsetFrom="page">
            <w:top w:val="single" w:sz="2" w:space="24" w:color="97999B"/>
            <w:bottom w:val="single" w:sz="2" w:space="24" w:color="97999B"/>
          </w:pgBorders>
          <w:cols w:space="720"/>
          <w:titlePg/>
          <w:docGrid w:linePitch="360"/>
        </w:sectPr>
      </w:pPr>
      <w:bookmarkStart w:id="3" w:name="_Toc76630628"/>
    </w:p>
    <w:p w14:paraId="7CCD2CFF" w14:textId="0E06D45F" w:rsidR="00F43642" w:rsidRPr="00D24912" w:rsidRDefault="00F43642" w:rsidP="00F43642">
      <w:pPr>
        <w:rPr>
          <w:rFonts w:ascii="Keysight Sans" w:hAnsi="Keysight Sans"/>
        </w:rPr>
      </w:pPr>
      <w:r w:rsidRPr="00D24912">
        <w:rPr>
          <w:rFonts w:ascii="Keysight Sans" w:hAnsi="Keysight Sans"/>
        </w:rPr>
        <w:br w:type="page"/>
      </w:r>
    </w:p>
    <w:sdt>
      <w:sdtPr>
        <w:rPr>
          <w:rFonts w:ascii="Keysight Sans" w:eastAsia="PMingLiU" w:hAnsi="Keysight Sans"/>
          <w:b w:val="0"/>
          <w:color w:val="auto"/>
          <w:sz w:val="22"/>
          <w:szCs w:val="20"/>
          <w:lang w:bidi="th-TH"/>
        </w:rPr>
        <w:id w:val="104626254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5367FD95" w14:textId="54F7E8A9" w:rsidR="00DD0488" w:rsidRPr="00BC22C2" w:rsidRDefault="00DD0488">
          <w:pPr>
            <w:pStyle w:val="TOCHeading"/>
            <w:rPr>
              <w:rStyle w:val="Heading1Char"/>
              <w:rFonts w:ascii="Keysight Sans" w:hAnsi="Keysight Sans"/>
              <w:b/>
              <w:bCs w:val="0"/>
            </w:rPr>
          </w:pPr>
          <w:r w:rsidRPr="00BC22C2">
            <w:rPr>
              <w:rStyle w:val="Heading1Char"/>
              <w:rFonts w:ascii="Keysight Sans" w:hAnsi="Keysight Sans"/>
              <w:b/>
              <w:bCs w:val="0"/>
            </w:rPr>
            <w:t>Table of Contents</w:t>
          </w:r>
        </w:p>
        <w:p w14:paraId="220ABDB3" w14:textId="15E2610F" w:rsidR="00EF5E71" w:rsidRDefault="00DD0488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r w:rsidRPr="00BC22C2">
            <w:rPr>
              <w:rFonts w:ascii="Keysight Sans" w:hAnsi="Keysight Sans"/>
              <w:szCs w:val="24"/>
            </w:rPr>
            <w:fldChar w:fldCharType="begin"/>
          </w:r>
          <w:r w:rsidRPr="00BC22C2">
            <w:rPr>
              <w:rFonts w:ascii="Keysight Sans" w:hAnsi="Keysight Sans"/>
              <w:szCs w:val="24"/>
            </w:rPr>
            <w:instrText xml:space="preserve"> TOC \o "1-3" \h \z \u </w:instrText>
          </w:r>
          <w:r w:rsidRPr="00BC22C2">
            <w:rPr>
              <w:rFonts w:ascii="Keysight Sans" w:hAnsi="Keysight Sans"/>
              <w:szCs w:val="24"/>
            </w:rPr>
            <w:fldChar w:fldCharType="separate"/>
          </w:r>
          <w:hyperlink w:anchor="_Toc228191080" w:history="1">
            <w:r w:rsidR="00EF5E71" w:rsidRPr="000B34BF">
              <w:rPr>
                <w:rStyle w:val="Hyperlink"/>
                <w:rFonts w:ascii="Keysight Sans" w:hAnsi="Keysight Sans"/>
                <w:b/>
                <w:noProof/>
                <w:lang w:val="en-MY"/>
              </w:rPr>
              <w:t>Change History</w:t>
            </w:r>
            <w:r w:rsidR="00EF5E71">
              <w:rPr>
                <w:noProof/>
                <w:webHidden/>
              </w:rPr>
              <w:tab/>
            </w:r>
            <w:r w:rsidR="00EF5E71">
              <w:rPr>
                <w:noProof/>
                <w:webHidden/>
              </w:rPr>
              <w:fldChar w:fldCharType="begin"/>
            </w:r>
            <w:r w:rsidR="00EF5E71">
              <w:rPr>
                <w:noProof/>
                <w:webHidden/>
              </w:rPr>
              <w:instrText xml:space="preserve"> PAGEREF _Toc228191080 \h </w:instrText>
            </w:r>
            <w:r w:rsidR="00EF5E71">
              <w:rPr>
                <w:noProof/>
                <w:webHidden/>
              </w:rPr>
            </w:r>
            <w:r w:rsidR="00EF5E71"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4</w:t>
            </w:r>
            <w:r w:rsidR="00EF5E71">
              <w:rPr>
                <w:noProof/>
                <w:webHidden/>
              </w:rPr>
              <w:fldChar w:fldCharType="end"/>
            </w:r>
          </w:hyperlink>
        </w:p>
        <w:p w14:paraId="111C4E9A" w14:textId="7475C10D" w:rsidR="00EF5E71" w:rsidRDefault="00EF5E7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81" w:history="1">
            <w:r w:rsidRPr="000B34BF">
              <w:rPr>
                <w:rStyle w:val="Hyperlink"/>
                <w:rFonts w:ascii="Keysight Sans" w:hAnsi="Keysight Sans"/>
                <w:b/>
                <w:noProof/>
                <w:lang w:val="en-MY"/>
              </w:rPr>
              <w:t>1.0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023DE" w14:textId="04931ED5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82" w:history="1">
            <w:r w:rsidRPr="000B34BF">
              <w:rPr>
                <w:rStyle w:val="Hyperlink"/>
                <w:b/>
                <w:noProof/>
              </w:rPr>
              <w:t>Quick-Start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CBEC9" w14:textId="32FADAA7" w:rsidR="00EF5E71" w:rsidRDefault="00EF5E7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83" w:history="1">
            <w:r w:rsidRPr="000B34BF">
              <w:rPr>
                <w:rStyle w:val="Hyperlink"/>
                <w:rFonts w:ascii="Keysight Sans" w:hAnsi="Keysight Sans"/>
                <w:b/>
                <w:noProof/>
                <w:lang w:val="en-MY"/>
              </w:rPr>
              <w:t>2.0 Windows Subsystem for Linux (WSL)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FF545" w14:textId="72B728B0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84" w:history="1">
            <w:r w:rsidRPr="000B34BF">
              <w:rPr>
                <w:rStyle w:val="Hyperlink"/>
                <w:b/>
                <w:noProof/>
              </w:rPr>
              <w:t>2.1 Installing WSL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12025" w14:textId="6F338A12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85" w:history="1">
            <w:r w:rsidRPr="000B34BF">
              <w:rPr>
                <w:rStyle w:val="Hyperlink"/>
                <w:b/>
                <w:noProof/>
              </w:rPr>
              <w:t>2.2 Installing Ubuntu Linux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B219A" w14:textId="167FD053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86" w:history="1">
            <w:r w:rsidRPr="000B34BF">
              <w:rPr>
                <w:rStyle w:val="Hyperlink"/>
                <w:b/>
                <w:noProof/>
              </w:rPr>
              <w:t>2.3 Opening WSL (Ubuntu Terminal)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4FC05" w14:textId="68067AC4" w:rsidR="00EF5E71" w:rsidRDefault="00EF5E7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87" w:history="1">
            <w:r w:rsidRPr="000B34BF">
              <w:rPr>
                <w:rStyle w:val="Hyperlink"/>
                <w:b/>
                <w:noProof/>
              </w:rPr>
              <w:t>Option A: Via the Windows Terminal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14F3" w14:textId="3D4A2565" w:rsidR="00EF5E71" w:rsidRDefault="00EF5E7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88" w:history="1">
            <w:r w:rsidRPr="000B34BF">
              <w:rPr>
                <w:rStyle w:val="Hyperlink"/>
                <w:b/>
                <w:noProof/>
              </w:rPr>
              <w:t>Option B: Via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6C8C" w14:textId="1394E812" w:rsidR="00EF5E71" w:rsidRDefault="00EF5E7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89" w:history="1">
            <w:r w:rsidRPr="000B34BF">
              <w:rPr>
                <w:rStyle w:val="Hyperlink"/>
                <w:b/>
                <w:noProof/>
              </w:rPr>
              <w:t>3.0 Installing OpenFOAM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DE829" w14:textId="23C4558B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90" w:history="1">
            <w:r w:rsidRPr="000B34BF">
              <w:rPr>
                <w:rStyle w:val="Hyperlink"/>
                <w:b/>
                <w:noProof/>
              </w:rPr>
              <w:t>Step 1: Add the OpenFOAM Debian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5AAB" w14:textId="67D85602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91" w:history="1">
            <w:r w:rsidRPr="000B34BF">
              <w:rPr>
                <w:rStyle w:val="Hyperlink"/>
                <w:b/>
                <w:noProof/>
              </w:rPr>
              <w:t>Step 2: Update the package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30992" w14:textId="50E9122D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92" w:history="1">
            <w:r w:rsidRPr="000B34BF">
              <w:rPr>
                <w:rStyle w:val="Hyperlink"/>
                <w:b/>
                <w:noProof/>
              </w:rPr>
              <w:t>Step 3: Install OpenFOAM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2E967" w14:textId="64BA32B0" w:rsidR="00EF5E71" w:rsidRDefault="00EF5E7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93" w:history="1">
            <w:r w:rsidRPr="000B34BF">
              <w:rPr>
                <w:rStyle w:val="Hyperlink"/>
                <w:b/>
                <w:noProof/>
              </w:rPr>
              <w:t>4.0 Placing the Project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0D335" w14:textId="2A51290C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94" w:history="1">
            <w:r w:rsidRPr="000B34BF">
              <w:rPr>
                <w:rStyle w:val="Hyperlink"/>
                <w:b/>
                <w:noProof/>
              </w:rPr>
              <w:t>Step 1: Navigate to the root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37A55" w14:textId="554B94C1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95" w:history="1">
            <w:r w:rsidRPr="000B34BF">
              <w:rPr>
                <w:rStyle w:val="Hyperlink"/>
                <w:b/>
                <w:noProof/>
              </w:rPr>
              <w:t>Step 2: Create the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9062A" w14:textId="5E5C5A1F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96" w:history="1">
            <w:r w:rsidRPr="000B34BF">
              <w:rPr>
                <w:rStyle w:val="Hyperlink"/>
                <w:b/>
                <w:noProof/>
              </w:rPr>
              <w:t>Step 3: Place the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59B2" w14:textId="7468820C" w:rsidR="00EF5E71" w:rsidRDefault="00EF5E7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97" w:history="1">
            <w:r w:rsidRPr="000B34BF">
              <w:rPr>
                <w:rStyle w:val="Hyperlink"/>
                <w:b/>
                <w:noProof/>
              </w:rPr>
              <w:t>5.0 Installing Python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3AC72" w14:textId="299F846E" w:rsidR="00EF5E71" w:rsidRDefault="00EF5E7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98" w:history="1">
            <w:r w:rsidRPr="000B34BF">
              <w:rPr>
                <w:rStyle w:val="Hyperlink"/>
                <w:b/>
                <w:noProof/>
              </w:rPr>
              <w:t>6.0 Creating Bash Aliases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B86C0" w14:textId="3A611A78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099" w:history="1">
            <w:r w:rsidRPr="000B34BF">
              <w:rPr>
                <w:rStyle w:val="Hyperlink"/>
                <w:b/>
                <w:noProof/>
              </w:rPr>
              <w:t>Step 1: Open the aliases file in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D5ED2" w14:textId="7538E0AD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00" w:history="1">
            <w:r w:rsidRPr="000B34BF">
              <w:rPr>
                <w:rStyle w:val="Hyperlink"/>
                <w:b/>
                <w:noProof/>
              </w:rPr>
              <w:t>Step 2: Enter Insert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B8DDB" w14:textId="62DF4621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01" w:history="1">
            <w:r w:rsidRPr="000B34BF">
              <w:rPr>
                <w:rStyle w:val="Hyperlink"/>
                <w:b/>
                <w:noProof/>
              </w:rPr>
              <w:t>Step 3: Add the alias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DF63C" w14:textId="4B8134FB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02" w:history="1">
            <w:r w:rsidRPr="000B34BF">
              <w:rPr>
                <w:rStyle w:val="Hyperlink"/>
                <w:b/>
                <w:noProof/>
              </w:rPr>
              <w:t>Step 4: Save and exit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1007" w14:textId="750A8282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03" w:history="1">
            <w:r w:rsidRPr="000B34BF">
              <w:rPr>
                <w:rStyle w:val="Hyperlink"/>
                <w:b/>
                <w:noProof/>
              </w:rPr>
              <w:t>Step 5: Apply the aliases to your current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F80CF" w14:textId="6C43BBD8" w:rsidR="00EF5E71" w:rsidRDefault="00EF5E7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04" w:history="1">
            <w:r w:rsidRPr="000B34BF">
              <w:rPr>
                <w:rStyle w:val="Hyperlink"/>
                <w:b/>
                <w:noProof/>
              </w:rPr>
              <w:t>7.0 Launching OpenFOAM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D5BBE" w14:textId="393AE633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05" w:history="1">
            <w:r w:rsidRPr="000B34BF">
              <w:rPr>
                <w:rStyle w:val="Hyperlink"/>
                <w:b/>
                <w:noProof/>
              </w:rPr>
              <w:t>Step 1: Source the OpenFOAM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59FE" w14:textId="02F6B0AF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06" w:history="1">
            <w:r w:rsidRPr="000B34BF">
              <w:rPr>
                <w:rStyle w:val="Hyperlink"/>
                <w:b/>
                <w:noProof/>
              </w:rPr>
              <w:t>Step 2: Navigate to the working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5A89" w14:textId="03854774" w:rsidR="00EF5E71" w:rsidRDefault="00EF5E7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07" w:history="1">
            <w:r w:rsidRPr="000B34BF">
              <w:rPr>
                <w:rStyle w:val="Hyperlink"/>
                <w:b/>
                <w:noProof/>
              </w:rPr>
              <w:t>8.0 Running the Mesh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01DDF" w14:textId="0C37967B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08" w:history="1">
            <w:r w:rsidRPr="000B34BF">
              <w:rPr>
                <w:rStyle w:val="Hyperlink"/>
                <w:b/>
                <w:noProof/>
              </w:rPr>
              <w:t>8.1 Graphical User Interface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E7A0" w14:textId="224C59FD" w:rsidR="00EF5E71" w:rsidRDefault="00EF5E71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09" w:history="1">
            <w:r w:rsidRPr="000B34BF">
              <w:rPr>
                <w:rStyle w:val="Hyperlink"/>
                <w:b/>
                <w:noProof/>
              </w:rPr>
              <w:t>8.2 Command-Line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C974" w14:textId="33E0A137" w:rsidR="00EF5E71" w:rsidRDefault="00EF5E7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10" w:history="1">
            <w:r w:rsidRPr="000B34BF">
              <w:rPr>
                <w:rStyle w:val="Hyperlink"/>
                <w:b/>
                <w:noProof/>
              </w:rPr>
              <w:t>Generate Background Mesh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D494C" w14:textId="40B81949" w:rsidR="00EF5E71" w:rsidRDefault="00EF5E71">
          <w:pPr>
            <w:pStyle w:val="TO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11" w:history="1">
            <w:r w:rsidRPr="000B34BF">
              <w:rPr>
                <w:rStyle w:val="Hyperlink"/>
                <w:b/>
                <w:noProof/>
              </w:rPr>
              <w:t>Generate snappyHexMeshDict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C080" w14:textId="5C963FC6" w:rsidR="00EF5E71" w:rsidRDefault="00EF5E7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bidi="ar-SA"/>
              <w14:ligatures w14:val="standardContextual"/>
            </w:rPr>
          </w:pPr>
          <w:hyperlink w:anchor="_Toc228191112" w:history="1">
            <w:r w:rsidRPr="000B34BF">
              <w:rPr>
                <w:rStyle w:val="Hyperlink"/>
                <w:b/>
                <w:noProof/>
              </w:rPr>
              <w:t>9.0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0E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81611" w14:textId="68B2CACF" w:rsidR="00DD0488" w:rsidRPr="00BC22C2" w:rsidRDefault="00DD0488" w:rsidP="00BC22C2">
          <w:pPr>
            <w:spacing w:line="240" w:lineRule="auto"/>
            <w:rPr>
              <w:rFonts w:ascii="Keysight Sans" w:hAnsi="Keysight Sans"/>
            </w:rPr>
          </w:pPr>
          <w:r w:rsidRPr="00BC22C2">
            <w:rPr>
              <w:rFonts w:ascii="Keysight Sans" w:hAnsi="Keysight Sans"/>
              <w:noProof/>
              <w:szCs w:val="24"/>
            </w:rPr>
            <w:fldChar w:fldCharType="end"/>
          </w:r>
        </w:p>
      </w:sdtContent>
    </w:sdt>
    <w:p w14:paraId="3029BC7F" w14:textId="4DA0BA16" w:rsidR="00AE3441" w:rsidRPr="00DD086C" w:rsidRDefault="00AE3441">
      <w:pPr>
        <w:spacing w:after="0" w:line="240" w:lineRule="auto"/>
        <w:rPr>
          <w:rFonts w:ascii="Keysight Sans" w:hAnsi="Keysight Sans"/>
          <w:b/>
          <w:bCs/>
          <w:lang w:val="en-MY"/>
        </w:rPr>
      </w:pPr>
      <w:bookmarkStart w:id="4" w:name="_Toc76669149"/>
      <w:r w:rsidRPr="00D24912">
        <w:rPr>
          <w:rFonts w:ascii="Keysight Sans" w:hAnsi="Keysight Sans"/>
          <w:lang w:val="en-MY"/>
        </w:rPr>
        <w:br w:type="page"/>
      </w:r>
    </w:p>
    <w:p w14:paraId="28D9EAE8" w14:textId="6FB5E547" w:rsidR="00557F24" w:rsidRPr="00D24912" w:rsidRDefault="00557F24" w:rsidP="00F43642">
      <w:pPr>
        <w:pStyle w:val="Heading1"/>
        <w:rPr>
          <w:rFonts w:ascii="Keysight Sans" w:hAnsi="Keysight Sans"/>
          <w:b w:val="0"/>
          <w:bCs w:val="0"/>
          <w:szCs w:val="36"/>
          <w:lang w:val="en-MY"/>
        </w:rPr>
      </w:pPr>
      <w:bookmarkStart w:id="5" w:name="_Toc228191080"/>
      <w:r w:rsidRPr="00D24912">
        <w:rPr>
          <w:rFonts w:ascii="Keysight Sans" w:hAnsi="Keysight Sans"/>
          <w:bCs w:val="0"/>
          <w:szCs w:val="36"/>
          <w:lang w:val="en-MY"/>
        </w:rPr>
        <w:lastRenderedPageBreak/>
        <w:t>Change History</w:t>
      </w:r>
      <w:bookmarkEnd w:id="4"/>
      <w:bookmarkEnd w:id="5"/>
    </w:p>
    <w:tbl>
      <w:tblPr>
        <w:tblStyle w:val="TableGrid"/>
        <w:tblW w:w="0" w:type="auto"/>
        <w:tblBorders>
          <w:top w:val="single" w:sz="2" w:space="0" w:color="97999B"/>
          <w:left w:val="none" w:sz="0" w:space="0" w:color="auto"/>
          <w:bottom w:val="single" w:sz="2" w:space="0" w:color="97999B"/>
          <w:right w:val="none" w:sz="0" w:space="0" w:color="auto"/>
          <w:insideH w:val="single" w:sz="2" w:space="0" w:color="97999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1701"/>
        <w:gridCol w:w="2552"/>
        <w:gridCol w:w="3811"/>
      </w:tblGrid>
      <w:tr w:rsidR="00557F24" w:rsidRPr="00D24912" w14:paraId="2098D94D" w14:textId="77777777" w:rsidTr="00030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98" w:type="dxa"/>
            <w:gridSpan w:val="4"/>
          </w:tcPr>
          <w:p w14:paraId="0A19F356" w14:textId="77777777" w:rsidR="00557F24" w:rsidRPr="00D24912" w:rsidRDefault="00557F24" w:rsidP="009C1900">
            <w:pPr>
              <w:ind w:right="67"/>
              <w:rPr>
                <w:rFonts w:ascii="Keysight Sans" w:hAnsi="Keysight Sans"/>
                <w:b w:val="0"/>
                <w:szCs w:val="24"/>
              </w:rPr>
            </w:pPr>
            <w:r w:rsidRPr="00D24912">
              <w:rPr>
                <w:rFonts w:ascii="Keysight Sans" w:hAnsi="Keysight Sans"/>
                <w:szCs w:val="24"/>
              </w:rPr>
              <w:t>Revision Changes</w:t>
            </w:r>
          </w:p>
        </w:tc>
      </w:tr>
      <w:tr w:rsidR="00557F24" w:rsidRPr="00D24912" w14:paraId="0932ECE0" w14:textId="77777777" w:rsidTr="00030FD9">
        <w:tc>
          <w:tcPr>
            <w:tcW w:w="1134" w:type="dxa"/>
            <w:shd w:val="clear" w:color="auto" w:fill="D9D9D9" w:themeFill="background1" w:themeFillShade="D9"/>
          </w:tcPr>
          <w:p w14:paraId="22D51526" w14:textId="77777777" w:rsidR="00557F24" w:rsidRPr="00D24912" w:rsidRDefault="00557F24" w:rsidP="009C1900">
            <w:pPr>
              <w:ind w:right="67"/>
              <w:rPr>
                <w:rFonts w:ascii="Keysight Sans" w:hAnsi="Keysight Sans"/>
                <w:b/>
                <w:sz w:val="20"/>
              </w:rPr>
            </w:pPr>
            <w:r w:rsidRPr="00D24912">
              <w:rPr>
                <w:rFonts w:ascii="Keysight Sans" w:hAnsi="Keysight Sans"/>
                <w:b/>
                <w:sz w:val="20"/>
              </w:rPr>
              <w:t>Rev. #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39912CB" w14:textId="77777777" w:rsidR="00557F24" w:rsidRPr="00D24912" w:rsidRDefault="00557F24" w:rsidP="009C1900">
            <w:pPr>
              <w:ind w:right="67"/>
              <w:rPr>
                <w:rFonts w:ascii="Keysight Sans" w:hAnsi="Keysight Sans"/>
                <w:sz w:val="20"/>
              </w:rPr>
            </w:pPr>
            <w:r w:rsidRPr="00D24912">
              <w:rPr>
                <w:rFonts w:ascii="Keysight Sans" w:hAnsi="Keysight Sans"/>
                <w:b/>
                <w:sz w:val="20"/>
              </w:rPr>
              <w:t>Last Updated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272D43C" w14:textId="77777777" w:rsidR="00557F24" w:rsidRPr="00D24912" w:rsidRDefault="00557F24" w:rsidP="009C1900">
            <w:pPr>
              <w:ind w:right="67"/>
              <w:rPr>
                <w:rFonts w:ascii="Keysight Sans" w:hAnsi="Keysight Sans"/>
                <w:b/>
                <w:sz w:val="20"/>
              </w:rPr>
            </w:pPr>
            <w:r w:rsidRPr="00D24912">
              <w:rPr>
                <w:rFonts w:ascii="Keysight Sans" w:hAnsi="Keysight Sans"/>
                <w:b/>
                <w:sz w:val="20"/>
              </w:rPr>
              <w:t>Author</w:t>
            </w:r>
          </w:p>
        </w:tc>
        <w:tc>
          <w:tcPr>
            <w:tcW w:w="3811" w:type="dxa"/>
            <w:shd w:val="clear" w:color="auto" w:fill="D9D9D9" w:themeFill="background1" w:themeFillShade="D9"/>
          </w:tcPr>
          <w:p w14:paraId="0A44B726" w14:textId="77777777" w:rsidR="00557F24" w:rsidRPr="00D24912" w:rsidRDefault="00557F24" w:rsidP="009C1900">
            <w:pPr>
              <w:ind w:right="67"/>
              <w:rPr>
                <w:rFonts w:ascii="Keysight Sans" w:hAnsi="Keysight Sans"/>
                <w:b/>
                <w:sz w:val="20"/>
              </w:rPr>
            </w:pPr>
            <w:r w:rsidRPr="00D24912">
              <w:rPr>
                <w:rFonts w:ascii="Keysight Sans" w:hAnsi="Keysight Sans"/>
                <w:b/>
                <w:sz w:val="20"/>
              </w:rPr>
              <w:t>Comments</w:t>
            </w:r>
          </w:p>
        </w:tc>
      </w:tr>
      <w:tr w:rsidR="00557F24" w:rsidRPr="00D24912" w14:paraId="0FB5EFA7" w14:textId="77777777" w:rsidTr="00030FD9">
        <w:tc>
          <w:tcPr>
            <w:tcW w:w="1134" w:type="dxa"/>
          </w:tcPr>
          <w:p w14:paraId="01B5FD19" w14:textId="77777777" w:rsidR="00557F24" w:rsidRPr="00030FD9" w:rsidRDefault="00557F24" w:rsidP="009C1900">
            <w:pPr>
              <w:ind w:right="67"/>
              <w:rPr>
                <w:rFonts w:ascii="Keysight Sans" w:hAnsi="Keysight Sans"/>
                <w:b/>
                <w:bCs/>
                <w:sz w:val="20"/>
              </w:rPr>
            </w:pPr>
            <w:r w:rsidRPr="00030FD9">
              <w:rPr>
                <w:rFonts w:ascii="Keysight Sans" w:hAnsi="Keysight Sans"/>
                <w:b/>
                <w:bCs/>
                <w:sz w:val="20"/>
              </w:rPr>
              <w:t>1.0</w:t>
            </w:r>
          </w:p>
        </w:tc>
        <w:tc>
          <w:tcPr>
            <w:tcW w:w="1701" w:type="dxa"/>
          </w:tcPr>
          <w:p w14:paraId="3DBB675A" w14:textId="1853A2F3" w:rsidR="00557F24" w:rsidRPr="00D24912" w:rsidRDefault="004C3F46" w:rsidP="009C1900">
            <w:pPr>
              <w:ind w:right="67"/>
              <w:rPr>
                <w:rFonts w:ascii="Keysight Sans" w:hAnsi="Keysight Sans"/>
                <w:sz w:val="20"/>
              </w:rPr>
            </w:pPr>
            <w:r w:rsidRPr="00D24912">
              <w:rPr>
                <w:rFonts w:ascii="Keysight Sans" w:hAnsi="Keysight Sans"/>
                <w:sz w:val="20"/>
              </w:rPr>
              <w:t>2</w:t>
            </w:r>
            <w:r w:rsidR="0049050C">
              <w:rPr>
                <w:rFonts w:ascii="Keysight Sans" w:hAnsi="Keysight Sans"/>
                <w:sz w:val="20"/>
              </w:rPr>
              <w:t>7</w:t>
            </w:r>
            <w:r w:rsidR="00557F24" w:rsidRPr="00D24912">
              <w:rPr>
                <w:rFonts w:ascii="Keysight Sans" w:hAnsi="Keysight Sans"/>
                <w:sz w:val="20"/>
              </w:rPr>
              <w:t xml:space="preserve"> </w:t>
            </w:r>
            <w:r w:rsidR="0049050C">
              <w:rPr>
                <w:rFonts w:ascii="Keysight Sans" w:hAnsi="Keysight Sans"/>
                <w:sz w:val="20"/>
              </w:rPr>
              <w:t>April</w:t>
            </w:r>
            <w:r w:rsidR="00557F24" w:rsidRPr="00D24912">
              <w:rPr>
                <w:rFonts w:ascii="Keysight Sans" w:hAnsi="Keysight Sans"/>
                <w:sz w:val="20"/>
              </w:rPr>
              <w:t>, 202</w:t>
            </w:r>
            <w:r w:rsidR="0049050C">
              <w:rPr>
                <w:rFonts w:ascii="Keysight Sans" w:hAnsi="Keysight Sans"/>
                <w:sz w:val="20"/>
              </w:rPr>
              <w:t>6</w:t>
            </w:r>
          </w:p>
        </w:tc>
        <w:tc>
          <w:tcPr>
            <w:tcW w:w="2552" w:type="dxa"/>
          </w:tcPr>
          <w:p w14:paraId="5978AE45" w14:textId="73A2601F" w:rsidR="00557F24" w:rsidRPr="00D24912" w:rsidRDefault="0049050C" w:rsidP="009C1900">
            <w:pPr>
              <w:ind w:right="67"/>
              <w:rPr>
                <w:rFonts w:ascii="Keysight Sans" w:hAnsi="Keysight Sans"/>
                <w:sz w:val="20"/>
              </w:rPr>
            </w:pPr>
            <w:r w:rsidRPr="00D24912">
              <w:rPr>
                <w:rFonts w:ascii="Keysight Sans" w:hAnsi="Keysight Sans"/>
                <w:sz w:val="20"/>
              </w:rPr>
              <w:t>‘Affan Najiy Bin Rusdi</w:t>
            </w:r>
          </w:p>
        </w:tc>
        <w:tc>
          <w:tcPr>
            <w:tcW w:w="3811" w:type="dxa"/>
          </w:tcPr>
          <w:p w14:paraId="05C272AC" w14:textId="77777777" w:rsidR="00557F24" w:rsidRPr="00D24912" w:rsidRDefault="00557F24" w:rsidP="009C1900">
            <w:pPr>
              <w:ind w:right="67"/>
              <w:rPr>
                <w:rFonts w:ascii="Keysight Sans" w:hAnsi="Keysight Sans"/>
                <w:sz w:val="20"/>
              </w:rPr>
            </w:pPr>
            <w:r w:rsidRPr="00D24912">
              <w:rPr>
                <w:rFonts w:ascii="Keysight Sans" w:hAnsi="Keysight Sans"/>
                <w:sz w:val="20"/>
              </w:rPr>
              <w:t>Initial Copy</w:t>
            </w:r>
          </w:p>
        </w:tc>
      </w:tr>
    </w:tbl>
    <w:p w14:paraId="482D6060" w14:textId="096CAA9C" w:rsidR="00557F24" w:rsidRPr="00D24912" w:rsidRDefault="00F43642" w:rsidP="00557F24">
      <w:pPr>
        <w:rPr>
          <w:rFonts w:ascii="Keysight Sans" w:hAnsi="Keysight Sans"/>
        </w:rPr>
      </w:pPr>
      <w:r w:rsidRPr="00D24912">
        <w:rPr>
          <w:rFonts w:ascii="Keysight Sans" w:hAnsi="Keysight Sans"/>
        </w:rPr>
        <w:br w:type="page"/>
      </w:r>
      <w:bookmarkEnd w:id="3"/>
    </w:p>
    <w:p w14:paraId="6F38F783" w14:textId="2A931A2E" w:rsidR="00845391" w:rsidRPr="00CD5B4E" w:rsidRDefault="007A1B00" w:rsidP="00191986">
      <w:pPr>
        <w:pStyle w:val="Heading1"/>
        <w:shd w:val="clear" w:color="auto" w:fill="E90029"/>
        <w:rPr>
          <w:rFonts w:ascii="Keysight Sans" w:hAnsi="Keysight Sans"/>
          <w:b w:val="0"/>
          <w:bCs w:val="0"/>
          <w:color w:val="FFFFFF" w:themeColor="background1"/>
          <w:sz w:val="40"/>
          <w:szCs w:val="44"/>
          <w:lang w:val="en-MY"/>
        </w:rPr>
      </w:pPr>
      <w:bookmarkStart w:id="6" w:name="_Toc76669150"/>
      <w:bookmarkStart w:id="7" w:name="_Toc228191081"/>
      <w:r w:rsidRPr="00CD5B4E">
        <w:rPr>
          <w:rFonts w:ascii="Keysight Sans" w:hAnsi="Keysight Sans"/>
          <w:bCs w:val="0"/>
          <w:color w:val="FFFFFF" w:themeColor="background1"/>
          <w:sz w:val="40"/>
          <w:szCs w:val="44"/>
          <w:lang w:val="en-MY"/>
        </w:rPr>
        <w:lastRenderedPageBreak/>
        <w:t>PART 1 – USER GUIDE</w:t>
      </w:r>
    </w:p>
    <w:p w14:paraId="20F55DDF" w14:textId="1D2D5595" w:rsidR="002A04C8" w:rsidRPr="00D24912" w:rsidRDefault="005110AB" w:rsidP="00F43642">
      <w:pPr>
        <w:pStyle w:val="Heading1"/>
        <w:rPr>
          <w:rFonts w:ascii="Keysight Sans" w:hAnsi="Keysight Sans"/>
          <w:b w:val="0"/>
          <w:bCs w:val="0"/>
          <w:szCs w:val="36"/>
          <w:lang w:val="en-MY"/>
        </w:rPr>
      </w:pPr>
      <w:r w:rsidRPr="00D24912">
        <w:rPr>
          <w:rFonts w:ascii="Keysight Sans" w:hAnsi="Keysight Sans"/>
          <w:bCs w:val="0"/>
          <w:szCs w:val="36"/>
          <w:lang w:val="en-MY"/>
        </w:rPr>
        <w:t>1.</w:t>
      </w:r>
      <w:r w:rsidR="00A20D56">
        <w:rPr>
          <w:rFonts w:ascii="Keysight Sans" w:hAnsi="Keysight Sans"/>
          <w:bCs w:val="0"/>
          <w:szCs w:val="36"/>
          <w:lang w:val="en-MY"/>
        </w:rPr>
        <w:t>0</w:t>
      </w:r>
      <w:r w:rsidRPr="00D24912">
        <w:rPr>
          <w:rFonts w:ascii="Keysight Sans" w:hAnsi="Keysight Sans"/>
          <w:bCs w:val="0"/>
          <w:szCs w:val="36"/>
          <w:lang w:val="en-MY"/>
        </w:rPr>
        <w:t xml:space="preserve"> </w:t>
      </w:r>
      <w:r w:rsidR="002A04C8" w:rsidRPr="00D24912">
        <w:rPr>
          <w:rFonts w:ascii="Keysight Sans" w:hAnsi="Keysight Sans"/>
          <w:bCs w:val="0"/>
          <w:szCs w:val="36"/>
          <w:lang w:val="en-MY"/>
        </w:rPr>
        <w:t>Introduction</w:t>
      </w:r>
      <w:bookmarkEnd w:id="6"/>
      <w:bookmarkEnd w:id="7"/>
    </w:p>
    <w:p w14:paraId="14E9AA9E" w14:textId="77777777" w:rsidR="00E35C32" w:rsidRPr="00E35C32" w:rsidRDefault="00E35C32" w:rsidP="0084233A">
      <w:pPr>
        <w:spacing w:after="0" w:line="240" w:lineRule="auto"/>
        <w:ind w:left="720" w:hanging="720"/>
        <w:jc w:val="both"/>
        <w:rPr>
          <w:rFonts w:ascii="Keysight Sans" w:hAnsi="Keysight Sans"/>
          <w:lang w:val="en-MY" w:eastAsia="x-none"/>
        </w:rPr>
      </w:pPr>
      <w:bookmarkStart w:id="8" w:name="_Heading_1_(Software/System"/>
      <w:bookmarkEnd w:id="8"/>
      <w:r w:rsidRPr="00E35C32">
        <w:rPr>
          <w:rFonts w:ascii="Keysight Sans" w:hAnsi="Keysight Sans"/>
          <w:lang w:val="en-MY" w:eastAsia="x-none"/>
        </w:rPr>
        <w:t>This document provides a step-by-step guide to installing Windows Subsystem for Linux (WSL),</w:t>
      </w:r>
    </w:p>
    <w:p w14:paraId="306DB0F4" w14:textId="77777777" w:rsidR="00EA773E" w:rsidRDefault="00E35C32" w:rsidP="0084233A">
      <w:pPr>
        <w:spacing w:after="0" w:line="240" w:lineRule="auto"/>
        <w:ind w:left="720" w:hanging="720"/>
        <w:jc w:val="both"/>
        <w:rPr>
          <w:rFonts w:ascii="Keysight Sans" w:hAnsi="Keysight Sans"/>
          <w:lang w:val="en-MY" w:eastAsia="x-none"/>
        </w:rPr>
      </w:pPr>
      <w:r w:rsidRPr="00E35C32">
        <w:rPr>
          <w:rFonts w:ascii="Keysight Sans" w:hAnsi="Keysight Sans"/>
          <w:lang w:val="en-MY" w:eastAsia="x-none"/>
        </w:rPr>
        <w:t xml:space="preserve">Ubuntu, and </w:t>
      </w:r>
      <w:proofErr w:type="spellStart"/>
      <w:r w:rsidRPr="00E35C32">
        <w:rPr>
          <w:rFonts w:ascii="Keysight Sans" w:hAnsi="Keysight Sans"/>
          <w:lang w:val="en-MY" w:eastAsia="x-none"/>
        </w:rPr>
        <w:t>OpenFOAM</w:t>
      </w:r>
      <w:proofErr w:type="spellEnd"/>
      <w:r w:rsidRPr="00E35C32">
        <w:rPr>
          <w:rFonts w:ascii="Keysight Sans" w:hAnsi="Keysight Sans"/>
          <w:lang w:val="en-MY" w:eastAsia="x-none"/>
        </w:rPr>
        <w:t>, along with the mesh utility scripts and aliases for daily use.</w:t>
      </w:r>
    </w:p>
    <w:p w14:paraId="6818947A" w14:textId="77777777" w:rsidR="007A74BA" w:rsidRDefault="007A74BA" w:rsidP="0084233A">
      <w:pPr>
        <w:spacing w:after="0" w:line="240" w:lineRule="auto"/>
        <w:jc w:val="both"/>
        <w:rPr>
          <w:rFonts w:ascii="Keysight Sans" w:hAnsi="Keysight Sans"/>
          <w:lang w:val="en-MY" w:eastAsia="x-none"/>
        </w:rPr>
      </w:pPr>
    </w:p>
    <w:p w14:paraId="3104C788" w14:textId="49A881A7" w:rsidR="00832F98" w:rsidRDefault="007A74BA" w:rsidP="0084233A">
      <w:pPr>
        <w:spacing w:after="0" w:line="240" w:lineRule="auto"/>
        <w:jc w:val="both"/>
        <w:rPr>
          <w:rFonts w:ascii="Keysight Sans" w:hAnsi="Keysight Sans"/>
          <w:lang w:val="en-MY" w:eastAsia="x-none"/>
        </w:rPr>
      </w:pPr>
      <w:r>
        <w:rPr>
          <w:rFonts w:ascii="Keysight Sans" w:hAnsi="Keysight Sans"/>
          <w:lang w:val="en-MY" w:eastAsia="x-none"/>
        </w:rPr>
        <w:t xml:space="preserve">Compatible with </w:t>
      </w:r>
      <w:r w:rsidR="00E9585C" w:rsidRPr="00E9585C">
        <w:rPr>
          <w:rFonts w:ascii="Keysight Sans" w:hAnsi="Keysight Sans"/>
          <w:lang w:val="en-MY" w:eastAsia="x-none"/>
        </w:rPr>
        <w:t xml:space="preserve">ESI </w:t>
      </w:r>
      <w:proofErr w:type="spellStart"/>
      <w:r w:rsidR="00E9585C" w:rsidRPr="00E9585C">
        <w:rPr>
          <w:rFonts w:ascii="Keysight Sans" w:hAnsi="Keysight Sans"/>
          <w:lang w:val="en-MY" w:eastAsia="x-none"/>
        </w:rPr>
        <w:t>OpenFOAM</w:t>
      </w:r>
      <w:proofErr w:type="spellEnd"/>
      <w:r w:rsidR="00E9585C" w:rsidRPr="00E9585C">
        <w:rPr>
          <w:rFonts w:ascii="Keysight Sans" w:hAnsi="Keysight Sans"/>
          <w:lang w:val="en-MY" w:eastAsia="x-none"/>
        </w:rPr>
        <w:t xml:space="preserve"> v2506</w:t>
      </w:r>
      <w:r w:rsidR="00E9585C">
        <w:rPr>
          <w:rFonts w:ascii="Keysight Sans" w:hAnsi="Keysight Sans"/>
          <w:lang w:val="en-MY" w:eastAsia="x-none"/>
        </w:rPr>
        <w:t xml:space="preserve">, </w:t>
      </w:r>
      <w:r w:rsidR="00E9585C" w:rsidRPr="00E9585C">
        <w:rPr>
          <w:rFonts w:ascii="Keysight Sans" w:hAnsi="Keysight Sans"/>
          <w:lang w:val="en-MY" w:eastAsia="x-none"/>
        </w:rPr>
        <w:t>Ubuntu 24.04 LTS</w:t>
      </w:r>
      <w:r w:rsidR="00E9585C">
        <w:rPr>
          <w:rFonts w:ascii="Keysight Sans" w:hAnsi="Keysight Sans"/>
          <w:lang w:val="en-MY" w:eastAsia="x-none"/>
        </w:rPr>
        <w:t xml:space="preserve">, </w:t>
      </w:r>
      <w:r w:rsidR="00E9585C" w:rsidRPr="00E9585C">
        <w:rPr>
          <w:rFonts w:ascii="Keysight Sans" w:hAnsi="Keysight Sans"/>
          <w:lang w:val="en-MY" w:eastAsia="x-none"/>
        </w:rPr>
        <w:t>Windows 10/11</w:t>
      </w:r>
    </w:p>
    <w:p w14:paraId="5CC57BE8" w14:textId="77777777" w:rsidR="00DA7551" w:rsidRPr="006D0F7D" w:rsidRDefault="00DA7551" w:rsidP="00DA7551">
      <w:pPr>
        <w:pStyle w:val="Heading2"/>
        <w:rPr>
          <w:b w:val="0"/>
          <w:bCs w:val="0"/>
          <w:lang w:bidi="ar-SA"/>
        </w:rPr>
      </w:pPr>
      <w:bookmarkStart w:id="9" w:name="_Toc228191082"/>
      <w:r w:rsidRPr="006D0F7D">
        <w:rPr>
          <w:bCs w:val="0"/>
          <w:lang w:bidi="ar-SA"/>
        </w:rPr>
        <w:t>Quick-Start Checklist</w:t>
      </w:r>
      <w:bookmarkEnd w:id="9"/>
    </w:p>
    <w:p w14:paraId="1F2F5B49" w14:textId="77777777" w:rsidR="00DA7551" w:rsidRPr="009C6834" w:rsidRDefault="00DA7551" w:rsidP="00DA7551">
      <w:pPr>
        <w:rPr>
          <w:lang w:bidi="ar-SA"/>
        </w:rPr>
      </w:pPr>
      <w:r w:rsidRPr="009C6834">
        <w:rPr>
          <w:lang w:bidi="ar-SA"/>
        </w:rPr>
        <w:t>Use this checklist each time you start a new work session:</w:t>
      </w:r>
    </w:p>
    <w:p w14:paraId="76CDB77D" w14:textId="77777777" w:rsidR="00DA7551" w:rsidRPr="009C6834" w:rsidRDefault="00DA7551">
      <w:pPr>
        <w:pStyle w:val="ListParagraph"/>
        <w:numPr>
          <w:ilvl w:val="0"/>
          <w:numId w:val="7"/>
        </w:numPr>
        <w:rPr>
          <w:lang w:bidi="ar-SA"/>
        </w:rPr>
      </w:pPr>
      <w:r w:rsidRPr="009C6834">
        <w:rPr>
          <w:lang w:bidi="ar-SA"/>
        </w:rPr>
        <w:t xml:space="preserve">Open Windows Terminal and select Ubuntu (or run: </w:t>
      </w:r>
      <w:proofErr w:type="spellStart"/>
      <w:r w:rsidRPr="009C6834">
        <w:rPr>
          <w:lang w:bidi="ar-SA"/>
        </w:rPr>
        <w:t>wsl</w:t>
      </w:r>
      <w:proofErr w:type="spellEnd"/>
      <w:r w:rsidRPr="009C6834">
        <w:rPr>
          <w:lang w:bidi="ar-SA"/>
        </w:rPr>
        <w:t xml:space="preserve"> -d Ubuntu).</w:t>
      </w:r>
    </w:p>
    <w:p w14:paraId="4D052A8C" w14:textId="77777777" w:rsidR="00DA7551" w:rsidRPr="009C6834" w:rsidRDefault="00DA7551">
      <w:pPr>
        <w:pStyle w:val="ListParagraph"/>
        <w:numPr>
          <w:ilvl w:val="0"/>
          <w:numId w:val="7"/>
        </w:numPr>
        <w:rPr>
          <w:lang w:bidi="ar-SA"/>
        </w:rPr>
      </w:pPr>
      <w:r w:rsidRPr="009C6834">
        <w:rPr>
          <w:lang w:bidi="ar-SA"/>
        </w:rPr>
        <w:t xml:space="preserve">Source the </w:t>
      </w:r>
      <w:proofErr w:type="spellStart"/>
      <w:r w:rsidRPr="009C6834">
        <w:rPr>
          <w:lang w:bidi="ar-SA"/>
        </w:rPr>
        <w:t>OpenFOAM</w:t>
      </w:r>
      <w:proofErr w:type="spellEnd"/>
      <w:r w:rsidRPr="009C6834">
        <w:rPr>
          <w:lang w:bidi="ar-SA"/>
        </w:rPr>
        <w:t xml:space="preserve"> environment</w:t>
      </w:r>
      <w:proofErr w:type="gramStart"/>
      <w:r w:rsidRPr="009C6834">
        <w:rPr>
          <w:lang w:bidi="ar-SA"/>
        </w:rPr>
        <w:t>:  of2506</w:t>
      </w:r>
      <w:proofErr w:type="gramEnd"/>
    </w:p>
    <w:p w14:paraId="5A3E2BAD" w14:textId="77777777" w:rsidR="00DA7551" w:rsidRPr="009C6834" w:rsidRDefault="00DA7551">
      <w:pPr>
        <w:pStyle w:val="ListParagraph"/>
        <w:numPr>
          <w:ilvl w:val="0"/>
          <w:numId w:val="7"/>
        </w:numPr>
        <w:rPr>
          <w:lang w:bidi="ar-SA"/>
        </w:rPr>
      </w:pPr>
      <w:r w:rsidRPr="009C6834">
        <w:rPr>
          <w:lang w:bidi="ar-SA"/>
        </w:rPr>
        <w:t>Navigate to the project directory</w:t>
      </w:r>
      <w:proofErr w:type="gramStart"/>
      <w:r w:rsidRPr="009C6834">
        <w:rPr>
          <w:lang w:bidi="ar-SA"/>
        </w:rPr>
        <w:t xml:space="preserve">:  </w:t>
      </w:r>
      <w:proofErr w:type="spellStart"/>
      <w:r w:rsidRPr="009C6834">
        <w:rPr>
          <w:lang w:bidi="ar-SA"/>
        </w:rPr>
        <w:t>myDir</w:t>
      </w:r>
      <w:proofErr w:type="spellEnd"/>
      <w:proofErr w:type="gramEnd"/>
    </w:p>
    <w:p w14:paraId="1E1E7E7E" w14:textId="77777777" w:rsidR="00DA7551" w:rsidRPr="009C6834" w:rsidRDefault="00DA7551">
      <w:pPr>
        <w:pStyle w:val="ListParagraph"/>
        <w:numPr>
          <w:ilvl w:val="0"/>
          <w:numId w:val="7"/>
        </w:numPr>
        <w:rPr>
          <w:lang w:bidi="ar-SA"/>
        </w:rPr>
      </w:pPr>
      <w:r w:rsidRPr="009C6834">
        <w:rPr>
          <w:lang w:bidi="ar-SA"/>
        </w:rPr>
        <w:t>Change into your specific case directory</w:t>
      </w:r>
      <w:proofErr w:type="gramStart"/>
      <w:r w:rsidRPr="009C6834">
        <w:rPr>
          <w:lang w:bidi="ar-SA"/>
        </w:rPr>
        <w:t>:  cd</w:t>
      </w:r>
      <w:proofErr w:type="gramEnd"/>
      <w:r w:rsidRPr="009C6834">
        <w:rPr>
          <w:lang w:bidi="ar-SA"/>
        </w:rPr>
        <w:t xml:space="preserve"> &lt;</w:t>
      </w:r>
      <w:proofErr w:type="spellStart"/>
      <w:r w:rsidRPr="009C6834">
        <w:rPr>
          <w:lang w:bidi="ar-SA"/>
        </w:rPr>
        <w:t>case_name</w:t>
      </w:r>
      <w:proofErr w:type="spellEnd"/>
      <w:r w:rsidRPr="009C6834">
        <w:rPr>
          <w:lang w:bidi="ar-SA"/>
        </w:rPr>
        <w:t>&gt;</w:t>
      </w:r>
    </w:p>
    <w:p w14:paraId="12E757CE" w14:textId="77777777" w:rsidR="00DA7551" w:rsidRPr="009C6834" w:rsidRDefault="00DA7551">
      <w:pPr>
        <w:pStyle w:val="ListParagraph"/>
        <w:numPr>
          <w:ilvl w:val="0"/>
          <w:numId w:val="7"/>
        </w:numPr>
        <w:rPr>
          <w:lang w:bidi="ar-SA"/>
        </w:rPr>
      </w:pPr>
      <w:r w:rsidRPr="009C6834">
        <w:rPr>
          <w:lang w:bidi="ar-SA"/>
        </w:rPr>
        <w:t>Launch the GUI</w:t>
      </w:r>
      <w:proofErr w:type="gramStart"/>
      <w:r w:rsidRPr="009C6834">
        <w:rPr>
          <w:lang w:bidi="ar-SA"/>
        </w:rPr>
        <w:t xml:space="preserve">:  </w:t>
      </w:r>
      <w:proofErr w:type="spellStart"/>
      <w:r w:rsidRPr="009C6834">
        <w:rPr>
          <w:lang w:bidi="ar-SA"/>
        </w:rPr>
        <w:t>openfoamUI</w:t>
      </w:r>
      <w:proofErr w:type="spellEnd"/>
      <w:r w:rsidRPr="009C6834">
        <w:rPr>
          <w:lang w:bidi="ar-SA"/>
        </w:rPr>
        <w:t xml:space="preserve">   —</w:t>
      </w:r>
      <w:proofErr w:type="gramEnd"/>
      <w:r w:rsidRPr="009C6834">
        <w:rPr>
          <w:lang w:bidi="ar-SA"/>
        </w:rPr>
        <w:t xml:space="preserve"> or run scripts directly.</w:t>
      </w:r>
    </w:p>
    <w:p w14:paraId="50203DDF" w14:textId="77777777" w:rsidR="00DA7551" w:rsidRDefault="00DA7551" w:rsidP="00DA7551">
      <w:pPr>
        <w:pStyle w:val="Reminder"/>
      </w:pPr>
      <w:r w:rsidRPr="009C6834">
        <w:t>Note: For persistent alias changes, always edit ~/.</w:t>
      </w:r>
      <w:proofErr w:type="spellStart"/>
      <w:r w:rsidRPr="009C6834">
        <w:t>bash_aliases</w:t>
      </w:r>
      <w:proofErr w:type="spellEnd"/>
      <w:r w:rsidRPr="009C6834">
        <w:t xml:space="preserve"> and then run source ~/.</w:t>
      </w:r>
      <w:proofErr w:type="spellStart"/>
      <w:r w:rsidRPr="009C6834">
        <w:t>bash_aliases</w:t>
      </w:r>
      <w:proofErr w:type="spellEnd"/>
      <w:r w:rsidRPr="009C6834">
        <w:t>.</w:t>
      </w:r>
    </w:p>
    <w:p w14:paraId="4A9E0CBC" w14:textId="77777777" w:rsidR="000E283A" w:rsidRDefault="000E283A">
      <w:pPr>
        <w:spacing w:after="0" w:line="240" w:lineRule="auto"/>
        <w:rPr>
          <w:rFonts w:ascii="Keysight Sans" w:hAnsi="Keysight Sans"/>
          <w:b/>
          <w:color w:val="E90029"/>
          <w:sz w:val="36"/>
          <w:szCs w:val="36"/>
          <w:lang w:val="en-MY" w:eastAsia="x-none"/>
        </w:rPr>
      </w:pPr>
      <w:bookmarkStart w:id="10" w:name="_Toc228191083"/>
      <w:r>
        <w:rPr>
          <w:rFonts w:ascii="Keysight Sans" w:hAnsi="Keysight Sans"/>
          <w:b/>
          <w:bCs/>
          <w:szCs w:val="36"/>
          <w:lang w:val="en-MY"/>
        </w:rPr>
        <w:br w:type="page"/>
      </w:r>
    </w:p>
    <w:p w14:paraId="3150F9A1" w14:textId="6B3E2854" w:rsidR="00361A96" w:rsidRDefault="00361A96" w:rsidP="00361A96">
      <w:pPr>
        <w:pStyle w:val="Heading1"/>
        <w:rPr>
          <w:rFonts w:ascii="Keysight Sans" w:hAnsi="Keysight Sans"/>
          <w:b w:val="0"/>
          <w:bCs w:val="0"/>
          <w:szCs w:val="36"/>
          <w:lang w:val="en-MY"/>
        </w:rPr>
      </w:pPr>
      <w:r>
        <w:rPr>
          <w:rFonts w:ascii="Keysight Sans" w:hAnsi="Keysight Sans"/>
          <w:bCs w:val="0"/>
          <w:szCs w:val="36"/>
          <w:lang w:val="en-MY"/>
        </w:rPr>
        <w:lastRenderedPageBreak/>
        <w:t>2</w:t>
      </w:r>
      <w:r w:rsidRPr="00D24912">
        <w:rPr>
          <w:rFonts w:ascii="Keysight Sans" w:hAnsi="Keysight Sans"/>
          <w:bCs w:val="0"/>
          <w:szCs w:val="36"/>
          <w:lang w:val="en-MY"/>
        </w:rPr>
        <w:t>.</w:t>
      </w:r>
      <w:r>
        <w:rPr>
          <w:rFonts w:ascii="Keysight Sans" w:hAnsi="Keysight Sans"/>
          <w:bCs w:val="0"/>
          <w:szCs w:val="36"/>
          <w:lang w:val="en-MY"/>
        </w:rPr>
        <w:t>0</w:t>
      </w:r>
      <w:r w:rsidRPr="00D24912">
        <w:rPr>
          <w:rFonts w:ascii="Keysight Sans" w:hAnsi="Keysight Sans"/>
          <w:bCs w:val="0"/>
          <w:szCs w:val="36"/>
          <w:lang w:val="en-MY"/>
        </w:rPr>
        <w:t xml:space="preserve"> </w:t>
      </w:r>
      <w:r w:rsidR="001A57F6">
        <w:rPr>
          <w:rFonts w:ascii="Keysight Sans" w:hAnsi="Keysight Sans"/>
          <w:bCs w:val="0"/>
          <w:szCs w:val="36"/>
          <w:lang w:val="en-MY"/>
        </w:rPr>
        <w:t>Windows Subsystem for Linux (WSL)</w:t>
      </w:r>
      <w:bookmarkEnd w:id="10"/>
    </w:p>
    <w:p w14:paraId="7F6E099E" w14:textId="7A445CCD" w:rsidR="00E30AFF" w:rsidRPr="00E30AFF" w:rsidRDefault="00E30AFF" w:rsidP="00E30AFF">
      <w:pPr>
        <w:pStyle w:val="Heading2"/>
        <w:rPr>
          <w:b w:val="0"/>
          <w:bCs w:val="0"/>
        </w:rPr>
      </w:pPr>
      <w:bookmarkStart w:id="11" w:name="_Toc228191084"/>
      <w:r w:rsidRPr="00E30AFF">
        <w:rPr>
          <w:bCs w:val="0"/>
        </w:rPr>
        <w:t>2.1 Installing WSL</w:t>
      </w:r>
      <w:bookmarkEnd w:id="11"/>
    </w:p>
    <w:p w14:paraId="1544B33B" w14:textId="023CB1B9" w:rsidR="003E2471" w:rsidRDefault="003E2471" w:rsidP="003E2471">
      <w:pPr>
        <w:pStyle w:val="Reminder"/>
      </w:pPr>
      <w:r>
        <w:t xml:space="preserve">Note: </w:t>
      </w:r>
      <w:r w:rsidRPr="003E2471">
        <w:t xml:space="preserve">Skip this part if WSL and </w:t>
      </w:r>
      <w:proofErr w:type="spellStart"/>
      <w:r w:rsidRPr="003E2471">
        <w:t>OpenFOAM</w:t>
      </w:r>
      <w:proofErr w:type="spellEnd"/>
      <w:r w:rsidRPr="003E2471">
        <w:t xml:space="preserve"> are already installed.</w:t>
      </w:r>
    </w:p>
    <w:p w14:paraId="6ABA8305" w14:textId="4497F953" w:rsidR="00D90493" w:rsidRDefault="00D90493" w:rsidP="0084233A">
      <w:pPr>
        <w:jc w:val="both"/>
      </w:pPr>
      <w:r>
        <w:t>Windows Subsystem for Linux (WSL) allows you to run a Linux environment directly on Windows without needing a virtual machine.</w:t>
      </w:r>
    </w:p>
    <w:p w14:paraId="104138C0" w14:textId="77777777" w:rsidR="00D90493" w:rsidRDefault="00D90493">
      <w:pPr>
        <w:pStyle w:val="ListParagraph"/>
        <w:numPr>
          <w:ilvl w:val="0"/>
          <w:numId w:val="1"/>
        </w:numPr>
      </w:pPr>
      <w:r>
        <w:t>Open PowerShell as Administrator.</w:t>
      </w:r>
    </w:p>
    <w:p w14:paraId="21670A34" w14:textId="055D8E72" w:rsidR="004512D9" w:rsidRDefault="00D90493">
      <w:pPr>
        <w:pStyle w:val="ListParagraph"/>
        <w:numPr>
          <w:ilvl w:val="0"/>
          <w:numId w:val="1"/>
        </w:numPr>
      </w:pPr>
      <w:r>
        <w:t>Run the following command</w:t>
      </w:r>
      <w:r w:rsidR="004512D9">
        <w:t>:</w:t>
      </w:r>
    </w:p>
    <w:p w14:paraId="3381C681" w14:textId="2F835C5C" w:rsidR="004512D9" w:rsidRDefault="00565C0E" w:rsidP="0084233A">
      <w:pPr>
        <w:pStyle w:val="CodeSnippet"/>
      </w:pPr>
      <w:proofErr w:type="spellStart"/>
      <w:r w:rsidRPr="00565C0E">
        <w:t>wsl</w:t>
      </w:r>
      <w:proofErr w:type="spellEnd"/>
      <w:r w:rsidRPr="00565C0E">
        <w:t xml:space="preserve"> --install</w:t>
      </w:r>
    </w:p>
    <w:p w14:paraId="0FC4B39F" w14:textId="2529A0D2" w:rsidR="00565C0E" w:rsidRDefault="004512D9">
      <w:pPr>
        <w:pStyle w:val="ListParagraph"/>
        <w:numPr>
          <w:ilvl w:val="0"/>
          <w:numId w:val="1"/>
        </w:numPr>
      </w:pPr>
      <w:r>
        <w:t>Restart your device when prompted</w:t>
      </w:r>
    </w:p>
    <w:p w14:paraId="7382457A" w14:textId="329E5EF9" w:rsidR="00E30AFF" w:rsidRPr="00E30AFF" w:rsidRDefault="00E30AFF" w:rsidP="00E30AFF">
      <w:pPr>
        <w:pStyle w:val="Heading2"/>
        <w:rPr>
          <w:b w:val="0"/>
          <w:bCs w:val="0"/>
        </w:rPr>
      </w:pPr>
      <w:bookmarkStart w:id="12" w:name="_Toc228191085"/>
      <w:r w:rsidRPr="00E30AFF">
        <w:rPr>
          <w:bCs w:val="0"/>
        </w:rPr>
        <w:t>2.2 Installing Ubuntu Linux Distribution</w:t>
      </w:r>
      <w:bookmarkEnd w:id="12"/>
    </w:p>
    <w:p w14:paraId="6D310F0D" w14:textId="77777777" w:rsidR="00C622D7" w:rsidRDefault="00C622D7" w:rsidP="00C622D7">
      <w:pPr>
        <w:spacing w:before="60" w:after="60"/>
      </w:pPr>
      <w:r>
        <w:rPr>
          <w:rFonts w:ascii="Arial" w:eastAsia="Arial" w:hAnsi="Arial" w:cs="Arial"/>
          <w:color w:val="1A1A1A"/>
          <w:sz w:val="22"/>
          <w:szCs w:val="22"/>
        </w:rPr>
        <w:t>After WSL is installed, set up an Ubuntu distribution:</w:t>
      </w:r>
    </w:p>
    <w:p w14:paraId="78AABE9A" w14:textId="5E4277E5" w:rsidR="0084233A" w:rsidRDefault="0084233A">
      <w:pPr>
        <w:pStyle w:val="ListParagraph"/>
        <w:numPr>
          <w:ilvl w:val="0"/>
          <w:numId w:val="2"/>
        </w:numPr>
      </w:pPr>
      <w:r>
        <w:t>Open PowerShell as Administrator.</w:t>
      </w:r>
    </w:p>
    <w:p w14:paraId="602A792C" w14:textId="083B8EE8" w:rsidR="0084233A" w:rsidRDefault="0084233A">
      <w:pPr>
        <w:pStyle w:val="ListParagraph"/>
        <w:numPr>
          <w:ilvl w:val="0"/>
          <w:numId w:val="2"/>
        </w:numPr>
      </w:pPr>
      <w:r>
        <w:t>Run the following command:</w:t>
      </w:r>
    </w:p>
    <w:p w14:paraId="78B6128D" w14:textId="63013086" w:rsidR="0084233A" w:rsidRDefault="0084233A" w:rsidP="0084233A">
      <w:pPr>
        <w:pStyle w:val="CodeSnippet"/>
      </w:pPr>
      <w:proofErr w:type="spellStart"/>
      <w:r>
        <w:t>wsl</w:t>
      </w:r>
      <w:proofErr w:type="spellEnd"/>
      <w:r>
        <w:t xml:space="preserve"> --install Ubuntu</w:t>
      </w:r>
    </w:p>
    <w:p w14:paraId="7BF2B397" w14:textId="58BCFE42" w:rsidR="0084233A" w:rsidRDefault="0084233A">
      <w:pPr>
        <w:pStyle w:val="ListParagraph"/>
        <w:numPr>
          <w:ilvl w:val="0"/>
          <w:numId w:val="2"/>
        </w:numPr>
      </w:pPr>
      <w:r>
        <w:t>Restart your device again once installation completes.</w:t>
      </w:r>
    </w:p>
    <w:p w14:paraId="11C05FCB" w14:textId="13639FFC" w:rsidR="0084233A" w:rsidRDefault="0084233A">
      <w:pPr>
        <w:pStyle w:val="ListParagraph"/>
        <w:numPr>
          <w:ilvl w:val="0"/>
          <w:numId w:val="2"/>
        </w:numPr>
      </w:pPr>
      <w:r>
        <w:t>When Ubuntu first launches, you will be prompted to create a Unix username and password. Choose a memorable username, it does not need to match your Windows credentials.</w:t>
      </w:r>
    </w:p>
    <w:p w14:paraId="10DE2AB9" w14:textId="70BAD52B" w:rsidR="0084233A" w:rsidRPr="002D623D" w:rsidRDefault="0084233A" w:rsidP="002D623D">
      <w:pPr>
        <w:pStyle w:val="Heading2"/>
        <w:rPr>
          <w:b w:val="0"/>
          <w:bCs w:val="0"/>
        </w:rPr>
      </w:pPr>
      <w:bookmarkStart w:id="13" w:name="_Toc228191086"/>
      <w:r w:rsidRPr="002D623D">
        <w:rPr>
          <w:bCs w:val="0"/>
        </w:rPr>
        <w:t>2.3 Opening WSL (Ubuntu Terminal)</w:t>
      </w:r>
      <w:bookmarkEnd w:id="13"/>
    </w:p>
    <w:p w14:paraId="6B8272C5" w14:textId="7D315A98" w:rsidR="00BB25E3" w:rsidRDefault="00BB25E3" w:rsidP="00896578">
      <w:r>
        <w:t>There are two ways to open your Ubuntu terminal:</w:t>
      </w:r>
    </w:p>
    <w:p w14:paraId="0679E702" w14:textId="597E7CB2" w:rsidR="00BB25E3" w:rsidRPr="00896578" w:rsidRDefault="00BB25E3" w:rsidP="00896578">
      <w:pPr>
        <w:pStyle w:val="Heading3"/>
        <w:rPr>
          <w:b w:val="0"/>
          <w:bCs w:val="0"/>
        </w:rPr>
      </w:pPr>
      <w:bookmarkStart w:id="14" w:name="_Toc228191087"/>
      <w:r w:rsidRPr="00896578">
        <w:rPr>
          <w:bCs w:val="0"/>
        </w:rPr>
        <w:t>Option A: Via the Windows Terminal UI</w:t>
      </w:r>
      <w:bookmarkEnd w:id="14"/>
    </w:p>
    <w:p w14:paraId="0D9FD986" w14:textId="6A8087B7" w:rsidR="00BB25E3" w:rsidRDefault="00BB25E3">
      <w:pPr>
        <w:pStyle w:val="ListParagraph"/>
        <w:numPr>
          <w:ilvl w:val="0"/>
          <w:numId w:val="3"/>
        </w:numPr>
      </w:pPr>
      <w:r>
        <w:t>Open Windows Terminal.</w:t>
      </w:r>
    </w:p>
    <w:p w14:paraId="48689A15" w14:textId="2C62E93C" w:rsidR="00BB25E3" w:rsidRDefault="00BB25E3">
      <w:pPr>
        <w:pStyle w:val="ListParagraph"/>
        <w:numPr>
          <w:ilvl w:val="0"/>
          <w:numId w:val="3"/>
        </w:numPr>
      </w:pPr>
      <w:r>
        <w:t>Click the down arrow (</w:t>
      </w:r>
      <w:r w:rsidRPr="00896578">
        <w:rPr>
          <w:rFonts w:ascii="Cambria Math" w:hAnsi="Cambria Math" w:cs="Cambria Math"/>
        </w:rPr>
        <w:t>⌄</w:t>
      </w:r>
      <w:r>
        <w:t>) next to the tab bar.</w:t>
      </w:r>
    </w:p>
    <w:p w14:paraId="4B8F83C3" w14:textId="04FA40B9" w:rsidR="00BB25E3" w:rsidRDefault="00BB25E3">
      <w:pPr>
        <w:pStyle w:val="ListParagraph"/>
        <w:numPr>
          <w:ilvl w:val="0"/>
          <w:numId w:val="3"/>
        </w:numPr>
      </w:pPr>
      <w:r>
        <w:t>Select Ubuntu from the list.</w:t>
      </w:r>
    </w:p>
    <w:p w14:paraId="5BBEB511" w14:textId="0A78D63E" w:rsidR="00BB25E3" w:rsidRPr="00896578" w:rsidRDefault="00BB25E3" w:rsidP="00896578">
      <w:pPr>
        <w:pStyle w:val="Heading3"/>
        <w:rPr>
          <w:b w:val="0"/>
          <w:bCs w:val="0"/>
        </w:rPr>
      </w:pPr>
      <w:bookmarkStart w:id="15" w:name="_Toc228191088"/>
      <w:r w:rsidRPr="00896578">
        <w:rPr>
          <w:bCs w:val="0"/>
        </w:rPr>
        <w:t>Option B: Via Command</w:t>
      </w:r>
      <w:bookmarkEnd w:id="15"/>
    </w:p>
    <w:p w14:paraId="3E35363A" w14:textId="65431A78" w:rsidR="00BB25E3" w:rsidRDefault="00BB25E3">
      <w:pPr>
        <w:pStyle w:val="ListParagraph"/>
        <w:numPr>
          <w:ilvl w:val="0"/>
          <w:numId w:val="4"/>
        </w:numPr>
      </w:pPr>
      <w:r>
        <w:t>Open Windows Terminal or PowerShell.</w:t>
      </w:r>
    </w:p>
    <w:p w14:paraId="326885E6" w14:textId="60674E6E" w:rsidR="00896578" w:rsidRPr="00896578" w:rsidRDefault="00BB25E3">
      <w:pPr>
        <w:pStyle w:val="ListParagraph"/>
        <w:numPr>
          <w:ilvl w:val="0"/>
          <w:numId w:val="4"/>
        </w:numPr>
        <w:rPr>
          <w:rFonts w:ascii="Keysight Sans" w:hAnsi="Keysight Sans"/>
          <w:lang w:val="en-MY" w:eastAsia="x-none"/>
        </w:rPr>
      </w:pPr>
      <w:r>
        <w:t>Run:</w:t>
      </w:r>
    </w:p>
    <w:p w14:paraId="4CA2346F" w14:textId="43E5B0AB" w:rsidR="007A74BA" w:rsidRPr="00896578" w:rsidRDefault="00896578" w:rsidP="00896578">
      <w:pPr>
        <w:pStyle w:val="CodeSnippet"/>
      </w:pPr>
      <w:proofErr w:type="spellStart"/>
      <w:r>
        <w:t>wsl</w:t>
      </w:r>
      <w:proofErr w:type="spellEnd"/>
      <w:r>
        <w:t xml:space="preserve"> -d Ubuntu</w:t>
      </w:r>
    </w:p>
    <w:p w14:paraId="24D4D180" w14:textId="77777777" w:rsidR="00420A41" w:rsidRDefault="00420A41">
      <w:pPr>
        <w:spacing w:after="0" w:line="240" w:lineRule="auto"/>
        <w:rPr>
          <w:b/>
          <w:color w:val="E90029"/>
          <w:sz w:val="36"/>
          <w:szCs w:val="28"/>
          <w:lang w:val="x-none" w:eastAsia="x-none" w:bidi="ar-SA"/>
        </w:rPr>
      </w:pPr>
      <w:bookmarkStart w:id="16" w:name="_Toc228191089"/>
      <w:r>
        <w:rPr>
          <w:b/>
          <w:bCs/>
          <w:lang w:bidi="ar-SA"/>
        </w:rPr>
        <w:br w:type="page"/>
      </w:r>
    </w:p>
    <w:p w14:paraId="3FC2C6E1" w14:textId="0C07DDCE" w:rsidR="009C6834" w:rsidRPr="006D0F7D" w:rsidRDefault="006D0F7D" w:rsidP="009C6834">
      <w:pPr>
        <w:pStyle w:val="Heading1"/>
        <w:rPr>
          <w:b w:val="0"/>
          <w:bCs w:val="0"/>
          <w:lang w:bidi="ar-SA"/>
        </w:rPr>
      </w:pPr>
      <w:r>
        <w:rPr>
          <w:bCs w:val="0"/>
          <w:lang w:bidi="ar-SA"/>
        </w:rPr>
        <w:lastRenderedPageBreak/>
        <w:t>3</w:t>
      </w:r>
      <w:r w:rsidR="009C6834" w:rsidRPr="006D0F7D">
        <w:rPr>
          <w:bCs w:val="0"/>
          <w:lang w:bidi="ar-SA"/>
        </w:rPr>
        <w:t>.</w:t>
      </w:r>
      <w:r>
        <w:rPr>
          <w:bCs w:val="0"/>
          <w:lang w:bidi="ar-SA"/>
        </w:rPr>
        <w:t>0</w:t>
      </w:r>
      <w:r w:rsidR="009C6834" w:rsidRPr="006D0F7D">
        <w:rPr>
          <w:bCs w:val="0"/>
          <w:lang w:bidi="ar-SA"/>
        </w:rPr>
        <w:t xml:space="preserve"> Installing </w:t>
      </w:r>
      <w:proofErr w:type="spellStart"/>
      <w:r w:rsidR="009C6834" w:rsidRPr="006D0F7D">
        <w:rPr>
          <w:bCs w:val="0"/>
          <w:lang w:bidi="ar-SA"/>
        </w:rPr>
        <w:t>OpenFOAM</w:t>
      </w:r>
      <w:bookmarkEnd w:id="16"/>
      <w:proofErr w:type="spellEnd"/>
    </w:p>
    <w:p w14:paraId="78703C4D" w14:textId="26280EEF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>All commands in this section must be run inside the Ubuntu terminal. Run them in the exact order shown.</w:t>
      </w:r>
    </w:p>
    <w:p w14:paraId="04C641F3" w14:textId="7CB9A4B1" w:rsidR="009C6834" w:rsidRPr="004B4ED6" w:rsidRDefault="009C6834" w:rsidP="009C6834">
      <w:pPr>
        <w:pStyle w:val="Heading2"/>
        <w:rPr>
          <w:b w:val="0"/>
          <w:bCs w:val="0"/>
          <w:lang w:bidi="ar-SA"/>
        </w:rPr>
      </w:pPr>
      <w:bookmarkStart w:id="17" w:name="_Toc228191090"/>
      <w:r w:rsidRPr="004B4ED6">
        <w:rPr>
          <w:bCs w:val="0"/>
          <w:lang w:bidi="ar-SA"/>
        </w:rPr>
        <w:t>Step 1</w:t>
      </w:r>
      <w:r w:rsidR="004B4ED6">
        <w:rPr>
          <w:bCs w:val="0"/>
          <w:lang w:bidi="ar-SA"/>
        </w:rPr>
        <w:t>:</w:t>
      </w:r>
      <w:r w:rsidRPr="004B4ED6">
        <w:rPr>
          <w:bCs w:val="0"/>
          <w:lang w:bidi="ar-SA"/>
        </w:rPr>
        <w:t xml:space="preserve"> Add the </w:t>
      </w:r>
      <w:proofErr w:type="spellStart"/>
      <w:r w:rsidRPr="004B4ED6">
        <w:rPr>
          <w:bCs w:val="0"/>
          <w:lang w:bidi="ar-SA"/>
        </w:rPr>
        <w:t>OpenFOAM</w:t>
      </w:r>
      <w:proofErr w:type="spellEnd"/>
      <w:r w:rsidRPr="004B4ED6">
        <w:rPr>
          <w:bCs w:val="0"/>
          <w:lang w:bidi="ar-SA"/>
        </w:rPr>
        <w:t xml:space="preserve"> Debian repository</w:t>
      </w:r>
      <w:bookmarkEnd w:id="17"/>
    </w:p>
    <w:p w14:paraId="617FA099" w14:textId="6B519B45" w:rsidR="009C6834" w:rsidRPr="009C6834" w:rsidRDefault="009C6834" w:rsidP="004B4ED6">
      <w:pPr>
        <w:pStyle w:val="CodeSnippet"/>
      </w:pPr>
      <w:r w:rsidRPr="009C6834">
        <w:t xml:space="preserve">curl -s https://dl.openfoam.com/add-debian-repo.sh | </w:t>
      </w:r>
      <w:proofErr w:type="spellStart"/>
      <w:r w:rsidRPr="009C6834">
        <w:t>sudo</w:t>
      </w:r>
      <w:proofErr w:type="spellEnd"/>
      <w:r w:rsidRPr="009C6834">
        <w:t xml:space="preserve"> bash</w:t>
      </w:r>
    </w:p>
    <w:p w14:paraId="7840E59F" w14:textId="5E8CB286" w:rsidR="009C6834" w:rsidRPr="004B4ED6" w:rsidRDefault="009C6834" w:rsidP="009C6834">
      <w:pPr>
        <w:pStyle w:val="Heading2"/>
        <w:rPr>
          <w:b w:val="0"/>
          <w:bCs w:val="0"/>
          <w:lang w:bidi="ar-SA"/>
        </w:rPr>
      </w:pPr>
      <w:bookmarkStart w:id="18" w:name="_Toc228191091"/>
      <w:r w:rsidRPr="004B4ED6">
        <w:rPr>
          <w:bCs w:val="0"/>
          <w:lang w:bidi="ar-SA"/>
        </w:rPr>
        <w:t>Step 2</w:t>
      </w:r>
      <w:r w:rsidR="004B4ED6">
        <w:rPr>
          <w:bCs w:val="0"/>
          <w:lang w:bidi="ar-SA"/>
        </w:rPr>
        <w:t xml:space="preserve">: </w:t>
      </w:r>
      <w:r w:rsidRPr="004B4ED6">
        <w:rPr>
          <w:bCs w:val="0"/>
          <w:lang w:bidi="ar-SA"/>
        </w:rPr>
        <w:t>Update the package list</w:t>
      </w:r>
      <w:bookmarkEnd w:id="18"/>
    </w:p>
    <w:p w14:paraId="1A9F0F72" w14:textId="5B98CBC0" w:rsidR="009C6834" w:rsidRDefault="009C6834" w:rsidP="004B4ED6">
      <w:pPr>
        <w:pStyle w:val="CodeSnippet"/>
      </w:pPr>
      <w:proofErr w:type="spellStart"/>
      <w:r w:rsidRPr="009C6834">
        <w:t>sudo</w:t>
      </w:r>
      <w:proofErr w:type="spellEnd"/>
      <w:r w:rsidRPr="009C6834">
        <w:t xml:space="preserve"> apt-get update</w:t>
      </w:r>
    </w:p>
    <w:p w14:paraId="471EA7B6" w14:textId="77777777" w:rsidR="001B1EAE" w:rsidRPr="009C6834" w:rsidRDefault="001B1EAE" w:rsidP="001B1EAE">
      <w:pPr>
        <w:pStyle w:val="CodeSnippet"/>
      </w:pPr>
      <w:bookmarkStart w:id="19" w:name="_Toc228191092"/>
      <w:proofErr w:type="spellStart"/>
      <w:r>
        <w:t>sudo</w:t>
      </w:r>
      <w:proofErr w:type="spellEnd"/>
      <w:r>
        <w:t xml:space="preserve"> apt-get upgrade</w:t>
      </w:r>
    </w:p>
    <w:p w14:paraId="63205BA8" w14:textId="07C5636E" w:rsidR="009C6834" w:rsidRPr="004B4ED6" w:rsidRDefault="009C6834" w:rsidP="009C6834">
      <w:pPr>
        <w:pStyle w:val="Heading2"/>
        <w:rPr>
          <w:b w:val="0"/>
          <w:bCs w:val="0"/>
          <w:lang w:bidi="ar-SA"/>
        </w:rPr>
      </w:pPr>
      <w:r w:rsidRPr="004B4ED6">
        <w:rPr>
          <w:bCs w:val="0"/>
          <w:lang w:bidi="ar-SA"/>
        </w:rPr>
        <w:t>Step 3</w:t>
      </w:r>
      <w:r w:rsidR="004B4ED6">
        <w:rPr>
          <w:bCs w:val="0"/>
          <w:lang w:bidi="ar-SA"/>
        </w:rPr>
        <w:t>:</w:t>
      </w:r>
      <w:r w:rsidRPr="004B4ED6">
        <w:rPr>
          <w:bCs w:val="0"/>
          <w:lang w:bidi="ar-SA"/>
        </w:rPr>
        <w:t xml:space="preserve"> Install </w:t>
      </w:r>
      <w:proofErr w:type="spellStart"/>
      <w:r w:rsidRPr="004B4ED6">
        <w:rPr>
          <w:bCs w:val="0"/>
          <w:lang w:bidi="ar-SA"/>
        </w:rPr>
        <w:t>OpenFOAM</w:t>
      </w:r>
      <w:bookmarkEnd w:id="19"/>
      <w:proofErr w:type="spellEnd"/>
    </w:p>
    <w:p w14:paraId="3E164888" w14:textId="6846F89F" w:rsidR="009C6834" w:rsidRPr="009C6834" w:rsidRDefault="009C6834" w:rsidP="004B4ED6">
      <w:pPr>
        <w:pStyle w:val="CodeSnippet"/>
      </w:pPr>
      <w:proofErr w:type="spellStart"/>
      <w:r w:rsidRPr="009C6834">
        <w:t>sudo</w:t>
      </w:r>
      <w:proofErr w:type="spellEnd"/>
      <w:r w:rsidRPr="009C6834">
        <w:t xml:space="preserve"> apt-get install openfoam2506-default</w:t>
      </w:r>
    </w:p>
    <w:p w14:paraId="3ECC114E" w14:textId="6BCC8BE3" w:rsidR="009C6834" w:rsidRPr="009C6834" w:rsidRDefault="009C6834" w:rsidP="004B4ED6">
      <w:pPr>
        <w:pStyle w:val="Reminder"/>
      </w:pPr>
      <w:r w:rsidRPr="009C6834">
        <w:t>Note: The installation may take several minutes depending on your internet connection. Accept any prompts with Y when asked.</w:t>
      </w:r>
    </w:p>
    <w:p w14:paraId="44892592" w14:textId="77777777" w:rsidR="001A5787" w:rsidRDefault="001A5787">
      <w:pPr>
        <w:spacing w:after="0" w:line="240" w:lineRule="auto"/>
        <w:rPr>
          <w:b/>
          <w:color w:val="E90029"/>
          <w:sz w:val="36"/>
          <w:szCs w:val="28"/>
          <w:lang w:val="x-none" w:eastAsia="x-none" w:bidi="ar-SA"/>
        </w:rPr>
      </w:pPr>
      <w:bookmarkStart w:id="20" w:name="_Toc228191093"/>
      <w:r>
        <w:rPr>
          <w:b/>
          <w:bCs/>
          <w:lang w:bidi="ar-SA"/>
        </w:rPr>
        <w:br w:type="page"/>
      </w:r>
    </w:p>
    <w:p w14:paraId="35C0B334" w14:textId="2D2A22E3" w:rsidR="009C6834" w:rsidRPr="004B4ED6" w:rsidRDefault="006D0F7D" w:rsidP="004B4ED6">
      <w:pPr>
        <w:pStyle w:val="Heading1"/>
        <w:rPr>
          <w:b w:val="0"/>
          <w:bCs w:val="0"/>
          <w:lang w:bidi="ar-SA"/>
        </w:rPr>
      </w:pPr>
      <w:r>
        <w:rPr>
          <w:bCs w:val="0"/>
          <w:lang w:bidi="ar-SA"/>
        </w:rPr>
        <w:lastRenderedPageBreak/>
        <w:t>4</w:t>
      </w:r>
      <w:r w:rsidR="009C6834" w:rsidRPr="004B4ED6">
        <w:rPr>
          <w:bCs w:val="0"/>
          <w:lang w:bidi="ar-SA"/>
        </w:rPr>
        <w:t>.</w:t>
      </w:r>
      <w:r>
        <w:rPr>
          <w:bCs w:val="0"/>
          <w:lang w:bidi="ar-SA"/>
        </w:rPr>
        <w:t>0</w:t>
      </w:r>
      <w:r w:rsidR="009C6834" w:rsidRPr="004B4ED6">
        <w:rPr>
          <w:bCs w:val="0"/>
          <w:lang w:bidi="ar-SA"/>
        </w:rPr>
        <w:t xml:space="preserve"> Placing the Project Files</w:t>
      </w:r>
      <w:bookmarkEnd w:id="20"/>
    </w:p>
    <w:p w14:paraId="085FAC01" w14:textId="72B08F44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 xml:space="preserve">Create the </w:t>
      </w:r>
      <w:proofErr w:type="spellStart"/>
      <w:r w:rsidRPr="009C6834">
        <w:rPr>
          <w:lang w:bidi="ar-SA"/>
        </w:rPr>
        <w:t>OpenFOAM</w:t>
      </w:r>
      <w:proofErr w:type="spellEnd"/>
      <w:r w:rsidRPr="009C6834">
        <w:rPr>
          <w:lang w:bidi="ar-SA"/>
        </w:rPr>
        <w:t xml:space="preserve"> utilities directory and place the project scripts inside it.</w:t>
      </w:r>
    </w:p>
    <w:p w14:paraId="59565CBB" w14:textId="50A66197" w:rsidR="009C6834" w:rsidRPr="004B4ED6" w:rsidRDefault="009C6834" w:rsidP="004B4ED6">
      <w:pPr>
        <w:pStyle w:val="Heading2"/>
        <w:rPr>
          <w:b w:val="0"/>
          <w:bCs w:val="0"/>
          <w:lang w:bidi="ar-SA"/>
        </w:rPr>
      </w:pPr>
      <w:bookmarkStart w:id="21" w:name="_Toc228191094"/>
      <w:r w:rsidRPr="004B4ED6">
        <w:rPr>
          <w:bCs w:val="0"/>
          <w:lang w:bidi="ar-SA"/>
        </w:rPr>
        <w:t>Step 1</w:t>
      </w:r>
      <w:r w:rsidR="006D0F7D">
        <w:rPr>
          <w:bCs w:val="0"/>
          <w:lang w:bidi="ar-SA"/>
        </w:rPr>
        <w:t>:</w:t>
      </w:r>
      <w:r w:rsidRPr="004B4ED6">
        <w:rPr>
          <w:bCs w:val="0"/>
          <w:lang w:bidi="ar-SA"/>
        </w:rPr>
        <w:t xml:space="preserve"> Navigate to the root directory</w:t>
      </w:r>
      <w:bookmarkEnd w:id="21"/>
    </w:p>
    <w:p w14:paraId="17B4BBA0" w14:textId="6BF43785" w:rsidR="009C6834" w:rsidRPr="009C6834" w:rsidRDefault="00AF3A10" w:rsidP="004B4ED6">
      <w:pPr>
        <w:pStyle w:val="CodeSnippet"/>
      </w:pPr>
      <w:r>
        <w:t>Cd/</w:t>
      </w:r>
    </w:p>
    <w:p w14:paraId="0B8EB375" w14:textId="629C2E24" w:rsidR="009C6834" w:rsidRPr="004B4ED6" w:rsidRDefault="009C6834" w:rsidP="004B4ED6">
      <w:pPr>
        <w:pStyle w:val="Heading2"/>
        <w:rPr>
          <w:b w:val="0"/>
          <w:bCs w:val="0"/>
          <w:lang w:bidi="ar-SA"/>
        </w:rPr>
      </w:pPr>
      <w:bookmarkStart w:id="22" w:name="_Toc228191095"/>
      <w:r w:rsidRPr="004B4ED6">
        <w:rPr>
          <w:bCs w:val="0"/>
          <w:lang w:bidi="ar-SA"/>
        </w:rPr>
        <w:t>Step 2</w:t>
      </w:r>
      <w:r w:rsidR="006D0F7D">
        <w:rPr>
          <w:bCs w:val="0"/>
          <w:lang w:bidi="ar-SA"/>
        </w:rPr>
        <w:t xml:space="preserve">: </w:t>
      </w:r>
      <w:r w:rsidRPr="004B4ED6">
        <w:rPr>
          <w:bCs w:val="0"/>
          <w:lang w:bidi="ar-SA"/>
        </w:rPr>
        <w:t>Create the directory</w:t>
      </w:r>
      <w:bookmarkEnd w:id="22"/>
    </w:p>
    <w:p w14:paraId="2903CA3C" w14:textId="3F067FFF" w:rsidR="00F116E5" w:rsidRDefault="009C6834" w:rsidP="004B4ED6">
      <w:pPr>
        <w:pStyle w:val="CodeSnippet"/>
      </w:pPr>
      <w:proofErr w:type="spellStart"/>
      <w:r w:rsidRPr="009C6834">
        <w:t>mkdir</w:t>
      </w:r>
      <w:proofErr w:type="spellEnd"/>
      <w:r w:rsidRPr="009C6834">
        <w:t xml:space="preserve"> -p /</w:t>
      </w:r>
      <w:proofErr w:type="spellStart"/>
      <w:r w:rsidRPr="009C6834">
        <w:t>mnt</w:t>
      </w:r>
      <w:proofErr w:type="spellEnd"/>
      <w:r w:rsidRPr="009C6834">
        <w:t>/c/</w:t>
      </w:r>
      <w:proofErr w:type="spellStart"/>
      <w:r w:rsidRPr="009C6834">
        <w:t>OpenFOAM</w:t>
      </w:r>
      <w:proofErr w:type="spellEnd"/>
    </w:p>
    <w:p w14:paraId="2CDE26EF" w14:textId="50E6F675" w:rsidR="0009573D" w:rsidRPr="009C6834" w:rsidRDefault="0009573D" w:rsidP="004B4ED6">
      <w:pPr>
        <w:pStyle w:val="CodeSnippet"/>
      </w:pPr>
      <w:proofErr w:type="spellStart"/>
      <w:r w:rsidRPr="0009573D">
        <w:rPr>
          <w:lang w:val="en-US"/>
        </w:rPr>
        <w:t>mkdir</w:t>
      </w:r>
      <w:proofErr w:type="spellEnd"/>
      <w:r w:rsidRPr="0009573D">
        <w:rPr>
          <w:lang w:val="en-US"/>
        </w:rPr>
        <w:t xml:space="preserve"> 01_utilities</w:t>
      </w:r>
    </w:p>
    <w:p w14:paraId="3328289A" w14:textId="6B558FE4" w:rsidR="009C6834" w:rsidRPr="004B4ED6" w:rsidRDefault="009C6834" w:rsidP="004B4ED6">
      <w:pPr>
        <w:pStyle w:val="Heading2"/>
        <w:rPr>
          <w:b w:val="0"/>
          <w:bCs w:val="0"/>
          <w:lang w:bidi="ar-SA"/>
        </w:rPr>
      </w:pPr>
      <w:bookmarkStart w:id="23" w:name="_Toc228191096"/>
      <w:r w:rsidRPr="004B4ED6">
        <w:rPr>
          <w:bCs w:val="0"/>
          <w:lang w:bidi="ar-SA"/>
        </w:rPr>
        <w:t>Step 3</w:t>
      </w:r>
      <w:r w:rsidR="006D0F7D">
        <w:rPr>
          <w:bCs w:val="0"/>
          <w:lang w:bidi="ar-SA"/>
        </w:rPr>
        <w:t>:</w:t>
      </w:r>
      <w:r w:rsidRPr="004B4ED6">
        <w:rPr>
          <w:bCs w:val="0"/>
          <w:lang w:bidi="ar-SA"/>
        </w:rPr>
        <w:t xml:space="preserve"> Place the scripts</w:t>
      </w:r>
      <w:bookmarkEnd w:id="23"/>
    </w:p>
    <w:p w14:paraId="747571B0" w14:textId="4E92143C" w:rsidR="009C6834" w:rsidRPr="009C6834" w:rsidRDefault="009C6834" w:rsidP="00B772FC">
      <w:pPr>
        <w:jc w:val="both"/>
        <w:rPr>
          <w:lang w:bidi="ar-SA"/>
        </w:rPr>
      </w:pPr>
      <w:r w:rsidRPr="009C6834">
        <w:rPr>
          <w:lang w:bidi="ar-SA"/>
        </w:rPr>
        <w:t>Clone or manually copy the repository files so the directory contains at minimum:</w:t>
      </w:r>
    </w:p>
    <w:p w14:paraId="37689BDB" w14:textId="320BA721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 w:hint="eastAsia"/>
          <w:sz w:val="22"/>
          <w:szCs w:val="18"/>
          <w:lang w:bidi="ar-SA"/>
        </w:rPr>
        <w:t xml:space="preserve">openfoam_ui.py               </w:t>
      </w:r>
      <w:r w:rsidRPr="00860D36">
        <w:rPr>
          <w:rFonts w:ascii="Cascadia Mono" w:hAnsi="Cascadia Mono" w:hint="eastAsia"/>
          <w:sz w:val="22"/>
          <w:szCs w:val="18"/>
          <w:lang w:bidi="ar-SA"/>
        </w:rPr>
        <w:t>←</w:t>
      </w:r>
      <w:r w:rsidRPr="00860D36">
        <w:rPr>
          <w:rFonts w:ascii="Cascadia Mono" w:hAnsi="Cascadia Mono" w:hint="eastAsia"/>
          <w:sz w:val="22"/>
          <w:szCs w:val="18"/>
          <w:lang w:bidi="ar-SA"/>
        </w:rPr>
        <w:t xml:space="preserve"> GUI entry point</w:t>
      </w:r>
    </w:p>
    <w:p w14:paraId="433002B7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/>
          <w:sz w:val="22"/>
          <w:szCs w:val="18"/>
          <w:lang w:bidi="ar-SA"/>
        </w:rPr>
        <w:t>ui_background_mesh.py</w:t>
      </w:r>
    </w:p>
    <w:p w14:paraId="23E4FE60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/>
          <w:sz w:val="22"/>
          <w:szCs w:val="18"/>
          <w:lang w:bidi="ar-SA"/>
        </w:rPr>
        <w:t>ui_snappy_hex.py</w:t>
      </w:r>
    </w:p>
    <w:p w14:paraId="22FF5ED3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/>
          <w:sz w:val="22"/>
          <w:szCs w:val="18"/>
          <w:lang w:bidi="ar-SA"/>
        </w:rPr>
        <w:t>ui_log_drawer.py</w:t>
      </w:r>
    </w:p>
    <w:p w14:paraId="39E5961A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/>
          <w:sz w:val="22"/>
          <w:szCs w:val="18"/>
          <w:lang w:bidi="ar-SA"/>
        </w:rPr>
        <w:t>ui_landing.py</w:t>
      </w:r>
    </w:p>
    <w:p w14:paraId="37BC27EE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/>
          <w:sz w:val="22"/>
          <w:szCs w:val="18"/>
          <w:lang w:bidi="ar-SA"/>
        </w:rPr>
        <w:t>ui_shared.py</w:t>
      </w:r>
    </w:p>
    <w:p w14:paraId="4854B00D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/>
          <w:sz w:val="22"/>
          <w:szCs w:val="18"/>
          <w:lang w:bidi="ar-SA"/>
        </w:rPr>
        <w:t>setup_snappy.py</w:t>
      </w:r>
    </w:p>
    <w:p w14:paraId="73F2AD59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/>
          <w:sz w:val="22"/>
          <w:szCs w:val="18"/>
          <w:lang w:bidi="ar-SA"/>
        </w:rPr>
        <w:t>encoding_utils.py</w:t>
      </w:r>
    </w:p>
    <w:p w14:paraId="3FF12C3D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/>
          <w:sz w:val="22"/>
          <w:szCs w:val="18"/>
          <w:lang w:bidi="ar-SA"/>
        </w:rPr>
        <w:t>auto_refinement.py</w:t>
      </w:r>
    </w:p>
    <w:p w14:paraId="223AF235" w14:textId="4E56D362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 w:hint="eastAsia"/>
          <w:sz w:val="22"/>
          <w:szCs w:val="18"/>
          <w:lang w:bidi="ar-SA"/>
        </w:rPr>
        <w:t xml:space="preserve">generateBackgroundMesh.py    </w:t>
      </w:r>
      <w:r w:rsidRPr="00860D36">
        <w:rPr>
          <w:rFonts w:ascii="Cascadia Mono" w:hAnsi="Cascadia Mono" w:hint="eastAsia"/>
          <w:sz w:val="22"/>
          <w:szCs w:val="18"/>
          <w:lang w:bidi="ar-SA"/>
        </w:rPr>
        <w:t>←</w:t>
      </w:r>
      <w:r w:rsidRPr="00860D36">
        <w:rPr>
          <w:rFonts w:ascii="Cascadia Mono" w:hAnsi="Cascadia Mono" w:hint="eastAsia"/>
          <w:sz w:val="22"/>
          <w:szCs w:val="18"/>
          <w:lang w:bidi="ar-SA"/>
        </w:rPr>
        <w:t xml:space="preserve"> standalone CLI</w:t>
      </w:r>
    </w:p>
    <w:p w14:paraId="4A6AB11F" w14:textId="2A431A0E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 w:hint="eastAsia"/>
          <w:sz w:val="22"/>
          <w:szCs w:val="18"/>
          <w:lang w:bidi="ar-SA"/>
        </w:rPr>
        <w:t>generateSnappyHexMeshDict.py</w:t>
      </w:r>
      <w:r>
        <w:rPr>
          <w:rFonts w:ascii="Cascadia Mono" w:hAnsi="Cascadia Mono"/>
          <w:sz w:val="22"/>
          <w:szCs w:val="18"/>
          <w:lang w:bidi="ar-SA"/>
        </w:rPr>
        <w:t xml:space="preserve"> </w:t>
      </w:r>
      <w:r w:rsidRPr="00860D36">
        <w:rPr>
          <w:rFonts w:ascii="Cascadia Mono" w:hAnsi="Cascadia Mono" w:hint="eastAsia"/>
          <w:sz w:val="22"/>
          <w:szCs w:val="18"/>
          <w:lang w:bidi="ar-SA"/>
        </w:rPr>
        <w:t>←</w:t>
      </w:r>
      <w:r w:rsidRPr="00860D36">
        <w:rPr>
          <w:rFonts w:ascii="Cascadia Mono" w:hAnsi="Cascadia Mono" w:hint="eastAsia"/>
          <w:sz w:val="22"/>
          <w:szCs w:val="18"/>
          <w:lang w:bidi="ar-SA"/>
        </w:rPr>
        <w:t xml:space="preserve"> standalone CLI</w:t>
      </w:r>
    </w:p>
    <w:p w14:paraId="7A19D23E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proofErr w:type="spellStart"/>
      <w:proofErr w:type="gramStart"/>
      <w:r w:rsidRPr="00860D36">
        <w:rPr>
          <w:rFonts w:ascii="Cascadia Mono" w:hAnsi="Cascadia Mono"/>
          <w:sz w:val="22"/>
          <w:szCs w:val="18"/>
          <w:lang w:bidi="ar-SA"/>
        </w:rPr>
        <w:t>defaults.json</w:t>
      </w:r>
      <w:proofErr w:type="spellEnd"/>
      <w:proofErr w:type="gramEnd"/>
    </w:p>
    <w:p w14:paraId="4BA38883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/>
          <w:sz w:val="22"/>
          <w:szCs w:val="18"/>
          <w:lang w:bidi="ar-SA"/>
        </w:rPr>
        <w:t>requirements.txt</w:t>
      </w:r>
    </w:p>
    <w:p w14:paraId="5BB8EA52" w14:textId="77777777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/>
          <w:sz w:val="22"/>
          <w:szCs w:val="18"/>
          <w:lang w:bidi="ar-SA"/>
        </w:rPr>
        <w:t>templates\</w:t>
      </w:r>
    </w:p>
    <w:p w14:paraId="600238BC" w14:textId="4EE1A1ED" w:rsidR="00860D36" w:rsidRPr="00860D36" w:rsidRDefault="00860D36">
      <w:pPr>
        <w:pStyle w:val="ListParagraph"/>
        <w:numPr>
          <w:ilvl w:val="1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proofErr w:type="spellStart"/>
      <w:r w:rsidRPr="00860D36">
        <w:rPr>
          <w:rFonts w:ascii="Cascadia Mono" w:hAnsi="Cascadia Mono"/>
          <w:sz w:val="22"/>
          <w:szCs w:val="18"/>
          <w:lang w:bidi="ar-SA"/>
        </w:rPr>
        <w:t>blockMeshDict.template</w:t>
      </w:r>
      <w:proofErr w:type="spellEnd"/>
    </w:p>
    <w:p w14:paraId="5047622E" w14:textId="582263B3" w:rsidR="00860D36" w:rsidRPr="00860D36" w:rsidRDefault="00860D36">
      <w:pPr>
        <w:pStyle w:val="ListParagraph"/>
        <w:numPr>
          <w:ilvl w:val="1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proofErr w:type="spellStart"/>
      <w:r w:rsidRPr="00860D36">
        <w:rPr>
          <w:rFonts w:ascii="Cascadia Mono" w:hAnsi="Cascadia Mono"/>
          <w:sz w:val="22"/>
          <w:szCs w:val="18"/>
          <w:lang w:bidi="ar-SA"/>
        </w:rPr>
        <w:t>snappyHexMeshDict.template</w:t>
      </w:r>
      <w:proofErr w:type="spellEnd"/>
    </w:p>
    <w:p w14:paraId="5C412B4D" w14:textId="6F59D738" w:rsidR="00860D36" w:rsidRPr="00860D36" w:rsidRDefault="00860D36">
      <w:pPr>
        <w:pStyle w:val="ListParagraph"/>
        <w:numPr>
          <w:ilvl w:val="0"/>
          <w:numId w:val="8"/>
        </w:numPr>
        <w:jc w:val="both"/>
        <w:rPr>
          <w:rFonts w:ascii="Cascadia Mono" w:hAnsi="Cascadia Mono"/>
          <w:sz w:val="22"/>
          <w:szCs w:val="18"/>
          <w:lang w:bidi="ar-SA"/>
        </w:rPr>
      </w:pPr>
      <w:r w:rsidRPr="00860D36">
        <w:rPr>
          <w:rFonts w:ascii="Cascadia Mono" w:hAnsi="Cascadia Mono" w:hint="eastAsia"/>
          <w:sz w:val="22"/>
          <w:szCs w:val="18"/>
          <w:lang w:bidi="ar-SA"/>
        </w:rPr>
        <w:t xml:space="preserve">OpenFOAM_UI.exe </w:t>
      </w:r>
      <w:r w:rsidR="003A42E0">
        <w:rPr>
          <w:rFonts w:ascii="Cascadia Mono" w:hAnsi="Cascadia Mono"/>
          <w:sz w:val="22"/>
          <w:szCs w:val="18"/>
          <w:lang w:bidi="ar-SA"/>
        </w:rPr>
        <w:t xml:space="preserve">            </w:t>
      </w:r>
      <w:r w:rsidRPr="00860D36">
        <w:rPr>
          <w:rFonts w:ascii="Cascadia Mono" w:hAnsi="Cascadia Mono" w:hint="eastAsia"/>
          <w:sz w:val="22"/>
          <w:szCs w:val="18"/>
          <w:lang w:bidi="ar-SA"/>
        </w:rPr>
        <w:t>←</w:t>
      </w:r>
      <w:r w:rsidRPr="00860D36">
        <w:rPr>
          <w:rFonts w:ascii="Cascadia Mono" w:hAnsi="Cascadia Mono" w:hint="eastAsia"/>
          <w:sz w:val="22"/>
          <w:szCs w:val="18"/>
          <w:lang w:bidi="ar-SA"/>
        </w:rPr>
        <w:t xml:space="preserve"> Windows launcher</w:t>
      </w:r>
    </w:p>
    <w:p w14:paraId="24E7B2BE" w14:textId="616B7034" w:rsidR="009C6834" w:rsidRDefault="009C6834" w:rsidP="004B4ED6">
      <w:pPr>
        <w:pStyle w:val="Reminder"/>
      </w:pPr>
      <w:r w:rsidRPr="009C6834">
        <w:t>Note: The path /</w:t>
      </w:r>
      <w:proofErr w:type="spellStart"/>
      <w:r w:rsidRPr="009C6834">
        <w:t>mnt</w:t>
      </w:r>
      <w:proofErr w:type="spellEnd"/>
      <w:r w:rsidRPr="009C6834">
        <w:t>/c/</w:t>
      </w:r>
      <w:proofErr w:type="spellStart"/>
      <w:r w:rsidRPr="009C6834">
        <w:t>OpenFOAM</w:t>
      </w:r>
      <w:proofErr w:type="spellEnd"/>
      <w:r w:rsidRPr="009C6834">
        <w:t xml:space="preserve"> corresponds to C:\OpenFOAM on your Windows file system.</w:t>
      </w:r>
    </w:p>
    <w:p w14:paraId="4463A4E3" w14:textId="79B7C309" w:rsidR="003A42E0" w:rsidRPr="009C6834" w:rsidRDefault="003A42E0" w:rsidP="004B4ED6">
      <w:pPr>
        <w:pStyle w:val="Reminder"/>
      </w:pPr>
      <w:r>
        <w:t xml:space="preserve">Note 2: </w:t>
      </w:r>
      <w:r w:rsidR="006E20CE" w:rsidRPr="006E20CE">
        <w:t>Do NOT include __</w:t>
      </w:r>
      <w:proofErr w:type="spellStart"/>
      <w:r w:rsidR="006E20CE" w:rsidRPr="006E20CE">
        <w:t>pycache</w:t>
      </w:r>
      <w:proofErr w:type="spellEnd"/>
      <w:r w:rsidR="006E20CE" w:rsidRPr="006E20CE">
        <w:t>__\ — it is machine-specific and regenerates automatically.</w:t>
      </w:r>
    </w:p>
    <w:p w14:paraId="7371988B" w14:textId="672B49EB" w:rsidR="00143868" w:rsidRPr="00143868" w:rsidRDefault="00143868" w:rsidP="00A535EC">
      <w:pPr>
        <w:spacing w:after="0" w:line="240" w:lineRule="auto"/>
        <w:jc w:val="both"/>
        <w:rPr>
          <w:lang w:bidi="ar-SA"/>
        </w:rPr>
      </w:pPr>
      <w:bookmarkStart w:id="24" w:name="_Toc228191097"/>
      <w:r>
        <w:rPr>
          <w:lang w:bidi="ar-SA"/>
        </w:rPr>
        <w:t xml:space="preserve">OR you can </w:t>
      </w:r>
      <w:r w:rsidR="00A77FA8">
        <w:rPr>
          <w:lang w:bidi="ar-SA"/>
        </w:rPr>
        <w:t xml:space="preserve">manually download the ZIP file then export it into the </w:t>
      </w:r>
      <w:proofErr w:type="spellStart"/>
      <w:r w:rsidR="00A77FA8">
        <w:rPr>
          <w:lang w:bidi="ar-SA"/>
        </w:rPr>
        <w:t>OpenFOAM</w:t>
      </w:r>
      <w:proofErr w:type="spellEnd"/>
      <w:r w:rsidR="00A77FA8">
        <w:rPr>
          <w:lang w:bidi="ar-SA"/>
        </w:rPr>
        <w:t xml:space="preserve"> folder you have created.</w:t>
      </w:r>
    </w:p>
    <w:p w14:paraId="140D393D" w14:textId="5B980E83" w:rsidR="0014373D" w:rsidRDefault="0014373D">
      <w:pPr>
        <w:spacing w:after="0" w:line="240" w:lineRule="auto"/>
        <w:rPr>
          <w:b/>
          <w:color w:val="E90029"/>
          <w:sz w:val="36"/>
          <w:szCs w:val="28"/>
          <w:lang w:val="x-none" w:eastAsia="x-none" w:bidi="ar-SA"/>
        </w:rPr>
      </w:pPr>
      <w:r>
        <w:rPr>
          <w:b/>
          <w:bCs/>
          <w:lang w:bidi="ar-SA"/>
        </w:rPr>
        <w:br w:type="page"/>
      </w:r>
    </w:p>
    <w:p w14:paraId="67C0EFF9" w14:textId="52229725" w:rsidR="009C6834" w:rsidRPr="004B6C50" w:rsidRDefault="006D0F7D" w:rsidP="00156029">
      <w:pPr>
        <w:pStyle w:val="Heading1"/>
        <w:rPr>
          <w:b w:val="0"/>
          <w:bCs w:val="0"/>
          <w:lang w:bidi="ar-SA"/>
        </w:rPr>
      </w:pPr>
      <w:r>
        <w:rPr>
          <w:bCs w:val="0"/>
          <w:lang w:bidi="ar-SA"/>
        </w:rPr>
        <w:lastRenderedPageBreak/>
        <w:t>5</w:t>
      </w:r>
      <w:r w:rsidR="009C6834" w:rsidRPr="004B6C50">
        <w:rPr>
          <w:bCs w:val="0"/>
          <w:lang w:bidi="ar-SA"/>
        </w:rPr>
        <w:t>.</w:t>
      </w:r>
      <w:r>
        <w:rPr>
          <w:bCs w:val="0"/>
          <w:lang w:bidi="ar-SA"/>
        </w:rPr>
        <w:t>0</w:t>
      </w:r>
      <w:r w:rsidR="009C6834" w:rsidRPr="004B6C50">
        <w:rPr>
          <w:bCs w:val="0"/>
          <w:lang w:bidi="ar-SA"/>
        </w:rPr>
        <w:t xml:space="preserve"> Installing Python </w:t>
      </w:r>
      <w:r w:rsidR="000171B9">
        <w:rPr>
          <w:bCs w:val="0"/>
          <w:lang w:bidi="ar-SA"/>
        </w:rPr>
        <w:t xml:space="preserve">and Python </w:t>
      </w:r>
      <w:r w:rsidR="009C6834" w:rsidRPr="004B6C50">
        <w:rPr>
          <w:bCs w:val="0"/>
          <w:lang w:bidi="ar-SA"/>
        </w:rPr>
        <w:t>Dependencies</w:t>
      </w:r>
      <w:bookmarkEnd w:id="24"/>
    </w:p>
    <w:p w14:paraId="299E1A33" w14:textId="1232675F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>The mesh utility scripts require Python 3 along with several system packages. Run the following inside the Ubuntu terminal:</w:t>
      </w:r>
    </w:p>
    <w:p w14:paraId="0ECB7A62" w14:textId="364D8C1C" w:rsidR="000171B9" w:rsidRDefault="000171B9" w:rsidP="004B6C50">
      <w:pPr>
        <w:pStyle w:val="CodeSnippet"/>
      </w:pPr>
      <w:proofErr w:type="spellStart"/>
      <w:r>
        <w:t>sudo</w:t>
      </w:r>
      <w:proofErr w:type="spellEnd"/>
      <w:r>
        <w:t xml:space="preserve"> apt-get install python3</w:t>
      </w:r>
    </w:p>
    <w:p w14:paraId="315FF11E" w14:textId="31330ECC" w:rsidR="009C6834" w:rsidRPr="009C6834" w:rsidRDefault="009C6834" w:rsidP="004B6C50">
      <w:pPr>
        <w:pStyle w:val="CodeSnippet"/>
      </w:pPr>
      <w:proofErr w:type="spellStart"/>
      <w:r w:rsidRPr="009C6834">
        <w:t>sudo</w:t>
      </w:r>
      <w:proofErr w:type="spellEnd"/>
      <w:r w:rsidRPr="009C6834">
        <w:t xml:space="preserve"> apt-get install python3-pip</w:t>
      </w:r>
    </w:p>
    <w:p w14:paraId="697FCF95" w14:textId="4A521089" w:rsidR="009C6834" w:rsidRPr="009C6834" w:rsidRDefault="009C6834" w:rsidP="004B6C50">
      <w:pPr>
        <w:pStyle w:val="CodeSnippet"/>
      </w:pPr>
      <w:proofErr w:type="spellStart"/>
      <w:r w:rsidRPr="009C6834">
        <w:t>sudo</w:t>
      </w:r>
      <w:proofErr w:type="spellEnd"/>
      <w:r w:rsidRPr="009C6834">
        <w:t xml:space="preserve"> apt-get install python3-numpy python3-tk</w:t>
      </w:r>
      <w:r w:rsidR="00231195">
        <w:t xml:space="preserve"> python3-</w:t>
      </w:r>
      <w:r w:rsidR="00756176">
        <w:t>jinja2</w:t>
      </w:r>
    </w:p>
    <w:p w14:paraId="6D81712E" w14:textId="2080802D" w:rsidR="004E2752" w:rsidRDefault="004E2752" w:rsidP="009C6834">
      <w:pPr>
        <w:rPr>
          <w:lang w:bidi="ar-SA"/>
        </w:rPr>
      </w:pPr>
      <w:r>
        <w:rPr>
          <w:lang w:bidi="ar-SA"/>
        </w:rPr>
        <w:t xml:space="preserve">Or you can use an alternative to install the </w:t>
      </w:r>
      <w:r w:rsidR="005B06F2">
        <w:rPr>
          <w:lang w:bidi="ar-SA"/>
        </w:rPr>
        <w:t>libraries using requirements.txt</w:t>
      </w:r>
    </w:p>
    <w:p w14:paraId="31C8242E" w14:textId="747DE35E" w:rsidR="005B06F2" w:rsidRDefault="00920CE6" w:rsidP="00920CE6">
      <w:pPr>
        <w:pStyle w:val="CodeSnippet"/>
      </w:pPr>
      <w:r w:rsidRPr="00920CE6">
        <w:t>pip3 install -r /</w:t>
      </w:r>
      <w:proofErr w:type="spellStart"/>
      <w:r w:rsidRPr="00920CE6">
        <w:t>mnt</w:t>
      </w:r>
      <w:proofErr w:type="spellEnd"/>
      <w:r w:rsidRPr="00920CE6">
        <w:t>/c/</w:t>
      </w:r>
      <w:proofErr w:type="spellStart"/>
      <w:r w:rsidRPr="00920CE6">
        <w:t>OpenFOAM</w:t>
      </w:r>
      <w:proofErr w:type="spellEnd"/>
      <w:r w:rsidRPr="00920CE6">
        <w:t>/01_utilities/requirements.txt --break-system-packages</w:t>
      </w:r>
    </w:p>
    <w:p w14:paraId="5665C721" w14:textId="2BF1922C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>To install any additional Python library in future:</w:t>
      </w:r>
    </w:p>
    <w:p w14:paraId="092362F9" w14:textId="472EF210" w:rsidR="009C6834" w:rsidRPr="009C6834" w:rsidRDefault="009C6834" w:rsidP="004B6C50">
      <w:pPr>
        <w:pStyle w:val="CodeSnippet"/>
      </w:pPr>
      <w:proofErr w:type="spellStart"/>
      <w:r w:rsidRPr="009C6834">
        <w:t>sudo</w:t>
      </w:r>
      <w:proofErr w:type="spellEnd"/>
      <w:r w:rsidRPr="009C6834">
        <w:t xml:space="preserve"> apt-get install python3-&lt;</w:t>
      </w:r>
      <w:proofErr w:type="spellStart"/>
      <w:r w:rsidRPr="009C6834">
        <w:t>library_name</w:t>
      </w:r>
      <w:proofErr w:type="spellEnd"/>
      <w:r w:rsidRPr="009C6834">
        <w:t>&gt;</w:t>
      </w:r>
    </w:p>
    <w:p w14:paraId="2FCE7F54" w14:textId="0EFED1D3" w:rsidR="009C6834" w:rsidRDefault="009C6834" w:rsidP="00B751DD">
      <w:pPr>
        <w:pStyle w:val="Reminder"/>
      </w:pPr>
      <w:r w:rsidRPr="009C6834">
        <w:t>Note: Replace &lt;</w:t>
      </w:r>
      <w:proofErr w:type="spellStart"/>
      <w:r w:rsidRPr="009C6834">
        <w:t>library_name</w:t>
      </w:r>
      <w:proofErr w:type="spellEnd"/>
      <w:r w:rsidRPr="009C6834">
        <w:t>&gt; with the actual package name, for example python3-scipy.</w:t>
      </w:r>
    </w:p>
    <w:p w14:paraId="33E0D77C" w14:textId="696E8929" w:rsidR="0067530A" w:rsidRPr="009B2A51" w:rsidRDefault="00332D4A" w:rsidP="009B2A51">
      <w:pPr>
        <w:pStyle w:val="Heading2"/>
        <w:rPr>
          <w:b w:val="0"/>
          <w:bCs w:val="0"/>
        </w:rPr>
      </w:pPr>
      <w:r w:rsidRPr="009B2A51">
        <w:rPr>
          <w:bCs w:val="0"/>
        </w:rPr>
        <w:t>5.1 Packages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610"/>
        <w:gridCol w:w="4791"/>
      </w:tblGrid>
      <w:tr w:rsidR="009B2A51" w14:paraId="5D49E44E" w14:textId="77777777" w:rsidTr="009B2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5" w:type="dxa"/>
          </w:tcPr>
          <w:p w14:paraId="358129C7" w14:textId="14B9508F" w:rsidR="009B2A51" w:rsidRDefault="009B2A51" w:rsidP="009B2A51">
            <w:r w:rsidRPr="008C0F59">
              <w:t>Package</w:t>
            </w:r>
          </w:p>
        </w:tc>
        <w:tc>
          <w:tcPr>
            <w:tcW w:w="2610" w:type="dxa"/>
          </w:tcPr>
          <w:p w14:paraId="372C95A2" w14:textId="24543BEB" w:rsidR="009B2A51" w:rsidRDefault="009B2A51" w:rsidP="009B2A51">
            <w:r w:rsidRPr="008C0F59">
              <w:t>Required</w:t>
            </w:r>
          </w:p>
        </w:tc>
        <w:tc>
          <w:tcPr>
            <w:tcW w:w="4791" w:type="dxa"/>
          </w:tcPr>
          <w:p w14:paraId="44752644" w14:textId="4E8B622A" w:rsidR="009B2A51" w:rsidRDefault="009B2A51" w:rsidP="009B2A51">
            <w:r w:rsidRPr="008C0F59">
              <w:t>Purpose</w:t>
            </w:r>
          </w:p>
        </w:tc>
      </w:tr>
      <w:tr w:rsidR="009B2A51" w14:paraId="6F47D9DA" w14:textId="77777777" w:rsidTr="009B2A51">
        <w:tc>
          <w:tcPr>
            <w:tcW w:w="2335" w:type="dxa"/>
          </w:tcPr>
          <w:p w14:paraId="76C869DC" w14:textId="5441BD26" w:rsidR="009B2A51" w:rsidRPr="009B2A51" w:rsidRDefault="009B2A51" w:rsidP="009B2A51">
            <w:pPr>
              <w:rPr>
                <w:b/>
                <w:bCs/>
              </w:rPr>
            </w:pPr>
            <w:r w:rsidRPr="009B2A51">
              <w:rPr>
                <w:b/>
                <w:bCs/>
              </w:rPr>
              <w:t>PyQt5</w:t>
            </w:r>
          </w:p>
        </w:tc>
        <w:tc>
          <w:tcPr>
            <w:tcW w:w="2610" w:type="dxa"/>
          </w:tcPr>
          <w:p w14:paraId="019221D9" w14:textId="7902371D" w:rsidR="009B2A51" w:rsidRDefault="009B2A51" w:rsidP="009B2A51">
            <w:r w:rsidRPr="008C0F59">
              <w:t>Yes</w:t>
            </w:r>
          </w:p>
        </w:tc>
        <w:tc>
          <w:tcPr>
            <w:tcW w:w="4791" w:type="dxa"/>
          </w:tcPr>
          <w:p w14:paraId="5E293E4C" w14:textId="65094B58" w:rsidR="009B2A51" w:rsidRDefault="009B2A51" w:rsidP="009B2A51">
            <w:r w:rsidRPr="008C0F59">
              <w:t>GUI framework</w:t>
            </w:r>
          </w:p>
        </w:tc>
      </w:tr>
      <w:tr w:rsidR="009B2A51" w14:paraId="5C7272B8" w14:textId="77777777" w:rsidTr="009B2A51">
        <w:tc>
          <w:tcPr>
            <w:tcW w:w="2335" w:type="dxa"/>
          </w:tcPr>
          <w:p w14:paraId="327D693F" w14:textId="309C59E5" w:rsidR="009B2A51" w:rsidRPr="009B2A51" w:rsidRDefault="009B2A51" w:rsidP="009B2A51">
            <w:pPr>
              <w:rPr>
                <w:b/>
                <w:bCs/>
              </w:rPr>
            </w:pPr>
            <w:proofErr w:type="spellStart"/>
            <w:r w:rsidRPr="009B2A51">
              <w:rPr>
                <w:b/>
                <w:bCs/>
              </w:rPr>
              <w:t>numpy</w:t>
            </w:r>
            <w:proofErr w:type="spellEnd"/>
          </w:p>
        </w:tc>
        <w:tc>
          <w:tcPr>
            <w:tcW w:w="2610" w:type="dxa"/>
          </w:tcPr>
          <w:p w14:paraId="103B62D7" w14:textId="79316162" w:rsidR="009B2A51" w:rsidRDefault="009B2A51" w:rsidP="009B2A51">
            <w:r w:rsidRPr="008C0F59">
              <w:t>Yes</w:t>
            </w:r>
          </w:p>
        </w:tc>
        <w:tc>
          <w:tcPr>
            <w:tcW w:w="4791" w:type="dxa"/>
          </w:tcPr>
          <w:p w14:paraId="514B9A7C" w14:textId="7671D978" w:rsidR="009B2A51" w:rsidRDefault="009B2A51" w:rsidP="009B2A51">
            <w:r w:rsidRPr="008C0F59">
              <w:t>Bounding box arithmetic</w:t>
            </w:r>
          </w:p>
        </w:tc>
      </w:tr>
      <w:tr w:rsidR="009B2A51" w14:paraId="1E18F6D8" w14:textId="77777777" w:rsidTr="009B2A51">
        <w:tc>
          <w:tcPr>
            <w:tcW w:w="2335" w:type="dxa"/>
          </w:tcPr>
          <w:p w14:paraId="2DA7D75C" w14:textId="08B0CDF4" w:rsidR="009B2A51" w:rsidRPr="009B2A51" w:rsidRDefault="009B2A51" w:rsidP="009B2A51">
            <w:pPr>
              <w:rPr>
                <w:b/>
                <w:bCs/>
              </w:rPr>
            </w:pPr>
            <w:r w:rsidRPr="009B2A51">
              <w:rPr>
                <w:b/>
                <w:bCs/>
              </w:rPr>
              <w:t>jinja2</w:t>
            </w:r>
          </w:p>
        </w:tc>
        <w:tc>
          <w:tcPr>
            <w:tcW w:w="2610" w:type="dxa"/>
          </w:tcPr>
          <w:p w14:paraId="1AFDA816" w14:textId="01D9B8C6" w:rsidR="009B2A51" w:rsidRDefault="009B2A51" w:rsidP="009B2A51">
            <w:r w:rsidRPr="008C0F59">
              <w:t>Yes</w:t>
            </w:r>
          </w:p>
        </w:tc>
        <w:tc>
          <w:tcPr>
            <w:tcW w:w="4791" w:type="dxa"/>
          </w:tcPr>
          <w:p w14:paraId="1026084C" w14:textId="18924113" w:rsidR="009B2A51" w:rsidRDefault="009B2A51" w:rsidP="009B2A51">
            <w:r w:rsidRPr="008C0F59">
              <w:t>Dictionary template rendering</w:t>
            </w:r>
          </w:p>
        </w:tc>
      </w:tr>
      <w:tr w:rsidR="009B2A51" w14:paraId="6601DF11" w14:textId="77777777" w:rsidTr="009B2A51">
        <w:tc>
          <w:tcPr>
            <w:tcW w:w="2335" w:type="dxa"/>
          </w:tcPr>
          <w:p w14:paraId="3EC28EE4" w14:textId="3DD731C6" w:rsidR="009B2A51" w:rsidRPr="009B2A51" w:rsidRDefault="009B2A51" w:rsidP="009B2A51">
            <w:pPr>
              <w:rPr>
                <w:b/>
                <w:bCs/>
              </w:rPr>
            </w:pPr>
            <w:proofErr w:type="spellStart"/>
            <w:r w:rsidRPr="009B2A51">
              <w:rPr>
                <w:b/>
                <w:bCs/>
              </w:rPr>
              <w:t>trimesh</w:t>
            </w:r>
            <w:proofErr w:type="spellEnd"/>
          </w:p>
        </w:tc>
        <w:tc>
          <w:tcPr>
            <w:tcW w:w="2610" w:type="dxa"/>
          </w:tcPr>
          <w:p w14:paraId="48F0932D" w14:textId="039D486F" w:rsidR="009B2A51" w:rsidRDefault="009B2A51" w:rsidP="009B2A51">
            <w:r w:rsidRPr="008C0F59">
              <w:t>Optional</w:t>
            </w:r>
          </w:p>
        </w:tc>
        <w:tc>
          <w:tcPr>
            <w:tcW w:w="4791" w:type="dxa"/>
          </w:tcPr>
          <w:p w14:paraId="504AF0BA" w14:textId="43F07316" w:rsidR="009B2A51" w:rsidRDefault="009B2A51" w:rsidP="009B2A51">
            <w:r w:rsidRPr="008C0F59">
              <w:t>AUTO_ auto-refinement geometry analysis</w:t>
            </w:r>
          </w:p>
        </w:tc>
      </w:tr>
    </w:tbl>
    <w:p w14:paraId="59CBEF47" w14:textId="77777777" w:rsidR="00817A0B" w:rsidRDefault="00817A0B" w:rsidP="007B26D1">
      <w:pPr>
        <w:rPr>
          <w:lang w:bidi="ar-SA"/>
        </w:rPr>
      </w:pPr>
      <w:bookmarkStart w:id="25" w:name="_Toc228191098"/>
    </w:p>
    <w:p w14:paraId="4FF59239" w14:textId="77777777" w:rsidR="00817A0B" w:rsidRDefault="00817A0B">
      <w:pPr>
        <w:spacing w:after="0" w:line="240" w:lineRule="auto"/>
        <w:rPr>
          <w:b/>
          <w:color w:val="E90029"/>
          <w:sz w:val="36"/>
          <w:szCs w:val="28"/>
          <w:lang w:val="x-none" w:eastAsia="x-none" w:bidi="ar-SA"/>
        </w:rPr>
      </w:pPr>
      <w:r>
        <w:rPr>
          <w:b/>
          <w:bCs/>
          <w:lang w:bidi="ar-SA"/>
        </w:rPr>
        <w:br w:type="page"/>
      </w:r>
    </w:p>
    <w:p w14:paraId="1FF79574" w14:textId="7FA74B02" w:rsidR="009C6834" w:rsidRPr="00B751DD" w:rsidRDefault="006D0F7D" w:rsidP="00B751DD">
      <w:pPr>
        <w:pStyle w:val="Heading1"/>
        <w:rPr>
          <w:b w:val="0"/>
          <w:bCs w:val="0"/>
          <w:lang w:bidi="ar-SA"/>
        </w:rPr>
      </w:pPr>
      <w:r>
        <w:rPr>
          <w:bCs w:val="0"/>
          <w:lang w:bidi="ar-SA"/>
        </w:rPr>
        <w:lastRenderedPageBreak/>
        <w:t>6</w:t>
      </w:r>
      <w:r w:rsidR="009C6834" w:rsidRPr="00B751DD">
        <w:rPr>
          <w:bCs w:val="0"/>
          <w:lang w:bidi="ar-SA"/>
        </w:rPr>
        <w:t>.</w:t>
      </w:r>
      <w:r>
        <w:rPr>
          <w:bCs w:val="0"/>
          <w:lang w:bidi="ar-SA"/>
        </w:rPr>
        <w:t>0</w:t>
      </w:r>
      <w:r w:rsidR="009C6834" w:rsidRPr="00B751DD">
        <w:rPr>
          <w:bCs w:val="0"/>
          <w:lang w:bidi="ar-SA"/>
        </w:rPr>
        <w:t xml:space="preserve"> Creating Bash Aliases</w:t>
      </w:r>
      <w:bookmarkEnd w:id="25"/>
    </w:p>
    <w:p w14:paraId="7E9A0342" w14:textId="2E4C901D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>Aliases let you run long commands with short, memorable names. Follow these steps inside the Ubuntu terminal.</w:t>
      </w:r>
    </w:p>
    <w:p w14:paraId="757BFA20" w14:textId="6B8C5BCA" w:rsidR="009C6834" w:rsidRPr="00B751DD" w:rsidRDefault="009C6834" w:rsidP="00B751DD">
      <w:pPr>
        <w:pStyle w:val="Heading2"/>
        <w:rPr>
          <w:b w:val="0"/>
          <w:bCs w:val="0"/>
          <w:lang w:bidi="ar-SA"/>
        </w:rPr>
      </w:pPr>
      <w:bookmarkStart w:id="26" w:name="_Toc228191099"/>
      <w:r w:rsidRPr="00B751DD">
        <w:rPr>
          <w:bCs w:val="0"/>
          <w:lang w:bidi="ar-SA"/>
        </w:rPr>
        <w:t>Step 1</w:t>
      </w:r>
      <w:r w:rsidR="006D0F7D">
        <w:rPr>
          <w:bCs w:val="0"/>
          <w:lang w:bidi="ar-SA"/>
        </w:rPr>
        <w:t>:</w:t>
      </w:r>
      <w:r w:rsidRPr="00B751DD">
        <w:rPr>
          <w:bCs w:val="0"/>
          <w:lang w:bidi="ar-SA"/>
        </w:rPr>
        <w:t xml:space="preserve"> Open the aliases file in vi</w:t>
      </w:r>
      <w:bookmarkEnd w:id="26"/>
    </w:p>
    <w:p w14:paraId="6218CF77" w14:textId="31AFD591" w:rsidR="009C6834" w:rsidRPr="009C6834" w:rsidRDefault="009C6834" w:rsidP="00595016">
      <w:pPr>
        <w:pStyle w:val="CodeSnippet"/>
        <w:pBdr>
          <w:top w:val="single" w:sz="2" w:space="2" w:color="E90029"/>
        </w:pBdr>
      </w:pPr>
      <w:r w:rsidRPr="009C6834">
        <w:t>vi ~/.</w:t>
      </w:r>
      <w:proofErr w:type="spellStart"/>
      <w:r w:rsidRPr="009C6834">
        <w:t>bash_aliases</w:t>
      </w:r>
      <w:proofErr w:type="spellEnd"/>
    </w:p>
    <w:p w14:paraId="6CDBFA6B" w14:textId="7C572269" w:rsidR="009C6834" w:rsidRPr="00B751DD" w:rsidRDefault="009C6834" w:rsidP="00B751DD">
      <w:pPr>
        <w:pStyle w:val="Heading2"/>
        <w:rPr>
          <w:b w:val="0"/>
          <w:bCs w:val="0"/>
          <w:lang w:bidi="ar-SA"/>
        </w:rPr>
      </w:pPr>
      <w:bookmarkStart w:id="27" w:name="_Toc228191100"/>
      <w:r w:rsidRPr="00B751DD">
        <w:rPr>
          <w:bCs w:val="0"/>
          <w:lang w:bidi="ar-SA"/>
        </w:rPr>
        <w:t>Step 2</w:t>
      </w:r>
      <w:r w:rsidR="006D0F7D">
        <w:rPr>
          <w:bCs w:val="0"/>
          <w:lang w:bidi="ar-SA"/>
        </w:rPr>
        <w:t>:</w:t>
      </w:r>
      <w:r w:rsidRPr="00B751DD">
        <w:rPr>
          <w:bCs w:val="0"/>
          <w:lang w:bidi="ar-SA"/>
        </w:rPr>
        <w:t xml:space="preserve"> Enter Insert mode</w:t>
      </w:r>
      <w:bookmarkEnd w:id="27"/>
    </w:p>
    <w:p w14:paraId="2932C58C" w14:textId="15163545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>Press the i key to enter Insert mode. You will see -- INSERT -- at the bottom of the terminal.</w:t>
      </w:r>
    </w:p>
    <w:p w14:paraId="1BD167B9" w14:textId="75296A41" w:rsidR="009C6834" w:rsidRPr="00B751DD" w:rsidRDefault="009C6834" w:rsidP="00B751DD">
      <w:pPr>
        <w:pStyle w:val="Heading2"/>
        <w:rPr>
          <w:b w:val="0"/>
          <w:bCs w:val="0"/>
          <w:lang w:bidi="ar-SA"/>
        </w:rPr>
      </w:pPr>
      <w:bookmarkStart w:id="28" w:name="_Toc228191101"/>
      <w:r w:rsidRPr="00B751DD">
        <w:rPr>
          <w:bCs w:val="0"/>
          <w:lang w:bidi="ar-SA"/>
        </w:rPr>
        <w:t>Step 3</w:t>
      </w:r>
      <w:r w:rsidR="006D0F7D">
        <w:rPr>
          <w:bCs w:val="0"/>
          <w:lang w:bidi="ar-SA"/>
        </w:rPr>
        <w:t>:</w:t>
      </w:r>
      <w:r w:rsidRPr="00B751DD">
        <w:rPr>
          <w:bCs w:val="0"/>
          <w:lang w:bidi="ar-SA"/>
        </w:rPr>
        <w:t xml:space="preserve"> Add the alias definitions</w:t>
      </w:r>
      <w:bookmarkEnd w:id="28"/>
    </w:p>
    <w:p w14:paraId="464CB877" w14:textId="79BCAB7E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>Type or paste the following content:</w:t>
      </w:r>
    </w:p>
    <w:p w14:paraId="210A11CD" w14:textId="33B240C6" w:rsidR="009C6834" w:rsidRPr="009C6834" w:rsidRDefault="009C6834" w:rsidP="00B751DD">
      <w:pPr>
        <w:pStyle w:val="CodeSnippet"/>
        <w:jc w:val="left"/>
      </w:pPr>
      <w:r w:rsidRPr="009C6834">
        <w:t xml:space="preserve">alias </w:t>
      </w:r>
      <w:proofErr w:type="spellStart"/>
      <w:r w:rsidRPr="009C6834">
        <w:t>myDir</w:t>
      </w:r>
      <w:proofErr w:type="spellEnd"/>
      <w:r w:rsidRPr="009C6834">
        <w:t>="cd /</w:t>
      </w:r>
      <w:proofErr w:type="spellStart"/>
      <w:r w:rsidRPr="009C6834">
        <w:t>mnt</w:t>
      </w:r>
      <w:proofErr w:type="spellEnd"/>
      <w:r w:rsidRPr="009C6834">
        <w:t>/c/</w:t>
      </w:r>
      <w:proofErr w:type="spellStart"/>
      <w:r w:rsidRPr="009C6834">
        <w:t>OpenFOAM</w:t>
      </w:r>
      <w:proofErr w:type="spellEnd"/>
      <w:r w:rsidRPr="009C6834">
        <w:t>"</w:t>
      </w:r>
    </w:p>
    <w:p w14:paraId="1A599E32" w14:textId="77777777" w:rsidR="009C6834" w:rsidRPr="009C6834" w:rsidRDefault="009C6834" w:rsidP="00B751DD">
      <w:pPr>
        <w:pStyle w:val="CodeSnippet"/>
        <w:jc w:val="left"/>
      </w:pPr>
      <w:r w:rsidRPr="009C6834">
        <w:t xml:space="preserve"># </w:t>
      </w:r>
      <w:proofErr w:type="spellStart"/>
      <w:r w:rsidRPr="009C6834">
        <w:t>OpenFOAM</w:t>
      </w:r>
      <w:proofErr w:type="spellEnd"/>
      <w:r w:rsidRPr="009C6834">
        <w:t xml:space="preserve"> version</w:t>
      </w:r>
    </w:p>
    <w:p w14:paraId="7B16AAE5" w14:textId="77777777" w:rsidR="009C6834" w:rsidRPr="009C6834" w:rsidRDefault="009C6834" w:rsidP="00B751DD">
      <w:pPr>
        <w:pStyle w:val="CodeSnippet"/>
        <w:jc w:val="left"/>
      </w:pPr>
      <w:r w:rsidRPr="009C6834">
        <w:t>alias of2506="source /</w:t>
      </w:r>
      <w:proofErr w:type="spellStart"/>
      <w:r w:rsidRPr="009C6834">
        <w:t>usr</w:t>
      </w:r>
      <w:proofErr w:type="spellEnd"/>
      <w:r w:rsidRPr="009C6834">
        <w:t>/lib/</w:t>
      </w:r>
      <w:proofErr w:type="spellStart"/>
      <w:r w:rsidRPr="009C6834">
        <w:t>openfoam</w:t>
      </w:r>
      <w:proofErr w:type="spellEnd"/>
      <w:r w:rsidRPr="009C6834">
        <w:t>/openfoam2506/etc/</w:t>
      </w:r>
      <w:proofErr w:type="spellStart"/>
      <w:r w:rsidRPr="009C6834">
        <w:t>bashrc</w:t>
      </w:r>
      <w:proofErr w:type="spellEnd"/>
      <w:r w:rsidRPr="009C6834">
        <w:t>"</w:t>
      </w:r>
    </w:p>
    <w:p w14:paraId="2FA6FF04" w14:textId="77777777" w:rsidR="009C6834" w:rsidRPr="009C6834" w:rsidRDefault="009C6834" w:rsidP="00B751DD">
      <w:pPr>
        <w:pStyle w:val="CodeSnippet"/>
        <w:jc w:val="left"/>
      </w:pPr>
    </w:p>
    <w:p w14:paraId="3491FE9E" w14:textId="77777777" w:rsidR="009C6834" w:rsidRPr="009C6834" w:rsidRDefault="009C6834" w:rsidP="00B751DD">
      <w:pPr>
        <w:pStyle w:val="CodeSnippet"/>
        <w:jc w:val="left"/>
      </w:pPr>
      <w:r w:rsidRPr="009C6834">
        <w:t xml:space="preserve"># Python scripts for </w:t>
      </w:r>
      <w:proofErr w:type="spellStart"/>
      <w:r w:rsidRPr="009C6834">
        <w:t>OpenFOAM</w:t>
      </w:r>
      <w:proofErr w:type="spellEnd"/>
      <w:r w:rsidRPr="009C6834">
        <w:t xml:space="preserve"> workflow</w:t>
      </w:r>
    </w:p>
    <w:p w14:paraId="5FE1B5C9" w14:textId="77777777" w:rsidR="009C6834" w:rsidRPr="009C6834" w:rsidRDefault="009C6834" w:rsidP="00B751DD">
      <w:pPr>
        <w:pStyle w:val="CodeSnippet"/>
        <w:jc w:val="left"/>
      </w:pPr>
      <w:r w:rsidRPr="009C6834">
        <w:t xml:space="preserve">alias </w:t>
      </w:r>
      <w:proofErr w:type="spellStart"/>
      <w:r w:rsidRPr="009C6834">
        <w:t>generateBackgroundMesh</w:t>
      </w:r>
      <w:proofErr w:type="spellEnd"/>
      <w:r w:rsidRPr="009C6834">
        <w:t>="python3 /</w:t>
      </w:r>
      <w:proofErr w:type="spellStart"/>
      <w:r w:rsidRPr="009C6834">
        <w:t>mnt</w:t>
      </w:r>
      <w:proofErr w:type="spellEnd"/>
      <w:r w:rsidRPr="009C6834">
        <w:t>/c/</w:t>
      </w:r>
      <w:proofErr w:type="spellStart"/>
      <w:r w:rsidRPr="009C6834">
        <w:t>OpenFOAM</w:t>
      </w:r>
      <w:proofErr w:type="spellEnd"/>
      <w:r w:rsidRPr="009C6834">
        <w:t>/01_utilities/generateBackgroundMesh.py"</w:t>
      </w:r>
    </w:p>
    <w:p w14:paraId="7107B74F" w14:textId="77777777" w:rsidR="009C6834" w:rsidRPr="009C6834" w:rsidRDefault="009C6834" w:rsidP="00B751DD">
      <w:pPr>
        <w:pStyle w:val="CodeSnippet"/>
        <w:jc w:val="left"/>
      </w:pPr>
      <w:r w:rsidRPr="009C6834">
        <w:t xml:space="preserve">alias </w:t>
      </w:r>
      <w:proofErr w:type="spellStart"/>
      <w:r w:rsidRPr="009C6834">
        <w:t>generateSnappyHexMeshDict</w:t>
      </w:r>
      <w:proofErr w:type="spellEnd"/>
      <w:r w:rsidRPr="009C6834">
        <w:t>="python3 /</w:t>
      </w:r>
      <w:proofErr w:type="spellStart"/>
      <w:r w:rsidRPr="009C6834">
        <w:t>mnt</w:t>
      </w:r>
      <w:proofErr w:type="spellEnd"/>
      <w:r w:rsidRPr="009C6834">
        <w:t>/c/</w:t>
      </w:r>
      <w:proofErr w:type="spellStart"/>
      <w:r w:rsidRPr="009C6834">
        <w:t>OpenFOAM</w:t>
      </w:r>
      <w:proofErr w:type="spellEnd"/>
      <w:r w:rsidRPr="009C6834">
        <w:t>/01_utilities/generateSnappyHexMeshDict.py"</w:t>
      </w:r>
    </w:p>
    <w:p w14:paraId="1AE6D654" w14:textId="0AF3A476" w:rsidR="009C6834" w:rsidRDefault="009C6834" w:rsidP="000467E0">
      <w:pPr>
        <w:pStyle w:val="CodeSnippet"/>
        <w:jc w:val="left"/>
      </w:pPr>
      <w:r w:rsidRPr="009C6834">
        <w:t xml:space="preserve">alias </w:t>
      </w:r>
      <w:proofErr w:type="spellStart"/>
      <w:r w:rsidRPr="009C6834">
        <w:t>openfoamUI</w:t>
      </w:r>
      <w:proofErr w:type="spellEnd"/>
      <w:r w:rsidRPr="009C6834">
        <w:t>="python3 /</w:t>
      </w:r>
      <w:proofErr w:type="spellStart"/>
      <w:r w:rsidRPr="009C6834">
        <w:t>mnt</w:t>
      </w:r>
      <w:proofErr w:type="spellEnd"/>
      <w:r w:rsidRPr="009C6834">
        <w:t>/c/</w:t>
      </w:r>
      <w:proofErr w:type="spellStart"/>
      <w:r w:rsidRPr="009C6834">
        <w:t>OpenFOAM</w:t>
      </w:r>
      <w:proofErr w:type="spellEnd"/>
      <w:r w:rsidRPr="009C6834">
        <w:t>/01_utilities/openfoam_ui.py"</w:t>
      </w:r>
    </w:p>
    <w:p w14:paraId="2F13FCA7" w14:textId="4C5312EE" w:rsidR="00FE7B4A" w:rsidRPr="009C6834" w:rsidRDefault="00FE7B4A" w:rsidP="000467E0">
      <w:pPr>
        <w:pStyle w:val="CodeSnippet"/>
        <w:jc w:val="left"/>
      </w:pPr>
      <w:r>
        <w:t xml:space="preserve">alias </w:t>
      </w:r>
      <w:proofErr w:type="spellStart"/>
      <w:r>
        <w:t>setup</w:t>
      </w:r>
      <w:r w:rsidR="0073621E">
        <w:t>_snappy</w:t>
      </w:r>
      <w:proofErr w:type="spellEnd"/>
      <w:r w:rsidR="0073621E">
        <w:t>=</w:t>
      </w:r>
      <w:r w:rsidR="00131D21" w:rsidRPr="00131D21">
        <w:t>"</w:t>
      </w:r>
      <w:r w:rsidR="0073621E">
        <w:t xml:space="preserve">python3 </w:t>
      </w:r>
      <w:r w:rsidR="00204704">
        <w:t>/mnt/c/OpenFOAM/</w:t>
      </w:r>
      <w:r w:rsidR="00236EC9" w:rsidRPr="00236EC9">
        <w:t>13_snappy_package_malaysian_team</w:t>
      </w:r>
      <w:r w:rsidR="00236EC9">
        <w:t>/</w:t>
      </w:r>
      <w:r w:rsidR="00236EC9" w:rsidRPr="00236EC9">
        <w:t>demo_case_2</w:t>
      </w:r>
      <w:r w:rsidR="00236EC9">
        <w:t>/setup_snappy.py</w:t>
      </w:r>
      <w:r w:rsidR="00131D21" w:rsidRPr="00131D21">
        <w:t>"</w:t>
      </w:r>
    </w:p>
    <w:p w14:paraId="24B91601" w14:textId="1EB7E4D1" w:rsidR="009C6834" w:rsidRPr="00B751DD" w:rsidRDefault="009C6834" w:rsidP="00B751DD">
      <w:pPr>
        <w:pStyle w:val="Heading2"/>
        <w:rPr>
          <w:b w:val="0"/>
          <w:bCs w:val="0"/>
          <w:lang w:bidi="ar-SA"/>
        </w:rPr>
      </w:pPr>
      <w:bookmarkStart w:id="29" w:name="_Toc228191102"/>
      <w:r w:rsidRPr="00B751DD">
        <w:rPr>
          <w:bCs w:val="0"/>
          <w:lang w:bidi="ar-SA"/>
        </w:rPr>
        <w:t>Step 4</w:t>
      </w:r>
      <w:r w:rsidR="006D0F7D">
        <w:rPr>
          <w:bCs w:val="0"/>
          <w:lang w:bidi="ar-SA"/>
        </w:rPr>
        <w:t>:</w:t>
      </w:r>
      <w:r w:rsidRPr="00B751DD">
        <w:rPr>
          <w:bCs w:val="0"/>
          <w:lang w:bidi="ar-SA"/>
        </w:rPr>
        <w:t xml:space="preserve"> Save and exit</w:t>
      </w:r>
      <w:bookmarkEnd w:id="29"/>
    </w:p>
    <w:p w14:paraId="6B8DF4C2" w14:textId="0CF3A993" w:rsidR="009C6834" w:rsidRPr="009C6834" w:rsidRDefault="009C6834">
      <w:pPr>
        <w:pStyle w:val="ListParagraph"/>
        <w:numPr>
          <w:ilvl w:val="0"/>
          <w:numId w:val="5"/>
        </w:numPr>
        <w:rPr>
          <w:lang w:bidi="ar-SA"/>
        </w:rPr>
      </w:pPr>
      <w:r w:rsidRPr="009C6834">
        <w:rPr>
          <w:lang w:bidi="ar-SA"/>
        </w:rPr>
        <w:t>Press Esc to exit Insert mode.</w:t>
      </w:r>
    </w:p>
    <w:p w14:paraId="12062901" w14:textId="6C27F722" w:rsidR="00F26128" w:rsidRDefault="009C6834">
      <w:pPr>
        <w:pStyle w:val="ListParagraph"/>
        <w:numPr>
          <w:ilvl w:val="0"/>
          <w:numId w:val="5"/>
        </w:numPr>
        <w:rPr>
          <w:lang w:bidi="ar-SA"/>
        </w:rPr>
      </w:pPr>
      <w:r w:rsidRPr="009C6834">
        <w:rPr>
          <w:lang w:bidi="ar-SA"/>
        </w:rPr>
        <w:t xml:space="preserve">Type </w:t>
      </w:r>
      <w:r w:rsidR="0039024B">
        <w:rPr>
          <w:lang w:bidi="ar-SA"/>
        </w:rPr>
        <w:t xml:space="preserve">command below </w:t>
      </w:r>
      <w:r w:rsidR="00715B2E">
        <w:rPr>
          <w:lang w:bidi="ar-SA"/>
        </w:rPr>
        <w:t>to Save and Quit</w:t>
      </w:r>
      <w:r w:rsidR="0039024B">
        <w:rPr>
          <w:lang w:bidi="ar-SA"/>
        </w:rPr>
        <w:t>.</w:t>
      </w:r>
    </w:p>
    <w:p w14:paraId="72832D80" w14:textId="2D758F46" w:rsidR="00F26128" w:rsidRDefault="009C6834" w:rsidP="00F26128">
      <w:pPr>
        <w:pStyle w:val="CodeSnippet"/>
      </w:pPr>
      <w:proofErr w:type="gramStart"/>
      <w:r w:rsidRPr="009C6834">
        <w:t>:</w:t>
      </w:r>
      <w:proofErr w:type="spellStart"/>
      <w:r w:rsidRPr="009C6834">
        <w:t>wq</w:t>
      </w:r>
      <w:proofErr w:type="spellEnd"/>
      <w:proofErr w:type="gramEnd"/>
      <w:r w:rsidRPr="009C6834">
        <w:t xml:space="preserve"> </w:t>
      </w:r>
    </w:p>
    <w:p w14:paraId="0321697C" w14:textId="594977BB" w:rsidR="009C6834" w:rsidRPr="009C6834" w:rsidRDefault="009C6834" w:rsidP="00F26128">
      <w:pPr>
        <w:pStyle w:val="ListParagraph"/>
        <w:rPr>
          <w:lang w:bidi="ar-SA"/>
        </w:rPr>
      </w:pPr>
      <w:r w:rsidRPr="009C6834">
        <w:rPr>
          <w:lang w:bidi="ar-SA"/>
        </w:rPr>
        <w:t>and press Enter to save and quit.</w:t>
      </w:r>
    </w:p>
    <w:p w14:paraId="0DDDC2AA" w14:textId="1C041667" w:rsidR="009C6834" w:rsidRDefault="009C6834" w:rsidP="009C6834">
      <w:pPr>
        <w:rPr>
          <w:lang w:bidi="ar-SA"/>
        </w:rPr>
      </w:pPr>
      <w:r w:rsidRPr="009C6834">
        <w:rPr>
          <w:lang w:bidi="ar-SA"/>
        </w:rPr>
        <w:t>Quick vi command reference</w:t>
      </w:r>
      <w:r w:rsidR="00F26128">
        <w:rPr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581"/>
      </w:tblGrid>
      <w:tr w:rsidR="0056022D" w14:paraId="5F43C12A" w14:textId="77777777" w:rsidTr="00560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55" w:type="dxa"/>
            <w:vAlign w:val="top"/>
          </w:tcPr>
          <w:p w14:paraId="388E6C81" w14:textId="2AE2C5CE" w:rsidR="0056022D" w:rsidRDefault="0056022D" w:rsidP="0056022D">
            <w:pPr>
              <w:rPr>
                <w:lang w:bidi="ar-SA"/>
              </w:rPr>
            </w:pPr>
            <w:r w:rsidRPr="00A72C54">
              <w:t>Command</w:t>
            </w:r>
          </w:p>
        </w:tc>
        <w:tc>
          <w:tcPr>
            <w:tcW w:w="7581" w:type="dxa"/>
            <w:vAlign w:val="top"/>
          </w:tcPr>
          <w:p w14:paraId="4AE57198" w14:textId="58CB3691" w:rsidR="0056022D" w:rsidRDefault="0056022D" w:rsidP="0056022D">
            <w:pPr>
              <w:rPr>
                <w:lang w:bidi="ar-SA"/>
              </w:rPr>
            </w:pPr>
            <w:r w:rsidRPr="00A72C54">
              <w:t>Action</w:t>
            </w:r>
          </w:p>
        </w:tc>
      </w:tr>
      <w:tr w:rsidR="0056022D" w14:paraId="05DC3D9A" w14:textId="77777777" w:rsidTr="0056022D">
        <w:tc>
          <w:tcPr>
            <w:tcW w:w="2155" w:type="dxa"/>
            <w:vAlign w:val="top"/>
          </w:tcPr>
          <w:p w14:paraId="45564625" w14:textId="06F94480" w:rsidR="0056022D" w:rsidRPr="0056022D" w:rsidRDefault="0056022D" w:rsidP="0056022D">
            <w:pPr>
              <w:rPr>
                <w:rFonts w:ascii="Cascadia Mono" w:hAnsi="Cascadia Mono"/>
                <w:sz w:val="20"/>
                <w:szCs w:val="16"/>
                <w:lang w:bidi="ar-SA"/>
              </w:rPr>
            </w:pPr>
            <w:proofErr w:type="gramStart"/>
            <w:r w:rsidRPr="0056022D">
              <w:rPr>
                <w:rFonts w:ascii="Cascadia Mono" w:hAnsi="Cascadia Mono"/>
                <w:sz w:val="20"/>
                <w:szCs w:val="16"/>
              </w:rPr>
              <w:t>:q</w:t>
            </w:r>
            <w:proofErr w:type="gramEnd"/>
          </w:p>
        </w:tc>
        <w:tc>
          <w:tcPr>
            <w:tcW w:w="7581" w:type="dxa"/>
            <w:vAlign w:val="top"/>
          </w:tcPr>
          <w:p w14:paraId="19CDC3C6" w14:textId="23C5A497" w:rsidR="0056022D" w:rsidRDefault="0056022D" w:rsidP="0056022D">
            <w:pPr>
              <w:rPr>
                <w:lang w:bidi="ar-SA"/>
              </w:rPr>
            </w:pPr>
            <w:r w:rsidRPr="00A72C54">
              <w:t>Quit without saving</w:t>
            </w:r>
          </w:p>
        </w:tc>
      </w:tr>
      <w:tr w:rsidR="0056022D" w14:paraId="72519F2B" w14:textId="77777777" w:rsidTr="0056022D">
        <w:tc>
          <w:tcPr>
            <w:tcW w:w="2155" w:type="dxa"/>
            <w:vAlign w:val="top"/>
          </w:tcPr>
          <w:p w14:paraId="6D33F909" w14:textId="7047F045" w:rsidR="0056022D" w:rsidRPr="0056022D" w:rsidRDefault="0056022D" w:rsidP="0056022D">
            <w:pPr>
              <w:rPr>
                <w:rFonts w:ascii="Cascadia Mono" w:hAnsi="Cascadia Mono"/>
                <w:sz w:val="20"/>
                <w:szCs w:val="16"/>
                <w:lang w:bidi="ar-SA"/>
              </w:rPr>
            </w:pPr>
            <w:proofErr w:type="gramStart"/>
            <w:r w:rsidRPr="0056022D">
              <w:rPr>
                <w:rFonts w:ascii="Cascadia Mono" w:hAnsi="Cascadia Mono"/>
                <w:sz w:val="20"/>
                <w:szCs w:val="16"/>
              </w:rPr>
              <w:t>:q</w:t>
            </w:r>
            <w:proofErr w:type="gramEnd"/>
            <w:r w:rsidRPr="0056022D">
              <w:rPr>
                <w:rFonts w:ascii="Cascadia Mono" w:hAnsi="Cascadia Mono"/>
                <w:sz w:val="20"/>
                <w:szCs w:val="16"/>
              </w:rPr>
              <w:t>!</w:t>
            </w:r>
          </w:p>
        </w:tc>
        <w:tc>
          <w:tcPr>
            <w:tcW w:w="7581" w:type="dxa"/>
            <w:vAlign w:val="top"/>
          </w:tcPr>
          <w:p w14:paraId="7DE5C208" w14:textId="12D988D8" w:rsidR="0056022D" w:rsidRDefault="0056022D" w:rsidP="0056022D">
            <w:pPr>
              <w:rPr>
                <w:lang w:bidi="ar-SA"/>
              </w:rPr>
            </w:pPr>
            <w:r w:rsidRPr="00A72C54">
              <w:t>Force quit and discard changes</w:t>
            </w:r>
          </w:p>
        </w:tc>
      </w:tr>
      <w:tr w:rsidR="0056022D" w14:paraId="67EE8131" w14:textId="77777777" w:rsidTr="0056022D">
        <w:tc>
          <w:tcPr>
            <w:tcW w:w="2155" w:type="dxa"/>
            <w:vAlign w:val="top"/>
          </w:tcPr>
          <w:p w14:paraId="405434F9" w14:textId="3E639106" w:rsidR="0056022D" w:rsidRPr="0056022D" w:rsidRDefault="0056022D" w:rsidP="0056022D">
            <w:pPr>
              <w:rPr>
                <w:rFonts w:ascii="Cascadia Mono" w:hAnsi="Cascadia Mono"/>
                <w:sz w:val="20"/>
                <w:szCs w:val="16"/>
                <w:lang w:bidi="ar-SA"/>
              </w:rPr>
            </w:pPr>
            <w:r w:rsidRPr="0056022D">
              <w:rPr>
                <w:rFonts w:ascii="Cascadia Mono" w:hAnsi="Cascadia Mono"/>
                <w:sz w:val="20"/>
                <w:szCs w:val="16"/>
              </w:rPr>
              <w:t>:x</w:t>
            </w:r>
          </w:p>
        </w:tc>
        <w:tc>
          <w:tcPr>
            <w:tcW w:w="7581" w:type="dxa"/>
            <w:vAlign w:val="top"/>
          </w:tcPr>
          <w:p w14:paraId="79811423" w14:textId="0CBF62C2" w:rsidR="0056022D" w:rsidRDefault="0056022D" w:rsidP="0056022D">
            <w:pPr>
              <w:rPr>
                <w:lang w:bidi="ar-SA"/>
              </w:rPr>
            </w:pPr>
            <w:r w:rsidRPr="00A72C54">
              <w:t>Save and quit (only if changes were made)</w:t>
            </w:r>
          </w:p>
        </w:tc>
      </w:tr>
      <w:tr w:rsidR="0056022D" w14:paraId="53F32D87" w14:textId="77777777" w:rsidTr="0056022D">
        <w:tc>
          <w:tcPr>
            <w:tcW w:w="2155" w:type="dxa"/>
            <w:vAlign w:val="top"/>
          </w:tcPr>
          <w:p w14:paraId="43DF2604" w14:textId="253C5C35" w:rsidR="0056022D" w:rsidRPr="0056022D" w:rsidRDefault="0056022D" w:rsidP="0056022D">
            <w:pPr>
              <w:rPr>
                <w:rFonts w:ascii="Cascadia Mono" w:hAnsi="Cascadia Mono"/>
                <w:sz w:val="20"/>
                <w:szCs w:val="16"/>
                <w:lang w:bidi="ar-SA"/>
              </w:rPr>
            </w:pPr>
            <w:r w:rsidRPr="0056022D">
              <w:rPr>
                <w:rFonts w:ascii="Cascadia Mono" w:hAnsi="Cascadia Mono"/>
                <w:sz w:val="20"/>
                <w:szCs w:val="16"/>
              </w:rPr>
              <w:lastRenderedPageBreak/>
              <w:t>i</w:t>
            </w:r>
          </w:p>
        </w:tc>
        <w:tc>
          <w:tcPr>
            <w:tcW w:w="7581" w:type="dxa"/>
            <w:vAlign w:val="top"/>
          </w:tcPr>
          <w:p w14:paraId="62C252E6" w14:textId="17AA2BC8" w:rsidR="0056022D" w:rsidRDefault="0056022D" w:rsidP="0056022D">
            <w:pPr>
              <w:rPr>
                <w:lang w:bidi="ar-SA"/>
              </w:rPr>
            </w:pPr>
            <w:r w:rsidRPr="00A72C54">
              <w:t>Enter Insert mode</w:t>
            </w:r>
          </w:p>
        </w:tc>
      </w:tr>
      <w:tr w:rsidR="0056022D" w14:paraId="55B67DA4" w14:textId="77777777" w:rsidTr="0056022D">
        <w:tc>
          <w:tcPr>
            <w:tcW w:w="2155" w:type="dxa"/>
            <w:vAlign w:val="top"/>
          </w:tcPr>
          <w:p w14:paraId="33266411" w14:textId="765E58EA" w:rsidR="0056022D" w:rsidRPr="0056022D" w:rsidRDefault="0056022D" w:rsidP="0056022D">
            <w:pPr>
              <w:rPr>
                <w:rFonts w:ascii="Cascadia Mono" w:hAnsi="Cascadia Mono"/>
                <w:sz w:val="20"/>
                <w:szCs w:val="16"/>
                <w:lang w:bidi="ar-SA"/>
              </w:rPr>
            </w:pPr>
            <w:r w:rsidRPr="0056022D">
              <w:rPr>
                <w:rFonts w:ascii="Cascadia Mono" w:hAnsi="Cascadia Mono"/>
                <w:sz w:val="20"/>
                <w:szCs w:val="16"/>
              </w:rPr>
              <w:t>Esc</w:t>
            </w:r>
          </w:p>
        </w:tc>
        <w:tc>
          <w:tcPr>
            <w:tcW w:w="7581" w:type="dxa"/>
            <w:vAlign w:val="top"/>
          </w:tcPr>
          <w:p w14:paraId="62D9B9B7" w14:textId="1C86113B" w:rsidR="0056022D" w:rsidRDefault="0056022D" w:rsidP="0056022D">
            <w:pPr>
              <w:rPr>
                <w:lang w:bidi="ar-SA"/>
              </w:rPr>
            </w:pPr>
            <w:r w:rsidRPr="00A72C54">
              <w:t>Exit Insert mode</w:t>
            </w:r>
          </w:p>
        </w:tc>
      </w:tr>
    </w:tbl>
    <w:p w14:paraId="7C2067F3" w14:textId="2FC04EDC" w:rsidR="009C6834" w:rsidRPr="00BB0D43" w:rsidRDefault="009C6834" w:rsidP="00BB0D43">
      <w:pPr>
        <w:pStyle w:val="Heading2"/>
        <w:rPr>
          <w:b w:val="0"/>
          <w:bCs w:val="0"/>
          <w:lang w:bidi="ar-SA"/>
        </w:rPr>
      </w:pPr>
      <w:bookmarkStart w:id="30" w:name="_Toc228191103"/>
      <w:r w:rsidRPr="00BB0D43">
        <w:rPr>
          <w:bCs w:val="0"/>
          <w:lang w:bidi="ar-SA"/>
        </w:rPr>
        <w:t>Step 5</w:t>
      </w:r>
      <w:r w:rsidR="006D0F7D">
        <w:rPr>
          <w:bCs w:val="0"/>
          <w:lang w:bidi="ar-SA"/>
        </w:rPr>
        <w:t>:</w:t>
      </w:r>
      <w:r w:rsidRPr="00BB0D43">
        <w:rPr>
          <w:bCs w:val="0"/>
          <w:lang w:bidi="ar-SA"/>
        </w:rPr>
        <w:t xml:space="preserve"> Apply the aliases to your current session</w:t>
      </w:r>
      <w:bookmarkEnd w:id="30"/>
    </w:p>
    <w:p w14:paraId="0240BEDB" w14:textId="77777777" w:rsidR="009C6834" w:rsidRPr="009C6834" w:rsidRDefault="009C6834" w:rsidP="0056022D">
      <w:pPr>
        <w:pStyle w:val="CodeSnippet"/>
      </w:pPr>
      <w:r w:rsidRPr="009C6834">
        <w:t>source ~/.</w:t>
      </w:r>
      <w:proofErr w:type="spellStart"/>
      <w:r w:rsidRPr="009C6834">
        <w:t>bash_aliases</w:t>
      </w:r>
      <w:proofErr w:type="spellEnd"/>
    </w:p>
    <w:p w14:paraId="0F0EEE58" w14:textId="514FE76C" w:rsidR="009C6834" w:rsidRPr="009C6834" w:rsidRDefault="009C6834" w:rsidP="0056022D">
      <w:pPr>
        <w:pStyle w:val="Reminder"/>
      </w:pPr>
      <w:r w:rsidRPr="009C6834">
        <w:t>Note: You only need to run source once per terminal session. New terminal sessions will load the aliases automatically.</w:t>
      </w:r>
    </w:p>
    <w:p w14:paraId="336860A5" w14:textId="418AFACC" w:rsidR="009C6834" w:rsidRPr="00BB0D43" w:rsidRDefault="006D0F7D" w:rsidP="00BB0D43">
      <w:pPr>
        <w:pStyle w:val="Heading1"/>
        <w:rPr>
          <w:b w:val="0"/>
          <w:bCs w:val="0"/>
          <w:lang w:bidi="ar-SA"/>
        </w:rPr>
      </w:pPr>
      <w:bookmarkStart w:id="31" w:name="_Toc228191104"/>
      <w:r>
        <w:rPr>
          <w:bCs w:val="0"/>
          <w:lang w:bidi="ar-SA"/>
        </w:rPr>
        <w:t>7</w:t>
      </w:r>
      <w:r w:rsidR="009C6834" w:rsidRPr="00BB0D43">
        <w:rPr>
          <w:bCs w:val="0"/>
          <w:lang w:bidi="ar-SA"/>
        </w:rPr>
        <w:t>.</w:t>
      </w:r>
      <w:r>
        <w:rPr>
          <w:bCs w:val="0"/>
          <w:lang w:bidi="ar-SA"/>
        </w:rPr>
        <w:t>0</w:t>
      </w:r>
      <w:r w:rsidR="009C6834" w:rsidRPr="00BB0D43">
        <w:rPr>
          <w:bCs w:val="0"/>
          <w:lang w:bidi="ar-SA"/>
        </w:rPr>
        <w:t xml:space="preserve"> Launching </w:t>
      </w:r>
      <w:proofErr w:type="spellStart"/>
      <w:r w:rsidR="009C6834" w:rsidRPr="00BB0D43">
        <w:rPr>
          <w:bCs w:val="0"/>
          <w:lang w:bidi="ar-SA"/>
        </w:rPr>
        <w:t>OpenFOAM</w:t>
      </w:r>
      <w:bookmarkEnd w:id="31"/>
      <w:proofErr w:type="spellEnd"/>
    </w:p>
    <w:p w14:paraId="158DE751" w14:textId="4FF14B3F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 xml:space="preserve">Every time you start a new Ubuntu terminal session, follow these two steps before running any </w:t>
      </w:r>
      <w:proofErr w:type="spellStart"/>
      <w:r w:rsidRPr="009C6834">
        <w:rPr>
          <w:lang w:bidi="ar-SA"/>
        </w:rPr>
        <w:t>OpenFOAM</w:t>
      </w:r>
      <w:proofErr w:type="spellEnd"/>
      <w:r w:rsidRPr="009C6834">
        <w:rPr>
          <w:lang w:bidi="ar-SA"/>
        </w:rPr>
        <w:t xml:space="preserve"> command or utility:</w:t>
      </w:r>
    </w:p>
    <w:p w14:paraId="7FEFCB7D" w14:textId="0D716845" w:rsidR="009C6834" w:rsidRPr="006D0F7D" w:rsidRDefault="009C6834" w:rsidP="00BB0D43">
      <w:pPr>
        <w:pStyle w:val="Heading2"/>
        <w:rPr>
          <w:b w:val="0"/>
          <w:bCs w:val="0"/>
          <w:lang w:bidi="ar-SA"/>
        </w:rPr>
      </w:pPr>
      <w:bookmarkStart w:id="32" w:name="_Toc228191105"/>
      <w:r w:rsidRPr="006D0F7D">
        <w:rPr>
          <w:bCs w:val="0"/>
          <w:lang w:bidi="ar-SA"/>
        </w:rPr>
        <w:t>Step 1</w:t>
      </w:r>
      <w:r w:rsidR="006D0F7D" w:rsidRPr="006D0F7D">
        <w:rPr>
          <w:bCs w:val="0"/>
          <w:lang w:bidi="ar-SA"/>
        </w:rPr>
        <w:t xml:space="preserve">: </w:t>
      </w:r>
      <w:r w:rsidRPr="006D0F7D">
        <w:rPr>
          <w:bCs w:val="0"/>
          <w:lang w:bidi="ar-SA"/>
        </w:rPr>
        <w:t xml:space="preserve">Source the </w:t>
      </w:r>
      <w:proofErr w:type="spellStart"/>
      <w:r w:rsidRPr="006D0F7D">
        <w:rPr>
          <w:bCs w:val="0"/>
          <w:lang w:bidi="ar-SA"/>
        </w:rPr>
        <w:t>OpenFOAM</w:t>
      </w:r>
      <w:proofErr w:type="spellEnd"/>
      <w:r w:rsidRPr="006D0F7D">
        <w:rPr>
          <w:bCs w:val="0"/>
          <w:lang w:bidi="ar-SA"/>
        </w:rPr>
        <w:t xml:space="preserve"> environment</w:t>
      </w:r>
      <w:bookmarkEnd w:id="32"/>
    </w:p>
    <w:p w14:paraId="1CC94867" w14:textId="37F23C0C" w:rsidR="009C6834" w:rsidRPr="009C6834" w:rsidRDefault="009C6834" w:rsidP="00BB0D43">
      <w:pPr>
        <w:pStyle w:val="CodeSnippet"/>
      </w:pPr>
      <w:r w:rsidRPr="009C6834">
        <w:t>of2506</w:t>
      </w:r>
    </w:p>
    <w:p w14:paraId="70EB56CE" w14:textId="0393C2BA" w:rsidR="009C6834" w:rsidRPr="006D0F7D" w:rsidRDefault="009C6834" w:rsidP="00BB0D43">
      <w:pPr>
        <w:pStyle w:val="Heading2"/>
        <w:rPr>
          <w:b w:val="0"/>
          <w:bCs w:val="0"/>
          <w:lang w:bidi="ar-SA"/>
        </w:rPr>
      </w:pPr>
      <w:bookmarkStart w:id="33" w:name="_Toc228191106"/>
      <w:r w:rsidRPr="006D0F7D">
        <w:rPr>
          <w:bCs w:val="0"/>
          <w:lang w:bidi="ar-SA"/>
        </w:rPr>
        <w:t xml:space="preserve">Step </w:t>
      </w:r>
      <w:r w:rsidR="006D0F7D" w:rsidRPr="006D0F7D">
        <w:rPr>
          <w:bCs w:val="0"/>
          <w:lang w:bidi="ar-SA"/>
        </w:rPr>
        <w:t xml:space="preserve">2: </w:t>
      </w:r>
      <w:r w:rsidRPr="006D0F7D">
        <w:rPr>
          <w:bCs w:val="0"/>
          <w:lang w:bidi="ar-SA"/>
        </w:rPr>
        <w:t>Navigate to the working directory</w:t>
      </w:r>
      <w:bookmarkEnd w:id="33"/>
    </w:p>
    <w:p w14:paraId="0C74305E" w14:textId="7B057D69" w:rsidR="009C6834" w:rsidRPr="009C6834" w:rsidRDefault="009C6834" w:rsidP="0062750C">
      <w:pPr>
        <w:pStyle w:val="CodeSnippet"/>
      </w:pPr>
      <w:proofErr w:type="spellStart"/>
      <w:r w:rsidRPr="009C6834">
        <w:t>myDir</w:t>
      </w:r>
      <w:proofErr w:type="spellEnd"/>
    </w:p>
    <w:p w14:paraId="39A65556" w14:textId="122FDEC9" w:rsidR="009C6834" w:rsidRPr="009C6834" w:rsidRDefault="009C6834" w:rsidP="00BB0D43">
      <w:pPr>
        <w:pStyle w:val="Reminder"/>
      </w:pPr>
      <w:r w:rsidRPr="009C6834">
        <w:t xml:space="preserve">Note: You must source of2506 in every new terminal session. </w:t>
      </w:r>
      <w:proofErr w:type="spellStart"/>
      <w:r w:rsidRPr="009C6834">
        <w:t>OpenFOAM</w:t>
      </w:r>
      <w:proofErr w:type="spellEnd"/>
      <w:r w:rsidRPr="009C6834">
        <w:t xml:space="preserve"> commands such as </w:t>
      </w:r>
      <w:proofErr w:type="spellStart"/>
      <w:r w:rsidRPr="009C6834">
        <w:t>blockMesh</w:t>
      </w:r>
      <w:proofErr w:type="spellEnd"/>
      <w:r w:rsidRPr="009C6834">
        <w:t xml:space="preserve"> and </w:t>
      </w:r>
      <w:proofErr w:type="spellStart"/>
      <w:r w:rsidRPr="009C6834">
        <w:t>snappyHexMesh</w:t>
      </w:r>
      <w:proofErr w:type="spellEnd"/>
      <w:r w:rsidRPr="009C6834">
        <w:t xml:space="preserve"> will not be available until you do.</w:t>
      </w:r>
    </w:p>
    <w:p w14:paraId="0BFAEFB1" w14:textId="77777777" w:rsidR="00B77F86" w:rsidRDefault="00B77F86">
      <w:pPr>
        <w:spacing w:after="0" w:line="240" w:lineRule="auto"/>
        <w:rPr>
          <w:b/>
          <w:color w:val="E90029"/>
          <w:sz w:val="36"/>
          <w:szCs w:val="28"/>
          <w:lang w:val="x-none" w:eastAsia="x-none" w:bidi="ar-SA"/>
        </w:rPr>
      </w:pPr>
      <w:bookmarkStart w:id="34" w:name="_Toc228191107"/>
      <w:r>
        <w:rPr>
          <w:b/>
          <w:bCs/>
          <w:lang w:bidi="ar-SA"/>
        </w:rPr>
        <w:br w:type="page"/>
      </w:r>
    </w:p>
    <w:p w14:paraId="3D249889" w14:textId="137F7366" w:rsidR="009C6834" w:rsidRPr="00BB0D43" w:rsidRDefault="006D0F7D" w:rsidP="00BB0D43">
      <w:pPr>
        <w:pStyle w:val="Heading1"/>
        <w:rPr>
          <w:b w:val="0"/>
          <w:bCs w:val="0"/>
          <w:lang w:bidi="ar-SA"/>
        </w:rPr>
      </w:pPr>
      <w:r>
        <w:rPr>
          <w:bCs w:val="0"/>
          <w:lang w:bidi="ar-SA"/>
        </w:rPr>
        <w:lastRenderedPageBreak/>
        <w:t>8</w:t>
      </w:r>
      <w:r w:rsidR="009C6834" w:rsidRPr="00BB0D43">
        <w:rPr>
          <w:bCs w:val="0"/>
          <w:lang w:bidi="ar-SA"/>
        </w:rPr>
        <w:t>.</w:t>
      </w:r>
      <w:r>
        <w:rPr>
          <w:bCs w:val="0"/>
          <w:lang w:bidi="ar-SA"/>
        </w:rPr>
        <w:t>0</w:t>
      </w:r>
      <w:r w:rsidR="009C6834" w:rsidRPr="00BB0D43">
        <w:rPr>
          <w:bCs w:val="0"/>
          <w:lang w:bidi="ar-SA"/>
        </w:rPr>
        <w:t xml:space="preserve"> </w:t>
      </w:r>
      <w:bookmarkEnd w:id="34"/>
      <w:r w:rsidR="00E05BA1">
        <w:rPr>
          <w:bCs w:val="0"/>
          <w:lang w:bidi="ar-SA"/>
        </w:rPr>
        <w:t>Using the GUI</w:t>
      </w:r>
    </w:p>
    <w:p w14:paraId="5A9A9074" w14:textId="130155D0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 xml:space="preserve">Once the </w:t>
      </w:r>
      <w:proofErr w:type="spellStart"/>
      <w:r w:rsidRPr="009C6834">
        <w:rPr>
          <w:lang w:bidi="ar-SA"/>
        </w:rPr>
        <w:t>OpenFOAM</w:t>
      </w:r>
      <w:proofErr w:type="spellEnd"/>
      <w:r w:rsidRPr="009C6834">
        <w:rPr>
          <w:lang w:bidi="ar-SA"/>
        </w:rPr>
        <w:t xml:space="preserve"> environment is sourced and you are in the working directory, you can run the utilities using the aliases defined in Section 7.</w:t>
      </w:r>
    </w:p>
    <w:p w14:paraId="76A48B01" w14:textId="7CD0D253" w:rsidR="009C6834" w:rsidRPr="005923A4" w:rsidRDefault="006D0F7D" w:rsidP="005923A4">
      <w:pPr>
        <w:pStyle w:val="Heading2"/>
        <w:rPr>
          <w:b w:val="0"/>
          <w:bCs w:val="0"/>
          <w:lang w:bidi="ar-SA"/>
        </w:rPr>
      </w:pPr>
      <w:bookmarkStart w:id="35" w:name="_Toc228191108"/>
      <w:r>
        <w:rPr>
          <w:bCs w:val="0"/>
          <w:lang w:bidi="ar-SA"/>
        </w:rPr>
        <w:t>8</w:t>
      </w:r>
      <w:r w:rsidR="009C6834" w:rsidRPr="005923A4">
        <w:rPr>
          <w:bCs w:val="0"/>
          <w:lang w:bidi="ar-SA"/>
        </w:rPr>
        <w:t>.1 Graphical User Interface (Recommended)</w:t>
      </w:r>
      <w:bookmarkEnd w:id="35"/>
    </w:p>
    <w:p w14:paraId="36106372" w14:textId="65722823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>The GUI wraps both utilities in a single window with form inputs and a live output log.</w:t>
      </w:r>
    </w:p>
    <w:p w14:paraId="4DF80DB5" w14:textId="7CED5DDF" w:rsidR="009C6834" w:rsidRPr="009C6834" w:rsidRDefault="009C6834" w:rsidP="005923A4">
      <w:pPr>
        <w:pStyle w:val="CodeSnippet"/>
      </w:pPr>
      <w:proofErr w:type="spellStart"/>
      <w:r w:rsidRPr="009C6834">
        <w:t>openfoamUI</w:t>
      </w:r>
      <w:proofErr w:type="spellEnd"/>
    </w:p>
    <w:p w14:paraId="2F42AA10" w14:textId="397EE752" w:rsidR="009C6834" w:rsidRDefault="00530188" w:rsidP="00530188">
      <w:pPr>
        <w:rPr>
          <w:lang w:bidi="ar-SA"/>
        </w:rPr>
      </w:pPr>
      <w:r w:rsidRPr="00530188">
        <w:rPr>
          <w:lang w:bidi="ar-SA"/>
        </w:rPr>
        <w:t>Or double-click OpenFOAM_UI.exe in the 01_utilities\ folder. The startup window runs environment checks and opens the GUI automatically</w:t>
      </w:r>
      <w:r w:rsidR="009C6834" w:rsidRPr="009C6834">
        <w:rPr>
          <w:lang w:bidi="ar-SA"/>
        </w:rPr>
        <w:t>.</w:t>
      </w:r>
    </w:p>
    <w:p w14:paraId="79A1E7D7" w14:textId="61DFAFAF" w:rsidR="0071030E" w:rsidRPr="00A516C4" w:rsidRDefault="009F1B61" w:rsidP="00A516C4">
      <w:pPr>
        <w:pStyle w:val="Heading2"/>
        <w:rPr>
          <w:b w:val="0"/>
          <w:bCs w:val="0"/>
          <w:lang w:bidi="ar-SA"/>
        </w:rPr>
      </w:pPr>
      <w:r w:rsidRPr="00A516C4">
        <w:rPr>
          <w:bCs w:val="0"/>
          <w:lang w:bidi="ar-SA"/>
        </w:rPr>
        <w:t>8.2</w:t>
      </w:r>
      <w:r w:rsidR="00225F15" w:rsidRPr="00A516C4">
        <w:rPr>
          <w:bCs w:val="0"/>
          <w:lang w:bidi="ar-SA"/>
        </w:rPr>
        <w:t xml:space="preserve"> Landing Page</w:t>
      </w:r>
    </w:p>
    <w:p w14:paraId="61D0A623" w14:textId="77777777" w:rsidR="00A516C4" w:rsidRDefault="00A516C4" w:rsidP="00A516C4">
      <w:pPr>
        <w:rPr>
          <w:lang w:bidi="ar-SA"/>
        </w:rPr>
      </w:pPr>
      <w:r>
        <w:rPr>
          <w:lang w:bidi="ar-SA"/>
        </w:rPr>
        <w:t>On launch the GUI shows a landing page where you:</w:t>
      </w:r>
    </w:p>
    <w:p w14:paraId="1C827CBC" w14:textId="65BACE76" w:rsidR="00A516C4" w:rsidRDefault="00A516C4">
      <w:pPr>
        <w:pStyle w:val="ListParagraph"/>
        <w:numPr>
          <w:ilvl w:val="0"/>
          <w:numId w:val="9"/>
        </w:numPr>
        <w:rPr>
          <w:lang w:bidi="ar-SA"/>
        </w:rPr>
      </w:pPr>
      <w:r>
        <w:rPr>
          <w:lang w:bidi="ar-SA"/>
        </w:rPr>
        <w:t>New project — enter a name and location; the tool creates the folder structure (constant/</w:t>
      </w:r>
      <w:proofErr w:type="spellStart"/>
      <w:r>
        <w:rPr>
          <w:lang w:bidi="ar-SA"/>
        </w:rPr>
        <w:t>triSurface</w:t>
      </w:r>
      <w:proofErr w:type="spellEnd"/>
      <w:r>
        <w:rPr>
          <w:lang w:bidi="ar-SA"/>
        </w:rPr>
        <w:t>/, system/, 0/) and stub dictionaries (</w:t>
      </w:r>
      <w:proofErr w:type="spellStart"/>
      <w:r>
        <w:rPr>
          <w:lang w:bidi="ar-SA"/>
        </w:rPr>
        <w:t>controlDict</w:t>
      </w:r>
      <w:proofErr w:type="spellEnd"/>
      <w:r>
        <w:rPr>
          <w:lang w:bidi="ar-SA"/>
        </w:rPr>
        <w:t xml:space="preserve">, </w:t>
      </w:r>
      <w:proofErr w:type="spellStart"/>
      <w:r>
        <w:rPr>
          <w:lang w:bidi="ar-SA"/>
        </w:rPr>
        <w:t>fvSchemes</w:t>
      </w:r>
      <w:proofErr w:type="spellEnd"/>
      <w:r>
        <w:rPr>
          <w:lang w:bidi="ar-SA"/>
        </w:rPr>
        <w:t xml:space="preserve">, </w:t>
      </w:r>
      <w:proofErr w:type="spellStart"/>
      <w:r>
        <w:rPr>
          <w:lang w:bidi="ar-SA"/>
        </w:rPr>
        <w:t>fvSolution</w:t>
      </w:r>
      <w:proofErr w:type="spellEnd"/>
      <w:r>
        <w:rPr>
          <w:lang w:bidi="ar-SA"/>
        </w:rPr>
        <w:t>).</w:t>
      </w:r>
    </w:p>
    <w:p w14:paraId="494A5801" w14:textId="79F1AEC2" w:rsidR="00A516C4" w:rsidRDefault="00A516C4">
      <w:pPr>
        <w:pStyle w:val="ListParagraph"/>
        <w:numPr>
          <w:ilvl w:val="0"/>
          <w:numId w:val="9"/>
        </w:numPr>
        <w:rPr>
          <w:lang w:bidi="ar-SA"/>
        </w:rPr>
      </w:pPr>
      <w:r>
        <w:rPr>
          <w:lang w:bidi="ar-SA"/>
        </w:rPr>
        <w:t>Open existing — browse to or pick from the recent-projects list (max 10; each has a × button to remove it). Validates that system/</w:t>
      </w:r>
      <w:proofErr w:type="spellStart"/>
      <w:r>
        <w:rPr>
          <w:lang w:bidi="ar-SA"/>
        </w:rPr>
        <w:t>controlDict</w:t>
      </w:r>
      <w:proofErr w:type="spellEnd"/>
      <w:r>
        <w:rPr>
          <w:lang w:bidi="ar-SA"/>
        </w:rPr>
        <w:t xml:space="preserve"> exists.</w:t>
      </w:r>
    </w:p>
    <w:p w14:paraId="554FA705" w14:textId="441EE864" w:rsidR="00225F15" w:rsidRDefault="00A516C4" w:rsidP="00A516C4">
      <w:pPr>
        <w:rPr>
          <w:lang w:bidi="ar-SA"/>
        </w:rPr>
      </w:pPr>
      <w:r>
        <w:rPr>
          <w:rFonts w:hint="eastAsia"/>
          <w:lang w:bidi="ar-SA"/>
        </w:rPr>
        <w:t xml:space="preserve">Choose a utility (Background Mesh or </w:t>
      </w:r>
      <w:proofErr w:type="spellStart"/>
      <w:r>
        <w:rPr>
          <w:rFonts w:hint="eastAsia"/>
          <w:lang w:bidi="ar-SA"/>
        </w:rPr>
        <w:t>SnappyHexMesh</w:t>
      </w:r>
      <w:proofErr w:type="spellEnd"/>
      <w:r>
        <w:rPr>
          <w:rFonts w:hint="eastAsia"/>
          <w:lang w:bidi="ar-SA"/>
        </w:rPr>
        <w:t xml:space="preserve"> </w:t>
      </w:r>
      <w:proofErr w:type="spellStart"/>
      <w:r>
        <w:rPr>
          <w:rFonts w:hint="eastAsia"/>
          <w:lang w:bidi="ar-SA"/>
        </w:rPr>
        <w:t>Dict</w:t>
      </w:r>
      <w:proofErr w:type="spellEnd"/>
      <w:r>
        <w:rPr>
          <w:rFonts w:hint="eastAsia"/>
          <w:lang w:bidi="ar-SA"/>
        </w:rPr>
        <w:t xml:space="preserve">) and click Continue </w:t>
      </w:r>
      <w:r>
        <w:rPr>
          <w:rFonts w:hint="eastAsia"/>
          <w:lang w:bidi="ar-SA"/>
        </w:rPr>
        <w:t>→</w:t>
      </w:r>
      <w:r>
        <w:rPr>
          <w:rFonts w:hint="eastAsia"/>
          <w:lang w:bidi="ar-SA"/>
        </w:rPr>
        <w:t xml:space="preserve">. The </w:t>
      </w:r>
      <w:r>
        <w:rPr>
          <w:rFonts w:hint="eastAsia"/>
          <w:lang w:bidi="ar-SA"/>
        </w:rPr>
        <w:t>←</w:t>
      </w:r>
      <w:r>
        <w:rPr>
          <w:rFonts w:hint="eastAsia"/>
          <w:lang w:bidi="ar-SA"/>
        </w:rPr>
        <w:t xml:space="preserve"> Home button in the header bar returns to the landing page at any time.</w:t>
      </w:r>
    </w:p>
    <w:p w14:paraId="465D216A" w14:textId="295CC431" w:rsidR="00A516C4" w:rsidRDefault="00253BA1" w:rsidP="007D456E">
      <w:pPr>
        <w:pStyle w:val="Reminder"/>
      </w:pPr>
      <w:r w:rsidRPr="00253BA1">
        <w:t>Note: The working directory does not need to be set before launching — the landing page handles it.</w:t>
      </w:r>
    </w:p>
    <w:p w14:paraId="3CA8CF45" w14:textId="141D100F" w:rsidR="00CF40AB" w:rsidRPr="00846889" w:rsidRDefault="00CF40AB" w:rsidP="00846889">
      <w:pPr>
        <w:pStyle w:val="Heading2"/>
        <w:rPr>
          <w:lang w:bidi="ar-SA"/>
        </w:rPr>
      </w:pPr>
      <w:r w:rsidRPr="00846889">
        <w:rPr>
          <w:lang w:bidi="ar-SA"/>
        </w:rPr>
        <w:t>8.3 Tab 1</w:t>
      </w:r>
      <w:r w:rsidR="00846889" w:rsidRPr="00846889">
        <w:t>:</w:t>
      </w:r>
      <w:r w:rsidRPr="00846889">
        <w:rPr>
          <w:lang w:bidi="ar-SA"/>
        </w:rPr>
        <w:t xml:space="preserve"> Background Mesh</w:t>
      </w:r>
    </w:p>
    <w:p w14:paraId="33246BB3" w14:textId="77777777" w:rsidR="00CF40AB" w:rsidRDefault="00CF40AB" w:rsidP="00CF40AB">
      <w:pPr>
        <w:rPr>
          <w:lang w:bidi="ar-SA"/>
        </w:rPr>
      </w:pPr>
      <w:r>
        <w:rPr>
          <w:lang w:bidi="ar-SA"/>
        </w:rPr>
        <w:t>Generates system/</w:t>
      </w:r>
      <w:proofErr w:type="spellStart"/>
      <w:r>
        <w:rPr>
          <w:lang w:bidi="ar-SA"/>
        </w:rPr>
        <w:t>blockMeshDict</w:t>
      </w:r>
      <w:proofErr w:type="spellEnd"/>
      <w:r>
        <w:rPr>
          <w:lang w:bidi="ar-SA"/>
        </w:rPr>
        <w:t xml:space="preserve"> from an STL bounding box and runs </w:t>
      </w:r>
      <w:proofErr w:type="spellStart"/>
      <w:r>
        <w:rPr>
          <w:lang w:bidi="ar-SA"/>
        </w:rPr>
        <w:t>blockMesh</w:t>
      </w:r>
      <w:proofErr w:type="spellEnd"/>
      <w:r>
        <w:rPr>
          <w:lang w:bidi="ar-SA"/>
        </w:rPr>
        <w:t>.</w:t>
      </w:r>
    </w:p>
    <w:p w14:paraId="5E1852B5" w14:textId="77777777" w:rsidR="005F0843" w:rsidRDefault="005F0843">
      <w:pPr>
        <w:pStyle w:val="ListParagraph"/>
        <w:numPr>
          <w:ilvl w:val="0"/>
          <w:numId w:val="10"/>
        </w:numPr>
        <w:rPr>
          <w:lang w:bidi="ar-SA"/>
        </w:rPr>
      </w:pPr>
      <w:r>
        <w:rPr>
          <w:lang w:bidi="ar-SA"/>
        </w:rPr>
        <w:t>STL file — browse or paste path; auto-detects the case root from constant/ in the path.</w:t>
      </w:r>
    </w:p>
    <w:p w14:paraId="6629CCA8" w14:textId="77777777" w:rsidR="005F0843" w:rsidRDefault="005F0843">
      <w:pPr>
        <w:pStyle w:val="ListParagraph"/>
        <w:numPr>
          <w:ilvl w:val="0"/>
          <w:numId w:val="10"/>
        </w:numPr>
        <w:rPr>
          <w:lang w:bidi="ar-SA"/>
        </w:rPr>
      </w:pPr>
      <w:r>
        <w:rPr>
          <w:lang w:bidi="ar-SA"/>
        </w:rPr>
        <w:t xml:space="preserve">Grid resolution — DX / DY / DZ cell sizes in </w:t>
      </w:r>
      <w:proofErr w:type="spellStart"/>
      <w:r>
        <w:rPr>
          <w:lang w:bidi="ar-SA"/>
        </w:rPr>
        <w:t>metres</w:t>
      </w:r>
      <w:proofErr w:type="spellEnd"/>
      <w:r>
        <w:rPr>
          <w:lang w:bidi="ar-SA"/>
        </w:rPr>
        <w:t>.</w:t>
      </w:r>
    </w:p>
    <w:p w14:paraId="6C9D403D" w14:textId="77777777" w:rsidR="005F0843" w:rsidRDefault="005F0843">
      <w:pPr>
        <w:pStyle w:val="ListParagraph"/>
        <w:numPr>
          <w:ilvl w:val="0"/>
          <w:numId w:val="10"/>
        </w:numPr>
        <w:rPr>
          <w:lang w:bidi="ar-SA"/>
        </w:rPr>
      </w:pPr>
      <w:r>
        <w:rPr>
          <w:lang w:bidi="ar-SA"/>
        </w:rPr>
        <w:t xml:space="preserve">Click Generate Background Mesh — runs </w:t>
      </w:r>
      <w:proofErr w:type="spellStart"/>
      <w:r>
        <w:rPr>
          <w:lang w:bidi="ar-SA"/>
        </w:rPr>
        <w:t>surfaceCheck</w:t>
      </w:r>
      <w:proofErr w:type="spellEnd"/>
      <w:r>
        <w:rPr>
          <w:lang w:bidi="ar-SA"/>
        </w:rPr>
        <w:t xml:space="preserve">, writes </w:t>
      </w:r>
      <w:proofErr w:type="spellStart"/>
      <w:r>
        <w:rPr>
          <w:lang w:bidi="ar-SA"/>
        </w:rPr>
        <w:t>blockMeshDict</w:t>
      </w:r>
      <w:proofErr w:type="spellEnd"/>
      <w:r>
        <w:rPr>
          <w:lang w:bidi="ar-SA"/>
        </w:rPr>
        <w:t xml:space="preserve">, runs </w:t>
      </w:r>
      <w:proofErr w:type="spellStart"/>
      <w:r>
        <w:rPr>
          <w:lang w:bidi="ar-SA"/>
        </w:rPr>
        <w:t>blockMesh</w:t>
      </w:r>
      <w:proofErr w:type="spellEnd"/>
      <w:r>
        <w:rPr>
          <w:lang w:bidi="ar-SA"/>
        </w:rPr>
        <w:t>, creates &lt;case</w:t>
      </w:r>
      <w:proofErr w:type="gramStart"/>
      <w:r>
        <w:rPr>
          <w:lang w:bidi="ar-SA"/>
        </w:rPr>
        <w:t>&gt;.foam</w:t>
      </w:r>
      <w:proofErr w:type="gramEnd"/>
      <w:r>
        <w:rPr>
          <w:lang w:bidi="ar-SA"/>
        </w:rPr>
        <w:t>.</w:t>
      </w:r>
    </w:p>
    <w:p w14:paraId="67B663FC" w14:textId="77777777" w:rsidR="005F0843" w:rsidRDefault="005F0843">
      <w:pPr>
        <w:pStyle w:val="ListParagraph"/>
        <w:numPr>
          <w:ilvl w:val="0"/>
          <w:numId w:val="10"/>
        </w:numPr>
        <w:rPr>
          <w:lang w:bidi="ar-SA"/>
        </w:rPr>
      </w:pPr>
      <w:r>
        <w:rPr>
          <w:lang w:bidi="ar-SA"/>
        </w:rPr>
        <w:t>Cancel — stops a running job and clears all input fields.</w:t>
      </w:r>
    </w:p>
    <w:p w14:paraId="0181823B" w14:textId="76D522B2" w:rsidR="00AB511B" w:rsidRDefault="00AB511B" w:rsidP="00AB511B">
      <w:pPr>
        <w:pStyle w:val="Heading2"/>
        <w:rPr>
          <w:lang w:bidi="ar-SA"/>
        </w:rPr>
      </w:pPr>
      <w:r>
        <w:rPr>
          <w:lang w:bidi="ar-SA"/>
        </w:rPr>
        <w:t xml:space="preserve">8.4 Tab 2: </w:t>
      </w:r>
      <w:proofErr w:type="spellStart"/>
      <w:r>
        <w:rPr>
          <w:lang w:bidi="ar-SA"/>
        </w:rPr>
        <w:t>SnappyHexMesh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Dict</w:t>
      </w:r>
      <w:proofErr w:type="spellEnd"/>
    </w:p>
    <w:p w14:paraId="70E7F421" w14:textId="606DC5A8" w:rsidR="0061366B" w:rsidRDefault="00AB511B" w:rsidP="00AB511B">
      <w:pPr>
        <w:rPr>
          <w:lang w:bidi="ar-SA"/>
        </w:rPr>
      </w:pPr>
      <w:r>
        <w:rPr>
          <w:lang w:bidi="ar-SA"/>
        </w:rPr>
        <w:t>Five-section card form that writes system/</w:t>
      </w:r>
      <w:proofErr w:type="spellStart"/>
      <w:r>
        <w:rPr>
          <w:lang w:bidi="ar-SA"/>
        </w:rPr>
        <w:t>snappyHexMeshDict</w:t>
      </w:r>
      <w:proofErr w:type="spellEnd"/>
      <w:r>
        <w:rPr>
          <w:lang w:bidi="ar-SA"/>
        </w:rPr>
        <w:t xml:space="preserve"> via Jinja2 template rendering and optionally runs </w:t>
      </w:r>
      <w:proofErr w:type="spellStart"/>
      <w:r>
        <w:rPr>
          <w:lang w:bidi="ar-SA"/>
        </w:rPr>
        <w:t>snappyHexMesh</w:t>
      </w:r>
      <w:proofErr w:type="spellEnd"/>
      <w:r>
        <w:rPr>
          <w:lang w:bidi="ar-S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591"/>
      </w:tblGrid>
      <w:tr w:rsidR="00296C0C" w14:paraId="08C319C7" w14:textId="77777777" w:rsidTr="00C57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45" w:type="dxa"/>
          </w:tcPr>
          <w:p w14:paraId="18C1A657" w14:textId="4EE2B1A1" w:rsidR="00296C0C" w:rsidRDefault="00296C0C" w:rsidP="00AB511B">
            <w:pPr>
              <w:rPr>
                <w:lang w:bidi="ar-SA"/>
              </w:rPr>
            </w:pPr>
            <w:r>
              <w:rPr>
                <w:lang w:bidi="ar-SA"/>
              </w:rPr>
              <w:lastRenderedPageBreak/>
              <w:t>Section</w:t>
            </w:r>
          </w:p>
        </w:tc>
        <w:tc>
          <w:tcPr>
            <w:tcW w:w="6591" w:type="dxa"/>
          </w:tcPr>
          <w:p w14:paraId="58171666" w14:textId="3E4F2BD4" w:rsidR="00296C0C" w:rsidRDefault="00296C0C" w:rsidP="00AB511B">
            <w:pPr>
              <w:rPr>
                <w:lang w:bidi="ar-SA"/>
              </w:rPr>
            </w:pPr>
            <w:r>
              <w:rPr>
                <w:lang w:bidi="ar-SA"/>
              </w:rPr>
              <w:t>Content</w:t>
            </w:r>
          </w:p>
        </w:tc>
      </w:tr>
      <w:tr w:rsidR="00C847A9" w14:paraId="131D04D0" w14:textId="77777777" w:rsidTr="00C573F0">
        <w:tc>
          <w:tcPr>
            <w:tcW w:w="3145" w:type="dxa"/>
            <w:vAlign w:val="top"/>
          </w:tcPr>
          <w:p w14:paraId="3FC0AF26" w14:textId="6AF47F13" w:rsidR="00C847A9" w:rsidRDefault="00C847A9" w:rsidP="00C573F0">
            <w:pPr>
              <w:jc w:val="both"/>
              <w:rPr>
                <w:lang w:bidi="ar-SA"/>
              </w:rPr>
            </w:pPr>
            <w:r w:rsidRPr="00C931C0">
              <w:t>01 Geometry</w:t>
            </w:r>
          </w:p>
        </w:tc>
        <w:tc>
          <w:tcPr>
            <w:tcW w:w="6591" w:type="dxa"/>
            <w:vAlign w:val="top"/>
          </w:tcPr>
          <w:p w14:paraId="5E0C260F" w14:textId="0B475812" w:rsidR="00C847A9" w:rsidRDefault="00C847A9" w:rsidP="00C573F0">
            <w:pPr>
              <w:jc w:val="both"/>
              <w:rPr>
                <w:lang w:bidi="ar-SA"/>
              </w:rPr>
            </w:pPr>
            <w:r w:rsidRPr="00C931C0">
              <w:t>File table listing all STL/OBJ files found under constant/ (any subfolder); set Surface Type, min/max refinement levels, and Volume Direction + level per file</w:t>
            </w:r>
          </w:p>
        </w:tc>
      </w:tr>
      <w:tr w:rsidR="00C847A9" w14:paraId="77E0FFEF" w14:textId="77777777" w:rsidTr="00C573F0">
        <w:tc>
          <w:tcPr>
            <w:tcW w:w="3145" w:type="dxa"/>
            <w:vAlign w:val="top"/>
          </w:tcPr>
          <w:p w14:paraId="5B4E6099" w14:textId="02FD9503" w:rsidR="00C847A9" w:rsidRDefault="00C847A9" w:rsidP="00C573F0">
            <w:pPr>
              <w:jc w:val="both"/>
              <w:rPr>
                <w:lang w:bidi="ar-SA"/>
              </w:rPr>
            </w:pPr>
            <w:r w:rsidRPr="00C931C0">
              <w:t>02 Castellation</w:t>
            </w:r>
          </w:p>
        </w:tc>
        <w:tc>
          <w:tcPr>
            <w:tcW w:w="6591" w:type="dxa"/>
            <w:vAlign w:val="top"/>
          </w:tcPr>
          <w:p w14:paraId="68DCC0E5" w14:textId="0E9CC881" w:rsidR="00C847A9" w:rsidRDefault="00C847A9" w:rsidP="00C573F0">
            <w:pPr>
              <w:jc w:val="both"/>
              <w:rPr>
                <w:lang w:bidi="ar-SA"/>
              </w:rPr>
            </w:pPr>
            <w:r w:rsidRPr="00C931C0">
              <w:t>Geometry unit</w:t>
            </w:r>
            <w:r>
              <w:t xml:space="preserve">, </w:t>
            </w:r>
            <w:proofErr w:type="spellStart"/>
            <w:r w:rsidRPr="00C931C0">
              <w:t>nCellsBetweenLevels</w:t>
            </w:r>
            <w:proofErr w:type="spellEnd"/>
            <w:r w:rsidRPr="00C931C0">
              <w:t>, location-in-mesh X Y Z</w:t>
            </w:r>
          </w:p>
        </w:tc>
      </w:tr>
      <w:tr w:rsidR="00C847A9" w14:paraId="14F65B34" w14:textId="77777777" w:rsidTr="00C573F0">
        <w:tc>
          <w:tcPr>
            <w:tcW w:w="3145" w:type="dxa"/>
            <w:vAlign w:val="top"/>
          </w:tcPr>
          <w:p w14:paraId="0DC75F80" w14:textId="1F2C65E5" w:rsidR="00C847A9" w:rsidRDefault="00C847A9" w:rsidP="00C573F0">
            <w:pPr>
              <w:jc w:val="both"/>
              <w:rPr>
                <w:lang w:bidi="ar-SA"/>
              </w:rPr>
            </w:pPr>
            <w:r w:rsidRPr="00C931C0">
              <w:t>03 Snap Controls</w:t>
            </w:r>
          </w:p>
        </w:tc>
        <w:tc>
          <w:tcPr>
            <w:tcW w:w="6591" w:type="dxa"/>
            <w:vAlign w:val="top"/>
          </w:tcPr>
          <w:p w14:paraId="34A765BA" w14:textId="054DB8F8" w:rsidR="00C847A9" w:rsidRDefault="00C847A9" w:rsidP="00C573F0">
            <w:pPr>
              <w:jc w:val="both"/>
              <w:rPr>
                <w:lang w:bidi="ar-SA"/>
              </w:rPr>
            </w:pPr>
            <w:r w:rsidRPr="00C931C0">
              <w:t>Implicit feature snapping toggle</w:t>
            </w:r>
          </w:p>
        </w:tc>
      </w:tr>
      <w:tr w:rsidR="00C847A9" w14:paraId="4526BE7D" w14:textId="77777777" w:rsidTr="00C573F0">
        <w:tc>
          <w:tcPr>
            <w:tcW w:w="3145" w:type="dxa"/>
            <w:vAlign w:val="top"/>
          </w:tcPr>
          <w:p w14:paraId="4A158A12" w14:textId="11BDAD1B" w:rsidR="00C847A9" w:rsidRDefault="00C847A9" w:rsidP="00C573F0">
            <w:pPr>
              <w:jc w:val="both"/>
              <w:rPr>
                <w:lang w:bidi="ar-SA"/>
              </w:rPr>
            </w:pPr>
            <w:r w:rsidRPr="00C931C0">
              <w:t>04 Layer Addition</w:t>
            </w:r>
          </w:p>
        </w:tc>
        <w:tc>
          <w:tcPr>
            <w:tcW w:w="6591" w:type="dxa"/>
            <w:vAlign w:val="top"/>
          </w:tcPr>
          <w:p w14:paraId="375EA683" w14:textId="15CB5BA6" w:rsidR="00C847A9" w:rsidRDefault="00C847A9" w:rsidP="00C573F0">
            <w:pPr>
              <w:jc w:val="both"/>
              <w:rPr>
                <w:lang w:bidi="ar-SA"/>
              </w:rPr>
            </w:pPr>
            <w:r w:rsidRPr="00C931C0">
              <w:t xml:space="preserve">Enable boundary layers; per-patch </w:t>
            </w:r>
            <w:proofErr w:type="spellStart"/>
            <w:r w:rsidRPr="00C931C0">
              <w:t>nSurfaceLayers</w:t>
            </w:r>
            <w:proofErr w:type="spellEnd"/>
            <w:r w:rsidRPr="00C931C0">
              <w:t xml:space="preserve"> </w:t>
            </w:r>
            <w:proofErr w:type="spellStart"/>
            <w:r w:rsidRPr="00C931C0">
              <w:t>spinboxes</w:t>
            </w:r>
            <w:proofErr w:type="spellEnd"/>
            <w:r w:rsidRPr="00C931C0">
              <w:t xml:space="preserve"> </w:t>
            </w:r>
          </w:p>
        </w:tc>
      </w:tr>
      <w:tr w:rsidR="00C847A9" w14:paraId="49715D38" w14:textId="77777777" w:rsidTr="00C573F0">
        <w:tc>
          <w:tcPr>
            <w:tcW w:w="3145" w:type="dxa"/>
            <w:vAlign w:val="top"/>
          </w:tcPr>
          <w:p w14:paraId="7A66A583" w14:textId="77AE28DC" w:rsidR="00C847A9" w:rsidRDefault="00C847A9" w:rsidP="00C573F0">
            <w:pPr>
              <w:jc w:val="both"/>
              <w:rPr>
                <w:lang w:bidi="ar-SA"/>
              </w:rPr>
            </w:pPr>
            <w:r w:rsidRPr="00C931C0">
              <w:t>05 Generate &amp; Run</w:t>
            </w:r>
          </w:p>
        </w:tc>
        <w:tc>
          <w:tcPr>
            <w:tcW w:w="6591" w:type="dxa"/>
            <w:vAlign w:val="top"/>
          </w:tcPr>
          <w:p w14:paraId="07287282" w14:textId="77777777" w:rsidR="00C573F0" w:rsidRDefault="00C847A9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C931C0">
              <w:t xml:space="preserve">Generate </w:t>
            </w:r>
            <w:proofErr w:type="spellStart"/>
            <w:r w:rsidRPr="00C931C0">
              <w:t>snappyHexMeshDict</w:t>
            </w:r>
            <w:proofErr w:type="spellEnd"/>
            <w:r w:rsidRPr="00C931C0">
              <w:t xml:space="preserve"> merges GUI values with </w:t>
            </w:r>
            <w:proofErr w:type="spellStart"/>
            <w:proofErr w:type="gramStart"/>
            <w:r w:rsidRPr="00C931C0">
              <w:t>defaults.json</w:t>
            </w:r>
            <w:proofErr w:type="spellEnd"/>
            <w:proofErr w:type="gramEnd"/>
            <w:r w:rsidRPr="00C931C0">
              <w:t xml:space="preserve"> and renders system/</w:t>
            </w:r>
            <w:proofErr w:type="spellStart"/>
            <w:r w:rsidRPr="00C931C0">
              <w:t>snappyHexMeshDict</w:t>
            </w:r>
            <w:proofErr w:type="spellEnd"/>
            <w:r w:rsidRPr="00C931C0">
              <w:t xml:space="preserve"> (plus </w:t>
            </w:r>
            <w:proofErr w:type="spellStart"/>
            <w:r w:rsidRPr="00C931C0">
              <w:t>fvSchemes</w:t>
            </w:r>
            <w:proofErr w:type="spellEnd"/>
            <w:r w:rsidRPr="00C931C0">
              <w:t>/</w:t>
            </w:r>
            <w:proofErr w:type="spellStart"/>
            <w:r w:rsidRPr="00C931C0">
              <w:t>fvSolution</w:t>
            </w:r>
            <w:proofErr w:type="spellEnd"/>
            <w:r w:rsidRPr="00C931C0">
              <w:t xml:space="preserve"> when layers are on)</w:t>
            </w:r>
          </w:p>
          <w:p w14:paraId="4EE88634" w14:textId="6EBDEC8B" w:rsidR="00C847A9" w:rsidRDefault="00C847A9">
            <w:pPr>
              <w:pStyle w:val="ListParagraph"/>
              <w:numPr>
                <w:ilvl w:val="0"/>
                <w:numId w:val="11"/>
              </w:numPr>
              <w:jc w:val="both"/>
              <w:rPr>
                <w:lang w:bidi="ar-SA"/>
              </w:rPr>
            </w:pPr>
            <w:r w:rsidRPr="00C931C0">
              <w:t xml:space="preserve">Run </w:t>
            </w:r>
            <w:proofErr w:type="spellStart"/>
            <w:r w:rsidRPr="00C931C0">
              <w:t>snappyHexMesh</w:t>
            </w:r>
            <w:proofErr w:type="spellEnd"/>
            <w:r w:rsidRPr="00C931C0">
              <w:t xml:space="preserve"> streams the solver to the log and refreshes the .foam file</w:t>
            </w:r>
          </w:p>
        </w:tc>
      </w:tr>
    </w:tbl>
    <w:p w14:paraId="75DC7D70" w14:textId="1EAC29AB" w:rsidR="00277069" w:rsidRDefault="00277069" w:rsidP="00277069">
      <w:pPr>
        <w:pStyle w:val="Heading2"/>
        <w:rPr>
          <w:lang w:bidi="ar-SA"/>
        </w:rPr>
      </w:pPr>
      <w:r>
        <w:rPr>
          <w:lang w:bidi="ar-SA"/>
        </w:rPr>
        <w:t>8.5 Output Log</w:t>
      </w:r>
    </w:p>
    <w:p w14:paraId="3E5FBFB8" w14:textId="26C53736" w:rsidR="00EE616E" w:rsidRDefault="00277069" w:rsidP="00277069">
      <w:pPr>
        <w:rPr>
          <w:lang w:bidi="ar-SA"/>
        </w:rPr>
      </w:pPr>
      <w:r>
        <w:rPr>
          <w:rFonts w:hint="eastAsia"/>
          <w:lang w:bidi="ar-SA"/>
        </w:rPr>
        <w:t xml:space="preserve">The Output Log at the bottom of the window starts expanded and streams all subprocess output with </w:t>
      </w:r>
      <w:proofErr w:type="spellStart"/>
      <w:r>
        <w:rPr>
          <w:rFonts w:hint="eastAsia"/>
          <w:lang w:bidi="ar-SA"/>
        </w:rPr>
        <w:t>colour</w:t>
      </w:r>
      <w:proofErr w:type="spellEnd"/>
      <w:r>
        <w:rPr>
          <w:rFonts w:hint="eastAsia"/>
          <w:lang w:bidi="ar-SA"/>
        </w:rPr>
        <w:t xml:space="preserve">-coded tags (error </w:t>
      </w:r>
      <w:r>
        <w:rPr>
          <w:rFonts w:hint="eastAsia"/>
          <w:lang w:bidi="ar-SA"/>
        </w:rPr>
        <w:t>→</w:t>
      </w:r>
      <w:r>
        <w:rPr>
          <w:rFonts w:hint="eastAsia"/>
          <w:lang w:bidi="ar-SA"/>
        </w:rPr>
        <w:t xml:space="preserve"> red, warn </w:t>
      </w:r>
      <w:r>
        <w:rPr>
          <w:rFonts w:hint="eastAsia"/>
          <w:lang w:bidi="ar-SA"/>
        </w:rPr>
        <w:t>→</w:t>
      </w:r>
      <w:r>
        <w:rPr>
          <w:rFonts w:hint="eastAsia"/>
          <w:lang w:bidi="ar-SA"/>
        </w:rPr>
        <w:t xml:space="preserve"> amber, info </w:t>
      </w:r>
      <w:r>
        <w:rPr>
          <w:rFonts w:hint="eastAsia"/>
          <w:lang w:bidi="ar-SA"/>
        </w:rPr>
        <w:t>→</w:t>
      </w:r>
      <w:r>
        <w:rPr>
          <w:rFonts w:hint="eastAsia"/>
          <w:lang w:bidi="ar-SA"/>
        </w:rPr>
        <w:t xml:space="preserve"> blue, </w:t>
      </w:r>
      <w:proofErr w:type="spellStart"/>
      <w:r>
        <w:rPr>
          <w:rFonts w:hint="eastAsia"/>
          <w:lang w:bidi="ar-SA"/>
        </w:rPr>
        <w:t>cmd</w:t>
      </w:r>
      <w:proofErr w:type="spellEnd"/>
      <w:r>
        <w:rPr>
          <w:rFonts w:hint="eastAsia"/>
          <w:lang w:bidi="ar-SA"/>
        </w:rPr>
        <w:t xml:space="preserve"> </w:t>
      </w:r>
      <w:r>
        <w:rPr>
          <w:rFonts w:hint="eastAsia"/>
          <w:lang w:bidi="ar-SA"/>
        </w:rPr>
        <w:t>→</w:t>
      </w:r>
      <w:r>
        <w:rPr>
          <w:rFonts w:hint="eastAsia"/>
          <w:lang w:bidi="ar-SA"/>
        </w:rPr>
        <w:t xml:space="preserve"> grey). Drag its bottom grip upward to resize </w:t>
      </w:r>
      <w:proofErr w:type="gramStart"/>
      <w:r>
        <w:rPr>
          <w:rFonts w:hint="eastAsia"/>
          <w:lang w:bidi="ar-SA"/>
        </w:rPr>
        <w:t>it, or</w:t>
      </w:r>
      <w:proofErr w:type="gramEnd"/>
      <w:r>
        <w:rPr>
          <w:rFonts w:hint="eastAsia"/>
          <w:lang w:bidi="ar-SA"/>
        </w:rPr>
        <w:t xml:space="preserve"> click the chevron to collapse/expand.</w:t>
      </w:r>
    </w:p>
    <w:p w14:paraId="38D3E0B2" w14:textId="691E2155" w:rsidR="002C6B31" w:rsidRDefault="002C6B31">
      <w:pPr>
        <w:spacing w:after="0" w:line="240" w:lineRule="auto"/>
        <w:rPr>
          <w:lang w:bidi="ar-SA"/>
        </w:rPr>
      </w:pPr>
      <w:r>
        <w:rPr>
          <w:lang w:bidi="ar-SA"/>
        </w:rPr>
        <w:br w:type="page"/>
      </w:r>
    </w:p>
    <w:p w14:paraId="6C6C5CEC" w14:textId="14F1C0F1" w:rsidR="00FA4D12" w:rsidRDefault="00FA4D12" w:rsidP="00FA4D12">
      <w:pPr>
        <w:pStyle w:val="Heading1"/>
        <w:rPr>
          <w:b w:val="0"/>
          <w:bCs w:val="0"/>
          <w:lang w:bidi="ar-SA"/>
        </w:rPr>
      </w:pPr>
      <w:bookmarkStart w:id="36" w:name="_Toc228191109"/>
      <w:r>
        <w:rPr>
          <w:bCs w:val="0"/>
          <w:lang w:bidi="ar-SA"/>
        </w:rPr>
        <w:lastRenderedPageBreak/>
        <w:t>9</w:t>
      </w:r>
      <w:r w:rsidRPr="00BB0D43">
        <w:rPr>
          <w:bCs w:val="0"/>
          <w:lang w:bidi="ar-SA"/>
        </w:rPr>
        <w:t>.</w:t>
      </w:r>
      <w:r>
        <w:rPr>
          <w:bCs w:val="0"/>
          <w:lang w:bidi="ar-SA"/>
        </w:rPr>
        <w:t>0</w:t>
      </w:r>
      <w:r w:rsidRPr="00BB0D43">
        <w:rPr>
          <w:bCs w:val="0"/>
          <w:lang w:bidi="ar-SA"/>
        </w:rPr>
        <w:t xml:space="preserve"> </w:t>
      </w:r>
      <w:r>
        <w:rPr>
          <w:bCs w:val="0"/>
          <w:lang w:bidi="ar-SA"/>
        </w:rPr>
        <w:t>Using the CLI Scripts</w:t>
      </w:r>
    </w:p>
    <w:p w14:paraId="2B8300FB" w14:textId="7C67CABA" w:rsidR="009C6834" w:rsidRPr="005923A4" w:rsidRDefault="00FA4D12" w:rsidP="005923A4">
      <w:pPr>
        <w:pStyle w:val="Heading2"/>
        <w:rPr>
          <w:b w:val="0"/>
          <w:bCs w:val="0"/>
          <w:lang w:bidi="ar-SA"/>
        </w:rPr>
      </w:pPr>
      <w:r>
        <w:rPr>
          <w:bCs w:val="0"/>
          <w:lang w:bidi="ar-SA"/>
        </w:rPr>
        <w:t>9</w:t>
      </w:r>
      <w:r w:rsidR="009C6834" w:rsidRPr="005923A4">
        <w:rPr>
          <w:bCs w:val="0"/>
          <w:lang w:bidi="ar-SA"/>
        </w:rPr>
        <w:t>.</w:t>
      </w:r>
      <w:r>
        <w:rPr>
          <w:bCs w:val="0"/>
          <w:lang w:bidi="ar-SA"/>
        </w:rPr>
        <w:t>1</w:t>
      </w:r>
      <w:r w:rsidR="009C6834" w:rsidRPr="005923A4">
        <w:rPr>
          <w:bCs w:val="0"/>
          <w:lang w:bidi="ar-SA"/>
        </w:rPr>
        <w:t xml:space="preserve"> </w:t>
      </w:r>
      <w:bookmarkEnd w:id="36"/>
      <w:r>
        <w:rPr>
          <w:bCs w:val="0"/>
          <w:lang w:bidi="ar-SA"/>
        </w:rPr>
        <w:t>Generate Background Mesh</w:t>
      </w:r>
    </w:p>
    <w:p w14:paraId="55C4C673" w14:textId="649F02ED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 xml:space="preserve">Navigate to your </w:t>
      </w:r>
      <w:proofErr w:type="spellStart"/>
      <w:r w:rsidRPr="009C6834">
        <w:rPr>
          <w:lang w:bidi="ar-SA"/>
        </w:rPr>
        <w:t>OpenFOAM</w:t>
      </w:r>
      <w:proofErr w:type="spellEnd"/>
      <w:r w:rsidRPr="009C6834">
        <w:rPr>
          <w:lang w:bidi="ar-SA"/>
        </w:rPr>
        <w:t xml:space="preserve"> case directory first, then run:</w:t>
      </w:r>
    </w:p>
    <w:p w14:paraId="78FE2029" w14:textId="77777777" w:rsidR="009C6834" w:rsidRPr="009C6834" w:rsidRDefault="009C6834" w:rsidP="00342D23">
      <w:pPr>
        <w:pStyle w:val="CodeSnippet"/>
      </w:pPr>
      <w:r w:rsidRPr="009C6834">
        <w:t>cd /path/to/your/case</w:t>
      </w:r>
    </w:p>
    <w:p w14:paraId="459EA259" w14:textId="71B6AD6A" w:rsidR="009C6834" w:rsidRPr="009C6834" w:rsidRDefault="009C6834" w:rsidP="00342D23">
      <w:pPr>
        <w:pStyle w:val="CodeSnippet"/>
      </w:pPr>
      <w:proofErr w:type="spellStart"/>
      <w:r w:rsidRPr="009C6834">
        <w:t>generateBackgroundMesh</w:t>
      </w:r>
      <w:proofErr w:type="spellEnd"/>
      <w:r w:rsidRPr="009C6834">
        <w:t xml:space="preserve"> -</w:t>
      </w:r>
      <w:proofErr w:type="spellStart"/>
      <w:r w:rsidRPr="009C6834">
        <w:t>stlPath</w:t>
      </w:r>
      <w:proofErr w:type="spellEnd"/>
      <w:r w:rsidRPr="009C6834">
        <w:t xml:space="preserve"> /path/to/</w:t>
      </w:r>
      <w:proofErr w:type="spellStart"/>
      <w:r w:rsidRPr="009C6834">
        <w:t>geometry.stl</w:t>
      </w:r>
      <w:proofErr w:type="spellEnd"/>
      <w:r w:rsidRPr="009C6834">
        <w:t xml:space="preserve"> -dx 0.05 -</w:t>
      </w:r>
      <w:proofErr w:type="spellStart"/>
      <w:r w:rsidRPr="009C6834">
        <w:t>dy</w:t>
      </w:r>
      <w:proofErr w:type="spellEnd"/>
      <w:r w:rsidRPr="009C6834">
        <w:t xml:space="preserve"> 0.05 -</w:t>
      </w:r>
      <w:proofErr w:type="spellStart"/>
      <w:r w:rsidRPr="009C6834">
        <w:t>dz</w:t>
      </w:r>
      <w:proofErr w:type="spellEnd"/>
      <w:r w:rsidRPr="009C6834">
        <w:t xml:space="preserve"> 0.05</w:t>
      </w:r>
    </w:p>
    <w:p w14:paraId="71C6FACF" w14:textId="77777777" w:rsidR="009C6834" w:rsidRPr="009C6834" w:rsidRDefault="009C6834">
      <w:pPr>
        <w:pStyle w:val="ListParagraph"/>
        <w:numPr>
          <w:ilvl w:val="0"/>
          <w:numId w:val="6"/>
        </w:numPr>
        <w:rPr>
          <w:lang w:bidi="ar-SA"/>
        </w:rPr>
      </w:pPr>
      <w:r w:rsidRPr="009C6834">
        <w:rPr>
          <w:lang w:bidi="ar-SA"/>
        </w:rPr>
        <w:t>Arguments:</w:t>
      </w:r>
    </w:p>
    <w:p w14:paraId="7990C62A" w14:textId="74034D59" w:rsidR="009C6834" w:rsidRPr="009C6834" w:rsidRDefault="009C6834">
      <w:pPr>
        <w:pStyle w:val="ListParagraph"/>
        <w:numPr>
          <w:ilvl w:val="0"/>
          <w:numId w:val="6"/>
        </w:numPr>
        <w:rPr>
          <w:lang w:bidi="ar-SA"/>
        </w:rPr>
      </w:pPr>
      <w:r w:rsidRPr="009C6834">
        <w:rPr>
          <w:lang w:bidi="ar-SA"/>
        </w:rPr>
        <w:t>-</w:t>
      </w:r>
      <w:proofErr w:type="spellStart"/>
      <w:r w:rsidRPr="009C6834">
        <w:rPr>
          <w:lang w:bidi="ar-SA"/>
        </w:rPr>
        <w:t>stlPath</w:t>
      </w:r>
      <w:proofErr w:type="spellEnd"/>
      <w:r w:rsidRPr="009C6834">
        <w:rPr>
          <w:lang w:bidi="ar-SA"/>
        </w:rPr>
        <w:t xml:space="preserve">   Path to the STL geometry file.</w:t>
      </w:r>
    </w:p>
    <w:p w14:paraId="420F39E9" w14:textId="519FDDDD" w:rsidR="009C6834" w:rsidRPr="009C6834" w:rsidRDefault="009C6834">
      <w:pPr>
        <w:pStyle w:val="ListParagraph"/>
        <w:numPr>
          <w:ilvl w:val="0"/>
          <w:numId w:val="6"/>
        </w:numPr>
        <w:rPr>
          <w:lang w:bidi="ar-SA"/>
        </w:rPr>
      </w:pPr>
      <w:r w:rsidRPr="009C6834">
        <w:rPr>
          <w:lang w:bidi="ar-SA"/>
        </w:rPr>
        <w:t>-dx        Base grid size in the X direction (positive number).</w:t>
      </w:r>
    </w:p>
    <w:p w14:paraId="5D2D74D6" w14:textId="4EDD47CD" w:rsidR="009C6834" w:rsidRPr="009C6834" w:rsidRDefault="009C6834">
      <w:pPr>
        <w:pStyle w:val="ListParagraph"/>
        <w:numPr>
          <w:ilvl w:val="0"/>
          <w:numId w:val="6"/>
        </w:numPr>
        <w:rPr>
          <w:lang w:bidi="ar-SA"/>
        </w:rPr>
      </w:pPr>
      <w:r w:rsidRPr="009C6834">
        <w:rPr>
          <w:lang w:bidi="ar-SA"/>
        </w:rPr>
        <w:t>-</w:t>
      </w:r>
      <w:proofErr w:type="spellStart"/>
      <w:r w:rsidRPr="009C6834">
        <w:rPr>
          <w:lang w:bidi="ar-SA"/>
        </w:rPr>
        <w:t>dy</w:t>
      </w:r>
      <w:proofErr w:type="spellEnd"/>
      <w:r w:rsidRPr="009C6834">
        <w:rPr>
          <w:lang w:bidi="ar-SA"/>
        </w:rPr>
        <w:t xml:space="preserve">        Base grid size in the Y direction (positive number).</w:t>
      </w:r>
    </w:p>
    <w:p w14:paraId="6BAFD602" w14:textId="529381CC" w:rsidR="009C6834" w:rsidRPr="009C6834" w:rsidRDefault="009C6834">
      <w:pPr>
        <w:pStyle w:val="ListParagraph"/>
        <w:numPr>
          <w:ilvl w:val="0"/>
          <w:numId w:val="6"/>
        </w:numPr>
        <w:rPr>
          <w:lang w:bidi="ar-SA"/>
        </w:rPr>
      </w:pPr>
      <w:r w:rsidRPr="009C6834">
        <w:rPr>
          <w:lang w:bidi="ar-SA"/>
        </w:rPr>
        <w:t>-</w:t>
      </w:r>
      <w:proofErr w:type="spellStart"/>
      <w:r w:rsidRPr="009C6834">
        <w:rPr>
          <w:lang w:bidi="ar-SA"/>
        </w:rPr>
        <w:t>dz</w:t>
      </w:r>
      <w:proofErr w:type="spellEnd"/>
      <w:r w:rsidRPr="009C6834">
        <w:rPr>
          <w:lang w:bidi="ar-SA"/>
        </w:rPr>
        <w:t xml:space="preserve">        Base grid size in the Z direction (positive number).</w:t>
      </w:r>
    </w:p>
    <w:p w14:paraId="53B20E73" w14:textId="5D6C507D" w:rsidR="009C6834" w:rsidRPr="00FF5021" w:rsidRDefault="00FA4D12" w:rsidP="00FA4D12">
      <w:pPr>
        <w:pStyle w:val="Heading2"/>
        <w:rPr>
          <w:b w:val="0"/>
        </w:rPr>
      </w:pPr>
      <w:bookmarkStart w:id="37" w:name="_Toc228191111"/>
      <w:r>
        <w:t xml:space="preserve">9.2 </w:t>
      </w:r>
      <w:r w:rsidR="009C6834" w:rsidRPr="00FF5021">
        <w:t xml:space="preserve">Generate </w:t>
      </w:r>
      <w:proofErr w:type="spellStart"/>
      <w:r w:rsidR="009C6834" w:rsidRPr="00FF5021">
        <w:t>snappyHexMeshDict</w:t>
      </w:r>
      <w:bookmarkEnd w:id="37"/>
      <w:proofErr w:type="spellEnd"/>
    </w:p>
    <w:p w14:paraId="0B360859" w14:textId="7C9A8209" w:rsidR="009C6834" w:rsidRPr="009C6834" w:rsidRDefault="009C6834" w:rsidP="009C6834">
      <w:pPr>
        <w:rPr>
          <w:lang w:bidi="ar-SA"/>
        </w:rPr>
      </w:pPr>
      <w:r w:rsidRPr="009C6834">
        <w:rPr>
          <w:lang w:bidi="ar-SA"/>
        </w:rPr>
        <w:t xml:space="preserve">Navigate to your </w:t>
      </w:r>
      <w:proofErr w:type="spellStart"/>
      <w:r w:rsidRPr="009C6834">
        <w:rPr>
          <w:lang w:bidi="ar-SA"/>
        </w:rPr>
        <w:t>OpenFOAM</w:t>
      </w:r>
      <w:proofErr w:type="spellEnd"/>
      <w:r w:rsidRPr="009C6834">
        <w:rPr>
          <w:lang w:bidi="ar-SA"/>
        </w:rPr>
        <w:t xml:space="preserve"> case directory first, then run:</w:t>
      </w:r>
    </w:p>
    <w:p w14:paraId="32EAEFB6" w14:textId="77777777" w:rsidR="009C6834" w:rsidRPr="009C6834" w:rsidRDefault="009C6834" w:rsidP="00FF5021">
      <w:pPr>
        <w:pStyle w:val="CodeSnippet"/>
      </w:pPr>
      <w:r w:rsidRPr="009C6834">
        <w:t>cd /path/to/your/case</w:t>
      </w:r>
    </w:p>
    <w:p w14:paraId="298FA677" w14:textId="0152914B" w:rsidR="009C6834" w:rsidRPr="009C6834" w:rsidRDefault="009C6834" w:rsidP="00FF5021">
      <w:pPr>
        <w:pStyle w:val="CodeSnippet"/>
      </w:pPr>
      <w:proofErr w:type="spellStart"/>
      <w:r w:rsidRPr="009C6834">
        <w:t>generateSnappyHexMeshDict</w:t>
      </w:r>
      <w:proofErr w:type="spellEnd"/>
    </w:p>
    <w:p w14:paraId="773AEE26" w14:textId="1E1C34CD" w:rsidR="00C83E33" w:rsidRDefault="009C6834" w:rsidP="009C6834">
      <w:pPr>
        <w:rPr>
          <w:lang w:bidi="ar-SA"/>
        </w:rPr>
      </w:pPr>
      <w:r w:rsidRPr="009C6834">
        <w:rPr>
          <w:lang w:bidi="ar-SA"/>
        </w:rPr>
        <w:t>The script will prompt you interactively for geometry files, refinement levels, snap settings, and layer addition options.</w:t>
      </w:r>
    </w:p>
    <w:p w14:paraId="3B226C93" w14:textId="77777777" w:rsidR="00C83E33" w:rsidRDefault="00C83E33">
      <w:pPr>
        <w:spacing w:after="0" w:line="240" w:lineRule="auto"/>
        <w:rPr>
          <w:lang w:bidi="ar-SA"/>
        </w:rPr>
      </w:pPr>
      <w:r>
        <w:rPr>
          <w:lang w:bidi="ar-SA"/>
        </w:rPr>
        <w:br w:type="page"/>
      </w:r>
    </w:p>
    <w:p w14:paraId="605B48D0" w14:textId="43DD1DDE" w:rsidR="00BF5978" w:rsidRDefault="008A01F2" w:rsidP="001C30F1">
      <w:pPr>
        <w:pStyle w:val="Heading2"/>
        <w:rPr>
          <w:lang w:bidi="ar-SA"/>
        </w:rPr>
      </w:pPr>
      <w:bookmarkStart w:id="38" w:name="_Toc228191112"/>
      <w:r w:rsidRPr="008A01F2">
        <w:rPr>
          <w:lang w:bidi="ar-SA"/>
        </w:rPr>
        <w:lastRenderedPageBreak/>
        <w:t>10.0 Case Directory Requirements</w:t>
      </w:r>
    </w:p>
    <w:p w14:paraId="3136C625" w14:textId="773C0B10" w:rsidR="001A4941" w:rsidRDefault="002A6473" w:rsidP="00C83E33">
      <w:pPr>
        <w:rPr>
          <w:lang w:bidi="ar-SA"/>
        </w:rPr>
      </w:pPr>
      <w:r>
        <w:rPr>
          <w:lang w:bidi="ar-SA"/>
        </w:rPr>
        <w:t xml:space="preserve">A valid working directory must </w:t>
      </w:r>
      <w:r w:rsidR="001A4941">
        <w:rPr>
          <w:lang w:bidi="ar-SA"/>
        </w:rPr>
        <w:t>follow the following structure</w:t>
      </w:r>
    </w:p>
    <w:p w14:paraId="7D014727" w14:textId="4371C31D" w:rsidR="008C4374" w:rsidRPr="008C4374" w:rsidRDefault="008C4374">
      <w:pPr>
        <w:pStyle w:val="ListParagraph"/>
        <w:numPr>
          <w:ilvl w:val="0"/>
          <w:numId w:val="12"/>
        </w:numPr>
        <w:rPr>
          <w:rFonts w:ascii="Cascadia Mono" w:hAnsi="Cascadia Mono"/>
          <w:sz w:val="22"/>
          <w:szCs w:val="18"/>
          <w:lang w:bidi="ar-SA"/>
        </w:rPr>
      </w:pPr>
      <w:proofErr w:type="spellStart"/>
      <w:r w:rsidRPr="008C4374">
        <w:rPr>
          <w:rFonts w:ascii="Cascadia Mono" w:hAnsi="Cascadia Mono"/>
          <w:sz w:val="22"/>
          <w:szCs w:val="18"/>
          <w:lang w:bidi="ar-SA"/>
        </w:rPr>
        <w:t>my_case</w:t>
      </w:r>
      <w:proofErr w:type="spellEnd"/>
    </w:p>
    <w:p w14:paraId="24737A4F" w14:textId="69EB1BC2" w:rsidR="00D01F62" w:rsidRPr="008C4374" w:rsidRDefault="008C4374">
      <w:pPr>
        <w:pStyle w:val="ListParagraph"/>
        <w:numPr>
          <w:ilvl w:val="1"/>
          <w:numId w:val="12"/>
        </w:numPr>
        <w:rPr>
          <w:rFonts w:ascii="Cascadia Mono" w:hAnsi="Cascadia Mono"/>
          <w:sz w:val="22"/>
          <w:szCs w:val="18"/>
          <w:lang w:bidi="ar-SA"/>
        </w:rPr>
      </w:pPr>
      <w:r w:rsidRPr="008C4374">
        <w:rPr>
          <w:rFonts w:ascii="Cascadia Mono" w:hAnsi="Cascadia Mono"/>
          <w:sz w:val="22"/>
          <w:szCs w:val="18"/>
          <w:lang w:bidi="ar-SA"/>
        </w:rPr>
        <w:t>c</w:t>
      </w:r>
      <w:r w:rsidR="00D01F62" w:rsidRPr="008C4374">
        <w:rPr>
          <w:rFonts w:ascii="Cascadia Mono" w:hAnsi="Cascadia Mono"/>
          <w:sz w:val="22"/>
          <w:szCs w:val="18"/>
          <w:lang w:bidi="ar-SA"/>
        </w:rPr>
        <w:t>onstant</w:t>
      </w:r>
    </w:p>
    <w:p w14:paraId="4CE81795" w14:textId="2D5FC5B4" w:rsidR="00CE79B7" w:rsidRPr="008C4374" w:rsidRDefault="00CE79B7">
      <w:pPr>
        <w:pStyle w:val="ListParagraph"/>
        <w:numPr>
          <w:ilvl w:val="2"/>
          <w:numId w:val="12"/>
        </w:numPr>
        <w:rPr>
          <w:rFonts w:ascii="Cascadia Mono" w:hAnsi="Cascadia Mono"/>
          <w:sz w:val="22"/>
          <w:szCs w:val="18"/>
          <w:lang w:bidi="ar-SA"/>
        </w:rPr>
      </w:pPr>
      <w:proofErr w:type="spellStart"/>
      <w:r w:rsidRPr="008C4374">
        <w:rPr>
          <w:rFonts w:ascii="Cascadia Mono" w:hAnsi="Cascadia Mono"/>
          <w:sz w:val="22"/>
          <w:szCs w:val="18"/>
          <w:lang w:bidi="ar-SA"/>
        </w:rPr>
        <w:t>triSurface</w:t>
      </w:r>
      <w:proofErr w:type="spellEnd"/>
    </w:p>
    <w:p w14:paraId="3159BEEB" w14:textId="16FA5CC6" w:rsidR="00CE79B7" w:rsidRPr="008C4374" w:rsidRDefault="00CE79B7">
      <w:pPr>
        <w:pStyle w:val="ListParagraph"/>
        <w:numPr>
          <w:ilvl w:val="3"/>
          <w:numId w:val="12"/>
        </w:numPr>
        <w:rPr>
          <w:rFonts w:ascii="Cascadia Mono" w:hAnsi="Cascadia Mono"/>
          <w:sz w:val="22"/>
          <w:szCs w:val="18"/>
          <w:lang w:bidi="ar-SA"/>
        </w:rPr>
      </w:pPr>
      <w:proofErr w:type="spellStart"/>
      <w:r w:rsidRPr="008C4374">
        <w:rPr>
          <w:rFonts w:ascii="Cascadia Mono" w:hAnsi="Cascadia Mono"/>
          <w:sz w:val="22"/>
          <w:szCs w:val="18"/>
          <w:lang w:bidi="ar-SA"/>
        </w:rPr>
        <w:t>Fan.stl</w:t>
      </w:r>
      <w:proofErr w:type="spellEnd"/>
    </w:p>
    <w:p w14:paraId="4C68F4CB" w14:textId="68E23337" w:rsidR="00CE79B7" w:rsidRPr="008C4374" w:rsidRDefault="00CE79B7">
      <w:pPr>
        <w:pStyle w:val="ListParagraph"/>
        <w:numPr>
          <w:ilvl w:val="3"/>
          <w:numId w:val="12"/>
        </w:numPr>
        <w:rPr>
          <w:rFonts w:ascii="Cascadia Mono" w:hAnsi="Cascadia Mono"/>
          <w:sz w:val="22"/>
          <w:szCs w:val="18"/>
          <w:lang w:bidi="ar-SA"/>
        </w:rPr>
      </w:pPr>
      <w:proofErr w:type="spellStart"/>
      <w:r w:rsidRPr="008C4374">
        <w:rPr>
          <w:rFonts w:ascii="Cascadia Mono" w:hAnsi="Cascadia Mono"/>
          <w:sz w:val="22"/>
          <w:szCs w:val="18"/>
          <w:lang w:bidi="ar-SA"/>
        </w:rPr>
        <w:t>Box.stl</w:t>
      </w:r>
      <w:proofErr w:type="spellEnd"/>
    </w:p>
    <w:p w14:paraId="7AE2400D" w14:textId="76EE2770" w:rsidR="00CE79B7" w:rsidRPr="008C4374" w:rsidRDefault="00761E8D">
      <w:pPr>
        <w:pStyle w:val="ListParagraph"/>
        <w:numPr>
          <w:ilvl w:val="3"/>
          <w:numId w:val="12"/>
        </w:numPr>
        <w:rPr>
          <w:rFonts w:ascii="Cascadia Mono" w:hAnsi="Cascadia Mono"/>
          <w:sz w:val="22"/>
          <w:szCs w:val="18"/>
          <w:lang w:bidi="ar-SA"/>
        </w:rPr>
      </w:pPr>
      <w:proofErr w:type="spellStart"/>
      <w:r w:rsidRPr="008C4374">
        <w:rPr>
          <w:rFonts w:ascii="Cascadia Mono" w:hAnsi="Cascadia Mono"/>
          <w:sz w:val="22"/>
          <w:szCs w:val="18"/>
          <w:lang w:bidi="ar-SA"/>
        </w:rPr>
        <w:t>Gear.stl</w:t>
      </w:r>
      <w:proofErr w:type="spellEnd"/>
    </w:p>
    <w:p w14:paraId="0ADAF5A8" w14:textId="1597D071" w:rsidR="00CE79B7" w:rsidRPr="008C4374" w:rsidRDefault="008C4374">
      <w:pPr>
        <w:pStyle w:val="ListParagraph"/>
        <w:numPr>
          <w:ilvl w:val="1"/>
          <w:numId w:val="12"/>
        </w:numPr>
        <w:rPr>
          <w:rFonts w:ascii="Cascadia Mono" w:hAnsi="Cascadia Mono"/>
          <w:sz w:val="22"/>
          <w:szCs w:val="18"/>
          <w:lang w:bidi="ar-SA"/>
        </w:rPr>
      </w:pPr>
      <w:r w:rsidRPr="008C4374">
        <w:rPr>
          <w:rFonts w:ascii="Cascadia Mono" w:hAnsi="Cascadia Mono"/>
          <w:sz w:val="22"/>
          <w:szCs w:val="18"/>
          <w:lang w:bidi="ar-SA"/>
        </w:rPr>
        <w:t>s</w:t>
      </w:r>
      <w:r w:rsidR="00CE79B7" w:rsidRPr="008C4374">
        <w:rPr>
          <w:rFonts w:ascii="Cascadia Mono" w:hAnsi="Cascadia Mono"/>
          <w:sz w:val="22"/>
          <w:szCs w:val="18"/>
          <w:lang w:bidi="ar-SA"/>
        </w:rPr>
        <w:t>ystem</w:t>
      </w:r>
    </w:p>
    <w:p w14:paraId="2B58FC18" w14:textId="3D57E67A" w:rsidR="00761E8D" w:rsidRPr="008C4374" w:rsidRDefault="00761E8D">
      <w:pPr>
        <w:pStyle w:val="ListParagraph"/>
        <w:numPr>
          <w:ilvl w:val="2"/>
          <w:numId w:val="12"/>
        </w:numPr>
        <w:rPr>
          <w:rFonts w:ascii="Cascadia Mono" w:hAnsi="Cascadia Mono"/>
          <w:sz w:val="22"/>
          <w:szCs w:val="18"/>
          <w:lang w:bidi="ar-SA"/>
        </w:rPr>
      </w:pPr>
      <w:proofErr w:type="spellStart"/>
      <w:r w:rsidRPr="008C4374">
        <w:rPr>
          <w:rFonts w:ascii="Cascadia Mono" w:hAnsi="Cascadia Mono"/>
          <w:sz w:val="22"/>
          <w:szCs w:val="18"/>
          <w:lang w:bidi="ar-SA"/>
        </w:rPr>
        <w:t>controlDict</w:t>
      </w:r>
      <w:proofErr w:type="spellEnd"/>
    </w:p>
    <w:p w14:paraId="3D7F23B9" w14:textId="3CD1B707" w:rsidR="00761E8D" w:rsidRPr="008C4374" w:rsidRDefault="00745B57">
      <w:pPr>
        <w:pStyle w:val="ListParagraph"/>
        <w:numPr>
          <w:ilvl w:val="2"/>
          <w:numId w:val="12"/>
        </w:numPr>
        <w:rPr>
          <w:rFonts w:ascii="Cascadia Mono" w:hAnsi="Cascadia Mono"/>
          <w:sz w:val="22"/>
          <w:szCs w:val="18"/>
          <w:lang w:bidi="ar-SA"/>
        </w:rPr>
      </w:pPr>
      <w:proofErr w:type="spellStart"/>
      <w:r w:rsidRPr="008C4374">
        <w:rPr>
          <w:rFonts w:ascii="Cascadia Mono" w:hAnsi="Cascadia Mono"/>
          <w:sz w:val="22"/>
          <w:szCs w:val="18"/>
          <w:lang w:bidi="ar-SA"/>
        </w:rPr>
        <w:t>fvSchemes</w:t>
      </w:r>
      <w:proofErr w:type="spellEnd"/>
    </w:p>
    <w:p w14:paraId="1EE72911" w14:textId="40100A82" w:rsidR="00745B57" w:rsidRDefault="00745B57">
      <w:pPr>
        <w:pStyle w:val="ListParagraph"/>
        <w:numPr>
          <w:ilvl w:val="2"/>
          <w:numId w:val="12"/>
        </w:numPr>
        <w:rPr>
          <w:rFonts w:ascii="Cascadia Mono" w:hAnsi="Cascadia Mono"/>
          <w:sz w:val="22"/>
          <w:szCs w:val="18"/>
          <w:lang w:bidi="ar-SA"/>
        </w:rPr>
      </w:pPr>
      <w:proofErr w:type="spellStart"/>
      <w:r w:rsidRPr="008C4374">
        <w:rPr>
          <w:rFonts w:ascii="Cascadia Mono" w:hAnsi="Cascadia Mono"/>
          <w:sz w:val="22"/>
          <w:szCs w:val="18"/>
          <w:lang w:bidi="ar-SA"/>
        </w:rPr>
        <w:t>fvSolution</w:t>
      </w:r>
      <w:proofErr w:type="spellEnd"/>
    </w:p>
    <w:p w14:paraId="70161EAE" w14:textId="482DE881" w:rsidR="00D861D1" w:rsidRDefault="00F178C5" w:rsidP="00D861D1">
      <w:pPr>
        <w:rPr>
          <w:rFonts w:ascii="Keysight Sans" w:hAnsi="Keysight Sans"/>
          <w:lang w:bidi="ar-SA"/>
        </w:rPr>
      </w:pPr>
      <w:r w:rsidRPr="00F178C5">
        <w:rPr>
          <w:rFonts w:ascii="Keysight Sans" w:hAnsi="Keysight Sans"/>
          <w:lang w:bidi="ar-SA"/>
        </w:rPr>
        <w:t xml:space="preserve">The GUI scans all constant/ recursively </w:t>
      </w:r>
      <w:proofErr w:type="gramStart"/>
      <w:r w:rsidRPr="00F178C5">
        <w:rPr>
          <w:rFonts w:ascii="Keysight Sans" w:hAnsi="Keysight Sans"/>
          <w:lang w:bidi="ar-SA"/>
        </w:rPr>
        <w:t>for</w:t>
      </w:r>
      <w:r>
        <w:rPr>
          <w:rFonts w:ascii="Keysight Sans" w:hAnsi="Keysight Sans"/>
          <w:lang w:bidi="ar-SA"/>
        </w:rPr>
        <w:t xml:space="preserve"> </w:t>
      </w:r>
      <w:r w:rsidRPr="00F178C5">
        <w:rPr>
          <w:rFonts w:ascii="Keysight Sans" w:hAnsi="Keysight Sans"/>
          <w:lang w:bidi="ar-SA"/>
        </w:rPr>
        <w:t>.</w:t>
      </w:r>
      <w:proofErr w:type="spellStart"/>
      <w:r w:rsidRPr="00F178C5">
        <w:rPr>
          <w:rFonts w:ascii="Keysight Sans" w:hAnsi="Keysight Sans"/>
          <w:lang w:bidi="ar-SA"/>
        </w:rPr>
        <w:t>stl</w:t>
      </w:r>
      <w:proofErr w:type="spellEnd"/>
      <w:proofErr w:type="gramEnd"/>
      <w:r w:rsidRPr="00F178C5">
        <w:rPr>
          <w:rFonts w:ascii="Keysight Sans" w:hAnsi="Keysight Sans"/>
          <w:lang w:bidi="ar-SA"/>
        </w:rPr>
        <w:t xml:space="preserve"> and .obj files</w:t>
      </w:r>
      <w:r>
        <w:rPr>
          <w:rFonts w:ascii="Keysight Sans" w:hAnsi="Keysight Sans"/>
          <w:lang w:bidi="ar-SA"/>
        </w:rPr>
        <w:t>.</w:t>
      </w:r>
      <w:r w:rsidRPr="00F178C5">
        <w:rPr>
          <w:rFonts w:ascii="Keysight Sans" w:hAnsi="Keysight Sans"/>
          <w:lang w:bidi="ar-SA"/>
        </w:rPr>
        <w:t xml:space="preserve"> </w:t>
      </w:r>
      <w:r>
        <w:rPr>
          <w:rFonts w:ascii="Keysight Sans" w:hAnsi="Keysight Sans"/>
          <w:lang w:bidi="ar-SA"/>
        </w:rPr>
        <w:t>T</w:t>
      </w:r>
      <w:r w:rsidRPr="00F178C5">
        <w:rPr>
          <w:rFonts w:ascii="Keysight Sans" w:hAnsi="Keysight Sans"/>
          <w:lang w:bidi="ar-SA"/>
        </w:rPr>
        <w:t>he subfolder name does not matter.</w:t>
      </w:r>
      <w:r w:rsidR="00011FCD">
        <w:rPr>
          <w:rFonts w:ascii="Keysight Sans" w:hAnsi="Keysight Sans"/>
          <w:lang w:bidi="ar-SA"/>
        </w:rPr>
        <w:t xml:space="preserve"> </w:t>
      </w:r>
    </w:p>
    <w:p w14:paraId="49DF6978" w14:textId="77777777" w:rsidR="00011FCD" w:rsidRPr="00011FCD" w:rsidRDefault="00011FCD" w:rsidP="00011FCD">
      <w:pPr>
        <w:rPr>
          <w:rFonts w:ascii="Keysight Sans" w:hAnsi="Keysight Sans"/>
          <w:lang w:bidi="ar-SA"/>
        </w:rPr>
      </w:pPr>
      <w:r w:rsidRPr="00011FCD">
        <w:rPr>
          <w:rFonts w:ascii="Keysight Sans" w:hAnsi="Keysight Sans"/>
          <w:lang w:bidi="ar-SA"/>
        </w:rPr>
        <w:t>To use your own case:</w:t>
      </w:r>
    </w:p>
    <w:p w14:paraId="1ADE0154" w14:textId="3187FF38" w:rsidR="00011FCD" w:rsidRPr="00011FCD" w:rsidRDefault="00011FCD">
      <w:pPr>
        <w:pStyle w:val="ListParagraph"/>
        <w:numPr>
          <w:ilvl w:val="0"/>
          <w:numId w:val="13"/>
        </w:numPr>
        <w:rPr>
          <w:rFonts w:ascii="Keysight Sans" w:hAnsi="Keysight Sans"/>
          <w:lang w:bidi="ar-SA"/>
        </w:rPr>
      </w:pPr>
      <w:r w:rsidRPr="00011FCD">
        <w:rPr>
          <w:rFonts w:ascii="Keysight Sans" w:hAnsi="Keysight Sans"/>
          <w:lang w:bidi="ar-SA"/>
        </w:rPr>
        <w:t>Ensure the case has both constant/ and system/ folders.</w:t>
      </w:r>
    </w:p>
    <w:p w14:paraId="51E5BA19" w14:textId="06F372A5" w:rsidR="00011FCD" w:rsidRPr="00011FCD" w:rsidRDefault="00011FCD">
      <w:pPr>
        <w:pStyle w:val="ListParagraph"/>
        <w:numPr>
          <w:ilvl w:val="0"/>
          <w:numId w:val="13"/>
        </w:numPr>
        <w:rPr>
          <w:rFonts w:ascii="Keysight Sans" w:hAnsi="Keysight Sans"/>
          <w:lang w:bidi="ar-SA"/>
        </w:rPr>
      </w:pPr>
      <w:r w:rsidRPr="00011FCD">
        <w:rPr>
          <w:rFonts w:ascii="Keysight Sans" w:hAnsi="Keysight Sans"/>
          <w:lang w:bidi="ar-SA"/>
        </w:rPr>
        <w:t>Place STL/OBJ geometry files inside any subfolder of constant/.</w:t>
      </w:r>
    </w:p>
    <w:p w14:paraId="669AB691" w14:textId="7DCF8CCC" w:rsidR="00011FCD" w:rsidRDefault="00011FCD">
      <w:pPr>
        <w:pStyle w:val="ListParagraph"/>
        <w:numPr>
          <w:ilvl w:val="0"/>
          <w:numId w:val="13"/>
        </w:numPr>
        <w:rPr>
          <w:rFonts w:ascii="Keysight Sans" w:hAnsi="Keysight Sans"/>
          <w:lang w:bidi="ar-SA"/>
        </w:rPr>
      </w:pPr>
      <w:r w:rsidRPr="00011FCD">
        <w:rPr>
          <w:rFonts w:ascii="Keysight Sans" w:hAnsi="Keysight Sans"/>
          <w:lang w:bidi="ar-SA"/>
        </w:rPr>
        <w:t>Use the landing page to browse to or create the case.</w:t>
      </w:r>
    </w:p>
    <w:p w14:paraId="749763DE" w14:textId="49202B6E" w:rsidR="00133E13" w:rsidRDefault="00133E13" w:rsidP="00076607">
      <w:pPr>
        <w:pStyle w:val="Heading1"/>
        <w:rPr>
          <w:lang w:bidi="ar-SA"/>
        </w:rPr>
      </w:pPr>
      <w:r>
        <w:rPr>
          <w:lang w:bidi="ar-SA"/>
        </w:rPr>
        <w:t>11.0 Prerequisites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591"/>
      </w:tblGrid>
      <w:tr w:rsidR="00076607" w14:paraId="2C8AEAB1" w14:textId="77777777" w:rsidTr="006B2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45" w:type="dxa"/>
          </w:tcPr>
          <w:p w14:paraId="503E2B7F" w14:textId="5C92DDC2" w:rsidR="00076607" w:rsidRDefault="00076607" w:rsidP="006B25BC">
            <w:pPr>
              <w:jc w:val="both"/>
              <w:rPr>
                <w:rFonts w:ascii="Keysight Sans" w:hAnsi="Keysight Sans"/>
                <w:lang w:bidi="ar-SA"/>
              </w:rPr>
            </w:pPr>
            <w:r>
              <w:rPr>
                <w:rFonts w:ascii="Keysight Sans" w:hAnsi="Keysight Sans"/>
                <w:lang w:bidi="ar-SA"/>
              </w:rPr>
              <w:t>Requirement</w:t>
            </w:r>
          </w:p>
        </w:tc>
        <w:tc>
          <w:tcPr>
            <w:tcW w:w="6591" w:type="dxa"/>
          </w:tcPr>
          <w:p w14:paraId="7C177FB3" w14:textId="1B0EEE93" w:rsidR="00076607" w:rsidRDefault="00076607" w:rsidP="006B25BC">
            <w:pPr>
              <w:jc w:val="both"/>
              <w:rPr>
                <w:rFonts w:ascii="Keysight Sans" w:hAnsi="Keysight Sans"/>
                <w:lang w:bidi="ar-SA"/>
              </w:rPr>
            </w:pPr>
            <w:r>
              <w:rPr>
                <w:rFonts w:ascii="Keysight Sans" w:hAnsi="Keysight Sans"/>
                <w:lang w:bidi="ar-SA"/>
              </w:rPr>
              <w:t>Notes</w:t>
            </w:r>
          </w:p>
        </w:tc>
      </w:tr>
      <w:tr w:rsidR="00DD375D" w14:paraId="6E414D6A" w14:textId="77777777" w:rsidTr="006B25BC">
        <w:tc>
          <w:tcPr>
            <w:tcW w:w="3145" w:type="dxa"/>
            <w:vAlign w:val="top"/>
          </w:tcPr>
          <w:p w14:paraId="685A5B18" w14:textId="6E395995" w:rsidR="00DD375D" w:rsidRPr="00DD375D" w:rsidRDefault="00DD375D" w:rsidP="006B25BC">
            <w:pPr>
              <w:jc w:val="both"/>
              <w:rPr>
                <w:rFonts w:ascii="Keysight Sans" w:hAnsi="Keysight Sans"/>
                <w:b/>
                <w:bCs/>
                <w:lang w:bidi="ar-SA"/>
              </w:rPr>
            </w:pPr>
            <w:r w:rsidRPr="00DD375D">
              <w:rPr>
                <w:b/>
                <w:bCs/>
              </w:rPr>
              <w:t>Windows 10 Build 21362 or Windows 11</w:t>
            </w:r>
          </w:p>
        </w:tc>
        <w:tc>
          <w:tcPr>
            <w:tcW w:w="6591" w:type="dxa"/>
            <w:vAlign w:val="top"/>
          </w:tcPr>
          <w:p w14:paraId="6D659CE7" w14:textId="292E9E9E" w:rsidR="00DD375D" w:rsidRDefault="00DD375D" w:rsidP="006B25BC">
            <w:pPr>
              <w:jc w:val="both"/>
              <w:rPr>
                <w:rFonts w:ascii="Keysight Sans" w:hAnsi="Keysight Sans"/>
                <w:lang w:bidi="ar-SA"/>
              </w:rPr>
            </w:pPr>
            <w:r w:rsidRPr="00682A3C">
              <w:t xml:space="preserve">Required for </w:t>
            </w:r>
            <w:proofErr w:type="spellStart"/>
            <w:r w:rsidRPr="00682A3C">
              <w:t>WSLg</w:t>
            </w:r>
            <w:proofErr w:type="spellEnd"/>
            <w:r w:rsidRPr="00682A3C">
              <w:t xml:space="preserve"> (GUI apps from WSL)</w:t>
            </w:r>
          </w:p>
        </w:tc>
      </w:tr>
      <w:tr w:rsidR="00DD375D" w14:paraId="0A4FF8E4" w14:textId="77777777" w:rsidTr="006B25BC">
        <w:tc>
          <w:tcPr>
            <w:tcW w:w="3145" w:type="dxa"/>
            <w:vAlign w:val="top"/>
          </w:tcPr>
          <w:p w14:paraId="5A43D351" w14:textId="55E798D0" w:rsidR="00DD375D" w:rsidRPr="00DD375D" w:rsidRDefault="00DD375D" w:rsidP="006B25BC">
            <w:pPr>
              <w:jc w:val="both"/>
              <w:rPr>
                <w:rFonts w:ascii="Keysight Sans" w:hAnsi="Keysight Sans"/>
                <w:b/>
                <w:bCs/>
                <w:lang w:bidi="ar-SA"/>
              </w:rPr>
            </w:pPr>
            <w:r w:rsidRPr="00DD375D">
              <w:rPr>
                <w:b/>
                <w:bCs/>
              </w:rPr>
              <w:t>WSL2</w:t>
            </w:r>
          </w:p>
        </w:tc>
        <w:tc>
          <w:tcPr>
            <w:tcW w:w="6591" w:type="dxa"/>
            <w:vAlign w:val="top"/>
          </w:tcPr>
          <w:p w14:paraId="770EB558" w14:textId="04911B40" w:rsidR="00DD375D" w:rsidRDefault="00DD375D" w:rsidP="006B25BC">
            <w:pPr>
              <w:jc w:val="both"/>
              <w:rPr>
                <w:rFonts w:ascii="Keysight Sans" w:hAnsi="Keysight Sans"/>
                <w:lang w:bidi="ar-SA"/>
              </w:rPr>
            </w:pPr>
            <w:proofErr w:type="spellStart"/>
            <w:r w:rsidRPr="00682A3C">
              <w:t>wsl</w:t>
            </w:r>
            <w:proofErr w:type="spellEnd"/>
            <w:r w:rsidRPr="00682A3C">
              <w:t xml:space="preserve"> --install sets this up; </w:t>
            </w:r>
            <w:proofErr w:type="spellStart"/>
            <w:r w:rsidRPr="00682A3C">
              <w:t>wsl</w:t>
            </w:r>
            <w:proofErr w:type="spellEnd"/>
            <w:r w:rsidRPr="00682A3C">
              <w:t xml:space="preserve"> --status shows current version</w:t>
            </w:r>
          </w:p>
        </w:tc>
      </w:tr>
      <w:tr w:rsidR="00DD375D" w14:paraId="05AC6A21" w14:textId="77777777" w:rsidTr="006B25BC">
        <w:tc>
          <w:tcPr>
            <w:tcW w:w="3145" w:type="dxa"/>
            <w:vAlign w:val="top"/>
          </w:tcPr>
          <w:p w14:paraId="390C097C" w14:textId="4DCF256A" w:rsidR="00DD375D" w:rsidRPr="00DD375D" w:rsidRDefault="00DD375D" w:rsidP="006B25BC">
            <w:pPr>
              <w:jc w:val="both"/>
              <w:rPr>
                <w:rFonts w:ascii="Keysight Sans" w:hAnsi="Keysight Sans"/>
                <w:b/>
                <w:bCs/>
                <w:lang w:bidi="ar-SA"/>
              </w:rPr>
            </w:pPr>
            <w:proofErr w:type="spellStart"/>
            <w:r w:rsidRPr="00DD375D">
              <w:rPr>
                <w:b/>
                <w:bCs/>
              </w:rPr>
              <w:t>OpenFOAM</w:t>
            </w:r>
            <w:proofErr w:type="spellEnd"/>
            <w:r w:rsidRPr="00DD375D">
              <w:rPr>
                <w:b/>
                <w:bCs/>
              </w:rPr>
              <w:t xml:space="preserve"> v2506 inside WSL</w:t>
            </w:r>
          </w:p>
        </w:tc>
        <w:tc>
          <w:tcPr>
            <w:tcW w:w="6591" w:type="dxa"/>
            <w:vAlign w:val="top"/>
          </w:tcPr>
          <w:p w14:paraId="1DD4BEE7" w14:textId="61E36B5C" w:rsidR="00DD375D" w:rsidRDefault="00C07ED1" w:rsidP="006B25BC">
            <w:pPr>
              <w:jc w:val="both"/>
              <w:rPr>
                <w:rFonts w:ascii="Keysight Sans" w:hAnsi="Keysight Sans"/>
                <w:lang w:bidi="ar-SA"/>
              </w:rPr>
            </w:pPr>
            <w:r>
              <w:rPr>
                <w:rFonts w:ascii="Keysight Sans" w:hAnsi="Keysight Sans"/>
              </w:rPr>
              <w:t xml:space="preserve">May refer to the </w:t>
            </w:r>
            <w:proofErr w:type="spellStart"/>
            <w:r>
              <w:rPr>
                <w:rFonts w:ascii="Keysight Sans" w:hAnsi="Keysight Sans"/>
              </w:rPr>
              <w:t>OpenFOAM</w:t>
            </w:r>
            <w:proofErr w:type="spellEnd"/>
            <w:r>
              <w:rPr>
                <w:rFonts w:ascii="Keysight Sans" w:hAnsi="Keysight Sans"/>
              </w:rPr>
              <w:t xml:space="preserve"> installation section</w:t>
            </w:r>
          </w:p>
        </w:tc>
      </w:tr>
      <w:tr w:rsidR="00DD375D" w14:paraId="13972B44" w14:textId="77777777" w:rsidTr="006B25BC">
        <w:tc>
          <w:tcPr>
            <w:tcW w:w="3145" w:type="dxa"/>
            <w:vAlign w:val="top"/>
          </w:tcPr>
          <w:p w14:paraId="42702F08" w14:textId="5A1C98DB" w:rsidR="00DD375D" w:rsidRPr="00DD375D" w:rsidRDefault="00DD375D" w:rsidP="006B25BC">
            <w:pPr>
              <w:jc w:val="both"/>
              <w:rPr>
                <w:rFonts w:ascii="Keysight Sans" w:hAnsi="Keysight Sans"/>
                <w:b/>
                <w:bCs/>
                <w:lang w:bidi="ar-SA"/>
              </w:rPr>
            </w:pPr>
            <w:r w:rsidRPr="00DD375D">
              <w:rPr>
                <w:b/>
                <w:bCs/>
              </w:rPr>
              <w:t>Python 3 + pip inside WSL</w:t>
            </w:r>
          </w:p>
        </w:tc>
        <w:tc>
          <w:tcPr>
            <w:tcW w:w="6591" w:type="dxa"/>
            <w:vAlign w:val="top"/>
          </w:tcPr>
          <w:p w14:paraId="64C924D7" w14:textId="1620EBDE" w:rsidR="00DD375D" w:rsidRDefault="00DD375D" w:rsidP="006B25BC">
            <w:pPr>
              <w:jc w:val="both"/>
              <w:rPr>
                <w:rFonts w:ascii="Keysight Sans" w:hAnsi="Keysight Sans"/>
                <w:lang w:bidi="ar-SA"/>
              </w:rPr>
            </w:pPr>
            <w:r w:rsidRPr="00682A3C">
              <w:t>Usually pre-installed on Ubuntu; check with python3 --version</w:t>
            </w:r>
          </w:p>
        </w:tc>
      </w:tr>
      <w:tr w:rsidR="00DD375D" w14:paraId="566647B9" w14:textId="77777777" w:rsidTr="006B25BC">
        <w:tc>
          <w:tcPr>
            <w:tcW w:w="3145" w:type="dxa"/>
            <w:vAlign w:val="top"/>
          </w:tcPr>
          <w:p w14:paraId="29639D68" w14:textId="0805631E" w:rsidR="00DD375D" w:rsidRPr="00DD375D" w:rsidRDefault="00DD375D" w:rsidP="006B25BC">
            <w:pPr>
              <w:jc w:val="both"/>
              <w:rPr>
                <w:rFonts w:ascii="Keysight Sans" w:hAnsi="Keysight Sans"/>
                <w:b/>
                <w:bCs/>
                <w:lang w:bidi="ar-SA"/>
              </w:rPr>
            </w:pPr>
            <w:r w:rsidRPr="00DD375D">
              <w:rPr>
                <w:b/>
                <w:bCs/>
              </w:rPr>
              <w:t xml:space="preserve">PyQt5, </w:t>
            </w:r>
            <w:proofErr w:type="spellStart"/>
            <w:r w:rsidRPr="00DD375D">
              <w:rPr>
                <w:b/>
                <w:bCs/>
              </w:rPr>
              <w:t>numpy</w:t>
            </w:r>
            <w:proofErr w:type="spellEnd"/>
            <w:r w:rsidRPr="00DD375D">
              <w:rPr>
                <w:b/>
                <w:bCs/>
              </w:rPr>
              <w:t>, jinja2 inside WSL</w:t>
            </w:r>
          </w:p>
        </w:tc>
        <w:tc>
          <w:tcPr>
            <w:tcW w:w="6591" w:type="dxa"/>
            <w:vAlign w:val="top"/>
          </w:tcPr>
          <w:p w14:paraId="6D9A601E" w14:textId="0D0BAE07" w:rsidR="00DD375D" w:rsidRDefault="00C07ED1" w:rsidP="006B25BC">
            <w:pPr>
              <w:jc w:val="both"/>
              <w:rPr>
                <w:rFonts w:ascii="Keysight Sans" w:hAnsi="Keysight Sans"/>
                <w:lang w:bidi="ar-SA"/>
              </w:rPr>
            </w:pPr>
            <w:r>
              <w:rPr>
                <w:rFonts w:ascii="Keysight Sans" w:hAnsi="Keysight Sans"/>
              </w:rPr>
              <w:t xml:space="preserve">All the python libraries in the </w:t>
            </w:r>
          </w:p>
        </w:tc>
      </w:tr>
      <w:tr w:rsidR="00DD375D" w14:paraId="042C11BD" w14:textId="77777777" w:rsidTr="006B25BC">
        <w:tc>
          <w:tcPr>
            <w:tcW w:w="3145" w:type="dxa"/>
            <w:vAlign w:val="top"/>
          </w:tcPr>
          <w:p w14:paraId="2CDA628B" w14:textId="203AC382" w:rsidR="00DD375D" w:rsidRPr="00DD375D" w:rsidRDefault="00DD375D" w:rsidP="006B25BC">
            <w:pPr>
              <w:jc w:val="both"/>
              <w:rPr>
                <w:rFonts w:ascii="Keysight Sans" w:hAnsi="Keysight Sans"/>
                <w:b/>
                <w:bCs/>
                <w:lang w:bidi="ar-SA"/>
              </w:rPr>
            </w:pPr>
            <w:proofErr w:type="spellStart"/>
            <w:r w:rsidRPr="00DD375D">
              <w:rPr>
                <w:b/>
                <w:bCs/>
              </w:rPr>
              <w:t>trimesh</w:t>
            </w:r>
            <w:proofErr w:type="spellEnd"/>
            <w:r w:rsidRPr="00DD375D">
              <w:rPr>
                <w:b/>
                <w:bCs/>
              </w:rPr>
              <w:t xml:space="preserve"> inside WSL</w:t>
            </w:r>
          </w:p>
        </w:tc>
        <w:tc>
          <w:tcPr>
            <w:tcW w:w="6591" w:type="dxa"/>
            <w:vAlign w:val="top"/>
          </w:tcPr>
          <w:p w14:paraId="51033C45" w14:textId="096B0FAC" w:rsidR="00DD375D" w:rsidRDefault="00DD375D" w:rsidP="006B25BC">
            <w:pPr>
              <w:jc w:val="both"/>
              <w:rPr>
                <w:rFonts w:ascii="Keysight Sans" w:hAnsi="Keysight Sans"/>
                <w:lang w:bidi="ar-SA"/>
              </w:rPr>
            </w:pPr>
            <w:r w:rsidRPr="00682A3C">
              <w:t>Optional — only needed for AUTO_ auto-refinement filenames</w:t>
            </w:r>
          </w:p>
        </w:tc>
      </w:tr>
    </w:tbl>
    <w:p w14:paraId="6602FA29" w14:textId="77777777" w:rsidR="00DD375D" w:rsidRDefault="00DD375D" w:rsidP="00DD375D">
      <w:pPr>
        <w:rPr>
          <w:lang w:bidi="ar-SA"/>
        </w:rPr>
      </w:pPr>
    </w:p>
    <w:p w14:paraId="212C9FE0" w14:textId="5C4271E6" w:rsidR="00DD375D" w:rsidRDefault="00DD375D" w:rsidP="006B25BC">
      <w:pPr>
        <w:pStyle w:val="Heading1"/>
        <w:rPr>
          <w:lang w:bidi="ar-SA"/>
        </w:rPr>
      </w:pPr>
      <w:r>
        <w:rPr>
          <w:lang w:bidi="ar-SA"/>
        </w:rPr>
        <w:lastRenderedPageBreak/>
        <w:t>12.0 What the Laucher Checks</w:t>
      </w:r>
    </w:p>
    <w:p w14:paraId="70D87D03" w14:textId="00426A1D" w:rsidR="00C57C66" w:rsidRDefault="00FA73BB" w:rsidP="00DD375D">
      <w:pPr>
        <w:rPr>
          <w:lang w:bidi="ar-SA"/>
        </w:rPr>
      </w:pPr>
      <w:r w:rsidRPr="00FA73BB">
        <w:rPr>
          <w:lang w:bidi="ar-SA"/>
        </w:rPr>
        <w:t>The startup window runs six checks in order and stops at the first failure with a clear error message and fix instructions.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757"/>
        <w:gridCol w:w="6411"/>
      </w:tblGrid>
      <w:tr w:rsidR="00412BC4" w14:paraId="393E880F" w14:textId="77777777" w:rsidTr="00412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8" w:type="dxa"/>
            <w:vAlign w:val="top"/>
          </w:tcPr>
          <w:p w14:paraId="534824AF" w14:textId="5BF225F0" w:rsidR="00412BC4" w:rsidRDefault="00412BC4" w:rsidP="006B25BC">
            <w:pPr>
              <w:jc w:val="both"/>
              <w:rPr>
                <w:lang w:bidi="ar-SA"/>
              </w:rPr>
            </w:pPr>
            <w:r>
              <w:t>No.</w:t>
            </w:r>
          </w:p>
        </w:tc>
        <w:tc>
          <w:tcPr>
            <w:tcW w:w="2757" w:type="dxa"/>
            <w:vAlign w:val="top"/>
          </w:tcPr>
          <w:p w14:paraId="11B42EFC" w14:textId="240EA9F2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>Check</w:t>
            </w:r>
          </w:p>
        </w:tc>
        <w:tc>
          <w:tcPr>
            <w:tcW w:w="6411" w:type="dxa"/>
            <w:vAlign w:val="top"/>
          </w:tcPr>
          <w:p w14:paraId="487B321E" w14:textId="619A72A4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 xml:space="preserve">If </w:t>
            </w:r>
            <w:proofErr w:type="gramStart"/>
            <w:r w:rsidRPr="006E3C3D">
              <w:t>Missing</w:t>
            </w:r>
            <w:proofErr w:type="gramEnd"/>
          </w:p>
        </w:tc>
      </w:tr>
      <w:tr w:rsidR="00412BC4" w14:paraId="47B2D132" w14:textId="77777777" w:rsidTr="00412BC4">
        <w:tc>
          <w:tcPr>
            <w:tcW w:w="568" w:type="dxa"/>
            <w:vAlign w:val="top"/>
          </w:tcPr>
          <w:p w14:paraId="2EF67527" w14:textId="7D2CF396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>1</w:t>
            </w:r>
          </w:p>
        </w:tc>
        <w:tc>
          <w:tcPr>
            <w:tcW w:w="2757" w:type="dxa"/>
            <w:vAlign w:val="top"/>
          </w:tcPr>
          <w:p w14:paraId="3FF91A81" w14:textId="4089C4EB" w:rsidR="00412BC4" w:rsidRPr="006B25BC" w:rsidRDefault="00412BC4" w:rsidP="006B25BC">
            <w:pPr>
              <w:jc w:val="both"/>
              <w:rPr>
                <w:b/>
                <w:bCs/>
                <w:lang w:bidi="ar-SA"/>
              </w:rPr>
            </w:pPr>
            <w:r w:rsidRPr="006B25BC">
              <w:rPr>
                <w:b/>
                <w:bCs/>
              </w:rPr>
              <w:t>WSL2 reachable</w:t>
            </w:r>
          </w:p>
        </w:tc>
        <w:tc>
          <w:tcPr>
            <w:tcW w:w="6411" w:type="dxa"/>
            <w:vAlign w:val="top"/>
          </w:tcPr>
          <w:p w14:paraId="527AAFB0" w14:textId="005435EE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 xml:space="preserve">Install WSL2: </w:t>
            </w:r>
            <w:proofErr w:type="spellStart"/>
            <w:r w:rsidRPr="006E3C3D">
              <w:t>wsl</w:t>
            </w:r>
            <w:proofErr w:type="spellEnd"/>
            <w:r w:rsidRPr="006E3C3D">
              <w:t xml:space="preserve"> --install (PowerShell as Admin), restart Windows</w:t>
            </w:r>
          </w:p>
        </w:tc>
      </w:tr>
      <w:tr w:rsidR="00412BC4" w14:paraId="452330EF" w14:textId="77777777" w:rsidTr="00412BC4">
        <w:tc>
          <w:tcPr>
            <w:tcW w:w="568" w:type="dxa"/>
            <w:vAlign w:val="top"/>
          </w:tcPr>
          <w:p w14:paraId="32105856" w14:textId="39A594AC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>2</w:t>
            </w:r>
          </w:p>
        </w:tc>
        <w:tc>
          <w:tcPr>
            <w:tcW w:w="2757" w:type="dxa"/>
            <w:vAlign w:val="top"/>
          </w:tcPr>
          <w:p w14:paraId="3819A7AB" w14:textId="20456095" w:rsidR="00412BC4" w:rsidRPr="006B25BC" w:rsidRDefault="00412BC4" w:rsidP="006B25BC">
            <w:pPr>
              <w:jc w:val="both"/>
              <w:rPr>
                <w:b/>
                <w:bCs/>
                <w:lang w:bidi="ar-SA"/>
              </w:rPr>
            </w:pPr>
            <w:proofErr w:type="spellStart"/>
            <w:r w:rsidRPr="006B25BC">
              <w:rPr>
                <w:b/>
                <w:bCs/>
              </w:rPr>
              <w:t>WSLg</w:t>
            </w:r>
            <w:proofErr w:type="spellEnd"/>
            <w:r w:rsidRPr="006B25BC">
              <w:rPr>
                <w:b/>
                <w:bCs/>
              </w:rPr>
              <w:t xml:space="preserve"> display</w:t>
            </w:r>
          </w:p>
        </w:tc>
        <w:tc>
          <w:tcPr>
            <w:tcW w:w="6411" w:type="dxa"/>
            <w:vAlign w:val="top"/>
          </w:tcPr>
          <w:p w14:paraId="4B422F73" w14:textId="2096EAAE" w:rsidR="00412BC4" w:rsidRDefault="00412BC4" w:rsidP="006B25BC">
            <w:pPr>
              <w:jc w:val="both"/>
              <w:rPr>
                <w:lang w:bidi="ar-SA"/>
              </w:rPr>
            </w:pPr>
            <w:proofErr w:type="spellStart"/>
            <w:r w:rsidRPr="006E3C3D">
              <w:t>wsl</w:t>
            </w:r>
            <w:proofErr w:type="spellEnd"/>
            <w:r w:rsidRPr="006E3C3D">
              <w:t xml:space="preserve"> --update then </w:t>
            </w:r>
            <w:proofErr w:type="spellStart"/>
            <w:r w:rsidRPr="006E3C3D">
              <w:t>wsl</w:t>
            </w:r>
            <w:proofErr w:type="spellEnd"/>
            <w:r w:rsidRPr="006E3C3D">
              <w:t xml:space="preserve"> --shutdown</w:t>
            </w:r>
          </w:p>
        </w:tc>
      </w:tr>
      <w:tr w:rsidR="00412BC4" w14:paraId="49DD6BA6" w14:textId="77777777" w:rsidTr="00412BC4">
        <w:tc>
          <w:tcPr>
            <w:tcW w:w="568" w:type="dxa"/>
            <w:vAlign w:val="top"/>
          </w:tcPr>
          <w:p w14:paraId="721918B6" w14:textId="58B5D1AD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>3</w:t>
            </w:r>
          </w:p>
        </w:tc>
        <w:tc>
          <w:tcPr>
            <w:tcW w:w="2757" w:type="dxa"/>
            <w:vAlign w:val="top"/>
          </w:tcPr>
          <w:p w14:paraId="47D600CB" w14:textId="5239CA17" w:rsidR="00412BC4" w:rsidRPr="006B25BC" w:rsidRDefault="00412BC4" w:rsidP="006B25BC">
            <w:pPr>
              <w:jc w:val="both"/>
              <w:rPr>
                <w:b/>
                <w:bCs/>
                <w:lang w:bidi="ar-SA"/>
              </w:rPr>
            </w:pPr>
            <w:proofErr w:type="spellStart"/>
            <w:r w:rsidRPr="006B25BC">
              <w:rPr>
                <w:b/>
                <w:bCs/>
              </w:rPr>
              <w:t>OpenFOAM</w:t>
            </w:r>
            <w:proofErr w:type="spellEnd"/>
            <w:r w:rsidRPr="006B25BC">
              <w:rPr>
                <w:b/>
                <w:bCs/>
              </w:rPr>
              <w:t xml:space="preserve"> 2506</w:t>
            </w:r>
          </w:p>
        </w:tc>
        <w:tc>
          <w:tcPr>
            <w:tcW w:w="6411" w:type="dxa"/>
            <w:vAlign w:val="top"/>
          </w:tcPr>
          <w:p w14:paraId="77E93D31" w14:textId="0E0AB1F2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 xml:space="preserve">Install </w:t>
            </w:r>
            <w:proofErr w:type="spellStart"/>
            <w:r w:rsidRPr="006E3C3D">
              <w:t>OpenFOAM</w:t>
            </w:r>
            <w:proofErr w:type="spellEnd"/>
            <w:r w:rsidRPr="006E3C3D">
              <w:t xml:space="preserve"> 2506 in WSL — see Steps 1–4 above</w:t>
            </w:r>
          </w:p>
        </w:tc>
      </w:tr>
      <w:tr w:rsidR="00412BC4" w14:paraId="6B3AE3C1" w14:textId="77777777" w:rsidTr="00412BC4">
        <w:tc>
          <w:tcPr>
            <w:tcW w:w="568" w:type="dxa"/>
            <w:vAlign w:val="top"/>
          </w:tcPr>
          <w:p w14:paraId="4E779A0B" w14:textId="4B593F5F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>4</w:t>
            </w:r>
          </w:p>
        </w:tc>
        <w:tc>
          <w:tcPr>
            <w:tcW w:w="2757" w:type="dxa"/>
            <w:vAlign w:val="top"/>
          </w:tcPr>
          <w:p w14:paraId="5D5D708F" w14:textId="39E0EAAA" w:rsidR="00412BC4" w:rsidRPr="006B25BC" w:rsidRDefault="00412BC4" w:rsidP="006B25BC">
            <w:pPr>
              <w:jc w:val="both"/>
              <w:rPr>
                <w:b/>
                <w:bCs/>
                <w:lang w:bidi="ar-SA"/>
              </w:rPr>
            </w:pPr>
            <w:r w:rsidRPr="006B25BC">
              <w:rPr>
                <w:b/>
                <w:bCs/>
              </w:rPr>
              <w:t>Python 3</w:t>
            </w:r>
          </w:p>
        </w:tc>
        <w:tc>
          <w:tcPr>
            <w:tcW w:w="6411" w:type="dxa"/>
            <w:vAlign w:val="top"/>
          </w:tcPr>
          <w:p w14:paraId="64B4129C" w14:textId="04975CB8" w:rsidR="00412BC4" w:rsidRDefault="00412BC4" w:rsidP="006B25BC">
            <w:pPr>
              <w:jc w:val="both"/>
              <w:rPr>
                <w:lang w:bidi="ar-SA"/>
              </w:rPr>
            </w:pPr>
            <w:proofErr w:type="spellStart"/>
            <w:r w:rsidRPr="006E3C3D">
              <w:t>sudo</w:t>
            </w:r>
            <w:proofErr w:type="spellEnd"/>
            <w:r w:rsidRPr="006E3C3D">
              <w:t xml:space="preserve"> apt-get install -y python3 python3-pip inside WSL</w:t>
            </w:r>
          </w:p>
        </w:tc>
      </w:tr>
      <w:tr w:rsidR="00412BC4" w14:paraId="2484AD69" w14:textId="77777777" w:rsidTr="00412BC4">
        <w:tc>
          <w:tcPr>
            <w:tcW w:w="568" w:type="dxa"/>
            <w:vAlign w:val="top"/>
          </w:tcPr>
          <w:p w14:paraId="4D405155" w14:textId="3DCCB3F8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>5</w:t>
            </w:r>
          </w:p>
        </w:tc>
        <w:tc>
          <w:tcPr>
            <w:tcW w:w="2757" w:type="dxa"/>
            <w:vAlign w:val="top"/>
          </w:tcPr>
          <w:p w14:paraId="377D0B36" w14:textId="7121029D" w:rsidR="00412BC4" w:rsidRPr="006B25BC" w:rsidRDefault="00412BC4" w:rsidP="006B25BC">
            <w:pPr>
              <w:jc w:val="both"/>
              <w:rPr>
                <w:b/>
                <w:bCs/>
                <w:lang w:bidi="ar-SA"/>
              </w:rPr>
            </w:pPr>
            <w:r w:rsidRPr="006B25BC">
              <w:rPr>
                <w:b/>
                <w:bCs/>
              </w:rPr>
              <w:t>Python packages</w:t>
            </w:r>
          </w:p>
        </w:tc>
        <w:tc>
          <w:tcPr>
            <w:tcW w:w="6411" w:type="dxa"/>
            <w:vAlign w:val="top"/>
          </w:tcPr>
          <w:p w14:paraId="5323EE95" w14:textId="7F9260AE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 xml:space="preserve">Launcher offers auto-install; or </w:t>
            </w:r>
            <w:r w:rsidR="00756CC5">
              <w:t>user can manually install as mentioned in the Python libraries and dependencies install</w:t>
            </w:r>
            <w:r w:rsidR="006B25BC">
              <w:t>ation</w:t>
            </w:r>
          </w:p>
        </w:tc>
      </w:tr>
      <w:tr w:rsidR="00412BC4" w14:paraId="4CC0F4A9" w14:textId="77777777" w:rsidTr="00412BC4">
        <w:tc>
          <w:tcPr>
            <w:tcW w:w="568" w:type="dxa"/>
            <w:vAlign w:val="top"/>
          </w:tcPr>
          <w:p w14:paraId="10FD6279" w14:textId="10A1ABBE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>6</w:t>
            </w:r>
          </w:p>
        </w:tc>
        <w:tc>
          <w:tcPr>
            <w:tcW w:w="2757" w:type="dxa"/>
            <w:vAlign w:val="top"/>
          </w:tcPr>
          <w:p w14:paraId="63B780D0" w14:textId="254643A2" w:rsidR="00412BC4" w:rsidRPr="006B25BC" w:rsidRDefault="00412BC4" w:rsidP="006B25BC">
            <w:pPr>
              <w:jc w:val="both"/>
              <w:rPr>
                <w:b/>
                <w:bCs/>
                <w:lang w:bidi="ar-SA"/>
              </w:rPr>
            </w:pPr>
            <w:r w:rsidRPr="006B25BC">
              <w:rPr>
                <w:b/>
                <w:bCs/>
              </w:rPr>
              <w:t>openfoam_ui.py present</w:t>
            </w:r>
          </w:p>
        </w:tc>
        <w:tc>
          <w:tcPr>
            <w:tcW w:w="6411" w:type="dxa"/>
            <w:vAlign w:val="top"/>
          </w:tcPr>
          <w:p w14:paraId="11D5A8FF" w14:textId="4CDB6426" w:rsidR="00412BC4" w:rsidRDefault="00412BC4" w:rsidP="006B25BC">
            <w:pPr>
              <w:jc w:val="both"/>
              <w:rPr>
                <w:lang w:bidi="ar-SA"/>
              </w:rPr>
            </w:pPr>
            <w:r w:rsidRPr="006E3C3D">
              <w:t>Keep all files in the same 01_utilities\ folder</w:t>
            </w:r>
            <w:r w:rsidR="00756CC5">
              <w:t>. Keep</w:t>
            </w:r>
            <w:r w:rsidRPr="006E3C3D">
              <w:t xml:space="preserve"> .exe</w:t>
            </w:r>
          </w:p>
        </w:tc>
      </w:tr>
    </w:tbl>
    <w:p w14:paraId="48D88CFF" w14:textId="35BC574E" w:rsidR="00FA73BB" w:rsidRDefault="00FA73BB" w:rsidP="00DD375D">
      <w:pPr>
        <w:rPr>
          <w:lang w:bidi="ar-SA"/>
        </w:rPr>
      </w:pPr>
    </w:p>
    <w:p w14:paraId="195B5C4B" w14:textId="124B1C55" w:rsidR="00FA73BB" w:rsidRDefault="00966A70" w:rsidP="00AE1EA2">
      <w:pPr>
        <w:pStyle w:val="Heading1"/>
        <w:rPr>
          <w:lang w:bidi="ar-SA"/>
        </w:rPr>
      </w:pPr>
      <w:r>
        <w:rPr>
          <w:lang w:bidi="ar-SA"/>
        </w:rPr>
        <w:t xml:space="preserve">13.0 </w:t>
      </w:r>
      <w:r w:rsidR="00AE1EA2">
        <w:rPr>
          <w:lang w:bidi="ar-SA"/>
        </w:rPr>
        <w:t>Troubleshooting</w:t>
      </w:r>
    </w:p>
    <w:p w14:paraId="48414A26" w14:textId="4D25E69F" w:rsidR="00AE1EA2" w:rsidRDefault="00AE1EA2" w:rsidP="00AE1EA2">
      <w:pPr>
        <w:pStyle w:val="Heading2"/>
        <w:rPr>
          <w:lang w:bidi="ar-SA"/>
        </w:rPr>
      </w:pPr>
      <w:r>
        <w:rPr>
          <w:lang w:bidi="ar-SA"/>
        </w:rPr>
        <w:t>13.1 Launcher Error Message</w:t>
      </w:r>
    </w:p>
    <w:p w14:paraId="7FC15FF5" w14:textId="77777777" w:rsidR="00EF19A5" w:rsidRPr="00BB02FF" w:rsidRDefault="00EF19A5" w:rsidP="00EF19A5">
      <w:pPr>
        <w:jc w:val="both"/>
        <w:rPr>
          <w:b/>
          <w:bCs/>
          <w:sz w:val="28"/>
          <w:szCs w:val="24"/>
          <w:lang w:bidi="ar-SA"/>
        </w:rPr>
      </w:pPr>
      <w:r w:rsidRPr="00BB02FF">
        <w:rPr>
          <w:b/>
          <w:bCs/>
          <w:sz w:val="28"/>
          <w:szCs w:val="24"/>
          <w:lang w:bidi="ar-SA"/>
        </w:rPr>
        <w:t>WSL Not Found</w:t>
      </w:r>
    </w:p>
    <w:p w14:paraId="388B2EBE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>wsl.exe is not installed on this machine.</w:t>
      </w:r>
    </w:p>
    <w:p w14:paraId="4E8D08DD" w14:textId="77777777" w:rsidR="00EF19A5" w:rsidRPr="00DA5617" w:rsidRDefault="00EF19A5" w:rsidP="00EF19A5">
      <w:pPr>
        <w:jc w:val="both"/>
        <w:rPr>
          <w:b/>
          <w:bCs/>
          <w:lang w:bidi="ar-SA"/>
        </w:rPr>
      </w:pPr>
      <w:r w:rsidRPr="00DA5617">
        <w:rPr>
          <w:b/>
          <w:bCs/>
          <w:lang w:bidi="ar-SA"/>
        </w:rPr>
        <w:t>Fix:</w:t>
      </w:r>
    </w:p>
    <w:p w14:paraId="1399D7F6" w14:textId="77777777" w:rsidR="00EF19A5" w:rsidRPr="00EF19A5" w:rsidRDefault="00EF19A5" w:rsidP="004D42F5">
      <w:pPr>
        <w:pStyle w:val="CodeSnippet"/>
      </w:pPr>
      <w:r w:rsidRPr="00EF19A5">
        <w:t xml:space="preserve">Open PowerShell as Administrator and run: </w:t>
      </w:r>
      <w:proofErr w:type="spellStart"/>
      <w:r w:rsidRPr="00EF19A5">
        <w:t>wsl</w:t>
      </w:r>
      <w:proofErr w:type="spellEnd"/>
      <w:r w:rsidRPr="00EF19A5">
        <w:t xml:space="preserve"> --install Restart Windows, then try the launcher again. Contact IT if WSL is blocked by policy.</w:t>
      </w:r>
    </w:p>
    <w:p w14:paraId="38020FEB" w14:textId="77777777" w:rsidR="00EF19A5" w:rsidRPr="00BB02FF" w:rsidRDefault="00EF19A5" w:rsidP="00EF19A5">
      <w:pPr>
        <w:jc w:val="both"/>
        <w:rPr>
          <w:b/>
          <w:bCs/>
          <w:sz w:val="28"/>
          <w:szCs w:val="24"/>
          <w:lang w:bidi="ar-SA"/>
        </w:rPr>
      </w:pPr>
      <w:r w:rsidRPr="00BB02FF">
        <w:rPr>
          <w:b/>
          <w:bCs/>
          <w:sz w:val="28"/>
          <w:szCs w:val="24"/>
          <w:lang w:bidi="ar-SA"/>
        </w:rPr>
        <w:t>WSL Timed Out</w:t>
      </w:r>
    </w:p>
    <w:p w14:paraId="42297620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>WSL did not respond within 10 seconds.</w:t>
      </w:r>
    </w:p>
    <w:p w14:paraId="4BA5759A" w14:textId="77777777" w:rsidR="00EF19A5" w:rsidRPr="00DA5617" w:rsidRDefault="00EF19A5" w:rsidP="00EF19A5">
      <w:pPr>
        <w:jc w:val="both"/>
        <w:rPr>
          <w:b/>
          <w:bCs/>
          <w:lang w:bidi="ar-SA"/>
        </w:rPr>
      </w:pPr>
      <w:r w:rsidRPr="00DA5617">
        <w:rPr>
          <w:b/>
          <w:bCs/>
          <w:lang w:bidi="ar-SA"/>
        </w:rPr>
        <w:t>Fix:</w:t>
      </w:r>
    </w:p>
    <w:p w14:paraId="24BE1A89" w14:textId="1F63C82A" w:rsidR="00EF19A5" w:rsidRPr="004D42F5" w:rsidRDefault="00EF19A5" w:rsidP="004D42F5">
      <w:pPr>
        <w:pStyle w:val="CodeSnippet"/>
      </w:pPr>
      <w:proofErr w:type="spellStart"/>
      <w:r w:rsidRPr="00EF19A5">
        <w:t>wsl</w:t>
      </w:r>
      <w:proofErr w:type="spellEnd"/>
      <w:r w:rsidRPr="00EF19A5">
        <w:t xml:space="preserve"> --shutdown Wait 10 seconds, then run the launcher again.</w:t>
      </w:r>
    </w:p>
    <w:p w14:paraId="2C0CCF6A" w14:textId="77777777" w:rsidR="00EF19A5" w:rsidRPr="00BB02FF" w:rsidRDefault="00EF19A5" w:rsidP="00EF19A5">
      <w:pPr>
        <w:jc w:val="both"/>
        <w:rPr>
          <w:b/>
          <w:bCs/>
          <w:sz w:val="28"/>
          <w:szCs w:val="24"/>
          <w:lang w:bidi="ar-SA"/>
        </w:rPr>
      </w:pPr>
      <w:r w:rsidRPr="00BB02FF">
        <w:rPr>
          <w:b/>
          <w:bCs/>
          <w:sz w:val="28"/>
          <w:szCs w:val="24"/>
          <w:lang w:bidi="ar-SA"/>
        </w:rPr>
        <w:t>WSL Unreachable</w:t>
      </w:r>
    </w:p>
    <w:p w14:paraId="027DE097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>WSL responded with an unexpected exit code.</w:t>
      </w:r>
    </w:p>
    <w:p w14:paraId="321DB47B" w14:textId="77777777" w:rsidR="00EF19A5" w:rsidRPr="00DA5617" w:rsidRDefault="00EF19A5" w:rsidP="00EF19A5">
      <w:pPr>
        <w:jc w:val="both"/>
        <w:rPr>
          <w:b/>
          <w:bCs/>
          <w:lang w:bidi="ar-SA"/>
        </w:rPr>
      </w:pPr>
      <w:r w:rsidRPr="00DA5617">
        <w:rPr>
          <w:b/>
          <w:bCs/>
          <w:lang w:bidi="ar-SA"/>
        </w:rPr>
        <w:lastRenderedPageBreak/>
        <w:t>Fix:</w:t>
      </w:r>
    </w:p>
    <w:p w14:paraId="2E41CF66" w14:textId="4146427C" w:rsidR="00EF19A5" w:rsidRPr="00EF19A5" w:rsidRDefault="00EF19A5" w:rsidP="004D42F5">
      <w:pPr>
        <w:pStyle w:val="CodeSnippet"/>
      </w:pPr>
      <w:proofErr w:type="spellStart"/>
      <w:r w:rsidRPr="00EF19A5">
        <w:t>wsl</w:t>
      </w:r>
      <w:proofErr w:type="spellEnd"/>
      <w:r w:rsidRPr="00EF19A5">
        <w:t xml:space="preserve"> --status </w:t>
      </w:r>
      <w:proofErr w:type="spellStart"/>
      <w:r w:rsidRPr="00EF19A5">
        <w:t>wsl</w:t>
      </w:r>
      <w:proofErr w:type="spellEnd"/>
      <w:r w:rsidRPr="00EF19A5">
        <w:t xml:space="preserve"> --shutdown Then try again. If the error persists, run </w:t>
      </w:r>
      <w:proofErr w:type="spellStart"/>
      <w:r w:rsidRPr="00EF19A5">
        <w:t>wsl</w:t>
      </w:r>
      <w:proofErr w:type="spellEnd"/>
      <w:r w:rsidRPr="00EF19A5">
        <w:t xml:space="preserve"> --update and restart.</w:t>
      </w:r>
    </w:p>
    <w:p w14:paraId="2DBE41F7" w14:textId="77777777" w:rsidR="00EF19A5" w:rsidRPr="00BB02FF" w:rsidRDefault="00EF19A5" w:rsidP="00EF19A5">
      <w:pPr>
        <w:jc w:val="both"/>
        <w:rPr>
          <w:b/>
          <w:bCs/>
          <w:sz w:val="28"/>
          <w:szCs w:val="24"/>
          <w:lang w:bidi="ar-SA"/>
        </w:rPr>
      </w:pPr>
      <w:r w:rsidRPr="00BB02FF">
        <w:rPr>
          <w:b/>
          <w:bCs/>
          <w:sz w:val="28"/>
          <w:szCs w:val="24"/>
          <w:lang w:bidi="ar-SA"/>
        </w:rPr>
        <w:t>No Display Available</w:t>
      </w:r>
    </w:p>
    <w:p w14:paraId="76F56643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 xml:space="preserve">$DISPLAY and $WAYLAND_DISPLAY are both unset — </w:t>
      </w:r>
      <w:proofErr w:type="spellStart"/>
      <w:r w:rsidRPr="00EF19A5">
        <w:rPr>
          <w:lang w:bidi="ar-SA"/>
        </w:rPr>
        <w:t>WSLg</w:t>
      </w:r>
      <w:proofErr w:type="spellEnd"/>
      <w:r w:rsidRPr="00EF19A5">
        <w:rPr>
          <w:lang w:bidi="ar-SA"/>
        </w:rPr>
        <w:t xml:space="preserve"> is not active.</w:t>
      </w:r>
    </w:p>
    <w:p w14:paraId="3F6107C2" w14:textId="77777777" w:rsidR="00EF19A5" w:rsidRPr="00DA5617" w:rsidRDefault="00EF19A5" w:rsidP="00EF19A5">
      <w:pPr>
        <w:jc w:val="both"/>
        <w:rPr>
          <w:b/>
          <w:bCs/>
          <w:lang w:bidi="ar-SA"/>
        </w:rPr>
      </w:pPr>
      <w:r w:rsidRPr="00DA5617">
        <w:rPr>
          <w:b/>
          <w:bCs/>
          <w:lang w:bidi="ar-SA"/>
        </w:rPr>
        <w:t>Fix:</w:t>
      </w:r>
    </w:p>
    <w:p w14:paraId="514AA95F" w14:textId="4D39C05A" w:rsidR="00EF19A5" w:rsidRPr="004D42F5" w:rsidRDefault="00EF19A5" w:rsidP="004D42F5">
      <w:pPr>
        <w:pStyle w:val="CodeSnippet"/>
      </w:pPr>
      <w:proofErr w:type="spellStart"/>
      <w:r w:rsidRPr="00EF19A5">
        <w:t>wsl</w:t>
      </w:r>
      <w:proofErr w:type="spellEnd"/>
      <w:r w:rsidRPr="00EF19A5">
        <w:t xml:space="preserve"> --update </w:t>
      </w:r>
      <w:proofErr w:type="spellStart"/>
      <w:r w:rsidRPr="00EF19A5">
        <w:t>wsl</w:t>
      </w:r>
      <w:proofErr w:type="spellEnd"/>
      <w:r w:rsidRPr="00EF19A5">
        <w:t xml:space="preserve"> --shutdown </w:t>
      </w:r>
      <w:proofErr w:type="spellStart"/>
      <w:r w:rsidRPr="00EF19A5">
        <w:t>WSLg</w:t>
      </w:r>
      <w:proofErr w:type="spellEnd"/>
      <w:r w:rsidRPr="00EF19A5">
        <w:t xml:space="preserve"> requires Windows 10 Build 21362+ or Windows 11 with WSL2.</w:t>
      </w:r>
    </w:p>
    <w:p w14:paraId="38508AC9" w14:textId="77777777" w:rsidR="00EF19A5" w:rsidRPr="00BB02FF" w:rsidRDefault="00EF19A5" w:rsidP="00EF19A5">
      <w:pPr>
        <w:jc w:val="both"/>
        <w:rPr>
          <w:b/>
          <w:bCs/>
          <w:sz w:val="28"/>
          <w:szCs w:val="24"/>
          <w:lang w:bidi="ar-SA"/>
        </w:rPr>
      </w:pPr>
      <w:r w:rsidRPr="00BB02FF">
        <w:rPr>
          <w:b/>
          <w:bCs/>
          <w:sz w:val="28"/>
          <w:szCs w:val="24"/>
          <w:lang w:bidi="ar-SA"/>
        </w:rPr>
        <w:t xml:space="preserve">Wrong </w:t>
      </w:r>
      <w:proofErr w:type="spellStart"/>
      <w:r w:rsidRPr="00BB02FF">
        <w:rPr>
          <w:b/>
          <w:bCs/>
          <w:sz w:val="28"/>
          <w:szCs w:val="24"/>
          <w:lang w:bidi="ar-SA"/>
        </w:rPr>
        <w:t>OpenFOAM</w:t>
      </w:r>
      <w:proofErr w:type="spellEnd"/>
      <w:r w:rsidRPr="00BB02FF">
        <w:rPr>
          <w:b/>
          <w:bCs/>
          <w:sz w:val="28"/>
          <w:szCs w:val="24"/>
          <w:lang w:bidi="ar-SA"/>
        </w:rPr>
        <w:t xml:space="preserve"> Version Installed</w:t>
      </w:r>
    </w:p>
    <w:p w14:paraId="04E922BB" w14:textId="4B1930E5" w:rsidR="00EF19A5" w:rsidRPr="00EF19A5" w:rsidRDefault="00EF19A5" w:rsidP="00EF19A5">
      <w:pPr>
        <w:jc w:val="both"/>
        <w:rPr>
          <w:lang w:bidi="ar-SA"/>
        </w:rPr>
      </w:pPr>
      <w:proofErr w:type="spellStart"/>
      <w:r w:rsidRPr="00EF19A5">
        <w:rPr>
          <w:lang w:bidi="ar-SA"/>
        </w:rPr>
        <w:t>OpenFOAM</w:t>
      </w:r>
      <w:proofErr w:type="spellEnd"/>
      <w:r w:rsidRPr="00EF19A5">
        <w:rPr>
          <w:lang w:bidi="ar-SA"/>
        </w:rPr>
        <w:t xml:space="preserve"> v2506 is required.</w:t>
      </w:r>
    </w:p>
    <w:p w14:paraId="7EE60E03" w14:textId="77777777" w:rsidR="00EF19A5" w:rsidRPr="00DA5617" w:rsidRDefault="00EF19A5" w:rsidP="00EF19A5">
      <w:pPr>
        <w:jc w:val="both"/>
        <w:rPr>
          <w:b/>
          <w:bCs/>
          <w:lang w:bidi="ar-SA"/>
        </w:rPr>
      </w:pPr>
      <w:r w:rsidRPr="00DA5617">
        <w:rPr>
          <w:b/>
          <w:bCs/>
          <w:lang w:bidi="ar-SA"/>
        </w:rPr>
        <w:t>Fix:</w:t>
      </w:r>
    </w:p>
    <w:p w14:paraId="59578756" w14:textId="08DAC08A" w:rsidR="00EF19A5" w:rsidRPr="004D42F5" w:rsidRDefault="00EF19A5" w:rsidP="004D42F5">
      <w:pPr>
        <w:pStyle w:val="CodeSnippet"/>
      </w:pPr>
      <w:r w:rsidRPr="00EF19A5">
        <w:t xml:space="preserve">Install </w:t>
      </w:r>
      <w:proofErr w:type="spellStart"/>
      <w:r w:rsidRPr="00EF19A5">
        <w:t>OpenFOAM</w:t>
      </w:r>
      <w:proofErr w:type="spellEnd"/>
      <w:r w:rsidRPr="00EF19A5">
        <w:t xml:space="preserve"> 2506 inside WSL. Follow the Debian/Ubuntu precompiled package guide at https://develop.openfoam.com/Development/openfoam</w:t>
      </w:r>
    </w:p>
    <w:p w14:paraId="0DEFD5CC" w14:textId="77777777" w:rsidR="00EF19A5" w:rsidRPr="00BB02FF" w:rsidRDefault="00EF19A5" w:rsidP="00EF19A5">
      <w:pPr>
        <w:jc w:val="both"/>
        <w:rPr>
          <w:b/>
          <w:bCs/>
          <w:sz w:val="28"/>
          <w:szCs w:val="24"/>
          <w:lang w:bidi="ar-SA"/>
        </w:rPr>
      </w:pPr>
      <w:proofErr w:type="spellStart"/>
      <w:r w:rsidRPr="00BB02FF">
        <w:rPr>
          <w:b/>
          <w:bCs/>
          <w:sz w:val="28"/>
          <w:szCs w:val="24"/>
          <w:lang w:bidi="ar-SA"/>
        </w:rPr>
        <w:t>OpenFOAM</w:t>
      </w:r>
      <w:proofErr w:type="spellEnd"/>
      <w:r w:rsidRPr="00BB02FF">
        <w:rPr>
          <w:b/>
          <w:bCs/>
          <w:sz w:val="28"/>
          <w:szCs w:val="24"/>
          <w:lang w:bidi="ar-SA"/>
        </w:rPr>
        <w:t xml:space="preserve"> Not Found</w:t>
      </w:r>
    </w:p>
    <w:p w14:paraId="44E9A7A2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 xml:space="preserve">No supported </w:t>
      </w:r>
      <w:proofErr w:type="spellStart"/>
      <w:r w:rsidRPr="00EF19A5">
        <w:rPr>
          <w:lang w:bidi="ar-SA"/>
        </w:rPr>
        <w:t>OpenFOAM</w:t>
      </w:r>
      <w:proofErr w:type="spellEnd"/>
      <w:r w:rsidRPr="00EF19A5">
        <w:rPr>
          <w:lang w:bidi="ar-SA"/>
        </w:rPr>
        <w:t xml:space="preserve"> </w:t>
      </w:r>
      <w:proofErr w:type="spellStart"/>
      <w:r w:rsidRPr="00EF19A5">
        <w:rPr>
          <w:lang w:bidi="ar-SA"/>
        </w:rPr>
        <w:t>bashrc</w:t>
      </w:r>
      <w:proofErr w:type="spellEnd"/>
      <w:r w:rsidRPr="00EF19A5">
        <w:rPr>
          <w:lang w:bidi="ar-SA"/>
        </w:rPr>
        <w:t xml:space="preserve"> was found.</w:t>
      </w:r>
    </w:p>
    <w:p w14:paraId="52D0D85A" w14:textId="77777777" w:rsidR="00EF19A5" w:rsidRPr="00DA5617" w:rsidRDefault="00EF19A5" w:rsidP="00EF19A5">
      <w:pPr>
        <w:jc w:val="both"/>
        <w:rPr>
          <w:b/>
          <w:bCs/>
          <w:lang w:bidi="ar-SA"/>
        </w:rPr>
      </w:pPr>
      <w:r w:rsidRPr="00DA5617">
        <w:rPr>
          <w:b/>
          <w:bCs/>
          <w:lang w:bidi="ar-SA"/>
        </w:rPr>
        <w:t>Fix:</w:t>
      </w:r>
    </w:p>
    <w:p w14:paraId="3CB10F5E" w14:textId="44623D08" w:rsidR="00EF19A5" w:rsidRPr="004D42F5" w:rsidRDefault="00EF19A5" w:rsidP="004D42F5">
      <w:pPr>
        <w:pStyle w:val="CodeSnippet"/>
      </w:pPr>
      <w:r w:rsidRPr="00EF19A5">
        <w:t xml:space="preserve">Install </w:t>
      </w:r>
      <w:proofErr w:type="spellStart"/>
      <w:r w:rsidRPr="00EF19A5">
        <w:t>OpenFOAM</w:t>
      </w:r>
      <w:proofErr w:type="spellEnd"/>
      <w:r w:rsidRPr="00EF19A5">
        <w:t xml:space="preserve"> 2506 inside your WSL Ubuntu environment</w:t>
      </w:r>
    </w:p>
    <w:p w14:paraId="6FA77052" w14:textId="77777777" w:rsidR="00EF19A5" w:rsidRPr="00BB02FF" w:rsidRDefault="00EF19A5" w:rsidP="00EF19A5">
      <w:pPr>
        <w:jc w:val="both"/>
        <w:rPr>
          <w:b/>
          <w:bCs/>
          <w:sz w:val="28"/>
          <w:szCs w:val="24"/>
          <w:lang w:bidi="ar-SA"/>
        </w:rPr>
      </w:pPr>
      <w:r w:rsidRPr="00BB02FF">
        <w:rPr>
          <w:b/>
          <w:bCs/>
          <w:sz w:val="28"/>
          <w:szCs w:val="24"/>
          <w:lang w:bidi="ar-SA"/>
        </w:rPr>
        <w:t>Python 3 Not Found in WSL</w:t>
      </w:r>
    </w:p>
    <w:p w14:paraId="058CFE91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>python3 is not available inside WSL.</w:t>
      </w:r>
    </w:p>
    <w:p w14:paraId="0D0EAF0F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>Fix:</w:t>
      </w:r>
    </w:p>
    <w:p w14:paraId="52C5A9EE" w14:textId="7D95317A" w:rsidR="00EF19A5" w:rsidRPr="004D42F5" w:rsidRDefault="00EF19A5" w:rsidP="004D42F5">
      <w:pPr>
        <w:pStyle w:val="CodeSnippet"/>
      </w:pPr>
      <w:proofErr w:type="spellStart"/>
      <w:r w:rsidRPr="00EF19A5">
        <w:t>sudo</w:t>
      </w:r>
      <w:proofErr w:type="spellEnd"/>
      <w:r w:rsidRPr="00EF19A5">
        <w:t xml:space="preserve"> apt-get update </w:t>
      </w:r>
      <w:proofErr w:type="spellStart"/>
      <w:r w:rsidRPr="00EF19A5">
        <w:t>sudo</w:t>
      </w:r>
      <w:proofErr w:type="spellEnd"/>
      <w:r w:rsidRPr="00EF19A5">
        <w:t xml:space="preserve"> apt-get install -y python3 python3-pip</w:t>
      </w:r>
    </w:p>
    <w:p w14:paraId="0414EA94" w14:textId="77777777" w:rsidR="00EF19A5" w:rsidRPr="00DA5617" w:rsidRDefault="00EF19A5" w:rsidP="00EF19A5">
      <w:pPr>
        <w:jc w:val="both"/>
        <w:rPr>
          <w:b/>
          <w:bCs/>
          <w:sz w:val="28"/>
          <w:szCs w:val="24"/>
          <w:lang w:bidi="ar-SA"/>
        </w:rPr>
      </w:pPr>
      <w:r w:rsidRPr="00DA5617">
        <w:rPr>
          <w:b/>
          <w:bCs/>
          <w:sz w:val="28"/>
          <w:szCs w:val="24"/>
          <w:lang w:bidi="ar-SA"/>
        </w:rPr>
        <w:t>Missing Python Packages</w:t>
      </w:r>
    </w:p>
    <w:p w14:paraId="3177DE72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 xml:space="preserve">One or more of PyQt5, </w:t>
      </w:r>
      <w:proofErr w:type="spellStart"/>
      <w:r w:rsidRPr="00EF19A5">
        <w:rPr>
          <w:lang w:bidi="ar-SA"/>
        </w:rPr>
        <w:t>numpy</w:t>
      </w:r>
      <w:proofErr w:type="spellEnd"/>
      <w:r w:rsidRPr="00EF19A5">
        <w:rPr>
          <w:lang w:bidi="ar-SA"/>
        </w:rPr>
        <w:t xml:space="preserve">, jinja2, </w:t>
      </w:r>
      <w:proofErr w:type="spellStart"/>
      <w:r w:rsidRPr="00EF19A5">
        <w:rPr>
          <w:lang w:bidi="ar-SA"/>
        </w:rPr>
        <w:t>trimesh</w:t>
      </w:r>
      <w:proofErr w:type="spellEnd"/>
      <w:r w:rsidRPr="00EF19A5">
        <w:rPr>
          <w:lang w:bidi="ar-SA"/>
        </w:rPr>
        <w:t xml:space="preserve"> are missing.</w:t>
      </w:r>
    </w:p>
    <w:p w14:paraId="5E9D9B78" w14:textId="77777777" w:rsidR="00EF19A5" w:rsidRPr="00DA5617" w:rsidRDefault="00EF19A5" w:rsidP="00EF19A5">
      <w:pPr>
        <w:jc w:val="both"/>
        <w:rPr>
          <w:b/>
          <w:bCs/>
          <w:lang w:bidi="ar-SA"/>
        </w:rPr>
      </w:pPr>
      <w:r w:rsidRPr="00DA5617">
        <w:rPr>
          <w:b/>
          <w:bCs/>
          <w:lang w:bidi="ar-SA"/>
        </w:rPr>
        <w:t>Fix:</w:t>
      </w:r>
    </w:p>
    <w:p w14:paraId="5F62458D" w14:textId="4C1E20AF" w:rsidR="00EF19A5" w:rsidRPr="00EF19A5" w:rsidRDefault="00EF19A5" w:rsidP="004D42F5">
      <w:pPr>
        <w:pStyle w:val="CodeSnippet"/>
      </w:pPr>
      <w:proofErr w:type="spellStart"/>
      <w:r w:rsidRPr="00EF19A5">
        <w:t>sudo</w:t>
      </w:r>
      <w:proofErr w:type="spellEnd"/>
      <w:r w:rsidRPr="00EF19A5">
        <w:t xml:space="preserve"> apt-get install -y python3-pyqt5 python3-numpy python3-jinja2</w:t>
      </w:r>
    </w:p>
    <w:p w14:paraId="6E2CEEB2" w14:textId="77777777" w:rsidR="00EF19A5" w:rsidRPr="00DA5617" w:rsidRDefault="00EF19A5" w:rsidP="00EF19A5">
      <w:pPr>
        <w:jc w:val="both"/>
        <w:rPr>
          <w:b/>
          <w:bCs/>
          <w:sz w:val="28"/>
          <w:szCs w:val="24"/>
          <w:lang w:bidi="ar-SA"/>
        </w:rPr>
      </w:pPr>
      <w:r w:rsidRPr="00DA5617">
        <w:rPr>
          <w:b/>
          <w:bCs/>
          <w:sz w:val="28"/>
          <w:szCs w:val="24"/>
          <w:lang w:bidi="ar-SA"/>
        </w:rPr>
        <w:t>Package Installation Failed</w:t>
      </w:r>
    </w:p>
    <w:p w14:paraId="4CCE2364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>pip3 install ran but returned an error.</w:t>
      </w:r>
    </w:p>
    <w:p w14:paraId="1B308F91" w14:textId="77777777" w:rsidR="00EF19A5" w:rsidRPr="00DA5617" w:rsidRDefault="00EF19A5" w:rsidP="00EF19A5">
      <w:pPr>
        <w:jc w:val="both"/>
        <w:rPr>
          <w:b/>
          <w:bCs/>
          <w:lang w:bidi="ar-SA"/>
        </w:rPr>
      </w:pPr>
      <w:r w:rsidRPr="00DA5617">
        <w:rPr>
          <w:b/>
          <w:bCs/>
          <w:lang w:bidi="ar-SA"/>
        </w:rPr>
        <w:t>Fix:</w:t>
      </w:r>
    </w:p>
    <w:p w14:paraId="7A0E5F22" w14:textId="46D52997" w:rsidR="00EF19A5" w:rsidRPr="00EF19A5" w:rsidRDefault="00EF19A5" w:rsidP="00BB02FF">
      <w:pPr>
        <w:pStyle w:val="CodeSnippet"/>
      </w:pPr>
      <w:r w:rsidRPr="00EF19A5">
        <w:lastRenderedPageBreak/>
        <w:t>Open a WSL terminal and run the install command manually to see the full error. Common causes: no internet access in WSL, or a corporate proxy blocking pip.</w:t>
      </w:r>
    </w:p>
    <w:p w14:paraId="14649BEE" w14:textId="77777777" w:rsidR="00EF19A5" w:rsidRPr="00BB02FF" w:rsidRDefault="00EF19A5" w:rsidP="00EF19A5">
      <w:pPr>
        <w:jc w:val="both"/>
        <w:rPr>
          <w:b/>
          <w:bCs/>
          <w:sz w:val="28"/>
          <w:szCs w:val="24"/>
          <w:lang w:bidi="ar-SA"/>
        </w:rPr>
      </w:pPr>
      <w:r w:rsidRPr="00BB02FF">
        <w:rPr>
          <w:b/>
          <w:bCs/>
          <w:sz w:val="28"/>
          <w:szCs w:val="24"/>
          <w:lang w:bidi="ar-SA"/>
        </w:rPr>
        <w:t>Application File Missing</w:t>
      </w:r>
    </w:p>
    <w:p w14:paraId="72BEC79C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>openfoam_ui.py is not in the same folder as OpenFOAM_UI.exe.</w:t>
      </w:r>
    </w:p>
    <w:p w14:paraId="1BFC96D2" w14:textId="77777777" w:rsidR="00EF19A5" w:rsidRPr="00DA5617" w:rsidRDefault="00EF19A5" w:rsidP="00EF19A5">
      <w:pPr>
        <w:jc w:val="both"/>
        <w:rPr>
          <w:b/>
          <w:bCs/>
          <w:lang w:bidi="ar-SA"/>
        </w:rPr>
      </w:pPr>
      <w:r w:rsidRPr="00DA5617">
        <w:rPr>
          <w:b/>
          <w:bCs/>
          <w:lang w:bidi="ar-SA"/>
        </w:rPr>
        <w:t>Fix:</w:t>
      </w:r>
    </w:p>
    <w:p w14:paraId="6AF76436" w14:textId="22CFA73A" w:rsidR="00EF19A5" w:rsidRPr="00BB02FF" w:rsidRDefault="00EF19A5" w:rsidP="00BB02FF">
      <w:pPr>
        <w:pStyle w:val="CodeSnippet"/>
      </w:pPr>
      <w:r w:rsidRPr="00EF19A5">
        <w:t>Keep the .exe inside the 01_utilities folder alongside all the .</w:t>
      </w:r>
      <w:proofErr w:type="spellStart"/>
      <w:r w:rsidRPr="00EF19A5">
        <w:t>py</w:t>
      </w:r>
      <w:proofErr w:type="spellEnd"/>
      <w:r w:rsidRPr="00EF19A5">
        <w:t xml:space="preserve"> files. Do not distribute the .exe alone.</w:t>
      </w:r>
    </w:p>
    <w:p w14:paraId="2FCC61C8" w14:textId="77777777" w:rsidR="00EF19A5" w:rsidRPr="00BB02FF" w:rsidRDefault="00EF19A5" w:rsidP="00EF19A5">
      <w:pPr>
        <w:jc w:val="both"/>
        <w:rPr>
          <w:b/>
          <w:bCs/>
          <w:sz w:val="28"/>
          <w:szCs w:val="24"/>
          <w:lang w:bidi="ar-SA"/>
        </w:rPr>
      </w:pPr>
      <w:r w:rsidRPr="00BB02FF">
        <w:rPr>
          <w:b/>
          <w:bCs/>
          <w:sz w:val="28"/>
          <w:szCs w:val="24"/>
          <w:lang w:bidi="ar-SA"/>
        </w:rPr>
        <w:t>Launch Failed</w:t>
      </w:r>
    </w:p>
    <w:p w14:paraId="4ECFFA5D" w14:textId="77777777" w:rsidR="00EF19A5" w:rsidRPr="00EF19A5" w:rsidRDefault="00EF19A5" w:rsidP="00EF19A5">
      <w:pPr>
        <w:jc w:val="both"/>
        <w:rPr>
          <w:lang w:bidi="ar-SA"/>
        </w:rPr>
      </w:pPr>
      <w:r w:rsidRPr="00EF19A5">
        <w:rPr>
          <w:lang w:bidi="ar-SA"/>
        </w:rPr>
        <w:t>wsl.exe was found but the process could not be started.</w:t>
      </w:r>
    </w:p>
    <w:p w14:paraId="1BC4B148" w14:textId="77777777" w:rsidR="00EF19A5" w:rsidRPr="00DA5617" w:rsidRDefault="00EF19A5" w:rsidP="00EF19A5">
      <w:pPr>
        <w:jc w:val="both"/>
        <w:rPr>
          <w:b/>
          <w:bCs/>
          <w:lang w:bidi="ar-SA"/>
        </w:rPr>
      </w:pPr>
      <w:r w:rsidRPr="00DA5617">
        <w:rPr>
          <w:b/>
          <w:bCs/>
          <w:lang w:bidi="ar-SA"/>
        </w:rPr>
        <w:t>Fix:</w:t>
      </w:r>
    </w:p>
    <w:p w14:paraId="17BAF054" w14:textId="77777777" w:rsidR="00BB02FF" w:rsidRDefault="00EF19A5" w:rsidP="00BB02FF">
      <w:pPr>
        <w:pStyle w:val="CodeSnippet"/>
      </w:pPr>
      <w:r w:rsidRPr="00EF19A5">
        <w:t xml:space="preserve">Open a WSL terminal and launch manually: </w:t>
      </w:r>
    </w:p>
    <w:p w14:paraId="2224031C" w14:textId="5A981719" w:rsidR="00BB02FF" w:rsidRDefault="00EF19A5" w:rsidP="00BB02FF">
      <w:pPr>
        <w:pStyle w:val="CodeSnippet"/>
      </w:pPr>
      <w:r w:rsidRPr="00EF19A5">
        <w:t>source /</w:t>
      </w:r>
      <w:proofErr w:type="spellStart"/>
      <w:r w:rsidRPr="00EF19A5">
        <w:t>usr</w:t>
      </w:r>
      <w:proofErr w:type="spellEnd"/>
      <w:r w:rsidRPr="00EF19A5">
        <w:t>/lib/</w:t>
      </w:r>
      <w:proofErr w:type="spellStart"/>
      <w:r w:rsidRPr="00EF19A5">
        <w:t>openfoam</w:t>
      </w:r>
      <w:proofErr w:type="spellEnd"/>
      <w:r w:rsidRPr="00EF19A5">
        <w:t>/openfoam2506/etc/</w:t>
      </w:r>
      <w:proofErr w:type="spellStart"/>
      <w:r w:rsidRPr="00EF19A5">
        <w:t>bashrc</w:t>
      </w:r>
      <w:proofErr w:type="spellEnd"/>
      <w:r w:rsidRPr="00EF19A5">
        <w:t xml:space="preserve"> python3 </w:t>
      </w:r>
    </w:p>
    <w:p w14:paraId="5899558D" w14:textId="77777777" w:rsidR="00BB02FF" w:rsidRDefault="00EF19A5" w:rsidP="00BB02FF">
      <w:pPr>
        <w:pStyle w:val="CodeSnippet"/>
      </w:pPr>
      <w:r w:rsidRPr="00EF19A5">
        <w:t>/mnt/c/OpenFOAM/01_utilities/openfoam_ui.py</w:t>
      </w:r>
    </w:p>
    <w:p w14:paraId="012C8122" w14:textId="6993726B" w:rsidR="00EF19A5" w:rsidRDefault="00EF19A5" w:rsidP="00BB02FF">
      <w:pPr>
        <w:pStyle w:val="CodeSnippet"/>
        <w:rPr>
          <w:b/>
          <w:bCs/>
        </w:rPr>
      </w:pPr>
      <w:r w:rsidRPr="00EF19A5">
        <w:t>Check terminal output for Python errors.</w:t>
      </w:r>
    </w:p>
    <w:p w14:paraId="673ED20E" w14:textId="4818F99B" w:rsidR="009C6834" w:rsidRPr="00FF5021" w:rsidRDefault="00833210" w:rsidP="00EF19A5">
      <w:pPr>
        <w:pStyle w:val="Heading2"/>
      </w:pPr>
      <w:r>
        <w:t>1</w:t>
      </w:r>
      <w:r w:rsidR="00AE1EA2">
        <w:t>3</w:t>
      </w:r>
      <w:r w:rsidR="009C6834" w:rsidRPr="00FF5021">
        <w:t>.</w:t>
      </w:r>
      <w:r w:rsidR="00AE1EA2">
        <w:t>2</w:t>
      </w:r>
      <w:r w:rsidR="009C6834" w:rsidRPr="00FF5021">
        <w:t xml:space="preserve"> </w:t>
      </w:r>
      <w:bookmarkEnd w:id="38"/>
      <w:r w:rsidR="00966A70">
        <w:t>General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6141"/>
      </w:tblGrid>
      <w:tr w:rsidR="006D0F7D" w14:paraId="6445FCC1" w14:textId="77777777" w:rsidTr="006D0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95" w:type="dxa"/>
            <w:vAlign w:val="top"/>
          </w:tcPr>
          <w:p w14:paraId="32FDFFD3" w14:textId="4CDFE373" w:rsidR="006D0F7D" w:rsidRPr="00153C12" w:rsidRDefault="006D0F7D" w:rsidP="006D0F7D">
            <w:pPr>
              <w:rPr>
                <w:szCs w:val="24"/>
                <w:lang w:bidi="ar-SA"/>
              </w:rPr>
            </w:pPr>
            <w:r w:rsidRPr="00153C12">
              <w:rPr>
                <w:rFonts w:eastAsia="Arial" w:cs="Arial"/>
                <w:bCs/>
                <w:color w:val="FFFFFF"/>
                <w:szCs w:val="24"/>
              </w:rPr>
              <w:t>Symptom</w:t>
            </w:r>
          </w:p>
        </w:tc>
        <w:tc>
          <w:tcPr>
            <w:tcW w:w="6141" w:type="dxa"/>
            <w:vAlign w:val="top"/>
          </w:tcPr>
          <w:p w14:paraId="554C1ECA" w14:textId="4425881F" w:rsidR="006D0F7D" w:rsidRPr="00153C12" w:rsidRDefault="006D0F7D" w:rsidP="006D0F7D">
            <w:pPr>
              <w:rPr>
                <w:szCs w:val="24"/>
                <w:lang w:bidi="ar-SA"/>
              </w:rPr>
            </w:pPr>
            <w:r w:rsidRPr="00153C12">
              <w:rPr>
                <w:rFonts w:eastAsia="Arial" w:cs="Arial"/>
                <w:bCs/>
                <w:color w:val="FFFFFF"/>
                <w:szCs w:val="24"/>
              </w:rPr>
              <w:t>Resolution</w:t>
            </w:r>
          </w:p>
        </w:tc>
      </w:tr>
      <w:tr w:rsidR="006D0F7D" w14:paraId="04EB76CE" w14:textId="77777777" w:rsidTr="006D0F7D">
        <w:tc>
          <w:tcPr>
            <w:tcW w:w="3595" w:type="dxa"/>
            <w:vAlign w:val="top"/>
          </w:tcPr>
          <w:p w14:paraId="6BFE5BFE" w14:textId="6EE3E2D4" w:rsidR="006D0F7D" w:rsidRPr="00153C12" w:rsidRDefault="006D0F7D" w:rsidP="006D0F7D">
            <w:pPr>
              <w:rPr>
                <w:szCs w:val="24"/>
                <w:lang w:bidi="ar-SA"/>
              </w:rPr>
            </w:pPr>
            <w:proofErr w:type="spellStart"/>
            <w:r w:rsidRPr="00153C12">
              <w:rPr>
                <w:rFonts w:eastAsia="Arial" w:cs="Arial"/>
                <w:color w:val="1A1A1A"/>
                <w:szCs w:val="24"/>
              </w:rPr>
              <w:t>OpenFOAM</w:t>
            </w:r>
            <w:proofErr w:type="spellEnd"/>
            <w:r w:rsidRPr="00153C12">
              <w:rPr>
                <w:rFonts w:eastAsia="Arial" w:cs="Arial"/>
                <w:color w:val="1A1A1A"/>
                <w:szCs w:val="24"/>
              </w:rPr>
              <w:t xml:space="preserve"> commands not found (e.g. </w:t>
            </w:r>
            <w:proofErr w:type="spellStart"/>
            <w:r w:rsidRPr="00153C12">
              <w:rPr>
                <w:rFonts w:eastAsia="Arial" w:cs="Arial"/>
                <w:color w:val="1A1A1A"/>
                <w:szCs w:val="24"/>
              </w:rPr>
              <w:t>blockMesh</w:t>
            </w:r>
            <w:proofErr w:type="spellEnd"/>
            <w:r w:rsidRPr="00153C12">
              <w:rPr>
                <w:rFonts w:eastAsia="Arial" w:cs="Arial"/>
                <w:color w:val="1A1A1A"/>
                <w:szCs w:val="24"/>
              </w:rPr>
              <w:t>: command not found)</w:t>
            </w:r>
          </w:p>
        </w:tc>
        <w:tc>
          <w:tcPr>
            <w:tcW w:w="6141" w:type="dxa"/>
            <w:vAlign w:val="top"/>
          </w:tcPr>
          <w:p w14:paraId="181BFDFC" w14:textId="3781C97D" w:rsidR="006D0F7D" w:rsidRPr="00153C12" w:rsidRDefault="006D0F7D" w:rsidP="006D0F7D">
            <w:pPr>
              <w:rPr>
                <w:szCs w:val="24"/>
                <w:lang w:bidi="ar-SA"/>
              </w:rPr>
            </w:pPr>
            <w:r w:rsidRPr="00153C12">
              <w:rPr>
                <w:rFonts w:eastAsia="Arial" w:cs="Arial"/>
                <w:color w:val="1A1A1A"/>
                <w:szCs w:val="24"/>
              </w:rPr>
              <w:t>You have not sourced the environment. Run: of2506</w:t>
            </w:r>
          </w:p>
        </w:tc>
      </w:tr>
      <w:tr w:rsidR="006D0F7D" w14:paraId="295C095C" w14:textId="77777777" w:rsidTr="006D0F7D">
        <w:tc>
          <w:tcPr>
            <w:tcW w:w="3595" w:type="dxa"/>
            <w:vAlign w:val="top"/>
          </w:tcPr>
          <w:p w14:paraId="58397089" w14:textId="091B9E99" w:rsidR="006D0F7D" w:rsidRPr="00153C12" w:rsidRDefault="006D0F7D" w:rsidP="006D0F7D">
            <w:pPr>
              <w:rPr>
                <w:szCs w:val="24"/>
                <w:lang w:bidi="ar-SA"/>
              </w:rPr>
            </w:pPr>
            <w:proofErr w:type="spellStart"/>
            <w:r w:rsidRPr="00153C12">
              <w:rPr>
                <w:rFonts w:eastAsia="Arial" w:cs="Arial"/>
                <w:color w:val="1A1A1A"/>
                <w:szCs w:val="24"/>
              </w:rPr>
              <w:t>wsl</w:t>
            </w:r>
            <w:proofErr w:type="spellEnd"/>
            <w:r w:rsidRPr="00153C12">
              <w:rPr>
                <w:rFonts w:eastAsia="Arial" w:cs="Arial"/>
                <w:color w:val="1A1A1A"/>
                <w:szCs w:val="24"/>
              </w:rPr>
              <w:t xml:space="preserve"> --install fails or WSL version is 1</w:t>
            </w:r>
          </w:p>
        </w:tc>
        <w:tc>
          <w:tcPr>
            <w:tcW w:w="6141" w:type="dxa"/>
            <w:vAlign w:val="top"/>
          </w:tcPr>
          <w:p w14:paraId="2E9F1E59" w14:textId="03A0136D" w:rsidR="006D0F7D" w:rsidRPr="00153C12" w:rsidRDefault="006D0F7D" w:rsidP="006D0F7D">
            <w:pPr>
              <w:rPr>
                <w:szCs w:val="24"/>
                <w:lang w:bidi="ar-SA"/>
              </w:rPr>
            </w:pPr>
            <w:r w:rsidRPr="00153C12">
              <w:rPr>
                <w:rFonts w:eastAsia="Arial" w:cs="Arial"/>
                <w:color w:val="1A1A1A"/>
                <w:szCs w:val="24"/>
              </w:rPr>
              <w:t xml:space="preserve">Enable the 'Virtual Machine Platform' Windows feature and update WSL: </w:t>
            </w:r>
            <w:proofErr w:type="spellStart"/>
            <w:r w:rsidRPr="00153C12">
              <w:rPr>
                <w:rFonts w:eastAsia="Arial" w:cs="Arial"/>
                <w:color w:val="1A1A1A"/>
                <w:szCs w:val="24"/>
              </w:rPr>
              <w:t>wsl</w:t>
            </w:r>
            <w:proofErr w:type="spellEnd"/>
            <w:r w:rsidRPr="00153C12">
              <w:rPr>
                <w:rFonts w:eastAsia="Arial" w:cs="Arial"/>
                <w:color w:val="1A1A1A"/>
                <w:szCs w:val="24"/>
              </w:rPr>
              <w:t xml:space="preserve"> --update</w:t>
            </w:r>
          </w:p>
        </w:tc>
      </w:tr>
      <w:tr w:rsidR="0067530A" w14:paraId="389677CA" w14:textId="77777777" w:rsidTr="006D0F7D">
        <w:tc>
          <w:tcPr>
            <w:tcW w:w="3595" w:type="dxa"/>
            <w:vAlign w:val="top"/>
          </w:tcPr>
          <w:p w14:paraId="4ADFDDC5" w14:textId="71A9903B" w:rsidR="0067530A" w:rsidRPr="00153C12" w:rsidRDefault="0067530A" w:rsidP="0067530A">
            <w:pPr>
              <w:rPr>
                <w:szCs w:val="24"/>
                <w:lang w:bidi="ar-SA"/>
              </w:rPr>
            </w:pPr>
            <w:r w:rsidRPr="00E628A3">
              <w:t>python3: command not found</w:t>
            </w:r>
          </w:p>
        </w:tc>
        <w:tc>
          <w:tcPr>
            <w:tcW w:w="6141" w:type="dxa"/>
            <w:vAlign w:val="top"/>
          </w:tcPr>
          <w:p w14:paraId="094BB61F" w14:textId="0AAA69D5" w:rsidR="0067530A" w:rsidRPr="00153C12" w:rsidRDefault="0067530A" w:rsidP="0067530A">
            <w:pPr>
              <w:rPr>
                <w:szCs w:val="24"/>
                <w:lang w:bidi="ar-SA"/>
              </w:rPr>
            </w:pPr>
            <w:proofErr w:type="spellStart"/>
            <w:r w:rsidRPr="00E628A3">
              <w:t>sudo</w:t>
            </w:r>
            <w:proofErr w:type="spellEnd"/>
            <w:r w:rsidRPr="00E628A3">
              <w:t xml:space="preserve"> apt-get install python3</w:t>
            </w:r>
          </w:p>
        </w:tc>
      </w:tr>
      <w:tr w:rsidR="0067530A" w14:paraId="65D49834" w14:textId="77777777" w:rsidTr="006D0F7D">
        <w:tc>
          <w:tcPr>
            <w:tcW w:w="3595" w:type="dxa"/>
            <w:vAlign w:val="top"/>
          </w:tcPr>
          <w:p w14:paraId="7F7E4085" w14:textId="2327F7B4" w:rsidR="0067530A" w:rsidRPr="00153C12" w:rsidRDefault="0067530A" w:rsidP="0067530A">
            <w:pPr>
              <w:rPr>
                <w:szCs w:val="24"/>
                <w:lang w:bidi="ar-SA"/>
              </w:rPr>
            </w:pPr>
            <w:r w:rsidRPr="00E628A3">
              <w:t>No module named 'PyQt5'</w:t>
            </w:r>
          </w:p>
        </w:tc>
        <w:tc>
          <w:tcPr>
            <w:tcW w:w="6141" w:type="dxa"/>
            <w:vAlign w:val="top"/>
          </w:tcPr>
          <w:p w14:paraId="297E1ABD" w14:textId="429ECD04" w:rsidR="0067530A" w:rsidRPr="00153C12" w:rsidRDefault="0067530A" w:rsidP="0067530A">
            <w:pPr>
              <w:rPr>
                <w:szCs w:val="24"/>
                <w:lang w:bidi="ar-SA"/>
              </w:rPr>
            </w:pPr>
            <w:proofErr w:type="spellStart"/>
            <w:r w:rsidRPr="00E628A3">
              <w:t>sudo</w:t>
            </w:r>
            <w:proofErr w:type="spellEnd"/>
            <w:r w:rsidRPr="00E628A3">
              <w:t xml:space="preserve"> apt-get install python3-pyqt5</w:t>
            </w:r>
          </w:p>
        </w:tc>
      </w:tr>
      <w:tr w:rsidR="0067530A" w14:paraId="7D9E0310" w14:textId="77777777" w:rsidTr="006D0F7D">
        <w:tc>
          <w:tcPr>
            <w:tcW w:w="3595" w:type="dxa"/>
            <w:vAlign w:val="top"/>
          </w:tcPr>
          <w:p w14:paraId="27DFF109" w14:textId="6DC9E2C5" w:rsidR="0067530A" w:rsidRPr="00153C12" w:rsidRDefault="0067530A" w:rsidP="0067530A">
            <w:pPr>
              <w:rPr>
                <w:szCs w:val="24"/>
                <w:lang w:bidi="ar-SA"/>
              </w:rPr>
            </w:pPr>
            <w:r w:rsidRPr="00E628A3">
              <w:t>No module named 'jinja2'</w:t>
            </w:r>
          </w:p>
        </w:tc>
        <w:tc>
          <w:tcPr>
            <w:tcW w:w="6141" w:type="dxa"/>
            <w:vAlign w:val="top"/>
          </w:tcPr>
          <w:p w14:paraId="552EC08F" w14:textId="223C2DD7" w:rsidR="0067530A" w:rsidRPr="00153C12" w:rsidRDefault="0067530A" w:rsidP="0067530A">
            <w:pPr>
              <w:rPr>
                <w:szCs w:val="24"/>
                <w:lang w:bidi="ar-SA"/>
              </w:rPr>
            </w:pPr>
            <w:proofErr w:type="spellStart"/>
            <w:r w:rsidRPr="00E628A3">
              <w:t>sudo</w:t>
            </w:r>
            <w:proofErr w:type="spellEnd"/>
            <w:r w:rsidRPr="00E628A3">
              <w:t xml:space="preserve"> apt-get install python3-jinja2</w:t>
            </w:r>
          </w:p>
        </w:tc>
      </w:tr>
      <w:tr w:rsidR="0067530A" w14:paraId="6438E059" w14:textId="77777777" w:rsidTr="006D0F7D">
        <w:tc>
          <w:tcPr>
            <w:tcW w:w="3595" w:type="dxa"/>
            <w:vAlign w:val="top"/>
          </w:tcPr>
          <w:p w14:paraId="710BEEF0" w14:textId="79B7653F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proofErr w:type="spellStart"/>
            <w:r w:rsidRPr="00E628A3">
              <w:t>blockMesh</w:t>
            </w:r>
            <w:proofErr w:type="spellEnd"/>
            <w:r w:rsidRPr="00E628A3">
              <w:t>: command not found</w:t>
            </w:r>
          </w:p>
        </w:tc>
        <w:tc>
          <w:tcPr>
            <w:tcW w:w="6141" w:type="dxa"/>
            <w:vAlign w:val="top"/>
          </w:tcPr>
          <w:p w14:paraId="71DA7149" w14:textId="0BB4216B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r w:rsidRPr="00E628A3">
              <w:t xml:space="preserve">Source the </w:t>
            </w:r>
            <w:proofErr w:type="spellStart"/>
            <w:r w:rsidRPr="00E628A3">
              <w:t>OpenFOAM</w:t>
            </w:r>
            <w:proofErr w:type="spellEnd"/>
            <w:r w:rsidRPr="00E628A3">
              <w:t xml:space="preserve"> environment first</w:t>
            </w:r>
          </w:p>
        </w:tc>
      </w:tr>
      <w:tr w:rsidR="0067530A" w14:paraId="23F0E6F2" w14:textId="77777777" w:rsidTr="006D0F7D">
        <w:tc>
          <w:tcPr>
            <w:tcW w:w="3595" w:type="dxa"/>
            <w:vAlign w:val="top"/>
          </w:tcPr>
          <w:p w14:paraId="4343A5B0" w14:textId="1872BF58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r w:rsidRPr="00E628A3">
              <w:t>Blank window / no display</w:t>
            </w:r>
          </w:p>
        </w:tc>
        <w:tc>
          <w:tcPr>
            <w:tcW w:w="6141" w:type="dxa"/>
            <w:vAlign w:val="top"/>
          </w:tcPr>
          <w:p w14:paraId="153817AC" w14:textId="052352A9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r w:rsidRPr="00E628A3">
              <w:t xml:space="preserve">Windows 10: start </w:t>
            </w:r>
            <w:proofErr w:type="spellStart"/>
            <w:r w:rsidRPr="00E628A3">
              <w:t>VcXsrv</w:t>
            </w:r>
            <w:proofErr w:type="spellEnd"/>
            <w:r w:rsidRPr="00E628A3">
              <w:t xml:space="preserve"> or </w:t>
            </w:r>
            <w:proofErr w:type="spellStart"/>
            <w:r w:rsidRPr="00E628A3">
              <w:t>MobaXterm</w:t>
            </w:r>
            <w:proofErr w:type="spellEnd"/>
            <w:r w:rsidRPr="00E628A3">
              <w:t xml:space="preserve">; Windows 11: </w:t>
            </w:r>
            <w:proofErr w:type="spellStart"/>
            <w:r w:rsidRPr="00E628A3">
              <w:t>WSLg</w:t>
            </w:r>
            <w:proofErr w:type="spellEnd"/>
            <w:r w:rsidRPr="00E628A3">
              <w:t xml:space="preserve"> should work out of the box</w:t>
            </w:r>
          </w:p>
        </w:tc>
      </w:tr>
      <w:tr w:rsidR="0067530A" w14:paraId="3B2341C7" w14:textId="77777777" w:rsidTr="006D0F7D">
        <w:tc>
          <w:tcPr>
            <w:tcW w:w="3595" w:type="dxa"/>
            <w:vAlign w:val="top"/>
          </w:tcPr>
          <w:p w14:paraId="056EABEF" w14:textId="3726E002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r w:rsidRPr="00E628A3">
              <w:t>Not found: .../constant</w:t>
            </w:r>
          </w:p>
        </w:tc>
        <w:tc>
          <w:tcPr>
            <w:tcW w:w="6141" w:type="dxa"/>
            <w:vAlign w:val="top"/>
          </w:tcPr>
          <w:p w14:paraId="01C69A8A" w14:textId="696C728F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r w:rsidRPr="00E628A3">
              <w:t xml:space="preserve">The selected directory is not an </w:t>
            </w:r>
            <w:proofErr w:type="spellStart"/>
            <w:r w:rsidRPr="00E628A3">
              <w:t>OpenFOAM</w:t>
            </w:r>
            <w:proofErr w:type="spellEnd"/>
            <w:r w:rsidRPr="00E628A3">
              <w:t xml:space="preserve"> case root — it must contain constant/ and system/</w:t>
            </w:r>
          </w:p>
        </w:tc>
      </w:tr>
      <w:tr w:rsidR="0067530A" w14:paraId="13C6620F" w14:textId="77777777" w:rsidTr="006D0F7D">
        <w:tc>
          <w:tcPr>
            <w:tcW w:w="3595" w:type="dxa"/>
            <w:vAlign w:val="top"/>
          </w:tcPr>
          <w:p w14:paraId="5F8D9A22" w14:textId="0073BCE2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r w:rsidRPr="00E628A3">
              <w:lastRenderedPageBreak/>
              <w:t>No files appear in Tab 2 geometry table</w:t>
            </w:r>
          </w:p>
        </w:tc>
        <w:tc>
          <w:tcPr>
            <w:tcW w:w="6141" w:type="dxa"/>
            <w:vAlign w:val="top"/>
          </w:tcPr>
          <w:p w14:paraId="565EF413" w14:textId="7321D0E9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proofErr w:type="gramStart"/>
            <w:r w:rsidRPr="00E628A3">
              <w:t>No .</w:t>
            </w:r>
            <w:proofErr w:type="spellStart"/>
            <w:r w:rsidRPr="00E628A3">
              <w:t>stl</w:t>
            </w:r>
            <w:proofErr w:type="spellEnd"/>
            <w:proofErr w:type="gramEnd"/>
            <w:r w:rsidRPr="00E628A3">
              <w:t xml:space="preserve"> or .obj files found under constant/; check file placement</w:t>
            </w:r>
          </w:p>
        </w:tc>
      </w:tr>
      <w:tr w:rsidR="0067530A" w14:paraId="4071F8D9" w14:textId="77777777" w:rsidTr="006D0F7D">
        <w:tc>
          <w:tcPr>
            <w:tcW w:w="3595" w:type="dxa"/>
            <w:vAlign w:val="top"/>
          </w:tcPr>
          <w:p w14:paraId="3C821FE8" w14:textId="73587E4B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proofErr w:type="spellStart"/>
            <w:r w:rsidRPr="00E628A3">
              <w:t>ParaView</w:t>
            </w:r>
            <w:proofErr w:type="spellEnd"/>
            <w:r w:rsidRPr="00E628A3">
              <w:t xml:space="preserve"> button does nothing</w:t>
            </w:r>
          </w:p>
        </w:tc>
        <w:tc>
          <w:tcPr>
            <w:tcW w:w="6141" w:type="dxa"/>
            <w:vAlign w:val="top"/>
          </w:tcPr>
          <w:p w14:paraId="670EDE45" w14:textId="24F1EE2C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r w:rsidRPr="00E628A3">
              <w:t xml:space="preserve">Install </w:t>
            </w:r>
            <w:proofErr w:type="spellStart"/>
            <w:r w:rsidRPr="00E628A3">
              <w:t>ParaView</w:t>
            </w:r>
            <w:proofErr w:type="spellEnd"/>
            <w:r w:rsidRPr="00E628A3">
              <w:t xml:space="preserve"> on Windows under C:\Program Files\</w:t>
            </w:r>
            <w:proofErr w:type="spellStart"/>
            <w:r w:rsidRPr="00E628A3">
              <w:t>ParaView</w:t>
            </w:r>
            <w:proofErr w:type="spellEnd"/>
            <w:r w:rsidRPr="00E628A3">
              <w:t>*\</w:t>
            </w:r>
          </w:p>
        </w:tc>
      </w:tr>
      <w:tr w:rsidR="0067530A" w14:paraId="73C7ED3F" w14:textId="77777777" w:rsidTr="006D0F7D">
        <w:tc>
          <w:tcPr>
            <w:tcW w:w="3595" w:type="dxa"/>
            <w:vAlign w:val="top"/>
          </w:tcPr>
          <w:p w14:paraId="7E6952C4" w14:textId="704AC940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r w:rsidRPr="00E628A3">
              <w:t>Could not parse stylesheet in terminal</w:t>
            </w:r>
          </w:p>
        </w:tc>
        <w:tc>
          <w:tcPr>
            <w:tcW w:w="6141" w:type="dxa"/>
            <w:vAlign w:val="top"/>
          </w:tcPr>
          <w:p w14:paraId="29992908" w14:textId="00179018" w:rsidR="0067530A" w:rsidRPr="00153C12" w:rsidRDefault="0067530A" w:rsidP="0067530A">
            <w:pPr>
              <w:rPr>
                <w:rFonts w:eastAsia="Arial" w:cs="Arial"/>
                <w:color w:val="1A1A1A"/>
                <w:szCs w:val="24"/>
              </w:rPr>
            </w:pPr>
            <w:r w:rsidRPr="00E628A3">
              <w:t>Harmless Qt5 warning on Linux/WSL — the GUI suppresses these automatically; no action needed</w:t>
            </w:r>
          </w:p>
        </w:tc>
      </w:tr>
    </w:tbl>
    <w:p w14:paraId="29711C1E" w14:textId="77777777" w:rsidR="00CA64DA" w:rsidRDefault="00CA64DA">
      <w:pPr>
        <w:spacing w:after="0" w:line="240" w:lineRule="auto"/>
        <w:rPr>
          <w:lang w:bidi="ar-SA"/>
        </w:rPr>
      </w:pPr>
      <w:r>
        <w:rPr>
          <w:lang w:bidi="ar-SA"/>
        </w:rPr>
        <w:br w:type="page"/>
      </w:r>
    </w:p>
    <w:p w14:paraId="00731AAD" w14:textId="77777777" w:rsidR="007040D5" w:rsidRDefault="007040D5">
      <w:pPr>
        <w:spacing w:after="0" w:line="240" w:lineRule="auto"/>
        <w:rPr>
          <w:lang w:val="x-none" w:eastAsia="x-none" w:bidi="ar-SA"/>
        </w:rPr>
      </w:pPr>
    </w:p>
    <w:p w14:paraId="3F5E30EE" w14:textId="14CC6609" w:rsidR="00C65612" w:rsidRDefault="00C65612">
      <w:pPr>
        <w:spacing w:after="0" w:line="240" w:lineRule="auto"/>
        <w:rPr>
          <w:lang w:val="x-none" w:eastAsia="x-none" w:bidi="ar-SA"/>
        </w:rPr>
      </w:pPr>
      <w:r>
        <w:rPr>
          <w:lang w:val="x-none" w:eastAsia="x-none" w:bidi="ar-SA"/>
        </w:rPr>
        <w:br w:type="page"/>
      </w:r>
    </w:p>
    <w:p w14:paraId="72B05059" w14:textId="77777777" w:rsidR="00BB25E3" w:rsidRDefault="00BB25E3" w:rsidP="007A74BA">
      <w:pPr>
        <w:spacing w:after="0" w:line="240" w:lineRule="auto"/>
        <w:rPr>
          <w:lang w:val="x-none" w:eastAsia="x-none" w:bidi="ar-SA"/>
        </w:rPr>
        <w:sectPr w:rsidR="00BB25E3" w:rsidSect="006E1E9F">
          <w:type w:val="continuous"/>
          <w:pgSz w:w="11906" w:h="16838" w:code="9"/>
          <w:pgMar w:top="1440" w:right="1080" w:bottom="1440" w:left="1080" w:header="720" w:footer="720" w:gutter="0"/>
          <w:pgBorders w:offsetFrom="page">
            <w:top w:val="single" w:sz="2" w:space="24" w:color="97999B"/>
            <w:bottom w:val="single" w:sz="2" w:space="24" w:color="97999B"/>
          </w:pgBorders>
          <w:cols w:space="720"/>
          <w:titlePg/>
          <w:docGrid w:linePitch="360"/>
        </w:sectPr>
      </w:pPr>
    </w:p>
    <w:p w14:paraId="5A1D5D78" w14:textId="4FC49EEE" w:rsidR="00255EDE" w:rsidRPr="00BE3505" w:rsidRDefault="00255EDE" w:rsidP="008B11BE">
      <w:pPr>
        <w:spacing w:after="0" w:line="240" w:lineRule="auto"/>
        <w:ind w:left="720" w:hanging="720"/>
        <w:rPr>
          <w:lang w:val="x-none" w:eastAsia="x-none" w:bidi="ar-SA"/>
        </w:rPr>
      </w:pPr>
    </w:p>
    <w:sectPr w:rsidR="00255EDE" w:rsidRPr="00BE3505" w:rsidSect="003152C5">
      <w:type w:val="continuous"/>
      <w:pgSz w:w="11906" w:h="16838" w:code="9"/>
      <w:pgMar w:top="720" w:right="720" w:bottom="720" w:left="720" w:header="720" w:footer="720" w:gutter="0"/>
      <w:pgBorders w:offsetFrom="page">
        <w:top w:val="single" w:sz="2" w:space="24" w:color="97999B"/>
        <w:bottom w:val="single" w:sz="2" w:space="24" w:color="97999B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D0BF" w14:textId="77777777" w:rsidR="00980F87" w:rsidRDefault="00980F87" w:rsidP="00DD65FA">
      <w:pPr>
        <w:spacing w:after="0" w:line="240" w:lineRule="auto"/>
      </w:pPr>
      <w:r>
        <w:separator/>
      </w:r>
    </w:p>
  </w:endnote>
  <w:endnote w:type="continuationSeparator" w:id="0">
    <w:p w14:paraId="30B13DEA" w14:textId="77777777" w:rsidR="00980F87" w:rsidRDefault="00980F87" w:rsidP="00DD65FA">
      <w:pPr>
        <w:spacing w:after="0" w:line="240" w:lineRule="auto"/>
      </w:pPr>
      <w:r>
        <w:continuationSeparator/>
      </w:r>
    </w:p>
  </w:endnote>
  <w:endnote w:type="continuationNotice" w:id="1">
    <w:p w14:paraId="2F808925" w14:textId="77777777" w:rsidR="00980F87" w:rsidRDefault="00980F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eysight Sans Light">
    <w:altName w:val="Calibri"/>
    <w:charset w:val="00"/>
    <w:family w:val="auto"/>
    <w:pitch w:val="variable"/>
    <w:sig w:usb0="800000AF" w:usb1="4000E0EB" w:usb2="00000000" w:usb3="00000000" w:csb0="00000013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Keysight Sans">
    <w:altName w:val="Calibri"/>
    <w:charset w:val="00"/>
    <w:family w:val="auto"/>
    <w:pitch w:val="variable"/>
    <w:sig w:usb0="800000AF" w:usb1="4000204B" w:usb2="00000000" w:usb3="00000000" w:csb0="0000001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eysight Sans Condensed">
    <w:altName w:val="Calibri"/>
    <w:charset w:val="00"/>
    <w:family w:val="auto"/>
    <w:pitch w:val="variable"/>
    <w:sig w:usb0="800000AF" w:usb1="4000204B" w:usb2="00000000" w:usb3="00000000" w:csb0="00000013" w:csb1="00000000"/>
  </w:font>
  <w:font w:name="Agilent TT Cond">
    <w:altName w:val="Franklin Gothic Medium Cond"/>
    <w:charset w:val="00"/>
    <w:family w:val="swiss"/>
    <w:pitch w:val="variable"/>
    <w:sig w:usb0="00000001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Keysight Sans Light Condensed">
    <w:altName w:val="Calibri"/>
    <w:charset w:val="00"/>
    <w:family w:val="auto"/>
    <w:pitch w:val="variable"/>
    <w:sig w:usb0="800000AF" w:usb1="4000204B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17ED" w14:textId="4DD04FE6" w:rsidR="00C31E4C" w:rsidRPr="001B3441" w:rsidRDefault="001B3441" w:rsidP="001B3441">
    <w:pPr>
      <w:tabs>
        <w:tab w:val="left" w:pos="8820"/>
      </w:tabs>
      <w:rPr>
        <w:lang w:eastAsia="x-none"/>
      </w:rPr>
    </w:pPr>
    <w:r w:rsidRPr="0016793A">
      <w:rPr>
        <w:i/>
        <w:iCs/>
        <w:sz w:val="18"/>
        <w:szCs w:val="18"/>
        <w:lang w:eastAsia="x-none"/>
      </w:rPr>
      <w:t>© Keysight Technologies 2026</w:t>
    </w:r>
    <w:r>
      <w:rPr>
        <w:lang w:eastAsia="x-none"/>
      </w:rPr>
      <w:tab/>
    </w:r>
    <w:r w:rsidR="00C31E4C" w:rsidRPr="0016793A">
      <w:rPr>
        <w:rFonts w:ascii="Keysight Sans Light Condensed" w:hAnsi="Keysight Sans Light Condensed"/>
        <w:b/>
        <w:bCs/>
        <w:szCs w:val="24"/>
      </w:rPr>
      <w:fldChar w:fldCharType="begin"/>
    </w:r>
    <w:r w:rsidR="00C31E4C" w:rsidRPr="0016793A">
      <w:rPr>
        <w:rFonts w:ascii="Keysight Sans Light Condensed" w:hAnsi="Keysight Sans Light Condensed"/>
        <w:b/>
        <w:bCs/>
        <w:szCs w:val="24"/>
      </w:rPr>
      <w:instrText xml:space="preserve"> PAGE   \* MERGEFORMAT </w:instrText>
    </w:r>
    <w:r w:rsidR="00C31E4C" w:rsidRPr="0016793A">
      <w:rPr>
        <w:rFonts w:ascii="Keysight Sans Light Condensed" w:hAnsi="Keysight Sans Light Condensed"/>
        <w:b/>
        <w:bCs/>
        <w:szCs w:val="24"/>
      </w:rPr>
      <w:fldChar w:fldCharType="separate"/>
    </w:r>
    <w:r w:rsidR="00C31E4C" w:rsidRPr="0016793A">
      <w:rPr>
        <w:rFonts w:ascii="Keysight Sans Light Condensed" w:hAnsi="Keysight Sans Light Condensed"/>
        <w:b/>
        <w:bCs/>
        <w:noProof/>
        <w:szCs w:val="24"/>
      </w:rPr>
      <w:t>2</w:t>
    </w:r>
    <w:r w:rsidR="00C31E4C" w:rsidRPr="0016793A">
      <w:rPr>
        <w:rFonts w:ascii="Keysight Sans Light Condensed" w:hAnsi="Keysight Sans Light Condensed"/>
        <w:b/>
        <w:bCs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1ED47" w14:textId="77777777" w:rsidR="00980F87" w:rsidRDefault="00980F87" w:rsidP="00DD65FA">
      <w:pPr>
        <w:spacing w:after="0" w:line="240" w:lineRule="auto"/>
      </w:pPr>
      <w:r>
        <w:separator/>
      </w:r>
    </w:p>
  </w:footnote>
  <w:footnote w:type="continuationSeparator" w:id="0">
    <w:p w14:paraId="63F1E12F" w14:textId="77777777" w:rsidR="00980F87" w:rsidRDefault="00980F87" w:rsidP="00DD65FA">
      <w:pPr>
        <w:spacing w:after="0" w:line="240" w:lineRule="auto"/>
      </w:pPr>
      <w:r>
        <w:continuationSeparator/>
      </w:r>
    </w:p>
  </w:footnote>
  <w:footnote w:type="continuationNotice" w:id="1">
    <w:p w14:paraId="51CF4E17" w14:textId="77777777" w:rsidR="00980F87" w:rsidRDefault="00980F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3E97" w14:textId="77777777" w:rsidR="00C31E4C" w:rsidRDefault="00980F87">
    <w:pPr>
      <w:pStyle w:val="Header"/>
    </w:pPr>
    <w:r>
      <w:rPr>
        <w:noProof/>
      </w:rPr>
      <w:pict w14:anchorId="60991A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00429" o:spid="_x0000_s1044" type="#_x0000_t75" style="position:absolute;margin-left:0;margin-top:0;width:612pt;height:11in;z-index:-251658239;mso-position-horizontal:center;mso-position-horizontal-relative:margin;mso-position-vertical:center;mso-position-vertical-relative:margin" o:allowincell="f">
          <v:imagedata r:id="rId1" o:title="K_Front_Large_Measure Bar2_Logo_2lin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A183" w14:textId="10D87195" w:rsidR="00C31E4C" w:rsidRPr="001B3441" w:rsidRDefault="00C31E4C" w:rsidP="000E73DA">
    <w:pPr>
      <w:pStyle w:val="Header"/>
      <w:jc w:val="right"/>
      <w:rPr>
        <w:rFonts w:ascii="Keysight Sans Light Condensed" w:hAnsi="Keysight Sans Light Condensed"/>
        <w:i/>
        <w:iCs/>
        <w:sz w:val="18"/>
        <w:szCs w:val="18"/>
      </w:rPr>
    </w:pPr>
    <w:r w:rsidRPr="001B3441">
      <w:rPr>
        <w:i/>
        <w:iCs/>
        <w:noProof/>
        <w:sz w:val="18"/>
        <w:szCs w:val="18"/>
        <w:lang w:eastAsia="zh-CN"/>
      </w:rPr>
      <w:drawing>
        <wp:anchor distT="0" distB="0" distL="114300" distR="114300" simplePos="0" relativeHeight="251658242" behindDoc="0" locked="0" layoutInCell="1" allowOverlap="1" wp14:anchorId="09668DFB" wp14:editId="319DC494">
          <wp:simplePos x="0" y="0"/>
          <wp:positionH relativeFrom="page">
            <wp:align>left</wp:align>
          </wp:positionH>
          <wp:positionV relativeFrom="page">
            <wp:posOffset>400050</wp:posOffset>
          </wp:positionV>
          <wp:extent cx="2002536" cy="278458"/>
          <wp:effectExtent l="0" t="0" r="0" b="7620"/>
          <wp:wrapNone/>
          <wp:docPr id="1013569964" name="Picture 10135699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eysight_Ltrhd_02_K1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2536" cy="2784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ED6">
      <w:rPr>
        <w:rFonts w:ascii="Keysight Sans Light Condensed" w:hAnsi="Keysight Sans Light Condensed"/>
        <w:i/>
        <w:iCs/>
        <w:sz w:val="18"/>
        <w:szCs w:val="18"/>
      </w:rPr>
      <w:t>OPENFOAM SETUP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58F9E" w14:textId="77777777" w:rsidR="00C31E4C" w:rsidRDefault="00980F87">
    <w:pPr>
      <w:pStyle w:val="Header"/>
    </w:pPr>
    <w:r>
      <w:rPr>
        <w:noProof/>
      </w:rPr>
      <w:pict w14:anchorId="6C91F8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00428" o:spid="_x0000_s1043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K_Front_Large_Measure Bar2_Logo_2lin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3F78"/>
    <w:multiLevelType w:val="hybridMultilevel"/>
    <w:tmpl w:val="1A162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45A2B"/>
    <w:multiLevelType w:val="hybridMultilevel"/>
    <w:tmpl w:val="5896E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A7E5C"/>
    <w:multiLevelType w:val="hybridMultilevel"/>
    <w:tmpl w:val="CD027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65E42"/>
    <w:multiLevelType w:val="hybridMultilevel"/>
    <w:tmpl w:val="A4D86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6549A"/>
    <w:multiLevelType w:val="hybridMultilevel"/>
    <w:tmpl w:val="AB08B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46AA1"/>
    <w:multiLevelType w:val="hybridMultilevel"/>
    <w:tmpl w:val="C90A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423ED"/>
    <w:multiLevelType w:val="hybridMultilevel"/>
    <w:tmpl w:val="D764C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BD78C6"/>
    <w:multiLevelType w:val="hybridMultilevel"/>
    <w:tmpl w:val="074C4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B362C"/>
    <w:multiLevelType w:val="hybridMultilevel"/>
    <w:tmpl w:val="FC085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B1803"/>
    <w:multiLevelType w:val="hybridMultilevel"/>
    <w:tmpl w:val="DF242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B609C"/>
    <w:multiLevelType w:val="hybridMultilevel"/>
    <w:tmpl w:val="5896E7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DF03A3"/>
    <w:multiLevelType w:val="hybridMultilevel"/>
    <w:tmpl w:val="5D96E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397A5E"/>
    <w:multiLevelType w:val="hybridMultilevel"/>
    <w:tmpl w:val="51EC3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393343">
    <w:abstractNumId w:val="1"/>
  </w:num>
  <w:num w:numId="2" w16cid:durableId="204493170">
    <w:abstractNumId w:val="10"/>
  </w:num>
  <w:num w:numId="3" w16cid:durableId="606625350">
    <w:abstractNumId w:val="12"/>
  </w:num>
  <w:num w:numId="4" w16cid:durableId="2035957157">
    <w:abstractNumId w:val="4"/>
  </w:num>
  <w:num w:numId="5" w16cid:durableId="762335228">
    <w:abstractNumId w:val="6"/>
  </w:num>
  <w:num w:numId="6" w16cid:durableId="2026439600">
    <w:abstractNumId w:val="3"/>
  </w:num>
  <w:num w:numId="7" w16cid:durableId="1404521001">
    <w:abstractNumId w:val="9"/>
  </w:num>
  <w:num w:numId="8" w16cid:durableId="752122688">
    <w:abstractNumId w:val="2"/>
  </w:num>
  <w:num w:numId="9" w16cid:durableId="544097368">
    <w:abstractNumId w:val="5"/>
  </w:num>
  <w:num w:numId="10" w16cid:durableId="834608378">
    <w:abstractNumId w:val="8"/>
  </w:num>
  <w:num w:numId="11" w16cid:durableId="1743019276">
    <w:abstractNumId w:val="11"/>
  </w:num>
  <w:num w:numId="12" w16cid:durableId="1662853243">
    <w:abstractNumId w:val="7"/>
  </w:num>
  <w:num w:numId="13" w16cid:durableId="1033386217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2D"/>
    <w:rsid w:val="0000099A"/>
    <w:rsid w:val="000016F7"/>
    <w:rsid w:val="00002158"/>
    <w:rsid w:val="0000239E"/>
    <w:rsid w:val="00003372"/>
    <w:rsid w:val="000037B4"/>
    <w:rsid w:val="00003CE2"/>
    <w:rsid w:val="00003D9D"/>
    <w:rsid w:val="00003EAB"/>
    <w:rsid w:val="0000423B"/>
    <w:rsid w:val="000043C8"/>
    <w:rsid w:val="0000550F"/>
    <w:rsid w:val="0000648C"/>
    <w:rsid w:val="00010909"/>
    <w:rsid w:val="00010CAF"/>
    <w:rsid w:val="0001153C"/>
    <w:rsid w:val="00011E6C"/>
    <w:rsid w:val="00011FCD"/>
    <w:rsid w:val="000120F1"/>
    <w:rsid w:val="000128F3"/>
    <w:rsid w:val="00012E98"/>
    <w:rsid w:val="00013B47"/>
    <w:rsid w:val="00013E3C"/>
    <w:rsid w:val="00014EC2"/>
    <w:rsid w:val="000151C8"/>
    <w:rsid w:val="00015A00"/>
    <w:rsid w:val="000162C8"/>
    <w:rsid w:val="00016B29"/>
    <w:rsid w:val="000171B9"/>
    <w:rsid w:val="00020367"/>
    <w:rsid w:val="00020E25"/>
    <w:rsid w:val="00020E3A"/>
    <w:rsid w:val="0002191B"/>
    <w:rsid w:val="00021988"/>
    <w:rsid w:val="000222BE"/>
    <w:rsid w:val="00022632"/>
    <w:rsid w:val="000234DF"/>
    <w:rsid w:val="00024663"/>
    <w:rsid w:val="000278EF"/>
    <w:rsid w:val="00027ABB"/>
    <w:rsid w:val="00030FD9"/>
    <w:rsid w:val="00031048"/>
    <w:rsid w:val="0003436E"/>
    <w:rsid w:val="000344D3"/>
    <w:rsid w:val="00034862"/>
    <w:rsid w:val="00035614"/>
    <w:rsid w:val="000358B9"/>
    <w:rsid w:val="00036699"/>
    <w:rsid w:val="00037448"/>
    <w:rsid w:val="00037C54"/>
    <w:rsid w:val="000425CB"/>
    <w:rsid w:val="00042B97"/>
    <w:rsid w:val="000433BA"/>
    <w:rsid w:val="0004359F"/>
    <w:rsid w:val="00045A4D"/>
    <w:rsid w:val="000467E0"/>
    <w:rsid w:val="00050104"/>
    <w:rsid w:val="00050F76"/>
    <w:rsid w:val="00051F11"/>
    <w:rsid w:val="0005306A"/>
    <w:rsid w:val="000531DF"/>
    <w:rsid w:val="00054768"/>
    <w:rsid w:val="00054BB4"/>
    <w:rsid w:val="000558A0"/>
    <w:rsid w:val="00055B0F"/>
    <w:rsid w:val="000560D2"/>
    <w:rsid w:val="00057E03"/>
    <w:rsid w:val="00057F1A"/>
    <w:rsid w:val="0006067A"/>
    <w:rsid w:val="00061163"/>
    <w:rsid w:val="00061DC4"/>
    <w:rsid w:val="00062189"/>
    <w:rsid w:val="00062E54"/>
    <w:rsid w:val="00065148"/>
    <w:rsid w:val="00065F7D"/>
    <w:rsid w:val="000664D1"/>
    <w:rsid w:val="00070548"/>
    <w:rsid w:val="0007055B"/>
    <w:rsid w:val="00070D16"/>
    <w:rsid w:val="00071802"/>
    <w:rsid w:val="000721DB"/>
    <w:rsid w:val="00072E55"/>
    <w:rsid w:val="00072EA5"/>
    <w:rsid w:val="00074403"/>
    <w:rsid w:val="00076607"/>
    <w:rsid w:val="0008089E"/>
    <w:rsid w:val="0008222A"/>
    <w:rsid w:val="00082F38"/>
    <w:rsid w:val="00082FA5"/>
    <w:rsid w:val="000836C0"/>
    <w:rsid w:val="00083CFF"/>
    <w:rsid w:val="00085822"/>
    <w:rsid w:val="0008606E"/>
    <w:rsid w:val="000867C6"/>
    <w:rsid w:val="00086AC0"/>
    <w:rsid w:val="00091344"/>
    <w:rsid w:val="000921F3"/>
    <w:rsid w:val="00092351"/>
    <w:rsid w:val="00092512"/>
    <w:rsid w:val="000930F3"/>
    <w:rsid w:val="00093949"/>
    <w:rsid w:val="0009413E"/>
    <w:rsid w:val="00094B26"/>
    <w:rsid w:val="0009573D"/>
    <w:rsid w:val="000965D8"/>
    <w:rsid w:val="000971E3"/>
    <w:rsid w:val="000975CA"/>
    <w:rsid w:val="000A0055"/>
    <w:rsid w:val="000A030F"/>
    <w:rsid w:val="000A253B"/>
    <w:rsid w:val="000A41E7"/>
    <w:rsid w:val="000A50AE"/>
    <w:rsid w:val="000A5C19"/>
    <w:rsid w:val="000B021E"/>
    <w:rsid w:val="000B164E"/>
    <w:rsid w:val="000B18AC"/>
    <w:rsid w:val="000B1BAA"/>
    <w:rsid w:val="000B1CEE"/>
    <w:rsid w:val="000B2B7A"/>
    <w:rsid w:val="000B3C5A"/>
    <w:rsid w:val="000B3EDD"/>
    <w:rsid w:val="000B5195"/>
    <w:rsid w:val="000B6358"/>
    <w:rsid w:val="000B65BD"/>
    <w:rsid w:val="000B73D8"/>
    <w:rsid w:val="000B799A"/>
    <w:rsid w:val="000B7BA2"/>
    <w:rsid w:val="000C0000"/>
    <w:rsid w:val="000C1831"/>
    <w:rsid w:val="000C33A9"/>
    <w:rsid w:val="000C386A"/>
    <w:rsid w:val="000C3995"/>
    <w:rsid w:val="000C4374"/>
    <w:rsid w:val="000C545D"/>
    <w:rsid w:val="000C55BB"/>
    <w:rsid w:val="000D2952"/>
    <w:rsid w:val="000D2A07"/>
    <w:rsid w:val="000D3CC4"/>
    <w:rsid w:val="000D3FCD"/>
    <w:rsid w:val="000D4DD0"/>
    <w:rsid w:val="000D6396"/>
    <w:rsid w:val="000D65BC"/>
    <w:rsid w:val="000D68AE"/>
    <w:rsid w:val="000D69BF"/>
    <w:rsid w:val="000D69DE"/>
    <w:rsid w:val="000D6ABE"/>
    <w:rsid w:val="000E0C09"/>
    <w:rsid w:val="000E283A"/>
    <w:rsid w:val="000E47C8"/>
    <w:rsid w:val="000E55F6"/>
    <w:rsid w:val="000E5607"/>
    <w:rsid w:val="000E60E5"/>
    <w:rsid w:val="000E73DA"/>
    <w:rsid w:val="000E7CE5"/>
    <w:rsid w:val="000E7D04"/>
    <w:rsid w:val="000E7D21"/>
    <w:rsid w:val="000F0671"/>
    <w:rsid w:val="000F11FB"/>
    <w:rsid w:val="000F23C0"/>
    <w:rsid w:val="000F25A0"/>
    <w:rsid w:val="000F354A"/>
    <w:rsid w:val="000F36DA"/>
    <w:rsid w:val="000F5370"/>
    <w:rsid w:val="000F53A9"/>
    <w:rsid w:val="000F54D0"/>
    <w:rsid w:val="000F6518"/>
    <w:rsid w:val="000F689B"/>
    <w:rsid w:val="001005B6"/>
    <w:rsid w:val="00101847"/>
    <w:rsid w:val="00102710"/>
    <w:rsid w:val="00102A62"/>
    <w:rsid w:val="00102B33"/>
    <w:rsid w:val="00103EC1"/>
    <w:rsid w:val="001041C5"/>
    <w:rsid w:val="001042D2"/>
    <w:rsid w:val="0010606D"/>
    <w:rsid w:val="00107763"/>
    <w:rsid w:val="001078E3"/>
    <w:rsid w:val="00110925"/>
    <w:rsid w:val="0011155D"/>
    <w:rsid w:val="0011175F"/>
    <w:rsid w:val="00113245"/>
    <w:rsid w:val="0011363F"/>
    <w:rsid w:val="001136D6"/>
    <w:rsid w:val="00114A01"/>
    <w:rsid w:val="00115498"/>
    <w:rsid w:val="00115632"/>
    <w:rsid w:val="0012061E"/>
    <w:rsid w:val="00120D98"/>
    <w:rsid w:val="00121480"/>
    <w:rsid w:val="00121A36"/>
    <w:rsid w:val="001225B0"/>
    <w:rsid w:val="001234BF"/>
    <w:rsid w:val="00123D42"/>
    <w:rsid w:val="0012437A"/>
    <w:rsid w:val="00124FF3"/>
    <w:rsid w:val="001259B1"/>
    <w:rsid w:val="001266FC"/>
    <w:rsid w:val="00127919"/>
    <w:rsid w:val="00130B14"/>
    <w:rsid w:val="00130C0E"/>
    <w:rsid w:val="001316A7"/>
    <w:rsid w:val="00131B67"/>
    <w:rsid w:val="00131D21"/>
    <w:rsid w:val="00131EF1"/>
    <w:rsid w:val="00132D43"/>
    <w:rsid w:val="00133E13"/>
    <w:rsid w:val="00133E17"/>
    <w:rsid w:val="001346CD"/>
    <w:rsid w:val="001347AD"/>
    <w:rsid w:val="00134CC1"/>
    <w:rsid w:val="00135DBB"/>
    <w:rsid w:val="00136105"/>
    <w:rsid w:val="0013619C"/>
    <w:rsid w:val="001366E1"/>
    <w:rsid w:val="00136B4E"/>
    <w:rsid w:val="00137330"/>
    <w:rsid w:val="001376E8"/>
    <w:rsid w:val="00137765"/>
    <w:rsid w:val="0013796D"/>
    <w:rsid w:val="001404F2"/>
    <w:rsid w:val="001406DB"/>
    <w:rsid w:val="0014373D"/>
    <w:rsid w:val="00143868"/>
    <w:rsid w:val="00143F7D"/>
    <w:rsid w:val="00144CE6"/>
    <w:rsid w:val="00144F78"/>
    <w:rsid w:val="00145532"/>
    <w:rsid w:val="00145D1D"/>
    <w:rsid w:val="0014755D"/>
    <w:rsid w:val="0014755E"/>
    <w:rsid w:val="001501FD"/>
    <w:rsid w:val="00150E05"/>
    <w:rsid w:val="00150E6A"/>
    <w:rsid w:val="0015166F"/>
    <w:rsid w:val="00152A09"/>
    <w:rsid w:val="00153816"/>
    <w:rsid w:val="00153C12"/>
    <w:rsid w:val="001541EF"/>
    <w:rsid w:val="0015509A"/>
    <w:rsid w:val="001551D6"/>
    <w:rsid w:val="00156029"/>
    <w:rsid w:val="00156A2D"/>
    <w:rsid w:val="0015776E"/>
    <w:rsid w:val="00160161"/>
    <w:rsid w:val="00161479"/>
    <w:rsid w:val="00161B89"/>
    <w:rsid w:val="00161D74"/>
    <w:rsid w:val="00162D36"/>
    <w:rsid w:val="001630AB"/>
    <w:rsid w:val="00164B4F"/>
    <w:rsid w:val="00164BC9"/>
    <w:rsid w:val="001653EF"/>
    <w:rsid w:val="001655C4"/>
    <w:rsid w:val="00166451"/>
    <w:rsid w:val="00166C69"/>
    <w:rsid w:val="00167504"/>
    <w:rsid w:val="0016793A"/>
    <w:rsid w:val="00170000"/>
    <w:rsid w:val="00172137"/>
    <w:rsid w:val="00172240"/>
    <w:rsid w:val="001737DC"/>
    <w:rsid w:val="00174669"/>
    <w:rsid w:val="00175983"/>
    <w:rsid w:val="00175E12"/>
    <w:rsid w:val="0017607F"/>
    <w:rsid w:val="00176117"/>
    <w:rsid w:val="001768B2"/>
    <w:rsid w:val="00176F91"/>
    <w:rsid w:val="00177A54"/>
    <w:rsid w:val="00181E8C"/>
    <w:rsid w:val="00183BFE"/>
    <w:rsid w:val="00183F40"/>
    <w:rsid w:val="00185275"/>
    <w:rsid w:val="00185D68"/>
    <w:rsid w:val="00186763"/>
    <w:rsid w:val="00186C6C"/>
    <w:rsid w:val="00187E24"/>
    <w:rsid w:val="00190088"/>
    <w:rsid w:val="00190D31"/>
    <w:rsid w:val="00191986"/>
    <w:rsid w:val="00191B23"/>
    <w:rsid w:val="00191E6C"/>
    <w:rsid w:val="00192250"/>
    <w:rsid w:val="001923DF"/>
    <w:rsid w:val="00192ABD"/>
    <w:rsid w:val="00192F06"/>
    <w:rsid w:val="001953E9"/>
    <w:rsid w:val="00196892"/>
    <w:rsid w:val="00196C94"/>
    <w:rsid w:val="00197D1A"/>
    <w:rsid w:val="001A118D"/>
    <w:rsid w:val="001A31FD"/>
    <w:rsid w:val="001A4941"/>
    <w:rsid w:val="001A5787"/>
    <w:rsid w:val="001A57F6"/>
    <w:rsid w:val="001A59AD"/>
    <w:rsid w:val="001A5E9A"/>
    <w:rsid w:val="001A7939"/>
    <w:rsid w:val="001A7B50"/>
    <w:rsid w:val="001B05FF"/>
    <w:rsid w:val="001B1EAE"/>
    <w:rsid w:val="001B2689"/>
    <w:rsid w:val="001B26FD"/>
    <w:rsid w:val="001B3441"/>
    <w:rsid w:val="001B361F"/>
    <w:rsid w:val="001B36F1"/>
    <w:rsid w:val="001B4908"/>
    <w:rsid w:val="001B4C58"/>
    <w:rsid w:val="001B4CE3"/>
    <w:rsid w:val="001B58EC"/>
    <w:rsid w:val="001B5FFB"/>
    <w:rsid w:val="001B629E"/>
    <w:rsid w:val="001B62E2"/>
    <w:rsid w:val="001B6A9F"/>
    <w:rsid w:val="001B707A"/>
    <w:rsid w:val="001B76FB"/>
    <w:rsid w:val="001B773F"/>
    <w:rsid w:val="001C0ABE"/>
    <w:rsid w:val="001C2094"/>
    <w:rsid w:val="001C24B3"/>
    <w:rsid w:val="001C2ABB"/>
    <w:rsid w:val="001C2C2E"/>
    <w:rsid w:val="001C30F1"/>
    <w:rsid w:val="001C4127"/>
    <w:rsid w:val="001C4D2B"/>
    <w:rsid w:val="001C5FE7"/>
    <w:rsid w:val="001C7E24"/>
    <w:rsid w:val="001D024D"/>
    <w:rsid w:val="001D02B2"/>
    <w:rsid w:val="001D1B37"/>
    <w:rsid w:val="001D2228"/>
    <w:rsid w:val="001D2E61"/>
    <w:rsid w:val="001D3014"/>
    <w:rsid w:val="001D35E7"/>
    <w:rsid w:val="001D3CFC"/>
    <w:rsid w:val="001D3D5D"/>
    <w:rsid w:val="001D4129"/>
    <w:rsid w:val="001D583E"/>
    <w:rsid w:val="001D64B5"/>
    <w:rsid w:val="001E0B48"/>
    <w:rsid w:val="001E2AFB"/>
    <w:rsid w:val="001E2FCD"/>
    <w:rsid w:val="001E3565"/>
    <w:rsid w:val="001E4899"/>
    <w:rsid w:val="001E5480"/>
    <w:rsid w:val="001E663D"/>
    <w:rsid w:val="001E66A7"/>
    <w:rsid w:val="001E6701"/>
    <w:rsid w:val="001E7937"/>
    <w:rsid w:val="001F3401"/>
    <w:rsid w:val="001F3D5A"/>
    <w:rsid w:val="001F49F4"/>
    <w:rsid w:val="001F51BD"/>
    <w:rsid w:val="001F5786"/>
    <w:rsid w:val="001F6F40"/>
    <w:rsid w:val="001F7A10"/>
    <w:rsid w:val="001F7A1A"/>
    <w:rsid w:val="001F7E5A"/>
    <w:rsid w:val="002004A3"/>
    <w:rsid w:val="00200966"/>
    <w:rsid w:val="002011E7"/>
    <w:rsid w:val="00201FDA"/>
    <w:rsid w:val="00202665"/>
    <w:rsid w:val="00203D1F"/>
    <w:rsid w:val="00204255"/>
    <w:rsid w:val="0020456A"/>
    <w:rsid w:val="00204704"/>
    <w:rsid w:val="0020536F"/>
    <w:rsid w:val="002053BC"/>
    <w:rsid w:val="0020622B"/>
    <w:rsid w:val="00206BC0"/>
    <w:rsid w:val="00207734"/>
    <w:rsid w:val="00207F0E"/>
    <w:rsid w:val="002105F5"/>
    <w:rsid w:val="00211F6B"/>
    <w:rsid w:val="0021232F"/>
    <w:rsid w:val="002129BB"/>
    <w:rsid w:val="00212C55"/>
    <w:rsid w:val="002135D8"/>
    <w:rsid w:val="00214C03"/>
    <w:rsid w:val="002152FA"/>
    <w:rsid w:val="00215C7C"/>
    <w:rsid w:val="00215CD2"/>
    <w:rsid w:val="00216904"/>
    <w:rsid w:val="00217EF2"/>
    <w:rsid w:val="0022006F"/>
    <w:rsid w:val="002209FD"/>
    <w:rsid w:val="00221436"/>
    <w:rsid w:val="00221613"/>
    <w:rsid w:val="00221AC9"/>
    <w:rsid w:val="00222F80"/>
    <w:rsid w:val="002230E9"/>
    <w:rsid w:val="002231E5"/>
    <w:rsid w:val="00223D54"/>
    <w:rsid w:val="00225CB8"/>
    <w:rsid w:val="00225F15"/>
    <w:rsid w:val="00225F48"/>
    <w:rsid w:val="00226787"/>
    <w:rsid w:val="0022687D"/>
    <w:rsid w:val="00226D94"/>
    <w:rsid w:val="00227AE1"/>
    <w:rsid w:val="0023107A"/>
    <w:rsid w:val="00231195"/>
    <w:rsid w:val="00231372"/>
    <w:rsid w:val="00231766"/>
    <w:rsid w:val="00231DAE"/>
    <w:rsid w:val="00232B61"/>
    <w:rsid w:val="0023434B"/>
    <w:rsid w:val="002348CD"/>
    <w:rsid w:val="00234C98"/>
    <w:rsid w:val="00236732"/>
    <w:rsid w:val="00236EC9"/>
    <w:rsid w:val="00237D2E"/>
    <w:rsid w:val="00242397"/>
    <w:rsid w:val="00242740"/>
    <w:rsid w:val="00242996"/>
    <w:rsid w:val="00243878"/>
    <w:rsid w:val="00243905"/>
    <w:rsid w:val="0024591D"/>
    <w:rsid w:val="0024595D"/>
    <w:rsid w:val="002474EC"/>
    <w:rsid w:val="00251517"/>
    <w:rsid w:val="0025171B"/>
    <w:rsid w:val="00251EF6"/>
    <w:rsid w:val="0025301E"/>
    <w:rsid w:val="00253BA1"/>
    <w:rsid w:val="00253E35"/>
    <w:rsid w:val="00255EBE"/>
    <w:rsid w:val="00255EDE"/>
    <w:rsid w:val="00257735"/>
    <w:rsid w:val="0026001F"/>
    <w:rsid w:val="00260411"/>
    <w:rsid w:val="00261EB4"/>
    <w:rsid w:val="002626B4"/>
    <w:rsid w:val="00262E53"/>
    <w:rsid w:val="002639FB"/>
    <w:rsid w:val="00264615"/>
    <w:rsid w:val="00264B5C"/>
    <w:rsid w:val="00266088"/>
    <w:rsid w:val="00267E40"/>
    <w:rsid w:val="002702F2"/>
    <w:rsid w:val="00270CA4"/>
    <w:rsid w:val="00270E89"/>
    <w:rsid w:val="002718A0"/>
    <w:rsid w:val="00271FEB"/>
    <w:rsid w:val="0027353D"/>
    <w:rsid w:val="0027358A"/>
    <w:rsid w:val="00273DD1"/>
    <w:rsid w:val="00274717"/>
    <w:rsid w:val="0027483C"/>
    <w:rsid w:val="00276149"/>
    <w:rsid w:val="0027682B"/>
    <w:rsid w:val="00276D6B"/>
    <w:rsid w:val="00277069"/>
    <w:rsid w:val="00277C87"/>
    <w:rsid w:val="00280218"/>
    <w:rsid w:val="00280CCC"/>
    <w:rsid w:val="00280E7F"/>
    <w:rsid w:val="0028166A"/>
    <w:rsid w:val="00282BE3"/>
    <w:rsid w:val="00282FFD"/>
    <w:rsid w:val="00283481"/>
    <w:rsid w:val="0028365A"/>
    <w:rsid w:val="00286679"/>
    <w:rsid w:val="002902AA"/>
    <w:rsid w:val="002905B2"/>
    <w:rsid w:val="00290800"/>
    <w:rsid w:val="00290AFD"/>
    <w:rsid w:val="002931CD"/>
    <w:rsid w:val="002937F8"/>
    <w:rsid w:val="00294499"/>
    <w:rsid w:val="00294CFF"/>
    <w:rsid w:val="00295394"/>
    <w:rsid w:val="002962F3"/>
    <w:rsid w:val="00296A14"/>
    <w:rsid w:val="00296C0C"/>
    <w:rsid w:val="0029749C"/>
    <w:rsid w:val="002A01B7"/>
    <w:rsid w:val="002A04C8"/>
    <w:rsid w:val="002A096B"/>
    <w:rsid w:val="002A142F"/>
    <w:rsid w:val="002A1809"/>
    <w:rsid w:val="002A1CCD"/>
    <w:rsid w:val="002A280A"/>
    <w:rsid w:val="002A4520"/>
    <w:rsid w:val="002A4A7D"/>
    <w:rsid w:val="002A4C0F"/>
    <w:rsid w:val="002A5909"/>
    <w:rsid w:val="002A6473"/>
    <w:rsid w:val="002A6F07"/>
    <w:rsid w:val="002A73F7"/>
    <w:rsid w:val="002A7A17"/>
    <w:rsid w:val="002A7FA9"/>
    <w:rsid w:val="002B0951"/>
    <w:rsid w:val="002B1267"/>
    <w:rsid w:val="002B17E7"/>
    <w:rsid w:val="002B2ABD"/>
    <w:rsid w:val="002B5722"/>
    <w:rsid w:val="002B57A1"/>
    <w:rsid w:val="002B6306"/>
    <w:rsid w:val="002B63CC"/>
    <w:rsid w:val="002B697D"/>
    <w:rsid w:val="002C0441"/>
    <w:rsid w:val="002C1482"/>
    <w:rsid w:val="002C583F"/>
    <w:rsid w:val="002C5CBF"/>
    <w:rsid w:val="002C6B31"/>
    <w:rsid w:val="002C6D95"/>
    <w:rsid w:val="002C78FD"/>
    <w:rsid w:val="002D06CC"/>
    <w:rsid w:val="002D0D15"/>
    <w:rsid w:val="002D1514"/>
    <w:rsid w:val="002D17F9"/>
    <w:rsid w:val="002D209E"/>
    <w:rsid w:val="002D26EB"/>
    <w:rsid w:val="002D2B78"/>
    <w:rsid w:val="002D4187"/>
    <w:rsid w:val="002D623D"/>
    <w:rsid w:val="002D69AF"/>
    <w:rsid w:val="002D7315"/>
    <w:rsid w:val="002E03D5"/>
    <w:rsid w:val="002E1098"/>
    <w:rsid w:val="002E305D"/>
    <w:rsid w:val="002E368F"/>
    <w:rsid w:val="002E3AA6"/>
    <w:rsid w:val="002E3F33"/>
    <w:rsid w:val="002E4D41"/>
    <w:rsid w:val="002E5621"/>
    <w:rsid w:val="002E607F"/>
    <w:rsid w:val="002E67E1"/>
    <w:rsid w:val="002E6F42"/>
    <w:rsid w:val="002E714B"/>
    <w:rsid w:val="002E79CF"/>
    <w:rsid w:val="002F2DA8"/>
    <w:rsid w:val="002F37D7"/>
    <w:rsid w:val="002F3857"/>
    <w:rsid w:val="002F4051"/>
    <w:rsid w:val="002F4506"/>
    <w:rsid w:val="002F4DD6"/>
    <w:rsid w:val="002F57DE"/>
    <w:rsid w:val="002F6092"/>
    <w:rsid w:val="002F71EC"/>
    <w:rsid w:val="00300892"/>
    <w:rsid w:val="00300E10"/>
    <w:rsid w:val="00300E72"/>
    <w:rsid w:val="00301343"/>
    <w:rsid w:val="00301847"/>
    <w:rsid w:val="00302289"/>
    <w:rsid w:val="00302AE2"/>
    <w:rsid w:val="00303175"/>
    <w:rsid w:val="00303FAF"/>
    <w:rsid w:val="00305012"/>
    <w:rsid w:val="0030511A"/>
    <w:rsid w:val="00305EC0"/>
    <w:rsid w:val="00310ED7"/>
    <w:rsid w:val="003113B6"/>
    <w:rsid w:val="00311965"/>
    <w:rsid w:val="0031312A"/>
    <w:rsid w:val="003135A2"/>
    <w:rsid w:val="003149DF"/>
    <w:rsid w:val="00314F46"/>
    <w:rsid w:val="003152C5"/>
    <w:rsid w:val="00315BE9"/>
    <w:rsid w:val="003171B8"/>
    <w:rsid w:val="00317390"/>
    <w:rsid w:val="003219DE"/>
    <w:rsid w:val="00321FF7"/>
    <w:rsid w:val="00322878"/>
    <w:rsid w:val="00323D33"/>
    <w:rsid w:val="00324B3F"/>
    <w:rsid w:val="003250C5"/>
    <w:rsid w:val="003259CD"/>
    <w:rsid w:val="00325B1A"/>
    <w:rsid w:val="00326160"/>
    <w:rsid w:val="00331139"/>
    <w:rsid w:val="003312B6"/>
    <w:rsid w:val="0033133E"/>
    <w:rsid w:val="00332D4A"/>
    <w:rsid w:val="00332F03"/>
    <w:rsid w:val="00333412"/>
    <w:rsid w:val="00333894"/>
    <w:rsid w:val="003344F3"/>
    <w:rsid w:val="00334B74"/>
    <w:rsid w:val="003358CD"/>
    <w:rsid w:val="00336A50"/>
    <w:rsid w:val="003374A0"/>
    <w:rsid w:val="00337C2D"/>
    <w:rsid w:val="00340049"/>
    <w:rsid w:val="00340A48"/>
    <w:rsid w:val="0034215A"/>
    <w:rsid w:val="00342D23"/>
    <w:rsid w:val="0034366C"/>
    <w:rsid w:val="00344287"/>
    <w:rsid w:val="00344338"/>
    <w:rsid w:val="00344590"/>
    <w:rsid w:val="00344AC1"/>
    <w:rsid w:val="0034787B"/>
    <w:rsid w:val="00347984"/>
    <w:rsid w:val="003501B1"/>
    <w:rsid w:val="00350A24"/>
    <w:rsid w:val="003512DE"/>
    <w:rsid w:val="00351517"/>
    <w:rsid w:val="00352E14"/>
    <w:rsid w:val="00354139"/>
    <w:rsid w:val="0035433E"/>
    <w:rsid w:val="00354833"/>
    <w:rsid w:val="00355767"/>
    <w:rsid w:val="003560EE"/>
    <w:rsid w:val="003569CB"/>
    <w:rsid w:val="00356CCC"/>
    <w:rsid w:val="00360F9F"/>
    <w:rsid w:val="00361A96"/>
    <w:rsid w:val="00361DDF"/>
    <w:rsid w:val="00361E66"/>
    <w:rsid w:val="00363026"/>
    <w:rsid w:val="00363B48"/>
    <w:rsid w:val="0036420B"/>
    <w:rsid w:val="003647DE"/>
    <w:rsid w:val="003647E1"/>
    <w:rsid w:val="00367CEF"/>
    <w:rsid w:val="003704FA"/>
    <w:rsid w:val="0037069A"/>
    <w:rsid w:val="0037093B"/>
    <w:rsid w:val="0037123B"/>
    <w:rsid w:val="00371F3D"/>
    <w:rsid w:val="00374ED7"/>
    <w:rsid w:val="00374EE1"/>
    <w:rsid w:val="00376712"/>
    <w:rsid w:val="00376A2D"/>
    <w:rsid w:val="003777C3"/>
    <w:rsid w:val="00377B8D"/>
    <w:rsid w:val="00380076"/>
    <w:rsid w:val="0038092F"/>
    <w:rsid w:val="00380968"/>
    <w:rsid w:val="00384421"/>
    <w:rsid w:val="00384A5D"/>
    <w:rsid w:val="0038537A"/>
    <w:rsid w:val="00387C34"/>
    <w:rsid w:val="00390058"/>
    <w:rsid w:val="0039024B"/>
    <w:rsid w:val="0039024C"/>
    <w:rsid w:val="00390A9A"/>
    <w:rsid w:val="00390BA3"/>
    <w:rsid w:val="00392484"/>
    <w:rsid w:val="00393A6B"/>
    <w:rsid w:val="00393C67"/>
    <w:rsid w:val="00394948"/>
    <w:rsid w:val="00394D70"/>
    <w:rsid w:val="00394FEF"/>
    <w:rsid w:val="003955EF"/>
    <w:rsid w:val="0039560A"/>
    <w:rsid w:val="00396921"/>
    <w:rsid w:val="00397556"/>
    <w:rsid w:val="003A021D"/>
    <w:rsid w:val="003A30C9"/>
    <w:rsid w:val="003A42E0"/>
    <w:rsid w:val="003A4456"/>
    <w:rsid w:val="003A4A03"/>
    <w:rsid w:val="003A4ADB"/>
    <w:rsid w:val="003A4DEE"/>
    <w:rsid w:val="003A53E1"/>
    <w:rsid w:val="003A57D9"/>
    <w:rsid w:val="003A64B0"/>
    <w:rsid w:val="003A731A"/>
    <w:rsid w:val="003A74B9"/>
    <w:rsid w:val="003A7D3C"/>
    <w:rsid w:val="003A7E57"/>
    <w:rsid w:val="003B086A"/>
    <w:rsid w:val="003B0DBD"/>
    <w:rsid w:val="003B0EE8"/>
    <w:rsid w:val="003B2507"/>
    <w:rsid w:val="003B259E"/>
    <w:rsid w:val="003B3648"/>
    <w:rsid w:val="003B3799"/>
    <w:rsid w:val="003B3E24"/>
    <w:rsid w:val="003B3EDC"/>
    <w:rsid w:val="003B4DFE"/>
    <w:rsid w:val="003B72E1"/>
    <w:rsid w:val="003B7519"/>
    <w:rsid w:val="003C05A7"/>
    <w:rsid w:val="003C0B92"/>
    <w:rsid w:val="003C0E12"/>
    <w:rsid w:val="003C194E"/>
    <w:rsid w:val="003C23F5"/>
    <w:rsid w:val="003C254D"/>
    <w:rsid w:val="003C3837"/>
    <w:rsid w:val="003C4449"/>
    <w:rsid w:val="003C5E94"/>
    <w:rsid w:val="003C62F1"/>
    <w:rsid w:val="003C66A7"/>
    <w:rsid w:val="003C69DF"/>
    <w:rsid w:val="003C6F25"/>
    <w:rsid w:val="003C7E67"/>
    <w:rsid w:val="003D00CC"/>
    <w:rsid w:val="003D38FD"/>
    <w:rsid w:val="003D3BA4"/>
    <w:rsid w:val="003D400A"/>
    <w:rsid w:val="003D51C9"/>
    <w:rsid w:val="003D521C"/>
    <w:rsid w:val="003D575A"/>
    <w:rsid w:val="003D58FA"/>
    <w:rsid w:val="003D604D"/>
    <w:rsid w:val="003E023C"/>
    <w:rsid w:val="003E09B4"/>
    <w:rsid w:val="003E2471"/>
    <w:rsid w:val="003E3563"/>
    <w:rsid w:val="003E3B1C"/>
    <w:rsid w:val="003E439D"/>
    <w:rsid w:val="003E4819"/>
    <w:rsid w:val="003E4C8D"/>
    <w:rsid w:val="003E54D8"/>
    <w:rsid w:val="003E61DD"/>
    <w:rsid w:val="003E642D"/>
    <w:rsid w:val="003E7D3E"/>
    <w:rsid w:val="003F09C2"/>
    <w:rsid w:val="003F1AC7"/>
    <w:rsid w:val="003F211B"/>
    <w:rsid w:val="003F22A8"/>
    <w:rsid w:val="003F25FB"/>
    <w:rsid w:val="003F4833"/>
    <w:rsid w:val="003F4AF6"/>
    <w:rsid w:val="003F647F"/>
    <w:rsid w:val="003F699A"/>
    <w:rsid w:val="003F6DFA"/>
    <w:rsid w:val="003F769B"/>
    <w:rsid w:val="003F794E"/>
    <w:rsid w:val="00400618"/>
    <w:rsid w:val="00400BDE"/>
    <w:rsid w:val="00403DF5"/>
    <w:rsid w:val="0040646F"/>
    <w:rsid w:val="00406B7B"/>
    <w:rsid w:val="0040795B"/>
    <w:rsid w:val="00410A7A"/>
    <w:rsid w:val="004116BF"/>
    <w:rsid w:val="00412971"/>
    <w:rsid w:val="00412BC4"/>
    <w:rsid w:val="004139AD"/>
    <w:rsid w:val="0041437E"/>
    <w:rsid w:val="00415914"/>
    <w:rsid w:val="00416173"/>
    <w:rsid w:val="00417186"/>
    <w:rsid w:val="00417AFD"/>
    <w:rsid w:val="00420A41"/>
    <w:rsid w:val="004210C5"/>
    <w:rsid w:val="004211E2"/>
    <w:rsid w:val="0042348C"/>
    <w:rsid w:val="004265D8"/>
    <w:rsid w:val="004268B7"/>
    <w:rsid w:val="0042790F"/>
    <w:rsid w:val="0043039D"/>
    <w:rsid w:val="0043058F"/>
    <w:rsid w:val="0043173A"/>
    <w:rsid w:val="00432206"/>
    <w:rsid w:val="004328D3"/>
    <w:rsid w:val="004345D6"/>
    <w:rsid w:val="00434A53"/>
    <w:rsid w:val="00441391"/>
    <w:rsid w:val="00442956"/>
    <w:rsid w:val="00444C04"/>
    <w:rsid w:val="0044693C"/>
    <w:rsid w:val="00447B52"/>
    <w:rsid w:val="00450530"/>
    <w:rsid w:val="00450C34"/>
    <w:rsid w:val="00451002"/>
    <w:rsid w:val="004512D9"/>
    <w:rsid w:val="00451CCB"/>
    <w:rsid w:val="0045306A"/>
    <w:rsid w:val="00454CF5"/>
    <w:rsid w:val="00454EF6"/>
    <w:rsid w:val="00455006"/>
    <w:rsid w:val="0045640E"/>
    <w:rsid w:val="00456514"/>
    <w:rsid w:val="00456560"/>
    <w:rsid w:val="00460E7C"/>
    <w:rsid w:val="00462150"/>
    <w:rsid w:val="0046392A"/>
    <w:rsid w:val="00463A7B"/>
    <w:rsid w:val="00464413"/>
    <w:rsid w:val="00464FD9"/>
    <w:rsid w:val="004664E8"/>
    <w:rsid w:val="00467ECF"/>
    <w:rsid w:val="00467FF7"/>
    <w:rsid w:val="00471775"/>
    <w:rsid w:val="004718C2"/>
    <w:rsid w:val="00471939"/>
    <w:rsid w:val="00472A21"/>
    <w:rsid w:val="00472C1D"/>
    <w:rsid w:val="00472C27"/>
    <w:rsid w:val="00473A42"/>
    <w:rsid w:val="00473C88"/>
    <w:rsid w:val="00474881"/>
    <w:rsid w:val="00475F2E"/>
    <w:rsid w:val="004766FA"/>
    <w:rsid w:val="00476A66"/>
    <w:rsid w:val="0047790D"/>
    <w:rsid w:val="00477B89"/>
    <w:rsid w:val="00480B12"/>
    <w:rsid w:val="00481083"/>
    <w:rsid w:val="00482204"/>
    <w:rsid w:val="00482300"/>
    <w:rsid w:val="00482646"/>
    <w:rsid w:val="004829D2"/>
    <w:rsid w:val="00484CE7"/>
    <w:rsid w:val="004856B9"/>
    <w:rsid w:val="0048656F"/>
    <w:rsid w:val="004866BB"/>
    <w:rsid w:val="004871EB"/>
    <w:rsid w:val="00487C62"/>
    <w:rsid w:val="00487C78"/>
    <w:rsid w:val="004900FD"/>
    <w:rsid w:val="0049050C"/>
    <w:rsid w:val="00492A2F"/>
    <w:rsid w:val="00493514"/>
    <w:rsid w:val="00495258"/>
    <w:rsid w:val="004955F7"/>
    <w:rsid w:val="00495747"/>
    <w:rsid w:val="00495EB7"/>
    <w:rsid w:val="00496CD2"/>
    <w:rsid w:val="00496EED"/>
    <w:rsid w:val="00496EFD"/>
    <w:rsid w:val="004977D6"/>
    <w:rsid w:val="00497FB6"/>
    <w:rsid w:val="004A023E"/>
    <w:rsid w:val="004A072C"/>
    <w:rsid w:val="004A0939"/>
    <w:rsid w:val="004A0A42"/>
    <w:rsid w:val="004A209F"/>
    <w:rsid w:val="004A3724"/>
    <w:rsid w:val="004A51BC"/>
    <w:rsid w:val="004A5CB0"/>
    <w:rsid w:val="004B023D"/>
    <w:rsid w:val="004B20E7"/>
    <w:rsid w:val="004B2F7D"/>
    <w:rsid w:val="004B2F8B"/>
    <w:rsid w:val="004B3A0B"/>
    <w:rsid w:val="004B4056"/>
    <w:rsid w:val="004B4B1C"/>
    <w:rsid w:val="004B4ED6"/>
    <w:rsid w:val="004B59DA"/>
    <w:rsid w:val="004B67B2"/>
    <w:rsid w:val="004B6C50"/>
    <w:rsid w:val="004B6C91"/>
    <w:rsid w:val="004B764C"/>
    <w:rsid w:val="004C0C71"/>
    <w:rsid w:val="004C1562"/>
    <w:rsid w:val="004C1739"/>
    <w:rsid w:val="004C263B"/>
    <w:rsid w:val="004C292D"/>
    <w:rsid w:val="004C2EBE"/>
    <w:rsid w:val="004C3F46"/>
    <w:rsid w:val="004C4D87"/>
    <w:rsid w:val="004C4EE9"/>
    <w:rsid w:val="004C4EF8"/>
    <w:rsid w:val="004C6E20"/>
    <w:rsid w:val="004C73BE"/>
    <w:rsid w:val="004C7988"/>
    <w:rsid w:val="004C7CCB"/>
    <w:rsid w:val="004D02C2"/>
    <w:rsid w:val="004D02E2"/>
    <w:rsid w:val="004D05CC"/>
    <w:rsid w:val="004D0F5D"/>
    <w:rsid w:val="004D0FE7"/>
    <w:rsid w:val="004D1ABB"/>
    <w:rsid w:val="004D1B7C"/>
    <w:rsid w:val="004D1CB4"/>
    <w:rsid w:val="004D1F3A"/>
    <w:rsid w:val="004D2952"/>
    <w:rsid w:val="004D2966"/>
    <w:rsid w:val="004D2F20"/>
    <w:rsid w:val="004D36A2"/>
    <w:rsid w:val="004D42F5"/>
    <w:rsid w:val="004D4951"/>
    <w:rsid w:val="004D6D6B"/>
    <w:rsid w:val="004D6FFC"/>
    <w:rsid w:val="004D750A"/>
    <w:rsid w:val="004D782F"/>
    <w:rsid w:val="004E2647"/>
    <w:rsid w:val="004E2752"/>
    <w:rsid w:val="004E35F1"/>
    <w:rsid w:val="004E3770"/>
    <w:rsid w:val="004E4F61"/>
    <w:rsid w:val="004E62D0"/>
    <w:rsid w:val="004E6660"/>
    <w:rsid w:val="004F133B"/>
    <w:rsid w:val="004F14FF"/>
    <w:rsid w:val="004F1C4B"/>
    <w:rsid w:val="004F27B6"/>
    <w:rsid w:val="004F2BF5"/>
    <w:rsid w:val="004F2F59"/>
    <w:rsid w:val="004F2FA3"/>
    <w:rsid w:val="004F3388"/>
    <w:rsid w:val="004F3A67"/>
    <w:rsid w:val="004F4DA6"/>
    <w:rsid w:val="004F5644"/>
    <w:rsid w:val="004F5FD5"/>
    <w:rsid w:val="004F6B5B"/>
    <w:rsid w:val="004F7980"/>
    <w:rsid w:val="00500022"/>
    <w:rsid w:val="005011C0"/>
    <w:rsid w:val="00501A69"/>
    <w:rsid w:val="0050272E"/>
    <w:rsid w:val="00502E53"/>
    <w:rsid w:val="005030B8"/>
    <w:rsid w:val="00503991"/>
    <w:rsid w:val="005041F0"/>
    <w:rsid w:val="00504BD0"/>
    <w:rsid w:val="00505269"/>
    <w:rsid w:val="00505CC6"/>
    <w:rsid w:val="00505E53"/>
    <w:rsid w:val="00507472"/>
    <w:rsid w:val="0050782D"/>
    <w:rsid w:val="00510C3E"/>
    <w:rsid w:val="00510F5C"/>
    <w:rsid w:val="005110AB"/>
    <w:rsid w:val="0051270A"/>
    <w:rsid w:val="00513003"/>
    <w:rsid w:val="005130C4"/>
    <w:rsid w:val="005152D2"/>
    <w:rsid w:val="005156D2"/>
    <w:rsid w:val="0051775B"/>
    <w:rsid w:val="00517B09"/>
    <w:rsid w:val="005201CE"/>
    <w:rsid w:val="0052113E"/>
    <w:rsid w:val="005226B3"/>
    <w:rsid w:val="00522E19"/>
    <w:rsid w:val="00522FE7"/>
    <w:rsid w:val="00523E05"/>
    <w:rsid w:val="00524CF4"/>
    <w:rsid w:val="005256BE"/>
    <w:rsid w:val="00525F3E"/>
    <w:rsid w:val="00526086"/>
    <w:rsid w:val="00527942"/>
    <w:rsid w:val="00527BAE"/>
    <w:rsid w:val="00527E7E"/>
    <w:rsid w:val="00530188"/>
    <w:rsid w:val="0053274A"/>
    <w:rsid w:val="00532C17"/>
    <w:rsid w:val="005330B5"/>
    <w:rsid w:val="005336E7"/>
    <w:rsid w:val="00534557"/>
    <w:rsid w:val="00534C3C"/>
    <w:rsid w:val="00534ED1"/>
    <w:rsid w:val="00534F99"/>
    <w:rsid w:val="0053546E"/>
    <w:rsid w:val="00536247"/>
    <w:rsid w:val="00537F21"/>
    <w:rsid w:val="0054065E"/>
    <w:rsid w:val="0054149B"/>
    <w:rsid w:val="00542C46"/>
    <w:rsid w:val="00543619"/>
    <w:rsid w:val="005437B2"/>
    <w:rsid w:val="00543E50"/>
    <w:rsid w:val="0054468A"/>
    <w:rsid w:val="00550502"/>
    <w:rsid w:val="00551491"/>
    <w:rsid w:val="005525A5"/>
    <w:rsid w:val="00552A9F"/>
    <w:rsid w:val="00552C8D"/>
    <w:rsid w:val="00552DB6"/>
    <w:rsid w:val="00553981"/>
    <w:rsid w:val="00554E26"/>
    <w:rsid w:val="00555572"/>
    <w:rsid w:val="005558D3"/>
    <w:rsid w:val="00555CF1"/>
    <w:rsid w:val="005563F8"/>
    <w:rsid w:val="005569C0"/>
    <w:rsid w:val="00557894"/>
    <w:rsid w:val="00557F24"/>
    <w:rsid w:val="0056022D"/>
    <w:rsid w:val="0056031C"/>
    <w:rsid w:val="00560587"/>
    <w:rsid w:val="00561626"/>
    <w:rsid w:val="005618EF"/>
    <w:rsid w:val="0056265D"/>
    <w:rsid w:val="00562730"/>
    <w:rsid w:val="00562F38"/>
    <w:rsid w:val="005655F2"/>
    <w:rsid w:val="0056583B"/>
    <w:rsid w:val="00565C0E"/>
    <w:rsid w:val="00565CEE"/>
    <w:rsid w:val="005660F3"/>
    <w:rsid w:val="00566264"/>
    <w:rsid w:val="00566891"/>
    <w:rsid w:val="00566E6A"/>
    <w:rsid w:val="00571A75"/>
    <w:rsid w:val="0057213E"/>
    <w:rsid w:val="00572761"/>
    <w:rsid w:val="00572B8E"/>
    <w:rsid w:val="00572BB1"/>
    <w:rsid w:val="00572D69"/>
    <w:rsid w:val="005731BB"/>
    <w:rsid w:val="005733C9"/>
    <w:rsid w:val="00573F50"/>
    <w:rsid w:val="0057512D"/>
    <w:rsid w:val="00575926"/>
    <w:rsid w:val="005768AC"/>
    <w:rsid w:val="00576F7D"/>
    <w:rsid w:val="0057744C"/>
    <w:rsid w:val="0057746D"/>
    <w:rsid w:val="00581727"/>
    <w:rsid w:val="005825FB"/>
    <w:rsid w:val="00582A43"/>
    <w:rsid w:val="00583E8E"/>
    <w:rsid w:val="0058420A"/>
    <w:rsid w:val="005846CB"/>
    <w:rsid w:val="00584727"/>
    <w:rsid w:val="005849D5"/>
    <w:rsid w:val="00584C70"/>
    <w:rsid w:val="00585125"/>
    <w:rsid w:val="0058546E"/>
    <w:rsid w:val="0058550A"/>
    <w:rsid w:val="00585E01"/>
    <w:rsid w:val="00586C5B"/>
    <w:rsid w:val="00587BDA"/>
    <w:rsid w:val="005900C5"/>
    <w:rsid w:val="00590C08"/>
    <w:rsid w:val="00590F5B"/>
    <w:rsid w:val="005910FE"/>
    <w:rsid w:val="00591667"/>
    <w:rsid w:val="005923A4"/>
    <w:rsid w:val="0059253F"/>
    <w:rsid w:val="00594839"/>
    <w:rsid w:val="00594905"/>
    <w:rsid w:val="00595016"/>
    <w:rsid w:val="00596565"/>
    <w:rsid w:val="00596EAF"/>
    <w:rsid w:val="00597E07"/>
    <w:rsid w:val="005A015F"/>
    <w:rsid w:val="005A0407"/>
    <w:rsid w:val="005A1B30"/>
    <w:rsid w:val="005A2CA7"/>
    <w:rsid w:val="005A3BCE"/>
    <w:rsid w:val="005A3FB6"/>
    <w:rsid w:val="005A4F5E"/>
    <w:rsid w:val="005A5FC5"/>
    <w:rsid w:val="005A6858"/>
    <w:rsid w:val="005A7499"/>
    <w:rsid w:val="005A7510"/>
    <w:rsid w:val="005A7B2C"/>
    <w:rsid w:val="005A7F70"/>
    <w:rsid w:val="005B03A2"/>
    <w:rsid w:val="005B06F2"/>
    <w:rsid w:val="005B1AA5"/>
    <w:rsid w:val="005B2427"/>
    <w:rsid w:val="005B406E"/>
    <w:rsid w:val="005B5009"/>
    <w:rsid w:val="005B55F6"/>
    <w:rsid w:val="005B76AF"/>
    <w:rsid w:val="005B78E3"/>
    <w:rsid w:val="005B7B5E"/>
    <w:rsid w:val="005B7BFA"/>
    <w:rsid w:val="005C0026"/>
    <w:rsid w:val="005C007A"/>
    <w:rsid w:val="005C1C96"/>
    <w:rsid w:val="005C3898"/>
    <w:rsid w:val="005C3F24"/>
    <w:rsid w:val="005C50A4"/>
    <w:rsid w:val="005C5E84"/>
    <w:rsid w:val="005C5F77"/>
    <w:rsid w:val="005D0318"/>
    <w:rsid w:val="005D069F"/>
    <w:rsid w:val="005D1BF1"/>
    <w:rsid w:val="005D1D5E"/>
    <w:rsid w:val="005D2592"/>
    <w:rsid w:val="005D5336"/>
    <w:rsid w:val="005D58C3"/>
    <w:rsid w:val="005D5AC3"/>
    <w:rsid w:val="005D5FE8"/>
    <w:rsid w:val="005D62C6"/>
    <w:rsid w:val="005D6581"/>
    <w:rsid w:val="005D6B72"/>
    <w:rsid w:val="005E1296"/>
    <w:rsid w:val="005E2263"/>
    <w:rsid w:val="005E2493"/>
    <w:rsid w:val="005E294E"/>
    <w:rsid w:val="005E2AE6"/>
    <w:rsid w:val="005E2F25"/>
    <w:rsid w:val="005E424E"/>
    <w:rsid w:val="005E4681"/>
    <w:rsid w:val="005E4C2C"/>
    <w:rsid w:val="005E4C62"/>
    <w:rsid w:val="005E4DBB"/>
    <w:rsid w:val="005E65E8"/>
    <w:rsid w:val="005F046C"/>
    <w:rsid w:val="005F0843"/>
    <w:rsid w:val="005F0BB5"/>
    <w:rsid w:val="005F0C0F"/>
    <w:rsid w:val="005F0CBD"/>
    <w:rsid w:val="005F145E"/>
    <w:rsid w:val="005F22A0"/>
    <w:rsid w:val="005F2457"/>
    <w:rsid w:val="005F2952"/>
    <w:rsid w:val="005F2FAA"/>
    <w:rsid w:val="005F39E6"/>
    <w:rsid w:val="005F4430"/>
    <w:rsid w:val="005F485D"/>
    <w:rsid w:val="005F4F1E"/>
    <w:rsid w:val="005F5576"/>
    <w:rsid w:val="005F7676"/>
    <w:rsid w:val="005F7B83"/>
    <w:rsid w:val="006019B1"/>
    <w:rsid w:val="00602A7A"/>
    <w:rsid w:val="00602EB8"/>
    <w:rsid w:val="006034DD"/>
    <w:rsid w:val="00603930"/>
    <w:rsid w:val="00607710"/>
    <w:rsid w:val="0061042F"/>
    <w:rsid w:val="006134EB"/>
    <w:rsid w:val="0061366B"/>
    <w:rsid w:val="00613927"/>
    <w:rsid w:val="00613A16"/>
    <w:rsid w:val="00617C9E"/>
    <w:rsid w:val="00620225"/>
    <w:rsid w:val="0062194B"/>
    <w:rsid w:val="00622FF5"/>
    <w:rsid w:val="00623BB0"/>
    <w:rsid w:val="00624EC0"/>
    <w:rsid w:val="006253A9"/>
    <w:rsid w:val="00625BB7"/>
    <w:rsid w:val="00625E81"/>
    <w:rsid w:val="0062610A"/>
    <w:rsid w:val="00626660"/>
    <w:rsid w:val="00626C8E"/>
    <w:rsid w:val="0062750C"/>
    <w:rsid w:val="006304A2"/>
    <w:rsid w:val="00631DE4"/>
    <w:rsid w:val="00632E52"/>
    <w:rsid w:val="0063390D"/>
    <w:rsid w:val="0063410F"/>
    <w:rsid w:val="00634AE5"/>
    <w:rsid w:val="00637047"/>
    <w:rsid w:val="0063721D"/>
    <w:rsid w:val="006375B3"/>
    <w:rsid w:val="0064092B"/>
    <w:rsid w:val="00641560"/>
    <w:rsid w:val="00642731"/>
    <w:rsid w:val="006429D9"/>
    <w:rsid w:val="00643BB7"/>
    <w:rsid w:val="0064473D"/>
    <w:rsid w:val="006452B3"/>
    <w:rsid w:val="00645588"/>
    <w:rsid w:val="00651444"/>
    <w:rsid w:val="00651E0C"/>
    <w:rsid w:val="00652F08"/>
    <w:rsid w:val="00654B5C"/>
    <w:rsid w:val="006557C0"/>
    <w:rsid w:val="00655C3A"/>
    <w:rsid w:val="0065620C"/>
    <w:rsid w:val="006564A2"/>
    <w:rsid w:val="006572BA"/>
    <w:rsid w:val="00657646"/>
    <w:rsid w:val="00660509"/>
    <w:rsid w:val="00660803"/>
    <w:rsid w:val="00660BAF"/>
    <w:rsid w:val="00660F9E"/>
    <w:rsid w:val="00663DB7"/>
    <w:rsid w:val="00664481"/>
    <w:rsid w:val="00664B5F"/>
    <w:rsid w:val="00666003"/>
    <w:rsid w:val="00666F6E"/>
    <w:rsid w:val="006673D5"/>
    <w:rsid w:val="006707DE"/>
    <w:rsid w:val="00670BBD"/>
    <w:rsid w:val="006710E7"/>
    <w:rsid w:val="00671AE2"/>
    <w:rsid w:val="006720DB"/>
    <w:rsid w:val="00672A17"/>
    <w:rsid w:val="0067530A"/>
    <w:rsid w:val="00675B79"/>
    <w:rsid w:val="006761F4"/>
    <w:rsid w:val="006762BD"/>
    <w:rsid w:val="006765EF"/>
    <w:rsid w:val="006800F7"/>
    <w:rsid w:val="00680CD2"/>
    <w:rsid w:val="00682592"/>
    <w:rsid w:val="00683404"/>
    <w:rsid w:val="0068395B"/>
    <w:rsid w:val="006839F7"/>
    <w:rsid w:val="00683B41"/>
    <w:rsid w:val="00683B44"/>
    <w:rsid w:val="006843CA"/>
    <w:rsid w:val="00684976"/>
    <w:rsid w:val="00684A85"/>
    <w:rsid w:val="006857D6"/>
    <w:rsid w:val="00687E57"/>
    <w:rsid w:val="00690B33"/>
    <w:rsid w:val="00691EF3"/>
    <w:rsid w:val="00692834"/>
    <w:rsid w:val="00692AC4"/>
    <w:rsid w:val="006936B6"/>
    <w:rsid w:val="00693835"/>
    <w:rsid w:val="00693A24"/>
    <w:rsid w:val="00693FE3"/>
    <w:rsid w:val="00694152"/>
    <w:rsid w:val="00694DF1"/>
    <w:rsid w:val="00694F64"/>
    <w:rsid w:val="0069517E"/>
    <w:rsid w:val="00695B73"/>
    <w:rsid w:val="00696382"/>
    <w:rsid w:val="0069640F"/>
    <w:rsid w:val="006A0C27"/>
    <w:rsid w:val="006A1A6E"/>
    <w:rsid w:val="006A1BDF"/>
    <w:rsid w:val="006A2405"/>
    <w:rsid w:val="006A3A4F"/>
    <w:rsid w:val="006A4328"/>
    <w:rsid w:val="006A4954"/>
    <w:rsid w:val="006A4A31"/>
    <w:rsid w:val="006A4B3B"/>
    <w:rsid w:val="006A736B"/>
    <w:rsid w:val="006A74D9"/>
    <w:rsid w:val="006B0E50"/>
    <w:rsid w:val="006B13E5"/>
    <w:rsid w:val="006B25BC"/>
    <w:rsid w:val="006B25BF"/>
    <w:rsid w:val="006B2780"/>
    <w:rsid w:val="006B2932"/>
    <w:rsid w:val="006B315C"/>
    <w:rsid w:val="006B34D4"/>
    <w:rsid w:val="006B36A4"/>
    <w:rsid w:val="006B43D3"/>
    <w:rsid w:val="006B521A"/>
    <w:rsid w:val="006B5E0A"/>
    <w:rsid w:val="006B6B10"/>
    <w:rsid w:val="006B6E71"/>
    <w:rsid w:val="006B76F3"/>
    <w:rsid w:val="006C0611"/>
    <w:rsid w:val="006C0D72"/>
    <w:rsid w:val="006C144A"/>
    <w:rsid w:val="006C1A74"/>
    <w:rsid w:val="006C1ADF"/>
    <w:rsid w:val="006C225B"/>
    <w:rsid w:val="006C29A1"/>
    <w:rsid w:val="006C2A08"/>
    <w:rsid w:val="006C4B69"/>
    <w:rsid w:val="006C4CE6"/>
    <w:rsid w:val="006C4D5A"/>
    <w:rsid w:val="006C5036"/>
    <w:rsid w:val="006C5BA0"/>
    <w:rsid w:val="006C64E7"/>
    <w:rsid w:val="006C7174"/>
    <w:rsid w:val="006C767D"/>
    <w:rsid w:val="006C772F"/>
    <w:rsid w:val="006C7F71"/>
    <w:rsid w:val="006D0F7D"/>
    <w:rsid w:val="006D267D"/>
    <w:rsid w:val="006D45A7"/>
    <w:rsid w:val="006D4A4F"/>
    <w:rsid w:val="006D65E9"/>
    <w:rsid w:val="006D6C16"/>
    <w:rsid w:val="006D6D4A"/>
    <w:rsid w:val="006D6E86"/>
    <w:rsid w:val="006D798D"/>
    <w:rsid w:val="006E0012"/>
    <w:rsid w:val="006E0BFF"/>
    <w:rsid w:val="006E1E9F"/>
    <w:rsid w:val="006E20CE"/>
    <w:rsid w:val="006E274A"/>
    <w:rsid w:val="006E2ED0"/>
    <w:rsid w:val="006E3D87"/>
    <w:rsid w:val="006E4615"/>
    <w:rsid w:val="006E6234"/>
    <w:rsid w:val="006E72FB"/>
    <w:rsid w:val="006E7A3E"/>
    <w:rsid w:val="006F0310"/>
    <w:rsid w:val="006F0A4C"/>
    <w:rsid w:val="006F0DA7"/>
    <w:rsid w:val="006F200C"/>
    <w:rsid w:val="006F25F8"/>
    <w:rsid w:val="006F25FB"/>
    <w:rsid w:val="006F2F73"/>
    <w:rsid w:val="006F7756"/>
    <w:rsid w:val="006F7F69"/>
    <w:rsid w:val="00701DD1"/>
    <w:rsid w:val="007040D5"/>
    <w:rsid w:val="00704E5C"/>
    <w:rsid w:val="0070549D"/>
    <w:rsid w:val="0070662D"/>
    <w:rsid w:val="00707874"/>
    <w:rsid w:val="007102B7"/>
    <w:rsid w:val="0071030E"/>
    <w:rsid w:val="0071085D"/>
    <w:rsid w:val="007113B0"/>
    <w:rsid w:val="00711B87"/>
    <w:rsid w:val="00712609"/>
    <w:rsid w:val="007135DB"/>
    <w:rsid w:val="00714AE4"/>
    <w:rsid w:val="0071598A"/>
    <w:rsid w:val="00715B2E"/>
    <w:rsid w:val="00716367"/>
    <w:rsid w:val="00716870"/>
    <w:rsid w:val="007168A0"/>
    <w:rsid w:val="00716FB3"/>
    <w:rsid w:val="007170C0"/>
    <w:rsid w:val="0071725C"/>
    <w:rsid w:val="00717471"/>
    <w:rsid w:val="00717D76"/>
    <w:rsid w:val="007200DB"/>
    <w:rsid w:val="00721176"/>
    <w:rsid w:val="00722CED"/>
    <w:rsid w:val="00725CB8"/>
    <w:rsid w:val="007263FA"/>
    <w:rsid w:val="00726DBA"/>
    <w:rsid w:val="00732172"/>
    <w:rsid w:val="007334D5"/>
    <w:rsid w:val="00733A6F"/>
    <w:rsid w:val="007355ED"/>
    <w:rsid w:val="00735F42"/>
    <w:rsid w:val="0073621E"/>
    <w:rsid w:val="00736630"/>
    <w:rsid w:val="00741065"/>
    <w:rsid w:val="0074142B"/>
    <w:rsid w:val="00741654"/>
    <w:rsid w:val="00743B27"/>
    <w:rsid w:val="007443FA"/>
    <w:rsid w:val="00744DF9"/>
    <w:rsid w:val="0074564C"/>
    <w:rsid w:val="007459B0"/>
    <w:rsid w:val="00745B57"/>
    <w:rsid w:val="0074770E"/>
    <w:rsid w:val="00747AB3"/>
    <w:rsid w:val="007528B7"/>
    <w:rsid w:val="00753B6A"/>
    <w:rsid w:val="00754DAC"/>
    <w:rsid w:val="00756176"/>
    <w:rsid w:val="007563FA"/>
    <w:rsid w:val="00756B84"/>
    <w:rsid w:val="00756CC5"/>
    <w:rsid w:val="00761E8D"/>
    <w:rsid w:val="00762B0D"/>
    <w:rsid w:val="00762FED"/>
    <w:rsid w:val="007635CB"/>
    <w:rsid w:val="0076426A"/>
    <w:rsid w:val="007656AD"/>
    <w:rsid w:val="00766198"/>
    <w:rsid w:val="00772A24"/>
    <w:rsid w:val="00773016"/>
    <w:rsid w:val="00773436"/>
    <w:rsid w:val="0077372B"/>
    <w:rsid w:val="00773910"/>
    <w:rsid w:val="00774664"/>
    <w:rsid w:val="00774795"/>
    <w:rsid w:val="00774A6C"/>
    <w:rsid w:val="00775039"/>
    <w:rsid w:val="00775C26"/>
    <w:rsid w:val="00776F43"/>
    <w:rsid w:val="00777527"/>
    <w:rsid w:val="00783D8E"/>
    <w:rsid w:val="007850EA"/>
    <w:rsid w:val="007872C3"/>
    <w:rsid w:val="00787F84"/>
    <w:rsid w:val="00790A58"/>
    <w:rsid w:val="00790E60"/>
    <w:rsid w:val="007929A9"/>
    <w:rsid w:val="00793AE6"/>
    <w:rsid w:val="00794377"/>
    <w:rsid w:val="007951EA"/>
    <w:rsid w:val="007971A2"/>
    <w:rsid w:val="007976CD"/>
    <w:rsid w:val="007A04CE"/>
    <w:rsid w:val="007A06D3"/>
    <w:rsid w:val="007A0735"/>
    <w:rsid w:val="007A0861"/>
    <w:rsid w:val="007A1B00"/>
    <w:rsid w:val="007A210B"/>
    <w:rsid w:val="007A24F4"/>
    <w:rsid w:val="007A25B5"/>
    <w:rsid w:val="007A2663"/>
    <w:rsid w:val="007A3EAE"/>
    <w:rsid w:val="007A3F5F"/>
    <w:rsid w:val="007A41AF"/>
    <w:rsid w:val="007A4DDA"/>
    <w:rsid w:val="007A555B"/>
    <w:rsid w:val="007A5679"/>
    <w:rsid w:val="007A5996"/>
    <w:rsid w:val="007A74BA"/>
    <w:rsid w:val="007B012E"/>
    <w:rsid w:val="007B0691"/>
    <w:rsid w:val="007B0A88"/>
    <w:rsid w:val="007B0CF2"/>
    <w:rsid w:val="007B154D"/>
    <w:rsid w:val="007B26D1"/>
    <w:rsid w:val="007B348E"/>
    <w:rsid w:val="007B3AD5"/>
    <w:rsid w:val="007B420E"/>
    <w:rsid w:val="007B435E"/>
    <w:rsid w:val="007B6EE5"/>
    <w:rsid w:val="007C0719"/>
    <w:rsid w:val="007C0CE5"/>
    <w:rsid w:val="007C298D"/>
    <w:rsid w:val="007C2EF4"/>
    <w:rsid w:val="007C36B8"/>
    <w:rsid w:val="007C385D"/>
    <w:rsid w:val="007C4070"/>
    <w:rsid w:val="007C4977"/>
    <w:rsid w:val="007C73CA"/>
    <w:rsid w:val="007D0CBD"/>
    <w:rsid w:val="007D0D3B"/>
    <w:rsid w:val="007D0D53"/>
    <w:rsid w:val="007D158D"/>
    <w:rsid w:val="007D187C"/>
    <w:rsid w:val="007D26F8"/>
    <w:rsid w:val="007D456E"/>
    <w:rsid w:val="007D4621"/>
    <w:rsid w:val="007D48CF"/>
    <w:rsid w:val="007E02A6"/>
    <w:rsid w:val="007E0DAD"/>
    <w:rsid w:val="007E1388"/>
    <w:rsid w:val="007E1CF3"/>
    <w:rsid w:val="007E2ACE"/>
    <w:rsid w:val="007E35F4"/>
    <w:rsid w:val="007E6110"/>
    <w:rsid w:val="007E70B6"/>
    <w:rsid w:val="007E7F46"/>
    <w:rsid w:val="007F00C1"/>
    <w:rsid w:val="007F03BC"/>
    <w:rsid w:val="007F3B4D"/>
    <w:rsid w:val="007F3B6C"/>
    <w:rsid w:val="007F4572"/>
    <w:rsid w:val="007F45A2"/>
    <w:rsid w:val="007F611D"/>
    <w:rsid w:val="007F7126"/>
    <w:rsid w:val="007F732A"/>
    <w:rsid w:val="007F7687"/>
    <w:rsid w:val="00801273"/>
    <w:rsid w:val="008019AC"/>
    <w:rsid w:val="00801A8A"/>
    <w:rsid w:val="00802577"/>
    <w:rsid w:val="00802D15"/>
    <w:rsid w:val="008049AC"/>
    <w:rsid w:val="008049CB"/>
    <w:rsid w:val="00804F7D"/>
    <w:rsid w:val="00806667"/>
    <w:rsid w:val="00806A09"/>
    <w:rsid w:val="00807C42"/>
    <w:rsid w:val="00807F0A"/>
    <w:rsid w:val="00811165"/>
    <w:rsid w:val="0081226B"/>
    <w:rsid w:val="00813027"/>
    <w:rsid w:val="00814ED3"/>
    <w:rsid w:val="00814F5F"/>
    <w:rsid w:val="00815C18"/>
    <w:rsid w:val="00817A0B"/>
    <w:rsid w:val="00817A6E"/>
    <w:rsid w:val="00820418"/>
    <w:rsid w:val="008237A5"/>
    <w:rsid w:val="0082385F"/>
    <w:rsid w:val="0082468F"/>
    <w:rsid w:val="00824F51"/>
    <w:rsid w:val="0082569E"/>
    <w:rsid w:val="008271A4"/>
    <w:rsid w:val="00827298"/>
    <w:rsid w:val="008323BD"/>
    <w:rsid w:val="00832F98"/>
    <w:rsid w:val="00833210"/>
    <w:rsid w:val="00833485"/>
    <w:rsid w:val="0083408B"/>
    <w:rsid w:val="00834C5C"/>
    <w:rsid w:val="00834E5A"/>
    <w:rsid w:val="008351D6"/>
    <w:rsid w:val="0083778F"/>
    <w:rsid w:val="008408C3"/>
    <w:rsid w:val="00840FB4"/>
    <w:rsid w:val="00841834"/>
    <w:rsid w:val="00842173"/>
    <w:rsid w:val="0084233A"/>
    <w:rsid w:val="0084251D"/>
    <w:rsid w:val="008425AD"/>
    <w:rsid w:val="00844B9E"/>
    <w:rsid w:val="00845248"/>
    <w:rsid w:val="00845391"/>
    <w:rsid w:val="00846889"/>
    <w:rsid w:val="00846CB2"/>
    <w:rsid w:val="00846F06"/>
    <w:rsid w:val="00851827"/>
    <w:rsid w:val="00852145"/>
    <w:rsid w:val="00853419"/>
    <w:rsid w:val="00854AAE"/>
    <w:rsid w:val="00854DBF"/>
    <w:rsid w:val="00855336"/>
    <w:rsid w:val="00855711"/>
    <w:rsid w:val="00855A28"/>
    <w:rsid w:val="008609CD"/>
    <w:rsid w:val="00860D2C"/>
    <w:rsid w:val="00860D36"/>
    <w:rsid w:val="00862789"/>
    <w:rsid w:val="00862AB9"/>
    <w:rsid w:val="0086318A"/>
    <w:rsid w:val="008636C5"/>
    <w:rsid w:val="00863BD8"/>
    <w:rsid w:val="008641F9"/>
    <w:rsid w:val="00864D72"/>
    <w:rsid w:val="0086514E"/>
    <w:rsid w:val="00866024"/>
    <w:rsid w:val="00866356"/>
    <w:rsid w:val="00866FE0"/>
    <w:rsid w:val="00867B9D"/>
    <w:rsid w:val="00867C09"/>
    <w:rsid w:val="00870109"/>
    <w:rsid w:val="00870762"/>
    <w:rsid w:val="008717DE"/>
    <w:rsid w:val="00871E1E"/>
    <w:rsid w:val="00871EA5"/>
    <w:rsid w:val="008722FD"/>
    <w:rsid w:val="00873016"/>
    <w:rsid w:val="0087380C"/>
    <w:rsid w:val="00874358"/>
    <w:rsid w:val="0087488C"/>
    <w:rsid w:val="0087590C"/>
    <w:rsid w:val="0087644D"/>
    <w:rsid w:val="00876963"/>
    <w:rsid w:val="00876C07"/>
    <w:rsid w:val="00877008"/>
    <w:rsid w:val="008809F1"/>
    <w:rsid w:val="00881032"/>
    <w:rsid w:val="00882540"/>
    <w:rsid w:val="008829D4"/>
    <w:rsid w:val="00883104"/>
    <w:rsid w:val="00883527"/>
    <w:rsid w:val="00883E0A"/>
    <w:rsid w:val="0088477A"/>
    <w:rsid w:val="00885815"/>
    <w:rsid w:val="00885EF0"/>
    <w:rsid w:val="00887AE1"/>
    <w:rsid w:val="0089157F"/>
    <w:rsid w:val="00892246"/>
    <w:rsid w:val="008936E3"/>
    <w:rsid w:val="00895C09"/>
    <w:rsid w:val="00895F81"/>
    <w:rsid w:val="00896357"/>
    <w:rsid w:val="00896578"/>
    <w:rsid w:val="008966B5"/>
    <w:rsid w:val="00897972"/>
    <w:rsid w:val="008A01F2"/>
    <w:rsid w:val="008A534A"/>
    <w:rsid w:val="008A6D12"/>
    <w:rsid w:val="008A6E43"/>
    <w:rsid w:val="008B0B41"/>
    <w:rsid w:val="008B11BE"/>
    <w:rsid w:val="008B248E"/>
    <w:rsid w:val="008B2CAC"/>
    <w:rsid w:val="008B5531"/>
    <w:rsid w:val="008B771C"/>
    <w:rsid w:val="008C05AE"/>
    <w:rsid w:val="008C1265"/>
    <w:rsid w:val="008C1FE5"/>
    <w:rsid w:val="008C2037"/>
    <w:rsid w:val="008C2581"/>
    <w:rsid w:val="008C2C52"/>
    <w:rsid w:val="008C333B"/>
    <w:rsid w:val="008C3C9A"/>
    <w:rsid w:val="008C4374"/>
    <w:rsid w:val="008C71E4"/>
    <w:rsid w:val="008C79D7"/>
    <w:rsid w:val="008C7CFD"/>
    <w:rsid w:val="008D0402"/>
    <w:rsid w:val="008D0F64"/>
    <w:rsid w:val="008D1307"/>
    <w:rsid w:val="008D1794"/>
    <w:rsid w:val="008D1C16"/>
    <w:rsid w:val="008D3776"/>
    <w:rsid w:val="008D3A12"/>
    <w:rsid w:val="008D4433"/>
    <w:rsid w:val="008D4780"/>
    <w:rsid w:val="008D4DF9"/>
    <w:rsid w:val="008D4E25"/>
    <w:rsid w:val="008D4F93"/>
    <w:rsid w:val="008D50A3"/>
    <w:rsid w:val="008D586F"/>
    <w:rsid w:val="008D5E01"/>
    <w:rsid w:val="008D671B"/>
    <w:rsid w:val="008D7404"/>
    <w:rsid w:val="008E02AC"/>
    <w:rsid w:val="008E127D"/>
    <w:rsid w:val="008E1B9C"/>
    <w:rsid w:val="008E3DAA"/>
    <w:rsid w:val="008E4735"/>
    <w:rsid w:val="008E6178"/>
    <w:rsid w:val="008E627A"/>
    <w:rsid w:val="008F07EF"/>
    <w:rsid w:val="008F26E3"/>
    <w:rsid w:val="008F2CAB"/>
    <w:rsid w:val="008F3701"/>
    <w:rsid w:val="008F3A86"/>
    <w:rsid w:val="008F3E88"/>
    <w:rsid w:val="008F5FD5"/>
    <w:rsid w:val="008F786B"/>
    <w:rsid w:val="008F7A0E"/>
    <w:rsid w:val="008F7F20"/>
    <w:rsid w:val="00900CBB"/>
    <w:rsid w:val="00900F41"/>
    <w:rsid w:val="009015FE"/>
    <w:rsid w:val="00901BEC"/>
    <w:rsid w:val="00904B56"/>
    <w:rsid w:val="009051DD"/>
    <w:rsid w:val="00907043"/>
    <w:rsid w:val="00907348"/>
    <w:rsid w:val="00907F93"/>
    <w:rsid w:val="0091022A"/>
    <w:rsid w:val="0091221A"/>
    <w:rsid w:val="009124D8"/>
    <w:rsid w:val="00913E74"/>
    <w:rsid w:val="00914714"/>
    <w:rsid w:val="00917058"/>
    <w:rsid w:val="0091727F"/>
    <w:rsid w:val="00920007"/>
    <w:rsid w:val="009205DC"/>
    <w:rsid w:val="00920CE6"/>
    <w:rsid w:val="00921CE5"/>
    <w:rsid w:val="00923D20"/>
    <w:rsid w:val="00925586"/>
    <w:rsid w:val="00926164"/>
    <w:rsid w:val="00926CD0"/>
    <w:rsid w:val="00927AE7"/>
    <w:rsid w:val="00930822"/>
    <w:rsid w:val="009319A9"/>
    <w:rsid w:val="00931B2C"/>
    <w:rsid w:val="0093237B"/>
    <w:rsid w:val="00933802"/>
    <w:rsid w:val="00934D64"/>
    <w:rsid w:val="00935367"/>
    <w:rsid w:val="009358B4"/>
    <w:rsid w:val="00935D71"/>
    <w:rsid w:val="009364EC"/>
    <w:rsid w:val="009375AA"/>
    <w:rsid w:val="0094024D"/>
    <w:rsid w:val="009415A2"/>
    <w:rsid w:val="0094170D"/>
    <w:rsid w:val="00941863"/>
    <w:rsid w:val="00942CB5"/>
    <w:rsid w:val="00943662"/>
    <w:rsid w:val="00944F62"/>
    <w:rsid w:val="009477F9"/>
    <w:rsid w:val="0095056C"/>
    <w:rsid w:val="00951F60"/>
    <w:rsid w:val="009530D0"/>
    <w:rsid w:val="00953627"/>
    <w:rsid w:val="00953BF1"/>
    <w:rsid w:val="0095514D"/>
    <w:rsid w:val="00955474"/>
    <w:rsid w:val="009555D1"/>
    <w:rsid w:val="009576DB"/>
    <w:rsid w:val="00957C9A"/>
    <w:rsid w:val="00960E9C"/>
    <w:rsid w:val="00961066"/>
    <w:rsid w:val="00961E98"/>
    <w:rsid w:val="00963C26"/>
    <w:rsid w:val="009653F1"/>
    <w:rsid w:val="00965469"/>
    <w:rsid w:val="00965FD0"/>
    <w:rsid w:val="00966A70"/>
    <w:rsid w:val="00971A62"/>
    <w:rsid w:val="009721F4"/>
    <w:rsid w:val="00972E6E"/>
    <w:rsid w:val="009744C2"/>
    <w:rsid w:val="009754CD"/>
    <w:rsid w:val="009754F2"/>
    <w:rsid w:val="009764BF"/>
    <w:rsid w:val="00976A8B"/>
    <w:rsid w:val="00980D21"/>
    <w:rsid w:val="00980F87"/>
    <w:rsid w:val="00981894"/>
    <w:rsid w:val="00982DA7"/>
    <w:rsid w:val="00982DDE"/>
    <w:rsid w:val="0098337C"/>
    <w:rsid w:val="009833E8"/>
    <w:rsid w:val="009851E9"/>
    <w:rsid w:val="00985F33"/>
    <w:rsid w:val="00986103"/>
    <w:rsid w:val="00986C8D"/>
    <w:rsid w:val="00986FB5"/>
    <w:rsid w:val="00987B35"/>
    <w:rsid w:val="0099053B"/>
    <w:rsid w:val="00990D70"/>
    <w:rsid w:val="009910A8"/>
    <w:rsid w:val="009914EF"/>
    <w:rsid w:val="009963CE"/>
    <w:rsid w:val="009971A2"/>
    <w:rsid w:val="009A003A"/>
    <w:rsid w:val="009A0F84"/>
    <w:rsid w:val="009A2026"/>
    <w:rsid w:val="009A21EF"/>
    <w:rsid w:val="009A23C9"/>
    <w:rsid w:val="009A2A28"/>
    <w:rsid w:val="009A2A58"/>
    <w:rsid w:val="009A379E"/>
    <w:rsid w:val="009A3E60"/>
    <w:rsid w:val="009A3F1D"/>
    <w:rsid w:val="009A3FD0"/>
    <w:rsid w:val="009A525D"/>
    <w:rsid w:val="009A5686"/>
    <w:rsid w:val="009A6ADA"/>
    <w:rsid w:val="009A70CE"/>
    <w:rsid w:val="009A73EF"/>
    <w:rsid w:val="009A77A7"/>
    <w:rsid w:val="009A7CF6"/>
    <w:rsid w:val="009B034B"/>
    <w:rsid w:val="009B0499"/>
    <w:rsid w:val="009B1880"/>
    <w:rsid w:val="009B2546"/>
    <w:rsid w:val="009B2A51"/>
    <w:rsid w:val="009B602D"/>
    <w:rsid w:val="009C0434"/>
    <w:rsid w:val="009C0AB8"/>
    <w:rsid w:val="009C1900"/>
    <w:rsid w:val="009C2129"/>
    <w:rsid w:val="009C248E"/>
    <w:rsid w:val="009C24F6"/>
    <w:rsid w:val="009C25BC"/>
    <w:rsid w:val="009C25C5"/>
    <w:rsid w:val="009C37AA"/>
    <w:rsid w:val="009C4E20"/>
    <w:rsid w:val="009C57E5"/>
    <w:rsid w:val="009C5F07"/>
    <w:rsid w:val="009C6834"/>
    <w:rsid w:val="009D1336"/>
    <w:rsid w:val="009D3157"/>
    <w:rsid w:val="009D330A"/>
    <w:rsid w:val="009D41BB"/>
    <w:rsid w:val="009D5A35"/>
    <w:rsid w:val="009D5F33"/>
    <w:rsid w:val="009D61CB"/>
    <w:rsid w:val="009D62B5"/>
    <w:rsid w:val="009D74BD"/>
    <w:rsid w:val="009D7B56"/>
    <w:rsid w:val="009E024A"/>
    <w:rsid w:val="009E0BF9"/>
    <w:rsid w:val="009E10EE"/>
    <w:rsid w:val="009E16C2"/>
    <w:rsid w:val="009E197F"/>
    <w:rsid w:val="009E1BBE"/>
    <w:rsid w:val="009E290A"/>
    <w:rsid w:val="009E2BC5"/>
    <w:rsid w:val="009E4798"/>
    <w:rsid w:val="009E4B82"/>
    <w:rsid w:val="009E79B6"/>
    <w:rsid w:val="009E7F90"/>
    <w:rsid w:val="009F0230"/>
    <w:rsid w:val="009F1B61"/>
    <w:rsid w:val="009F2934"/>
    <w:rsid w:val="009F317C"/>
    <w:rsid w:val="009F48F4"/>
    <w:rsid w:val="009F4B1C"/>
    <w:rsid w:val="009F4F8E"/>
    <w:rsid w:val="009F5546"/>
    <w:rsid w:val="009F67AF"/>
    <w:rsid w:val="009F70D0"/>
    <w:rsid w:val="00A01899"/>
    <w:rsid w:val="00A02787"/>
    <w:rsid w:val="00A034BA"/>
    <w:rsid w:val="00A046B1"/>
    <w:rsid w:val="00A06517"/>
    <w:rsid w:val="00A0667A"/>
    <w:rsid w:val="00A06914"/>
    <w:rsid w:val="00A07CB5"/>
    <w:rsid w:val="00A07FB5"/>
    <w:rsid w:val="00A12EFF"/>
    <w:rsid w:val="00A13730"/>
    <w:rsid w:val="00A13BCE"/>
    <w:rsid w:val="00A14ED2"/>
    <w:rsid w:val="00A15892"/>
    <w:rsid w:val="00A16441"/>
    <w:rsid w:val="00A16F7A"/>
    <w:rsid w:val="00A20135"/>
    <w:rsid w:val="00A204D8"/>
    <w:rsid w:val="00A20931"/>
    <w:rsid w:val="00A20D56"/>
    <w:rsid w:val="00A2176B"/>
    <w:rsid w:val="00A21C87"/>
    <w:rsid w:val="00A21DF2"/>
    <w:rsid w:val="00A22597"/>
    <w:rsid w:val="00A22C48"/>
    <w:rsid w:val="00A23C7D"/>
    <w:rsid w:val="00A267B8"/>
    <w:rsid w:val="00A26A94"/>
    <w:rsid w:val="00A27B01"/>
    <w:rsid w:val="00A301ED"/>
    <w:rsid w:val="00A306D1"/>
    <w:rsid w:val="00A31E64"/>
    <w:rsid w:val="00A323EA"/>
    <w:rsid w:val="00A33ADA"/>
    <w:rsid w:val="00A34084"/>
    <w:rsid w:val="00A34476"/>
    <w:rsid w:val="00A34B4D"/>
    <w:rsid w:val="00A34EB8"/>
    <w:rsid w:val="00A36215"/>
    <w:rsid w:val="00A36AC6"/>
    <w:rsid w:val="00A3747F"/>
    <w:rsid w:val="00A41796"/>
    <w:rsid w:val="00A42B4A"/>
    <w:rsid w:val="00A43DD9"/>
    <w:rsid w:val="00A45F9C"/>
    <w:rsid w:val="00A472B9"/>
    <w:rsid w:val="00A47E20"/>
    <w:rsid w:val="00A505CE"/>
    <w:rsid w:val="00A516C4"/>
    <w:rsid w:val="00A51A67"/>
    <w:rsid w:val="00A51D41"/>
    <w:rsid w:val="00A526E3"/>
    <w:rsid w:val="00A52734"/>
    <w:rsid w:val="00A535EC"/>
    <w:rsid w:val="00A54562"/>
    <w:rsid w:val="00A5581F"/>
    <w:rsid w:val="00A56D06"/>
    <w:rsid w:val="00A57F3A"/>
    <w:rsid w:val="00A60FD0"/>
    <w:rsid w:val="00A61A68"/>
    <w:rsid w:val="00A632D8"/>
    <w:rsid w:val="00A64FC2"/>
    <w:rsid w:val="00A65830"/>
    <w:rsid w:val="00A66031"/>
    <w:rsid w:val="00A70BBF"/>
    <w:rsid w:val="00A70C9D"/>
    <w:rsid w:val="00A7379C"/>
    <w:rsid w:val="00A73903"/>
    <w:rsid w:val="00A7413F"/>
    <w:rsid w:val="00A745D8"/>
    <w:rsid w:val="00A7477B"/>
    <w:rsid w:val="00A7491D"/>
    <w:rsid w:val="00A7503E"/>
    <w:rsid w:val="00A75B33"/>
    <w:rsid w:val="00A75B8A"/>
    <w:rsid w:val="00A76091"/>
    <w:rsid w:val="00A765E8"/>
    <w:rsid w:val="00A76E54"/>
    <w:rsid w:val="00A77FA8"/>
    <w:rsid w:val="00A80375"/>
    <w:rsid w:val="00A80869"/>
    <w:rsid w:val="00A81CB8"/>
    <w:rsid w:val="00A81EEF"/>
    <w:rsid w:val="00A836C9"/>
    <w:rsid w:val="00A83B5D"/>
    <w:rsid w:val="00A84782"/>
    <w:rsid w:val="00A853E5"/>
    <w:rsid w:val="00A8600F"/>
    <w:rsid w:val="00A9079F"/>
    <w:rsid w:val="00A912E0"/>
    <w:rsid w:val="00A935B3"/>
    <w:rsid w:val="00A93951"/>
    <w:rsid w:val="00A9408E"/>
    <w:rsid w:val="00A942D2"/>
    <w:rsid w:val="00A94CBF"/>
    <w:rsid w:val="00A9581E"/>
    <w:rsid w:val="00A9697F"/>
    <w:rsid w:val="00A97900"/>
    <w:rsid w:val="00A97A7F"/>
    <w:rsid w:val="00AA01CF"/>
    <w:rsid w:val="00AA0608"/>
    <w:rsid w:val="00AA0AA4"/>
    <w:rsid w:val="00AA0BCA"/>
    <w:rsid w:val="00AA25F3"/>
    <w:rsid w:val="00AA29F4"/>
    <w:rsid w:val="00AA2F0F"/>
    <w:rsid w:val="00AA32CC"/>
    <w:rsid w:val="00AA375A"/>
    <w:rsid w:val="00AA4C6D"/>
    <w:rsid w:val="00AA5079"/>
    <w:rsid w:val="00AA50BA"/>
    <w:rsid w:val="00AA5BFA"/>
    <w:rsid w:val="00AA6751"/>
    <w:rsid w:val="00AA7274"/>
    <w:rsid w:val="00AB05B1"/>
    <w:rsid w:val="00AB1878"/>
    <w:rsid w:val="00AB37FE"/>
    <w:rsid w:val="00AB3C0C"/>
    <w:rsid w:val="00AB4130"/>
    <w:rsid w:val="00AB4D44"/>
    <w:rsid w:val="00AB511B"/>
    <w:rsid w:val="00AB6626"/>
    <w:rsid w:val="00AB734F"/>
    <w:rsid w:val="00AC097A"/>
    <w:rsid w:val="00AC1303"/>
    <w:rsid w:val="00AC32EB"/>
    <w:rsid w:val="00AC5720"/>
    <w:rsid w:val="00AC5AAE"/>
    <w:rsid w:val="00AC6160"/>
    <w:rsid w:val="00AC6BEF"/>
    <w:rsid w:val="00AC7110"/>
    <w:rsid w:val="00AD083F"/>
    <w:rsid w:val="00AD0DA0"/>
    <w:rsid w:val="00AD17F9"/>
    <w:rsid w:val="00AD1F40"/>
    <w:rsid w:val="00AD22E1"/>
    <w:rsid w:val="00AD2350"/>
    <w:rsid w:val="00AD4751"/>
    <w:rsid w:val="00AD4856"/>
    <w:rsid w:val="00AD576B"/>
    <w:rsid w:val="00AD634A"/>
    <w:rsid w:val="00AD6BDE"/>
    <w:rsid w:val="00AE0AAA"/>
    <w:rsid w:val="00AE1EA2"/>
    <w:rsid w:val="00AE233A"/>
    <w:rsid w:val="00AE2706"/>
    <w:rsid w:val="00AE2FD6"/>
    <w:rsid w:val="00AE318E"/>
    <w:rsid w:val="00AE3441"/>
    <w:rsid w:val="00AE3FF3"/>
    <w:rsid w:val="00AE4861"/>
    <w:rsid w:val="00AE57E7"/>
    <w:rsid w:val="00AE6E69"/>
    <w:rsid w:val="00AE6FF6"/>
    <w:rsid w:val="00AE7A5B"/>
    <w:rsid w:val="00AE7AF5"/>
    <w:rsid w:val="00AE7C45"/>
    <w:rsid w:val="00AF0A76"/>
    <w:rsid w:val="00AF13E9"/>
    <w:rsid w:val="00AF22FB"/>
    <w:rsid w:val="00AF37D2"/>
    <w:rsid w:val="00AF3A10"/>
    <w:rsid w:val="00AF4572"/>
    <w:rsid w:val="00AF494E"/>
    <w:rsid w:val="00AF5310"/>
    <w:rsid w:val="00AF5B26"/>
    <w:rsid w:val="00AF6D57"/>
    <w:rsid w:val="00AF73B6"/>
    <w:rsid w:val="00AF766A"/>
    <w:rsid w:val="00B00C1A"/>
    <w:rsid w:val="00B00FC7"/>
    <w:rsid w:val="00B024B3"/>
    <w:rsid w:val="00B02A26"/>
    <w:rsid w:val="00B03285"/>
    <w:rsid w:val="00B040A6"/>
    <w:rsid w:val="00B05085"/>
    <w:rsid w:val="00B056B8"/>
    <w:rsid w:val="00B05EE9"/>
    <w:rsid w:val="00B06CFA"/>
    <w:rsid w:val="00B07A5C"/>
    <w:rsid w:val="00B10907"/>
    <w:rsid w:val="00B11067"/>
    <w:rsid w:val="00B1181D"/>
    <w:rsid w:val="00B11999"/>
    <w:rsid w:val="00B12A87"/>
    <w:rsid w:val="00B148AA"/>
    <w:rsid w:val="00B14E8A"/>
    <w:rsid w:val="00B15CA9"/>
    <w:rsid w:val="00B15F5D"/>
    <w:rsid w:val="00B17047"/>
    <w:rsid w:val="00B173E9"/>
    <w:rsid w:val="00B17FC3"/>
    <w:rsid w:val="00B20D9A"/>
    <w:rsid w:val="00B20FA5"/>
    <w:rsid w:val="00B20FF4"/>
    <w:rsid w:val="00B21460"/>
    <w:rsid w:val="00B2298C"/>
    <w:rsid w:val="00B245AE"/>
    <w:rsid w:val="00B272C3"/>
    <w:rsid w:val="00B303CE"/>
    <w:rsid w:val="00B30570"/>
    <w:rsid w:val="00B31765"/>
    <w:rsid w:val="00B31F16"/>
    <w:rsid w:val="00B327F8"/>
    <w:rsid w:val="00B32D8F"/>
    <w:rsid w:val="00B3387A"/>
    <w:rsid w:val="00B3437A"/>
    <w:rsid w:val="00B35060"/>
    <w:rsid w:val="00B36394"/>
    <w:rsid w:val="00B370A4"/>
    <w:rsid w:val="00B379DE"/>
    <w:rsid w:val="00B414B1"/>
    <w:rsid w:val="00B41C32"/>
    <w:rsid w:val="00B4206D"/>
    <w:rsid w:val="00B431C0"/>
    <w:rsid w:val="00B43C4C"/>
    <w:rsid w:val="00B46E82"/>
    <w:rsid w:val="00B47AA2"/>
    <w:rsid w:val="00B51CB4"/>
    <w:rsid w:val="00B5202E"/>
    <w:rsid w:val="00B52490"/>
    <w:rsid w:val="00B52B58"/>
    <w:rsid w:val="00B53030"/>
    <w:rsid w:val="00B535C3"/>
    <w:rsid w:val="00B554B5"/>
    <w:rsid w:val="00B55886"/>
    <w:rsid w:val="00B5615C"/>
    <w:rsid w:val="00B561FB"/>
    <w:rsid w:val="00B563D8"/>
    <w:rsid w:val="00B5675E"/>
    <w:rsid w:val="00B6160C"/>
    <w:rsid w:val="00B631CF"/>
    <w:rsid w:val="00B6337B"/>
    <w:rsid w:val="00B63B20"/>
    <w:rsid w:val="00B63C14"/>
    <w:rsid w:val="00B63E62"/>
    <w:rsid w:val="00B641F1"/>
    <w:rsid w:val="00B64518"/>
    <w:rsid w:val="00B6474E"/>
    <w:rsid w:val="00B64FBD"/>
    <w:rsid w:val="00B65179"/>
    <w:rsid w:val="00B6627C"/>
    <w:rsid w:val="00B66308"/>
    <w:rsid w:val="00B66FB3"/>
    <w:rsid w:val="00B673CF"/>
    <w:rsid w:val="00B67AC2"/>
    <w:rsid w:val="00B7177F"/>
    <w:rsid w:val="00B751DD"/>
    <w:rsid w:val="00B765B2"/>
    <w:rsid w:val="00B772FC"/>
    <w:rsid w:val="00B77790"/>
    <w:rsid w:val="00B7780B"/>
    <w:rsid w:val="00B77AFD"/>
    <w:rsid w:val="00B77E4F"/>
    <w:rsid w:val="00B77F86"/>
    <w:rsid w:val="00B80132"/>
    <w:rsid w:val="00B8060E"/>
    <w:rsid w:val="00B82533"/>
    <w:rsid w:val="00B82A91"/>
    <w:rsid w:val="00B83D6B"/>
    <w:rsid w:val="00B84D74"/>
    <w:rsid w:val="00B86801"/>
    <w:rsid w:val="00B87DFF"/>
    <w:rsid w:val="00B87ECA"/>
    <w:rsid w:val="00B9171E"/>
    <w:rsid w:val="00B91862"/>
    <w:rsid w:val="00B91CD6"/>
    <w:rsid w:val="00B93C47"/>
    <w:rsid w:val="00B94C6A"/>
    <w:rsid w:val="00B94D70"/>
    <w:rsid w:val="00B95A55"/>
    <w:rsid w:val="00B963F0"/>
    <w:rsid w:val="00B967F6"/>
    <w:rsid w:val="00B971A7"/>
    <w:rsid w:val="00B971E4"/>
    <w:rsid w:val="00B97463"/>
    <w:rsid w:val="00B97F57"/>
    <w:rsid w:val="00BA11F1"/>
    <w:rsid w:val="00BA1436"/>
    <w:rsid w:val="00BA2AB9"/>
    <w:rsid w:val="00BA2FB0"/>
    <w:rsid w:val="00BA3061"/>
    <w:rsid w:val="00BA3968"/>
    <w:rsid w:val="00BA4EA2"/>
    <w:rsid w:val="00BA5267"/>
    <w:rsid w:val="00BA6488"/>
    <w:rsid w:val="00BA6DA0"/>
    <w:rsid w:val="00BB02FF"/>
    <w:rsid w:val="00BB045A"/>
    <w:rsid w:val="00BB06C2"/>
    <w:rsid w:val="00BB0D43"/>
    <w:rsid w:val="00BB16F1"/>
    <w:rsid w:val="00BB1C81"/>
    <w:rsid w:val="00BB25E3"/>
    <w:rsid w:val="00BB308C"/>
    <w:rsid w:val="00BB3263"/>
    <w:rsid w:val="00BB39D6"/>
    <w:rsid w:val="00BB3AEC"/>
    <w:rsid w:val="00BB5434"/>
    <w:rsid w:val="00BB5C81"/>
    <w:rsid w:val="00BB6285"/>
    <w:rsid w:val="00BB62F7"/>
    <w:rsid w:val="00BB6F50"/>
    <w:rsid w:val="00BB75A0"/>
    <w:rsid w:val="00BC22C2"/>
    <w:rsid w:val="00BC244C"/>
    <w:rsid w:val="00BC306C"/>
    <w:rsid w:val="00BC3520"/>
    <w:rsid w:val="00BC4D06"/>
    <w:rsid w:val="00BC58BB"/>
    <w:rsid w:val="00BC5D91"/>
    <w:rsid w:val="00BC7587"/>
    <w:rsid w:val="00BC7B0C"/>
    <w:rsid w:val="00BD0940"/>
    <w:rsid w:val="00BD156C"/>
    <w:rsid w:val="00BD2799"/>
    <w:rsid w:val="00BD3400"/>
    <w:rsid w:val="00BD36C0"/>
    <w:rsid w:val="00BD3B38"/>
    <w:rsid w:val="00BD42A4"/>
    <w:rsid w:val="00BD4A63"/>
    <w:rsid w:val="00BD54B4"/>
    <w:rsid w:val="00BD5FCC"/>
    <w:rsid w:val="00BD6964"/>
    <w:rsid w:val="00BD6D0A"/>
    <w:rsid w:val="00BE08F9"/>
    <w:rsid w:val="00BE14F9"/>
    <w:rsid w:val="00BE189E"/>
    <w:rsid w:val="00BE2119"/>
    <w:rsid w:val="00BE25CE"/>
    <w:rsid w:val="00BE2D1A"/>
    <w:rsid w:val="00BE2EBA"/>
    <w:rsid w:val="00BE3505"/>
    <w:rsid w:val="00BE3B74"/>
    <w:rsid w:val="00BE62AA"/>
    <w:rsid w:val="00BE6FD1"/>
    <w:rsid w:val="00BE719C"/>
    <w:rsid w:val="00BE7611"/>
    <w:rsid w:val="00BE7D70"/>
    <w:rsid w:val="00BF0BF4"/>
    <w:rsid w:val="00BF0C47"/>
    <w:rsid w:val="00BF0F1C"/>
    <w:rsid w:val="00BF134F"/>
    <w:rsid w:val="00BF1FAF"/>
    <w:rsid w:val="00BF3166"/>
    <w:rsid w:val="00BF3793"/>
    <w:rsid w:val="00BF430C"/>
    <w:rsid w:val="00BF440D"/>
    <w:rsid w:val="00BF4F3F"/>
    <w:rsid w:val="00BF5978"/>
    <w:rsid w:val="00BF59A2"/>
    <w:rsid w:val="00BF69A5"/>
    <w:rsid w:val="00BF7884"/>
    <w:rsid w:val="00C004A2"/>
    <w:rsid w:val="00C00761"/>
    <w:rsid w:val="00C01389"/>
    <w:rsid w:val="00C03173"/>
    <w:rsid w:val="00C0351A"/>
    <w:rsid w:val="00C03ADB"/>
    <w:rsid w:val="00C04662"/>
    <w:rsid w:val="00C049F2"/>
    <w:rsid w:val="00C04AE5"/>
    <w:rsid w:val="00C04B07"/>
    <w:rsid w:val="00C05E6E"/>
    <w:rsid w:val="00C0660D"/>
    <w:rsid w:val="00C07667"/>
    <w:rsid w:val="00C07ED1"/>
    <w:rsid w:val="00C136E6"/>
    <w:rsid w:val="00C13D0B"/>
    <w:rsid w:val="00C1738F"/>
    <w:rsid w:val="00C206BF"/>
    <w:rsid w:val="00C21984"/>
    <w:rsid w:val="00C25DB8"/>
    <w:rsid w:val="00C2600E"/>
    <w:rsid w:val="00C26E75"/>
    <w:rsid w:val="00C3125A"/>
    <w:rsid w:val="00C31B7A"/>
    <w:rsid w:val="00C31C1E"/>
    <w:rsid w:val="00C31E4C"/>
    <w:rsid w:val="00C32358"/>
    <w:rsid w:val="00C32362"/>
    <w:rsid w:val="00C32459"/>
    <w:rsid w:val="00C32C47"/>
    <w:rsid w:val="00C3429D"/>
    <w:rsid w:val="00C347BD"/>
    <w:rsid w:val="00C36CF8"/>
    <w:rsid w:val="00C3726F"/>
    <w:rsid w:val="00C37A01"/>
    <w:rsid w:val="00C40EAD"/>
    <w:rsid w:val="00C40FD5"/>
    <w:rsid w:val="00C41A4C"/>
    <w:rsid w:val="00C41E8A"/>
    <w:rsid w:val="00C43414"/>
    <w:rsid w:val="00C44291"/>
    <w:rsid w:val="00C45E6F"/>
    <w:rsid w:val="00C4619C"/>
    <w:rsid w:val="00C463A6"/>
    <w:rsid w:val="00C46CF0"/>
    <w:rsid w:val="00C471A8"/>
    <w:rsid w:val="00C47B93"/>
    <w:rsid w:val="00C502EA"/>
    <w:rsid w:val="00C51269"/>
    <w:rsid w:val="00C52146"/>
    <w:rsid w:val="00C52F57"/>
    <w:rsid w:val="00C53B4C"/>
    <w:rsid w:val="00C5401C"/>
    <w:rsid w:val="00C547FD"/>
    <w:rsid w:val="00C55E5F"/>
    <w:rsid w:val="00C55E84"/>
    <w:rsid w:val="00C566F9"/>
    <w:rsid w:val="00C573F0"/>
    <w:rsid w:val="00C57B8A"/>
    <w:rsid w:val="00C57C66"/>
    <w:rsid w:val="00C60B9B"/>
    <w:rsid w:val="00C60DD1"/>
    <w:rsid w:val="00C60E3A"/>
    <w:rsid w:val="00C622D7"/>
    <w:rsid w:val="00C634E6"/>
    <w:rsid w:val="00C63CEF"/>
    <w:rsid w:val="00C64C72"/>
    <w:rsid w:val="00C6502F"/>
    <w:rsid w:val="00C6552C"/>
    <w:rsid w:val="00C65612"/>
    <w:rsid w:val="00C66F78"/>
    <w:rsid w:val="00C67318"/>
    <w:rsid w:val="00C6766A"/>
    <w:rsid w:val="00C70968"/>
    <w:rsid w:val="00C715AF"/>
    <w:rsid w:val="00C72BD9"/>
    <w:rsid w:val="00C72D91"/>
    <w:rsid w:val="00C76719"/>
    <w:rsid w:val="00C76CB1"/>
    <w:rsid w:val="00C771E3"/>
    <w:rsid w:val="00C82531"/>
    <w:rsid w:val="00C82E9F"/>
    <w:rsid w:val="00C82FC0"/>
    <w:rsid w:val="00C839B5"/>
    <w:rsid w:val="00C83D36"/>
    <w:rsid w:val="00C83E33"/>
    <w:rsid w:val="00C847A9"/>
    <w:rsid w:val="00C84E62"/>
    <w:rsid w:val="00C86D43"/>
    <w:rsid w:val="00C8750C"/>
    <w:rsid w:val="00C903EF"/>
    <w:rsid w:val="00C909A7"/>
    <w:rsid w:val="00C91ACD"/>
    <w:rsid w:val="00C91DDC"/>
    <w:rsid w:val="00C92212"/>
    <w:rsid w:val="00C923D7"/>
    <w:rsid w:val="00C9526B"/>
    <w:rsid w:val="00C95BDE"/>
    <w:rsid w:val="00C95BE6"/>
    <w:rsid w:val="00CA0816"/>
    <w:rsid w:val="00CA1662"/>
    <w:rsid w:val="00CA18F3"/>
    <w:rsid w:val="00CA1CE4"/>
    <w:rsid w:val="00CA2024"/>
    <w:rsid w:val="00CA43AB"/>
    <w:rsid w:val="00CA4E3D"/>
    <w:rsid w:val="00CA64DA"/>
    <w:rsid w:val="00CA68AA"/>
    <w:rsid w:val="00CA71D4"/>
    <w:rsid w:val="00CA7E2A"/>
    <w:rsid w:val="00CB0745"/>
    <w:rsid w:val="00CB0FC6"/>
    <w:rsid w:val="00CB1DCB"/>
    <w:rsid w:val="00CB222F"/>
    <w:rsid w:val="00CB232A"/>
    <w:rsid w:val="00CB2F5E"/>
    <w:rsid w:val="00CB337F"/>
    <w:rsid w:val="00CB37BD"/>
    <w:rsid w:val="00CB381C"/>
    <w:rsid w:val="00CB4BA8"/>
    <w:rsid w:val="00CB4D55"/>
    <w:rsid w:val="00CB5072"/>
    <w:rsid w:val="00CB5DC0"/>
    <w:rsid w:val="00CB6782"/>
    <w:rsid w:val="00CB6909"/>
    <w:rsid w:val="00CB6939"/>
    <w:rsid w:val="00CC0C3D"/>
    <w:rsid w:val="00CC119F"/>
    <w:rsid w:val="00CC1B7A"/>
    <w:rsid w:val="00CC43C7"/>
    <w:rsid w:val="00CC442D"/>
    <w:rsid w:val="00CC4B65"/>
    <w:rsid w:val="00CC5873"/>
    <w:rsid w:val="00CC5EB4"/>
    <w:rsid w:val="00CC6C13"/>
    <w:rsid w:val="00CC6FB6"/>
    <w:rsid w:val="00CC701D"/>
    <w:rsid w:val="00CC73BC"/>
    <w:rsid w:val="00CC7B3D"/>
    <w:rsid w:val="00CD096D"/>
    <w:rsid w:val="00CD14E5"/>
    <w:rsid w:val="00CD23E4"/>
    <w:rsid w:val="00CD272A"/>
    <w:rsid w:val="00CD2D19"/>
    <w:rsid w:val="00CD517B"/>
    <w:rsid w:val="00CD5B4E"/>
    <w:rsid w:val="00CD7C75"/>
    <w:rsid w:val="00CE1EF7"/>
    <w:rsid w:val="00CE26CC"/>
    <w:rsid w:val="00CE3351"/>
    <w:rsid w:val="00CE3604"/>
    <w:rsid w:val="00CE3B23"/>
    <w:rsid w:val="00CE3C8D"/>
    <w:rsid w:val="00CE5AB2"/>
    <w:rsid w:val="00CE5BD7"/>
    <w:rsid w:val="00CE604F"/>
    <w:rsid w:val="00CE69A7"/>
    <w:rsid w:val="00CE78C3"/>
    <w:rsid w:val="00CE79B7"/>
    <w:rsid w:val="00CF025A"/>
    <w:rsid w:val="00CF22AC"/>
    <w:rsid w:val="00CF2736"/>
    <w:rsid w:val="00CF40AB"/>
    <w:rsid w:val="00CF485E"/>
    <w:rsid w:val="00CF533B"/>
    <w:rsid w:val="00CF5437"/>
    <w:rsid w:val="00CF59B9"/>
    <w:rsid w:val="00CF6FA1"/>
    <w:rsid w:val="00CF7147"/>
    <w:rsid w:val="00D0114F"/>
    <w:rsid w:val="00D01F62"/>
    <w:rsid w:val="00D0218D"/>
    <w:rsid w:val="00D024EB"/>
    <w:rsid w:val="00D02CD8"/>
    <w:rsid w:val="00D02E9F"/>
    <w:rsid w:val="00D033C4"/>
    <w:rsid w:val="00D03D2C"/>
    <w:rsid w:val="00D042D5"/>
    <w:rsid w:val="00D050D4"/>
    <w:rsid w:val="00D058C5"/>
    <w:rsid w:val="00D117C8"/>
    <w:rsid w:val="00D1244F"/>
    <w:rsid w:val="00D139C1"/>
    <w:rsid w:val="00D143DD"/>
    <w:rsid w:val="00D14759"/>
    <w:rsid w:val="00D15B51"/>
    <w:rsid w:val="00D16F4B"/>
    <w:rsid w:val="00D17145"/>
    <w:rsid w:val="00D17D4A"/>
    <w:rsid w:val="00D224D3"/>
    <w:rsid w:val="00D22E0C"/>
    <w:rsid w:val="00D237DA"/>
    <w:rsid w:val="00D24033"/>
    <w:rsid w:val="00D24912"/>
    <w:rsid w:val="00D249AB"/>
    <w:rsid w:val="00D24A20"/>
    <w:rsid w:val="00D252CF"/>
    <w:rsid w:val="00D269D8"/>
    <w:rsid w:val="00D26DC6"/>
    <w:rsid w:val="00D32AC9"/>
    <w:rsid w:val="00D33887"/>
    <w:rsid w:val="00D364E7"/>
    <w:rsid w:val="00D371A2"/>
    <w:rsid w:val="00D3778C"/>
    <w:rsid w:val="00D37946"/>
    <w:rsid w:val="00D379A9"/>
    <w:rsid w:val="00D37C14"/>
    <w:rsid w:val="00D402A6"/>
    <w:rsid w:val="00D413EF"/>
    <w:rsid w:val="00D41A77"/>
    <w:rsid w:val="00D423D0"/>
    <w:rsid w:val="00D44D7A"/>
    <w:rsid w:val="00D4539A"/>
    <w:rsid w:val="00D46552"/>
    <w:rsid w:val="00D46C2D"/>
    <w:rsid w:val="00D476BC"/>
    <w:rsid w:val="00D47972"/>
    <w:rsid w:val="00D50100"/>
    <w:rsid w:val="00D5188D"/>
    <w:rsid w:val="00D51AE6"/>
    <w:rsid w:val="00D51E78"/>
    <w:rsid w:val="00D54473"/>
    <w:rsid w:val="00D545F8"/>
    <w:rsid w:val="00D55238"/>
    <w:rsid w:val="00D56212"/>
    <w:rsid w:val="00D57772"/>
    <w:rsid w:val="00D577D7"/>
    <w:rsid w:val="00D57A03"/>
    <w:rsid w:val="00D57A8E"/>
    <w:rsid w:val="00D61C8D"/>
    <w:rsid w:val="00D6231B"/>
    <w:rsid w:val="00D627CC"/>
    <w:rsid w:val="00D62845"/>
    <w:rsid w:val="00D628C1"/>
    <w:rsid w:val="00D63AD7"/>
    <w:rsid w:val="00D63F6C"/>
    <w:rsid w:val="00D642C8"/>
    <w:rsid w:val="00D653D9"/>
    <w:rsid w:val="00D65C72"/>
    <w:rsid w:val="00D65E66"/>
    <w:rsid w:val="00D67747"/>
    <w:rsid w:val="00D67B84"/>
    <w:rsid w:val="00D67C54"/>
    <w:rsid w:val="00D70662"/>
    <w:rsid w:val="00D716DF"/>
    <w:rsid w:val="00D719BA"/>
    <w:rsid w:val="00D72A94"/>
    <w:rsid w:val="00D73403"/>
    <w:rsid w:val="00D734F8"/>
    <w:rsid w:val="00D73B3A"/>
    <w:rsid w:val="00D750FE"/>
    <w:rsid w:val="00D75B10"/>
    <w:rsid w:val="00D75D7C"/>
    <w:rsid w:val="00D75EF4"/>
    <w:rsid w:val="00D7618A"/>
    <w:rsid w:val="00D77274"/>
    <w:rsid w:val="00D80168"/>
    <w:rsid w:val="00D811AD"/>
    <w:rsid w:val="00D8142C"/>
    <w:rsid w:val="00D817F8"/>
    <w:rsid w:val="00D81AAE"/>
    <w:rsid w:val="00D82715"/>
    <w:rsid w:val="00D82EAF"/>
    <w:rsid w:val="00D84921"/>
    <w:rsid w:val="00D8535A"/>
    <w:rsid w:val="00D85494"/>
    <w:rsid w:val="00D8566D"/>
    <w:rsid w:val="00D85C41"/>
    <w:rsid w:val="00D85CB6"/>
    <w:rsid w:val="00D85FE9"/>
    <w:rsid w:val="00D86031"/>
    <w:rsid w:val="00D861D1"/>
    <w:rsid w:val="00D86FB1"/>
    <w:rsid w:val="00D87F18"/>
    <w:rsid w:val="00D90493"/>
    <w:rsid w:val="00D91274"/>
    <w:rsid w:val="00D91A47"/>
    <w:rsid w:val="00D923B2"/>
    <w:rsid w:val="00D923BA"/>
    <w:rsid w:val="00D968A1"/>
    <w:rsid w:val="00D96A70"/>
    <w:rsid w:val="00D97B48"/>
    <w:rsid w:val="00D97D4C"/>
    <w:rsid w:val="00D97F69"/>
    <w:rsid w:val="00DA0DA4"/>
    <w:rsid w:val="00DA3868"/>
    <w:rsid w:val="00DA3C93"/>
    <w:rsid w:val="00DA5617"/>
    <w:rsid w:val="00DA5913"/>
    <w:rsid w:val="00DA5BD2"/>
    <w:rsid w:val="00DA6637"/>
    <w:rsid w:val="00DA69BF"/>
    <w:rsid w:val="00DA6C96"/>
    <w:rsid w:val="00DA7551"/>
    <w:rsid w:val="00DA7C95"/>
    <w:rsid w:val="00DB131A"/>
    <w:rsid w:val="00DB3C24"/>
    <w:rsid w:val="00DB4000"/>
    <w:rsid w:val="00DB4E08"/>
    <w:rsid w:val="00DB5656"/>
    <w:rsid w:val="00DB6B10"/>
    <w:rsid w:val="00DB6E94"/>
    <w:rsid w:val="00DB728A"/>
    <w:rsid w:val="00DC010E"/>
    <w:rsid w:val="00DC1D45"/>
    <w:rsid w:val="00DC2A40"/>
    <w:rsid w:val="00DC37C1"/>
    <w:rsid w:val="00DC43AA"/>
    <w:rsid w:val="00DC7517"/>
    <w:rsid w:val="00DC7A21"/>
    <w:rsid w:val="00DC7E7E"/>
    <w:rsid w:val="00DD0488"/>
    <w:rsid w:val="00DD086C"/>
    <w:rsid w:val="00DD08D0"/>
    <w:rsid w:val="00DD107D"/>
    <w:rsid w:val="00DD11DA"/>
    <w:rsid w:val="00DD1712"/>
    <w:rsid w:val="00DD2DCC"/>
    <w:rsid w:val="00DD32C0"/>
    <w:rsid w:val="00DD375D"/>
    <w:rsid w:val="00DD65FA"/>
    <w:rsid w:val="00DD6720"/>
    <w:rsid w:val="00DD7425"/>
    <w:rsid w:val="00DD756F"/>
    <w:rsid w:val="00DE0761"/>
    <w:rsid w:val="00DE0AD3"/>
    <w:rsid w:val="00DE1347"/>
    <w:rsid w:val="00DE3042"/>
    <w:rsid w:val="00DE3130"/>
    <w:rsid w:val="00DE40F2"/>
    <w:rsid w:val="00DE6195"/>
    <w:rsid w:val="00DE7831"/>
    <w:rsid w:val="00DF011C"/>
    <w:rsid w:val="00DF1D65"/>
    <w:rsid w:val="00DF1F81"/>
    <w:rsid w:val="00DF23D0"/>
    <w:rsid w:val="00DF2971"/>
    <w:rsid w:val="00DF2E5D"/>
    <w:rsid w:val="00DF3A24"/>
    <w:rsid w:val="00DF4668"/>
    <w:rsid w:val="00DF49F1"/>
    <w:rsid w:val="00DF5B02"/>
    <w:rsid w:val="00DF5FAB"/>
    <w:rsid w:val="00DF6666"/>
    <w:rsid w:val="00E022F8"/>
    <w:rsid w:val="00E024CF"/>
    <w:rsid w:val="00E02C3B"/>
    <w:rsid w:val="00E0324D"/>
    <w:rsid w:val="00E03CB2"/>
    <w:rsid w:val="00E03EDB"/>
    <w:rsid w:val="00E04DD9"/>
    <w:rsid w:val="00E05BA1"/>
    <w:rsid w:val="00E11529"/>
    <w:rsid w:val="00E11BCC"/>
    <w:rsid w:val="00E15A62"/>
    <w:rsid w:val="00E20B06"/>
    <w:rsid w:val="00E21B50"/>
    <w:rsid w:val="00E2203D"/>
    <w:rsid w:val="00E2296E"/>
    <w:rsid w:val="00E23917"/>
    <w:rsid w:val="00E2403C"/>
    <w:rsid w:val="00E24045"/>
    <w:rsid w:val="00E24CCD"/>
    <w:rsid w:val="00E24D0B"/>
    <w:rsid w:val="00E25036"/>
    <w:rsid w:val="00E2552F"/>
    <w:rsid w:val="00E258A4"/>
    <w:rsid w:val="00E25AC7"/>
    <w:rsid w:val="00E25DBE"/>
    <w:rsid w:val="00E26CFF"/>
    <w:rsid w:val="00E27DDE"/>
    <w:rsid w:val="00E30AFF"/>
    <w:rsid w:val="00E30E8F"/>
    <w:rsid w:val="00E31132"/>
    <w:rsid w:val="00E32F39"/>
    <w:rsid w:val="00E333D6"/>
    <w:rsid w:val="00E3361F"/>
    <w:rsid w:val="00E337E2"/>
    <w:rsid w:val="00E341A8"/>
    <w:rsid w:val="00E34541"/>
    <w:rsid w:val="00E345A2"/>
    <w:rsid w:val="00E34D49"/>
    <w:rsid w:val="00E35B26"/>
    <w:rsid w:val="00E35C32"/>
    <w:rsid w:val="00E35D3A"/>
    <w:rsid w:val="00E370C9"/>
    <w:rsid w:val="00E37305"/>
    <w:rsid w:val="00E376EE"/>
    <w:rsid w:val="00E37ABD"/>
    <w:rsid w:val="00E409E2"/>
    <w:rsid w:val="00E4155C"/>
    <w:rsid w:val="00E418D0"/>
    <w:rsid w:val="00E4305D"/>
    <w:rsid w:val="00E432A6"/>
    <w:rsid w:val="00E43327"/>
    <w:rsid w:val="00E4394B"/>
    <w:rsid w:val="00E44EEA"/>
    <w:rsid w:val="00E44F87"/>
    <w:rsid w:val="00E45526"/>
    <w:rsid w:val="00E457D7"/>
    <w:rsid w:val="00E45D5E"/>
    <w:rsid w:val="00E463DC"/>
    <w:rsid w:val="00E509B0"/>
    <w:rsid w:val="00E521BF"/>
    <w:rsid w:val="00E5330B"/>
    <w:rsid w:val="00E54240"/>
    <w:rsid w:val="00E55A1F"/>
    <w:rsid w:val="00E55ABA"/>
    <w:rsid w:val="00E55D1C"/>
    <w:rsid w:val="00E569C0"/>
    <w:rsid w:val="00E569E9"/>
    <w:rsid w:val="00E578AF"/>
    <w:rsid w:val="00E57DA8"/>
    <w:rsid w:val="00E6034F"/>
    <w:rsid w:val="00E6084C"/>
    <w:rsid w:val="00E60A8C"/>
    <w:rsid w:val="00E62354"/>
    <w:rsid w:val="00E6236A"/>
    <w:rsid w:val="00E62DC8"/>
    <w:rsid w:val="00E64259"/>
    <w:rsid w:val="00E65107"/>
    <w:rsid w:val="00E65F95"/>
    <w:rsid w:val="00E66264"/>
    <w:rsid w:val="00E668D1"/>
    <w:rsid w:val="00E672E9"/>
    <w:rsid w:val="00E70643"/>
    <w:rsid w:val="00E7077D"/>
    <w:rsid w:val="00E72332"/>
    <w:rsid w:val="00E7403F"/>
    <w:rsid w:val="00E74AC9"/>
    <w:rsid w:val="00E74C0E"/>
    <w:rsid w:val="00E74D61"/>
    <w:rsid w:val="00E75239"/>
    <w:rsid w:val="00E75764"/>
    <w:rsid w:val="00E75B10"/>
    <w:rsid w:val="00E76E9C"/>
    <w:rsid w:val="00E777E5"/>
    <w:rsid w:val="00E810BA"/>
    <w:rsid w:val="00E81685"/>
    <w:rsid w:val="00E8254D"/>
    <w:rsid w:val="00E82DBA"/>
    <w:rsid w:val="00E82DE8"/>
    <w:rsid w:val="00E832B3"/>
    <w:rsid w:val="00E8382C"/>
    <w:rsid w:val="00E8455C"/>
    <w:rsid w:val="00E84A3C"/>
    <w:rsid w:val="00E851A2"/>
    <w:rsid w:val="00E860CE"/>
    <w:rsid w:val="00E86A42"/>
    <w:rsid w:val="00E900A4"/>
    <w:rsid w:val="00E91728"/>
    <w:rsid w:val="00E91E2A"/>
    <w:rsid w:val="00E93450"/>
    <w:rsid w:val="00E93CDE"/>
    <w:rsid w:val="00E9585C"/>
    <w:rsid w:val="00E95FE7"/>
    <w:rsid w:val="00E97789"/>
    <w:rsid w:val="00EA07D3"/>
    <w:rsid w:val="00EA0D59"/>
    <w:rsid w:val="00EA19AE"/>
    <w:rsid w:val="00EA2289"/>
    <w:rsid w:val="00EA255B"/>
    <w:rsid w:val="00EA27A9"/>
    <w:rsid w:val="00EA3588"/>
    <w:rsid w:val="00EA35B8"/>
    <w:rsid w:val="00EA3CE4"/>
    <w:rsid w:val="00EA3DF1"/>
    <w:rsid w:val="00EA4A65"/>
    <w:rsid w:val="00EA5B7B"/>
    <w:rsid w:val="00EA5F08"/>
    <w:rsid w:val="00EA63E6"/>
    <w:rsid w:val="00EA6569"/>
    <w:rsid w:val="00EA6F5B"/>
    <w:rsid w:val="00EA773E"/>
    <w:rsid w:val="00EA77F6"/>
    <w:rsid w:val="00EA7CCE"/>
    <w:rsid w:val="00EB0175"/>
    <w:rsid w:val="00EB1201"/>
    <w:rsid w:val="00EB25D7"/>
    <w:rsid w:val="00EB2D01"/>
    <w:rsid w:val="00EB348D"/>
    <w:rsid w:val="00EB46A3"/>
    <w:rsid w:val="00EB4D27"/>
    <w:rsid w:val="00EB55A9"/>
    <w:rsid w:val="00EB5756"/>
    <w:rsid w:val="00EB5CC8"/>
    <w:rsid w:val="00EB6AFF"/>
    <w:rsid w:val="00EB7CC4"/>
    <w:rsid w:val="00EC0360"/>
    <w:rsid w:val="00EC05CA"/>
    <w:rsid w:val="00EC0C55"/>
    <w:rsid w:val="00EC169C"/>
    <w:rsid w:val="00EC174A"/>
    <w:rsid w:val="00EC1ED6"/>
    <w:rsid w:val="00EC23EA"/>
    <w:rsid w:val="00EC5B3A"/>
    <w:rsid w:val="00EC60D0"/>
    <w:rsid w:val="00EC6ED1"/>
    <w:rsid w:val="00ED0061"/>
    <w:rsid w:val="00ED0A14"/>
    <w:rsid w:val="00ED0FF8"/>
    <w:rsid w:val="00ED1573"/>
    <w:rsid w:val="00ED4399"/>
    <w:rsid w:val="00ED49E5"/>
    <w:rsid w:val="00ED574B"/>
    <w:rsid w:val="00ED6180"/>
    <w:rsid w:val="00ED6FBF"/>
    <w:rsid w:val="00ED7FC3"/>
    <w:rsid w:val="00EE0D79"/>
    <w:rsid w:val="00EE12B2"/>
    <w:rsid w:val="00EE223B"/>
    <w:rsid w:val="00EE267A"/>
    <w:rsid w:val="00EE2F30"/>
    <w:rsid w:val="00EE3536"/>
    <w:rsid w:val="00EE3917"/>
    <w:rsid w:val="00EE47EC"/>
    <w:rsid w:val="00EE58DC"/>
    <w:rsid w:val="00EE591A"/>
    <w:rsid w:val="00EE5C3E"/>
    <w:rsid w:val="00EE616E"/>
    <w:rsid w:val="00EE6968"/>
    <w:rsid w:val="00EF12FD"/>
    <w:rsid w:val="00EF1545"/>
    <w:rsid w:val="00EF19A5"/>
    <w:rsid w:val="00EF3254"/>
    <w:rsid w:val="00EF3692"/>
    <w:rsid w:val="00EF5E71"/>
    <w:rsid w:val="00EF70E0"/>
    <w:rsid w:val="00F00DE5"/>
    <w:rsid w:val="00F00F4F"/>
    <w:rsid w:val="00F01A9E"/>
    <w:rsid w:val="00F02B71"/>
    <w:rsid w:val="00F03F68"/>
    <w:rsid w:val="00F043A3"/>
    <w:rsid w:val="00F04A79"/>
    <w:rsid w:val="00F04BF4"/>
    <w:rsid w:val="00F04CDB"/>
    <w:rsid w:val="00F050B3"/>
    <w:rsid w:val="00F06119"/>
    <w:rsid w:val="00F07128"/>
    <w:rsid w:val="00F116E5"/>
    <w:rsid w:val="00F11896"/>
    <w:rsid w:val="00F1303E"/>
    <w:rsid w:val="00F1384E"/>
    <w:rsid w:val="00F13FB8"/>
    <w:rsid w:val="00F147A7"/>
    <w:rsid w:val="00F16421"/>
    <w:rsid w:val="00F1675B"/>
    <w:rsid w:val="00F178C5"/>
    <w:rsid w:val="00F17E06"/>
    <w:rsid w:val="00F20541"/>
    <w:rsid w:val="00F213C4"/>
    <w:rsid w:val="00F2144B"/>
    <w:rsid w:val="00F2199E"/>
    <w:rsid w:val="00F229E5"/>
    <w:rsid w:val="00F22D85"/>
    <w:rsid w:val="00F22DC8"/>
    <w:rsid w:val="00F22E87"/>
    <w:rsid w:val="00F22E95"/>
    <w:rsid w:val="00F233ED"/>
    <w:rsid w:val="00F239C2"/>
    <w:rsid w:val="00F255C4"/>
    <w:rsid w:val="00F25732"/>
    <w:rsid w:val="00F26128"/>
    <w:rsid w:val="00F267B9"/>
    <w:rsid w:val="00F2766F"/>
    <w:rsid w:val="00F27E9C"/>
    <w:rsid w:val="00F3099A"/>
    <w:rsid w:val="00F31410"/>
    <w:rsid w:val="00F328C7"/>
    <w:rsid w:val="00F33C87"/>
    <w:rsid w:val="00F33D01"/>
    <w:rsid w:val="00F34B85"/>
    <w:rsid w:val="00F378BD"/>
    <w:rsid w:val="00F37BD1"/>
    <w:rsid w:val="00F4060F"/>
    <w:rsid w:val="00F41F4C"/>
    <w:rsid w:val="00F43642"/>
    <w:rsid w:val="00F43854"/>
    <w:rsid w:val="00F45416"/>
    <w:rsid w:val="00F456EB"/>
    <w:rsid w:val="00F45795"/>
    <w:rsid w:val="00F45AA9"/>
    <w:rsid w:val="00F466B6"/>
    <w:rsid w:val="00F4700A"/>
    <w:rsid w:val="00F50DAC"/>
    <w:rsid w:val="00F51CDF"/>
    <w:rsid w:val="00F52243"/>
    <w:rsid w:val="00F534BA"/>
    <w:rsid w:val="00F5462A"/>
    <w:rsid w:val="00F547C4"/>
    <w:rsid w:val="00F5499D"/>
    <w:rsid w:val="00F54A2D"/>
    <w:rsid w:val="00F54B9A"/>
    <w:rsid w:val="00F5516A"/>
    <w:rsid w:val="00F5548C"/>
    <w:rsid w:val="00F56B1E"/>
    <w:rsid w:val="00F5767B"/>
    <w:rsid w:val="00F5775B"/>
    <w:rsid w:val="00F60439"/>
    <w:rsid w:val="00F615B7"/>
    <w:rsid w:val="00F6376C"/>
    <w:rsid w:val="00F64B1A"/>
    <w:rsid w:val="00F65D24"/>
    <w:rsid w:val="00F65FA4"/>
    <w:rsid w:val="00F6795D"/>
    <w:rsid w:val="00F70A97"/>
    <w:rsid w:val="00F71709"/>
    <w:rsid w:val="00F726FA"/>
    <w:rsid w:val="00F73599"/>
    <w:rsid w:val="00F73ACB"/>
    <w:rsid w:val="00F73D8C"/>
    <w:rsid w:val="00F73F51"/>
    <w:rsid w:val="00F73F7F"/>
    <w:rsid w:val="00F7448B"/>
    <w:rsid w:val="00F746BA"/>
    <w:rsid w:val="00F74DB4"/>
    <w:rsid w:val="00F75C25"/>
    <w:rsid w:val="00F762EC"/>
    <w:rsid w:val="00F76752"/>
    <w:rsid w:val="00F7733A"/>
    <w:rsid w:val="00F81223"/>
    <w:rsid w:val="00F815F3"/>
    <w:rsid w:val="00F81740"/>
    <w:rsid w:val="00F818A0"/>
    <w:rsid w:val="00F82424"/>
    <w:rsid w:val="00F8299B"/>
    <w:rsid w:val="00F83411"/>
    <w:rsid w:val="00F83E17"/>
    <w:rsid w:val="00F83FC8"/>
    <w:rsid w:val="00F84CAC"/>
    <w:rsid w:val="00F862F5"/>
    <w:rsid w:val="00F87C24"/>
    <w:rsid w:val="00F9039E"/>
    <w:rsid w:val="00F90F72"/>
    <w:rsid w:val="00F92D7A"/>
    <w:rsid w:val="00F9326F"/>
    <w:rsid w:val="00F94EC5"/>
    <w:rsid w:val="00F95125"/>
    <w:rsid w:val="00F95B20"/>
    <w:rsid w:val="00F9684F"/>
    <w:rsid w:val="00FA0636"/>
    <w:rsid w:val="00FA1E66"/>
    <w:rsid w:val="00FA2C36"/>
    <w:rsid w:val="00FA2FB6"/>
    <w:rsid w:val="00FA313C"/>
    <w:rsid w:val="00FA37AB"/>
    <w:rsid w:val="00FA3DC8"/>
    <w:rsid w:val="00FA49A4"/>
    <w:rsid w:val="00FA4B50"/>
    <w:rsid w:val="00FA4D12"/>
    <w:rsid w:val="00FA61F9"/>
    <w:rsid w:val="00FA73BB"/>
    <w:rsid w:val="00FA776D"/>
    <w:rsid w:val="00FB07B1"/>
    <w:rsid w:val="00FB0C77"/>
    <w:rsid w:val="00FB13EE"/>
    <w:rsid w:val="00FB248F"/>
    <w:rsid w:val="00FB2F2A"/>
    <w:rsid w:val="00FB3668"/>
    <w:rsid w:val="00FB3C2F"/>
    <w:rsid w:val="00FB4E89"/>
    <w:rsid w:val="00FB567E"/>
    <w:rsid w:val="00FB6AC7"/>
    <w:rsid w:val="00FB6AD2"/>
    <w:rsid w:val="00FB7006"/>
    <w:rsid w:val="00FC02A4"/>
    <w:rsid w:val="00FC0827"/>
    <w:rsid w:val="00FC15D3"/>
    <w:rsid w:val="00FC18C9"/>
    <w:rsid w:val="00FC1B78"/>
    <w:rsid w:val="00FC2F70"/>
    <w:rsid w:val="00FC34D9"/>
    <w:rsid w:val="00FC6B7E"/>
    <w:rsid w:val="00FD0595"/>
    <w:rsid w:val="00FD05CE"/>
    <w:rsid w:val="00FD0843"/>
    <w:rsid w:val="00FD0907"/>
    <w:rsid w:val="00FD0A5F"/>
    <w:rsid w:val="00FD1B8B"/>
    <w:rsid w:val="00FD2CC3"/>
    <w:rsid w:val="00FD3245"/>
    <w:rsid w:val="00FD3890"/>
    <w:rsid w:val="00FD4D84"/>
    <w:rsid w:val="00FD5CD9"/>
    <w:rsid w:val="00FD6C66"/>
    <w:rsid w:val="00FE1E60"/>
    <w:rsid w:val="00FE1ED6"/>
    <w:rsid w:val="00FE1F00"/>
    <w:rsid w:val="00FE2DF0"/>
    <w:rsid w:val="00FE2E18"/>
    <w:rsid w:val="00FE35AA"/>
    <w:rsid w:val="00FE4054"/>
    <w:rsid w:val="00FE42F4"/>
    <w:rsid w:val="00FE440C"/>
    <w:rsid w:val="00FE46E0"/>
    <w:rsid w:val="00FE4F2A"/>
    <w:rsid w:val="00FE536C"/>
    <w:rsid w:val="00FE708B"/>
    <w:rsid w:val="00FE7B4A"/>
    <w:rsid w:val="00FE7CD0"/>
    <w:rsid w:val="00FE7DDA"/>
    <w:rsid w:val="00FF0F3B"/>
    <w:rsid w:val="00FF11DA"/>
    <w:rsid w:val="00FF2295"/>
    <w:rsid w:val="00FF286D"/>
    <w:rsid w:val="00FF2C0B"/>
    <w:rsid w:val="00FF2C81"/>
    <w:rsid w:val="00FF372F"/>
    <w:rsid w:val="00FF43ED"/>
    <w:rsid w:val="00FF5021"/>
    <w:rsid w:val="00FF6671"/>
    <w:rsid w:val="00FF77D3"/>
    <w:rsid w:val="00FF7FE8"/>
    <w:rsid w:val="092B1532"/>
    <w:rsid w:val="2FBCCCA4"/>
    <w:rsid w:val="4C18BF46"/>
    <w:rsid w:val="51A9ECFA"/>
    <w:rsid w:val="6F93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D749A"/>
  <w15:chartTrackingRefBased/>
  <w15:docId w15:val="{0E5159A6-D412-4911-AC49-9F09E5AB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eysight Sans Light" w:eastAsia="PMingLiU" w:hAnsi="Keysight Sans Light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A96"/>
    <w:pPr>
      <w:spacing w:after="200" w:line="276" w:lineRule="auto"/>
    </w:pPr>
    <w:rPr>
      <w:sz w:val="24"/>
      <w:lang w:eastAsia="en-US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889"/>
    <w:pPr>
      <w:keepNext/>
      <w:keepLines/>
      <w:spacing w:before="480" w:after="180"/>
      <w:outlineLvl w:val="0"/>
    </w:pPr>
    <w:rPr>
      <w:b/>
      <w:bCs/>
      <w:color w:val="E90029"/>
      <w:sz w:val="36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889"/>
    <w:pPr>
      <w:keepNext/>
      <w:keepLines/>
      <w:spacing w:before="360" w:after="120"/>
      <w:outlineLvl w:val="1"/>
    </w:pPr>
    <w:rPr>
      <w:b/>
      <w:bCs/>
      <w:color w:val="E90029"/>
      <w:sz w:val="32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6889"/>
    <w:pPr>
      <w:keepNext/>
      <w:spacing w:before="240" w:after="60"/>
      <w:outlineLvl w:val="2"/>
    </w:pPr>
    <w:rPr>
      <w:rFonts w:ascii="Keysight Sans" w:eastAsia="Times New Roman" w:hAnsi="Keysight Sans" w:cs="Angsana New"/>
      <w:b/>
      <w:bCs/>
      <w:color w:val="262626"/>
      <w:sz w:val="28"/>
      <w:szCs w:val="26"/>
      <w:lang w:val="x-none" w:eastAsia="zh-TW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A35"/>
    <w:pPr>
      <w:keepNext/>
      <w:keepLines/>
      <w:spacing w:before="40" w:after="0"/>
      <w:outlineLvl w:val="3"/>
    </w:pPr>
    <w:rPr>
      <w:rFonts w:asciiTheme="majorHAnsi" w:eastAsiaTheme="majorEastAsia" w:hAnsiTheme="majorHAnsi" w:cs="Angsana New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139AD"/>
    <w:pPr>
      <w:spacing w:after="300" w:line="240" w:lineRule="auto"/>
      <w:ind w:left="144" w:right="2304"/>
      <w:contextualSpacing/>
    </w:pPr>
    <w:rPr>
      <w:b/>
      <w:color w:val="E90029"/>
      <w:spacing w:val="5"/>
      <w:kern w:val="28"/>
      <w:sz w:val="60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4139AD"/>
    <w:rPr>
      <w:b/>
      <w:color w:val="E90029"/>
      <w:spacing w:val="5"/>
      <w:kern w:val="28"/>
      <w:sz w:val="60"/>
      <w:szCs w:val="52"/>
      <w:lang w:val="x-none" w:eastAsia="x-none" w:bidi="th-TH"/>
    </w:rPr>
  </w:style>
  <w:style w:type="character" w:customStyle="1" w:styleId="Heading1Char">
    <w:name w:val="Heading 1 Char"/>
    <w:link w:val="Heading1"/>
    <w:uiPriority w:val="9"/>
    <w:rsid w:val="00846889"/>
    <w:rPr>
      <w:b/>
      <w:bCs/>
      <w:color w:val="E90029"/>
      <w:sz w:val="36"/>
      <w:szCs w:val="28"/>
      <w:lang w:val="x-none" w:eastAsia="x-none" w:bidi="th-TH"/>
    </w:rPr>
  </w:style>
  <w:style w:type="character" w:customStyle="1" w:styleId="Heading2Char">
    <w:name w:val="Heading 2 Char"/>
    <w:link w:val="Heading2"/>
    <w:uiPriority w:val="9"/>
    <w:rsid w:val="00846889"/>
    <w:rPr>
      <w:b/>
      <w:bCs/>
      <w:color w:val="E90029"/>
      <w:sz w:val="32"/>
      <w:szCs w:val="26"/>
      <w:lang w:val="x-none" w:eastAsia="x-none" w:bidi="th-TH"/>
    </w:rPr>
  </w:style>
  <w:style w:type="paragraph" w:styleId="ListParagraph">
    <w:name w:val="List Paragraph"/>
    <w:basedOn w:val="Normal"/>
    <w:link w:val="ListParagraphChar"/>
    <w:qFormat/>
    <w:rsid w:val="00CC44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6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5FA"/>
  </w:style>
  <w:style w:type="paragraph" w:styleId="Footer">
    <w:name w:val="footer"/>
    <w:basedOn w:val="Normal"/>
    <w:link w:val="FooterChar"/>
    <w:uiPriority w:val="99"/>
    <w:unhideWhenUsed/>
    <w:rsid w:val="00DD6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5FA"/>
  </w:style>
  <w:style w:type="table" w:styleId="TableGrid">
    <w:name w:val="Table Grid"/>
    <w:basedOn w:val="TableNormal"/>
    <w:uiPriority w:val="59"/>
    <w:rsid w:val="00101847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rPr>
        <w:b/>
        <w:color w:val="FFFFFF" w:themeColor="background1"/>
      </w:rPr>
      <w:tblPr/>
      <w:tcPr>
        <w:shd w:val="clear" w:color="auto" w:fill="E90029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C1482"/>
    <w:pPr>
      <w:spacing w:after="0" w:line="240" w:lineRule="auto"/>
    </w:pPr>
    <w:rPr>
      <w:rFonts w:ascii="Tahoma" w:hAnsi="Tahoma"/>
      <w:sz w:val="16"/>
      <w:szCs w:val="16"/>
      <w:lang w:val="x-none" w:eastAsia="zh-TW" w:bidi="ar-SA"/>
    </w:rPr>
  </w:style>
  <w:style w:type="character" w:customStyle="1" w:styleId="BalloonTextChar">
    <w:name w:val="Balloon Text Char"/>
    <w:link w:val="BalloonText"/>
    <w:uiPriority w:val="99"/>
    <w:semiHidden/>
    <w:rsid w:val="002C1482"/>
    <w:rPr>
      <w:rFonts w:ascii="Tahoma" w:hAnsi="Tahoma" w:cs="Tahoma"/>
      <w:sz w:val="16"/>
      <w:szCs w:val="16"/>
      <w:lang w:eastAsia="zh-TW"/>
    </w:rPr>
  </w:style>
  <w:style w:type="character" w:customStyle="1" w:styleId="Heading3Char">
    <w:name w:val="Heading 3 Char"/>
    <w:link w:val="Heading3"/>
    <w:uiPriority w:val="9"/>
    <w:rsid w:val="00846889"/>
    <w:rPr>
      <w:rFonts w:ascii="Keysight Sans" w:eastAsia="Times New Roman" w:hAnsi="Keysight Sans" w:cs="Angsana New"/>
      <w:b/>
      <w:bCs/>
      <w:color w:val="262626"/>
      <w:sz w:val="28"/>
      <w:szCs w:val="26"/>
      <w:lang w:val="x-none" w:eastAsia="zh-TW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C0"/>
    <w:pPr>
      <w:spacing w:before="480" w:after="60"/>
      <w:ind w:left="7056"/>
      <w:outlineLvl w:val="1"/>
    </w:pPr>
    <w:rPr>
      <w:sz w:val="36"/>
      <w:szCs w:val="24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6557C0"/>
    <w:rPr>
      <w:rFonts w:ascii="Keysight Sans Light" w:eastAsia="PMingLiU" w:hAnsi="Keysight Sans Light" w:cs="Times New Roman"/>
      <w:sz w:val="36"/>
      <w:szCs w:val="24"/>
    </w:rPr>
  </w:style>
  <w:style w:type="table" w:customStyle="1" w:styleId="KeysightDDS">
    <w:name w:val="Keysight DDS"/>
    <w:basedOn w:val="TableNormal"/>
    <w:uiPriority w:val="99"/>
    <w:qFormat/>
    <w:rsid w:val="00694F64"/>
    <w:rPr>
      <w:rFonts w:ascii="Keysight Sans Condensed" w:hAnsi="Keysight Sans Condensed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43642"/>
    <w:pPr>
      <w:spacing w:before="240" w:after="0" w:line="259" w:lineRule="auto"/>
      <w:outlineLvl w:val="9"/>
    </w:pPr>
    <w:rPr>
      <w:rFonts w:ascii="Calibri Light" w:eastAsia="DengXian Light" w:hAnsi="Calibri Light"/>
      <w:bCs w:val="0"/>
      <w:color w:val="2F5496"/>
      <w:szCs w:val="32"/>
      <w:lang w:val="en-US"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F43642"/>
    <w:pPr>
      <w:ind w:left="220"/>
    </w:pPr>
    <w:rPr>
      <w:rFonts w:cs="Angsana New"/>
    </w:rPr>
  </w:style>
  <w:style w:type="paragraph" w:styleId="TOC3">
    <w:name w:val="toc 3"/>
    <w:basedOn w:val="Normal"/>
    <w:next w:val="Normal"/>
    <w:autoRedefine/>
    <w:uiPriority w:val="39"/>
    <w:unhideWhenUsed/>
    <w:rsid w:val="00F43642"/>
    <w:pPr>
      <w:ind w:left="440"/>
    </w:pPr>
    <w:rPr>
      <w:rFonts w:cs="Angsana New"/>
    </w:rPr>
  </w:style>
  <w:style w:type="paragraph" w:styleId="TOC1">
    <w:name w:val="toc 1"/>
    <w:basedOn w:val="Normal"/>
    <w:next w:val="Normal"/>
    <w:autoRedefine/>
    <w:uiPriority w:val="39"/>
    <w:unhideWhenUsed/>
    <w:rsid w:val="00F43642"/>
    <w:rPr>
      <w:rFonts w:cs="Angsana New"/>
    </w:rPr>
  </w:style>
  <w:style w:type="character" w:styleId="Hyperlink">
    <w:name w:val="Hyperlink"/>
    <w:uiPriority w:val="99"/>
    <w:unhideWhenUsed/>
    <w:rsid w:val="00F43642"/>
    <w:rPr>
      <w:color w:val="0563C1"/>
      <w:u w:val="single"/>
    </w:rPr>
  </w:style>
  <w:style w:type="paragraph" w:styleId="NoSpacing">
    <w:name w:val="No Spacing"/>
    <w:uiPriority w:val="1"/>
    <w:qFormat/>
    <w:rsid w:val="00F43642"/>
    <w:rPr>
      <w:rFonts w:cs="Angsana New"/>
      <w:sz w:val="22"/>
      <w:lang w:eastAsia="en-US" w:bidi="th-TH"/>
    </w:rPr>
  </w:style>
  <w:style w:type="character" w:customStyle="1" w:styleId="ListParagraphChar">
    <w:name w:val="List Paragraph Char"/>
    <w:basedOn w:val="DefaultParagraphFont"/>
    <w:link w:val="ListParagraph"/>
    <w:rsid w:val="00557F24"/>
    <w:rPr>
      <w:sz w:val="22"/>
      <w:lang w:eastAsia="en-US" w:bidi="th-TH"/>
    </w:rPr>
  </w:style>
  <w:style w:type="character" w:styleId="CommentReference">
    <w:name w:val="annotation reference"/>
    <w:basedOn w:val="DefaultParagraphFont"/>
    <w:uiPriority w:val="99"/>
    <w:semiHidden/>
    <w:unhideWhenUsed/>
    <w:rsid w:val="007C07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719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719"/>
    <w:rPr>
      <w:rFonts w:cs="Angsana New"/>
      <w:szCs w:val="25"/>
      <w:lang w:eastAsia="en-US" w:bidi="th-T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7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719"/>
    <w:rPr>
      <w:rFonts w:cs="Angsana New"/>
      <w:b/>
      <w:bCs/>
      <w:szCs w:val="25"/>
      <w:lang w:eastAsia="en-US"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1D02B2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1D02B2"/>
    <w:rPr>
      <w:rFonts w:ascii="Agilent TT Cond" w:eastAsia="SimSun" w:hAnsi="Agilent TT Cond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E4394B"/>
    <w:rPr>
      <w:rFonts w:ascii="Agilent TT Cond" w:eastAsia="SimSun" w:hAnsi="Agilent TT Cond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E4394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47E20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BC7B0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9D61C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65D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9D5A35"/>
    <w:rPr>
      <w:rFonts w:asciiTheme="majorHAnsi" w:eastAsiaTheme="majorEastAsia" w:hAnsiTheme="majorHAnsi" w:cs="Angsana New"/>
      <w:i/>
      <w:iCs/>
      <w:color w:val="2F5496" w:themeColor="accent1" w:themeShade="BF"/>
      <w:sz w:val="22"/>
      <w:lang w:eastAsia="en-US" w:bidi="th-TH"/>
    </w:rPr>
  </w:style>
  <w:style w:type="paragraph" w:styleId="TOC4">
    <w:name w:val="toc 4"/>
    <w:basedOn w:val="Normal"/>
    <w:next w:val="Normal"/>
    <w:autoRedefine/>
    <w:uiPriority w:val="39"/>
    <w:unhideWhenUsed/>
    <w:rsid w:val="00DC7E7E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Cs w:val="24"/>
      <w:lang w:val="en-MY" w:eastAsia="en-MY" w:bidi="ar-SA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C7E7E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Cs w:val="24"/>
      <w:lang w:val="en-MY" w:eastAsia="en-MY" w:bidi="ar-SA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C7E7E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Cs w:val="24"/>
      <w:lang w:val="en-MY" w:eastAsia="en-MY" w:bidi="ar-SA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C7E7E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Cs w:val="24"/>
      <w:lang w:val="en-MY" w:eastAsia="en-MY" w:bidi="ar-SA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C7E7E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Cs w:val="24"/>
      <w:lang w:val="en-MY" w:eastAsia="en-MY" w:bidi="ar-SA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C7E7E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Cs w:val="24"/>
      <w:lang w:val="en-MY" w:eastAsia="en-MY" w:bidi="ar-SA"/>
      <w14:ligatures w14:val="standardContextual"/>
    </w:rPr>
  </w:style>
  <w:style w:type="paragraph" w:customStyle="1" w:styleId="CodeSnippet">
    <w:name w:val="Code Snippet"/>
    <w:basedOn w:val="Normal"/>
    <w:link w:val="CodeSnippetChar"/>
    <w:autoRedefine/>
    <w:qFormat/>
    <w:rsid w:val="0084233A"/>
    <w:pPr>
      <w:pBdr>
        <w:top w:val="single" w:sz="2" w:space="1" w:color="E90029"/>
        <w:left w:val="single" w:sz="2" w:space="4" w:color="E90029"/>
        <w:bottom w:val="single" w:sz="2" w:space="1" w:color="E90029"/>
        <w:right w:val="single" w:sz="2" w:space="4" w:color="E90029"/>
      </w:pBdr>
      <w:shd w:val="clear" w:color="auto" w:fill="F2F2F2" w:themeFill="background1" w:themeFillShade="F2"/>
      <w:spacing w:line="240" w:lineRule="auto"/>
      <w:contextualSpacing/>
      <w:jc w:val="both"/>
    </w:pPr>
    <w:rPr>
      <w:rFonts w:ascii="Cascadia Mono" w:hAnsi="Cascadia Mono"/>
      <w:sz w:val="19"/>
      <w:szCs w:val="19"/>
      <w:lang w:val="en-MY" w:eastAsia="x-none" w:bidi="ar-SA"/>
    </w:rPr>
  </w:style>
  <w:style w:type="character" w:customStyle="1" w:styleId="CodeSnippetChar">
    <w:name w:val="Code Snippet Char"/>
    <w:basedOn w:val="DefaultParagraphFont"/>
    <w:link w:val="CodeSnippet"/>
    <w:rsid w:val="0084233A"/>
    <w:rPr>
      <w:rFonts w:ascii="Cascadia Mono" w:hAnsi="Cascadia Mono"/>
      <w:sz w:val="19"/>
      <w:szCs w:val="19"/>
      <w:shd w:val="clear" w:color="auto" w:fill="F2F2F2" w:themeFill="background1" w:themeFillShade="F2"/>
      <w:lang w:val="en-MY" w:eastAsia="x-none"/>
    </w:rPr>
  </w:style>
  <w:style w:type="paragraph" w:customStyle="1" w:styleId="Reminder">
    <w:name w:val="Reminder"/>
    <w:basedOn w:val="Normal"/>
    <w:link w:val="ReminderChar"/>
    <w:autoRedefine/>
    <w:qFormat/>
    <w:rsid w:val="00D50100"/>
    <w:pPr>
      <w:shd w:val="clear" w:color="auto" w:fill="FFC000"/>
      <w:jc w:val="both"/>
    </w:pPr>
    <w:rPr>
      <w:b/>
      <w:bCs/>
      <w:i/>
      <w:lang w:val="x-none" w:eastAsia="x-none" w:bidi="ar-SA"/>
    </w:rPr>
  </w:style>
  <w:style w:type="character" w:customStyle="1" w:styleId="ReminderChar">
    <w:name w:val="Reminder Char"/>
    <w:basedOn w:val="DefaultParagraphFont"/>
    <w:link w:val="Reminder"/>
    <w:rsid w:val="00D50100"/>
    <w:rPr>
      <w:b/>
      <w:bCs/>
      <w:i/>
      <w:sz w:val="24"/>
      <w:shd w:val="clear" w:color="auto" w:fill="FFC000"/>
      <w:lang w:val="x-none" w:eastAsia="x-none"/>
    </w:rPr>
  </w:style>
  <w:style w:type="character" w:styleId="HTMLCode">
    <w:name w:val="HTML Code"/>
    <w:basedOn w:val="DefaultParagraphFont"/>
    <w:uiPriority w:val="99"/>
    <w:semiHidden/>
    <w:unhideWhenUsed/>
    <w:rsid w:val="006753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495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0357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2985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1629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6269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95899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6333">
          <w:marLeft w:val="93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59920">
          <w:marLeft w:val="93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4765">
          <w:marLeft w:val="93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9701">
          <w:marLeft w:val="93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3447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3382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3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7995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00717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7791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31542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3062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8481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2628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2787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8762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8364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2963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4949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08007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3178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4283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2721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4887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80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6714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6409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921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4315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6743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80144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622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9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4738">
          <w:marLeft w:val="821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2457">
          <w:marLeft w:val="821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12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454">
          <w:marLeft w:val="821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82774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689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7261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5851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6330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7227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423">
          <w:marLeft w:val="821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4660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0717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2480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67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5421">
          <w:marLeft w:val="821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2150">
          <w:marLeft w:val="821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5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2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20174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27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80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466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4043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151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3335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9783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3932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382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1539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4183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2485">
          <w:marLeft w:val="0"/>
          <w:marRight w:val="0"/>
          <w:marTop w:val="0"/>
          <w:marBottom w:val="0"/>
          <w:divBdr>
            <w:top w:val="single" w:sz="24" w:space="1" w:color="365F91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751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2078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6451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2057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076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8501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6431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6239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5965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752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6340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667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7039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3453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146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01215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9050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2796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5588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2597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6242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4371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2822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4304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4898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4411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4629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8163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214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0196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408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7768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069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9368">
          <w:marLeft w:val="112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50144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5588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1832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2027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716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7846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7378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184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4684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3857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0284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71052">
          <w:marLeft w:val="57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3105">
          <w:marLeft w:val="835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Smi25</b:Tag>
    <b:SourceType>InternetSite</b:SourceType>
    <b:Guid>{30F3185E-1B8E-40B3-BEB5-3E85F54EB4B4}</b:Guid>
    <b:Title>Open Web Interface for .NET (OWIN) with ASP.NET Core</b:Title>
    <b:Year>2025</b:Year>
    <b:ProductionCompany>Microsoft Learn</b:ProductionCompany>
    <b:Month>August</b:Month>
    <b:Day>29</b:Day>
    <b:YearAccessed>2026</b:YearAccessed>
    <b:MonthAccessed>January</b:MonthAccessed>
    <b:DayAccessed>30</b:DayAccessed>
    <b:URL>https://learn.microsoft.com/en-us/aspnet/core/fundamentals/owin?view=aspnetcore-10.0</b:URL>
    <b:Author>
      <b:Author>
        <b:NameList>
          <b:Person>
            <b:Last>Smith</b:Last>
            <b:First>Steve</b:First>
          </b:Person>
          <b:Person>
            <b:Last>Anderson</b:Last>
            <b:First>Rick</b:First>
          </b:Person>
        </b:NameList>
      </b:Author>
    </b:Author>
    <b:RefOrder>1</b:RefOrder>
  </b:Source>
</b:Sourc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B46ED8874BC84F9B77DBC2E73ED4C6" ma:contentTypeVersion="25" ma:contentTypeDescription="Create a new document." ma:contentTypeScope="" ma:versionID="8ed9f0481537ffd8fc44e0d9d3697dcb">
  <xsd:schema xmlns:xsd="http://www.w3.org/2001/XMLSchema" xmlns:xs="http://www.w3.org/2001/XMLSchema" xmlns:p="http://schemas.microsoft.com/office/2006/metadata/properties" xmlns:ns2="b05aaef2-8151-4f43-bd57-2ec07fba34be" xmlns:ns3="25327b47-09d1-4763-90cd-4a7f3e03f207" xmlns:ns4="509b81ee-eed5-4cc0-bd09-69f178c45f1e" targetNamespace="http://schemas.microsoft.com/office/2006/metadata/properties" ma:root="true" ma:fieldsID="92f55974bd847e22acc678090fe632b6" ns2:_="" ns3:_="" ns4:_="">
    <xsd:import namespace="b05aaef2-8151-4f43-bd57-2ec07fba34be"/>
    <xsd:import namespace="25327b47-09d1-4763-90cd-4a7f3e03f207"/>
    <xsd:import namespace="509b81ee-eed5-4cc0-bd09-69f178c45f1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ArchiverLinkFileType" minOccurs="0"/>
                <xsd:element ref="ns3:Category" minOccurs="0"/>
                <xsd:element ref="ns3:Date" minOccurs="0"/>
                <xsd:element ref="ns3:Owner" minOccurs="0"/>
                <xsd:element ref="ns3:Baseline" minOccurs="0"/>
                <xsd:element ref="ns3:MPSPart_x0023_" minOccurs="0"/>
                <xsd:element ref="ns3:Consolidation" minOccurs="0"/>
                <xsd:element ref="ns3:Baseline_x0028_Inception_x0029_" minOccurs="0"/>
                <xsd:element ref="ns3:GCMAttach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aaef2-8151-4f43-bd57-2ec07fba34b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27b47-09d1-4763-90cd-4a7f3e03f2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1b4e610-9c4a-4944-b620-b446fb4a2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ArchiverLinkFileType" ma:index="26" nillable="true" ma:displayName="ArchiverLinkFileType" ma:hidden="true" ma:internalName="ArchiverLinkFileType">
      <xsd:simpleType>
        <xsd:restriction base="dms:Text"/>
      </xsd:simpleType>
    </xsd:element>
    <xsd:element name="Category" ma:index="27" nillable="true" ma:displayName="Category" ma:default="Mechanical" ma:format="Dropdown" ma:internalName="Category">
      <xsd:simpleType>
        <xsd:restriction base="dms:Choice">
          <xsd:enumeration value="Mechanical"/>
          <xsd:enumeration value="Raw Material"/>
          <xsd:enumeration value="Electrical"/>
        </xsd:restriction>
      </xsd:simpleType>
    </xsd:element>
    <xsd:element name="Date" ma:index="28" nillable="true" ma:displayName="When" ma:format="Dropdown" ma:internalName="Date">
      <xsd:simpleType>
        <xsd:union memberTypes="dms:Text">
          <xsd:simpleType>
            <xsd:restriction base="dms:Choice">
              <xsd:enumeration value="Q1'25"/>
              <xsd:enumeration value="Q2'25"/>
              <xsd:enumeration value="Q3'25"/>
              <xsd:enumeration value="Q4'25"/>
              <xsd:enumeration value="Q1'26"/>
              <xsd:enumeration value="Q2'26"/>
              <xsd:enumeration value="Q3'26"/>
              <xsd:enumeration value="Q4'26"/>
            </xsd:restriction>
          </xsd:simpleType>
        </xsd:union>
      </xsd:simpleType>
    </xsd:element>
    <xsd:element name="Owner" ma:index="29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aseline" ma:index="30" nillable="true" ma:displayName="Baseline (2025)" ma:decimals="0" ma:description="Active Parts ONLY" ma:format="Dropdown" ma:internalName="Baseline" ma:percentage="FALSE">
      <xsd:simpleType>
        <xsd:restriction base="dms:Number"/>
      </xsd:simpleType>
    </xsd:element>
    <xsd:element name="MPSPart_x0023_" ma:index="31" nillable="true" ma:displayName="MPS Part#" ma:decimals="0" ma:format="Dropdown" ma:internalName="MPSPart_x0023_" ma:percentage="FALSE">
      <xsd:simpleType>
        <xsd:restriction base="dms:Number"/>
      </xsd:simpleType>
    </xsd:element>
    <xsd:element name="Consolidation" ma:index="32" nillable="true" ma:displayName="Consolidation" ma:decimals="0" ma:format="Dropdown" ma:internalName="Consolidation" ma:percentage="TRUE">
      <xsd:simpleType>
        <xsd:restriction base="dms:Number"/>
      </xsd:simpleType>
    </xsd:element>
    <xsd:element name="Baseline_x0028_Inception_x0029_" ma:index="33" nillable="true" ma:displayName="Baseline (Inception)" ma:decimals="0" ma:format="Dropdown" ma:internalName="Baseline_x0028_Inception_x0029_" ma:percentage="FALSE">
      <xsd:simpleType>
        <xsd:restriction base="dms:Number"/>
      </xsd:simpleType>
    </xsd:element>
    <xsd:element name="GCMAttachment" ma:index="34" nillable="true" ma:displayName="GCM Attachment" ma:format="Hyperlink" ma:internalName="GCMAttachmen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b81ee-eed5-4cc0-bd09-69f178c45f1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59ae9a05-efb9-4055-9014-176cbe86473e}" ma:internalName="TaxCatchAll" ma:showField="CatchAllData" ma:web="b05aaef2-8151-4f43-bd57-2ec07fba34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9b81ee-eed5-4cc0-bd09-69f178c45f1e" xsi:nil="true"/>
    <Baseline_x0028_Inception_x0029_ xmlns="25327b47-09d1-4763-90cd-4a7f3e03f207" xsi:nil="true"/>
    <MPSPart_x0023_ xmlns="25327b47-09d1-4763-90cd-4a7f3e03f207" xsi:nil="true"/>
    <Category xmlns="25327b47-09d1-4763-90cd-4a7f3e03f207">Mechanical</Category>
    <Date xmlns="25327b47-09d1-4763-90cd-4a7f3e03f207" xsi:nil="true"/>
    <Consolidation xmlns="25327b47-09d1-4763-90cd-4a7f3e03f207" xsi:nil="true"/>
    <ArchiverLinkFileType xmlns="25327b47-09d1-4763-90cd-4a7f3e03f207" xsi:nil="true"/>
    <GCMAttachment xmlns="25327b47-09d1-4763-90cd-4a7f3e03f207">
      <Url xsi:nil="true"/>
      <Description xsi:nil="true"/>
    </GCMAttachment>
    <lcf76f155ced4ddcb4097134ff3c332f xmlns="25327b47-09d1-4763-90cd-4a7f3e03f207">
      <Terms xmlns="http://schemas.microsoft.com/office/infopath/2007/PartnerControls"/>
    </lcf76f155ced4ddcb4097134ff3c332f>
    <Owner xmlns="25327b47-09d1-4763-90cd-4a7f3e03f207">
      <UserInfo>
        <DisplayName/>
        <AccountId xsi:nil="true"/>
        <AccountType/>
      </UserInfo>
    </Owner>
    <Baseline xmlns="25327b47-09d1-4763-90cd-4a7f3e03f207" xsi:nil="true"/>
    <_dlc_DocId xmlns="b05aaef2-8151-4f43-bd57-2ec07fba34be">M2HA7R5SFC3P-405598631-2003</_dlc_DocId>
    <_dlc_DocIdUrl xmlns="b05aaef2-8151-4f43-bd57-2ec07fba34be">
      <Url>https://keysighttech.sharepoint.com/sites/MPS/_layouts/15/DocIdRedir.aspx?ID=M2HA7R5SFC3P-405598631-2003</Url>
      <Description>M2HA7R5SFC3P-405598631-2003</Description>
    </_dlc_DocIdUrl>
  </documentManagement>
</p:properties>
</file>

<file path=customXml/itemProps1.xml><?xml version="1.0" encoding="utf-8"?>
<ds:datastoreItem xmlns:ds="http://schemas.openxmlformats.org/officeDocument/2006/customXml" ds:itemID="{1E74F9E1-D1B6-4DF4-A16B-C3B1AF8E6C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5543CC-5BD8-4B9A-A117-9CF39A7686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7BFD32-1624-43DD-9380-4E35560FB35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F3659BB-DBE4-4961-BA68-65B9AF2350C5}"/>
</file>

<file path=customXml/itemProps5.xml><?xml version="1.0" encoding="utf-8"?>
<ds:datastoreItem xmlns:ds="http://schemas.openxmlformats.org/officeDocument/2006/customXml" ds:itemID="{E96058C1-DAF2-4BF1-A9EA-B6009F5FC78D}">
  <ds:schemaRefs>
    <ds:schemaRef ds:uri="http://schemas.microsoft.com/office/2006/metadata/properties"/>
    <ds:schemaRef ds:uri="http://schemas.microsoft.com/office/infopath/2007/PartnerControls"/>
    <ds:schemaRef ds:uri="509b81ee-eed5-4cc0-bd09-69f178c45f1e"/>
    <ds:schemaRef ds:uri="25327b47-09d1-4763-90cd-4a7f3e03f207"/>
    <ds:schemaRef ds:uri="b05aaef2-8151-4f43-bd57-2ec07fba34be"/>
  </ds:schemaRefs>
</ds:datastoreItem>
</file>

<file path=docMetadata/LabelInfo.xml><?xml version="1.0" encoding="utf-8"?>
<clbl:labelList xmlns:clbl="http://schemas.microsoft.com/office/2020/mipLabelMetadata">
  <clbl:label id="{63545f27-3232-4d74-a44d-cdd457063402}" enabled="0" method="" siteId="{63545f27-3232-4d74-a44d-cdd45706340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4268</TotalTime>
  <Pages>21</Pages>
  <Words>2624</Words>
  <Characters>14960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Keysight Release Notes Template</vt:lpstr>
    </vt:vector>
  </TitlesOfParts>
  <Company>Agilent Technologies, Inc.</Company>
  <LinksUpToDate>false</LinksUpToDate>
  <CharactersWithSpaces>17549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Keysight Release Notes Template</dc:title>
  <dc:subject/>
  <dc:creator>Affan Najiy Rusdi</dc:creator>
  <cp:keywords/>
  <cp:lastModifiedBy>Li-Zhe Khor</cp:lastModifiedBy>
  <cp:revision>2388</cp:revision>
  <cp:lastPrinted>2026-05-07T01:46:00Z</cp:lastPrinted>
  <dcterms:created xsi:type="dcterms:W3CDTF">2021-07-08T03:29:00Z</dcterms:created>
  <dcterms:modified xsi:type="dcterms:W3CDTF">2026-06-12T07:36:00Z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0x0101003DB46ED8874BC84F9B77DBC2E73ED4C6</vt:lpwstr>
  </property>
  <property fmtid="{D5CDD505-2E9C-101B-9397-08002B2CF9AE}" pid="3" name="MediaServiceImageTags">
    <vt:lpwstr/>
  </property>
  <property fmtid="{D5CDD505-2E9C-101B-9397-08002B2CF9AE}" pid="4" name="_dlc_DocIdItemGuid">
    <vt:lpwstr>2d3dc046-24e8-4317-aba7-47ca80606217</vt:lpwstr>
  </property>
</Properties>
</file>