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CAEE" w14:textId="78DF30AF" w:rsidR="0096182D" w:rsidRDefault="00BD3966" w:rsidP="0096182D">
      <w:bookmarkStart w:id="0" w:name="_GoBack"/>
      <w:bookmarkEnd w:id="0"/>
      <w:r>
        <w:t>[1] "</w:t>
      </w:r>
      <w:r w:rsidR="0096182D">
        <w:t>Greek</w:t>
      </w:r>
      <w:r>
        <w:t>”</w:t>
      </w:r>
    </w:p>
    <w:p w14:paraId="52669EE6" w14:textId="098DF348" w:rsidR="0096182D" w:rsidRDefault="0096182D" w:rsidP="0096182D">
      <w:proofErr w:type="spellStart"/>
      <w:r>
        <w:t>X_nh</w:t>
      </w:r>
      <w:proofErr w:type="spellEnd"/>
      <w:r>
        <w:t xml:space="preserve">:  0.3169289 x:  0.3155051 </w:t>
      </w:r>
    </w:p>
    <w:p w14:paraId="45EAC64E" w14:textId="77777777" w:rsidR="0096182D" w:rsidRDefault="0096182D" w:rsidP="0096182D">
      <w:r>
        <w:t xml:space="preserve">Results switching:  0.3135376 0.3257581 0.3315067 0.2869856 0.3158851 0.2745279 0.3297309 0.3214141 0.2827779 0.3097758 0.3182061 0.2998253 0.2957881 0.2977426 0.2987922 0.3285969 0.3297848 0.3383788 0.3230673 0.3169289 </w:t>
      </w:r>
    </w:p>
    <w:p w14:paraId="5AC675A0" w14:textId="65DF927C" w:rsidR="00870B6B" w:rsidRDefault="0096182D" w:rsidP="0096182D">
      <w:r>
        <w:t>p-value:  0.55</w:t>
      </w:r>
    </w:p>
    <w:p w14:paraId="4D037A16" w14:textId="3DCCE90A" w:rsidR="0096182D" w:rsidRDefault="0096182D" w:rsidP="0096182D"/>
    <w:p w14:paraId="79150A4F" w14:textId="77777777" w:rsidR="0096182D" w:rsidRDefault="0096182D" w:rsidP="0096182D"/>
    <w:p w14:paraId="7A1C8171" w14:textId="77777777" w:rsidR="003967BE" w:rsidRDefault="003967BE" w:rsidP="003967BE">
      <w:r>
        <w:t>[1] "Italian"</w:t>
      </w:r>
    </w:p>
    <w:p w14:paraId="01D6EAE4" w14:textId="77777777" w:rsidR="003967BE" w:rsidRDefault="003967BE" w:rsidP="003967BE">
      <w:proofErr w:type="spellStart"/>
      <w:r>
        <w:t>X_nh</w:t>
      </w:r>
      <w:proofErr w:type="spellEnd"/>
      <w:r>
        <w:t xml:space="preserve">:  0.2975642 x:  0.3225618 </w:t>
      </w:r>
    </w:p>
    <w:p w14:paraId="2CFDEA59" w14:textId="77777777" w:rsidR="003967BE" w:rsidRDefault="003967BE" w:rsidP="003967BE">
      <w:r>
        <w:t xml:space="preserve">Results switching:  0.3250693 0.2929573 0.3327332 0.3268312 0.3170744 0.3065287 0.3014296 0.3325911 0.3265851 0.3130066 0.3060252 0.3249571 0.3030313 0.3185548 0.3235446 0.2983902 0.3303231 0.3057657 0.304751 0.2975642 </w:t>
      </w:r>
    </w:p>
    <w:p w14:paraId="241410AF" w14:textId="2447AB8A" w:rsidR="003967BE" w:rsidRDefault="003967BE" w:rsidP="003967BE">
      <w:r>
        <w:t xml:space="preserve">p-value:  0.4 </w:t>
      </w:r>
    </w:p>
    <w:p w14:paraId="6C8C9E34" w14:textId="699E1F42" w:rsidR="003967BE" w:rsidRDefault="003967BE" w:rsidP="003967BE"/>
    <w:p w14:paraId="7222163E" w14:textId="20BC3E9D" w:rsidR="003967BE" w:rsidRDefault="003967BE" w:rsidP="003967BE"/>
    <w:p w14:paraId="70BACAB3" w14:textId="77777777" w:rsidR="003967BE" w:rsidRDefault="003967BE" w:rsidP="003967BE"/>
    <w:p w14:paraId="30D0C478" w14:textId="77777777" w:rsidR="003967BE" w:rsidRDefault="003967BE" w:rsidP="003967BE">
      <w:r>
        <w:t>[1] "Turkish"</w:t>
      </w:r>
    </w:p>
    <w:p w14:paraId="4976F484" w14:textId="77777777" w:rsidR="003967BE" w:rsidRDefault="003967BE" w:rsidP="003967BE">
      <w:proofErr w:type="spellStart"/>
      <w:r>
        <w:t>X_nh</w:t>
      </w:r>
      <w:proofErr w:type="spellEnd"/>
      <w:r>
        <w:t xml:space="preserve">:  0.3589936 x:  0.3620145 </w:t>
      </w:r>
    </w:p>
    <w:p w14:paraId="738F44F7" w14:textId="77777777" w:rsidR="003967BE" w:rsidRDefault="003967BE" w:rsidP="003967BE">
      <w:r>
        <w:t xml:space="preserve">Results switching:  0.3709594 0.3451824 0.3440734 0.3416905 0.3696206 0.3746203 0.3336732 0.3324672 0.3578455 0.3650907 0.3505339 0.3543104 0.3383995 0.37177 0.3315211 0.3616695 0.3474451 0.3518893 0.3539973 0.3589936 </w:t>
      </w:r>
    </w:p>
    <w:p w14:paraId="6291AC5A" w14:textId="48FF21AC" w:rsidR="0096182D" w:rsidRDefault="003967BE" w:rsidP="003967BE">
      <w:r>
        <w:t>p-value:  0.25</w:t>
      </w:r>
    </w:p>
    <w:p w14:paraId="7EBBAC01" w14:textId="00C2B17B" w:rsidR="003967BE" w:rsidRDefault="003967BE" w:rsidP="003967BE"/>
    <w:p w14:paraId="5870B8AC" w14:textId="77777777" w:rsidR="003967BE" w:rsidRDefault="003967BE" w:rsidP="003967BE">
      <w:r>
        <w:t>[1] "Arabic"</w:t>
      </w:r>
    </w:p>
    <w:p w14:paraId="55C3E668" w14:textId="77777777" w:rsidR="003967BE" w:rsidRDefault="003967BE" w:rsidP="003967BE">
      <w:proofErr w:type="spellStart"/>
      <w:r>
        <w:t>X_nh</w:t>
      </w:r>
      <w:proofErr w:type="spellEnd"/>
      <w:r>
        <w:t xml:space="preserve">:  0.317286 x:  0.3260501 </w:t>
      </w:r>
    </w:p>
    <w:p w14:paraId="576B12E6" w14:textId="77777777" w:rsidR="003967BE" w:rsidRDefault="003967BE" w:rsidP="003967BE">
      <w:r>
        <w:t xml:space="preserve">Results switching:  0.3241333 0.3141024 0.3158969 0.3232977 0.3346724 0.3356415 0.3282225 0.336443 0.3308098 0.3227024 0.309213 0.3192218 0.323308 0.3296537 0.3021523 0.3267822 0.3067303 0.3313369 0.3087625 0.317286 </w:t>
      </w:r>
    </w:p>
    <w:p w14:paraId="41C0E9B5" w14:textId="479E581D" w:rsidR="003967BE" w:rsidRDefault="003967BE" w:rsidP="003967BE">
      <w:r>
        <w:t xml:space="preserve">p-value:  0.4 </w:t>
      </w:r>
    </w:p>
    <w:p w14:paraId="20A7194B" w14:textId="77777777" w:rsidR="003967BE" w:rsidRDefault="003967BE" w:rsidP="003967BE"/>
    <w:p w14:paraId="20D28AAA" w14:textId="77777777" w:rsidR="003967BE" w:rsidRDefault="003967BE" w:rsidP="003967BE">
      <w:r>
        <w:t>[1] "Basque"</w:t>
      </w:r>
    </w:p>
    <w:p w14:paraId="724C0C97" w14:textId="77777777" w:rsidR="003967BE" w:rsidRDefault="003967BE" w:rsidP="003967BE">
      <w:proofErr w:type="spellStart"/>
      <w:r>
        <w:t>X_nh</w:t>
      </w:r>
      <w:proofErr w:type="spellEnd"/>
      <w:r>
        <w:t xml:space="preserve">:  0.1942096 x:  0.2664814 </w:t>
      </w:r>
    </w:p>
    <w:p w14:paraId="6A8BF51D" w14:textId="77777777" w:rsidR="003967BE" w:rsidRDefault="003967BE" w:rsidP="003967BE">
      <w:r>
        <w:lastRenderedPageBreak/>
        <w:t xml:space="preserve">Results switching:  0.2499657 0.2325163 0.2428343 0.2526877 0.2066944 0.2778357 0.2400754 0.236656 0.2268281 0.243684 0.2575975 0.2366918 0.2572502 0.2647664 0.2682226 0.2293924 0.2588269 0.2682103 0.2780517 0.1942096 </w:t>
      </w:r>
    </w:p>
    <w:p w14:paraId="481F6CC3" w14:textId="6B44E928" w:rsidR="003967BE" w:rsidRDefault="003967BE" w:rsidP="003967BE">
      <w:r>
        <w:t>p-value:  0.2</w:t>
      </w:r>
    </w:p>
    <w:p w14:paraId="4DB186D0" w14:textId="2E8DA6F7" w:rsidR="00C32B90" w:rsidRDefault="00C32B90" w:rsidP="003967BE"/>
    <w:p w14:paraId="1E0241CA" w14:textId="77777777" w:rsidR="00C32B90" w:rsidRDefault="00C32B90" w:rsidP="00C32B90">
      <w:r>
        <w:t>[1] "Arabic"</w:t>
      </w:r>
    </w:p>
    <w:p w14:paraId="615953D6" w14:textId="77777777" w:rsidR="00C32B90" w:rsidRDefault="00C32B90" w:rsidP="00C32B90">
      <w:proofErr w:type="spellStart"/>
      <w:r>
        <w:t>X_nh</w:t>
      </w:r>
      <w:proofErr w:type="spellEnd"/>
      <w:r>
        <w:t xml:space="preserve">:  0.317286 x:  0.3260501 </w:t>
      </w:r>
    </w:p>
    <w:p w14:paraId="3AF21847" w14:textId="77777777" w:rsidR="00C32B90" w:rsidRDefault="00C32B90" w:rsidP="00C32B90">
      <w:r>
        <w:t xml:space="preserve">Results switching:  0.3241333 0.3141024 0.3158969 0.3232977 0.3346724 0.3356415 0.3282225 0.336443 0.3308098 0.3227024 0.309213 0.3192218 0.323308 0.3296537 0.3021523 0.3267822 0.3067303 0.3313369 0.3087625 0.317286 </w:t>
      </w:r>
    </w:p>
    <w:p w14:paraId="04AE9DE0" w14:textId="58AF948D" w:rsidR="00C32B90" w:rsidRDefault="00C32B90" w:rsidP="00C32B90">
      <w:r>
        <w:t>p-value:  0.4</w:t>
      </w:r>
    </w:p>
    <w:p w14:paraId="62E2CFFE" w14:textId="32523D42" w:rsidR="00C32B90" w:rsidRDefault="00C32B90" w:rsidP="00C32B90"/>
    <w:p w14:paraId="19D1852C" w14:textId="77777777" w:rsidR="00C32B90" w:rsidRDefault="00C32B90" w:rsidP="00C32B90">
      <w:r>
        <w:t>[1] "Catalan"</w:t>
      </w:r>
    </w:p>
    <w:p w14:paraId="5D28D7D0" w14:textId="77777777" w:rsidR="00C32B90" w:rsidRDefault="00C32B90" w:rsidP="00C32B90">
      <w:proofErr w:type="spellStart"/>
      <w:r>
        <w:t>X_nh</w:t>
      </w:r>
      <w:proofErr w:type="spellEnd"/>
      <w:r>
        <w:t xml:space="preserve">:  0.3419586 x:  0.3418625 </w:t>
      </w:r>
    </w:p>
    <w:p w14:paraId="02EC3C5B" w14:textId="77777777" w:rsidR="00C32B90" w:rsidRDefault="00C32B90" w:rsidP="00C32B90">
      <w:r>
        <w:t xml:space="preserve">Results switching:  0.3330876 0.3316453 0.3324753 0.3511373 0.3333404 0.3281261 0.3465687 0.3468463 0.3373648 0.3441241 0.3369948 0.3391778 0.3440533 0.3431051 0.3381148 0.334674 0.3269534 0.3419294 0.3329642 0.3419586 </w:t>
      </w:r>
    </w:p>
    <w:p w14:paraId="0C6EA417" w14:textId="519751F7" w:rsidR="00C32B90" w:rsidRDefault="00C32B90" w:rsidP="00C32B90">
      <w:r>
        <w:t>p-value:  0.4</w:t>
      </w:r>
    </w:p>
    <w:p w14:paraId="3530483F" w14:textId="185078B9" w:rsidR="00C32B90" w:rsidRDefault="00C32B90" w:rsidP="00C32B90"/>
    <w:p w14:paraId="0BE6949E" w14:textId="77777777" w:rsidR="00C32B90" w:rsidRDefault="00C32B90" w:rsidP="00C32B90">
      <w:r>
        <w:t>[1] "Chinese"</w:t>
      </w:r>
    </w:p>
    <w:p w14:paraId="1429CAA8" w14:textId="77777777" w:rsidR="00C32B90" w:rsidRDefault="00C32B90" w:rsidP="00C32B90">
      <w:proofErr w:type="spellStart"/>
      <w:r>
        <w:t>X_nh</w:t>
      </w:r>
      <w:proofErr w:type="spellEnd"/>
      <w:r>
        <w:t xml:space="preserve">:  0.3218017 x:  0.3279507 </w:t>
      </w:r>
    </w:p>
    <w:p w14:paraId="22503AF1" w14:textId="77777777" w:rsidR="00C32B90" w:rsidRDefault="00C32B90" w:rsidP="00C32B90">
      <w:r>
        <w:t xml:space="preserve">Results switching:  0.3292287 0.3163385 0.3169379 0.3274082 0.3186826 0.3242031 0.3297479 0.3322753 0.3159343 0.3241737 0.3174771 0.3316755 0.319302 0.3213771 0.3279132 0.3200754 0.3234656 0.3164197 0.3106245 0.3218017 </w:t>
      </w:r>
    </w:p>
    <w:p w14:paraId="1F027CB7" w14:textId="08E76003" w:rsidR="00C32B90" w:rsidRDefault="00C32B90" w:rsidP="00C32B90">
      <w:r>
        <w:t>p-value:  0.2</w:t>
      </w:r>
    </w:p>
    <w:p w14:paraId="2F5B1148" w14:textId="53B2C7DA" w:rsidR="007F6BA3" w:rsidRDefault="007F6BA3" w:rsidP="00C32B90"/>
    <w:p w14:paraId="6781C0E9" w14:textId="77777777" w:rsidR="007F6BA3" w:rsidRDefault="007F6BA3" w:rsidP="007F6BA3">
      <w:r>
        <w:t>[1] "Hungarian"</w:t>
      </w:r>
    </w:p>
    <w:p w14:paraId="060A0377" w14:textId="77777777" w:rsidR="007F6BA3" w:rsidRDefault="007F6BA3" w:rsidP="007F6BA3">
      <w:proofErr w:type="spellStart"/>
      <w:r>
        <w:t>X_nh</w:t>
      </w:r>
      <w:proofErr w:type="spellEnd"/>
      <w:r>
        <w:t xml:space="preserve">:  0.2765384 x:  0.2865045 </w:t>
      </w:r>
    </w:p>
    <w:p w14:paraId="4933A94C" w14:textId="77777777" w:rsidR="007F6BA3" w:rsidRDefault="007F6BA3" w:rsidP="007F6BA3">
      <w:r>
        <w:t xml:space="preserve">Results switching:  0.2785313 0.2819605 0.2897161 0.2868149 0.2979578 0.2756069 0.2882902 0.288031 0.2865722 0.3078773 0.2918693 0.297884 0.2993766 0.2808131 0.3001143 0.2869267 0.2883794 0.2956416 0.2994124 0.2765384 </w:t>
      </w:r>
    </w:p>
    <w:p w14:paraId="4FC14FD8" w14:textId="63BB2900" w:rsidR="007F6BA3" w:rsidRDefault="007F6BA3" w:rsidP="007F6BA3">
      <w:r>
        <w:t>p-value:  0.75</w:t>
      </w:r>
    </w:p>
    <w:p w14:paraId="1E20C955" w14:textId="6AD87DAB" w:rsidR="007F6BA3" w:rsidRDefault="007F6BA3" w:rsidP="007F6BA3"/>
    <w:p w14:paraId="7E4DA990" w14:textId="77777777" w:rsidR="007F6BA3" w:rsidRDefault="007F6BA3" w:rsidP="007F6BA3">
      <w:r>
        <w:t>[1] "English"</w:t>
      </w:r>
    </w:p>
    <w:p w14:paraId="66F8E03E" w14:textId="77777777" w:rsidR="007F6BA3" w:rsidRDefault="007F6BA3" w:rsidP="007F6BA3">
      <w:proofErr w:type="spellStart"/>
      <w:r>
        <w:t>X_nh</w:t>
      </w:r>
      <w:proofErr w:type="spellEnd"/>
      <w:r>
        <w:t xml:space="preserve">:  0.3364941 x:  0.3428418 </w:t>
      </w:r>
    </w:p>
    <w:p w14:paraId="74BF9931" w14:textId="77777777" w:rsidR="007F6BA3" w:rsidRDefault="007F6BA3" w:rsidP="007F6BA3">
      <w:r>
        <w:lastRenderedPageBreak/>
        <w:t xml:space="preserve">Results switching:  0.345198 0.3547047 0.3439502 0.3288881 0.3325552 0.3309643 0.3464539 0.3486286 0.3269968 0.3200426 0.3378708 0.3398674 0.3271162 0.331222 0.3509153 0.3329039 0.3383891 0.3421389 0.3519221 0.3364941 </w:t>
      </w:r>
    </w:p>
    <w:p w14:paraId="0AB6B47A" w14:textId="7564D180" w:rsidR="007F6BA3" w:rsidRDefault="007F6BA3" w:rsidP="007F6BA3">
      <w:r>
        <w:t>p-value:  0.35</w:t>
      </w:r>
    </w:p>
    <w:sectPr w:rsidR="007F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2D"/>
    <w:rsid w:val="003967BE"/>
    <w:rsid w:val="00711F68"/>
    <w:rsid w:val="007F6BA3"/>
    <w:rsid w:val="00870B6B"/>
    <w:rsid w:val="0096182D"/>
    <w:rsid w:val="00B41F9A"/>
    <w:rsid w:val="00BD3966"/>
    <w:rsid w:val="00C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EBE5"/>
  <w15:chartTrackingRefBased/>
  <w15:docId w15:val="{9F6AD5F3-4649-41CE-9E6C-2F58B779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2</cp:revision>
  <dcterms:created xsi:type="dcterms:W3CDTF">2019-10-28T19:25:00Z</dcterms:created>
  <dcterms:modified xsi:type="dcterms:W3CDTF">2019-10-28T19:25:00Z</dcterms:modified>
</cp:coreProperties>
</file>