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A0" w:rsidRDefault="00A6512B" w:rsidP="008B39A0">
      <w:pPr>
        <w:ind w:firstLine="720"/>
      </w:pPr>
      <w:r>
        <w:t xml:space="preserve">I was unable to get this OSP project completely working as of yet. My wife and I just moved over the weekend, we have no internet access at home and I’ve been struggling to keep up with all of my classes over the last two weeks. I was able to successfully implement many of the functions, including: </w:t>
      </w:r>
      <w:proofErr w:type="spellStart"/>
      <w:r>
        <w:t>do_acquire</w:t>
      </w:r>
      <w:proofErr w:type="spellEnd"/>
      <w:r w:rsidR="00EC7303">
        <w:t>()</w:t>
      </w:r>
      <w:r>
        <w:t xml:space="preserve">, </w:t>
      </w:r>
      <w:proofErr w:type="spellStart"/>
      <w:r>
        <w:t>do_release</w:t>
      </w:r>
      <w:proofErr w:type="spellEnd"/>
      <w:r w:rsidR="00EC7303">
        <w:t xml:space="preserve">(), and much of </w:t>
      </w:r>
      <w:proofErr w:type="spellStart"/>
      <w:r w:rsidR="00EC7303">
        <w:t>deadlock_</w:t>
      </w:r>
      <w:r>
        <w:t>recovery</w:t>
      </w:r>
      <w:proofErr w:type="spellEnd"/>
      <w:r w:rsidR="00EC7303">
        <w:t>()</w:t>
      </w:r>
      <w:r>
        <w:t>, I merely got lost in the details attempting to finish deadlock and giveupresources</w:t>
      </w:r>
      <w:r w:rsidR="00EC7303">
        <w:t>()</w:t>
      </w:r>
      <w:r>
        <w:t>. I understand the concept is</w:t>
      </w:r>
      <w:r w:rsidR="00EC7303">
        <w:t xml:space="preserve"> just like our work, allocation, </w:t>
      </w:r>
      <w:r>
        <w:t>etc.</w:t>
      </w:r>
      <w:r w:rsidR="00EC7303">
        <w:t xml:space="preserve"> </w:t>
      </w:r>
      <w:r>
        <w:t>alg</w:t>
      </w:r>
      <w:r w:rsidR="00EC7303">
        <w:t>orithms we learned in class</w:t>
      </w:r>
      <w:r w:rsidR="008B39A0">
        <w:t xml:space="preserve">. </w:t>
      </w:r>
      <w:r w:rsidR="008B39A0">
        <w:br/>
      </w:r>
    </w:p>
    <w:p w:rsidR="00EC7303" w:rsidRDefault="00EC7303" w:rsidP="008B39A0">
      <w:pPr>
        <w:ind w:firstLine="720"/>
      </w:pPr>
      <w:r>
        <w:t xml:space="preserve">In </w:t>
      </w:r>
      <w:proofErr w:type="spellStart"/>
      <w:r>
        <w:t>do_acquire</w:t>
      </w:r>
      <w:proofErr w:type="spellEnd"/>
      <w:r>
        <w:t xml:space="preserve">, </w:t>
      </w:r>
      <w:r w:rsidR="008E6488">
        <w:t xml:space="preserve">we first obtain the current thread based on the PTBR and the current task running. </w:t>
      </w:r>
      <w:r w:rsidR="00FD0DA3">
        <w:t xml:space="preserve">If the quantity requested + the quantity allocated are greater than the total, we return null. Else, we calculate in a hash table if we can allocate the request by utilizing </w:t>
      </w:r>
      <w:proofErr w:type="spellStart"/>
      <w:r w:rsidR="00FD0DA3">
        <w:t>do_grant</w:t>
      </w:r>
      <w:proofErr w:type="spellEnd"/>
      <w:r w:rsidR="00FD0DA3">
        <w:t xml:space="preserve">() to grant this request based on several parameters. In </w:t>
      </w:r>
      <w:proofErr w:type="spellStart"/>
      <w:r w:rsidR="00FD0DA3">
        <w:t>do_release</w:t>
      </w:r>
      <w:proofErr w:type="spellEnd"/>
      <w:r w:rsidR="00FD0DA3">
        <w:t>(), we are setting the available amount to a new total that is total-allocated. We then iterate over the hash table granting access to any thread that now has the available resources to complete their task now.</w:t>
      </w:r>
    </w:p>
    <w:p w:rsidR="008B39A0" w:rsidRDefault="008B39A0" w:rsidP="008B39A0">
      <w:pPr>
        <w:ind w:firstLine="720"/>
      </w:pPr>
      <w:r>
        <w:t xml:space="preserve">Apologies that </w:t>
      </w:r>
      <w:r>
        <w:t>I just haven’t had</w:t>
      </w:r>
      <w:r>
        <w:t xml:space="preserve"> the time to commit to finish</w:t>
      </w:r>
      <w:r>
        <w:t xml:space="preserve"> this with group projects due in multiple other classes, including CSCE590 (Mobile App Development) and CSCE567 Visualization Tools.</w:t>
      </w:r>
      <w:r>
        <w:t xml:space="preserve"> I hope to have much more free time available to fully implement the final OSP thread project, but I feel I have made at least some good progress on this one.</w:t>
      </w:r>
      <w:bookmarkStart w:id="0" w:name="_GoBack"/>
      <w:bookmarkEnd w:id="0"/>
    </w:p>
    <w:p w:rsidR="008B39A0" w:rsidRDefault="008B39A0" w:rsidP="008B39A0">
      <w:pPr>
        <w:ind w:firstLine="720"/>
      </w:pPr>
    </w:p>
    <w:p w:rsidR="00222E4F" w:rsidRDefault="00222E4F"/>
    <w:sectPr w:rsidR="00222E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73D" w:rsidRDefault="00EE473D">
      <w:pPr>
        <w:spacing w:after="0" w:line="240" w:lineRule="auto"/>
      </w:pPr>
      <w:r>
        <w:separator/>
      </w:r>
    </w:p>
  </w:endnote>
  <w:endnote w:type="continuationSeparator" w:id="0">
    <w:p w:rsidR="00EE473D" w:rsidRDefault="00EE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73D" w:rsidRDefault="00EE473D">
      <w:pPr>
        <w:spacing w:after="0" w:line="240" w:lineRule="auto"/>
      </w:pPr>
      <w:r>
        <w:separator/>
      </w:r>
    </w:p>
  </w:footnote>
  <w:footnote w:type="continuationSeparator" w:id="0">
    <w:p w:rsidR="00EE473D" w:rsidRDefault="00EE4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457D" w:rsidRDefault="00A6512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FRAZIER, ANTHONY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showingPlcHdr/>
      <w:dataBinding w:prefixMappings="xmlns:ns0='http://schemas.microsoft.com/office/2006/coverPageProps' " w:xpath="/ns0:CoverPageProperties[1]/ns0:PublishDate[1]" w:storeItemID="{55AF091B-3C7A-41E3-B477-F2FDAA23CFDA}"/>
      <w:date w:fullDate="2017-03-03T00:00:00Z">
        <w:dateFormat w:val="M/d/yy"/>
        <w:lid w:val="en-US"/>
        <w:storeMappedDataAs w:val="dateTime"/>
        <w:calendar w:val="gregorian"/>
      </w:date>
    </w:sdtPr>
    <w:sdtEndPr/>
    <w:sdtContent>
      <w:p w:rsidR="00E5457D" w:rsidRDefault="00EC730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     </w:t>
        </w:r>
      </w:p>
    </w:sdtContent>
  </w:sdt>
  <w:p w:rsidR="00E5457D" w:rsidRDefault="00EE473D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C7303">
          <w:rPr>
            <w:caps/>
            <w:color w:val="44546A" w:themeColor="text2"/>
            <w:sz w:val="20"/>
            <w:szCs w:val="20"/>
          </w:rPr>
          <w:t xml:space="preserve">     </w:t>
        </w:r>
      </w:sdtContent>
    </w:sdt>
  </w:p>
  <w:p w:rsidR="00E5457D" w:rsidRDefault="00EE4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2B"/>
    <w:rsid w:val="00222E4F"/>
    <w:rsid w:val="00234323"/>
    <w:rsid w:val="008B39A0"/>
    <w:rsid w:val="008E6488"/>
    <w:rsid w:val="00A6512B"/>
    <w:rsid w:val="00E02250"/>
    <w:rsid w:val="00EC7303"/>
    <w:rsid w:val="00EE473D"/>
    <w:rsid w:val="00F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650"/>
  <w15:chartTrackingRefBased/>
  <w15:docId w15:val="{8CC9075F-D309-47F9-8D5E-BD4A7B61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5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3</cp:revision>
  <dcterms:created xsi:type="dcterms:W3CDTF">2017-04-11T15:27:00Z</dcterms:created>
  <dcterms:modified xsi:type="dcterms:W3CDTF">2017-04-13T17:41:00Z</dcterms:modified>
</cp:coreProperties>
</file>