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E74" w:rsidRDefault="00322E74" w:rsidP="000A6E76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bookmarkStart w:id="0" w:name="id3023511"/>
      <w:bookmarkEnd w:id="0"/>
      <w:r w:rsidRPr="00322E74">
        <w:rPr>
          <w:rFonts w:ascii="Arial" w:eastAsia="Times New Roman" w:hAnsi="Arial" w:cs="Arial"/>
          <w:b/>
          <w:bCs/>
          <w:sz w:val="24"/>
          <w:szCs w:val="24"/>
          <w:lang w:val="en"/>
        </w:rPr>
        <w:t>Important Linux Commands</w:t>
      </w:r>
    </w:p>
    <w:p w:rsidR="00CC27CD" w:rsidRPr="00322E74" w:rsidRDefault="00CC4A49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m</w:t>
      </w:r>
      <w:r w:rsidR="00D63EA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CC27CD"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>
        <w:rPr>
          <w:rFonts w:ascii="Courier New" w:eastAsia="Times New Roman" w:hAnsi="Courier New" w:cs="Courier New"/>
          <w:sz w:val="24"/>
          <w:szCs w:val="24"/>
          <w:lang w:val="en"/>
        </w:rPr>
        <w:t>[command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]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CC27CD" w:rsidRDefault="00CC27CD" w:rsidP="000A6E76">
      <w:pPr>
        <w:spacing w:before="100" w:beforeAutospacing="1" w:after="100" w:afterAutospacing="1" w:line="240" w:lineRule="auto"/>
        <w:ind w:firstLine="720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Shows the Manual for the particular command and its options</w:t>
      </w:r>
    </w:p>
    <w:p w:rsidR="004804B4" w:rsidRPr="00322E74" w:rsidRDefault="004804B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pwd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4804B4" w:rsidRPr="00322E74" w:rsidRDefault="004804B4" w:rsidP="000A6E76">
      <w:pPr>
        <w:spacing w:before="100" w:beforeAutospacing="1" w:after="100" w:afterAutospacing="1" w:line="240" w:lineRule="auto"/>
        <w:ind w:firstLine="720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Shows the path of the current directory</w:t>
      </w:r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1" w:name="Shell_Befehle"/>
      <w:bookmarkStart w:id="2" w:name="Befehle"/>
      <w:bookmarkStart w:id="3" w:name="id2917956"/>
      <w:bookmarkStart w:id="4" w:name="id2961999"/>
      <w:bookmarkEnd w:id="1"/>
      <w:bookmarkEnd w:id="2"/>
      <w:bookmarkEnd w:id="3"/>
      <w:bookmarkEnd w:id="4"/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ls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[option(s)]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[file(s)]</w:t>
      </w:r>
    </w:p>
    <w:p w:rsidR="00322E74" w:rsidRPr="00322E74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5" w:name="id3052161"/>
      <w:bookmarkStart w:id="6" w:name="id2976943"/>
      <w:bookmarkEnd w:id="5"/>
      <w:bookmarkEnd w:id="6"/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If you run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ls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without any additional parameters, the program will list the contents of the current directory in short form.</w:t>
      </w:r>
    </w:p>
    <w:p w:rsidR="00322E74" w:rsidRPr="00322E74" w:rsidRDefault="00322E74" w:rsidP="000A6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-l</w:t>
      </w:r>
      <w:r w:rsidR="00D31E57"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  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detailed list</w:t>
      </w:r>
    </w:p>
    <w:p w:rsidR="00322E74" w:rsidRPr="005E0C9D" w:rsidRDefault="00322E74" w:rsidP="000A6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-a</w:t>
      </w:r>
      <w:r w:rsidR="00D31E57"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  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displays hidden files</w:t>
      </w:r>
    </w:p>
    <w:p w:rsidR="003506FA" w:rsidRPr="005E0C9D" w:rsidRDefault="003506FA" w:rsidP="000A6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87E16" w:rsidRPr="00322E74" w:rsidRDefault="00287E16" w:rsidP="000A6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cp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[option(s)]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sourcefile targetfile</w:t>
      </w:r>
    </w:p>
    <w:p w:rsidR="00322E74" w:rsidRPr="00322E74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7" w:name="id2898144"/>
      <w:bookmarkStart w:id="8" w:name="id3046450"/>
      <w:bookmarkStart w:id="9" w:name="id2955113"/>
      <w:bookmarkEnd w:id="7"/>
      <w:bookmarkEnd w:id="8"/>
      <w:bookmarkEnd w:id="9"/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Copies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sourcefile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to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targetfile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322E74" w:rsidRPr="00322E74" w:rsidRDefault="00322E74" w:rsidP="000A6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-</w:t>
      </w:r>
      <w:r w:rsidR="005E0C9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     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Waits for confirmation, if necessary, before an existing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targetfile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is overwritten</w:t>
      </w:r>
    </w:p>
    <w:p w:rsidR="00322E74" w:rsidRDefault="00322E74" w:rsidP="000A6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-r</w:t>
      </w:r>
      <w:r w:rsidR="005E0C9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Copies recursively (includes subdirectories)</w:t>
      </w:r>
    </w:p>
    <w:p w:rsidR="005E0C9D" w:rsidRPr="00322E74" w:rsidRDefault="005E0C9D" w:rsidP="000A6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mv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[option(s)]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sourcefile targetfile</w:t>
      </w:r>
    </w:p>
    <w:p w:rsidR="00322E74" w:rsidRPr="00322E74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10" w:name="id2954265"/>
      <w:bookmarkStart w:id="11" w:name="id2972082"/>
      <w:bookmarkStart w:id="12" w:name="id3049400"/>
      <w:bookmarkEnd w:id="10"/>
      <w:bookmarkEnd w:id="11"/>
      <w:bookmarkEnd w:id="12"/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Copies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sourcefile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to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targetfile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then deletes the original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sourcefile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322E74" w:rsidRPr="00322E74" w:rsidRDefault="00322E74" w:rsidP="000A6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-b</w:t>
      </w:r>
      <w:r w:rsidR="0089767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Creates a backup copy of the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sourcefile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before moving</w:t>
      </w:r>
    </w:p>
    <w:p w:rsidR="00322E74" w:rsidRDefault="00322E74" w:rsidP="000A6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-</w:t>
      </w:r>
      <w:r w:rsidR="0089767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   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Waits for confirmation, if necessary, before an existing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targetfile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is overwritten</w:t>
      </w:r>
    </w:p>
    <w:p w:rsidR="00377E1F" w:rsidRPr="00322E74" w:rsidRDefault="00377E1F" w:rsidP="000A6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rm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[option(s)]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file(s)</w:t>
      </w:r>
    </w:p>
    <w:p w:rsidR="00322E74" w:rsidRPr="00322E74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13" w:name="id3049613"/>
      <w:bookmarkStart w:id="14" w:name="id2999795"/>
      <w:bookmarkStart w:id="15" w:name="id3048824"/>
      <w:bookmarkEnd w:id="13"/>
      <w:bookmarkEnd w:id="14"/>
      <w:bookmarkEnd w:id="15"/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Removes the specified files from the file system. Directories are not removed by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rm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unless the option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-r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is used.</w:t>
      </w:r>
    </w:p>
    <w:p w:rsidR="00322E74" w:rsidRPr="00322E74" w:rsidRDefault="00322E74" w:rsidP="000A6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-r</w:t>
      </w:r>
      <w:r w:rsidR="00377E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Deletes any existing subdirectories</w:t>
      </w:r>
    </w:p>
    <w:p w:rsidR="00322E74" w:rsidRDefault="00322E74" w:rsidP="000A6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-</w:t>
      </w:r>
      <w:r w:rsidR="00377E1F">
        <w:rPr>
          <w:rFonts w:ascii="Times New Roman" w:eastAsia="Times New Roman" w:hAnsi="Times New Roman" w:cs="Times New Roman"/>
          <w:sz w:val="24"/>
          <w:szCs w:val="24"/>
          <w:lang w:val="en"/>
        </w:rPr>
        <w:t>i</w:t>
      </w:r>
      <w:r w:rsidR="00820DC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377E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Waits for confirmation before deleting each file.</w:t>
      </w:r>
    </w:p>
    <w:p w:rsidR="00343E2E" w:rsidRDefault="00343E2E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cd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[options(s)]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[directory]</w:t>
      </w:r>
    </w:p>
    <w:p w:rsidR="00322E74" w:rsidRPr="00322E74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16" w:name="id2959915"/>
      <w:bookmarkStart w:id="17" w:name="id2957317"/>
      <w:bookmarkStart w:id="18" w:name="id2972622"/>
      <w:bookmarkEnd w:id="16"/>
      <w:bookmarkEnd w:id="17"/>
      <w:bookmarkEnd w:id="18"/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Changes the current directory.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cd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without any parameters changes to the user's home directory.</w:t>
      </w:r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lastRenderedPageBreak/>
        <w:t>mkdir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[option(s)]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directoryname</w:t>
      </w:r>
    </w:p>
    <w:p w:rsidR="00322E74" w:rsidRPr="00322E74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19" w:name="id2904071"/>
      <w:bookmarkStart w:id="20" w:name="id3045976"/>
      <w:bookmarkStart w:id="21" w:name="id2953501"/>
      <w:bookmarkEnd w:id="19"/>
      <w:bookmarkEnd w:id="20"/>
      <w:bookmarkEnd w:id="21"/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Creates a new directory.</w:t>
      </w:r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rmdir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[option(s)]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directoryname</w:t>
      </w:r>
    </w:p>
    <w:p w:rsidR="00322E74" w:rsidRPr="00322E74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22" w:name="id3045986"/>
      <w:bookmarkStart w:id="23" w:name="id2934191"/>
      <w:bookmarkStart w:id="24" w:name="id3053756"/>
      <w:bookmarkEnd w:id="22"/>
      <w:bookmarkEnd w:id="23"/>
      <w:bookmarkEnd w:id="24"/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Deletes the specified directory, provided it is already empty.</w:t>
      </w:r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locate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pattern(s)</w:t>
      </w:r>
    </w:p>
    <w:p w:rsidR="00322E74" w:rsidRPr="00322E74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25" w:name="id3003056"/>
      <w:bookmarkStart w:id="26" w:name="id2976000"/>
      <w:bookmarkStart w:id="27" w:name="id2981352"/>
      <w:bookmarkEnd w:id="25"/>
      <w:bookmarkEnd w:id="26"/>
      <w:bookmarkEnd w:id="27"/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The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locate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command can find in which directory a specified file is located. If desired, use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hyperlink r:id="rId5" w:anchor="wildcard" w:history="1">
        <w:r w:rsidRPr="005E0C9D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val="en"/>
          </w:rPr>
          <w:t>wild cards</w:t>
        </w:r>
      </w:hyperlink>
      <w:bookmarkStart w:id="28" w:name="id3034349"/>
      <w:bookmarkEnd w:id="28"/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to specify file names. The program is very speedy, as it uses a database specifically created for the purpose (rather than searching through the entire file system). This very fact, however, also results in a major drawback: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locate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is unable to find any files created after the latest update of its database.</w:t>
      </w:r>
    </w:p>
    <w:p w:rsidR="00322E74" w:rsidRPr="00322E74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The database can be generated by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root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with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updatedb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updatedb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[options(s)]</w:t>
      </w:r>
    </w:p>
    <w:p w:rsidR="00322E74" w:rsidRPr="00322E74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29" w:name="id2960438"/>
      <w:bookmarkStart w:id="30" w:name="id3054220"/>
      <w:bookmarkEnd w:id="29"/>
      <w:bookmarkEnd w:id="30"/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This command performs an update of the database used by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locate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. To include files in all existing directories, run the program as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root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. It also makes sense to place it in the background by appending an ampersand (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&amp;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), so you can immediately continue working on the same command line (</w:t>
      </w:r>
      <w:r w:rsidRPr="00322E7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updatedb &amp;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).</w:t>
      </w:r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31" w:name="id2982056"/>
      <w:bookmarkStart w:id="32" w:name="id2951820"/>
      <w:bookmarkEnd w:id="31"/>
      <w:bookmarkEnd w:id="32"/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cat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[option(s)]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file(s)</w:t>
      </w:r>
    </w:p>
    <w:p w:rsidR="00322E74" w:rsidRPr="00322E74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33" w:name="id2948534"/>
      <w:bookmarkStart w:id="34" w:name="id2981145"/>
      <w:bookmarkEnd w:id="33"/>
      <w:bookmarkEnd w:id="34"/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The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cat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command displays the contents of a file, printing the entire contents to the screen without interruption.</w:t>
      </w:r>
    </w:p>
    <w:p w:rsidR="00322E74" w:rsidRPr="00322E74" w:rsidRDefault="00322E74" w:rsidP="000A6E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-n</w:t>
      </w:r>
      <w:r w:rsidR="00467C5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Numbers the output on the left margin</w:t>
      </w:r>
    </w:p>
    <w:p w:rsidR="00834EC7" w:rsidRDefault="00834EC7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bookmarkStart w:id="35" w:name="id3015008"/>
      <w:bookmarkStart w:id="36" w:name="id2946336"/>
      <w:bookmarkStart w:id="37" w:name="id3053006"/>
      <w:bookmarkStart w:id="38" w:name="befehl:df"/>
      <w:bookmarkEnd w:id="35"/>
      <w:bookmarkEnd w:id="36"/>
      <w:bookmarkEnd w:id="37"/>
      <w:bookmarkEnd w:id="38"/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date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[option(s)]</w:t>
      </w:r>
    </w:p>
    <w:p w:rsidR="00322E74" w:rsidRPr="00322E74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39" w:name="id2905207"/>
      <w:bookmarkStart w:id="40" w:name="id3015183"/>
      <w:bookmarkEnd w:id="39"/>
      <w:bookmarkEnd w:id="40"/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This simple program displays the current system time. If run as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root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, it can also be used to change the system time. Details about the program are avail</w:t>
      </w:r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41" w:name="id2955954"/>
      <w:bookmarkEnd w:id="41"/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ping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[option(s)]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host name|IP address</w:t>
      </w:r>
    </w:p>
    <w:p w:rsidR="00BA2F71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42" w:name="id2948531"/>
      <w:bookmarkStart w:id="43" w:name="id2918144"/>
      <w:bookmarkEnd w:id="42"/>
      <w:bookmarkEnd w:id="43"/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The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ping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command is the standard tool for testing the basic functionality of TCP/IP networks. It sends a small data packet to the destination host, requesting an immediate reply. If this works,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ping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displays a message to that effect, which indicates that the network link is basically functioning.</w:t>
      </w:r>
    </w:p>
    <w:p w:rsidR="00963378" w:rsidRDefault="00963378" w:rsidP="000A6E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:rsidR="00322E74" w:rsidRPr="00322E74" w:rsidRDefault="00523BB1" w:rsidP="000A6E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lastRenderedPageBreak/>
        <w:t xml:space="preserve">ip </w:t>
      </w:r>
      <w:r w:rsidRPr="00863545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</w:p>
    <w:p w:rsidR="00322E74" w:rsidRPr="00322E74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44" w:name="id3034075"/>
      <w:bookmarkStart w:id="45" w:name="id2905116"/>
      <w:bookmarkEnd w:id="44"/>
      <w:bookmarkEnd w:id="45"/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="00DD1A80">
        <w:rPr>
          <w:rFonts w:ascii="Times New Roman" w:eastAsia="Times New Roman" w:hAnsi="Times New Roman" w:cs="Times New Roman"/>
          <w:sz w:val="24"/>
          <w:szCs w:val="24"/>
          <w:lang w:val="en"/>
        </w:rPr>
        <w:t>he ip command prints all the details of the network adapters including the IP, gateway and MAC Address</w:t>
      </w:r>
    </w:p>
    <w:p w:rsidR="00EE27ED" w:rsidRDefault="00322E74" w:rsidP="000A6E76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"/>
        </w:rPr>
      </w:pPr>
      <w:bookmarkStart w:id="46" w:name="id2965842"/>
      <w:bookmarkEnd w:id="46"/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passwd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[option(s)] [username]</w:t>
      </w:r>
      <w:bookmarkStart w:id="47" w:name="id2954886"/>
      <w:bookmarkStart w:id="48" w:name="id2948810"/>
      <w:bookmarkStart w:id="49" w:name="id2973646"/>
      <w:bookmarkEnd w:id="47"/>
      <w:bookmarkEnd w:id="48"/>
      <w:bookmarkEnd w:id="49"/>
    </w:p>
    <w:p w:rsidR="00754998" w:rsidRDefault="00754998" w:rsidP="000A6E76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"/>
        </w:rPr>
      </w:pPr>
    </w:p>
    <w:p w:rsidR="00926B02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Users may change their own passwords at any time using this command. Furthermore, the administrator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root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can use the command to change the password of any user on the system.</w:t>
      </w:r>
    </w:p>
    <w:p w:rsidR="009300E0" w:rsidRPr="00322E74" w:rsidRDefault="009300E0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poweroff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9300E0" w:rsidRPr="00322E74" w:rsidRDefault="006A2445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Shut Down command</w:t>
      </w:r>
      <w:r w:rsidR="00EF1BB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50" w:name="id3052537"/>
      <w:bookmarkStart w:id="51" w:name="id3052228"/>
      <w:bookmarkStart w:id="52" w:name="id2965009"/>
      <w:bookmarkEnd w:id="50"/>
      <w:bookmarkEnd w:id="51"/>
      <w:bookmarkEnd w:id="52"/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reboot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r w:rsidRPr="005E0C9D">
        <w:rPr>
          <w:rFonts w:ascii="Courier New" w:eastAsia="Times New Roman" w:hAnsi="Courier New" w:cs="Courier New"/>
          <w:sz w:val="24"/>
          <w:szCs w:val="24"/>
          <w:lang w:val="en"/>
        </w:rPr>
        <w:t>[option(s)]</w:t>
      </w:r>
    </w:p>
    <w:p w:rsidR="00322E74" w:rsidRPr="00322E74" w:rsidRDefault="00561D52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53" w:name="id2977850"/>
      <w:bookmarkStart w:id="54" w:name="id2904960"/>
      <w:bookmarkStart w:id="55" w:name="id2973728"/>
      <w:bookmarkEnd w:id="53"/>
      <w:bookmarkEnd w:id="54"/>
      <w:bookmarkEnd w:id="55"/>
      <w:r>
        <w:rPr>
          <w:rFonts w:ascii="Times New Roman" w:eastAsia="Times New Roman" w:hAnsi="Times New Roman" w:cs="Times New Roman"/>
          <w:sz w:val="24"/>
          <w:szCs w:val="24"/>
          <w:lang w:val="en"/>
        </w:rPr>
        <w:t>restarts the system</w:t>
      </w:r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clear</w:t>
      </w:r>
    </w:p>
    <w:p w:rsidR="00322E74" w:rsidRPr="005E0C9D" w:rsidRDefault="00322E74" w:rsidP="000A6E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56" w:name="id2983181"/>
      <w:bookmarkStart w:id="57" w:name="id2953174"/>
      <w:bookmarkEnd w:id="56"/>
      <w:bookmarkEnd w:id="57"/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This command cleans up the visible area of the console. It has no options.</w:t>
      </w:r>
    </w:p>
    <w:p w:rsidR="00322E74" w:rsidRPr="00322E74" w:rsidRDefault="00322E74" w:rsidP="000A6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0C9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reset</w:t>
      </w:r>
    </w:p>
    <w:p w:rsidR="00590AE1" w:rsidRDefault="00322E74" w:rsidP="000A6E76">
      <w:pPr>
        <w:spacing w:before="100" w:beforeAutospacing="1" w:after="100" w:afterAutospacing="1" w:line="240" w:lineRule="auto"/>
        <w:ind w:firstLine="720"/>
        <w:jc w:val="both"/>
        <w:rPr>
          <w:sz w:val="24"/>
          <w:szCs w:val="24"/>
        </w:rPr>
      </w:pP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>This comma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>nd cleans up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</w:t>
      </w:r>
      <w:r w:rsidRPr="005E0C9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entire</w:t>
      </w:r>
      <w:r w:rsidRPr="00322E7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console. It has no options.</w:t>
      </w:r>
      <w:r w:rsidRPr="005E0C9D">
        <w:rPr>
          <w:sz w:val="24"/>
          <w:szCs w:val="24"/>
        </w:rPr>
        <w:t xml:space="preserve"> </w:t>
      </w:r>
    </w:p>
    <w:p w:rsidR="00F771CD" w:rsidRPr="00A97C8C" w:rsidRDefault="00C117AE" w:rsidP="000A6E76">
      <w:pPr>
        <w:spacing w:before="100" w:beforeAutospacing="1" w:after="100" w:afterAutospacing="1" w:line="240" w:lineRule="auto"/>
        <w:jc w:val="both"/>
        <w:rPr>
          <w:b/>
          <w:bCs/>
          <w:caps/>
          <w:sz w:val="28"/>
          <w:szCs w:val="28"/>
        </w:rPr>
      </w:pPr>
      <w:r w:rsidRPr="00A97C8C">
        <w:rPr>
          <w:b/>
          <w:bCs/>
          <w:caps/>
          <w:sz w:val="28"/>
          <w:szCs w:val="28"/>
        </w:rPr>
        <w:t>C</w:t>
      </w:r>
      <w:r w:rsidR="00F771CD" w:rsidRPr="00A97C8C">
        <w:rPr>
          <w:b/>
          <w:bCs/>
          <w:caps/>
          <w:sz w:val="28"/>
          <w:szCs w:val="28"/>
        </w:rPr>
        <w:t>reating an SSH connection with the Raspberry Pi</w:t>
      </w:r>
    </w:p>
    <w:p w:rsidR="004C1AAE" w:rsidRPr="005E0C9D" w:rsidRDefault="004C1AAE" w:rsidP="000A6E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E0C9D">
        <w:rPr>
          <w:sz w:val="24"/>
          <w:szCs w:val="24"/>
        </w:rPr>
        <w:t xml:space="preserve">Install TeraTerm </w:t>
      </w:r>
    </w:p>
    <w:p w:rsidR="0086140E" w:rsidRPr="005E0C9D" w:rsidRDefault="00A416A8" w:rsidP="000A6E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E0C9D">
        <w:rPr>
          <w:sz w:val="24"/>
          <w:szCs w:val="24"/>
        </w:rPr>
        <w:t xml:space="preserve">Click </w:t>
      </w:r>
      <w:r w:rsidR="00F37316" w:rsidRPr="005E0C9D">
        <w:rPr>
          <w:sz w:val="24"/>
          <w:szCs w:val="24"/>
        </w:rPr>
        <w:t>File  -</w:t>
      </w:r>
      <w:r w:rsidR="00E05BEB" w:rsidRPr="005E0C9D">
        <w:rPr>
          <w:sz w:val="24"/>
          <w:szCs w:val="24"/>
        </w:rPr>
        <w:t>-</w:t>
      </w:r>
      <w:r w:rsidR="00F37316" w:rsidRPr="005E0C9D">
        <w:rPr>
          <w:sz w:val="24"/>
          <w:szCs w:val="24"/>
        </w:rPr>
        <w:t>&gt; New</w:t>
      </w:r>
      <w:r w:rsidR="009D03E9" w:rsidRPr="005E0C9D">
        <w:rPr>
          <w:sz w:val="24"/>
          <w:szCs w:val="24"/>
        </w:rPr>
        <w:t xml:space="preserve"> connection</w:t>
      </w:r>
      <w:r w:rsidRPr="005E0C9D">
        <w:rPr>
          <w:sz w:val="24"/>
          <w:szCs w:val="24"/>
        </w:rPr>
        <w:t xml:space="preserve">, </w:t>
      </w:r>
    </w:p>
    <w:p w:rsidR="00A416A8" w:rsidRPr="005E0C9D" w:rsidRDefault="00A416A8" w:rsidP="000A6E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E0C9D">
        <w:rPr>
          <w:sz w:val="24"/>
          <w:szCs w:val="24"/>
        </w:rPr>
        <w:t>Select TCI/IP Connection</w:t>
      </w:r>
    </w:p>
    <w:p w:rsidR="00EB35F1" w:rsidRDefault="00A416A8" w:rsidP="000A6E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E0C9D">
        <w:rPr>
          <w:sz w:val="24"/>
          <w:szCs w:val="24"/>
        </w:rPr>
        <w:t xml:space="preserve">Then type in your Raspberry Pi’s IP </w:t>
      </w:r>
    </w:p>
    <w:p w:rsidR="00055492" w:rsidRPr="00EB35F1" w:rsidRDefault="00055492" w:rsidP="000A6E76">
      <w:pPr>
        <w:pStyle w:val="ListParagraph"/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:rsidR="00A416A8" w:rsidRPr="005E0C9D" w:rsidRDefault="00EB35F1" w:rsidP="000A6E76">
      <w:pPr>
        <w:pStyle w:val="ListParagraph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E0C9D">
        <w:rPr>
          <w:noProof/>
          <w:sz w:val="24"/>
          <w:szCs w:val="24"/>
        </w:rPr>
        <w:drawing>
          <wp:inline distT="0" distB="0" distL="0" distR="0" wp14:anchorId="5615B999" wp14:editId="1A7E0C75">
            <wp:extent cx="4347422" cy="2257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112" cy="22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A8" w:rsidRDefault="00A416A8" w:rsidP="000A6E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E0C9D">
        <w:rPr>
          <w:sz w:val="24"/>
          <w:szCs w:val="24"/>
        </w:rPr>
        <w:t>Click OK with the default settings</w:t>
      </w:r>
    </w:p>
    <w:p w:rsidR="009E1D98" w:rsidRDefault="003125F0" w:rsidP="000A6E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Click Continue for the Security Key Question</w:t>
      </w:r>
    </w:p>
    <w:p w:rsidR="00BE6605" w:rsidRPr="00BE6605" w:rsidRDefault="00BE6605" w:rsidP="000A6E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the Username as </w:t>
      </w:r>
      <w:r w:rsidRPr="00BE6605">
        <w:rPr>
          <w:b/>
          <w:bCs/>
          <w:sz w:val="24"/>
          <w:szCs w:val="24"/>
        </w:rPr>
        <w:t>pi</w:t>
      </w:r>
    </w:p>
    <w:p w:rsidR="00BE6605" w:rsidRPr="005625D1" w:rsidRDefault="00BE6605" w:rsidP="000A6E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E6605">
        <w:rPr>
          <w:sz w:val="24"/>
          <w:szCs w:val="24"/>
        </w:rPr>
        <w:t>Enter</w:t>
      </w:r>
      <w:r>
        <w:rPr>
          <w:sz w:val="24"/>
          <w:szCs w:val="24"/>
        </w:rPr>
        <w:t xml:space="preserve"> the Password as </w:t>
      </w:r>
      <w:r w:rsidRPr="00BE6605">
        <w:rPr>
          <w:b/>
          <w:bCs/>
          <w:sz w:val="24"/>
          <w:szCs w:val="24"/>
        </w:rPr>
        <w:t>password</w:t>
      </w:r>
    </w:p>
    <w:p w:rsidR="00A96A27" w:rsidRDefault="005625D1" w:rsidP="000A6E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202671">
        <w:rPr>
          <w:sz w:val="24"/>
          <w:szCs w:val="24"/>
        </w:rPr>
        <w:t>Click OK to login in to the Raspberry Pi SHELL</w:t>
      </w:r>
    </w:p>
    <w:p w:rsidR="00E41722" w:rsidRDefault="00A96A27" w:rsidP="000A6E76">
      <w:pPr>
        <w:spacing w:before="100" w:beforeAutospacing="1" w:after="100" w:afterAutospacing="1" w:line="240" w:lineRule="auto"/>
        <w:jc w:val="both"/>
        <w:rPr>
          <w:b/>
          <w:bCs/>
          <w:caps/>
          <w:sz w:val="28"/>
          <w:szCs w:val="28"/>
        </w:rPr>
      </w:pPr>
      <w:r w:rsidRPr="00A96A27">
        <w:rPr>
          <w:b/>
          <w:bCs/>
          <w:caps/>
          <w:sz w:val="28"/>
          <w:szCs w:val="28"/>
        </w:rPr>
        <w:t>C</w:t>
      </w:r>
      <w:r w:rsidR="00BE146D">
        <w:rPr>
          <w:b/>
          <w:bCs/>
          <w:caps/>
          <w:sz w:val="28"/>
          <w:szCs w:val="28"/>
        </w:rPr>
        <w:t xml:space="preserve">reating a VNC </w:t>
      </w:r>
      <w:r w:rsidRPr="00A96A27">
        <w:rPr>
          <w:b/>
          <w:bCs/>
          <w:caps/>
          <w:sz w:val="28"/>
          <w:szCs w:val="28"/>
        </w:rPr>
        <w:t>connection with the Raspberry Pi</w:t>
      </w:r>
    </w:p>
    <w:p w:rsidR="00E41722" w:rsidRDefault="00E41722" w:rsidP="000A6E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Install TightVNC viewer in your system</w:t>
      </w:r>
    </w:p>
    <w:p w:rsidR="00A96A27" w:rsidRPr="00A96A27" w:rsidRDefault="00E41722" w:rsidP="000A6E76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0C753E" wp14:editId="12FAC489">
            <wp:extent cx="3448050" cy="247512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ncview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834" cy="24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5D" w:rsidRDefault="005D1F5D" w:rsidP="000A6E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your TightVNC Viewer </w:t>
      </w:r>
    </w:p>
    <w:p w:rsidR="005D1F5D" w:rsidRDefault="005D1F5D" w:rsidP="000A6E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Type in the IP of your raspberry Pi </w:t>
      </w:r>
      <w:r w:rsidR="007D5F8A">
        <w:rPr>
          <w:sz w:val="24"/>
          <w:szCs w:val="24"/>
        </w:rPr>
        <w:t xml:space="preserve"> followed by the Display Number</w:t>
      </w:r>
    </w:p>
    <w:p w:rsidR="00322B2E" w:rsidRDefault="00322B2E" w:rsidP="000A6E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default display Number is 1</w:t>
      </w:r>
    </w:p>
    <w:p w:rsidR="0057380E" w:rsidRDefault="0057380E" w:rsidP="000A6E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Click Connect with the Default settings</w:t>
      </w:r>
    </w:p>
    <w:p w:rsidR="00831CB9" w:rsidRDefault="00831CB9" w:rsidP="000A6E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 asked for password enter the default password “</w:t>
      </w:r>
      <w:r w:rsidRPr="00831CB9">
        <w:rPr>
          <w:b/>
          <w:bCs/>
          <w:sz w:val="24"/>
          <w:szCs w:val="24"/>
        </w:rPr>
        <w:t>password</w:t>
      </w:r>
      <w:r>
        <w:rPr>
          <w:sz w:val="24"/>
          <w:szCs w:val="24"/>
        </w:rPr>
        <w:t>”</w:t>
      </w:r>
    </w:p>
    <w:p w:rsidR="004522D1" w:rsidRDefault="004522D1" w:rsidP="000A6E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would open a VNC </w:t>
      </w:r>
      <w:r w:rsidR="00F15BC4">
        <w:rPr>
          <w:sz w:val="24"/>
          <w:szCs w:val="24"/>
        </w:rPr>
        <w:t>connection with the raspberry Pi</w:t>
      </w:r>
    </w:p>
    <w:p w:rsidR="00CE52C6" w:rsidRDefault="00CE52C6" w:rsidP="000A6E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Raspberry Pi is installed with Raspbian OS and the default desktop environment is PIXEL</w:t>
      </w:r>
    </w:p>
    <w:p w:rsidR="005840BA" w:rsidRDefault="00021547" w:rsidP="000A6E76">
      <w:pPr>
        <w:spacing w:before="100" w:beforeAutospacing="1" w:after="100" w:afterAutospacing="1" w:line="240" w:lineRule="auto"/>
        <w:jc w:val="both"/>
        <w:rPr>
          <w:b/>
          <w:bCs/>
          <w:caps/>
          <w:sz w:val="28"/>
          <w:szCs w:val="28"/>
        </w:rPr>
      </w:pPr>
      <w:r w:rsidRPr="00FB73E9">
        <w:rPr>
          <w:b/>
          <w:bCs/>
          <w:caps/>
          <w:sz w:val="28"/>
          <w:szCs w:val="28"/>
        </w:rPr>
        <w:t>Hardware Components and Details</w:t>
      </w:r>
    </w:p>
    <w:p w:rsidR="009F4491" w:rsidRPr="005840BA" w:rsidRDefault="00CF58F1" w:rsidP="000A6E76">
      <w:pPr>
        <w:spacing w:before="100" w:beforeAutospacing="1" w:after="100" w:afterAutospacing="1" w:line="240" w:lineRule="auto"/>
        <w:jc w:val="both"/>
        <w:rPr>
          <w:b/>
          <w:bCs/>
          <w:caps/>
          <w:sz w:val="28"/>
          <w:szCs w:val="28"/>
        </w:rPr>
      </w:pPr>
      <w:r>
        <w:rPr>
          <w:noProof/>
        </w:rPr>
        <w:drawing>
          <wp:inline distT="0" distB="0" distL="0" distR="0">
            <wp:extent cx="2406650" cy="180498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segment_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8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F3" w:rsidRPr="005613B5" w:rsidRDefault="00084E72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caps/>
          <w:sz w:val="24"/>
          <w:szCs w:val="24"/>
        </w:rPr>
      </w:pPr>
      <w:r w:rsidRPr="005613B5">
        <w:rPr>
          <w:b/>
          <w:bCs/>
          <w:caps/>
          <w:sz w:val="24"/>
          <w:szCs w:val="24"/>
        </w:rPr>
        <w:lastRenderedPageBreak/>
        <w:t>Raspberry Pi’s GPIO Details</w:t>
      </w:r>
    </w:p>
    <w:p w:rsidR="00771BEE" w:rsidRDefault="00771BEE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771BEE" w:rsidRDefault="00771BEE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938A80" wp14:editId="56350ACB">
            <wp:extent cx="4296273" cy="4117721"/>
            <wp:effectExtent l="0" t="6032" r="3492" b="349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3_gp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00660" cy="412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AB" w:rsidRDefault="004759AB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4759AB" w:rsidRDefault="007971C7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noProof/>
          <w:sz w:val="24"/>
          <w:szCs w:val="24"/>
        </w:rPr>
      </w:pPr>
      <w:r w:rsidRPr="00E41718">
        <w:rPr>
          <w:b/>
          <w:bCs/>
          <w:noProof/>
          <w:sz w:val="24"/>
          <w:szCs w:val="24"/>
        </w:rPr>
        <w:t xml:space="preserve"> 8 BIT</w:t>
      </w:r>
      <w:r w:rsidR="00DE0A9B">
        <w:rPr>
          <w:b/>
          <w:bCs/>
          <w:noProof/>
          <w:sz w:val="24"/>
          <w:szCs w:val="24"/>
        </w:rPr>
        <w:t xml:space="preserve"> CHAR</w:t>
      </w:r>
      <w:r w:rsidRPr="00E41718">
        <w:rPr>
          <w:b/>
          <w:bCs/>
          <w:noProof/>
          <w:sz w:val="24"/>
          <w:szCs w:val="24"/>
        </w:rPr>
        <w:t xml:space="preserve"> LCD PIN Details</w:t>
      </w:r>
      <w:r w:rsidR="00E41718" w:rsidRPr="00E41718">
        <w:rPr>
          <w:b/>
          <w:bCs/>
          <w:noProof/>
          <w:sz w:val="24"/>
          <w:szCs w:val="24"/>
        </w:rPr>
        <w:t xml:space="preserve">     </w:t>
      </w:r>
      <w:r w:rsidR="00E41718"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3667125" cy="27503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D44780_breadboard_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54" cy="275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B2" w:rsidRDefault="00FB37B2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FB37B2" w:rsidRDefault="00FB37B2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CC2C62" w:rsidRDefault="00CC2C62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A50692" w:rsidRPr="00A50692" w:rsidRDefault="00CC2C62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  <w:r w:rsidRPr="00FF33C9">
        <w:rPr>
          <w:b/>
          <w:bCs/>
          <w:sz w:val="24"/>
          <w:szCs w:val="24"/>
        </w:rPr>
        <w:lastRenderedPageBreak/>
        <w:t>HC-SR04  ULTRASONIC SENSOR PinOut  Details</w:t>
      </w:r>
    </w:p>
    <w:p w:rsidR="00FB37B2" w:rsidRDefault="00CC2C62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57600" cy="2662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C-SR04-Ultrasonic-distance-sensor-pin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802" cy="26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92" w:rsidRDefault="00A50692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A97954" w:rsidRDefault="00A97954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DHT11 PINOUT                                                     </w:t>
      </w:r>
      <w:r>
        <w:rPr>
          <w:b/>
          <w:bCs/>
          <w:sz w:val="24"/>
          <w:szCs w:val="24"/>
        </w:rPr>
        <w:t>IR SENSOR PINOUT DETAILS</w:t>
      </w:r>
    </w:p>
    <w:p w:rsidR="002D58C3" w:rsidRDefault="008002D0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238375" cy="163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87474703a2f2f6c6561726e696e672e67726f626f74726f6e6963732e636f6d2f696d616765732f5475746f7269616c732f44485431315f50696e732e706e6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26" cy="165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954">
        <w:rPr>
          <w:b/>
          <w:bCs/>
          <w:sz w:val="24"/>
          <w:szCs w:val="24"/>
        </w:rPr>
        <w:t xml:space="preserve">             </w:t>
      </w:r>
      <w:r w:rsidR="00A97954">
        <w:rPr>
          <w:b/>
          <w:bCs/>
          <w:noProof/>
          <w:sz w:val="24"/>
          <w:szCs w:val="24"/>
        </w:rPr>
        <w:drawing>
          <wp:inline distT="0" distB="0" distL="0" distR="0" wp14:anchorId="478A03D2" wp14:editId="14C17CD7">
            <wp:extent cx="2876550" cy="15815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1ywaoPPI3L._SX522_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58" w:rsidRDefault="00022E58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</w:p>
    <w:p w:rsidR="002D58C3" w:rsidRDefault="002D58C3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RELAY MODULE PINOUT DETAILS</w:t>
      </w:r>
    </w:p>
    <w:p w:rsidR="002D58C3" w:rsidRDefault="002D58C3" w:rsidP="000A6E7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</w:p>
    <w:p w:rsidR="00054226" w:rsidRDefault="00AE77E3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191288" wp14:editId="6FE8AC11">
            <wp:extent cx="2724150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B1RQq8HVXXXXXDaXXXq6xXFXXXp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26" w:rsidRDefault="00E2052E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 EXECUTIONS</w:t>
      </w:r>
    </w:p>
    <w:p w:rsidR="00E2052E" w:rsidRDefault="00E2052E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</w:p>
    <w:p w:rsidR="008732EF" w:rsidRDefault="00E2052E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sz w:val="24"/>
          <w:szCs w:val="24"/>
        </w:rPr>
        <w:t>All the scripts for the all Projects for the workshop are stored in the /home/pi/Projects folder</w:t>
      </w:r>
    </w:p>
    <w:p w:rsidR="008732EF" w:rsidRDefault="008732EF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1E79AB" w:rsidRDefault="001E79AB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sz w:val="24"/>
          <w:szCs w:val="24"/>
        </w:rPr>
        <w:t>It is advised to run those scripts in SHELL or in a terminal</w:t>
      </w:r>
      <w:r w:rsidR="00BE55F1">
        <w:rPr>
          <w:sz w:val="24"/>
          <w:szCs w:val="24"/>
        </w:rPr>
        <w:t xml:space="preserve"> or via SSH</w:t>
      </w:r>
    </w:p>
    <w:p w:rsidR="00212933" w:rsidRDefault="00212933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212933" w:rsidRPr="00212933" w:rsidRDefault="00212933" w:rsidP="00212933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advised to run those scripts as a </w:t>
      </w:r>
      <w:r w:rsidRPr="00C23BA6">
        <w:rPr>
          <w:b/>
          <w:bCs/>
          <w:sz w:val="24"/>
          <w:szCs w:val="24"/>
        </w:rPr>
        <w:t>super user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because some of the projects require admin permission to execute certain system process</w:t>
      </w:r>
      <w:r w:rsidR="00CD79F0">
        <w:rPr>
          <w:sz w:val="24"/>
          <w:szCs w:val="24"/>
        </w:rPr>
        <w:t>es</w:t>
      </w:r>
    </w:p>
    <w:p w:rsidR="001E79AB" w:rsidRDefault="001E79AB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9C7242" w:rsidRDefault="009C7242" w:rsidP="009C7242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sz w:val="24"/>
          <w:szCs w:val="24"/>
        </w:rPr>
        <w:t>Enter the Projects Directory  using the following command</w:t>
      </w:r>
    </w:p>
    <w:p w:rsidR="009C7242" w:rsidRDefault="009C7242" w:rsidP="009C7242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</w:p>
    <w:p w:rsidR="009C7242" w:rsidRPr="009C7242" w:rsidRDefault="009C7242" w:rsidP="009C7242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  <w:r w:rsidRPr="009C7242">
        <w:rPr>
          <w:b/>
          <w:bCs/>
          <w:sz w:val="24"/>
          <w:szCs w:val="24"/>
        </w:rPr>
        <w:tab/>
        <w:t>cd /home/pi/Projects</w:t>
      </w:r>
    </w:p>
    <w:p w:rsidR="009C7242" w:rsidRDefault="009C7242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A40F4F" w:rsidRDefault="00A40F4F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sz w:val="24"/>
          <w:szCs w:val="24"/>
        </w:rPr>
        <w:t>Please verify that your current directory is /home/pi/Projects by using the following command</w:t>
      </w:r>
      <w:r w:rsidR="00FA6000">
        <w:rPr>
          <w:sz w:val="24"/>
          <w:szCs w:val="24"/>
        </w:rPr>
        <w:t>. This command will print the current directory path</w:t>
      </w:r>
    </w:p>
    <w:p w:rsidR="00FA6000" w:rsidRDefault="00FA6000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FA6000" w:rsidRPr="00FA6000" w:rsidRDefault="00FA6000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  <w:r w:rsidRPr="00FA6000">
        <w:rPr>
          <w:b/>
          <w:bCs/>
          <w:sz w:val="24"/>
          <w:szCs w:val="24"/>
        </w:rPr>
        <w:t>pwd</w:t>
      </w:r>
    </w:p>
    <w:p w:rsidR="00A40F4F" w:rsidRDefault="00A40F4F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C23BA6" w:rsidRPr="00B73EE9" w:rsidRDefault="00C23BA6" w:rsidP="00B73EE9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sz w:val="24"/>
          <w:szCs w:val="24"/>
        </w:rPr>
        <w:t>Use the following command to run any project script file</w:t>
      </w:r>
    </w:p>
    <w:p w:rsidR="00C23BA6" w:rsidRDefault="00C23BA6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  <w:r w:rsidRPr="00887BA9">
        <w:rPr>
          <w:b/>
          <w:bCs/>
          <w:sz w:val="24"/>
          <w:szCs w:val="24"/>
        </w:rPr>
        <w:tab/>
        <w:t>sudo</w:t>
      </w:r>
      <w:r w:rsidR="00B73EE9">
        <w:rPr>
          <w:b/>
          <w:bCs/>
          <w:sz w:val="24"/>
          <w:szCs w:val="24"/>
        </w:rPr>
        <w:t xml:space="preserve"> python </w:t>
      </w:r>
      <w:r w:rsidRPr="00887BA9">
        <w:rPr>
          <w:b/>
          <w:bCs/>
          <w:sz w:val="24"/>
          <w:szCs w:val="24"/>
        </w:rPr>
        <w:t>script_filename</w:t>
      </w:r>
    </w:p>
    <w:p w:rsidR="00B73EE9" w:rsidRDefault="00B73EE9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</w:p>
    <w:p w:rsidR="006E66CD" w:rsidRPr="00B73EE9" w:rsidRDefault="00B73EE9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 w:rsidRPr="00B73EE9">
        <w:rPr>
          <w:sz w:val="24"/>
          <w:szCs w:val="24"/>
        </w:rPr>
        <w:t>Press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CTRL + C </w:t>
      </w:r>
      <w:r>
        <w:rPr>
          <w:sz w:val="24"/>
          <w:szCs w:val="24"/>
        </w:rPr>
        <w:t>to interrupt the execution</w:t>
      </w:r>
      <w:bookmarkStart w:id="58" w:name="_GoBack"/>
      <w:bookmarkEnd w:id="58"/>
    </w:p>
    <w:p w:rsidR="006E66CD" w:rsidRDefault="006E66CD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</w:p>
    <w:p w:rsidR="00C20B56" w:rsidRDefault="00C20B56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caps/>
          <w:sz w:val="24"/>
          <w:szCs w:val="24"/>
        </w:rPr>
      </w:pPr>
      <w:r w:rsidRPr="00C20B56">
        <w:rPr>
          <w:b/>
          <w:bCs/>
          <w:caps/>
          <w:sz w:val="24"/>
          <w:szCs w:val="24"/>
        </w:rPr>
        <w:t>Project Execution in the PIXEL Desktop Environment</w:t>
      </w:r>
    </w:p>
    <w:p w:rsidR="00C20B56" w:rsidRDefault="00C20B56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caps/>
          <w:sz w:val="24"/>
          <w:szCs w:val="24"/>
        </w:rPr>
      </w:pPr>
    </w:p>
    <w:p w:rsidR="00C20B56" w:rsidRDefault="00741FDB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caps/>
          <w:sz w:val="24"/>
          <w:szCs w:val="24"/>
        </w:rPr>
        <w:t>I</w:t>
      </w:r>
      <w:r>
        <w:rPr>
          <w:sz w:val="24"/>
          <w:szCs w:val="24"/>
        </w:rPr>
        <w:t>f you feel comfortable in using the desktop environment than the shell environment</w:t>
      </w:r>
      <w:r w:rsidR="005E38D3">
        <w:rPr>
          <w:sz w:val="24"/>
          <w:szCs w:val="24"/>
        </w:rPr>
        <w:t xml:space="preserve"> please follow the steps to run them</w:t>
      </w:r>
    </w:p>
    <w:p w:rsidR="00F5415E" w:rsidRDefault="00F5415E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F5415E" w:rsidRDefault="00F5415E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sz w:val="24"/>
          <w:szCs w:val="24"/>
        </w:rPr>
        <w:t>Open the /home/pi/Projects folder in the UI</w:t>
      </w:r>
    </w:p>
    <w:p w:rsidR="008562BC" w:rsidRDefault="008562BC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8562BC" w:rsidRDefault="008562BC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sz w:val="24"/>
          <w:szCs w:val="24"/>
        </w:rPr>
        <w:t>Double Click on the python script file. By default it opens in the PYTHON 2</w:t>
      </w:r>
      <w:r w:rsidR="00095CCA">
        <w:rPr>
          <w:sz w:val="24"/>
          <w:szCs w:val="24"/>
        </w:rPr>
        <w:t>.x</w:t>
      </w:r>
      <w:r>
        <w:rPr>
          <w:sz w:val="24"/>
          <w:szCs w:val="24"/>
        </w:rPr>
        <w:t xml:space="preserve"> editor</w:t>
      </w:r>
    </w:p>
    <w:p w:rsidR="000029E9" w:rsidRDefault="000029E9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0029E9" w:rsidRDefault="000029E9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sz w:val="24"/>
          <w:szCs w:val="24"/>
        </w:rPr>
        <w:t>If the system opens the file in a different editor then right click -&gt; Open with PYTHON 2.x editor</w:t>
      </w:r>
    </w:p>
    <w:p w:rsidR="00D96840" w:rsidRDefault="00D96840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D96840" w:rsidRDefault="00D96840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sz w:val="24"/>
          <w:szCs w:val="24"/>
        </w:rPr>
        <w:t>Once opened</w:t>
      </w:r>
      <w:r w:rsidR="00800903">
        <w:rPr>
          <w:sz w:val="24"/>
          <w:szCs w:val="24"/>
        </w:rPr>
        <w:t xml:space="preserve"> press F5 key to run the Python Script</w:t>
      </w:r>
    </w:p>
    <w:p w:rsidR="008E62E7" w:rsidRDefault="008E62E7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8E62E7" w:rsidRDefault="008E62E7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sz w:val="24"/>
          <w:szCs w:val="24"/>
        </w:rPr>
        <w:t>Not all the programs would execute because certain scripts need sudo permission</w:t>
      </w:r>
      <w:r w:rsidR="008A7422">
        <w:rPr>
          <w:sz w:val="24"/>
          <w:szCs w:val="24"/>
        </w:rPr>
        <w:t>s</w:t>
      </w:r>
    </w:p>
    <w:p w:rsidR="00B518FF" w:rsidRDefault="00B518FF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</w:p>
    <w:p w:rsidR="00B518FF" w:rsidRDefault="00B518FF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  <w:r w:rsidRPr="00B518FF">
        <w:rPr>
          <w:b/>
          <w:bCs/>
          <w:sz w:val="24"/>
          <w:szCs w:val="24"/>
        </w:rPr>
        <w:t>PRECAUTION</w:t>
      </w:r>
    </w:p>
    <w:p w:rsidR="00B518FF" w:rsidRDefault="00B518FF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sz w:val="24"/>
          <w:szCs w:val="24"/>
        </w:rPr>
      </w:pPr>
      <w:r>
        <w:rPr>
          <w:sz w:val="24"/>
          <w:szCs w:val="24"/>
        </w:rPr>
        <w:t>Whenever you want to connect the Project circuit Please Poweroff the Raspberry Pi using the following command and wait till only the red LED glows constantly</w:t>
      </w:r>
    </w:p>
    <w:p w:rsidR="004C3F21" w:rsidRPr="004C3F21" w:rsidRDefault="004C3F21" w:rsidP="00054226">
      <w:pPr>
        <w:pStyle w:val="ListParagraph"/>
        <w:spacing w:before="100" w:beforeAutospacing="1" w:after="100" w:afterAutospacing="1" w:line="240" w:lineRule="auto"/>
        <w:ind w:left="600"/>
        <w:jc w:val="both"/>
        <w:rPr>
          <w:b/>
          <w:bCs/>
          <w:sz w:val="24"/>
          <w:szCs w:val="24"/>
        </w:rPr>
      </w:pPr>
      <w:r w:rsidRPr="004C3F21">
        <w:rPr>
          <w:b/>
          <w:bCs/>
          <w:sz w:val="24"/>
          <w:szCs w:val="24"/>
        </w:rPr>
        <w:t>sudo poweroff</w:t>
      </w:r>
    </w:p>
    <w:sectPr w:rsidR="004C3F21" w:rsidRPr="004C3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B295E"/>
    <w:multiLevelType w:val="hybridMultilevel"/>
    <w:tmpl w:val="F594CC28"/>
    <w:lvl w:ilvl="0" w:tplc="4F4ED04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4CB5049A"/>
    <w:multiLevelType w:val="hybridMultilevel"/>
    <w:tmpl w:val="8390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46B3E"/>
    <w:multiLevelType w:val="multilevel"/>
    <w:tmpl w:val="CDE2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8B"/>
    <w:rsid w:val="000029E9"/>
    <w:rsid w:val="00021547"/>
    <w:rsid w:val="00022E58"/>
    <w:rsid w:val="0002610B"/>
    <w:rsid w:val="00054226"/>
    <w:rsid w:val="00055492"/>
    <w:rsid w:val="00060A04"/>
    <w:rsid w:val="00070D7C"/>
    <w:rsid w:val="00084E72"/>
    <w:rsid w:val="00095CCA"/>
    <w:rsid w:val="000A6E76"/>
    <w:rsid w:val="000B186F"/>
    <w:rsid w:val="0010609F"/>
    <w:rsid w:val="00121B9D"/>
    <w:rsid w:val="00153365"/>
    <w:rsid w:val="001642AC"/>
    <w:rsid w:val="001663DF"/>
    <w:rsid w:val="001C74E0"/>
    <w:rsid w:val="001D7838"/>
    <w:rsid w:val="001E79AB"/>
    <w:rsid w:val="00202671"/>
    <w:rsid w:val="00206311"/>
    <w:rsid w:val="00211003"/>
    <w:rsid w:val="00212933"/>
    <w:rsid w:val="00212D2F"/>
    <w:rsid w:val="002522B8"/>
    <w:rsid w:val="002632F6"/>
    <w:rsid w:val="00264713"/>
    <w:rsid w:val="00287E16"/>
    <w:rsid w:val="002A0B7D"/>
    <w:rsid w:val="002B541B"/>
    <w:rsid w:val="002C2BE2"/>
    <w:rsid w:val="002D4149"/>
    <w:rsid w:val="002D58C3"/>
    <w:rsid w:val="002E6E99"/>
    <w:rsid w:val="002F1886"/>
    <w:rsid w:val="003125F0"/>
    <w:rsid w:val="00322B2E"/>
    <w:rsid w:val="00322E74"/>
    <w:rsid w:val="003402DB"/>
    <w:rsid w:val="00343E2E"/>
    <w:rsid w:val="003506FA"/>
    <w:rsid w:val="00377E1F"/>
    <w:rsid w:val="00377E37"/>
    <w:rsid w:val="00394BB1"/>
    <w:rsid w:val="003B5779"/>
    <w:rsid w:val="003B708E"/>
    <w:rsid w:val="003B72DC"/>
    <w:rsid w:val="00411CBE"/>
    <w:rsid w:val="00433A4A"/>
    <w:rsid w:val="00445066"/>
    <w:rsid w:val="004522D1"/>
    <w:rsid w:val="00467C5D"/>
    <w:rsid w:val="004759AB"/>
    <w:rsid w:val="004804B4"/>
    <w:rsid w:val="004B21A1"/>
    <w:rsid w:val="004C18A8"/>
    <w:rsid w:val="004C1AAE"/>
    <w:rsid w:val="004C3F21"/>
    <w:rsid w:val="00513FE3"/>
    <w:rsid w:val="0052004E"/>
    <w:rsid w:val="00523BB1"/>
    <w:rsid w:val="005465F3"/>
    <w:rsid w:val="005613B5"/>
    <w:rsid w:val="00561D52"/>
    <w:rsid w:val="005625D1"/>
    <w:rsid w:val="00572A87"/>
    <w:rsid w:val="0057380E"/>
    <w:rsid w:val="0057472E"/>
    <w:rsid w:val="005840BA"/>
    <w:rsid w:val="00590AE1"/>
    <w:rsid w:val="00595D8B"/>
    <w:rsid w:val="00595F80"/>
    <w:rsid w:val="005A3830"/>
    <w:rsid w:val="005D1F5D"/>
    <w:rsid w:val="005E0C9D"/>
    <w:rsid w:val="005E38D3"/>
    <w:rsid w:val="005F5EE2"/>
    <w:rsid w:val="0069137D"/>
    <w:rsid w:val="006A2445"/>
    <w:rsid w:val="006C5D60"/>
    <w:rsid w:val="006D773C"/>
    <w:rsid w:val="006E27F3"/>
    <w:rsid w:val="006E3020"/>
    <w:rsid w:val="006E66CD"/>
    <w:rsid w:val="006F0587"/>
    <w:rsid w:val="007129E0"/>
    <w:rsid w:val="0074044C"/>
    <w:rsid w:val="00741FDB"/>
    <w:rsid w:val="007450A0"/>
    <w:rsid w:val="00754998"/>
    <w:rsid w:val="007665DF"/>
    <w:rsid w:val="00771BEE"/>
    <w:rsid w:val="007971C7"/>
    <w:rsid w:val="007A569C"/>
    <w:rsid w:val="007C3E11"/>
    <w:rsid w:val="007C4971"/>
    <w:rsid w:val="007D5F8A"/>
    <w:rsid w:val="008002D0"/>
    <w:rsid w:val="00800903"/>
    <w:rsid w:val="00803538"/>
    <w:rsid w:val="008065F0"/>
    <w:rsid w:val="00820DC3"/>
    <w:rsid w:val="00831CB9"/>
    <w:rsid w:val="00831E30"/>
    <w:rsid w:val="00834EC7"/>
    <w:rsid w:val="0083728D"/>
    <w:rsid w:val="0083788B"/>
    <w:rsid w:val="008562BC"/>
    <w:rsid w:val="0086140E"/>
    <w:rsid w:val="00863545"/>
    <w:rsid w:val="008732EF"/>
    <w:rsid w:val="0088365A"/>
    <w:rsid w:val="00887BA9"/>
    <w:rsid w:val="008904DB"/>
    <w:rsid w:val="00895E37"/>
    <w:rsid w:val="0089767D"/>
    <w:rsid w:val="008A7422"/>
    <w:rsid w:val="008C1929"/>
    <w:rsid w:val="008D1E40"/>
    <w:rsid w:val="008E62E7"/>
    <w:rsid w:val="008F29B1"/>
    <w:rsid w:val="00926B02"/>
    <w:rsid w:val="009300E0"/>
    <w:rsid w:val="00932B47"/>
    <w:rsid w:val="00957E13"/>
    <w:rsid w:val="00963378"/>
    <w:rsid w:val="009B1F61"/>
    <w:rsid w:val="009C7242"/>
    <w:rsid w:val="009C7423"/>
    <w:rsid w:val="009D03E9"/>
    <w:rsid w:val="009E1D98"/>
    <w:rsid w:val="009F4491"/>
    <w:rsid w:val="00A14E17"/>
    <w:rsid w:val="00A40F4F"/>
    <w:rsid w:val="00A416A8"/>
    <w:rsid w:val="00A50692"/>
    <w:rsid w:val="00A64D27"/>
    <w:rsid w:val="00A848EC"/>
    <w:rsid w:val="00A9164C"/>
    <w:rsid w:val="00A917AA"/>
    <w:rsid w:val="00A96A27"/>
    <w:rsid w:val="00A97954"/>
    <w:rsid w:val="00A97C8C"/>
    <w:rsid w:val="00AC775C"/>
    <w:rsid w:val="00AE77E3"/>
    <w:rsid w:val="00B02746"/>
    <w:rsid w:val="00B14BC5"/>
    <w:rsid w:val="00B14BC6"/>
    <w:rsid w:val="00B17903"/>
    <w:rsid w:val="00B21D40"/>
    <w:rsid w:val="00B23420"/>
    <w:rsid w:val="00B27015"/>
    <w:rsid w:val="00B42FEC"/>
    <w:rsid w:val="00B500D8"/>
    <w:rsid w:val="00B518FF"/>
    <w:rsid w:val="00B73EE9"/>
    <w:rsid w:val="00BA2F71"/>
    <w:rsid w:val="00BD37FC"/>
    <w:rsid w:val="00BE146D"/>
    <w:rsid w:val="00BE55F1"/>
    <w:rsid w:val="00BE6605"/>
    <w:rsid w:val="00C01422"/>
    <w:rsid w:val="00C117AE"/>
    <w:rsid w:val="00C20B56"/>
    <w:rsid w:val="00C20BB6"/>
    <w:rsid w:val="00C23BA6"/>
    <w:rsid w:val="00C6313F"/>
    <w:rsid w:val="00CC27CD"/>
    <w:rsid w:val="00CC2C62"/>
    <w:rsid w:val="00CC4A49"/>
    <w:rsid w:val="00CD789D"/>
    <w:rsid w:val="00CD79F0"/>
    <w:rsid w:val="00CE377E"/>
    <w:rsid w:val="00CE3794"/>
    <w:rsid w:val="00CE52C6"/>
    <w:rsid w:val="00CF58F1"/>
    <w:rsid w:val="00D072D9"/>
    <w:rsid w:val="00D112C5"/>
    <w:rsid w:val="00D31E57"/>
    <w:rsid w:val="00D61CCB"/>
    <w:rsid w:val="00D63EA0"/>
    <w:rsid w:val="00D73327"/>
    <w:rsid w:val="00D96840"/>
    <w:rsid w:val="00DA1413"/>
    <w:rsid w:val="00DD1A80"/>
    <w:rsid w:val="00DD27D4"/>
    <w:rsid w:val="00DE0A9B"/>
    <w:rsid w:val="00DE5442"/>
    <w:rsid w:val="00DF5DFD"/>
    <w:rsid w:val="00E00365"/>
    <w:rsid w:val="00E05BEB"/>
    <w:rsid w:val="00E2052E"/>
    <w:rsid w:val="00E41718"/>
    <w:rsid w:val="00E41722"/>
    <w:rsid w:val="00E93142"/>
    <w:rsid w:val="00EB15ED"/>
    <w:rsid w:val="00EB35F1"/>
    <w:rsid w:val="00EE27ED"/>
    <w:rsid w:val="00EF1BB1"/>
    <w:rsid w:val="00F02735"/>
    <w:rsid w:val="00F15BC4"/>
    <w:rsid w:val="00F35CCA"/>
    <w:rsid w:val="00F37316"/>
    <w:rsid w:val="00F47702"/>
    <w:rsid w:val="00F5415E"/>
    <w:rsid w:val="00F56756"/>
    <w:rsid w:val="00F7472F"/>
    <w:rsid w:val="00F771CD"/>
    <w:rsid w:val="00FA6000"/>
    <w:rsid w:val="00FB37B2"/>
    <w:rsid w:val="00FB73E9"/>
    <w:rsid w:val="00FD0893"/>
    <w:rsid w:val="00FE1977"/>
    <w:rsid w:val="00FF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0735-386C-48FA-A62C-A5F6E6CA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2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2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22E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E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2E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22E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2E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2E74"/>
  </w:style>
  <w:style w:type="character" w:customStyle="1" w:styleId="textit">
    <w:name w:val="textit"/>
    <w:basedOn w:val="DefaultParagraphFont"/>
    <w:rsid w:val="00322E74"/>
  </w:style>
  <w:style w:type="character" w:styleId="HTMLTypewriter">
    <w:name w:val="HTML Typewriter"/>
    <w:basedOn w:val="DefaultParagraphFont"/>
    <w:uiPriority w:val="99"/>
    <w:semiHidden/>
    <w:unhideWhenUsed/>
    <w:rsid w:val="00322E74"/>
    <w:rPr>
      <w:rFonts w:ascii="Courier New" w:eastAsia="Times New Roman" w:hAnsi="Courier New" w:cs="Courier New"/>
      <w:sz w:val="20"/>
      <w:szCs w:val="20"/>
    </w:rPr>
  </w:style>
  <w:style w:type="character" w:customStyle="1" w:styleId="texttt">
    <w:name w:val="texttt"/>
    <w:basedOn w:val="DefaultParagraphFont"/>
    <w:rsid w:val="00322E74"/>
  </w:style>
  <w:style w:type="character" w:customStyle="1" w:styleId="term">
    <w:name w:val="term"/>
    <w:basedOn w:val="DefaultParagraphFont"/>
    <w:rsid w:val="00322E74"/>
  </w:style>
  <w:style w:type="character" w:customStyle="1" w:styleId="application">
    <w:name w:val="application"/>
    <w:basedOn w:val="DefaultParagraphFont"/>
    <w:rsid w:val="00322E74"/>
  </w:style>
  <w:style w:type="character" w:customStyle="1" w:styleId="textbf">
    <w:name w:val="textbf"/>
    <w:basedOn w:val="DefaultParagraphFont"/>
    <w:rsid w:val="00322E74"/>
  </w:style>
  <w:style w:type="character" w:styleId="Emphasis">
    <w:name w:val="Emphasis"/>
    <w:basedOn w:val="DefaultParagraphFont"/>
    <w:uiPriority w:val="20"/>
    <w:qFormat/>
    <w:rsid w:val="00322E74"/>
    <w:rPr>
      <w:i/>
      <w:iCs/>
    </w:rPr>
  </w:style>
  <w:style w:type="character" w:customStyle="1" w:styleId="refentrytitle">
    <w:name w:val="refentrytitle"/>
    <w:basedOn w:val="DefaultParagraphFont"/>
    <w:rsid w:val="00322E74"/>
  </w:style>
  <w:style w:type="paragraph" w:styleId="ListParagraph">
    <w:name w:val="List Paragraph"/>
    <w:basedOn w:val="Normal"/>
    <w:uiPriority w:val="34"/>
    <w:qFormat/>
    <w:rsid w:val="004C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84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3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1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7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2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4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0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1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27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3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0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8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2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5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47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1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1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4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2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7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1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0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3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5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19526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single" w:sz="6" w:space="0" w:color="FF0000"/>
                            <w:left w:val="single" w:sz="6" w:space="0" w:color="FF0000"/>
                            <w:bottom w:val="single" w:sz="6" w:space="0" w:color="FF0000"/>
                            <w:right w:val="single" w:sz="6" w:space="0" w:color="FF0000"/>
                          </w:divBdr>
                        </w:div>
                      </w:divsChild>
                    </w:div>
                  </w:divsChild>
                </w:div>
                <w:div w:id="8193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9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24858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-uxsup.csx.cam.ac.uk/pub/doc/suse/suse9.0/userguide-9.0/go01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அலுவலகம் கருப்பொருள்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224</cp:revision>
  <dcterms:created xsi:type="dcterms:W3CDTF">2017-03-26T12:12:00Z</dcterms:created>
  <dcterms:modified xsi:type="dcterms:W3CDTF">2017-03-26T14:18:00Z</dcterms:modified>
</cp:coreProperties>
</file>