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 for visual tour, the final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https://www.facebook.com/share/r/19FFSgHwsZ/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