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6DC57EB" w:rsidP="46F0F568" w:rsidRDefault="56DC57EB" w14:paraId="68C2E5FF" w14:textId="1C6AECC9">
      <w:pPr>
        <w:pStyle w:val="Heading1"/>
        <w:jc w:val="center"/>
        <w:rPr>
          <w:b w:val="1"/>
          <w:bCs w:val="1"/>
        </w:rPr>
      </w:pPr>
      <w:bookmarkStart w:name="_Int_TvXhlwQi" w:id="1123167311"/>
      <w:r w:rsidRPr="46F0F568" w:rsidR="56DC57EB">
        <w:rPr>
          <w:b w:val="1"/>
          <w:bCs w:val="1"/>
        </w:rPr>
        <w:t xml:space="preserve">PSB </w:t>
      </w:r>
      <w:bookmarkEnd w:id="1123167311"/>
    </w:p>
    <w:p w:rsidR="56DC57EB" w:rsidP="46F0F568" w:rsidRDefault="56DC57EB" w14:paraId="78142107" w14:textId="5C1B173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</w:pPr>
      <w:r w:rsidRPr="46F0F568" w:rsidR="56DC57EB">
        <w:rPr>
          <w:b w:val="1"/>
          <w:bCs w:val="1"/>
          <w:u w:val="single"/>
        </w:rPr>
        <w:t>Configuration – Bank &amp; Branch</w:t>
      </w:r>
      <w:r>
        <w:br/>
      </w:r>
      <w:r w:rsidR="56DC57EB">
        <w:rPr/>
        <w:t xml:space="preserve">Bug Report </w:t>
      </w:r>
    </w:p>
    <w:p w:rsidR="56DC57EB" w:rsidP="46F0F568" w:rsidRDefault="56DC57EB" w14:paraId="5E04F4E0" w14:textId="342804B7">
      <w:pPr>
        <w:pStyle w:val="Normal"/>
        <w:jc w:val="center"/>
      </w:pPr>
      <w:r w:rsidR="56DC57EB">
        <w:rPr/>
        <w:t xml:space="preserve">Cycle 1 </w:t>
      </w:r>
    </w:p>
    <w:p w:rsidR="56DC57EB" w:rsidP="46F0F568" w:rsidRDefault="56DC57EB" w14:paraId="5084622D" w14:textId="244E0996">
      <w:pPr>
        <w:pStyle w:val="NoSpacing"/>
        <w:jc w:val="center"/>
      </w:pPr>
      <w:r w:rsidR="56DC57EB">
        <w:rPr/>
        <w:t xml:space="preserve">Afrida Rahman </w:t>
      </w:r>
    </w:p>
    <w:p w:rsidR="56DC57EB" w:rsidP="46F0F568" w:rsidRDefault="56DC57EB" w14:paraId="43EC97E6" w14:textId="0C17DEE0">
      <w:pPr>
        <w:pStyle w:val="NoSpacing"/>
        <w:jc w:val="center"/>
      </w:pPr>
      <w:r w:rsidR="56DC57EB">
        <w:rPr/>
        <w:t xml:space="preserve">Last Executed: 20/05/2024 </w:t>
      </w:r>
    </w:p>
    <w:p w:rsidR="46F0F568" w:rsidP="46F0F568" w:rsidRDefault="46F0F568" w14:paraId="66E6EC23" w14:textId="02DC2509">
      <w:pPr>
        <w:pStyle w:val="Normal"/>
      </w:pPr>
    </w:p>
    <w:p w:rsidR="1294B4EC" w:rsidP="46F0F568" w:rsidRDefault="1294B4EC" w14:paraId="0AF99D14" w14:textId="76C2A49F">
      <w:pPr>
        <w:pStyle w:val="ListParagraph"/>
        <w:numPr>
          <w:ilvl w:val="0"/>
          <w:numId w:val="1"/>
        </w:numPr>
        <w:rPr/>
      </w:pPr>
      <w:r w:rsidR="1294B4EC">
        <w:rPr/>
        <w:t>Syntax error occur whenever tried to approve New Branch request.</w:t>
      </w:r>
      <w:r w:rsidR="27030EAE">
        <w:rPr/>
        <w:t xml:space="preserve"> </w:t>
      </w:r>
      <w:r w:rsidRPr="25A774D4" w:rsidR="27030EAE">
        <w:rPr>
          <w:b w:val="1"/>
          <w:bCs w:val="1"/>
        </w:rPr>
        <w:t>(Solved:20.05.2024)</w:t>
      </w:r>
      <w:r w:rsidRPr="25A774D4" w:rsidR="28F760EC">
        <w:rPr>
          <w:b w:val="1"/>
          <w:bCs w:val="1"/>
        </w:rPr>
        <w:t xml:space="preserve"> </w:t>
      </w:r>
      <w:r w:rsidRPr="25A774D4" w:rsidR="28F760EC">
        <w:rPr>
          <w:b w:val="1"/>
          <w:bCs w:val="1"/>
          <w:color w:val="FF0000"/>
          <w:sz w:val="28"/>
          <w:szCs w:val="28"/>
        </w:rPr>
        <w:t>-Fixed</w:t>
      </w:r>
    </w:p>
    <w:p w:rsidR="1294B4EC" w:rsidP="46F0F568" w:rsidRDefault="1294B4EC" w14:paraId="1A56BC31" w14:textId="606A9DA2">
      <w:pPr>
        <w:pStyle w:val="Normal"/>
      </w:pPr>
      <w:r w:rsidR="1294B4EC">
        <w:drawing>
          <wp:inline wp14:editId="571BFF13" wp14:anchorId="2F05E54E">
            <wp:extent cx="5943600" cy="3000375"/>
            <wp:effectExtent l="0" t="0" r="0" b="0"/>
            <wp:docPr id="721842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d8e115be4e46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F0F568" w:rsidP="46F0F568" w:rsidRDefault="46F0F568" w14:paraId="05314524" w14:textId="186C8FF6">
      <w:pPr>
        <w:pStyle w:val="Normal"/>
        <w:ind w:left="0"/>
      </w:pPr>
    </w:p>
    <w:p w:rsidR="46F0F568" w:rsidP="46F0F568" w:rsidRDefault="46F0F568" w14:paraId="3400A42D" w14:textId="5F231BAB">
      <w:pPr>
        <w:pStyle w:val="Normal"/>
        <w:ind w:left="0"/>
      </w:pPr>
    </w:p>
    <w:p w:rsidR="46F0F568" w:rsidP="46F0F568" w:rsidRDefault="46F0F568" w14:paraId="73487706" w14:textId="73570BD4">
      <w:pPr>
        <w:pStyle w:val="Normal"/>
        <w:ind w:left="0"/>
      </w:pPr>
    </w:p>
    <w:p w:rsidR="46F0F568" w:rsidP="46F0F568" w:rsidRDefault="46F0F568" w14:paraId="0BD84760" w14:textId="090B7FE9">
      <w:pPr>
        <w:pStyle w:val="Normal"/>
        <w:ind w:left="0"/>
      </w:pPr>
    </w:p>
    <w:p w:rsidR="46F0F568" w:rsidP="46F0F568" w:rsidRDefault="46F0F568" w14:paraId="5C26C7F0" w14:textId="0452C779">
      <w:pPr>
        <w:pStyle w:val="Normal"/>
        <w:ind w:left="0"/>
      </w:pPr>
    </w:p>
    <w:p w:rsidR="46F0F568" w:rsidP="46F0F568" w:rsidRDefault="46F0F568" w14:paraId="600415BB" w14:textId="7805A452">
      <w:pPr>
        <w:pStyle w:val="Normal"/>
        <w:ind w:left="0"/>
      </w:pPr>
    </w:p>
    <w:p w:rsidR="46F0F568" w:rsidP="46F0F568" w:rsidRDefault="46F0F568" w14:paraId="10C70835" w14:textId="0D9A5784">
      <w:pPr>
        <w:pStyle w:val="Normal"/>
        <w:ind w:left="0"/>
      </w:pPr>
    </w:p>
    <w:p w:rsidR="1294B4EC" w:rsidP="46F0F568" w:rsidRDefault="1294B4EC" w14:paraId="432F4598" w14:textId="547B9EC2">
      <w:pPr>
        <w:pStyle w:val="ListParagraph"/>
        <w:numPr>
          <w:ilvl w:val="0"/>
          <w:numId w:val="1"/>
        </w:numPr>
        <w:rPr/>
      </w:pPr>
      <w:r w:rsidR="1294B4EC">
        <w:rPr/>
        <w:t xml:space="preserve">System should not suggest same branch code, once one branch creation is </w:t>
      </w:r>
      <w:r w:rsidR="1294B4EC">
        <w:rPr/>
        <w:t>requested</w:t>
      </w:r>
      <w:r w:rsidR="1294B4EC">
        <w:rPr/>
        <w:t>.</w:t>
      </w:r>
    </w:p>
    <w:p w:rsidR="1294B4EC" w:rsidP="46F0F568" w:rsidRDefault="1294B4EC" w14:paraId="4833256D" w14:textId="78A144A1">
      <w:pPr>
        <w:pStyle w:val="Normal"/>
        <w:ind w:left="0"/>
      </w:pPr>
      <w:r w:rsidR="1294B4EC">
        <w:drawing>
          <wp:inline wp14:editId="3A8C0C0A" wp14:anchorId="2E807D06">
            <wp:extent cx="5715000" cy="2085975"/>
            <wp:effectExtent l="0" t="0" r="0" b="0"/>
            <wp:docPr id="1990231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efc56a77ef47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F0F568" w:rsidP="46F0F568" w:rsidRDefault="46F0F568" w14:paraId="3D0B87FE" w14:textId="69BC0C68">
      <w:pPr>
        <w:pStyle w:val="Normal"/>
        <w:ind w:left="0"/>
      </w:pPr>
    </w:p>
    <w:p w:rsidR="1294B4EC" w:rsidP="46F0F568" w:rsidRDefault="1294B4EC" w14:paraId="573FDFD9" w14:textId="333CE6A4">
      <w:pPr>
        <w:pStyle w:val="ListParagraph"/>
        <w:numPr>
          <w:ilvl w:val="0"/>
          <w:numId w:val="1"/>
        </w:numPr>
        <w:rPr/>
      </w:pPr>
      <w:r w:rsidR="1294B4EC">
        <w:rPr/>
        <w:t>System should not suggest the branch code that is not created.</w:t>
      </w:r>
      <w:r w:rsidR="36587221">
        <w:rPr/>
        <w:t xml:space="preserve"> </w:t>
      </w:r>
      <w:r w:rsidRPr="25A774D4" w:rsidR="34256C72">
        <w:rPr>
          <w:b w:val="1"/>
          <w:bCs w:val="1"/>
          <w:color w:val="FF0000"/>
          <w:sz w:val="28"/>
          <w:szCs w:val="28"/>
        </w:rPr>
        <w:t>- Fixed</w:t>
      </w:r>
    </w:p>
    <w:p w:rsidR="1294B4EC" w:rsidP="46F0F568" w:rsidRDefault="1294B4EC" w14:paraId="790C1DDC" w14:textId="74D28EBB">
      <w:pPr>
        <w:pStyle w:val="Normal"/>
        <w:ind w:left="0"/>
      </w:pPr>
      <w:r w:rsidR="1294B4EC">
        <w:drawing>
          <wp:inline wp14:editId="28AD589D" wp14:anchorId="51B96472">
            <wp:extent cx="5943600" cy="3000375"/>
            <wp:effectExtent l="0" t="0" r="0" b="0"/>
            <wp:docPr id="1987046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3642cca5724b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F0F568" w:rsidP="46F0F568" w:rsidRDefault="46F0F568" w14:paraId="33748CC1" w14:textId="27E294A3">
      <w:pPr>
        <w:pStyle w:val="Normal"/>
        <w:ind w:left="0"/>
      </w:pPr>
    </w:p>
    <w:p w:rsidR="46F0F568" w:rsidP="46F0F568" w:rsidRDefault="46F0F568" w14:paraId="28420E78" w14:textId="41A40276">
      <w:pPr>
        <w:pStyle w:val="Normal"/>
        <w:ind w:left="0"/>
      </w:pPr>
    </w:p>
    <w:p w:rsidR="46F0F568" w:rsidP="25A774D4" w:rsidRDefault="46F0F568" w14:paraId="688D83BD" w14:textId="032E0274">
      <w:pPr>
        <w:pStyle w:val="Normal"/>
        <w:suppressLineNumbers w:val="0"/>
        <w:bidi w:val="0"/>
        <w:spacing w:before="0" w:beforeAutospacing="off" w:after="160" w:afterAutospacing="off" w:line="279" w:lineRule="auto"/>
        <w:ind w:left="0"/>
      </w:pPr>
    </w:p>
    <w:p w:rsidR="46F0F568" w:rsidP="46F0F568" w:rsidRDefault="46F0F568" w14:paraId="134ADCF5" w14:textId="5D1816C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b w:val="1"/>
          <w:bCs w:val="1"/>
          <w:u w:val="single"/>
        </w:rPr>
      </w:pPr>
    </w:p>
    <w:p w:rsidR="46F0F568" w:rsidP="46F0F568" w:rsidRDefault="46F0F568" w14:paraId="5A538B4D" w14:textId="1F4ABC5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b w:val="1"/>
          <w:bCs w:val="1"/>
          <w:u w:val="single"/>
        </w:rPr>
      </w:pPr>
    </w:p>
    <w:p w:rsidR="79FABDB4" w:rsidP="46F0F568" w:rsidRDefault="79FABDB4" w14:paraId="648A71B2" w14:textId="4678F22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</w:pPr>
      <w:r w:rsidRPr="46F0F568" w:rsidR="79FABDB4">
        <w:rPr>
          <w:b w:val="1"/>
          <w:bCs w:val="1"/>
          <w:u w:val="single"/>
        </w:rPr>
        <w:t>Configuration – GL</w:t>
      </w:r>
      <w:r>
        <w:br/>
      </w:r>
      <w:r w:rsidR="79FABDB4">
        <w:rPr/>
        <w:t xml:space="preserve">Bug Report </w:t>
      </w:r>
    </w:p>
    <w:p w:rsidR="79FABDB4" w:rsidP="46F0F568" w:rsidRDefault="79FABDB4" w14:paraId="62C86916" w14:textId="342804B7">
      <w:pPr>
        <w:pStyle w:val="Normal"/>
        <w:jc w:val="center"/>
      </w:pPr>
      <w:r w:rsidR="79FABDB4">
        <w:rPr/>
        <w:t xml:space="preserve">Cycle 1 </w:t>
      </w:r>
    </w:p>
    <w:p w:rsidR="79FABDB4" w:rsidP="46F0F568" w:rsidRDefault="79FABDB4" w14:paraId="2259C582" w14:textId="244E0996">
      <w:pPr>
        <w:pStyle w:val="NoSpacing"/>
        <w:jc w:val="center"/>
      </w:pPr>
      <w:r w:rsidR="79FABDB4">
        <w:rPr/>
        <w:t xml:space="preserve">Afrida Rahman </w:t>
      </w:r>
    </w:p>
    <w:p w:rsidR="79FABDB4" w:rsidP="46F0F568" w:rsidRDefault="79FABDB4" w14:paraId="1C4B4E0C" w14:textId="34E788A5">
      <w:pPr>
        <w:pStyle w:val="NoSpacing"/>
        <w:jc w:val="center"/>
      </w:pPr>
      <w:r w:rsidR="79FABDB4">
        <w:rPr/>
        <w:t>Last Executed: 20/05/2024</w:t>
      </w:r>
    </w:p>
    <w:p w:rsidR="46F0F568" w:rsidP="46F0F568" w:rsidRDefault="46F0F568" w14:paraId="4D23966F" w14:textId="48170208">
      <w:pPr>
        <w:pStyle w:val="NoSpacing"/>
        <w:jc w:val="center"/>
      </w:pPr>
    </w:p>
    <w:p w:rsidR="5030644C" w:rsidP="46F0F568" w:rsidRDefault="5030644C" w14:paraId="0FFF020C" w14:textId="2968C919">
      <w:pPr>
        <w:pStyle w:val="ListParagraph"/>
        <w:numPr>
          <w:ilvl w:val="0"/>
          <w:numId w:val="2"/>
        </w:numPr>
        <w:rPr/>
      </w:pPr>
      <w:r w:rsidR="5030644C">
        <w:rPr/>
        <w:t>S</w:t>
      </w:r>
      <w:r w:rsidR="79FABDB4">
        <w:rPr/>
        <w:t xml:space="preserve">ystem </w:t>
      </w:r>
      <w:r w:rsidR="79FABDB4">
        <w:rPr/>
        <w:t>doesn't</w:t>
      </w:r>
      <w:r w:rsidR="79FABDB4">
        <w:rPr/>
        <w:t xml:space="preserve"> allow multiple G</w:t>
      </w:r>
      <w:r w:rsidR="10ED8918">
        <w:rPr/>
        <w:t>L</w:t>
      </w:r>
      <w:r w:rsidR="79FABDB4">
        <w:rPr/>
        <w:t xml:space="preserve"> Account Setup request branches </w:t>
      </w:r>
      <w:r w:rsidR="14B7ADC0">
        <w:rPr/>
        <w:t>to be created</w:t>
      </w:r>
      <w:r w:rsidR="79FABDB4">
        <w:rPr/>
        <w:t xml:space="preserve"> at a time</w:t>
      </w:r>
      <w:r w:rsidR="29C09F2B">
        <w:rPr/>
        <w:t>.</w:t>
      </w:r>
      <w:r w:rsidR="5EE834F1">
        <w:rPr/>
        <w:t xml:space="preserve"> </w:t>
      </w:r>
    </w:p>
    <w:p w:rsidR="29C09F2B" w:rsidP="46F0F568" w:rsidRDefault="29C09F2B" w14:paraId="4B4D00DA" w14:textId="21216025">
      <w:pPr>
        <w:pStyle w:val="Normal"/>
        <w:ind w:left="0"/>
      </w:pPr>
      <w:r w:rsidR="29C09F2B">
        <w:drawing>
          <wp:inline wp14:editId="5FFAB73E" wp14:anchorId="7531379A">
            <wp:extent cx="5943600" cy="3019425"/>
            <wp:effectExtent l="0" t="0" r="0" b="0"/>
            <wp:docPr id="188371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8b84db6f684b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F0F568" w:rsidP="46F0F568" w:rsidRDefault="46F0F568" w14:paraId="29BCE94D" w14:textId="1759F61E">
      <w:pPr>
        <w:pStyle w:val="Normal"/>
        <w:ind w:left="0"/>
      </w:pPr>
    </w:p>
    <w:p w:rsidR="46F0F568" w:rsidP="46F0F568" w:rsidRDefault="46F0F568" w14:paraId="7D3F8FC1" w14:textId="5175A8EA">
      <w:pPr>
        <w:pStyle w:val="Normal"/>
        <w:ind w:left="0"/>
      </w:pPr>
    </w:p>
    <w:p w:rsidR="46F0F568" w:rsidP="46F0F568" w:rsidRDefault="46F0F568" w14:paraId="09F5529C" w14:textId="0FFC8F53">
      <w:pPr>
        <w:pStyle w:val="Normal"/>
        <w:ind w:left="0"/>
      </w:pPr>
    </w:p>
    <w:p w:rsidR="46F0F568" w:rsidP="46F0F568" w:rsidRDefault="46F0F568" w14:paraId="2118CC4C" w14:textId="5B623A00">
      <w:pPr>
        <w:pStyle w:val="Normal"/>
        <w:ind w:left="0"/>
      </w:pPr>
    </w:p>
    <w:p w:rsidR="46F0F568" w:rsidP="46F0F568" w:rsidRDefault="46F0F568" w14:paraId="2C289F57" w14:textId="5CCE2935">
      <w:pPr>
        <w:pStyle w:val="Normal"/>
        <w:ind w:left="0"/>
      </w:pPr>
    </w:p>
    <w:p w:rsidR="46F0F568" w:rsidP="46F0F568" w:rsidRDefault="46F0F568" w14:paraId="663B2548" w14:textId="2A258826">
      <w:pPr>
        <w:pStyle w:val="Normal"/>
        <w:ind w:left="0"/>
      </w:pPr>
    </w:p>
    <w:p w:rsidR="46F0F568" w:rsidP="46F0F568" w:rsidRDefault="46F0F568" w14:paraId="2632E8A7" w14:textId="2EC98462">
      <w:pPr>
        <w:pStyle w:val="Normal"/>
        <w:ind w:left="0"/>
      </w:pPr>
    </w:p>
    <w:p w:rsidR="46F0F568" w:rsidP="46F0F568" w:rsidRDefault="46F0F568" w14:paraId="11D0B40B" w14:textId="16321961">
      <w:pPr>
        <w:pStyle w:val="Normal"/>
        <w:ind w:left="0"/>
      </w:pPr>
    </w:p>
    <w:p w:rsidR="46F0F568" w:rsidP="46F0F568" w:rsidRDefault="46F0F568" w14:paraId="6C7B0B12" w14:textId="678448D3">
      <w:pPr>
        <w:pStyle w:val="Normal"/>
        <w:ind w:left="0"/>
      </w:pPr>
    </w:p>
    <w:p w:rsidR="46F0F568" w:rsidP="46F0F568" w:rsidRDefault="46F0F568" w14:paraId="224811CC" w14:textId="6DDBAE07">
      <w:pPr>
        <w:pStyle w:val="Normal"/>
        <w:ind w:left="0"/>
      </w:pPr>
    </w:p>
    <w:p w:rsidR="16E32C8D" w:rsidP="46F0F568" w:rsidRDefault="16E32C8D" w14:paraId="6A5C6483" w14:textId="24C77F21">
      <w:pPr>
        <w:pStyle w:val="ListParagraph"/>
        <w:numPr>
          <w:ilvl w:val="0"/>
          <w:numId w:val="2"/>
        </w:numPr>
        <w:rPr/>
      </w:pPr>
      <w:r w:rsidR="16E32C8D">
        <w:rPr/>
        <w:t>Not</w:t>
      </w:r>
      <w:r w:rsidR="70C42267">
        <w:rPr/>
        <w:t>h</w:t>
      </w:r>
      <w:r w:rsidR="16E32C8D">
        <w:rPr/>
        <w:t xml:space="preserve">ing </w:t>
      </w:r>
      <w:r w:rsidR="1349616C">
        <w:rPr/>
        <w:t>appears on “GL Account Change”</w:t>
      </w:r>
      <w:r w:rsidR="16E32C8D">
        <w:rPr/>
        <w:t xml:space="preserve"> </w:t>
      </w:r>
      <w:r w:rsidR="7151A868">
        <w:rPr/>
        <w:t>tab.</w:t>
      </w:r>
    </w:p>
    <w:p w:rsidR="16E32C8D" w:rsidP="46F0F568" w:rsidRDefault="16E32C8D" w14:paraId="65EC9177" w14:textId="499E5271">
      <w:pPr>
        <w:pStyle w:val="Normal"/>
        <w:ind w:left="0"/>
      </w:pPr>
      <w:r w:rsidR="16E32C8D">
        <w:drawing>
          <wp:inline wp14:editId="275C3D02" wp14:anchorId="181CC2C0">
            <wp:extent cx="5943600" cy="3000375"/>
            <wp:effectExtent l="0" t="0" r="0" b="0"/>
            <wp:docPr id="125039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71faf42e5940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F0F568" w:rsidP="46F0F568" w:rsidRDefault="46F0F568" w14:paraId="60DAA001" w14:textId="72AF5420">
      <w:pPr>
        <w:pStyle w:val="Normal"/>
        <w:ind w:left="0"/>
      </w:pPr>
    </w:p>
    <w:p w:rsidR="46F0F568" w:rsidP="46F0F568" w:rsidRDefault="46F0F568" w14:paraId="0E099A12" w14:textId="6297E55D">
      <w:pPr>
        <w:pStyle w:val="Normal"/>
        <w:ind w:left="0"/>
      </w:pPr>
    </w:p>
    <w:p w:rsidR="46F0F568" w:rsidP="46F0F568" w:rsidRDefault="46F0F568" w14:paraId="7BFA8A4C" w14:textId="641FFAAE">
      <w:pPr>
        <w:pStyle w:val="Normal"/>
        <w:ind w:left="0"/>
      </w:pPr>
    </w:p>
    <w:p w:rsidR="46F0F568" w:rsidP="46F0F568" w:rsidRDefault="46F0F568" w14:paraId="7D85DF80" w14:textId="33DCD238">
      <w:pPr>
        <w:pStyle w:val="Normal"/>
        <w:ind w:left="0"/>
      </w:pPr>
    </w:p>
    <w:p w:rsidR="46F0F568" w:rsidP="46F0F568" w:rsidRDefault="46F0F568" w14:paraId="6D184F12" w14:textId="55802242">
      <w:pPr>
        <w:pStyle w:val="Normal"/>
        <w:ind w:left="0"/>
      </w:pPr>
    </w:p>
    <w:p w:rsidR="46F0F568" w:rsidP="46F0F568" w:rsidRDefault="46F0F568" w14:paraId="38675A53" w14:textId="69A764C3">
      <w:pPr>
        <w:pStyle w:val="Normal"/>
        <w:ind w:left="0"/>
      </w:pPr>
    </w:p>
    <w:p w:rsidR="46F0F568" w:rsidP="46F0F568" w:rsidRDefault="46F0F568" w14:paraId="5D90175F" w14:textId="46BAE994">
      <w:pPr>
        <w:pStyle w:val="Normal"/>
        <w:ind w:left="0"/>
      </w:pPr>
    </w:p>
    <w:p w:rsidR="46F0F568" w:rsidP="46F0F568" w:rsidRDefault="46F0F568" w14:paraId="6CAB3D92" w14:textId="7B796638">
      <w:pPr>
        <w:pStyle w:val="Normal"/>
        <w:ind w:left="0"/>
      </w:pPr>
    </w:p>
    <w:p w:rsidR="46F0F568" w:rsidP="46F0F568" w:rsidRDefault="46F0F568" w14:paraId="1682B826" w14:textId="61C4EBE7">
      <w:pPr>
        <w:pStyle w:val="Normal"/>
        <w:ind w:left="0"/>
      </w:pPr>
    </w:p>
    <w:p w:rsidR="46F0F568" w:rsidP="46F0F568" w:rsidRDefault="46F0F568" w14:paraId="6502F3C1" w14:textId="1EE68F21">
      <w:pPr>
        <w:pStyle w:val="Normal"/>
        <w:ind w:left="0"/>
      </w:pPr>
    </w:p>
    <w:p w:rsidR="46F0F568" w:rsidP="46F0F568" w:rsidRDefault="46F0F568" w14:paraId="32213878" w14:textId="35615A24">
      <w:pPr>
        <w:pStyle w:val="Normal"/>
        <w:ind w:left="0"/>
      </w:pPr>
    </w:p>
    <w:p w:rsidR="46F0F568" w:rsidP="46F0F568" w:rsidRDefault="46F0F568" w14:paraId="4998F4B6" w14:textId="3E314D1B">
      <w:pPr>
        <w:pStyle w:val="Normal"/>
        <w:ind w:left="0"/>
      </w:pPr>
    </w:p>
    <w:p w:rsidR="46F0F568" w:rsidP="46F0F568" w:rsidRDefault="46F0F568" w14:paraId="2FFBCF83" w14:textId="4F5D80C8">
      <w:pPr>
        <w:pStyle w:val="Normal"/>
        <w:ind w:left="0"/>
      </w:pPr>
    </w:p>
    <w:p w:rsidR="46F0F568" w:rsidP="46F0F568" w:rsidRDefault="46F0F568" w14:paraId="03B29A47" w14:textId="1B12716D">
      <w:pPr>
        <w:pStyle w:val="Normal"/>
        <w:ind w:left="0"/>
      </w:pPr>
    </w:p>
    <w:p w:rsidR="46F0F568" w:rsidP="46F0F568" w:rsidRDefault="46F0F568" w14:paraId="5E2582BB" w14:textId="758382F7">
      <w:pPr>
        <w:pStyle w:val="Normal"/>
        <w:ind w:left="0"/>
      </w:pPr>
    </w:p>
    <w:p w:rsidR="5DA68209" w:rsidP="46F0F568" w:rsidRDefault="5DA68209" w14:paraId="4A7CA128" w14:textId="2811002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</w:pPr>
      <w:r w:rsidRPr="46F0F568" w:rsidR="5DA68209">
        <w:rPr>
          <w:b w:val="1"/>
          <w:bCs w:val="1"/>
          <w:u w:val="single"/>
        </w:rPr>
        <w:t xml:space="preserve">Configuration – </w:t>
      </w:r>
      <w:r w:rsidRPr="46F0F568" w:rsidR="3CF8F4A2">
        <w:rPr>
          <w:b w:val="1"/>
          <w:bCs w:val="1"/>
          <w:u w:val="single"/>
        </w:rPr>
        <w:t>Miscellaneous, Holiday Setup</w:t>
      </w:r>
      <w:r>
        <w:br/>
      </w:r>
      <w:r w:rsidR="5DA68209">
        <w:rPr/>
        <w:t xml:space="preserve">Bug Report  </w:t>
      </w:r>
    </w:p>
    <w:p w:rsidR="5DA68209" w:rsidP="46F0F568" w:rsidRDefault="5DA68209" w14:paraId="30ED6850" w14:textId="342804B7">
      <w:pPr>
        <w:pStyle w:val="Normal"/>
        <w:jc w:val="center"/>
      </w:pPr>
      <w:r w:rsidR="5DA68209">
        <w:rPr/>
        <w:t xml:space="preserve">Cycle 1 </w:t>
      </w:r>
    </w:p>
    <w:p w:rsidR="5DA68209" w:rsidP="46F0F568" w:rsidRDefault="5DA68209" w14:paraId="1330BFF0" w14:textId="244E0996">
      <w:pPr>
        <w:pStyle w:val="NoSpacing"/>
        <w:jc w:val="center"/>
      </w:pPr>
      <w:r w:rsidR="5DA68209">
        <w:rPr/>
        <w:t xml:space="preserve">Afrida Rahman </w:t>
      </w:r>
    </w:p>
    <w:p w:rsidR="5DA68209" w:rsidP="46F0F568" w:rsidRDefault="5DA68209" w14:paraId="22E6F921" w14:textId="6943088A">
      <w:pPr>
        <w:pStyle w:val="NoSpacing"/>
        <w:jc w:val="center"/>
      </w:pPr>
      <w:r w:rsidR="5DA68209">
        <w:rPr/>
        <w:t>Last Executed: 20/05/2024</w:t>
      </w:r>
    </w:p>
    <w:p w:rsidR="46F0F568" w:rsidP="46F0F568" w:rsidRDefault="46F0F568" w14:paraId="18C43673" w14:textId="7E9F1204">
      <w:pPr>
        <w:pStyle w:val="NoSpacing"/>
        <w:jc w:val="center"/>
      </w:pPr>
    </w:p>
    <w:p w:rsidR="3044DD52" w:rsidP="46F0F568" w:rsidRDefault="3044DD52" w14:paraId="5CF12CF1" w14:textId="51CE1909">
      <w:pPr>
        <w:pStyle w:val="ListParagraph"/>
        <w:numPr>
          <w:ilvl w:val="0"/>
          <w:numId w:val="3"/>
        </w:numPr>
        <w:rPr/>
      </w:pPr>
      <w:r w:rsidR="3044DD52">
        <w:rPr/>
        <w:t xml:space="preserve">Holiday date error. </w:t>
      </w:r>
    </w:p>
    <w:p w:rsidR="3044DD52" w:rsidP="46F0F568" w:rsidRDefault="3044DD52" w14:paraId="4578B538" w14:textId="5087F611">
      <w:pPr>
        <w:pStyle w:val="ListParagraph"/>
        <w:ind w:left="720"/>
      </w:pPr>
      <w:r w:rsidR="3044DD52">
        <w:rPr/>
        <w:t>System should not accept “From date” greater than “To date”.</w:t>
      </w:r>
      <w:r w:rsidR="516BC763">
        <w:rPr/>
        <w:t xml:space="preserve"> (Solved- 21.05.2024)</w:t>
      </w:r>
    </w:p>
    <w:p w:rsidR="3044DD52" w:rsidP="46F0F568" w:rsidRDefault="3044DD52" w14:paraId="413CBFAF" w14:textId="0E7C0A77">
      <w:pPr>
        <w:pStyle w:val="Normal"/>
        <w:ind w:left="0"/>
      </w:pPr>
      <w:r w:rsidR="3044DD52">
        <w:drawing>
          <wp:inline wp14:editId="6FD905F7" wp14:anchorId="7D63AF80">
            <wp:extent cx="5943600" cy="3000375"/>
            <wp:effectExtent l="0" t="0" r="0" b="0"/>
            <wp:docPr id="1204376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c0a7e58ff045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44DD52">
        <w:rPr/>
        <w:t xml:space="preserve"> </w:t>
      </w:r>
    </w:p>
    <w:p w:rsidR="46F0F568" w:rsidP="46F0F568" w:rsidRDefault="46F0F568" w14:paraId="626EDCD2" w14:textId="3009D7D7">
      <w:pPr>
        <w:pStyle w:val="Normal"/>
        <w:ind w:left="0"/>
      </w:pPr>
    </w:p>
    <w:p w:rsidR="46F0F568" w:rsidP="46F0F568" w:rsidRDefault="46F0F568" w14:paraId="1C62EF31" w14:textId="5474A484">
      <w:pPr>
        <w:pStyle w:val="Normal"/>
        <w:ind w:left="0"/>
      </w:pPr>
    </w:p>
    <w:p w:rsidR="46F0F568" w:rsidP="46F0F568" w:rsidRDefault="46F0F568" w14:paraId="29161D9E" w14:textId="0C640F99">
      <w:pPr>
        <w:pStyle w:val="Normal"/>
        <w:ind w:left="0"/>
      </w:pPr>
    </w:p>
    <w:p w:rsidR="46F0F568" w:rsidP="46F0F568" w:rsidRDefault="46F0F568" w14:paraId="2EA0593A" w14:textId="471317D6">
      <w:pPr>
        <w:pStyle w:val="Normal"/>
        <w:ind w:left="0"/>
      </w:pPr>
    </w:p>
    <w:p w:rsidR="46F0F568" w:rsidP="46F0F568" w:rsidRDefault="46F0F568" w14:paraId="6C71A91C" w14:textId="036D4148">
      <w:pPr>
        <w:pStyle w:val="Normal"/>
        <w:ind w:left="0"/>
      </w:pPr>
    </w:p>
    <w:p w:rsidR="46F0F568" w:rsidP="46F0F568" w:rsidRDefault="46F0F568" w14:paraId="50FAE741" w14:textId="3CA8AB75">
      <w:pPr>
        <w:pStyle w:val="Normal"/>
        <w:ind w:left="0"/>
      </w:pPr>
    </w:p>
    <w:p w:rsidR="46F0F568" w:rsidP="46F0F568" w:rsidRDefault="46F0F568" w14:paraId="34ED549E" w14:textId="00D7D62D">
      <w:pPr>
        <w:pStyle w:val="Normal"/>
        <w:ind w:left="0"/>
      </w:pPr>
    </w:p>
    <w:p w:rsidR="46F0F568" w:rsidP="46F0F568" w:rsidRDefault="46F0F568" w14:paraId="1A62E58B" w14:textId="559E909B">
      <w:pPr>
        <w:pStyle w:val="Normal"/>
        <w:ind w:left="0"/>
      </w:pPr>
    </w:p>
    <w:p w:rsidR="46F0F568" w:rsidP="46F0F568" w:rsidRDefault="46F0F568" w14:paraId="2C2DE6B3" w14:textId="3D901D11">
      <w:pPr>
        <w:pStyle w:val="Normal"/>
        <w:ind w:left="0"/>
      </w:pPr>
    </w:p>
    <w:p w:rsidR="46F0F568" w:rsidP="46F0F568" w:rsidRDefault="46F0F568" w14:paraId="7AC37909" w14:textId="20C636AD">
      <w:pPr>
        <w:pStyle w:val="Normal"/>
        <w:ind w:left="0"/>
      </w:pPr>
    </w:p>
    <w:p w:rsidR="2D62CFCA" w:rsidP="46F0F568" w:rsidRDefault="2D62CFCA" w14:paraId="70B936AC" w14:textId="18917120">
      <w:pPr>
        <w:pStyle w:val="ListParagraph"/>
        <w:numPr>
          <w:ilvl w:val="0"/>
          <w:numId w:val="3"/>
        </w:numPr>
        <w:rPr/>
      </w:pPr>
      <w:r w:rsidR="2D62CFCA">
        <w:rPr/>
        <w:t>Holiday Request approval problem</w:t>
      </w:r>
    </w:p>
    <w:p w:rsidR="2D62CFCA" w:rsidP="46F0F568" w:rsidRDefault="2D62CFCA" w14:paraId="296064B3" w14:textId="731567D4">
      <w:pPr>
        <w:pStyle w:val="Normal"/>
        <w:ind w:left="0"/>
      </w:pPr>
      <w:r w:rsidR="2D62CFCA">
        <w:drawing>
          <wp:inline wp14:editId="4B9F9124" wp14:anchorId="10A6C02D">
            <wp:extent cx="5943600" cy="3009900"/>
            <wp:effectExtent l="0" t="0" r="0" b="0"/>
            <wp:docPr id="572454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67b7e41f4c4e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F0F568" w:rsidP="46F0F568" w:rsidRDefault="46F0F568" w14:paraId="6A37D2DB" w14:textId="0A7FFB09">
      <w:pPr>
        <w:pStyle w:val="Normal"/>
        <w:ind w:left="0"/>
      </w:pPr>
    </w:p>
    <w:p w:rsidR="46F0F568" w:rsidP="46F0F568" w:rsidRDefault="46F0F568" w14:paraId="3EBC4AF2" w14:textId="353BDD35">
      <w:pPr>
        <w:pStyle w:val="Normal"/>
        <w:ind w:left="0"/>
      </w:pPr>
    </w:p>
    <w:p w:rsidR="46F0F568" w:rsidP="46F0F568" w:rsidRDefault="46F0F568" w14:paraId="41338573" w14:textId="2DAAB91E">
      <w:pPr>
        <w:pStyle w:val="Normal"/>
        <w:ind w:left="0"/>
      </w:pPr>
    </w:p>
    <w:p w:rsidR="46F0F568" w:rsidP="46F0F568" w:rsidRDefault="46F0F568" w14:paraId="29B693E9" w14:textId="354DC867">
      <w:pPr>
        <w:pStyle w:val="Normal"/>
        <w:ind w:left="0"/>
      </w:pPr>
    </w:p>
    <w:p w:rsidR="46F0F568" w:rsidP="46F0F568" w:rsidRDefault="46F0F568" w14:paraId="6333F9EF" w14:textId="0B5AFB72">
      <w:pPr>
        <w:pStyle w:val="Normal"/>
        <w:ind w:left="0"/>
      </w:pPr>
    </w:p>
    <w:p w:rsidR="46F0F568" w:rsidP="46F0F568" w:rsidRDefault="46F0F568" w14:paraId="6909A2CA" w14:textId="7E4B887F">
      <w:pPr>
        <w:pStyle w:val="Normal"/>
        <w:ind w:left="0"/>
      </w:pPr>
    </w:p>
    <w:p w:rsidR="46F0F568" w:rsidP="46F0F568" w:rsidRDefault="46F0F568" w14:paraId="327A577B" w14:textId="6D92C871">
      <w:pPr>
        <w:pStyle w:val="Normal"/>
        <w:ind w:left="0"/>
      </w:pPr>
    </w:p>
    <w:p w:rsidR="46F0F568" w:rsidP="46F0F568" w:rsidRDefault="46F0F568" w14:paraId="13CD6250" w14:textId="540E3B0E">
      <w:pPr>
        <w:pStyle w:val="Normal"/>
        <w:ind w:left="0"/>
      </w:pPr>
    </w:p>
    <w:p w:rsidR="46F0F568" w:rsidP="46F0F568" w:rsidRDefault="46F0F568" w14:paraId="239F0D7C" w14:textId="2EED21CE">
      <w:pPr>
        <w:pStyle w:val="Normal"/>
        <w:ind w:left="0"/>
      </w:pPr>
    </w:p>
    <w:p w:rsidR="46F0F568" w:rsidP="46F0F568" w:rsidRDefault="46F0F568" w14:paraId="313EF8EB" w14:textId="0D0D591C">
      <w:pPr>
        <w:pStyle w:val="Normal"/>
        <w:ind w:left="0"/>
      </w:pPr>
    </w:p>
    <w:p w:rsidR="46F0F568" w:rsidP="46F0F568" w:rsidRDefault="46F0F568" w14:paraId="172DEC73" w14:textId="50EED598">
      <w:pPr>
        <w:pStyle w:val="Normal"/>
        <w:ind w:left="0"/>
      </w:pPr>
    </w:p>
    <w:p w:rsidR="46F0F568" w:rsidP="46F0F568" w:rsidRDefault="46F0F568" w14:paraId="6F83B925" w14:textId="21F6B055">
      <w:pPr>
        <w:pStyle w:val="Normal"/>
        <w:ind w:left="0"/>
      </w:pPr>
    </w:p>
    <w:p w:rsidR="46F0F568" w:rsidP="46F0F568" w:rsidRDefault="46F0F568" w14:paraId="5CBFE4E8" w14:textId="695E2324">
      <w:pPr>
        <w:pStyle w:val="Normal"/>
        <w:ind w:left="0"/>
      </w:pPr>
    </w:p>
    <w:p w:rsidR="46F0F568" w:rsidP="46F0F568" w:rsidRDefault="46F0F568" w14:paraId="6820504E" w14:textId="3A9D8858">
      <w:pPr>
        <w:pStyle w:val="Normal"/>
        <w:ind w:left="0"/>
      </w:pPr>
    </w:p>
    <w:p w:rsidR="0D8EE862" w:rsidP="46F0F568" w:rsidRDefault="0D8EE862" w14:paraId="13760FD6" w14:textId="634B458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</w:pPr>
      <w:r w:rsidRPr="46F0F568" w:rsidR="0D8EE862">
        <w:rPr>
          <w:b w:val="1"/>
          <w:bCs w:val="1"/>
          <w:u w:val="single"/>
        </w:rPr>
        <w:t xml:space="preserve">Configuration – </w:t>
      </w:r>
      <w:r w:rsidRPr="46F0F568" w:rsidR="6E7BA097">
        <w:rPr>
          <w:b w:val="1"/>
          <w:bCs w:val="1"/>
          <w:u w:val="single"/>
        </w:rPr>
        <w:t>Product Setup, Asset Product</w:t>
      </w:r>
      <w:r>
        <w:br/>
      </w:r>
      <w:r w:rsidR="0D8EE862">
        <w:rPr/>
        <w:t xml:space="preserve">Bug Report  </w:t>
      </w:r>
    </w:p>
    <w:p w:rsidR="0D8EE862" w:rsidP="46F0F568" w:rsidRDefault="0D8EE862" w14:paraId="7F1B6C33" w14:textId="342804B7">
      <w:pPr>
        <w:pStyle w:val="Normal"/>
        <w:jc w:val="center"/>
      </w:pPr>
      <w:r w:rsidR="0D8EE862">
        <w:rPr/>
        <w:t xml:space="preserve">Cycle 1 </w:t>
      </w:r>
    </w:p>
    <w:p w:rsidR="0D8EE862" w:rsidP="46F0F568" w:rsidRDefault="0D8EE862" w14:paraId="6FE75C85" w14:textId="244E0996">
      <w:pPr>
        <w:pStyle w:val="NoSpacing"/>
        <w:jc w:val="center"/>
      </w:pPr>
      <w:r w:rsidR="0D8EE862">
        <w:rPr/>
        <w:t xml:space="preserve">Afrida Rahman </w:t>
      </w:r>
    </w:p>
    <w:p w:rsidR="0D8EE862" w:rsidP="46F0F568" w:rsidRDefault="0D8EE862" w14:paraId="49EB3C79" w14:textId="0AD477C3">
      <w:pPr>
        <w:pStyle w:val="NoSpacing"/>
        <w:jc w:val="center"/>
      </w:pPr>
      <w:r w:rsidR="0D8EE862">
        <w:rPr/>
        <w:t>Last Executed: 2</w:t>
      </w:r>
      <w:r w:rsidR="581446E5">
        <w:rPr/>
        <w:t>1</w:t>
      </w:r>
      <w:r w:rsidR="0D8EE862">
        <w:rPr/>
        <w:t>/05/2024</w:t>
      </w:r>
    </w:p>
    <w:p w:rsidR="46F0F568" w:rsidP="46F0F568" w:rsidRDefault="46F0F568" w14:paraId="2CFFE4E0" w14:textId="26CB4770">
      <w:pPr>
        <w:pStyle w:val="Normal"/>
        <w:ind w:left="0"/>
      </w:pPr>
    </w:p>
    <w:p w:rsidR="0C89A82E" w:rsidP="46F0F568" w:rsidRDefault="0C89A82E" w14:paraId="7EF83D54" w14:textId="4F9E120D">
      <w:pPr>
        <w:pStyle w:val="ListParagraph"/>
        <w:numPr>
          <w:ilvl w:val="0"/>
          <w:numId w:val="5"/>
        </w:numPr>
        <w:rPr/>
      </w:pPr>
      <w:r w:rsidR="0C89A82E">
        <w:rPr/>
        <w:t>The “Interest</w:t>
      </w:r>
      <w:r w:rsidR="242CAEFC">
        <w:rPr/>
        <w:t xml:space="preserve"> posting period</w:t>
      </w:r>
      <w:r w:rsidR="7B638979">
        <w:rPr/>
        <w:t>”</w:t>
      </w:r>
      <w:r w:rsidR="242CAEFC">
        <w:rPr/>
        <w:t xml:space="preserve"> field is not marked as a mandatory fie</w:t>
      </w:r>
      <w:r w:rsidR="5CAEEEB5">
        <w:rPr/>
        <w:t>ld.</w:t>
      </w:r>
    </w:p>
    <w:p w:rsidR="0C5A55C3" w:rsidP="46F0F568" w:rsidRDefault="0C5A55C3" w14:paraId="2C5A2AE2" w14:textId="170404FB">
      <w:pPr>
        <w:pStyle w:val="Normal"/>
        <w:ind w:left="0"/>
      </w:pPr>
      <w:r w:rsidR="0C5A55C3">
        <w:drawing>
          <wp:inline wp14:editId="15604D79" wp14:anchorId="152B4F01">
            <wp:extent cx="5943600" cy="3028950"/>
            <wp:effectExtent l="0" t="0" r="0" b="0"/>
            <wp:docPr id="1076194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4329d9e6f249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F0F568" w:rsidP="46F0F568" w:rsidRDefault="46F0F568" w14:paraId="5F6D20F2" w14:textId="14CC5EA6">
      <w:pPr>
        <w:pStyle w:val="Normal"/>
        <w:ind w:left="0"/>
      </w:pPr>
    </w:p>
    <w:p w:rsidR="46F0F568" w:rsidP="46F0F568" w:rsidRDefault="46F0F568" w14:paraId="112DB045" w14:textId="4FA60118">
      <w:pPr>
        <w:pStyle w:val="Normal"/>
        <w:ind w:left="0"/>
      </w:pPr>
    </w:p>
    <w:p w:rsidR="46F0F568" w:rsidP="46F0F568" w:rsidRDefault="46F0F568" w14:paraId="6795A456" w14:textId="4C82DEB2">
      <w:pPr>
        <w:pStyle w:val="Normal"/>
        <w:ind w:left="0"/>
      </w:pPr>
    </w:p>
    <w:p w:rsidR="46F0F568" w:rsidP="46F0F568" w:rsidRDefault="46F0F568" w14:paraId="3768B8F3" w14:textId="3D616035">
      <w:pPr>
        <w:pStyle w:val="Normal"/>
        <w:ind w:left="0"/>
      </w:pPr>
    </w:p>
    <w:p w:rsidR="46F0F568" w:rsidP="46F0F568" w:rsidRDefault="46F0F568" w14:paraId="1E146CAF" w14:textId="34D78AC0">
      <w:pPr>
        <w:pStyle w:val="Normal"/>
        <w:ind w:left="0"/>
      </w:pPr>
    </w:p>
    <w:p w:rsidR="46F0F568" w:rsidP="46F0F568" w:rsidRDefault="46F0F568" w14:paraId="6EB90C3C" w14:textId="0344315E">
      <w:pPr>
        <w:pStyle w:val="Normal"/>
        <w:ind w:left="0"/>
      </w:pPr>
    </w:p>
    <w:p w:rsidR="46F0F568" w:rsidP="46F0F568" w:rsidRDefault="46F0F568" w14:paraId="54AC80B4" w14:textId="0B0561A9">
      <w:pPr>
        <w:pStyle w:val="Normal"/>
        <w:ind w:left="0"/>
      </w:pPr>
    </w:p>
    <w:p w:rsidR="46F0F568" w:rsidP="46F0F568" w:rsidRDefault="46F0F568" w14:paraId="491F63F4" w14:textId="76AA3643">
      <w:pPr>
        <w:pStyle w:val="Normal"/>
        <w:ind w:left="0"/>
      </w:pPr>
    </w:p>
    <w:p w:rsidR="46F0F568" w:rsidP="46F0F568" w:rsidRDefault="46F0F568" w14:paraId="74328545" w14:textId="3F3C5268">
      <w:pPr>
        <w:pStyle w:val="Normal"/>
        <w:ind w:left="0"/>
      </w:pPr>
    </w:p>
    <w:p w:rsidR="46F0F568" w:rsidP="46F0F568" w:rsidRDefault="46F0F568" w14:paraId="6AB40304" w14:textId="5EE45DFD">
      <w:pPr>
        <w:pStyle w:val="Normal"/>
        <w:ind w:left="0"/>
      </w:pPr>
    </w:p>
    <w:p w:rsidR="5414C0A8" w:rsidP="46F0F568" w:rsidRDefault="5414C0A8" w14:paraId="7EB04AA5" w14:textId="61E9F2A7">
      <w:pPr>
        <w:pStyle w:val="ListParagraph"/>
        <w:numPr>
          <w:ilvl w:val="0"/>
          <w:numId w:val="5"/>
        </w:numPr>
        <w:rPr/>
      </w:pPr>
      <w:r w:rsidR="5414C0A8">
        <w:rPr/>
        <w:t>save button, renew the form and system does not allow for next step.</w:t>
      </w:r>
    </w:p>
    <w:p w:rsidR="5414C0A8" w:rsidP="46F0F568" w:rsidRDefault="5414C0A8" w14:paraId="70BC1C33" w14:textId="1484AC1B">
      <w:pPr>
        <w:pStyle w:val="Normal"/>
        <w:ind w:left="0"/>
        <w:rPr>
          <w:rStyle w:val="Hyperlink"/>
          <w:rFonts w:ascii="Aptos" w:hAnsi="Aptos" w:eastAsia="Aptos" w:cs="Aptos"/>
          <w:noProof w:val="0"/>
          <w:sz w:val="24"/>
          <w:szCs w:val="24"/>
          <w:lang w:val="en-US"/>
        </w:rPr>
      </w:pPr>
      <w:r w:rsidR="5414C0A8">
        <w:drawing>
          <wp:inline wp14:editId="37EF6CFC" wp14:anchorId="11459973">
            <wp:extent cx="5943600" cy="2971800"/>
            <wp:effectExtent l="0" t="0" r="0" b="0"/>
            <wp:docPr id="43183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515c23e15f42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497194">
        <w:rPr/>
        <w:t xml:space="preserve">For better understanding, screen recording attachment: </w:t>
      </w:r>
      <w:hyperlink r:id="R9e55ba2c174a4da7">
        <w:r w:rsidRPr="46F0F568" w:rsidR="5F497194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save button, renew the form and system doesnot allow for next step.mp4</w:t>
        </w:r>
      </w:hyperlink>
    </w:p>
    <w:p w:rsidR="46F0F568" w:rsidP="46F0F568" w:rsidRDefault="46F0F568" w14:paraId="5F9EA178" w14:textId="46FCDEC4">
      <w:pPr>
        <w:pStyle w:val="Normal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8BD5976" w:rsidP="46F0F568" w:rsidRDefault="28BD5976" w14:paraId="02B637E8" w14:textId="6E98C873">
      <w:pPr>
        <w:pStyle w:val="ListParagraph"/>
        <w:numPr>
          <w:ilvl w:val="0"/>
          <w:numId w:val="5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6F0F568" w:rsidR="28BD597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Product authorization </w:t>
      </w:r>
      <w:r w:rsidRPr="46F0F568" w:rsidR="701EF8D1">
        <w:rPr>
          <w:rFonts w:ascii="Aptos" w:hAnsi="Aptos" w:eastAsia="Aptos" w:cs="Aptos"/>
          <w:noProof w:val="0"/>
          <w:sz w:val="24"/>
          <w:szCs w:val="24"/>
          <w:lang w:val="en-US"/>
        </w:rPr>
        <w:t>error, whenever tried to approve the asset product.</w:t>
      </w:r>
    </w:p>
    <w:p w:rsidR="28BD5976" w:rsidP="46F0F568" w:rsidRDefault="28BD5976" w14:paraId="130EE5F3" w14:textId="21389231">
      <w:pPr>
        <w:pStyle w:val="Normal"/>
        <w:ind w:left="0"/>
      </w:pPr>
      <w:r w:rsidR="28BD5976">
        <w:drawing>
          <wp:inline wp14:editId="53713D24" wp14:anchorId="4C980368">
            <wp:extent cx="5943600" cy="2971800"/>
            <wp:effectExtent l="0" t="0" r="0" b="0"/>
            <wp:docPr id="1645390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e04e17e57c46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F0F568" w:rsidP="46F0F568" w:rsidRDefault="46F0F568" w14:paraId="574E2A44" w14:textId="006357F6">
      <w:pPr>
        <w:pStyle w:val="Normal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599015C" w:rsidP="46F0F568" w:rsidRDefault="0599015C" w14:paraId="5532FDDC" w14:textId="20442B0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</w:pPr>
      <w:r w:rsidRPr="46F0F568" w:rsidR="0599015C">
        <w:rPr>
          <w:b w:val="1"/>
          <w:bCs w:val="1"/>
          <w:u w:val="single"/>
        </w:rPr>
        <w:t>Configuration – Reports</w:t>
      </w:r>
      <w:r>
        <w:br/>
      </w:r>
      <w:r w:rsidR="0599015C">
        <w:rPr/>
        <w:t xml:space="preserve">Bug Report  </w:t>
      </w:r>
    </w:p>
    <w:p w:rsidR="0599015C" w:rsidP="46F0F568" w:rsidRDefault="0599015C" w14:paraId="33A28913" w14:textId="342804B7">
      <w:pPr>
        <w:pStyle w:val="Normal"/>
        <w:jc w:val="center"/>
      </w:pPr>
      <w:r w:rsidR="0599015C">
        <w:rPr/>
        <w:t xml:space="preserve">Cycle 1 </w:t>
      </w:r>
    </w:p>
    <w:p w:rsidR="0599015C" w:rsidP="46F0F568" w:rsidRDefault="0599015C" w14:paraId="5A25BA52" w14:textId="244E0996">
      <w:pPr>
        <w:pStyle w:val="NoSpacing"/>
        <w:jc w:val="center"/>
      </w:pPr>
      <w:r w:rsidR="0599015C">
        <w:rPr/>
        <w:t xml:space="preserve">Afrida Rahman </w:t>
      </w:r>
    </w:p>
    <w:p w:rsidR="0599015C" w:rsidP="46F0F568" w:rsidRDefault="0599015C" w14:paraId="728AE308" w14:textId="3CFBE5E1">
      <w:pPr>
        <w:pStyle w:val="Normal"/>
        <w:ind w:left="0"/>
        <w:jc w:val="center"/>
      </w:pPr>
      <w:r w:rsidR="0599015C">
        <w:rPr/>
        <w:t>Last Executed: 22/05/2024</w:t>
      </w:r>
    </w:p>
    <w:p w:rsidR="450D9460" w:rsidP="46F0F568" w:rsidRDefault="450D9460" w14:paraId="7F778C8D" w14:textId="172D5FC6">
      <w:pPr>
        <w:pStyle w:val="Normal"/>
        <w:suppressLineNumbers w:val="0"/>
        <w:bidi w:val="0"/>
        <w:ind w:left="0"/>
        <w:jc w:val="left"/>
      </w:pPr>
      <w:r w:rsidRPr="46F0F568" w:rsidR="450D9460">
        <w:rPr>
          <w:b w:val="1"/>
          <w:bCs w:val="1"/>
          <w:u w:val="single"/>
        </w:rPr>
        <w:t>Account Statement</w:t>
      </w:r>
    </w:p>
    <w:p w:rsidR="17692D89" w:rsidP="46F0F568" w:rsidRDefault="17692D89" w14:paraId="4669D9B7" w14:textId="3735D36A">
      <w:pPr>
        <w:pStyle w:val="ListParagraph"/>
        <w:numPr>
          <w:ilvl w:val="0"/>
          <w:numId w:val="7"/>
        </w:num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6F0F568" w:rsidR="17692D89">
        <w:rPr>
          <w:rFonts w:ascii="Aptos" w:hAnsi="Aptos" w:eastAsia="Aptos" w:cs="Aptos"/>
          <w:noProof w:val="0"/>
          <w:sz w:val="24"/>
          <w:szCs w:val="24"/>
          <w:lang w:val="en-US"/>
        </w:rPr>
        <w:t>In SRS "To Date" will be current module date. but in system the "To Date" is not matching according to SRS</w:t>
      </w:r>
    </w:p>
    <w:p w:rsidR="0EA79443" w:rsidP="46F0F568" w:rsidRDefault="0EA79443" w14:paraId="28DFAEDB" w14:textId="00DF8375">
      <w:pPr>
        <w:pStyle w:val="Normal"/>
      </w:pPr>
      <w:r w:rsidR="0EA79443">
        <w:drawing>
          <wp:inline wp14:editId="7D68F0A4" wp14:anchorId="2651B9AB">
            <wp:extent cx="5943600" cy="3019425"/>
            <wp:effectExtent l="0" t="0" r="0" b="0"/>
            <wp:docPr id="1075613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418503fdf34f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F0F568" w:rsidP="46F0F568" w:rsidRDefault="46F0F568" w14:paraId="20156223" w14:textId="645100C2">
      <w:pPr>
        <w:pStyle w:val="Normal"/>
      </w:pPr>
    </w:p>
    <w:p w:rsidR="46F0F568" w:rsidP="46F0F568" w:rsidRDefault="46F0F568" w14:paraId="17BAD17A" w14:textId="6BC31402">
      <w:pPr>
        <w:pStyle w:val="Normal"/>
      </w:pPr>
    </w:p>
    <w:p w:rsidR="46F0F568" w:rsidP="46F0F568" w:rsidRDefault="46F0F568" w14:paraId="056B8467" w14:textId="71EC62C9">
      <w:pPr>
        <w:pStyle w:val="Normal"/>
      </w:pPr>
    </w:p>
    <w:p w:rsidR="46F0F568" w:rsidP="46F0F568" w:rsidRDefault="46F0F568" w14:paraId="352399D6" w14:textId="6496DD80">
      <w:pPr>
        <w:pStyle w:val="Normal"/>
      </w:pPr>
    </w:p>
    <w:p w:rsidR="46F0F568" w:rsidP="46F0F568" w:rsidRDefault="46F0F568" w14:paraId="0ED84623" w14:textId="5F1A047B">
      <w:pPr>
        <w:pStyle w:val="Normal"/>
      </w:pPr>
    </w:p>
    <w:p w:rsidR="46F0F568" w:rsidP="46F0F568" w:rsidRDefault="46F0F568" w14:paraId="6E4DB545" w14:textId="74E9B63D">
      <w:pPr>
        <w:pStyle w:val="Normal"/>
      </w:pPr>
    </w:p>
    <w:p w:rsidR="46F0F568" w:rsidP="46F0F568" w:rsidRDefault="46F0F568" w14:paraId="2A7AA370" w14:textId="740931C4">
      <w:pPr>
        <w:pStyle w:val="Normal"/>
      </w:pPr>
    </w:p>
    <w:p w:rsidR="46F0F568" w:rsidP="46F0F568" w:rsidRDefault="46F0F568" w14:paraId="29DB613D" w14:textId="5B0CF055">
      <w:pPr>
        <w:pStyle w:val="Normal"/>
      </w:pPr>
    </w:p>
    <w:p w:rsidR="46F0F568" w:rsidP="46F0F568" w:rsidRDefault="46F0F568" w14:paraId="0184881F" w14:textId="493E739D">
      <w:pPr>
        <w:pStyle w:val="Normal"/>
      </w:pPr>
    </w:p>
    <w:p w:rsidR="46F0F568" w:rsidP="46F0F568" w:rsidRDefault="46F0F568" w14:paraId="3EE90791" w14:textId="02C67906">
      <w:pPr>
        <w:pStyle w:val="Normal"/>
      </w:pPr>
    </w:p>
    <w:p w:rsidR="0763942D" w:rsidP="46F0F568" w:rsidRDefault="0763942D" w14:paraId="24A03E03" w14:textId="12284FC8">
      <w:pPr>
        <w:pStyle w:val="Normal"/>
      </w:pPr>
      <w:r w:rsidR="0763942D">
        <w:rPr/>
        <w:t xml:space="preserve">2. Mismatch between SRS and System. (There's no </w:t>
      </w:r>
      <w:r w:rsidR="0763942D">
        <w:rPr/>
        <w:t>mandatory field</w:t>
      </w:r>
      <w:r w:rsidR="0763942D">
        <w:rPr/>
        <w:t xml:space="preserve"> marked as per SRS)</w:t>
      </w:r>
    </w:p>
    <w:p w:rsidR="1EF45593" w:rsidP="46F0F568" w:rsidRDefault="1EF45593" w14:paraId="37CFC5E2" w14:textId="24FC2865">
      <w:pPr>
        <w:pStyle w:val="Normal"/>
      </w:pPr>
      <w:r w:rsidR="1EF45593">
        <w:drawing>
          <wp:inline wp14:editId="157E111B" wp14:anchorId="25289EA3">
            <wp:extent cx="5943600" cy="3000375"/>
            <wp:effectExtent l="0" t="0" r="0" b="0"/>
            <wp:docPr id="2043444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72fe1c08ff4b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6E5EF2" w:rsidP="46F0F568" w:rsidRDefault="726E5EF2" w14:paraId="3AC72D0D" w14:textId="1DDFC117">
      <w:pPr>
        <w:pStyle w:val="ListParagraph"/>
        <w:numPr>
          <w:ilvl w:val="0"/>
          <w:numId w:val="7"/>
        </w:numPr>
        <w:rPr/>
      </w:pPr>
      <w:r w:rsidR="726E5EF2">
        <w:rPr/>
        <w:t>Mismatch in generated view report between SRS and Generated Report.</w:t>
      </w:r>
    </w:p>
    <w:p w:rsidR="726E5EF2" w:rsidP="46F0F568" w:rsidRDefault="726E5EF2" w14:paraId="15CF6E5C" w14:textId="56F00745">
      <w:pPr>
        <w:pStyle w:val="Normal"/>
        <w:ind w:left="0"/>
      </w:pPr>
      <w:r w:rsidR="726E5EF2">
        <w:drawing>
          <wp:inline wp14:editId="02C2B336" wp14:anchorId="2B359B61">
            <wp:extent cx="5943600" cy="3000375"/>
            <wp:effectExtent l="0" t="0" r="0" b="0"/>
            <wp:docPr id="1143196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b3e025c20b4f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F0F568" w:rsidP="46F0F568" w:rsidRDefault="46F0F568" w14:paraId="0F36CF1C" w14:textId="474B5C3F">
      <w:pPr>
        <w:pStyle w:val="Normal"/>
        <w:ind w:left="0"/>
      </w:pPr>
    </w:p>
    <w:p w:rsidR="46F0F568" w:rsidP="46F0F568" w:rsidRDefault="46F0F568" w14:paraId="0B964E19" w14:textId="786F212C">
      <w:pPr>
        <w:pStyle w:val="Normal"/>
        <w:ind w:left="0"/>
      </w:pPr>
    </w:p>
    <w:p w:rsidR="46F0F568" w:rsidP="46F0F568" w:rsidRDefault="46F0F568" w14:paraId="05715CC8" w14:textId="2724313C">
      <w:pPr>
        <w:pStyle w:val="Normal"/>
        <w:ind w:left="0"/>
      </w:pPr>
    </w:p>
    <w:p w:rsidR="523B8600" w:rsidP="46F0F568" w:rsidRDefault="523B8600" w14:paraId="32221F20" w14:textId="52F9AE2A">
      <w:pPr>
        <w:pStyle w:val="Normal"/>
        <w:ind w:left="0"/>
        <w:rPr>
          <w:b w:val="1"/>
          <w:bCs w:val="1"/>
          <w:u w:val="single"/>
        </w:rPr>
      </w:pPr>
      <w:r w:rsidRPr="46F0F568" w:rsidR="523B8600">
        <w:rPr>
          <w:b w:val="1"/>
          <w:bCs w:val="1"/>
          <w:u w:val="single"/>
        </w:rPr>
        <w:t>Account Balance Parameter</w:t>
      </w:r>
    </w:p>
    <w:p w:rsidR="69CC4766" w:rsidP="46F0F568" w:rsidRDefault="69CC4766" w14:paraId="2804367F" w14:textId="58817B4D">
      <w:pPr>
        <w:pStyle w:val="ListParagraph"/>
        <w:numPr>
          <w:ilvl w:val="0"/>
          <w:numId w:val="8"/>
        </w:numPr>
        <w:rPr/>
      </w:pPr>
      <w:r w:rsidR="69CC4766">
        <w:rPr/>
        <w:t>M</w:t>
      </w:r>
      <w:r w:rsidR="523B8600">
        <w:rPr/>
        <w:t>ismatch</w:t>
      </w:r>
      <w:r w:rsidR="5772660B">
        <w:rPr/>
        <w:t xml:space="preserve"> field name on</w:t>
      </w:r>
      <w:r w:rsidR="523B8600">
        <w:rPr/>
        <w:t xml:space="preserve"> between SRS and Sys</w:t>
      </w:r>
      <w:r w:rsidR="11E09383">
        <w:rPr/>
        <w:t>tem</w:t>
      </w:r>
      <w:r w:rsidR="523B8600">
        <w:rPr/>
        <w:t xml:space="preserve"> in Account Balance Inquiry</w:t>
      </w:r>
    </w:p>
    <w:p w:rsidR="35A99DAC" w:rsidP="46F0F568" w:rsidRDefault="35A99DAC" w14:paraId="161D304E" w14:textId="22D629DB">
      <w:pPr>
        <w:pStyle w:val="Normal"/>
        <w:ind w:left="0"/>
      </w:pPr>
      <w:r w:rsidR="35A99DAC">
        <w:drawing>
          <wp:inline wp14:editId="26D94E02" wp14:anchorId="4A60C30C">
            <wp:extent cx="5943600" cy="3000375"/>
            <wp:effectExtent l="0" t="0" r="0" b="0"/>
            <wp:docPr id="70734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16f2d6d6234d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6F0F568" w:rsidR="3B3AA6EA">
        <w:rPr>
          <w:b w:val="1"/>
          <w:bCs w:val="1"/>
          <w:u w:val="single"/>
        </w:rPr>
        <w:t>Daily Transaction List</w:t>
      </w:r>
      <w:r w:rsidR="3B3AA6EA">
        <w:rPr/>
        <w:t xml:space="preserve"> </w:t>
      </w:r>
    </w:p>
    <w:p w:rsidR="3B3AA6EA" w:rsidP="46F0F568" w:rsidRDefault="3B3AA6EA" w14:paraId="42836894" w14:textId="40E61D3D">
      <w:pPr>
        <w:pStyle w:val="ListParagraph"/>
        <w:numPr>
          <w:ilvl w:val="0"/>
          <w:numId w:val="9"/>
        </w:numPr>
        <w:rPr/>
      </w:pPr>
      <w:r w:rsidR="3B3AA6EA">
        <w:rPr/>
        <w:t xml:space="preserve">Mismatch between SRS and System. In </w:t>
      </w:r>
      <w:r w:rsidR="3B3AA6EA">
        <w:rPr/>
        <w:t>SRS</w:t>
      </w:r>
      <w:r w:rsidR="3B3AA6EA">
        <w:rPr/>
        <w:t xml:space="preserve"> the "Date" will take the </w:t>
      </w:r>
      <w:r w:rsidR="3B3AA6EA">
        <w:rPr/>
        <w:t>default current module date. Which is missing on the System</w:t>
      </w:r>
    </w:p>
    <w:p w:rsidR="3B3AA6EA" w:rsidP="46F0F568" w:rsidRDefault="3B3AA6EA" w14:paraId="236C7EEA" w14:textId="334FC9D2">
      <w:pPr>
        <w:pStyle w:val="Normal"/>
        <w:ind w:left="0"/>
      </w:pPr>
      <w:r w:rsidR="3B3AA6EA">
        <w:drawing>
          <wp:inline wp14:editId="433F0B5F" wp14:anchorId="000F4E3B">
            <wp:extent cx="5943600" cy="2990850"/>
            <wp:effectExtent l="0" t="0" r="0" b="0"/>
            <wp:docPr id="1683548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f2bb2b290341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170016" w:rsidP="46F0F568" w:rsidRDefault="69170016" w14:paraId="69C8F23B" w14:textId="11F0D1EE">
      <w:pPr>
        <w:pStyle w:val="ListParagraph"/>
        <w:numPr>
          <w:ilvl w:val="0"/>
          <w:numId w:val="9"/>
        </w:numPr>
        <w:rPr/>
      </w:pPr>
      <w:r w:rsidR="69170016">
        <w:rPr/>
        <w:t>Generated PDF report shows nothing, it is not as per SRS</w:t>
      </w:r>
    </w:p>
    <w:p w:rsidR="69170016" w:rsidP="46F0F568" w:rsidRDefault="69170016" w14:paraId="70CCB738" w14:textId="618A29FB">
      <w:pPr>
        <w:pStyle w:val="Normal"/>
        <w:ind w:left="0"/>
      </w:pPr>
      <w:r w:rsidR="69170016">
        <w:drawing>
          <wp:inline wp14:editId="54458058" wp14:anchorId="008E8184">
            <wp:extent cx="5943600" cy="3019425"/>
            <wp:effectExtent l="0" t="0" r="0" b="0"/>
            <wp:docPr id="1805421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1f2fdd8e4648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348952" w:rsidP="46F0F568" w:rsidRDefault="3E348952" w14:paraId="00AE95F9" w14:textId="433A77C3">
      <w:pPr>
        <w:pStyle w:val="ListParagraph"/>
        <w:numPr>
          <w:ilvl w:val="0"/>
          <w:numId w:val="10"/>
        </w:numPr>
        <w:rPr/>
      </w:pPr>
      <w:r w:rsidR="3E348952">
        <w:rPr/>
        <w:t xml:space="preserve">Missing “Reverse Transaction Report” in Reports, which is written in SRS. </w:t>
      </w:r>
      <w:r w:rsidR="3E348952">
        <w:rPr/>
        <w:t>There’s</w:t>
      </w:r>
      <w:r w:rsidR="3E348952">
        <w:rPr/>
        <w:t xml:space="preserve"> no module in </w:t>
      </w:r>
      <w:r w:rsidR="450D9460">
        <w:rPr/>
        <w:t>the Reports</w:t>
      </w:r>
      <w:r w:rsidR="3E348952">
        <w:rPr/>
        <w:t xml:space="preserve"> section name.</w:t>
      </w:r>
    </w:p>
    <w:p w:rsidR="3E348952" w:rsidP="46F0F568" w:rsidRDefault="3E348952" w14:paraId="089C1D17" w14:textId="69779829">
      <w:pPr>
        <w:pStyle w:val="Normal"/>
        <w:ind w:left="0"/>
        <w:rPr>
          <w:b w:val="1"/>
          <w:bCs w:val="1"/>
          <w:u w:val="single"/>
        </w:rPr>
      </w:pPr>
      <w:r w:rsidR="3E348952">
        <w:drawing>
          <wp:inline wp14:editId="374DA4F6" wp14:anchorId="255BB775">
            <wp:extent cx="5943600" cy="3009900"/>
            <wp:effectExtent l="0" t="0" r="0" b="0"/>
            <wp:docPr id="1341612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ce37b3e2ca4e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F0F568" w:rsidP="46F0F568" w:rsidRDefault="46F0F568" w14:paraId="597FCA8D" w14:textId="33459A4A">
      <w:pPr>
        <w:pStyle w:val="Normal"/>
        <w:ind w:left="0"/>
        <w:rPr>
          <w:b w:val="1"/>
          <w:bCs w:val="1"/>
          <w:u w:val="single"/>
        </w:rPr>
      </w:pPr>
    </w:p>
    <w:p w:rsidR="46F0F568" w:rsidP="46F0F568" w:rsidRDefault="46F0F568" w14:paraId="67A536DC" w14:textId="4677A451">
      <w:pPr>
        <w:pStyle w:val="Normal"/>
        <w:ind w:left="0"/>
        <w:rPr>
          <w:b w:val="1"/>
          <w:bCs w:val="1"/>
          <w:u w:val="single"/>
        </w:rPr>
      </w:pPr>
    </w:p>
    <w:p w:rsidR="450D9460" w:rsidP="46F0F568" w:rsidRDefault="450D9460" w14:paraId="33155BF7" w14:textId="759A0773">
      <w:pPr>
        <w:pStyle w:val="Normal"/>
        <w:ind w:left="0"/>
        <w:rPr>
          <w:b w:val="1"/>
          <w:bCs w:val="1"/>
          <w:u w:val="single"/>
        </w:rPr>
      </w:pPr>
      <w:r w:rsidRPr="46F0F568" w:rsidR="450D9460">
        <w:rPr>
          <w:b w:val="1"/>
          <w:bCs w:val="1"/>
          <w:u w:val="single"/>
        </w:rPr>
        <w:t>GL Statement</w:t>
      </w:r>
    </w:p>
    <w:p w:rsidR="450D9460" w:rsidP="46F0F568" w:rsidRDefault="450D9460" w14:paraId="04EB31C2" w14:textId="2ADFEC7A">
      <w:pPr>
        <w:pStyle w:val="ListParagraph"/>
        <w:numPr>
          <w:ilvl w:val="0"/>
          <w:numId w:val="11"/>
        </w:numPr>
        <w:rPr/>
      </w:pPr>
      <w:r w:rsidR="450D9460">
        <w:rPr/>
        <w:t xml:space="preserve">In generated report, Time mismatch between the System and User's operating system. </w:t>
      </w:r>
    </w:p>
    <w:p w:rsidR="450D9460" w:rsidP="46F0F568" w:rsidRDefault="450D9460" w14:paraId="3665E3AF" w14:textId="719C426C">
      <w:pPr>
        <w:pStyle w:val="Normal"/>
        <w:ind w:left="0"/>
      </w:pPr>
      <w:r w:rsidR="450D9460">
        <w:drawing>
          <wp:inline wp14:editId="5577EF6E" wp14:anchorId="7DC9FDAA">
            <wp:extent cx="5943600" cy="3343275"/>
            <wp:effectExtent l="0" t="0" r="0" b="0"/>
            <wp:docPr id="1945762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a26aba8f5748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450D9460" w:rsidP="46F0F568" w:rsidRDefault="450D9460" w14:paraId="0003FE1A" w14:textId="1A6FD5ED">
      <w:pPr>
        <w:pStyle w:val="ListParagraph"/>
        <w:numPr>
          <w:ilvl w:val="0"/>
          <w:numId w:val="11"/>
        </w:numPr>
        <w:rPr/>
      </w:pPr>
      <w:r w:rsidR="450D9460">
        <w:rPr/>
        <w:t xml:space="preserve">GL Account balance report is </w:t>
      </w:r>
      <w:r w:rsidR="450D9460">
        <w:rPr/>
        <w:t>not the same as</w:t>
      </w:r>
      <w:r w:rsidR="450D9460">
        <w:rPr/>
        <w:t xml:space="preserve"> SRS.</w:t>
      </w:r>
    </w:p>
    <w:p w:rsidR="450D9460" w:rsidP="46F0F568" w:rsidRDefault="450D9460" w14:paraId="7028CB1A" w14:textId="7FBA2678">
      <w:pPr>
        <w:pStyle w:val="Normal"/>
        <w:ind w:left="0"/>
      </w:pPr>
      <w:r w:rsidR="450D9460">
        <w:drawing>
          <wp:inline wp14:editId="0B4A0BB0" wp14:anchorId="10EE5AD8">
            <wp:extent cx="5943600" cy="3028950"/>
            <wp:effectExtent l="0" t="0" r="0" b="0"/>
            <wp:docPr id="928138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884b3684594b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0D9460" w:rsidP="46F0F568" w:rsidRDefault="450D9460" w14:paraId="34ABDAA2" w14:textId="2BC0C956">
      <w:pPr>
        <w:pStyle w:val="Normal"/>
        <w:ind w:left="0"/>
        <w:rPr>
          <w:b w:val="1"/>
          <w:bCs w:val="1"/>
          <w:u w:val="single"/>
        </w:rPr>
      </w:pPr>
      <w:r w:rsidRPr="46F0F568" w:rsidR="450D9460">
        <w:rPr>
          <w:b w:val="1"/>
          <w:bCs w:val="1"/>
          <w:u w:val="single"/>
        </w:rPr>
        <w:t>GL Statement</w:t>
      </w:r>
    </w:p>
    <w:p w:rsidR="46F0F568" w:rsidP="46F0F568" w:rsidRDefault="46F0F568" w14:paraId="1276C183" w14:textId="77EC4D85">
      <w:pPr>
        <w:pStyle w:val="ListParagraph"/>
        <w:numPr>
          <w:ilvl w:val="0"/>
          <w:numId w:val="13"/>
        </w:numPr>
        <w:rPr>
          <w:b w:val="0"/>
          <w:bCs w:val="0"/>
          <w:u w:val="none"/>
        </w:rPr>
      </w:pPr>
    </w:p>
    <w:p w:rsidR="450D9460" w:rsidP="46F0F568" w:rsidRDefault="450D9460" w14:paraId="3D098E4A" w14:textId="3591900C">
      <w:pPr>
        <w:pStyle w:val="Normal"/>
        <w:ind w:left="0"/>
        <w:rPr>
          <w:b w:val="1"/>
          <w:bCs w:val="1"/>
          <w:u w:val="single"/>
        </w:rPr>
      </w:pPr>
      <w:r w:rsidRPr="46F0F568" w:rsidR="450D9460">
        <w:rPr>
          <w:b w:val="1"/>
          <w:bCs w:val="1"/>
          <w:u w:val="single"/>
        </w:rPr>
        <w:t>Trial Balance</w:t>
      </w:r>
    </w:p>
    <w:p w:rsidR="450D9460" w:rsidP="46F0F568" w:rsidRDefault="450D9460" w14:paraId="13F2BCE0" w14:textId="79C5F6D2">
      <w:pPr>
        <w:pStyle w:val="ListParagraph"/>
        <w:numPr>
          <w:ilvl w:val="0"/>
          <w:numId w:val="12"/>
        </w:numPr>
        <w:rPr>
          <w:b w:val="0"/>
          <w:bCs w:val="0"/>
          <w:u w:val="none"/>
        </w:rPr>
      </w:pPr>
      <w:r w:rsidR="450D9460">
        <w:rPr>
          <w:b w:val="0"/>
          <w:bCs w:val="0"/>
          <w:u w:val="none"/>
        </w:rPr>
        <w:t>Trail balance report is not as same as described in SRS</w:t>
      </w:r>
    </w:p>
    <w:p w:rsidR="450D9460" w:rsidP="46F0F568" w:rsidRDefault="450D9460" w14:paraId="347862B3" w14:textId="546B7B3D">
      <w:pPr>
        <w:pStyle w:val="Normal"/>
        <w:ind w:left="0"/>
      </w:pPr>
      <w:r w:rsidR="450D9460">
        <w:drawing>
          <wp:inline wp14:editId="004ACD04" wp14:anchorId="7D17F4E9">
            <wp:extent cx="5943600" cy="2809875"/>
            <wp:effectExtent l="0" t="0" r="0" b="0"/>
            <wp:docPr id="369222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f852affb0a4c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F0F568" w:rsidP="46F0F568" w:rsidRDefault="46F0F568" w14:paraId="5C1BD972" w14:textId="43552115">
      <w:pPr>
        <w:pStyle w:val="Normal"/>
        <w:ind w:left="0"/>
        <w:rPr>
          <w:b w:val="1"/>
          <w:bCs w:val="1"/>
          <w:u w:val="single"/>
        </w:rPr>
      </w:pPr>
    </w:p>
    <w:p w:rsidR="46F0F568" w:rsidP="46F0F568" w:rsidRDefault="46F0F568" w14:paraId="39C037B9" w14:textId="7B25FFC2">
      <w:pPr>
        <w:pStyle w:val="Normal"/>
        <w:ind w:left="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TvXhlwQi" int2:invalidationBookmarkName="" int2:hashCode="AMN6mGtEjejsi6" int2:id="LEwtEcnM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3">
    <w:nsid w:val="6650554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1df20d4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1745bb7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47d00ed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58b802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5ebc803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566640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137e79a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a9d3a6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30fe13d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e734b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db5a25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2094df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9E05C41"/>
    <w:rsid w:val="004F47FD"/>
    <w:rsid w:val="00AA6759"/>
    <w:rsid w:val="018BE7C3"/>
    <w:rsid w:val="01E8864A"/>
    <w:rsid w:val="024637BA"/>
    <w:rsid w:val="0599015C"/>
    <w:rsid w:val="06303AED"/>
    <w:rsid w:val="0763942D"/>
    <w:rsid w:val="07AD84CD"/>
    <w:rsid w:val="07E39EC5"/>
    <w:rsid w:val="09EA3212"/>
    <w:rsid w:val="0C5A55C3"/>
    <w:rsid w:val="0C89A82E"/>
    <w:rsid w:val="0D5AD4F7"/>
    <w:rsid w:val="0D8EE862"/>
    <w:rsid w:val="0EA79443"/>
    <w:rsid w:val="10ED8918"/>
    <w:rsid w:val="11E09383"/>
    <w:rsid w:val="11E68969"/>
    <w:rsid w:val="1294B4EC"/>
    <w:rsid w:val="1349616C"/>
    <w:rsid w:val="14B7ADC0"/>
    <w:rsid w:val="16A1EC80"/>
    <w:rsid w:val="16E32C8D"/>
    <w:rsid w:val="16E559DF"/>
    <w:rsid w:val="17692D89"/>
    <w:rsid w:val="17E3CBE4"/>
    <w:rsid w:val="19E05C41"/>
    <w:rsid w:val="1B744352"/>
    <w:rsid w:val="1C8026F0"/>
    <w:rsid w:val="1DF2E211"/>
    <w:rsid w:val="1E629346"/>
    <w:rsid w:val="1EF45593"/>
    <w:rsid w:val="1F8EB272"/>
    <w:rsid w:val="1FB7D345"/>
    <w:rsid w:val="208F3082"/>
    <w:rsid w:val="20AFB050"/>
    <w:rsid w:val="2374EFF9"/>
    <w:rsid w:val="242CAEFC"/>
    <w:rsid w:val="25A774D4"/>
    <w:rsid w:val="26503901"/>
    <w:rsid w:val="27030EAE"/>
    <w:rsid w:val="27A9BCCD"/>
    <w:rsid w:val="280762AA"/>
    <w:rsid w:val="28BD5976"/>
    <w:rsid w:val="28F760EC"/>
    <w:rsid w:val="29C09F2B"/>
    <w:rsid w:val="2ADEBA0C"/>
    <w:rsid w:val="2C2A46E9"/>
    <w:rsid w:val="2C7D2DF0"/>
    <w:rsid w:val="2D5DB671"/>
    <w:rsid w:val="2D62CFCA"/>
    <w:rsid w:val="2ECF61A6"/>
    <w:rsid w:val="3044DD52"/>
    <w:rsid w:val="30941975"/>
    <w:rsid w:val="3095DB64"/>
    <w:rsid w:val="31743B77"/>
    <w:rsid w:val="3395D41F"/>
    <w:rsid w:val="33C23B78"/>
    <w:rsid w:val="34256C72"/>
    <w:rsid w:val="35A99DAC"/>
    <w:rsid w:val="36587221"/>
    <w:rsid w:val="367CAA12"/>
    <w:rsid w:val="37552E67"/>
    <w:rsid w:val="375DB11B"/>
    <w:rsid w:val="37CED4D1"/>
    <w:rsid w:val="37D982BA"/>
    <w:rsid w:val="38F0FEC8"/>
    <w:rsid w:val="3B3AA6EA"/>
    <w:rsid w:val="3C04EF59"/>
    <w:rsid w:val="3CF8F4A2"/>
    <w:rsid w:val="3E348952"/>
    <w:rsid w:val="3F5580A8"/>
    <w:rsid w:val="40682D74"/>
    <w:rsid w:val="4194AE39"/>
    <w:rsid w:val="422436F4"/>
    <w:rsid w:val="44351235"/>
    <w:rsid w:val="44CC2235"/>
    <w:rsid w:val="450D9460"/>
    <w:rsid w:val="46D93A5F"/>
    <w:rsid w:val="46EB8631"/>
    <w:rsid w:val="46F0F568"/>
    <w:rsid w:val="480320E7"/>
    <w:rsid w:val="483B64F3"/>
    <w:rsid w:val="4A4F8E4C"/>
    <w:rsid w:val="4B2D7C0A"/>
    <w:rsid w:val="4B7305B5"/>
    <w:rsid w:val="4EB52E4B"/>
    <w:rsid w:val="4F2CBED2"/>
    <w:rsid w:val="5030644C"/>
    <w:rsid w:val="50505B4D"/>
    <w:rsid w:val="50863EC4"/>
    <w:rsid w:val="516BC763"/>
    <w:rsid w:val="523B8600"/>
    <w:rsid w:val="5328AECE"/>
    <w:rsid w:val="53FDC5A5"/>
    <w:rsid w:val="5414C0A8"/>
    <w:rsid w:val="54678ED3"/>
    <w:rsid w:val="56DC57EB"/>
    <w:rsid w:val="5732DFE6"/>
    <w:rsid w:val="5772660B"/>
    <w:rsid w:val="57D1706D"/>
    <w:rsid w:val="581446E5"/>
    <w:rsid w:val="5A46A77A"/>
    <w:rsid w:val="5AEA2F1F"/>
    <w:rsid w:val="5C2F7180"/>
    <w:rsid w:val="5CAEEEB5"/>
    <w:rsid w:val="5CBBD79A"/>
    <w:rsid w:val="5D84BF95"/>
    <w:rsid w:val="5DA68209"/>
    <w:rsid w:val="5E639DB2"/>
    <w:rsid w:val="5EE834F1"/>
    <w:rsid w:val="5EFD319A"/>
    <w:rsid w:val="5F0D852E"/>
    <w:rsid w:val="5F497194"/>
    <w:rsid w:val="60EFE99E"/>
    <w:rsid w:val="620CCE1B"/>
    <w:rsid w:val="62435B78"/>
    <w:rsid w:val="65950711"/>
    <w:rsid w:val="65C51CB0"/>
    <w:rsid w:val="65F6A7AE"/>
    <w:rsid w:val="69170016"/>
    <w:rsid w:val="693351F9"/>
    <w:rsid w:val="69CC4766"/>
    <w:rsid w:val="6A1B2102"/>
    <w:rsid w:val="6B2B87D8"/>
    <w:rsid w:val="6BC9E9CC"/>
    <w:rsid w:val="6E7BA097"/>
    <w:rsid w:val="6EFF2F79"/>
    <w:rsid w:val="6FCE620F"/>
    <w:rsid w:val="701EF8D1"/>
    <w:rsid w:val="70C42267"/>
    <w:rsid w:val="7151A868"/>
    <w:rsid w:val="7173F891"/>
    <w:rsid w:val="718D20EE"/>
    <w:rsid w:val="726E5EF2"/>
    <w:rsid w:val="7280071D"/>
    <w:rsid w:val="7324FA3F"/>
    <w:rsid w:val="736CB94E"/>
    <w:rsid w:val="73BE354E"/>
    <w:rsid w:val="7502214E"/>
    <w:rsid w:val="76F0E72B"/>
    <w:rsid w:val="782099B3"/>
    <w:rsid w:val="78F02565"/>
    <w:rsid w:val="79FABDB4"/>
    <w:rsid w:val="7A999E34"/>
    <w:rsid w:val="7B638979"/>
    <w:rsid w:val="7C03FBF1"/>
    <w:rsid w:val="7CABB627"/>
    <w:rsid w:val="7DD35599"/>
    <w:rsid w:val="7EB5E1EB"/>
    <w:rsid w:val="7F5FC42F"/>
    <w:rsid w:val="7F6F25FA"/>
    <w:rsid w:val="7FA4E5E3"/>
    <w:rsid w:val="7FB61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05C41"/>
  <w15:chartTrackingRefBased/>
  <w15:docId w15:val="{600AA4E3-F4AE-4D7B-B55C-CF69FFDF34F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5.png" Id="Rfad8e115be4e4636" /><Relationship Type="http://schemas.openxmlformats.org/officeDocument/2006/relationships/image" Target="/media/image6.png" Id="Rbdefc56a77ef4752" /><Relationship Type="http://schemas.openxmlformats.org/officeDocument/2006/relationships/image" Target="/media/image7.png" Id="R133642cca5724ba3" /><Relationship Type="http://schemas.openxmlformats.org/officeDocument/2006/relationships/image" Target="/media/image9.png" Id="Rea8b84db6f684b7c" /><Relationship Type="http://schemas.openxmlformats.org/officeDocument/2006/relationships/image" Target="/media/imagea.png" Id="Rad71faf42e59405e" /><Relationship Type="http://schemas.openxmlformats.org/officeDocument/2006/relationships/image" Target="/media/imageb.png" Id="Rc7c0a7e58ff04593" /><Relationship Type="http://schemas.openxmlformats.org/officeDocument/2006/relationships/image" Target="/media/imagec.png" Id="Rfd67b7e41f4c4e74" /><Relationship Type="http://schemas.openxmlformats.org/officeDocument/2006/relationships/image" Target="/media/imaged.png" Id="R5a4329d9e6f24905" /><Relationship Type="http://schemas.openxmlformats.org/officeDocument/2006/relationships/image" Target="/media/imagee.png" Id="R1e515c23e15f4262" /><Relationship Type="http://schemas.openxmlformats.org/officeDocument/2006/relationships/hyperlink" Target="https://erainfotechbd-my.sharepoint.com/:v:/p/afrida/EYNnP2KEu7JMrYiHaUpW0hIBQHSmkGTM449Qf8BaUfZxeQ?nav=eyJyZWZlcnJhbEluZm8iOnsicmVmZXJyYWxBcHAiOiJPbmVEcml2ZUZvckJ1c2luZXNzIiwicmVmZXJyYWxBcHBQbGF0Zm9ybSI6IldlYiIsInJlZmVycmFsTW9kZSI6InZpZXciLCJyZWZlcnJhbFZpZXciOiJNeUZpbGVzTGlua0NvcHkifX0&amp;e=S94Gnd" TargetMode="External" Id="R9e55ba2c174a4da7" /><Relationship Type="http://schemas.openxmlformats.org/officeDocument/2006/relationships/image" Target="/media/imagef.png" Id="Rfee04e17e57c4661" /><Relationship Type="http://schemas.openxmlformats.org/officeDocument/2006/relationships/image" Target="/media/image10.png" Id="R74418503fdf34ff8" /><Relationship Type="http://schemas.openxmlformats.org/officeDocument/2006/relationships/image" Target="/media/image11.png" Id="R9472fe1c08ff4b22" /><Relationship Type="http://schemas.openxmlformats.org/officeDocument/2006/relationships/image" Target="/media/image12.png" Id="R4cb3e025c20b4f6a" /><Relationship Type="http://schemas.openxmlformats.org/officeDocument/2006/relationships/image" Target="/media/image13.png" Id="R3216f2d6d6234d35" /><Relationship Type="http://schemas.openxmlformats.org/officeDocument/2006/relationships/image" Target="/media/image14.png" Id="R34f2bb2b290341bc" /><Relationship Type="http://schemas.openxmlformats.org/officeDocument/2006/relationships/image" Target="/media/image15.png" Id="R9b1f2fdd8e464866" /><Relationship Type="http://schemas.openxmlformats.org/officeDocument/2006/relationships/image" Target="/media/image16.png" Id="Re9ce37b3e2ca4e30" /><Relationship Type="http://schemas.openxmlformats.org/officeDocument/2006/relationships/image" Target="/media/image17.png" Id="R7ea26aba8f574890" /><Relationship Type="http://schemas.openxmlformats.org/officeDocument/2006/relationships/image" Target="/media/image18.png" Id="R91884b3684594bb8" /><Relationship Type="http://schemas.openxmlformats.org/officeDocument/2006/relationships/image" Target="/media/image19.png" Id="Ra9f852affb0a4c4e" /><Relationship Type="http://schemas.microsoft.com/office/2020/10/relationships/intelligence" Target="intelligence2.xml" Id="R127c2f64be94449f" /><Relationship Type="http://schemas.openxmlformats.org/officeDocument/2006/relationships/numbering" Target="numbering.xml" Id="R299da1930417479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2024-05-19T11:22:12.2239928Z</dcterms:created>
  <dcterms:modified xsi:type="dcterms:W3CDTF">2024-06-04T09:43:47.1457044Z</dcterms:modified>
  <dc:creator>Afrida Rahman</dc:creator>
  <lastModifiedBy>Afrida Rahman</lastModifiedBy>
</coreProperties>
</file>