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8C098" w14:textId="3403C561" w:rsidR="00F82544" w:rsidRDefault="00F82544" w:rsidP="00F825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495B">
        <w:rPr>
          <w:rFonts w:ascii="Times New Roman" w:hAnsi="Times New Roman" w:cs="Times New Roman"/>
          <w:b/>
          <w:bCs/>
          <w:sz w:val="32"/>
          <w:szCs w:val="32"/>
        </w:rPr>
        <w:t>ASSIG</w:t>
      </w:r>
      <w:r w:rsidRPr="00F82544">
        <w:rPr>
          <w:rFonts w:ascii="Times New Roman" w:hAnsi="Times New Roman" w:cs="Times New Roman"/>
          <w:b/>
          <w:bCs/>
          <w:sz w:val="32"/>
          <w:szCs w:val="32"/>
        </w:rPr>
        <w:t xml:space="preserve">NMENT </w:t>
      </w:r>
      <w:r w:rsidR="00443375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F82544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750237" w:rsidRPr="00750237">
        <w:rPr>
          <w:rFonts w:ascii="Times New Roman" w:hAnsi="Times New Roman" w:cs="Times New Roman"/>
          <w:b/>
          <w:bCs/>
          <w:sz w:val="32"/>
          <w:szCs w:val="32"/>
        </w:rPr>
        <w:t>SYNTAX &amp; STATUS COMMANDS</w:t>
      </w:r>
    </w:p>
    <w:p w14:paraId="587CADE7" w14:textId="77777777" w:rsidR="00F82544" w:rsidRDefault="00F82544" w:rsidP="00F825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9493" w:type="dxa"/>
        <w:tblInd w:w="-238" w:type="dxa"/>
        <w:tblLook w:val="04A0" w:firstRow="1" w:lastRow="0" w:firstColumn="1" w:lastColumn="0" w:noHBand="0" w:noVBand="1"/>
      </w:tblPr>
      <w:tblGrid>
        <w:gridCol w:w="2165"/>
        <w:gridCol w:w="2748"/>
        <w:gridCol w:w="2154"/>
        <w:gridCol w:w="2426"/>
      </w:tblGrid>
      <w:tr w:rsidR="001227A2" w14:paraId="56CACEFE" w14:textId="77777777" w:rsidTr="003268A0">
        <w:trPr>
          <w:trHeight w:val="670"/>
        </w:trPr>
        <w:tc>
          <w:tcPr>
            <w:tcW w:w="2281" w:type="dxa"/>
          </w:tcPr>
          <w:p w14:paraId="4DD821DB" w14:textId="3B488C69" w:rsidR="001227A2" w:rsidRPr="00011D55" w:rsidRDefault="00011D55" w:rsidP="00F825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1D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2281" w:type="dxa"/>
          </w:tcPr>
          <w:p w14:paraId="7797ABEB" w14:textId="1D289BFF" w:rsidR="001227A2" w:rsidRPr="00011D55" w:rsidRDefault="00011D55" w:rsidP="00F825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1D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RESPONSE</w:t>
            </w:r>
          </w:p>
        </w:tc>
        <w:tc>
          <w:tcPr>
            <w:tcW w:w="2281" w:type="dxa"/>
          </w:tcPr>
          <w:p w14:paraId="10AB3CA7" w14:textId="22708BB2" w:rsidR="001227A2" w:rsidRPr="00011D55" w:rsidRDefault="00011D55" w:rsidP="00F825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1D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RESPONSE</w:t>
            </w:r>
          </w:p>
        </w:tc>
        <w:tc>
          <w:tcPr>
            <w:tcW w:w="2650" w:type="dxa"/>
          </w:tcPr>
          <w:p w14:paraId="144283E6" w14:textId="2742F240" w:rsidR="001227A2" w:rsidRPr="00011D55" w:rsidRDefault="00011D55" w:rsidP="00F825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1D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1227A2" w14:paraId="741AAD39" w14:textId="77777777" w:rsidTr="003268A0">
        <w:trPr>
          <w:trHeight w:val="693"/>
        </w:trPr>
        <w:tc>
          <w:tcPr>
            <w:tcW w:w="2281" w:type="dxa"/>
          </w:tcPr>
          <w:p w14:paraId="3D73C835" w14:textId="49372689" w:rsidR="00F72DDF" w:rsidRPr="00810192" w:rsidRDefault="00810192" w:rsidP="00F72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192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="008B0949">
              <w:rPr>
                <w:rFonts w:ascii="Times New Roman" w:hAnsi="Times New Roman" w:cs="Times New Roman"/>
                <w:sz w:val="24"/>
                <w:szCs w:val="24"/>
              </w:rPr>
              <w:t>+CSQ</w:t>
            </w:r>
          </w:p>
        </w:tc>
        <w:tc>
          <w:tcPr>
            <w:tcW w:w="2281" w:type="dxa"/>
          </w:tcPr>
          <w:p w14:paraId="6B188972" w14:textId="4EB61E13" w:rsidR="00D55FB6" w:rsidRDefault="00D55FB6" w:rsidP="00D55FB6">
            <w:r w:rsidRPr="00D84D45">
              <w:rPr>
                <w:rStyle w:val="HTMLCode"/>
                <w:rFonts w:ascii="Times New Roman" w:eastAsiaTheme="majorEastAsia" w:hAnsi="Times New Roman" w:cs="Times New Roman"/>
                <w:sz w:val="22"/>
                <w:szCs w:val="22"/>
              </w:rPr>
              <w:t>+</w:t>
            </w:r>
            <w:r w:rsidRPr="00D55FB6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CSQ: &lt;</w:t>
            </w:r>
            <w:proofErr w:type="spellStart"/>
            <w:r w:rsidRPr="00D55FB6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rssi</w:t>
            </w:r>
            <w:proofErr w:type="spellEnd"/>
            <w:proofErr w:type="gramStart"/>
            <w:r w:rsidRPr="00D55FB6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&gt;,&lt;</w:t>
            </w:r>
            <w:proofErr w:type="spellStart"/>
            <w:proofErr w:type="gramEnd"/>
            <w:r w:rsidRPr="00D55FB6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ber</w:t>
            </w:r>
            <w:proofErr w:type="spellEnd"/>
            <w:r w:rsidRPr="00D55FB6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&gt;</w:t>
            </w:r>
          </w:p>
          <w:p w14:paraId="1DD45C3E" w14:textId="2F44B4DB" w:rsidR="001227A2" w:rsidRPr="00810192" w:rsidRDefault="001227A2" w:rsidP="008101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1" w:type="dxa"/>
          </w:tcPr>
          <w:p w14:paraId="76E378D5" w14:textId="745459BC" w:rsidR="001227A2" w:rsidRPr="00D84D45" w:rsidRDefault="00D84D45" w:rsidP="006C0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D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CSQ:</w:t>
            </w:r>
            <w:r w:rsidR="00190BFE">
              <w:rPr>
                <w:rFonts w:ascii="Times New Roman" w:hAnsi="Times New Roman" w:cs="Times New Roman"/>
                <w:sz w:val="24"/>
                <w:szCs w:val="24"/>
              </w:rPr>
              <w:t xml:space="preserve"> 21,0</w:t>
            </w:r>
          </w:p>
        </w:tc>
        <w:tc>
          <w:tcPr>
            <w:tcW w:w="2650" w:type="dxa"/>
          </w:tcPr>
          <w:p w14:paraId="0F9F7A12" w14:textId="34F83E42" w:rsidR="001227A2" w:rsidRPr="000A22A7" w:rsidRDefault="00592A33" w:rsidP="000A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A33">
              <w:rPr>
                <w:rFonts w:ascii="Times New Roman" w:hAnsi="Times New Roman" w:cs="Times New Roman"/>
                <w:sz w:val="24"/>
                <w:szCs w:val="24"/>
              </w:rPr>
              <w:t>Emulator is active and responsive</w:t>
            </w:r>
          </w:p>
        </w:tc>
      </w:tr>
      <w:tr w:rsidR="001227A2" w14:paraId="5D063EA9" w14:textId="77777777" w:rsidTr="003268A0">
        <w:trPr>
          <w:trHeight w:val="670"/>
        </w:trPr>
        <w:tc>
          <w:tcPr>
            <w:tcW w:w="2281" w:type="dxa"/>
          </w:tcPr>
          <w:p w14:paraId="3E7455C0" w14:textId="5118A3D2" w:rsidR="001227A2" w:rsidRPr="00810192" w:rsidRDefault="00810192" w:rsidP="00810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192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="008B0949">
              <w:rPr>
                <w:rFonts w:ascii="Times New Roman" w:hAnsi="Times New Roman" w:cs="Times New Roman"/>
                <w:sz w:val="24"/>
                <w:szCs w:val="24"/>
              </w:rPr>
              <w:t>+CPIN?</w:t>
            </w:r>
          </w:p>
        </w:tc>
        <w:tc>
          <w:tcPr>
            <w:tcW w:w="2281" w:type="dxa"/>
          </w:tcPr>
          <w:p w14:paraId="100A6BE9" w14:textId="197E3C6A" w:rsidR="001227A2" w:rsidRPr="00866185" w:rsidRDefault="003773C8" w:rsidP="00866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3C8">
              <w:rPr>
                <w:rFonts w:ascii="Times New Roman" w:hAnsi="Times New Roman" w:cs="Times New Roman"/>
                <w:sz w:val="24"/>
                <w:szCs w:val="24"/>
              </w:rPr>
              <w:t>+CPIN: READY</w:t>
            </w:r>
          </w:p>
        </w:tc>
        <w:tc>
          <w:tcPr>
            <w:tcW w:w="2281" w:type="dxa"/>
          </w:tcPr>
          <w:p w14:paraId="7ADA9638" w14:textId="49CC7D81" w:rsidR="001227A2" w:rsidRPr="006C0723" w:rsidRDefault="003773C8" w:rsidP="006C0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3C8">
              <w:rPr>
                <w:rFonts w:ascii="Times New Roman" w:hAnsi="Times New Roman" w:cs="Times New Roman"/>
                <w:sz w:val="24"/>
                <w:szCs w:val="24"/>
              </w:rPr>
              <w:t>+CPIN: READY</w:t>
            </w:r>
          </w:p>
        </w:tc>
        <w:tc>
          <w:tcPr>
            <w:tcW w:w="2650" w:type="dxa"/>
          </w:tcPr>
          <w:p w14:paraId="2EC1D49C" w14:textId="68871F3D" w:rsidR="001227A2" w:rsidRPr="00C72D77" w:rsidRDefault="00C72D77" w:rsidP="000A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2D77">
              <w:rPr>
                <w:rFonts w:ascii="Times New Roman" w:hAnsi="Times New Roman" w:cs="Times New Roman"/>
                <w:sz w:val="24"/>
                <w:szCs w:val="24"/>
              </w:rPr>
              <w:t>SIM is inserted and active</w:t>
            </w:r>
          </w:p>
        </w:tc>
      </w:tr>
      <w:tr w:rsidR="001227A2" w14:paraId="62E28E18" w14:textId="77777777" w:rsidTr="003268A0">
        <w:trPr>
          <w:trHeight w:val="693"/>
        </w:trPr>
        <w:tc>
          <w:tcPr>
            <w:tcW w:w="2281" w:type="dxa"/>
          </w:tcPr>
          <w:p w14:paraId="539EB901" w14:textId="11965E02" w:rsidR="001227A2" w:rsidRPr="00810192" w:rsidRDefault="00810192" w:rsidP="00810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ATZ</w:t>
            </w:r>
            <w:r w:rsidR="008B0949">
              <w:rPr>
                <w:rFonts w:ascii="Times New Roman" w:hAnsi="Times New Roman" w:cs="Times New Roman"/>
                <w:sz w:val="24"/>
                <w:szCs w:val="24"/>
              </w:rPr>
              <w:t>+COPS</w:t>
            </w:r>
          </w:p>
        </w:tc>
        <w:tc>
          <w:tcPr>
            <w:tcW w:w="2281" w:type="dxa"/>
          </w:tcPr>
          <w:p w14:paraId="0B2C2C84" w14:textId="791A335C" w:rsidR="001227A2" w:rsidRPr="00810192" w:rsidRDefault="00D237DA" w:rsidP="00810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DA">
              <w:rPr>
                <w:rFonts w:ascii="Times New Roman" w:hAnsi="Times New Roman" w:cs="Times New Roman"/>
                <w:sz w:val="24"/>
                <w:szCs w:val="24"/>
              </w:rPr>
              <w:t>+COPS: &lt;mode</w:t>
            </w:r>
            <w:proofErr w:type="gramStart"/>
            <w:r w:rsidRPr="00D237DA">
              <w:rPr>
                <w:rFonts w:ascii="Times New Roman" w:hAnsi="Times New Roman" w:cs="Times New Roman"/>
                <w:sz w:val="24"/>
                <w:szCs w:val="24"/>
              </w:rPr>
              <w:t>&gt;,&lt;</w:t>
            </w:r>
            <w:proofErr w:type="gramEnd"/>
            <w:r w:rsidRPr="00D237DA">
              <w:rPr>
                <w:rFonts w:ascii="Times New Roman" w:hAnsi="Times New Roman" w:cs="Times New Roman"/>
                <w:sz w:val="24"/>
                <w:szCs w:val="24"/>
              </w:rPr>
              <w:t>format</w:t>
            </w:r>
            <w:proofErr w:type="gramStart"/>
            <w:r w:rsidRPr="00D237DA">
              <w:rPr>
                <w:rFonts w:ascii="Times New Roman" w:hAnsi="Times New Roman" w:cs="Times New Roman"/>
                <w:sz w:val="24"/>
                <w:szCs w:val="24"/>
              </w:rPr>
              <w:t>&gt;,&lt;</w:t>
            </w:r>
            <w:proofErr w:type="spellStart"/>
            <w:proofErr w:type="gramEnd"/>
            <w:r w:rsidRPr="00D237DA">
              <w:rPr>
                <w:rFonts w:ascii="Times New Roman" w:hAnsi="Times New Roman" w:cs="Times New Roman"/>
                <w:sz w:val="24"/>
                <w:szCs w:val="24"/>
              </w:rPr>
              <w:t>oper</w:t>
            </w:r>
            <w:proofErr w:type="spellEnd"/>
            <w:r w:rsidRPr="00D237D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281" w:type="dxa"/>
          </w:tcPr>
          <w:p w14:paraId="38B46C91" w14:textId="4AE9AE9B" w:rsidR="001227A2" w:rsidRPr="006C0723" w:rsidRDefault="00A132D0" w:rsidP="006C0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650" w:type="dxa"/>
          </w:tcPr>
          <w:p w14:paraId="7CB5BB62" w14:textId="737C2E6B" w:rsidR="001227A2" w:rsidRPr="00906789" w:rsidRDefault="00C7064E" w:rsidP="00743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064E">
              <w:rPr>
                <w:rFonts w:ascii="Times New Roman" w:hAnsi="Times New Roman" w:cs="Times New Roman"/>
                <w:sz w:val="24"/>
                <w:szCs w:val="24"/>
              </w:rPr>
              <w:t>Not supported in emulator</w:t>
            </w:r>
          </w:p>
        </w:tc>
      </w:tr>
    </w:tbl>
    <w:p w14:paraId="035E4C0E" w14:textId="77777777" w:rsidR="008A3FD2" w:rsidRDefault="008A3FD2" w:rsidP="008A3FD2"/>
    <w:p w14:paraId="5DB4C7FE" w14:textId="6E56649A" w:rsidR="00B16919" w:rsidRPr="008A3FD2" w:rsidRDefault="007F77C1" w:rsidP="008A3FD2">
      <w:pPr>
        <w:rPr>
          <w:u w:val="single"/>
        </w:rPr>
      </w:pPr>
      <w:r w:rsidRPr="008A3FD2">
        <w:rPr>
          <w:u w:val="single"/>
        </w:rPr>
        <w:t>RSSI</w:t>
      </w:r>
      <w:r w:rsidR="00B16919" w:rsidRPr="008A3FD2">
        <w:rPr>
          <w:u w:val="single"/>
        </w:rPr>
        <w:t xml:space="preserve"> (Received Signal Strength Indicator) value ranges:</w:t>
      </w:r>
    </w:p>
    <w:p w14:paraId="7B694F42" w14:textId="77777777" w:rsidR="00B16919" w:rsidRPr="00B16919" w:rsidRDefault="00B16919" w:rsidP="008A3FD2">
      <w:pPr>
        <w:pStyle w:val="ListParagraph"/>
        <w:numPr>
          <w:ilvl w:val="0"/>
          <w:numId w:val="5"/>
        </w:numPr>
      </w:pPr>
      <w:r w:rsidRPr="00B16919">
        <w:t>0–9: Very poor</w:t>
      </w:r>
    </w:p>
    <w:p w14:paraId="12129E13" w14:textId="77777777" w:rsidR="00B16919" w:rsidRPr="00B16919" w:rsidRDefault="00B16919" w:rsidP="008A3FD2">
      <w:pPr>
        <w:pStyle w:val="ListParagraph"/>
        <w:numPr>
          <w:ilvl w:val="0"/>
          <w:numId w:val="5"/>
        </w:numPr>
      </w:pPr>
      <w:r w:rsidRPr="00B16919">
        <w:t>10–14: Poor</w:t>
      </w:r>
    </w:p>
    <w:p w14:paraId="6F47058F" w14:textId="77777777" w:rsidR="00B16919" w:rsidRPr="00B16919" w:rsidRDefault="00B16919" w:rsidP="008A3FD2">
      <w:pPr>
        <w:pStyle w:val="ListParagraph"/>
        <w:numPr>
          <w:ilvl w:val="0"/>
          <w:numId w:val="5"/>
        </w:numPr>
      </w:pPr>
      <w:r w:rsidRPr="00B16919">
        <w:t>15–19: Fair</w:t>
      </w:r>
    </w:p>
    <w:p w14:paraId="12AD23CE" w14:textId="77777777" w:rsidR="00B16919" w:rsidRPr="00B16919" w:rsidRDefault="00B16919" w:rsidP="008A3FD2">
      <w:pPr>
        <w:pStyle w:val="ListParagraph"/>
        <w:numPr>
          <w:ilvl w:val="0"/>
          <w:numId w:val="5"/>
        </w:numPr>
      </w:pPr>
      <w:r w:rsidRPr="00B16919">
        <w:t>20–30: Good to excellent</w:t>
      </w:r>
    </w:p>
    <w:p w14:paraId="17435C32" w14:textId="77777777" w:rsidR="00B16919" w:rsidRPr="00B16919" w:rsidRDefault="00B16919" w:rsidP="008A3FD2">
      <w:pPr>
        <w:pStyle w:val="ListParagraph"/>
        <w:numPr>
          <w:ilvl w:val="0"/>
          <w:numId w:val="5"/>
        </w:numPr>
      </w:pPr>
      <w:r w:rsidRPr="00B16919">
        <w:t>31: Maximum strength</w:t>
      </w:r>
    </w:p>
    <w:p w14:paraId="0E34B326" w14:textId="77777777" w:rsidR="00B16919" w:rsidRPr="00B16919" w:rsidRDefault="00B16919" w:rsidP="008A3FD2">
      <w:pPr>
        <w:pStyle w:val="ListParagraph"/>
        <w:numPr>
          <w:ilvl w:val="0"/>
          <w:numId w:val="5"/>
        </w:numPr>
      </w:pPr>
      <w:r w:rsidRPr="00B16919">
        <w:t>99: Unknown or not detectable</w:t>
      </w:r>
    </w:p>
    <w:p w14:paraId="41A1DCAA" w14:textId="16C96923" w:rsidR="005A162B" w:rsidRDefault="005A162B" w:rsidP="00B16919">
      <w:pPr>
        <w:pStyle w:val="ListParagraph"/>
      </w:pPr>
    </w:p>
    <w:sectPr w:rsidR="005A1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56B5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26C0AC2"/>
    <w:multiLevelType w:val="multilevel"/>
    <w:tmpl w:val="09E624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5AB2D48"/>
    <w:multiLevelType w:val="hybridMultilevel"/>
    <w:tmpl w:val="E3D86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B684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F5F22D1"/>
    <w:multiLevelType w:val="multilevel"/>
    <w:tmpl w:val="D5F2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196846">
    <w:abstractNumId w:val="2"/>
  </w:num>
  <w:num w:numId="2" w16cid:durableId="193154371">
    <w:abstractNumId w:val="4"/>
  </w:num>
  <w:num w:numId="3" w16cid:durableId="1994144098">
    <w:abstractNumId w:val="0"/>
  </w:num>
  <w:num w:numId="4" w16cid:durableId="897279084">
    <w:abstractNumId w:val="3"/>
  </w:num>
  <w:num w:numId="5" w16cid:durableId="1809467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EE"/>
    <w:rsid w:val="00011D55"/>
    <w:rsid w:val="00053AEA"/>
    <w:rsid w:val="0008423D"/>
    <w:rsid w:val="000A22A7"/>
    <w:rsid w:val="001227A2"/>
    <w:rsid w:val="00190BFE"/>
    <w:rsid w:val="001C0744"/>
    <w:rsid w:val="001D46BD"/>
    <w:rsid w:val="0032405A"/>
    <w:rsid w:val="003268A0"/>
    <w:rsid w:val="003773C8"/>
    <w:rsid w:val="003A6E06"/>
    <w:rsid w:val="00443375"/>
    <w:rsid w:val="004512F8"/>
    <w:rsid w:val="004E2C8F"/>
    <w:rsid w:val="00592A33"/>
    <w:rsid w:val="00594215"/>
    <w:rsid w:val="005A162B"/>
    <w:rsid w:val="006C0723"/>
    <w:rsid w:val="00704049"/>
    <w:rsid w:val="0074375C"/>
    <w:rsid w:val="00750237"/>
    <w:rsid w:val="007E74EE"/>
    <w:rsid w:val="007F77C1"/>
    <w:rsid w:val="00810192"/>
    <w:rsid w:val="00823A46"/>
    <w:rsid w:val="00866185"/>
    <w:rsid w:val="008A3FD2"/>
    <w:rsid w:val="008B0949"/>
    <w:rsid w:val="00906789"/>
    <w:rsid w:val="00991CC2"/>
    <w:rsid w:val="009F45ED"/>
    <w:rsid w:val="00A132D0"/>
    <w:rsid w:val="00A42DE6"/>
    <w:rsid w:val="00A74FB3"/>
    <w:rsid w:val="00B04ADD"/>
    <w:rsid w:val="00B112BC"/>
    <w:rsid w:val="00B16919"/>
    <w:rsid w:val="00C7064E"/>
    <w:rsid w:val="00C72D77"/>
    <w:rsid w:val="00CD2E51"/>
    <w:rsid w:val="00CD495B"/>
    <w:rsid w:val="00D237DA"/>
    <w:rsid w:val="00D55FB6"/>
    <w:rsid w:val="00D84D45"/>
    <w:rsid w:val="00EA05B0"/>
    <w:rsid w:val="00F72DDF"/>
    <w:rsid w:val="00F8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0696"/>
  <w15:chartTrackingRefBased/>
  <w15:docId w15:val="{344243AF-D797-4274-AD94-E874CBCE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4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4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4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74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4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4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4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4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4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4E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22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55FB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1691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Sakkir</dc:creator>
  <cp:keywords/>
  <dc:description/>
  <cp:lastModifiedBy>Afrin Sakkir</cp:lastModifiedBy>
  <cp:revision>41</cp:revision>
  <dcterms:created xsi:type="dcterms:W3CDTF">2025-07-17T10:00:00Z</dcterms:created>
  <dcterms:modified xsi:type="dcterms:W3CDTF">2025-07-18T05:05:00Z</dcterms:modified>
</cp:coreProperties>
</file>