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r>
        <w:t>EdX 6.00x Notes</w:t>
      </w:r>
    </w:p>
    <w:p w:rsidR="002E05C6" w:rsidRDefault="00420A30" w:rsidP="00EB0DE4">
      <w:pPr>
        <w:pStyle w:val="Heading1"/>
      </w:pPr>
      <w:r>
        <w:t xml:space="preserve">Lecture </w:t>
      </w:r>
      <w:r w:rsidR="00CB58A8">
        <w:t>5</w:t>
      </w:r>
      <w:r w:rsidR="002E05C6">
        <w:t>:</w:t>
      </w:r>
    </w:p>
    <w:p w:rsidR="00CB58A8" w:rsidRDefault="00FB78D6" w:rsidP="00CB58A8">
      <w:pPr>
        <w:pStyle w:val="ListParagraph"/>
        <w:numPr>
          <w:ilvl w:val="0"/>
          <w:numId w:val="7"/>
        </w:numPr>
      </w:pPr>
      <w:r>
        <w:t>Iterative algorithms</w:t>
      </w:r>
    </w:p>
    <w:p w:rsidR="00FB78D6" w:rsidRDefault="00FB78D6" w:rsidP="00FB78D6">
      <w:pPr>
        <w:pStyle w:val="ListParagraph"/>
        <w:numPr>
          <w:ilvl w:val="1"/>
          <w:numId w:val="7"/>
        </w:numPr>
      </w:pPr>
      <w:r>
        <w:t>Loop constructs (e.g. while or for loops) lead naturally to iterative algorithms.</w:t>
      </w:r>
    </w:p>
    <w:p w:rsidR="004D7B4B" w:rsidRDefault="004D7B4B" w:rsidP="00FB78D6">
      <w:pPr>
        <w:pStyle w:val="ListParagraph"/>
        <w:numPr>
          <w:ilvl w:val="1"/>
          <w:numId w:val="7"/>
        </w:numPr>
      </w:pPr>
      <w:r>
        <w:t>Can conceptualize as capturing computation in a set of “state variables” which update on each iteration through the loop.</w:t>
      </w:r>
    </w:p>
    <w:p w:rsidR="004D7B4B" w:rsidRDefault="001A6D22" w:rsidP="004D7B4B">
      <w:pPr>
        <w:pStyle w:val="ListParagraph"/>
        <w:numPr>
          <w:ilvl w:val="0"/>
          <w:numId w:val="7"/>
        </w:numPr>
      </w:pPr>
      <w:r>
        <w:t>Recursion</w:t>
      </w:r>
    </w:p>
    <w:p w:rsidR="001A6D22" w:rsidRDefault="001A6D22" w:rsidP="001A6D22">
      <w:pPr>
        <w:pStyle w:val="ListParagraph"/>
        <w:numPr>
          <w:ilvl w:val="1"/>
          <w:numId w:val="7"/>
        </w:numPr>
      </w:pPr>
      <w:r>
        <w:t>Recursive step: Reduce a problem to a simpler (or smaller) version of the same problem, plus some simple computations</w:t>
      </w:r>
    </w:p>
    <w:p w:rsidR="001A6D22" w:rsidRDefault="001A6D22" w:rsidP="001A6D22">
      <w:pPr>
        <w:pStyle w:val="ListParagraph"/>
        <w:numPr>
          <w:ilvl w:val="1"/>
          <w:numId w:val="7"/>
        </w:numPr>
      </w:pPr>
      <w:r>
        <w:t>Base case: Keep reducing until reach a simple case that can be solved directly.</w:t>
      </w:r>
    </w:p>
    <w:p w:rsidR="008D55E0" w:rsidRDefault="008D55E0" w:rsidP="001A6D22">
      <w:pPr>
        <w:pStyle w:val="ListParagraph"/>
        <w:numPr>
          <w:ilvl w:val="1"/>
          <w:numId w:val="7"/>
        </w:numPr>
      </w:pPr>
      <w:r>
        <w:t xml:space="preserve">Note: </w:t>
      </w:r>
      <w:r w:rsidR="005662A1">
        <w:t>E</w:t>
      </w:r>
      <w:r>
        <w:t>xample</w:t>
      </w:r>
      <w:r w:rsidR="005662A1">
        <w:t>s</w:t>
      </w:r>
      <w:r>
        <w:t xml:space="preserve"> of problem that can be solved by recursion </w:t>
      </w:r>
      <w:r w:rsidR="005662A1">
        <w:t>are</w:t>
      </w:r>
      <w:r>
        <w:t xml:space="preserve"> factorials.</w:t>
      </w:r>
      <w:r w:rsidR="00827E5A">
        <w:t xml:space="preserve"> (e.g. n!)</w:t>
      </w:r>
      <w:r w:rsidR="005662A1">
        <w:t xml:space="preserve"> and Towers of Hanoi.</w:t>
      </w:r>
    </w:p>
    <w:p w:rsidR="00BB04F4" w:rsidRDefault="00BB04F4" w:rsidP="00BB04F4">
      <w:pPr>
        <w:pStyle w:val="ListParagraph"/>
        <w:numPr>
          <w:ilvl w:val="0"/>
          <w:numId w:val="7"/>
        </w:numPr>
      </w:pPr>
      <w:r>
        <w:t>Some observations (about recursion)</w:t>
      </w:r>
    </w:p>
    <w:p w:rsidR="00BB04F4" w:rsidRDefault="00BB04F4" w:rsidP="001A6D22">
      <w:pPr>
        <w:pStyle w:val="ListParagraph"/>
        <w:numPr>
          <w:ilvl w:val="1"/>
          <w:numId w:val="7"/>
        </w:numPr>
      </w:pPr>
      <w:r>
        <w:t>Each recursive call to a function creates its own environment, which local scoping of variables.</w:t>
      </w:r>
    </w:p>
    <w:p w:rsidR="00BB04F4" w:rsidRDefault="00BB04F4" w:rsidP="001A6D22">
      <w:pPr>
        <w:pStyle w:val="ListParagraph"/>
        <w:numPr>
          <w:ilvl w:val="1"/>
          <w:numId w:val="7"/>
        </w:numPr>
      </w:pPr>
      <w:r>
        <w:t>Bindings for variables in each frame are distinct, and binding are not changed by the recursive call.</w:t>
      </w:r>
    </w:p>
    <w:p w:rsidR="00BB04F4" w:rsidRDefault="00BB04F4" w:rsidP="001A6D22">
      <w:pPr>
        <w:pStyle w:val="ListParagraph"/>
        <w:numPr>
          <w:ilvl w:val="1"/>
          <w:numId w:val="7"/>
        </w:numPr>
      </w:pPr>
      <w:r>
        <w:t>Flow of control will pass back to earlier frame once function call returns value.</w:t>
      </w:r>
    </w:p>
    <w:p w:rsidR="00C151D6" w:rsidRDefault="00C151D6" w:rsidP="00C151D6">
      <w:pPr>
        <w:pStyle w:val="ListParagraph"/>
        <w:numPr>
          <w:ilvl w:val="0"/>
          <w:numId w:val="7"/>
        </w:numPr>
      </w:pPr>
      <w:r>
        <w:t>Inductive Reasoning</w:t>
      </w:r>
    </w:p>
    <w:p w:rsidR="00C151D6" w:rsidRDefault="00C151D6" w:rsidP="00C151D6">
      <w:pPr>
        <w:pStyle w:val="ListParagraph"/>
        <w:numPr>
          <w:ilvl w:val="1"/>
          <w:numId w:val="7"/>
        </w:numPr>
      </w:pPr>
      <w:r>
        <w:t>How do we know our recursive code will work?</w:t>
      </w:r>
    </w:p>
    <w:p w:rsidR="00C151D6" w:rsidRDefault="00C151D6" w:rsidP="00C151D6">
      <w:pPr>
        <w:pStyle w:val="ListParagraph"/>
        <w:numPr>
          <w:ilvl w:val="1"/>
          <w:numId w:val="7"/>
        </w:numPr>
      </w:pPr>
      <w:r>
        <w:t>iterMul terminates because b is initially positive and decreases by 1 each time around loop; thus must eventually become less than 1</w:t>
      </w:r>
    </w:p>
    <w:p w:rsidR="00C151D6" w:rsidRDefault="00C151D6" w:rsidP="00C151D6">
      <w:pPr>
        <w:pStyle w:val="ListParagraph"/>
        <w:numPr>
          <w:ilvl w:val="1"/>
          <w:numId w:val="7"/>
        </w:numPr>
      </w:pPr>
      <w:r>
        <w:t>recurMul called with b = 1 has no recursive call and stops</w:t>
      </w:r>
    </w:p>
    <w:p w:rsidR="00685E0E" w:rsidRDefault="00C151D6" w:rsidP="00C151D6">
      <w:pPr>
        <w:pStyle w:val="ListParagraph"/>
        <w:numPr>
          <w:ilvl w:val="1"/>
          <w:numId w:val="7"/>
        </w:numPr>
      </w:pPr>
      <w:r>
        <w:t>recurMul called with b &gt; 1 makes a recursive call with a smaller version of b; must eventually reach call with b = 1</w:t>
      </w:r>
    </w:p>
    <w:p w:rsidR="00685E0E" w:rsidRDefault="00685E0E" w:rsidP="00685E0E">
      <w:pPr>
        <w:pStyle w:val="ListParagraph"/>
        <w:numPr>
          <w:ilvl w:val="0"/>
          <w:numId w:val="7"/>
        </w:numPr>
      </w:pPr>
      <w:r>
        <w:t>Mathematical induction</w:t>
      </w:r>
    </w:p>
    <w:p w:rsidR="00685E0E" w:rsidRDefault="00685E0E" w:rsidP="00685E0E">
      <w:pPr>
        <w:pStyle w:val="ListParagraph"/>
        <w:numPr>
          <w:ilvl w:val="1"/>
          <w:numId w:val="7"/>
        </w:numPr>
      </w:pPr>
      <w:r>
        <w:t>To prove a statement indexed on integers is true for all values of n:</w:t>
      </w:r>
    </w:p>
    <w:p w:rsidR="00685E0E" w:rsidRDefault="00685E0E" w:rsidP="00685E0E">
      <w:pPr>
        <w:pStyle w:val="ListParagraph"/>
        <w:numPr>
          <w:ilvl w:val="2"/>
          <w:numId w:val="7"/>
        </w:numPr>
      </w:pPr>
      <w:r>
        <w:t>Prove it is true when n is smallest value (e.g. n = 0 or n = 1 )</w:t>
      </w:r>
    </w:p>
    <w:p w:rsidR="006F5901" w:rsidRDefault="00685E0E" w:rsidP="006F5901">
      <w:pPr>
        <w:pStyle w:val="ListParagraph"/>
        <w:numPr>
          <w:ilvl w:val="2"/>
          <w:numId w:val="7"/>
        </w:numPr>
      </w:pPr>
      <w:r>
        <w:t>Then prove that if it is true for an arbitrary value of n, one can show that it must be true for n+1</w:t>
      </w:r>
      <w:r w:rsidR="00C151D6">
        <w:t xml:space="preserve"> </w:t>
      </w:r>
    </w:p>
    <w:p w:rsidR="006F5901" w:rsidRDefault="006F5901" w:rsidP="006F5901">
      <w:pPr>
        <w:pStyle w:val="ListParagraph"/>
        <w:numPr>
          <w:ilvl w:val="0"/>
          <w:numId w:val="7"/>
        </w:numPr>
      </w:pPr>
      <w:r>
        <w:t>Towers of Hanoi</w:t>
      </w:r>
    </w:p>
    <w:p w:rsidR="006F5901" w:rsidRDefault="006F5901" w:rsidP="006F5901">
      <w:pPr>
        <w:pStyle w:val="ListParagraph"/>
        <w:numPr>
          <w:ilvl w:val="1"/>
          <w:numId w:val="7"/>
        </w:numPr>
      </w:pPr>
      <w:r>
        <w:t>The story:</w:t>
      </w:r>
    </w:p>
    <w:p w:rsidR="006F5901" w:rsidRDefault="006F5901" w:rsidP="006F5901">
      <w:pPr>
        <w:pStyle w:val="ListParagraph"/>
        <w:numPr>
          <w:ilvl w:val="2"/>
          <w:numId w:val="7"/>
        </w:numPr>
      </w:pPr>
      <w:r>
        <w:t>3 tall spikes</w:t>
      </w:r>
    </w:p>
    <w:p w:rsidR="006F5901" w:rsidRDefault="006F5901" w:rsidP="006F5901">
      <w:pPr>
        <w:pStyle w:val="ListParagraph"/>
        <w:numPr>
          <w:ilvl w:val="2"/>
          <w:numId w:val="7"/>
        </w:numPr>
      </w:pPr>
      <w:r>
        <w:t>Stack of 64 different sized discs – start on one spike</w:t>
      </w:r>
    </w:p>
    <w:p w:rsidR="006F5901" w:rsidRDefault="006F5901" w:rsidP="006F5901">
      <w:pPr>
        <w:pStyle w:val="ListParagraph"/>
        <w:numPr>
          <w:ilvl w:val="2"/>
          <w:numId w:val="7"/>
        </w:numPr>
      </w:pPr>
      <w:r>
        <w:t>Need to move stack to second spike (at which point universe ends)</w:t>
      </w:r>
    </w:p>
    <w:p w:rsidR="006F5901" w:rsidRDefault="006F5901" w:rsidP="006F5901">
      <w:pPr>
        <w:pStyle w:val="ListParagraph"/>
        <w:numPr>
          <w:ilvl w:val="2"/>
          <w:numId w:val="7"/>
        </w:numPr>
      </w:pPr>
      <w:r>
        <w:t>Can only move one disk at a time, and a larger disc can never cover a small disc</w:t>
      </w:r>
      <w:r w:rsidR="00AD34D5">
        <w:t>.</w:t>
      </w:r>
    </w:p>
    <w:p w:rsidR="00AD34D5" w:rsidRDefault="00AD34D5" w:rsidP="00AD34D5">
      <w:pPr>
        <w:pStyle w:val="ListParagraph"/>
        <w:numPr>
          <w:ilvl w:val="1"/>
          <w:numId w:val="7"/>
        </w:numPr>
      </w:pPr>
      <w:r>
        <w:t>Solution:</w:t>
      </w:r>
    </w:p>
    <w:p w:rsidR="00AD34D5" w:rsidRDefault="00AD34D5" w:rsidP="00AD34D5">
      <w:pPr>
        <w:pStyle w:val="ListParagraph"/>
        <w:numPr>
          <w:ilvl w:val="2"/>
          <w:numId w:val="7"/>
        </w:numPr>
      </w:pPr>
      <w:r>
        <w:t>Think recursively!</w:t>
      </w:r>
    </w:p>
    <w:p w:rsidR="00AD34D5" w:rsidRDefault="00AD34D5" w:rsidP="00AD34D5">
      <w:pPr>
        <w:pStyle w:val="ListParagraph"/>
        <w:numPr>
          <w:ilvl w:val="2"/>
          <w:numId w:val="7"/>
        </w:numPr>
      </w:pPr>
      <w:r>
        <w:lastRenderedPageBreak/>
        <w:t>To move a stack of size n, move a stack of size n -1 onto the spare location</w:t>
      </w:r>
    </w:p>
    <w:p w:rsidR="00434575" w:rsidRDefault="00AD34D5" w:rsidP="00434575">
      <w:pPr>
        <w:pStyle w:val="ListParagraph"/>
        <w:numPr>
          <w:ilvl w:val="2"/>
          <w:numId w:val="7"/>
        </w:numPr>
      </w:pPr>
      <w:r>
        <w:t>Then move the bottom disc where you are trying to go,</w:t>
      </w:r>
      <w:r w:rsidR="00434575">
        <w:t xml:space="preserve"> then followed by the n-1 stack.</w:t>
      </w:r>
    </w:p>
    <w:p w:rsidR="00434575" w:rsidRDefault="00434575" w:rsidP="00434575">
      <w:pPr>
        <w:pStyle w:val="ListParagraph"/>
        <w:numPr>
          <w:ilvl w:val="0"/>
          <w:numId w:val="7"/>
        </w:numPr>
      </w:pPr>
      <w:r>
        <w:t>Assert keyword</w:t>
      </w:r>
    </w:p>
    <w:p w:rsidR="00434575" w:rsidRDefault="00434575" w:rsidP="00434575">
      <w:pPr>
        <w:pStyle w:val="ListParagraph"/>
        <w:numPr>
          <w:ilvl w:val="1"/>
          <w:numId w:val="7"/>
        </w:numPr>
      </w:pPr>
      <w:r>
        <w:t xml:space="preserve">General Description: Checks to see if a statement is true </w:t>
      </w:r>
      <w:r w:rsidRPr="00434575">
        <w:t xml:space="preserve">and abort as if a fatal error had occured (or raise </w:t>
      </w:r>
      <w:r>
        <w:t>an exception</w:t>
      </w:r>
      <w:r w:rsidRPr="00434575">
        <w:t>) if the condition is false.</w:t>
      </w:r>
    </w:p>
    <w:p w:rsidR="00434575" w:rsidRDefault="00434575" w:rsidP="00434575">
      <w:pPr>
        <w:pStyle w:val="ListParagraph"/>
        <w:numPr>
          <w:ilvl w:val="1"/>
          <w:numId w:val="7"/>
        </w:numPr>
      </w:pPr>
      <w:r>
        <w:t xml:space="preserve">Useful link on how to use assert for projects: </w:t>
      </w:r>
      <w:hyperlink r:id="rId6" w:history="1">
        <w:r>
          <w:rPr>
            <w:rStyle w:val="Hyperlink"/>
          </w:rPr>
          <w:t>https://wiki.python.org/moin/UsingAssertionsEffectively</w:t>
        </w:r>
      </w:hyperlink>
    </w:p>
    <w:p w:rsidR="00B22DB2" w:rsidRDefault="00B22DB2" w:rsidP="00B22DB2">
      <w:pPr>
        <w:pStyle w:val="ListParagraph"/>
        <w:numPr>
          <w:ilvl w:val="0"/>
          <w:numId w:val="7"/>
        </w:numPr>
      </w:pPr>
      <w:r>
        <w:t>Fibonacci</w:t>
      </w:r>
    </w:p>
    <w:p w:rsidR="00B22DB2" w:rsidRDefault="00B22DB2" w:rsidP="00B22DB2">
      <w:pPr>
        <w:pStyle w:val="ListParagraph"/>
        <w:numPr>
          <w:ilvl w:val="1"/>
          <w:numId w:val="7"/>
        </w:numPr>
      </w:pPr>
      <w:r>
        <w:t xml:space="preserve">Example of a problem solved </w:t>
      </w:r>
      <w:r w:rsidR="005212CC">
        <w:t>by</w:t>
      </w:r>
      <w:r>
        <w:t xml:space="preserve"> recursion. </w:t>
      </w:r>
      <w:r w:rsidR="005212CC">
        <w:t>Developed</w:t>
      </w:r>
      <w:r w:rsidR="00D8459D">
        <w:t xml:space="preserve"> by Leonardo</w:t>
      </w:r>
      <w:r w:rsidR="005212CC">
        <w:t xml:space="preserve"> to simulate rabbit population growth.</w:t>
      </w:r>
    </w:p>
    <w:p w:rsidR="005212CC" w:rsidRDefault="005212CC" w:rsidP="00B22DB2">
      <w:pPr>
        <w:pStyle w:val="ListParagraph"/>
        <w:numPr>
          <w:ilvl w:val="1"/>
          <w:numId w:val="7"/>
        </w:numPr>
      </w:pPr>
      <w:r>
        <w:t>Base Cases:</w:t>
      </w:r>
    </w:p>
    <w:p w:rsidR="005212CC" w:rsidRDefault="005212CC" w:rsidP="005212CC">
      <w:pPr>
        <w:pStyle w:val="ListParagraph"/>
        <w:numPr>
          <w:ilvl w:val="2"/>
          <w:numId w:val="7"/>
        </w:numPr>
      </w:pPr>
      <w:r>
        <w:t>Females(0) = 1</w:t>
      </w:r>
    </w:p>
    <w:p w:rsidR="005212CC" w:rsidRDefault="005212CC" w:rsidP="005212CC">
      <w:pPr>
        <w:pStyle w:val="ListParagraph"/>
        <w:numPr>
          <w:ilvl w:val="2"/>
          <w:numId w:val="7"/>
        </w:numPr>
      </w:pPr>
      <w:r>
        <w:t>Females(1) = 1</w:t>
      </w:r>
    </w:p>
    <w:p w:rsidR="005212CC" w:rsidRDefault="005212CC" w:rsidP="005212CC">
      <w:pPr>
        <w:pStyle w:val="ListParagraph"/>
        <w:numPr>
          <w:ilvl w:val="1"/>
          <w:numId w:val="7"/>
        </w:numPr>
      </w:pPr>
      <w:r>
        <w:t>Recursive case:</w:t>
      </w:r>
    </w:p>
    <w:p w:rsidR="005212CC" w:rsidRDefault="005212CC" w:rsidP="005212CC">
      <w:pPr>
        <w:pStyle w:val="ListParagraph"/>
        <w:numPr>
          <w:ilvl w:val="2"/>
          <w:numId w:val="7"/>
        </w:numPr>
      </w:pPr>
      <w:r>
        <w:t>Females(n) = Females(n-1) + Females(n-2)</w:t>
      </w:r>
    </w:p>
    <w:p w:rsidR="005B2962" w:rsidRDefault="005B2962" w:rsidP="005B2962">
      <w:pPr>
        <w:pStyle w:val="ListParagraph"/>
        <w:numPr>
          <w:ilvl w:val="0"/>
          <w:numId w:val="7"/>
        </w:numPr>
      </w:pPr>
      <w:r>
        <w:t>Palindrome Problem</w:t>
      </w:r>
    </w:p>
    <w:p w:rsidR="005B2962" w:rsidRDefault="005B2962" w:rsidP="005B2962">
      <w:pPr>
        <w:pStyle w:val="ListParagraph"/>
        <w:numPr>
          <w:ilvl w:val="1"/>
          <w:numId w:val="7"/>
        </w:numPr>
      </w:pPr>
      <w:r>
        <w:t>Recursive solution:</w:t>
      </w:r>
    </w:p>
    <w:p w:rsidR="005B2962" w:rsidRDefault="005B2962" w:rsidP="005B2962">
      <w:pPr>
        <w:pStyle w:val="ListParagraph"/>
        <w:numPr>
          <w:ilvl w:val="2"/>
          <w:numId w:val="7"/>
        </w:numPr>
      </w:pPr>
      <w:r>
        <w:t>First, convert the string to just characters, by stripping out punctuation, and converting upper case to lower case.</w:t>
      </w:r>
    </w:p>
    <w:p w:rsidR="005B2962" w:rsidRDefault="005B2962" w:rsidP="005B2962">
      <w:pPr>
        <w:pStyle w:val="ListParagraph"/>
        <w:numPr>
          <w:ilvl w:val="2"/>
          <w:numId w:val="7"/>
        </w:numPr>
      </w:pPr>
      <w:r>
        <w:t>Then</w:t>
      </w:r>
    </w:p>
    <w:p w:rsidR="005B2962" w:rsidRDefault="005B2962" w:rsidP="005B2962">
      <w:pPr>
        <w:pStyle w:val="ListParagraph"/>
        <w:numPr>
          <w:ilvl w:val="3"/>
          <w:numId w:val="7"/>
        </w:numPr>
      </w:pPr>
      <w:r>
        <w:t>Base case: a string of length 0 or 1 is a palindrome</w:t>
      </w:r>
    </w:p>
    <w:p w:rsidR="005B2962" w:rsidRDefault="005B2962" w:rsidP="005B2962">
      <w:pPr>
        <w:pStyle w:val="ListParagraph"/>
        <w:numPr>
          <w:ilvl w:val="3"/>
          <w:numId w:val="7"/>
        </w:numPr>
      </w:pPr>
      <w:r>
        <w:t>Recursive case:</w:t>
      </w:r>
    </w:p>
    <w:p w:rsidR="005B2962" w:rsidRDefault="005B2962" w:rsidP="005B2962">
      <w:pPr>
        <w:pStyle w:val="ListParagraph"/>
        <w:numPr>
          <w:ilvl w:val="4"/>
          <w:numId w:val="7"/>
        </w:numPr>
      </w:pPr>
      <w:r>
        <w:t>If first character matches last character, then is a palindrome if middle section is a palindrome</w:t>
      </w:r>
    </w:p>
    <w:p w:rsidR="009223ED" w:rsidRDefault="009223ED" w:rsidP="009223ED">
      <w:pPr>
        <w:pStyle w:val="ListParagraph"/>
        <w:numPr>
          <w:ilvl w:val="0"/>
          <w:numId w:val="7"/>
        </w:numPr>
      </w:pPr>
      <w:r>
        <w:t>Internal procedures:</w:t>
      </w:r>
    </w:p>
    <w:p w:rsidR="009223ED" w:rsidRDefault="009223ED" w:rsidP="009223ED">
      <w:pPr>
        <w:pStyle w:val="ListParagraph"/>
        <w:numPr>
          <w:ilvl w:val="1"/>
          <w:numId w:val="7"/>
        </w:numPr>
      </w:pPr>
      <w:r>
        <w:t>When a procedure is defined inside of another procedure.</w:t>
      </w:r>
    </w:p>
    <w:p w:rsidR="009223ED" w:rsidRDefault="009223ED" w:rsidP="009223ED">
      <w:pPr>
        <w:pStyle w:val="ListParagraph"/>
        <w:numPr>
          <w:ilvl w:val="1"/>
          <w:numId w:val="7"/>
        </w:numPr>
      </w:pPr>
      <w:r>
        <w:t>Belong only to the procedure they are defined in.</w:t>
      </w:r>
    </w:p>
    <w:p w:rsidR="00A92D60" w:rsidRDefault="00A92D60" w:rsidP="00A92D60">
      <w:pPr>
        <w:pStyle w:val="ListParagraph"/>
        <w:numPr>
          <w:ilvl w:val="0"/>
          <w:numId w:val="7"/>
        </w:numPr>
      </w:pPr>
      <w:r>
        <w:t>Divide and Conquer Algorithm</w:t>
      </w:r>
      <w:r w:rsidR="00843CC1">
        <w:t>:</w:t>
      </w:r>
    </w:p>
    <w:p w:rsidR="00A92D60" w:rsidRDefault="00A92D60" w:rsidP="00A92D60">
      <w:pPr>
        <w:pStyle w:val="ListParagraph"/>
        <w:numPr>
          <w:ilvl w:val="1"/>
          <w:numId w:val="7"/>
        </w:numPr>
      </w:pPr>
      <w:r>
        <w:t>Solve a hard problem by breaking it into a set of sub-problems such that:</w:t>
      </w:r>
    </w:p>
    <w:p w:rsidR="00A92D60" w:rsidRDefault="00A92D60" w:rsidP="00A92D60">
      <w:pPr>
        <w:pStyle w:val="ListParagraph"/>
        <w:numPr>
          <w:ilvl w:val="2"/>
          <w:numId w:val="7"/>
        </w:numPr>
      </w:pPr>
      <w:r>
        <w:t>Sub-problems are easier to solve than the original</w:t>
      </w:r>
    </w:p>
    <w:p w:rsidR="00A92D60" w:rsidRDefault="00A92D60" w:rsidP="00A92D60">
      <w:pPr>
        <w:pStyle w:val="ListParagraph"/>
        <w:numPr>
          <w:ilvl w:val="2"/>
          <w:numId w:val="7"/>
        </w:numPr>
      </w:pPr>
      <w:r>
        <w:t>Solutions of the sub-problems can be combined to solve the original</w:t>
      </w:r>
    </w:p>
    <w:p w:rsidR="00843CC1" w:rsidRDefault="00843CC1" w:rsidP="00843CC1">
      <w:pPr>
        <w:pStyle w:val="ListParagraph"/>
        <w:numPr>
          <w:ilvl w:val="0"/>
          <w:numId w:val="7"/>
        </w:numPr>
      </w:pPr>
      <w:r>
        <w:t>Global Variables:</w:t>
      </w:r>
    </w:p>
    <w:p w:rsidR="00843CC1" w:rsidRDefault="00843CC1" w:rsidP="00843CC1">
      <w:pPr>
        <w:pStyle w:val="ListParagraph"/>
        <w:numPr>
          <w:ilvl w:val="1"/>
          <w:numId w:val="7"/>
        </w:numPr>
      </w:pPr>
      <w:r>
        <w:t>Name is defined at the outermost scope of the program, rather than at the scope of the function where it appears.</w:t>
      </w:r>
    </w:p>
    <w:p w:rsidR="00E07C10" w:rsidRDefault="00E07C10" w:rsidP="00843CC1">
      <w:pPr>
        <w:pStyle w:val="ListParagraph"/>
        <w:numPr>
          <w:ilvl w:val="1"/>
          <w:numId w:val="7"/>
        </w:numPr>
      </w:pPr>
      <w:r>
        <w:t>Note: Can be dangerous due to scoping issues.</w:t>
      </w:r>
      <w:r w:rsidR="00942D81">
        <w:t xml:space="preserve"> Use it carefully because you are destroying the locality of the code.</w:t>
      </w:r>
      <w:bookmarkStart w:id="0" w:name="_GoBack"/>
      <w:bookmarkEnd w:id="0"/>
    </w:p>
    <w:p w:rsidR="00BA5D74" w:rsidRPr="00CB58A8" w:rsidRDefault="00BA5D74" w:rsidP="00843CC1">
      <w:pPr>
        <w:pStyle w:val="ListParagraph"/>
        <w:numPr>
          <w:ilvl w:val="1"/>
          <w:numId w:val="7"/>
        </w:numPr>
      </w:pPr>
      <w:r>
        <w:t xml:space="preserve">Uses keyword </w:t>
      </w:r>
      <w:r w:rsidRPr="00BA5D74">
        <w:rPr>
          <w:b/>
        </w:rPr>
        <w:t>global</w:t>
      </w:r>
    </w:p>
    <w:p w:rsidR="00E41852" w:rsidRDefault="00E41852" w:rsidP="00CB58A8"/>
    <w:p w:rsidR="00162BFC" w:rsidRPr="002E05C6" w:rsidRDefault="00162BFC" w:rsidP="00162BFC">
      <w:pPr>
        <w:ind w:left="1080"/>
      </w:pPr>
    </w:p>
    <w:sectPr w:rsidR="00162BFC" w:rsidRPr="002E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25919"/>
    <w:rsid w:val="00055891"/>
    <w:rsid w:val="000839A4"/>
    <w:rsid w:val="00100E5C"/>
    <w:rsid w:val="00113556"/>
    <w:rsid w:val="001168A7"/>
    <w:rsid w:val="00134024"/>
    <w:rsid w:val="00147F6E"/>
    <w:rsid w:val="00162BFC"/>
    <w:rsid w:val="00196914"/>
    <w:rsid w:val="001A6D22"/>
    <w:rsid w:val="001D65E9"/>
    <w:rsid w:val="001F61EA"/>
    <w:rsid w:val="002048F3"/>
    <w:rsid w:val="00212D61"/>
    <w:rsid w:val="00247640"/>
    <w:rsid w:val="002A4937"/>
    <w:rsid w:val="002B5018"/>
    <w:rsid w:val="002E05C6"/>
    <w:rsid w:val="002F2A1D"/>
    <w:rsid w:val="002F2E0F"/>
    <w:rsid w:val="003470FE"/>
    <w:rsid w:val="00361AC3"/>
    <w:rsid w:val="00372FBE"/>
    <w:rsid w:val="003C6D40"/>
    <w:rsid w:val="003D723F"/>
    <w:rsid w:val="00405718"/>
    <w:rsid w:val="00420A30"/>
    <w:rsid w:val="00434575"/>
    <w:rsid w:val="00444B42"/>
    <w:rsid w:val="004D6233"/>
    <w:rsid w:val="004D7B4B"/>
    <w:rsid w:val="004E6CDF"/>
    <w:rsid w:val="005212CC"/>
    <w:rsid w:val="005330D0"/>
    <w:rsid w:val="005662A1"/>
    <w:rsid w:val="0058679F"/>
    <w:rsid w:val="005B2962"/>
    <w:rsid w:val="00603290"/>
    <w:rsid w:val="00624214"/>
    <w:rsid w:val="00663DF0"/>
    <w:rsid w:val="00685E0E"/>
    <w:rsid w:val="006F5901"/>
    <w:rsid w:val="00751BCB"/>
    <w:rsid w:val="007951D3"/>
    <w:rsid w:val="007A179A"/>
    <w:rsid w:val="007B092F"/>
    <w:rsid w:val="007C054E"/>
    <w:rsid w:val="00827E5A"/>
    <w:rsid w:val="00843CC1"/>
    <w:rsid w:val="00861B2D"/>
    <w:rsid w:val="0086654D"/>
    <w:rsid w:val="00877084"/>
    <w:rsid w:val="008D55E0"/>
    <w:rsid w:val="00916325"/>
    <w:rsid w:val="009223ED"/>
    <w:rsid w:val="00942D81"/>
    <w:rsid w:val="009920B6"/>
    <w:rsid w:val="009C381F"/>
    <w:rsid w:val="009C6F42"/>
    <w:rsid w:val="00A52C61"/>
    <w:rsid w:val="00A727DE"/>
    <w:rsid w:val="00A762AF"/>
    <w:rsid w:val="00A92D60"/>
    <w:rsid w:val="00AD34D5"/>
    <w:rsid w:val="00AF0212"/>
    <w:rsid w:val="00B138B1"/>
    <w:rsid w:val="00B22DB2"/>
    <w:rsid w:val="00B47636"/>
    <w:rsid w:val="00BA5D74"/>
    <w:rsid w:val="00BA6468"/>
    <w:rsid w:val="00BB04F4"/>
    <w:rsid w:val="00BC4F67"/>
    <w:rsid w:val="00C12301"/>
    <w:rsid w:val="00C151D6"/>
    <w:rsid w:val="00C32AA2"/>
    <w:rsid w:val="00C33878"/>
    <w:rsid w:val="00CB58A8"/>
    <w:rsid w:val="00CC0C5B"/>
    <w:rsid w:val="00CC564D"/>
    <w:rsid w:val="00CD4FCA"/>
    <w:rsid w:val="00CF5E8F"/>
    <w:rsid w:val="00D208A6"/>
    <w:rsid w:val="00D3774B"/>
    <w:rsid w:val="00D437E2"/>
    <w:rsid w:val="00D8459D"/>
    <w:rsid w:val="00DB018C"/>
    <w:rsid w:val="00DC327B"/>
    <w:rsid w:val="00DC3940"/>
    <w:rsid w:val="00DD27DE"/>
    <w:rsid w:val="00E01881"/>
    <w:rsid w:val="00E07C10"/>
    <w:rsid w:val="00E41852"/>
    <w:rsid w:val="00E81D06"/>
    <w:rsid w:val="00EA665C"/>
    <w:rsid w:val="00EB0DE4"/>
    <w:rsid w:val="00EB77E3"/>
    <w:rsid w:val="00EC1AD1"/>
    <w:rsid w:val="00ED55BA"/>
    <w:rsid w:val="00F42EE8"/>
    <w:rsid w:val="00F83E3B"/>
    <w:rsid w:val="00FA30D3"/>
    <w:rsid w:val="00FA5F81"/>
    <w:rsid w:val="00FB78D6"/>
    <w:rsid w:val="00FC5AF3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UsingAssertionsEffective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26</cp:revision>
  <cp:lastPrinted>2013-10-24T19:46:00Z</cp:lastPrinted>
  <dcterms:created xsi:type="dcterms:W3CDTF">2013-11-01T15:30:00Z</dcterms:created>
  <dcterms:modified xsi:type="dcterms:W3CDTF">2013-11-06T00:17:00Z</dcterms:modified>
</cp:coreProperties>
</file>