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81" w:rsidRPr="00CC32CD" w:rsidRDefault="008C7081" w:rsidP="007B17E8">
      <w:pPr>
        <w:jc w:val="center"/>
        <w:rPr>
          <w:rFonts w:ascii="CMU Serif" w:hAnsi="CMU Serif" w:cs="CMU Serif"/>
          <w:sz w:val="24"/>
          <w:szCs w:val="24"/>
        </w:rPr>
      </w:pPr>
      <w:bookmarkStart w:id="0" w:name="_GoBack"/>
      <w:bookmarkEnd w:id="0"/>
    </w:p>
    <w:p w:rsidR="008C7081" w:rsidRPr="00CC32CD" w:rsidRDefault="008C7081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B46665" w:rsidP="007B17E8">
      <w:pPr>
        <w:jc w:val="center"/>
        <w:rPr>
          <w:rFonts w:ascii="CMU Serif" w:hAnsi="CMU Serif" w:cs="CMU Serif"/>
          <w:sz w:val="28"/>
          <w:szCs w:val="24"/>
        </w:rPr>
      </w:pPr>
      <w:r w:rsidRPr="00CC32CD">
        <w:rPr>
          <w:rFonts w:ascii="CMU Serif" w:hAnsi="CMU Serif" w:cs="CMU Serif"/>
          <w:sz w:val="28"/>
          <w:szCs w:val="24"/>
        </w:rPr>
        <w:t>A Decision Support System</w:t>
      </w:r>
    </w:p>
    <w:p w:rsidR="00B46665" w:rsidRPr="00CC32CD" w:rsidRDefault="00B46665" w:rsidP="007B17E8">
      <w:pPr>
        <w:jc w:val="center"/>
        <w:rPr>
          <w:rFonts w:ascii="CMU Serif" w:hAnsi="CMU Serif" w:cs="CMU Serif"/>
          <w:sz w:val="28"/>
          <w:szCs w:val="24"/>
        </w:rPr>
      </w:pPr>
      <w:r w:rsidRPr="00CC32CD">
        <w:rPr>
          <w:rFonts w:ascii="CMU Serif" w:hAnsi="CMU Serif" w:cs="CMU Serif"/>
          <w:sz w:val="28"/>
          <w:szCs w:val="24"/>
        </w:rPr>
        <w:t>for Public Transportation</w:t>
      </w:r>
    </w:p>
    <w:p w:rsidR="00B46665" w:rsidRPr="00CC32CD" w:rsidRDefault="00B46665" w:rsidP="007B17E8">
      <w:pPr>
        <w:jc w:val="center"/>
        <w:rPr>
          <w:rFonts w:ascii="CMU Serif" w:hAnsi="CMU Serif" w:cs="CMU Serif"/>
          <w:sz w:val="28"/>
          <w:szCs w:val="24"/>
        </w:rPr>
      </w:pPr>
      <w:r w:rsidRPr="00CC32CD">
        <w:rPr>
          <w:rFonts w:ascii="CMU Serif" w:hAnsi="CMU Serif" w:cs="CMU Serif"/>
          <w:sz w:val="28"/>
          <w:szCs w:val="24"/>
        </w:rPr>
        <w:t>in Developing Countries</w:t>
      </w:r>
    </w:p>
    <w:p w:rsidR="008F73D6" w:rsidRPr="00CC32CD" w:rsidRDefault="008F73D6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By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B46665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Aftha Jaldin</w:t>
      </w:r>
    </w:p>
    <w:p w:rsidR="008B2AC3" w:rsidRPr="00CC32CD" w:rsidRDefault="00B46665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2009/ICT/016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702C95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This</w:t>
      </w:r>
      <w:r w:rsidR="005E5F4C" w:rsidRPr="00CC32CD">
        <w:rPr>
          <w:rFonts w:ascii="CMU Serif" w:hAnsi="CMU Serif" w:cs="CMU Serif"/>
          <w:sz w:val="24"/>
          <w:szCs w:val="24"/>
        </w:rPr>
        <w:t xml:space="preserve"> </w:t>
      </w:r>
      <w:r w:rsidR="007A53B5" w:rsidRPr="00CC32CD">
        <w:rPr>
          <w:rFonts w:ascii="CMU Serif" w:hAnsi="CMU Serif" w:cs="CMU Serif"/>
          <w:sz w:val="24"/>
          <w:szCs w:val="24"/>
        </w:rPr>
        <w:t xml:space="preserve">dissertation </w:t>
      </w:r>
      <w:r w:rsidRPr="00CC32CD">
        <w:rPr>
          <w:rFonts w:ascii="CMU Serif" w:hAnsi="CMU Serif" w:cs="CMU Serif"/>
          <w:sz w:val="24"/>
          <w:szCs w:val="24"/>
        </w:rPr>
        <w:t xml:space="preserve">is </w:t>
      </w:r>
      <w:r w:rsidR="007A53B5" w:rsidRPr="00CC32CD">
        <w:rPr>
          <w:rFonts w:ascii="CMU Serif" w:hAnsi="CMU Serif" w:cs="CMU Serif"/>
          <w:sz w:val="24"/>
          <w:szCs w:val="24"/>
        </w:rPr>
        <w:t>submitted to</w:t>
      </w:r>
      <w:r w:rsidR="008B2AC3" w:rsidRPr="00CC32CD">
        <w:rPr>
          <w:rFonts w:ascii="CMU Serif" w:hAnsi="CMU Serif" w:cs="CMU Serif"/>
          <w:sz w:val="24"/>
          <w:szCs w:val="24"/>
        </w:rPr>
        <w:t xml:space="preserve"> the University</w:t>
      </w:r>
      <w:r w:rsidRPr="00CC32CD">
        <w:rPr>
          <w:rFonts w:ascii="CMU Serif" w:hAnsi="CMU Serif" w:cs="CMU Serif"/>
          <w:sz w:val="24"/>
          <w:szCs w:val="24"/>
        </w:rPr>
        <w:t xml:space="preserve"> of Colombo School of Computing</w:t>
      </w:r>
    </w:p>
    <w:p w:rsidR="004C6B1F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in partial fulfillment </w:t>
      </w:r>
      <w:r w:rsidR="00102813" w:rsidRPr="00CC32CD">
        <w:rPr>
          <w:rFonts w:ascii="CMU Serif" w:hAnsi="CMU Serif" w:cs="CMU Serif"/>
          <w:sz w:val="24"/>
          <w:szCs w:val="24"/>
        </w:rPr>
        <w:t xml:space="preserve">of the requirements </w:t>
      </w:r>
      <w:r w:rsidR="00702C95" w:rsidRPr="00CC32CD">
        <w:rPr>
          <w:rFonts w:ascii="CMU Serif" w:hAnsi="CMU Serif" w:cs="CMU Serif"/>
          <w:sz w:val="24"/>
          <w:szCs w:val="24"/>
        </w:rPr>
        <w:t>for</w:t>
      </w:r>
      <w:r w:rsidRPr="00CC32CD">
        <w:rPr>
          <w:rFonts w:ascii="CMU Serif" w:hAnsi="CMU Serif" w:cs="CMU Serif"/>
          <w:sz w:val="24"/>
          <w:szCs w:val="24"/>
        </w:rPr>
        <w:t xml:space="preserve"> the degree of</w:t>
      </w:r>
      <w:r w:rsidR="00702C95" w:rsidRPr="00CC32CD">
        <w:rPr>
          <w:rFonts w:ascii="CMU Serif" w:hAnsi="CMU Serif" w:cs="CMU Serif"/>
          <w:sz w:val="24"/>
          <w:szCs w:val="24"/>
        </w:rPr>
        <w:t xml:space="preserve"> 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Bachelor of Science (</w:t>
      </w:r>
      <w:r w:rsidR="00A14CF5" w:rsidRPr="00CC32CD">
        <w:rPr>
          <w:rFonts w:ascii="CMU Serif" w:hAnsi="CMU Serif" w:cs="CMU Serif"/>
          <w:sz w:val="24"/>
          <w:szCs w:val="24"/>
        </w:rPr>
        <w:t>Information and Communication Technology</w:t>
      </w:r>
      <w:r w:rsidRPr="00CC32CD">
        <w:rPr>
          <w:rFonts w:ascii="CMU Serif" w:hAnsi="CMU Serif" w:cs="CMU Serif"/>
          <w:sz w:val="24"/>
          <w:szCs w:val="24"/>
        </w:rPr>
        <w:t>)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5E5F4C" w:rsidRPr="00CC32CD" w:rsidRDefault="005E5F4C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University of Colombo School of Computing</w:t>
      </w:r>
    </w:p>
    <w:p w:rsidR="005E5F4C" w:rsidRPr="00CC32CD" w:rsidRDefault="005E5F4C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35, Reid Avenue, Colombo 07</w:t>
      </w:r>
      <w:r w:rsidR="00C81D30" w:rsidRPr="00CC32CD">
        <w:rPr>
          <w:rFonts w:ascii="CMU Serif" w:hAnsi="CMU Serif" w:cs="CMU Serif"/>
          <w:sz w:val="24"/>
          <w:szCs w:val="24"/>
        </w:rPr>
        <w:t>,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Sri Lanka</w:t>
      </w:r>
      <w:r w:rsidR="00363ECA" w:rsidRPr="00CC32CD">
        <w:rPr>
          <w:rFonts w:ascii="CMU Serif" w:hAnsi="CMU Serif" w:cs="CMU Serif"/>
          <w:sz w:val="24"/>
          <w:szCs w:val="24"/>
        </w:rPr>
        <w:t>.</w:t>
      </w:r>
    </w:p>
    <w:p w:rsidR="008B2AC3" w:rsidRPr="00CC32CD" w:rsidRDefault="00883E8D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November</w:t>
      </w:r>
      <w:r w:rsidR="00363ECA" w:rsidRPr="00CC32CD">
        <w:rPr>
          <w:rFonts w:ascii="CMU Serif" w:hAnsi="CMU Serif" w:cs="CMU Serif"/>
          <w:sz w:val="24"/>
          <w:szCs w:val="24"/>
        </w:rPr>
        <w:t>,</w:t>
      </w:r>
      <w:r w:rsidRPr="00CC32CD">
        <w:rPr>
          <w:rFonts w:ascii="CMU Serif" w:hAnsi="CMU Serif" w:cs="CMU Serif"/>
          <w:sz w:val="24"/>
          <w:szCs w:val="24"/>
        </w:rPr>
        <w:t xml:space="preserve"> 2013</w:t>
      </w:r>
      <w:r w:rsidR="00363ECA" w:rsidRPr="00CC32CD">
        <w:rPr>
          <w:rFonts w:ascii="CMU Serif" w:hAnsi="CMU Serif" w:cs="CMU Serif"/>
          <w:sz w:val="24"/>
          <w:szCs w:val="24"/>
        </w:rPr>
        <w:t>.</w:t>
      </w:r>
    </w:p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 </w:t>
      </w:r>
    </w:p>
    <w:p w:rsidR="008B2AC3" w:rsidRPr="00CC32CD" w:rsidRDefault="008B2AC3">
      <w:pPr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br w:type="page"/>
      </w:r>
    </w:p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Declaration</w:t>
      </w:r>
    </w:p>
    <w:p w:rsidR="008B2AC3" w:rsidRPr="00CC32CD" w:rsidRDefault="006E003C" w:rsidP="00FC5844">
      <w:pPr>
        <w:jc w:val="both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I, </w:t>
      </w:r>
      <w:r w:rsidR="00A2043F" w:rsidRPr="00CC32CD">
        <w:rPr>
          <w:rFonts w:ascii="CMU Serif" w:hAnsi="CMU Serif" w:cs="CMU Serif"/>
          <w:sz w:val="24"/>
          <w:szCs w:val="24"/>
        </w:rPr>
        <w:t>Aftha Jaldin (Reg. No.: 2009/ICT/</w:t>
      </w:r>
      <w:r w:rsidR="0096450F" w:rsidRPr="00CC32CD">
        <w:rPr>
          <w:rFonts w:ascii="CMU Serif" w:hAnsi="CMU Serif" w:cs="CMU Serif"/>
          <w:sz w:val="24"/>
          <w:szCs w:val="24"/>
        </w:rPr>
        <w:t>016</w:t>
      </w:r>
      <w:r w:rsidR="00A2043F" w:rsidRPr="00CC32CD">
        <w:rPr>
          <w:rFonts w:ascii="CMU Serif" w:hAnsi="CMU Serif" w:cs="CMU Serif"/>
          <w:sz w:val="24"/>
          <w:szCs w:val="24"/>
        </w:rPr>
        <w:t>)</w:t>
      </w:r>
      <w:r w:rsidRPr="00CC32CD">
        <w:rPr>
          <w:rFonts w:ascii="CMU Serif" w:hAnsi="CMU Serif" w:cs="CMU Serif"/>
          <w:sz w:val="24"/>
          <w:szCs w:val="24"/>
        </w:rPr>
        <w:t xml:space="preserve"> </w:t>
      </w:r>
      <w:r w:rsidR="008B2AC3" w:rsidRPr="00CC32CD">
        <w:rPr>
          <w:rFonts w:ascii="CMU Serif" w:hAnsi="CMU Serif" w:cs="CMU Serif"/>
          <w:sz w:val="24"/>
          <w:szCs w:val="24"/>
        </w:rPr>
        <w:t xml:space="preserve">hereby certify that this </w:t>
      </w:r>
      <w:r w:rsidR="00A91C45" w:rsidRPr="00CC32CD">
        <w:rPr>
          <w:rFonts w:ascii="CMU Serif" w:hAnsi="CMU Serif" w:cs="CMU Serif"/>
          <w:sz w:val="24"/>
          <w:szCs w:val="24"/>
        </w:rPr>
        <w:t>dissertation</w:t>
      </w:r>
      <w:r w:rsidR="008B2AC3" w:rsidRPr="00CC32CD">
        <w:rPr>
          <w:rFonts w:ascii="CMU Serif" w:hAnsi="CMU Serif" w:cs="CMU Serif"/>
          <w:sz w:val="24"/>
          <w:szCs w:val="24"/>
        </w:rPr>
        <w:t xml:space="preserve"> entitled </w:t>
      </w:r>
      <w:r w:rsidR="00A2043F" w:rsidRPr="00CC32CD">
        <w:rPr>
          <w:rFonts w:ascii="CMU Serif" w:hAnsi="CMU Serif" w:cs="CMU Serif"/>
          <w:sz w:val="24"/>
          <w:szCs w:val="24"/>
        </w:rPr>
        <w:t>“A Decision Support System for Public Transportation in Developing Countries”</w:t>
      </w:r>
      <w:r w:rsidR="008B2AC3" w:rsidRPr="00CC32CD">
        <w:rPr>
          <w:rFonts w:ascii="CMU Serif" w:hAnsi="CMU Serif" w:cs="CMU Serif"/>
          <w:sz w:val="24"/>
          <w:szCs w:val="24"/>
        </w:rPr>
        <w:t xml:space="preserve"> is entirely my own work and it has never been submitted nor is currently been submitted for any other degree.</w:t>
      </w:r>
    </w:p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</w:p>
    <w:p w:rsidR="00DA0B36" w:rsidRPr="00CC32CD" w:rsidRDefault="00DA0B36" w:rsidP="008B2AC3">
      <w:pPr>
        <w:rPr>
          <w:rFonts w:ascii="CMU Serif" w:hAnsi="CMU Serif" w:cs="CMU Serif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222"/>
        <w:gridCol w:w="4677"/>
      </w:tblGrid>
      <w:tr w:rsidR="000F6848" w:rsidRPr="00CC32CD" w:rsidTr="00C57C19">
        <w:tc>
          <w:tcPr>
            <w:tcW w:w="407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142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……………………………………………………………..</w:t>
            </w:r>
          </w:p>
        </w:tc>
      </w:tr>
      <w:tr w:rsidR="000F6848" w:rsidRPr="00CC32CD" w:rsidTr="00C57C19">
        <w:tc>
          <w:tcPr>
            <w:tcW w:w="407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Date</w:t>
            </w:r>
          </w:p>
        </w:tc>
        <w:tc>
          <w:tcPr>
            <w:tcW w:w="142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Signature of Student</w:t>
            </w:r>
          </w:p>
        </w:tc>
      </w:tr>
    </w:tbl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</w:p>
    <w:p w:rsidR="006E003C" w:rsidRPr="00CC32CD" w:rsidRDefault="006E003C" w:rsidP="008B2AC3">
      <w:pPr>
        <w:rPr>
          <w:rFonts w:ascii="CMU Serif" w:hAnsi="CMU Serif" w:cs="CMU Serif"/>
          <w:sz w:val="24"/>
          <w:szCs w:val="24"/>
        </w:rPr>
      </w:pPr>
    </w:p>
    <w:p w:rsidR="002C1AE0" w:rsidRPr="00CC32CD" w:rsidRDefault="002C1AE0" w:rsidP="008B2AC3">
      <w:pPr>
        <w:rPr>
          <w:rFonts w:ascii="CMU Serif" w:hAnsi="CMU Serif" w:cs="CMU Serif"/>
          <w:sz w:val="24"/>
          <w:szCs w:val="24"/>
        </w:rPr>
      </w:pPr>
    </w:p>
    <w:p w:rsidR="006E003C" w:rsidRPr="00CC32CD" w:rsidRDefault="006E003C" w:rsidP="004D340D">
      <w:pPr>
        <w:jc w:val="both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I, </w:t>
      </w:r>
      <w:r w:rsidR="00DA3697" w:rsidRPr="00CC32CD">
        <w:rPr>
          <w:rFonts w:ascii="CMU Serif" w:hAnsi="CMU Serif" w:cs="CMU Serif"/>
          <w:sz w:val="24"/>
          <w:szCs w:val="24"/>
        </w:rPr>
        <w:t>Dr. Shiromi Arunatilake</w:t>
      </w:r>
      <w:r w:rsidRPr="00CC32CD">
        <w:rPr>
          <w:rFonts w:ascii="CMU Serif" w:hAnsi="CMU Serif" w:cs="CMU Serif"/>
          <w:sz w:val="24"/>
          <w:szCs w:val="24"/>
        </w:rPr>
        <w:t xml:space="preserve">, certify that I supervised this </w:t>
      </w:r>
      <w:r w:rsidR="00A91C45" w:rsidRPr="00CC32CD">
        <w:rPr>
          <w:rFonts w:ascii="CMU Serif" w:hAnsi="CMU Serif" w:cs="CMU Serif"/>
          <w:sz w:val="24"/>
          <w:szCs w:val="24"/>
        </w:rPr>
        <w:t>dissertation</w:t>
      </w:r>
      <w:r w:rsidRPr="00CC32CD">
        <w:rPr>
          <w:rFonts w:ascii="CMU Serif" w:hAnsi="CMU Serif" w:cs="CMU Serif"/>
          <w:sz w:val="24"/>
          <w:szCs w:val="24"/>
        </w:rPr>
        <w:t xml:space="preserve"> entitled </w:t>
      </w:r>
      <w:r w:rsidR="00DA3697" w:rsidRPr="00CC32CD">
        <w:rPr>
          <w:rFonts w:ascii="CMU Serif" w:hAnsi="CMU Serif" w:cs="CMU Serif"/>
          <w:sz w:val="24"/>
          <w:szCs w:val="24"/>
        </w:rPr>
        <w:t>“A Decision Support System for Public Transportation in Developing Countries”</w:t>
      </w:r>
      <w:r w:rsidR="00D515A1" w:rsidRPr="00CC32CD">
        <w:rPr>
          <w:rFonts w:ascii="CMU Serif" w:hAnsi="CMU Serif" w:cs="CMU Serif"/>
          <w:sz w:val="24"/>
          <w:szCs w:val="24"/>
        </w:rPr>
        <w:t xml:space="preserve"> conducted by </w:t>
      </w:r>
      <w:r w:rsidR="00C30140" w:rsidRPr="00CC32CD">
        <w:rPr>
          <w:rFonts w:ascii="CMU Serif" w:hAnsi="CMU Serif" w:cs="CMU Serif"/>
          <w:sz w:val="24"/>
          <w:szCs w:val="24"/>
        </w:rPr>
        <w:t>Aftha Jaldin</w:t>
      </w:r>
      <w:r w:rsidR="00191281" w:rsidRPr="00CC32CD">
        <w:rPr>
          <w:rFonts w:ascii="CMU Serif" w:hAnsi="CMU Serif" w:cs="CMU Serif"/>
          <w:sz w:val="24"/>
          <w:szCs w:val="24"/>
        </w:rPr>
        <w:t xml:space="preserve"> in partial fulfillment </w:t>
      </w:r>
      <w:r w:rsidR="00F96624" w:rsidRPr="00CC32CD">
        <w:rPr>
          <w:rFonts w:ascii="CMU Serif" w:hAnsi="CMU Serif" w:cs="CMU Serif"/>
          <w:sz w:val="24"/>
          <w:szCs w:val="24"/>
        </w:rPr>
        <w:t>of</w:t>
      </w:r>
      <w:r w:rsidR="00191281" w:rsidRPr="00CC32CD">
        <w:rPr>
          <w:rFonts w:ascii="CMU Serif" w:hAnsi="CMU Serif" w:cs="CMU Serif"/>
          <w:sz w:val="24"/>
          <w:szCs w:val="24"/>
        </w:rPr>
        <w:t xml:space="preserve"> the requirements </w:t>
      </w:r>
      <w:r w:rsidR="00F96624" w:rsidRPr="00CC32CD">
        <w:rPr>
          <w:rFonts w:ascii="CMU Serif" w:hAnsi="CMU Serif" w:cs="CMU Serif"/>
          <w:sz w:val="24"/>
          <w:szCs w:val="24"/>
        </w:rPr>
        <w:t>for</w:t>
      </w:r>
      <w:r w:rsidR="00191281" w:rsidRPr="00CC32CD">
        <w:rPr>
          <w:rFonts w:ascii="CMU Serif" w:hAnsi="CMU Serif" w:cs="CMU Serif"/>
          <w:sz w:val="24"/>
          <w:szCs w:val="24"/>
        </w:rPr>
        <w:t xml:space="preserve"> the degree of Bachelor of Science (</w:t>
      </w:r>
      <w:r w:rsidR="00C30140" w:rsidRPr="00CC32CD">
        <w:rPr>
          <w:rFonts w:ascii="CMU Serif" w:hAnsi="CMU Serif" w:cs="CMU Serif"/>
          <w:sz w:val="24"/>
          <w:szCs w:val="24"/>
        </w:rPr>
        <w:t>Information and Communication Technology</w:t>
      </w:r>
      <w:r w:rsidR="00191281" w:rsidRPr="00CC32CD">
        <w:rPr>
          <w:rFonts w:ascii="CMU Serif" w:hAnsi="CMU Serif" w:cs="CMU Serif"/>
          <w:sz w:val="24"/>
          <w:szCs w:val="24"/>
        </w:rPr>
        <w:t>)</w:t>
      </w:r>
      <w:r w:rsidR="00A25B1C" w:rsidRPr="00CC32CD">
        <w:rPr>
          <w:rFonts w:ascii="CMU Serif" w:hAnsi="CMU Serif" w:cs="CMU Serif"/>
          <w:sz w:val="24"/>
          <w:szCs w:val="24"/>
        </w:rPr>
        <w:t>.</w:t>
      </w:r>
    </w:p>
    <w:p w:rsidR="00476CCB" w:rsidRPr="00CC32CD" w:rsidRDefault="00476CCB" w:rsidP="008B2AC3">
      <w:pPr>
        <w:rPr>
          <w:rFonts w:ascii="CMU Serif" w:hAnsi="CMU Serif" w:cs="CMU Serif"/>
          <w:sz w:val="24"/>
          <w:szCs w:val="24"/>
        </w:rPr>
      </w:pPr>
    </w:p>
    <w:p w:rsidR="000F6848" w:rsidRPr="00CC32CD" w:rsidRDefault="000F6848" w:rsidP="008B2AC3">
      <w:pPr>
        <w:rPr>
          <w:rFonts w:ascii="CMU Serif" w:hAnsi="CMU Serif" w:cs="CMU Serif"/>
          <w:sz w:val="24"/>
          <w:szCs w:val="24"/>
        </w:rPr>
      </w:pPr>
    </w:p>
    <w:p w:rsidR="00DA0B36" w:rsidRPr="00CC32CD" w:rsidRDefault="00DA0B36" w:rsidP="008B2AC3">
      <w:pPr>
        <w:rPr>
          <w:rFonts w:ascii="CMU Serif" w:hAnsi="CMU Serif" w:cs="CMU Serif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222"/>
        <w:gridCol w:w="4677"/>
      </w:tblGrid>
      <w:tr w:rsidR="00113BC2" w:rsidRPr="00CC32CD" w:rsidTr="00C57C19">
        <w:tc>
          <w:tcPr>
            <w:tcW w:w="407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142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……………………………………………………………..</w:t>
            </w:r>
          </w:p>
        </w:tc>
      </w:tr>
      <w:tr w:rsidR="00113BC2" w:rsidRPr="00CC32CD" w:rsidTr="00C57C19">
        <w:tc>
          <w:tcPr>
            <w:tcW w:w="407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Date</w:t>
            </w:r>
          </w:p>
        </w:tc>
        <w:tc>
          <w:tcPr>
            <w:tcW w:w="142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Signature of Supervisor</w:t>
            </w:r>
          </w:p>
        </w:tc>
      </w:tr>
    </w:tbl>
    <w:p w:rsidR="008B2AC3" w:rsidRPr="00CC32CD" w:rsidRDefault="008B2AC3" w:rsidP="000552A6">
      <w:pPr>
        <w:rPr>
          <w:rFonts w:ascii="CMU Serif" w:hAnsi="CMU Serif" w:cs="CMU Serif"/>
          <w:sz w:val="24"/>
          <w:szCs w:val="24"/>
        </w:rPr>
      </w:pPr>
    </w:p>
    <w:sectPr w:rsidR="008B2AC3" w:rsidRPr="00CC32CD" w:rsidSect="005D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A33" w:rsidRDefault="00311A33">
      <w:pPr>
        <w:spacing w:after="0" w:line="240" w:lineRule="auto"/>
      </w:pPr>
      <w:r>
        <w:separator/>
      </w:r>
    </w:p>
  </w:endnote>
  <w:endnote w:type="continuationSeparator" w:id="0">
    <w:p w:rsidR="00311A33" w:rsidRDefault="0031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A33" w:rsidRDefault="00311A33">
      <w:pPr>
        <w:spacing w:after="0" w:line="240" w:lineRule="auto"/>
      </w:pPr>
      <w:r>
        <w:separator/>
      </w:r>
    </w:p>
  </w:footnote>
  <w:footnote w:type="continuationSeparator" w:id="0">
    <w:p w:rsidR="00311A33" w:rsidRDefault="00311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C3"/>
    <w:rsid w:val="00017081"/>
    <w:rsid w:val="00025E0C"/>
    <w:rsid w:val="0004318E"/>
    <w:rsid w:val="00052278"/>
    <w:rsid w:val="00052E3E"/>
    <w:rsid w:val="000552A6"/>
    <w:rsid w:val="000F6848"/>
    <w:rsid w:val="00102813"/>
    <w:rsid w:val="00113BC2"/>
    <w:rsid w:val="00183913"/>
    <w:rsid w:val="00191281"/>
    <w:rsid w:val="001C622A"/>
    <w:rsid w:val="001E6BE8"/>
    <w:rsid w:val="00216780"/>
    <w:rsid w:val="002302DF"/>
    <w:rsid w:val="002C1AE0"/>
    <w:rsid w:val="002D27C6"/>
    <w:rsid w:val="002F0412"/>
    <w:rsid w:val="00311A33"/>
    <w:rsid w:val="00311FF1"/>
    <w:rsid w:val="00363ECA"/>
    <w:rsid w:val="0038048B"/>
    <w:rsid w:val="00445531"/>
    <w:rsid w:val="00476CCB"/>
    <w:rsid w:val="004C6B1F"/>
    <w:rsid w:val="004D340D"/>
    <w:rsid w:val="004E52CC"/>
    <w:rsid w:val="004F3BAE"/>
    <w:rsid w:val="004F5B09"/>
    <w:rsid w:val="00507134"/>
    <w:rsid w:val="005545F4"/>
    <w:rsid w:val="005C3EDB"/>
    <w:rsid w:val="005D1DAC"/>
    <w:rsid w:val="005E5F4C"/>
    <w:rsid w:val="00607E09"/>
    <w:rsid w:val="0063079B"/>
    <w:rsid w:val="006359DC"/>
    <w:rsid w:val="0064514B"/>
    <w:rsid w:val="00684983"/>
    <w:rsid w:val="006907B9"/>
    <w:rsid w:val="006E003C"/>
    <w:rsid w:val="00702C95"/>
    <w:rsid w:val="007209EC"/>
    <w:rsid w:val="007A1083"/>
    <w:rsid w:val="007A53B5"/>
    <w:rsid w:val="007B17E8"/>
    <w:rsid w:val="007B6901"/>
    <w:rsid w:val="007E538A"/>
    <w:rsid w:val="00801931"/>
    <w:rsid w:val="0087048A"/>
    <w:rsid w:val="00883E8D"/>
    <w:rsid w:val="008B0236"/>
    <w:rsid w:val="008B2AC3"/>
    <w:rsid w:val="008B6355"/>
    <w:rsid w:val="008C4100"/>
    <w:rsid w:val="008C7081"/>
    <w:rsid w:val="008D26A7"/>
    <w:rsid w:val="008E7E0A"/>
    <w:rsid w:val="008F73D6"/>
    <w:rsid w:val="009045F5"/>
    <w:rsid w:val="0096450F"/>
    <w:rsid w:val="0098145E"/>
    <w:rsid w:val="009970DB"/>
    <w:rsid w:val="009A5540"/>
    <w:rsid w:val="00A14CF5"/>
    <w:rsid w:val="00A2043F"/>
    <w:rsid w:val="00A25B1C"/>
    <w:rsid w:val="00A53761"/>
    <w:rsid w:val="00A80081"/>
    <w:rsid w:val="00A91C45"/>
    <w:rsid w:val="00AD307B"/>
    <w:rsid w:val="00B12E94"/>
    <w:rsid w:val="00B46665"/>
    <w:rsid w:val="00BE683C"/>
    <w:rsid w:val="00BF4B16"/>
    <w:rsid w:val="00C30140"/>
    <w:rsid w:val="00C57C19"/>
    <w:rsid w:val="00C81D30"/>
    <w:rsid w:val="00C92EC2"/>
    <w:rsid w:val="00CC2B7A"/>
    <w:rsid w:val="00CC32CD"/>
    <w:rsid w:val="00CD1D5C"/>
    <w:rsid w:val="00CE7337"/>
    <w:rsid w:val="00CF3363"/>
    <w:rsid w:val="00D166E0"/>
    <w:rsid w:val="00D2150E"/>
    <w:rsid w:val="00D515A1"/>
    <w:rsid w:val="00D7585B"/>
    <w:rsid w:val="00DA0B36"/>
    <w:rsid w:val="00DA3697"/>
    <w:rsid w:val="00DF1435"/>
    <w:rsid w:val="00E46EA5"/>
    <w:rsid w:val="00E56C59"/>
    <w:rsid w:val="00EE336A"/>
    <w:rsid w:val="00F06FBB"/>
    <w:rsid w:val="00F7618C"/>
    <w:rsid w:val="00F84F79"/>
    <w:rsid w:val="00F96624"/>
    <w:rsid w:val="00FA7F4F"/>
    <w:rsid w:val="00FB32E4"/>
    <w:rsid w:val="00FC5844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9000E-E5E2-48FF-A95F-CDC9B20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D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AC3"/>
    <w:rPr>
      <w:sz w:val="22"/>
      <w:szCs w:val="22"/>
    </w:rPr>
  </w:style>
  <w:style w:type="table" w:styleId="TableGrid">
    <w:name w:val="Table Grid"/>
    <w:basedOn w:val="TableNormal"/>
    <w:uiPriority w:val="59"/>
    <w:rsid w:val="00CF3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Colombo School of Computing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Wathugala</dc:creator>
  <cp:keywords/>
  <cp:lastModifiedBy>Aftha Jaldin</cp:lastModifiedBy>
  <cp:revision>2</cp:revision>
  <cp:lastPrinted>2009-12-11T05:42:00Z</cp:lastPrinted>
  <dcterms:created xsi:type="dcterms:W3CDTF">2013-11-27T12:17:00Z</dcterms:created>
  <dcterms:modified xsi:type="dcterms:W3CDTF">2013-11-27T12:17:00Z</dcterms:modified>
</cp:coreProperties>
</file>