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6"/>
        <w:gridCol w:w="3998"/>
      </w:tblGrid>
      <w:tr w:rsidR="00B91DC2" w:rsidRPr="00B91DC2" w:rsidTr="00B91DC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#</w:t>
            </w:r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include</w:t>
            </w: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91DC2">
              <w:rPr>
                <w:rFonts w:ascii="Consolas" w:eastAsia="Times New Roman" w:hAnsi="Consolas" w:cs="Segoe UI"/>
                <w:color w:val="032F62"/>
                <w:sz w:val="14"/>
              </w:rPr>
              <w:t>&lt;</w:t>
            </w:r>
            <w:proofErr w:type="spellStart"/>
            <w:r w:rsidRPr="00B91DC2">
              <w:rPr>
                <w:rFonts w:ascii="Consolas" w:eastAsia="Times New Roman" w:hAnsi="Consolas" w:cs="Segoe UI"/>
                <w:color w:val="032F62"/>
                <w:sz w:val="14"/>
              </w:rPr>
              <w:t>iostream</w:t>
            </w:r>
            <w:proofErr w:type="spellEnd"/>
            <w:r w:rsidRPr="00B91DC2">
              <w:rPr>
                <w:rFonts w:ascii="Consolas" w:eastAsia="Times New Roman" w:hAnsi="Consolas" w:cs="Segoe UI"/>
                <w:color w:val="032F62"/>
                <w:sz w:val="14"/>
              </w:rPr>
              <w:t>&gt;</w:t>
            </w: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using</w:t>
            </w: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namespace</w:t>
            </w: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91DC2">
              <w:rPr>
                <w:rFonts w:ascii="Consolas" w:eastAsia="Times New Roman" w:hAnsi="Consolas" w:cs="Segoe UI"/>
                <w:color w:val="6F42C1"/>
                <w:sz w:val="14"/>
              </w:rPr>
              <w:t>std</w:t>
            </w:r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;</w:t>
            </w: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void</w:t>
            </w: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91DC2">
              <w:rPr>
                <w:rFonts w:ascii="Consolas" w:eastAsia="Times New Roman" w:hAnsi="Consolas" w:cs="Segoe UI"/>
                <w:color w:val="6F42C1"/>
                <w:sz w:val="14"/>
              </w:rPr>
              <w:t>solve</w:t>
            </w: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{</w:t>
            </w: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int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= </w:t>
            </w:r>
            <w:r w:rsidRPr="00B91DC2">
              <w:rPr>
                <w:rFonts w:ascii="Consolas" w:eastAsia="Times New Roman" w:hAnsi="Consolas" w:cs="Segoe UI"/>
                <w:color w:val="005CC5"/>
                <w:sz w:val="14"/>
              </w:rPr>
              <w:t>10</w:t>
            </w: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short</w:t>
            </w: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int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j = </w:t>
            </w:r>
            <w:r w:rsidRPr="00B91DC2">
              <w:rPr>
                <w:rFonts w:ascii="Consolas" w:eastAsia="Times New Roman" w:hAnsi="Consolas" w:cs="Segoe UI"/>
                <w:color w:val="005CC5"/>
                <w:sz w:val="14"/>
              </w:rPr>
              <w:t>20</w:t>
            </w: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long</w:t>
            </w: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long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int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k = </w:t>
            </w:r>
            <w:r w:rsidRPr="00B91DC2">
              <w:rPr>
                <w:rFonts w:ascii="Consolas" w:eastAsia="Times New Roman" w:hAnsi="Consolas" w:cs="Segoe UI"/>
                <w:color w:val="005CC5"/>
                <w:sz w:val="14"/>
              </w:rPr>
              <w:t>30</w:t>
            </w: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cout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</w:t>
            </w:r>
            <w:proofErr w:type="spellStart"/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sizeof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) &lt;&lt; </w:t>
            </w:r>
            <w:proofErr w:type="spellStart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endl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cout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</w:t>
            </w:r>
            <w:proofErr w:type="spellStart"/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sizeof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(j) &lt;&lt; </w:t>
            </w:r>
            <w:proofErr w:type="spellStart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endl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cout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</w:t>
            </w:r>
            <w:proofErr w:type="spellStart"/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sizeof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(k) &lt;&lt; </w:t>
            </w:r>
            <w:proofErr w:type="spellStart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endl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int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*p1 = &amp;</w:t>
            </w:r>
            <w:proofErr w:type="spellStart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short</w:t>
            </w: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int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*p2 = &amp;j;</w:t>
            </w: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long</w:t>
            </w: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long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int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*p3 = &amp;k;</w:t>
            </w: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cout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p1 &lt;&lt; </w:t>
            </w:r>
            <w:r w:rsidRPr="00B91DC2">
              <w:rPr>
                <w:rFonts w:ascii="Consolas" w:eastAsia="Times New Roman" w:hAnsi="Consolas" w:cs="Segoe UI"/>
                <w:color w:val="032F62"/>
                <w:sz w:val="14"/>
              </w:rPr>
              <w:t>" "</w:t>
            </w: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p2 &lt;&lt; </w:t>
            </w:r>
            <w:r w:rsidRPr="00B91DC2">
              <w:rPr>
                <w:rFonts w:ascii="Consolas" w:eastAsia="Times New Roman" w:hAnsi="Consolas" w:cs="Segoe UI"/>
                <w:color w:val="032F62"/>
                <w:sz w:val="14"/>
              </w:rPr>
              <w:t>" "</w:t>
            </w: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p3 &lt;&lt; </w:t>
            </w:r>
            <w:proofErr w:type="spellStart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endl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B91DC2">
              <w:rPr>
                <w:rFonts w:ascii="Consolas" w:eastAsia="Times New Roman" w:hAnsi="Consolas" w:cs="Segoe UI"/>
                <w:color w:val="6A737D"/>
                <w:sz w:val="14"/>
              </w:rPr>
              <w:t xml:space="preserve">// </w:t>
            </w:r>
            <w:proofErr w:type="spellStart"/>
            <w:r w:rsidRPr="00B91DC2">
              <w:rPr>
                <w:rFonts w:ascii="Consolas" w:eastAsia="Times New Roman" w:hAnsi="Consolas" w:cs="Segoe UI"/>
                <w:color w:val="6A737D"/>
                <w:sz w:val="14"/>
              </w:rPr>
              <w:t>mutiply</w:t>
            </w:r>
            <w:proofErr w:type="spellEnd"/>
            <w:r w:rsidRPr="00B91DC2">
              <w:rPr>
                <w:rFonts w:ascii="Consolas" w:eastAsia="Times New Roman" w:hAnsi="Consolas" w:cs="Segoe UI"/>
                <w:color w:val="6A737D"/>
                <w:sz w:val="14"/>
              </w:rPr>
              <w:t xml:space="preserve"> by </w:t>
            </w:r>
            <w:proofErr w:type="spellStart"/>
            <w:r w:rsidRPr="00B91DC2">
              <w:rPr>
                <w:rFonts w:ascii="Consolas" w:eastAsia="Times New Roman" w:hAnsi="Consolas" w:cs="Segoe UI"/>
                <w:color w:val="6A737D"/>
                <w:sz w:val="14"/>
              </w:rPr>
              <w:t>sizeof</w:t>
            </w:r>
            <w:proofErr w:type="spellEnd"/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int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*p11 = p1 + </w:t>
            </w:r>
            <w:r w:rsidRPr="00B91DC2">
              <w:rPr>
                <w:rFonts w:ascii="Consolas" w:eastAsia="Times New Roman" w:hAnsi="Consolas" w:cs="Segoe UI"/>
                <w:color w:val="005CC5"/>
                <w:sz w:val="14"/>
              </w:rPr>
              <w:t>5</w:t>
            </w: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short</w:t>
            </w: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int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*p22 = p2 + </w:t>
            </w:r>
            <w:r w:rsidRPr="00B91DC2">
              <w:rPr>
                <w:rFonts w:ascii="Consolas" w:eastAsia="Times New Roman" w:hAnsi="Consolas" w:cs="Segoe UI"/>
                <w:color w:val="005CC5"/>
                <w:sz w:val="14"/>
              </w:rPr>
              <w:t>5</w:t>
            </w: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long</w:t>
            </w: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long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int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*p33 = p3 + </w:t>
            </w:r>
            <w:r w:rsidRPr="00B91DC2">
              <w:rPr>
                <w:rFonts w:ascii="Consolas" w:eastAsia="Times New Roman" w:hAnsi="Consolas" w:cs="Segoe UI"/>
                <w:color w:val="005CC5"/>
                <w:sz w:val="14"/>
              </w:rPr>
              <w:t>5</w:t>
            </w: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cout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p1 &lt;&lt; </w:t>
            </w:r>
            <w:r w:rsidRPr="00B91DC2">
              <w:rPr>
                <w:rFonts w:ascii="Consolas" w:eastAsia="Times New Roman" w:hAnsi="Consolas" w:cs="Segoe UI"/>
                <w:color w:val="032F62"/>
                <w:sz w:val="14"/>
              </w:rPr>
              <w:t>" "</w:t>
            </w: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p11 &lt;&lt; </w:t>
            </w:r>
            <w:proofErr w:type="spellStart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endl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cout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p2 &lt;&lt; </w:t>
            </w:r>
            <w:r w:rsidRPr="00B91DC2">
              <w:rPr>
                <w:rFonts w:ascii="Consolas" w:eastAsia="Times New Roman" w:hAnsi="Consolas" w:cs="Segoe UI"/>
                <w:color w:val="032F62"/>
                <w:sz w:val="14"/>
              </w:rPr>
              <w:t>" "</w:t>
            </w: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p22 &lt;&lt; </w:t>
            </w:r>
            <w:proofErr w:type="spellStart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endl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cout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p3 &lt;&lt; </w:t>
            </w:r>
            <w:r w:rsidRPr="00B91DC2">
              <w:rPr>
                <w:rFonts w:ascii="Consolas" w:eastAsia="Times New Roman" w:hAnsi="Consolas" w:cs="Segoe UI"/>
                <w:color w:val="032F62"/>
                <w:sz w:val="14"/>
              </w:rPr>
              <w:t>" "</w:t>
            </w: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p33 &lt;&lt; </w:t>
            </w:r>
            <w:proofErr w:type="spellStart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endl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B91DC2">
              <w:rPr>
                <w:rFonts w:ascii="Consolas" w:eastAsia="Times New Roman" w:hAnsi="Consolas" w:cs="Segoe UI"/>
                <w:color w:val="6A737D"/>
                <w:sz w:val="14"/>
              </w:rPr>
              <w:t xml:space="preserve">// divide by </w:t>
            </w:r>
            <w:proofErr w:type="spellStart"/>
            <w:r w:rsidRPr="00B91DC2">
              <w:rPr>
                <w:rFonts w:ascii="Consolas" w:eastAsia="Times New Roman" w:hAnsi="Consolas" w:cs="Segoe UI"/>
                <w:color w:val="6A737D"/>
                <w:sz w:val="14"/>
              </w:rPr>
              <w:t>sizeof</w:t>
            </w:r>
            <w:proofErr w:type="spellEnd"/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cout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p11 - p1 &lt;&lt; </w:t>
            </w:r>
            <w:proofErr w:type="spellStart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endl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cout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p22 - p2 &lt;&lt; </w:t>
            </w:r>
            <w:proofErr w:type="spellStart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endl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cout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p33 - p3 &lt;&lt; </w:t>
            </w:r>
            <w:proofErr w:type="spellStart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endl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cout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(</w:t>
            </w:r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char</w:t>
            </w: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*)p11 - (</w:t>
            </w:r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char</w:t>
            </w: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*)p1 &lt;&lt; </w:t>
            </w:r>
            <w:proofErr w:type="spellStart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endl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cout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(</w:t>
            </w:r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char</w:t>
            </w: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*)p22 - (</w:t>
            </w:r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char</w:t>
            </w: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*)p2 &lt;&lt; </w:t>
            </w:r>
            <w:proofErr w:type="spellStart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endl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cout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(</w:t>
            </w:r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char</w:t>
            </w: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*)p33 - (</w:t>
            </w:r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char</w:t>
            </w: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*)p3 &lt;&lt; </w:t>
            </w:r>
            <w:proofErr w:type="spellStart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endl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proofErr w:type="spellStart"/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int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91DC2">
              <w:rPr>
                <w:rFonts w:ascii="Consolas" w:eastAsia="Times New Roman" w:hAnsi="Consolas" w:cs="Segoe UI"/>
                <w:color w:val="6F42C1"/>
                <w:sz w:val="14"/>
              </w:rPr>
              <w:t>main</w:t>
            </w: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int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argc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char</w:t>
            </w: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**</w:t>
            </w:r>
            <w:proofErr w:type="spellStart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argv</w:t>
            </w:r>
            <w:proofErr w:type="spellEnd"/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{</w:t>
            </w: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B91DC2">
              <w:rPr>
                <w:rFonts w:ascii="Consolas" w:eastAsia="Times New Roman" w:hAnsi="Consolas" w:cs="Segoe UI"/>
                <w:color w:val="005CC5"/>
                <w:sz w:val="14"/>
              </w:rPr>
              <w:t>solve</w:t>
            </w: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();</w:t>
            </w: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B91DC2">
              <w:rPr>
                <w:rFonts w:ascii="Consolas" w:eastAsia="Times New Roman" w:hAnsi="Consolas" w:cs="Segoe UI"/>
                <w:color w:val="D73A49"/>
                <w:sz w:val="14"/>
              </w:rPr>
              <w:t>return</w:t>
            </w: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91DC2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B91DC2" w:rsidRPr="00B91DC2" w:rsidTr="00B91DC2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91DC2" w:rsidRPr="00B91DC2" w:rsidRDefault="00B91DC2" w:rsidP="00B91DC2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91DC2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</w:tbl>
    <w:p w:rsidR="008F7F38" w:rsidRDefault="008F7F38"/>
    <w:sectPr w:rsidR="008F7F38" w:rsidSect="008F7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B91DC2"/>
    <w:rsid w:val="008F7F38"/>
    <w:rsid w:val="00B6780D"/>
    <w:rsid w:val="00B91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91DC2"/>
  </w:style>
  <w:style w:type="character" w:customStyle="1" w:styleId="pl-s">
    <w:name w:val="pl-s"/>
    <w:basedOn w:val="DefaultParagraphFont"/>
    <w:rsid w:val="00B91DC2"/>
  </w:style>
  <w:style w:type="character" w:customStyle="1" w:styleId="pl-pds">
    <w:name w:val="pl-pds"/>
    <w:basedOn w:val="DefaultParagraphFont"/>
    <w:rsid w:val="00B91DC2"/>
  </w:style>
  <w:style w:type="character" w:customStyle="1" w:styleId="pl-en">
    <w:name w:val="pl-en"/>
    <w:basedOn w:val="DefaultParagraphFont"/>
    <w:rsid w:val="00B91DC2"/>
  </w:style>
  <w:style w:type="character" w:customStyle="1" w:styleId="pl-c1">
    <w:name w:val="pl-c1"/>
    <w:basedOn w:val="DefaultParagraphFont"/>
    <w:rsid w:val="00B91DC2"/>
  </w:style>
  <w:style w:type="character" w:customStyle="1" w:styleId="pl-c">
    <w:name w:val="pl-c"/>
    <w:basedOn w:val="DefaultParagraphFont"/>
    <w:rsid w:val="00B91D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3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2019-08-02T18:37:00Z</dcterms:created>
  <dcterms:modified xsi:type="dcterms:W3CDTF">2019-08-02T18:37:00Z</dcterms:modified>
</cp:coreProperties>
</file>