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344A8" w14:textId="00DCA8B5" w:rsidR="00557264" w:rsidRDefault="00607C04">
      <w:r>
        <w:t xml:space="preserve">For my final project, I will be creating a Go wrapper around the Yelp API. </w:t>
      </w:r>
      <w:r w:rsidR="000413FA">
        <w:t>M</w:t>
      </w:r>
      <w:r w:rsidR="00117DC7">
        <w:t xml:space="preserve">y </w:t>
      </w:r>
      <w:bookmarkStart w:id="0" w:name="_GoBack"/>
      <w:bookmarkEnd w:id="0"/>
      <w:r w:rsidR="008721F4">
        <w:t>reasons for doing this are twofold: one, I am an avid user of Yelp’s services and I’ve been meaning to do some development with its API for some time now, and two, I’ve never created an API wrapper before, and this would be a good first-time experience for me towards that end.</w:t>
      </w:r>
      <w:r w:rsidR="001D7393">
        <w:t xml:space="preserve"> I’m hoping to get a better understanding of HTTP protocol as it applies to Go</w:t>
      </w:r>
      <w:r w:rsidR="00273FB7">
        <w:t xml:space="preserve">, as well as </w:t>
      </w:r>
      <w:r w:rsidR="00DF78E2">
        <w:t xml:space="preserve">to </w:t>
      </w:r>
      <w:r w:rsidR="00273FB7">
        <w:t>gain general experience in building a relatively full-fledged package (which, again, isn’t something I’ve done before).</w:t>
      </w:r>
      <w:r w:rsidR="00846221">
        <w:t xml:space="preserve"> My milestones for the project will be generally as follows: establish basic functionality for connecting to the API through OAuth; create functions that allow for basic searches (“coffee” in “Philadelphia”) and return results in a “pretty” format; add on more complicated features that more closely match the abilities of the Yelp website/interface.</w:t>
      </w:r>
      <w:r w:rsidR="00BD0779">
        <w:t xml:space="preserve"> The </w:t>
      </w:r>
      <w:r w:rsidR="00D14AFB">
        <w:t xml:space="preserve">project’s completeness will be judged by its ability to mimic the functionality of the actual Yelp website as closely as possible. </w:t>
      </w:r>
      <w:r w:rsidR="003B23EE">
        <w:t>As of now, I do not have plans to develop an interface/GUI for the wrapper; however, if I finish adding all the “sophisticated” features relatively early, then a GUI will be the last component for the wrapper that I add on.</w:t>
      </w:r>
      <w:r w:rsidR="00D624BB">
        <w:t xml:space="preserve"> </w:t>
      </w:r>
      <w:r w:rsidR="00EA1A57">
        <w:t xml:space="preserve">Regarding which libraries will be used, I will most likely incorporate net/http and net/url, as well as others such as the </w:t>
      </w:r>
      <w:r w:rsidR="009D569B">
        <w:t>“</w:t>
      </w:r>
      <w:r w:rsidR="00EA1A57">
        <w:t>errors</w:t>
      </w:r>
      <w:r w:rsidR="009D569B">
        <w:t>”</w:t>
      </w:r>
      <w:r w:rsidR="00EA1A57">
        <w:t xml:space="preserve"> library and an </w:t>
      </w:r>
      <w:r w:rsidR="00557264">
        <w:t xml:space="preserve">OAuth implementation for Go (most likely </w:t>
      </w:r>
      <w:r w:rsidR="00557264" w:rsidRPr="00557264">
        <w:t>https://github.com/golang/oauth2</w:t>
      </w:r>
      <w:r w:rsidR="00557264">
        <w:t>).</w:t>
      </w:r>
    </w:p>
    <w:sectPr w:rsidR="00557264" w:rsidSect="00AE3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747"/>
    <w:rsid w:val="000413FA"/>
    <w:rsid w:val="00117DC7"/>
    <w:rsid w:val="001D7393"/>
    <w:rsid w:val="00273FB7"/>
    <w:rsid w:val="003741FA"/>
    <w:rsid w:val="003B23EE"/>
    <w:rsid w:val="00557264"/>
    <w:rsid w:val="00607C04"/>
    <w:rsid w:val="00846221"/>
    <w:rsid w:val="008721F4"/>
    <w:rsid w:val="009D569B"/>
    <w:rsid w:val="00AE3121"/>
    <w:rsid w:val="00BD0779"/>
    <w:rsid w:val="00D14AFB"/>
    <w:rsid w:val="00D624BB"/>
    <w:rsid w:val="00DF78E2"/>
    <w:rsid w:val="00E61747"/>
    <w:rsid w:val="00E971CA"/>
    <w:rsid w:val="00EA1A57"/>
    <w:rsid w:val="00FC3B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EAD2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2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224</Words>
  <Characters>1277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Ganti, Akhil</dc:creator>
  <cp:keywords/>
  <dc:description/>
  <cp:lastModifiedBy>Ganti, Akhil</cp:lastModifiedBy>
  <cp:revision>27</cp:revision>
  <dcterms:created xsi:type="dcterms:W3CDTF">2017-04-11T03:21:00Z</dcterms:created>
  <dcterms:modified xsi:type="dcterms:W3CDTF">2017-04-11T21:45:00Z</dcterms:modified>
</cp:coreProperties>
</file>