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E66BC8" w14:textId="68F8DB68" w:rsidR="007732C3" w:rsidRPr="003A7627" w:rsidRDefault="005424CB" w:rsidP="00DB4A4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A7627">
        <w:rPr>
          <w:rFonts w:ascii="Times New Roman" w:hAnsi="Times New Roman" w:cs="Times New Roman"/>
          <w:b/>
          <w:bCs/>
          <w:sz w:val="24"/>
          <w:szCs w:val="24"/>
        </w:rPr>
        <w:t>General description</w:t>
      </w:r>
    </w:p>
    <w:p w14:paraId="0D7BD243" w14:textId="77777777" w:rsidR="00C13447" w:rsidRDefault="005424CB" w:rsidP="00DB4A4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A7627">
        <w:rPr>
          <w:rFonts w:ascii="Times New Roman" w:hAnsi="Times New Roman" w:cs="Times New Roman"/>
          <w:sz w:val="24"/>
          <w:szCs w:val="24"/>
        </w:rPr>
        <w:tab/>
      </w:r>
      <w:r w:rsidR="00E761A9" w:rsidRPr="003A7627">
        <w:rPr>
          <w:rFonts w:ascii="Times New Roman" w:hAnsi="Times New Roman" w:cs="Times New Roman"/>
          <w:sz w:val="24"/>
          <w:szCs w:val="24"/>
        </w:rPr>
        <w:t xml:space="preserve">I am designing a </w:t>
      </w:r>
      <w:r w:rsidR="00B95317" w:rsidRPr="003A7627">
        <w:rPr>
          <w:rFonts w:ascii="Times New Roman" w:hAnsi="Times New Roman" w:cs="Times New Roman"/>
          <w:sz w:val="24"/>
          <w:szCs w:val="24"/>
        </w:rPr>
        <w:t xml:space="preserve">computer </w:t>
      </w:r>
      <w:r w:rsidR="00E761A9" w:rsidRPr="003A7627">
        <w:rPr>
          <w:rFonts w:ascii="Times New Roman" w:hAnsi="Times New Roman" w:cs="Times New Roman"/>
          <w:sz w:val="24"/>
          <w:szCs w:val="24"/>
        </w:rPr>
        <w:t xml:space="preserve">system for a catering service. </w:t>
      </w:r>
    </w:p>
    <w:p w14:paraId="03A44D3C" w14:textId="4C344459" w:rsidR="00C13447" w:rsidRDefault="00E761A9" w:rsidP="00DB4A4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Hlk31192614"/>
      <w:r w:rsidRPr="00C13447">
        <w:rPr>
          <w:rFonts w:ascii="Times New Roman" w:hAnsi="Times New Roman" w:cs="Times New Roman"/>
          <w:color w:val="FF0000"/>
          <w:sz w:val="24"/>
          <w:szCs w:val="24"/>
        </w:rPr>
        <w:t>The system will allow the staff to create and manage appointments for their clients</w:t>
      </w:r>
      <w:r w:rsidRPr="003A7627">
        <w:rPr>
          <w:rFonts w:ascii="Times New Roman" w:hAnsi="Times New Roman" w:cs="Times New Roman"/>
          <w:sz w:val="24"/>
          <w:szCs w:val="24"/>
        </w:rPr>
        <w:t xml:space="preserve">. </w:t>
      </w:r>
      <w:r w:rsidR="00C13447">
        <w:rPr>
          <w:rFonts w:ascii="Times New Roman" w:hAnsi="Times New Roman" w:cs="Times New Roman"/>
          <w:sz w:val="24"/>
          <w:szCs w:val="24"/>
        </w:rPr>
        <w:t>(done)</w:t>
      </w:r>
    </w:p>
    <w:bookmarkEnd w:id="0"/>
    <w:p w14:paraId="47AA7EFF" w14:textId="03051A98" w:rsidR="00C13447" w:rsidRPr="00C13447" w:rsidRDefault="00E761A9" w:rsidP="00DB4A4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13447">
        <w:rPr>
          <w:rFonts w:ascii="Times New Roman" w:hAnsi="Times New Roman" w:cs="Times New Roman"/>
          <w:sz w:val="24"/>
          <w:szCs w:val="24"/>
        </w:rPr>
        <w:t xml:space="preserve">They (the company) only caters to picnics. </w:t>
      </w:r>
      <w:r w:rsidR="00C13447">
        <w:rPr>
          <w:rFonts w:ascii="Times New Roman" w:hAnsi="Times New Roman" w:cs="Times New Roman"/>
          <w:sz w:val="24"/>
          <w:szCs w:val="24"/>
        </w:rPr>
        <w:t>(don)</w:t>
      </w:r>
    </w:p>
    <w:p w14:paraId="36A41B5B" w14:textId="77777777" w:rsidR="00C13447" w:rsidRDefault="00E761A9" w:rsidP="00DB4A4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A7627">
        <w:rPr>
          <w:rFonts w:ascii="Times New Roman" w:hAnsi="Times New Roman" w:cs="Times New Roman"/>
          <w:sz w:val="24"/>
          <w:szCs w:val="24"/>
        </w:rPr>
        <w:t xml:space="preserve">Only two things are customizable, </w:t>
      </w:r>
      <w:r w:rsidRPr="00C13447">
        <w:rPr>
          <w:rFonts w:ascii="Times New Roman" w:hAnsi="Times New Roman" w:cs="Times New Roman"/>
          <w:color w:val="FF0000"/>
          <w:sz w:val="24"/>
          <w:szCs w:val="24"/>
        </w:rPr>
        <w:t>the menu choice and the amount of people to be expected</w:t>
      </w:r>
      <w:r w:rsidRPr="003A7627">
        <w:rPr>
          <w:rFonts w:ascii="Times New Roman" w:hAnsi="Times New Roman" w:cs="Times New Roman"/>
          <w:sz w:val="24"/>
          <w:szCs w:val="24"/>
        </w:rPr>
        <w:t>.</w:t>
      </w:r>
    </w:p>
    <w:p w14:paraId="14BC96B7" w14:textId="77777777" w:rsidR="00C13447" w:rsidRDefault="00E761A9" w:rsidP="00DB4A4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A7627">
        <w:rPr>
          <w:rFonts w:ascii="Times New Roman" w:hAnsi="Times New Roman" w:cs="Times New Roman"/>
          <w:sz w:val="24"/>
          <w:szCs w:val="24"/>
        </w:rPr>
        <w:t xml:space="preserve"> </w:t>
      </w:r>
      <w:r w:rsidRPr="00C13447">
        <w:rPr>
          <w:rFonts w:ascii="Times New Roman" w:hAnsi="Times New Roman" w:cs="Times New Roman"/>
          <w:color w:val="FF0000"/>
          <w:sz w:val="24"/>
          <w:szCs w:val="24"/>
        </w:rPr>
        <w:t xml:space="preserve">The system </w:t>
      </w:r>
      <w:r w:rsidR="00182D84" w:rsidRPr="00C13447">
        <w:rPr>
          <w:rFonts w:ascii="Times New Roman" w:hAnsi="Times New Roman" w:cs="Times New Roman"/>
          <w:color w:val="FF0000"/>
          <w:sz w:val="24"/>
          <w:szCs w:val="24"/>
        </w:rPr>
        <w:t xml:space="preserve">can </w:t>
      </w:r>
      <w:r w:rsidRPr="00C13447">
        <w:rPr>
          <w:rFonts w:ascii="Times New Roman" w:hAnsi="Times New Roman" w:cs="Times New Roman"/>
          <w:color w:val="FF0000"/>
          <w:sz w:val="24"/>
          <w:szCs w:val="24"/>
        </w:rPr>
        <w:t>see future appointments and supplies required for those said appointments</w:t>
      </w:r>
      <w:r w:rsidRPr="003A7627">
        <w:rPr>
          <w:rFonts w:ascii="Times New Roman" w:hAnsi="Times New Roman" w:cs="Times New Roman"/>
          <w:sz w:val="24"/>
          <w:szCs w:val="24"/>
        </w:rPr>
        <w:t>.</w:t>
      </w:r>
    </w:p>
    <w:p w14:paraId="5A4B5062" w14:textId="77777777" w:rsidR="00C13447" w:rsidRDefault="00E761A9" w:rsidP="00DB4A4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A7627">
        <w:rPr>
          <w:rFonts w:ascii="Times New Roman" w:hAnsi="Times New Roman" w:cs="Times New Roman"/>
          <w:sz w:val="24"/>
          <w:szCs w:val="24"/>
        </w:rPr>
        <w:t xml:space="preserve"> </w:t>
      </w:r>
      <w:r w:rsidR="00182D84" w:rsidRPr="003A7627">
        <w:rPr>
          <w:rFonts w:ascii="Times New Roman" w:hAnsi="Times New Roman" w:cs="Times New Roman"/>
          <w:sz w:val="24"/>
          <w:szCs w:val="24"/>
        </w:rPr>
        <w:t xml:space="preserve">The idea is to have this </w:t>
      </w:r>
      <w:r w:rsidR="00182D84" w:rsidRPr="00C13447">
        <w:rPr>
          <w:rFonts w:ascii="Times New Roman" w:hAnsi="Times New Roman" w:cs="Times New Roman"/>
          <w:color w:val="FF0000"/>
          <w:sz w:val="24"/>
          <w:szCs w:val="24"/>
        </w:rPr>
        <w:t>system for the companies’ eyes only</w:t>
      </w:r>
      <w:r w:rsidR="00182D84" w:rsidRPr="003A762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927DB6A" w14:textId="77777777" w:rsidR="00C13447" w:rsidRDefault="00182D84" w:rsidP="00DB4A4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13447">
        <w:rPr>
          <w:rFonts w:ascii="Times New Roman" w:hAnsi="Times New Roman" w:cs="Times New Roman"/>
          <w:color w:val="FF0000"/>
          <w:sz w:val="24"/>
          <w:szCs w:val="24"/>
        </w:rPr>
        <w:t>Clients can only book appointments via a receptionist</w:t>
      </w:r>
      <w:r w:rsidRPr="003A7627">
        <w:rPr>
          <w:rFonts w:ascii="Times New Roman" w:hAnsi="Times New Roman" w:cs="Times New Roman"/>
          <w:sz w:val="24"/>
          <w:szCs w:val="24"/>
        </w:rPr>
        <w:t>.</w:t>
      </w:r>
    </w:p>
    <w:p w14:paraId="68C8B9E2" w14:textId="77777777" w:rsidR="00C13447" w:rsidRDefault="00182D84" w:rsidP="00DB4A4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A7627">
        <w:rPr>
          <w:rFonts w:ascii="Times New Roman" w:hAnsi="Times New Roman" w:cs="Times New Roman"/>
          <w:sz w:val="24"/>
          <w:szCs w:val="24"/>
        </w:rPr>
        <w:t xml:space="preserve"> Its intention is to make it easier to track appointments and manage them.</w:t>
      </w:r>
      <w:r w:rsidR="00AE2D9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5E7EBB" w14:textId="4154001A" w:rsidR="00C13447" w:rsidRDefault="00AE2D95" w:rsidP="00DB4A4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" w:name="_Hlk31192417"/>
      <w:r w:rsidRPr="00C13447">
        <w:rPr>
          <w:rFonts w:ascii="Times New Roman" w:hAnsi="Times New Roman" w:cs="Times New Roman"/>
          <w:color w:val="FF0000"/>
          <w:sz w:val="24"/>
          <w:szCs w:val="24"/>
        </w:rPr>
        <w:t>The system will allow for fifteen events per week</w:t>
      </w:r>
      <w:bookmarkEnd w:id="1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C13447">
        <w:rPr>
          <w:rFonts w:ascii="Times New Roman" w:hAnsi="Times New Roman" w:cs="Times New Roman"/>
          <w:sz w:val="24"/>
          <w:szCs w:val="24"/>
        </w:rPr>
        <w:t>(done)</w:t>
      </w:r>
    </w:p>
    <w:p w14:paraId="224DA9E1" w14:textId="77777777" w:rsidR="00C13447" w:rsidRDefault="00AE2D95" w:rsidP="00DB4A4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C13447">
        <w:rPr>
          <w:rFonts w:ascii="Times New Roman" w:hAnsi="Times New Roman" w:cs="Times New Roman"/>
          <w:color w:val="FF0000"/>
          <w:sz w:val="24"/>
          <w:szCs w:val="24"/>
        </w:rPr>
        <w:t>clients have from ten menus to choose from as well as five decoration sets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DFEE6C7" w14:textId="5E6FE63E" w:rsidR="00182D84" w:rsidRDefault="00AE2D95" w:rsidP="00DB4A4C">
      <w:pPr>
        <w:spacing w:line="360" w:lineRule="auto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13447">
        <w:rPr>
          <w:rFonts w:ascii="Times New Roman" w:hAnsi="Times New Roman" w:cs="Times New Roman"/>
          <w:color w:val="FF0000"/>
          <w:sz w:val="24"/>
          <w:szCs w:val="24"/>
        </w:rPr>
        <w:t xml:space="preserve">The system will display upcoming appointments and require supplies for the delivery team to assess. </w:t>
      </w:r>
    </w:p>
    <w:p w14:paraId="02015D6D" w14:textId="0969BE12" w:rsidR="00F40772" w:rsidRPr="003A7627" w:rsidRDefault="00F40772" w:rsidP="00DB4A4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2" w:name="_GoBack"/>
      <w:bookmarkEnd w:id="2"/>
    </w:p>
    <w:p w14:paraId="38AD771B" w14:textId="15D7760A" w:rsidR="00F40772" w:rsidRPr="003A7627" w:rsidRDefault="00F40772" w:rsidP="00DB4A4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A7627">
        <w:rPr>
          <w:rFonts w:ascii="Times New Roman" w:hAnsi="Times New Roman" w:cs="Times New Roman"/>
          <w:b/>
          <w:bCs/>
          <w:sz w:val="24"/>
          <w:szCs w:val="24"/>
        </w:rPr>
        <w:t>Requirements</w:t>
      </w:r>
    </w:p>
    <w:p w14:paraId="05D81AC7" w14:textId="75300F1C" w:rsidR="00F40772" w:rsidRPr="003A7627" w:rsidRDefault="00F40772" w:rsidP="00DB4A4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A7627">
        <w:rPr>
          <w:rFonts w:ascii="Times New Roman" w:hAnsi="Times New Roman" w:cs="Times New Roman"/>
          <w:sz w:val="24"/>
          <w:szCs w:val="24"/>
        </w:rPr>
        <w:t>Appointments</w:t>
      </w:r>
    </w:p>
    <w:p w14:paraId="7D2A51D3" w14:textId="33E60AEB" w:rsidR="00F40772" w:rsidRPr="003A7627" w:rsidRDefault="00F40772" w:rsidP="00DB4A4C">
      <w:pPr>
        <w:pStyle w:val="ListParagraph"/>
        <w:spacing w:line="360" w:lineRule="auto"/>
        <w:ind w:left="360" w:firstLine="360"/>
        <w:rPr>
          <w:rFonts w:ascii="Times New Roman" w:hAnsi="Times New Roman" w:cs="Times New Roman"/>
          <w:sz w:val="24"/>
          <w:szCs w:val="24"/>
        </w:rPr>
      </w:pPr>
      <w:bookmarkStart w:id="3" w:name="_Hlk31192658"/>
      <w:r w:rsidRPr="003A7627">
        <w:rPr>
          <w:rFonts w:ascii="Times New Roman" w:hAnsi="Times New Roman" w:cs="Times New Roman"/>
          <w:sz w:val="24"/>
          <w:szCs w:val="24"/>
        </w:rPr>
        <w:t>It shall allow the receptionist to see and make future appointments</w:t>
      </w:r>
    </w:p>
    <w:bookmarkEnd w:id="3"/>
    <w:p w14:paraId="5B920D0D" w14:textId="77777777" w:rsidR="00F40772" w:rsidRPr="003A7627" w:rsidRDefault="00F40772" w:rsidP="00DB4A4C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A7627">
        <w:rPr>
          <w:rFonts w:ascii="Times New Roman" w:hAnsi="Times New Roman" w:cs="Times New Roman"/>
          <w:sz w:val="24"/>
          <w:szCs w:val="24"/>
        </w:rPr>
        <w:tab/>
        <w:t xml:space="preserve">It shall for the ability to modify/move the appointments within 48 hours </w:t>
      </w:r>
    </w:p>
    <w:p w14:paraId="221DCE1E" w14:textId="03005583" w:rsidR="00F40772" w:rsidRPr="003A7627" w:rsidRDefault="00F40772" w:rsidP="00DB4A4C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A7627">
        <w:rPr>
          <w:rFonts w:ascii="Times New Roman" w:hAnsi="Times New Roman" w:cs="Times New Roman"/>
          <w:sz w:val="24"/>
          <w:szCs w:val="24"/>
        </w:rPr>
        <w:tab/>
        <w:t>It shall allow for the cancellation of an appointment</w:t>
      </w:r>
    </w:p>
    <w:p w14:paraId="3EDD25E2" w14:textId="29CE4F45" w:rsidR="00F40772" w:rsidRPr="003A7627" w:rsidRDefault="00F40772" w:rsidP="00DB4A4C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A7627">
        <w:rPr>
          <w:rFonts w:ascii="Times New Roman" w:hAnsi="Times New Roman" w:cs="Times New Roman"/>
          <w:sz w:val="24"/>
          <w:szCs w:val="24"/>
        </w:rPr>
        <w:tab/>
      </w:r>
      <w:bookmarkStart w:id="4" w:name="_Hlk31192452"/>
      <w:r w:rsidRPr="003A7627">
        <w:rPr>
          <w:rFonts w:ascii="Times New Roman" w:hAnsi="Times New Roman" w:cs="Times New Roman"/>
          <w:sz w:val="24"/>
          <w:szCs w:val="24"/>
        </w:rPr>
        <w:t>The system shall not allow more than 15 events per week</w:t>
      </w:r>
      <w:bookmarkEnd w:id="4"/>
    </w:p>
    <w:p w14:paraId="5E28E290" w14:textId="0EE872BD" w:rsidR="00F40772" w:rsidRPr="003A7627" w:rsidRDefault="00F40772" w:rsidP="00DB4A4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A7627">
        <w:rPr>
          <w:rFonts w:ascii="Times New Roman" w:hAnsi="Times New Roman" w:cs="Times New Roman"/>
          <w:sz w:val="24"/>
          <w:szCs w:val="24"/>
        </w:rPr>
        <w:t>Payment system</w:t>
      </w:r>
    </w:p>
    <w:p w14:paraId="7509C15F" w14:textId="77777777" w:rsidR="00F40772" w:rsidRPr="003A7627" w:rsidRDefault="00F40772" w:rsidP="00DB4A4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A7627">
        <w:rPr>
          <w:rFonts w:ascii="Times New Roman" w:hAnsi="Times New Roman" w:cs="Times New Roman"/>
          <w:sz w:val="24"/>
          <w:szCs w:val="24"/>
        </w:rPr>
        <w:t>The system shall require 20% down payment prior to client making appointment</w:t>
      </w:r>
    </w:p>
    <w:p w14:paraId="124C433D" w14:textId="77777777" w:rsidR="00F40772" w:rsidRPr="003A7627" w:rsidRDefault="00F40772" w:rsidP="00DB4A4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A7627">
        <w:rPr>
          <w:rFonts w:ascii="Times New Roman" w:hAnsi="Times New Roman" w:cs="Times New Roman"/>
          <w:sz w:val="24"/>
          <w:szCs w:val="24"/>
        </w:rPr>
        <w:t>The system shall allow either cash payments or card payments via a third party</w:t>
      </w:r>
    </w:p>
    <w:p w14:paraId="7D14FF3F" w14:textId="5A0AE13A" w:rsidR="00F40772" w:rsidRPr="003A7627" w:rsidRDefault="00F40772" w:rsidP="00DB4A4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A7627">
        <w:rPr>
          <w:rFonts w:ascii="Times New Roman" w:hAnsi="Times New Roman" w:cs="Times New Roman"/>
          <w:sz w:val="24"/>
          <w:szCs w:val="24"/>
        </w:rPr>
        <w:t>The system shall require the rest of the payment to be fulfilled upon delivery</w:t>
      </w:r>
    </w:p>
    <w:p w14:paraId="6E6F613C" w14:textId="1E412AD1" w:rsidR="00F40772" w:rsidRPr="003A7627" w:rsidRDefault="00F40772" w:rsidP="00DB4A4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A7627">
        <w:rPr>
          <w:rFonts w:ascii="Times New Roman" w:hAnsi="Times New Roman" w:cs="Times New Roman"/>
          <w:sz w:val="24"/>
          <w:szCs w:val="24"/>
        </w:rPr>
        <w:t>Information system</w:t>
      </w:r>
    </w:p>
    <w:p w14:paraId="7921BC49" w14:textId="16FAA7E3" w:rsidR="00F40772" w:rsidRPr="003A7627" w:rsidRDefault="00F40772" w:rsidP="00DB4A4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5" w:name="_Hlk31193478"/>
      <w:r w:rsidRPr="003A7627">
        <w:rPr>
          <w:rFonts w:ascii="Times New Roman" w:hAnsi="Times New Roman" w:cs="Times New Roman"/>
          <w:sz w:val="24"/>
          <w:szCs w:val="24"/>
        </w:rPr>
        <w:t xml:space="preserve">The system shall keep track of the required supplies for each event </w:t>
      </w:r>
    </w:p>
    <w:bookmarkEnd w:id="5"/>
    <w:p w14:paraId="20F3AED8" w14:textId="3F372794" w:rsidR="00F40772" w:rsidRPr="003A7627" w:rsidRDefault="00F40772" w:rsidP="00DB4A4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A7627">
        <w:rPr>
          <w:rFonts w:ascii="Times New Roman" w:hAnsi="Times New Roman" w:cs="Times New Roman"/>
          <w:sz w:val="24"/>
          <w:szCs w:val="24"/>
        </w:rPr>
        <w:lastRenderedPageBreak/>
        <w:t>The receptionist shall be able to log customer information concerning the event booking</w:t>
      </w:r>
    </w:p>
    <w:p w14:paraId="41F61F59" w14:textId="538B3864" w:rsidR="00F40772" w:rsidRPr="003A7627" w:rsidRDefault="00F40772" w:rsidP="00DB4A4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A7627">
        <w:rPr>
          <w:rFonts w:ascii="Times New Roman" w:hAnsi="Times New Roman" w:cs="Times New Roman"/>
          <w:sz w:val="24"/>
          <w:szCs w:val="24"/>
        </w:rPr>
        <w:t xml:space="preserve">The system shall allow the delivery time to see the location and time of each event </w:t>
      </w:r>
    </w:p>
    <w:p w14:paraId="1EFF2C25" w14:textId="458EA9AC" w:rsidR="00F40772" w:rsidRPr="003A7627" w:rsidRDefault="00F40772" w:rsidP="00DB4A4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A7627">
        <w:rPr>
          <w:rFonts w:ascii="Times New Roman" w:hAnsi="Times New Roman" w:cs="Times New Roman"/>
          <w:sz w:val="24"/>
          <w:szCs w:val="24"/>
        </w:rPr>
        <w:t xml:space="preserve">The system must link each decoration with its respective picnic set. </w:t>
      </w:r>
    </w:p>
    <w:p w14:paraId="0D0FF67E" w14:textId="01C5AF5E" w:rsidR="00823E46" w:rsidRPr="003A7627" w:rsidRDefault="00823E46" w:rsidP="00DB4A4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7E55EA6" w14:textId="556CD44E" w:rsidR="003C2A46" w:rsidRDefault="003C2A46" w:rsidP="00DB4A4C">
      <w:pPr>
        <w:spacing w:line="360" w:lineRule="auto"/>
      </w:pPr>
    </w:p>
    <w:p w14:paraId="4B19A88D" w14:textId="0FFA4EA8" w:rsidR="003C2A46" w:rsidRDefault="003C2A46" w:rsidP="00DB4A4C">
      <w:pPr>
        <w:spacing w:line="360" w:lineRule="auto"/>
      </w:pPr>
    </w:p>
    <w:p w14:paraId="10A839F5" w14:textId="20C424F4" w:rsidR="00DB4A4C" w:rsidRDefault="00DB4A4C" w:rsidP="00DB4A4C">
      <w:pPr>
        <w:spacing w:line="360" w:lineRule="auto"/>
      </w:pPr>
    </w:p>
    <w:p w14:paraId="1FCA59EB" w14:textId="77777777" w:rsidR="00DB4A4C" w:rsidRDefault="00DB4A4C" w:rsidP="00823E46"/>
    <w:p w14:paraId="404100B8" w14:textId="18C571DB" w:rsidR="003C2A46" w:rsidRDefault="003C2A46" w:rsidP="00823E46"/>
    <w:p w14:paraId="69AD9E52" w14:textId="1D85F90A" w:rsidR="003C2A46" w:rsidRDefault="003C2A46" w:rsidP="00823E46">
      <w:r>
        <w:t>Use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23E46" w14:paraId="289EB5DE" w14:textId="77777777" w:rsidTr="00823E46">
        <w:tc>
          <w:tcPr>
            <w:tcW w:w="4675" w:type="dxa"/>
          </w:tcPr>
          <w:p w14:paraId="3E795401" w14:textId="0EE63ADE" w:rsidR="00823E46" w:rsidRDefault="00823E46" w:rsidP="00823E46">
            <w:r>
              <w:t>Name of use case:</w:t>
            </w:r>
          </w:p>
        </w:tc>
        <w:tc>
          <w:tcPr>
            <w:tcW w:w="4675" w:type="dxa"/>
          </w:tcPr>
          <w:p w14:paraId="4F988121" w14:textId="486F12F2" w:rsidR="00823E46" w:rsidRDefault="00823E46" w:rsidP="00823E46">
            <w:r>
              <w:t>Book an appointment</w:t>
            </w:r>
          </w:p>
        </w:tc>
      </w:tr>
      <w:tr w:rsidR="00823E46" w14:paraId="69C6AB18" w14:textId="77777777" w:rsidTr="00823E46">
        <w:tc>
          <w:tcPr>
            <w:tcW w:w="4675" w:type="dxa"/>
          </w:tcPr>
          <w:p w14:paraId="6BB3C82F" w14:textId="4A29F533" w:rsidR="00823E46" w:rsidRDefault="00823E46" w:rsidP="00823E46">
            <w:r>
              <w:t>Actor(s):</w:t>
            </w:r>
          </w:p>
        </w:tc>
        <w:tc>
          <w:tcPr>
            <w:tcW w:w="4675" w:type="dxa"/>
          </w:tcPr>
          <w:p w14:paraId="6B13984D" w14:textId="39DCCF49" w:rsidR="00823E46" w:rsidRDefault="00823E46" w:rsidP="00823E46">
            <w:r>
              <w:t>Employee, client</w:t>
            </w:r>
          </w:p>
        </w:tc>
      </w:tr>
      <w:tr w:rsidR="00823E46" w14:paraId="4C4F19EB" w14:textId="77777777" w:rsidTr="00823E46">
        <w:tc>
          <w:tcPr>
            <w:tcW w:w="4675" w:type="dxa"/>
          </w:tcPr>
          <w:p w14:paraId="059EB1EE" w14:textId="700CC326" w:rsidR="00823E46" w:rsidRDefault="00823E46" w:rsidP="00823E46">
            <w:r>
              <w:t>Completion</w:t>
            </w:r>
          </w:p>
        </w:tc>
        <w:tc>
          <w:tcPr>
            <w:tcW w:w="4675" w:type="dxa"/>
          </w:tcPr>
          <w:p w14:paraId="6FC646F7" w14:textId="77777777" w:rsidR="00823E46" w:rsidRDefault="00823E46" w:rsidP="00823E46">
            <w:pPr>
              <w:pStyle w:val="ListParagraph"/>
              <w:numPr>
                <w:ilvl w:val="0"/>
                <w:numId w:val="3"/>
              </w:numPr>
            </w:pPr>
            <w:r>
              <w:t>Client requests appointment</w:t>
            </w:r>
          </w:p>
          <w:p w14:paraId="12289FB7" w14:textId="77777777" w:rsidR="00823E46" w:rsidRDefault="00823E46" w:rsidP="00823E46">
            <w:pPr>
              <w:pStyle w:val="ListParagraph"/>
              <w:numPr>
                <w:ilvl w:val="0"/>
                <w:numId w:val="3"/>
              </w:numPr>
            </w:pPr>
            <w:r>
              <w:t>Employee books appointment</w:t>
            </w:r>
          </w:p>
          <w:p w14:paraId="341CB4C1" w14:textId="7ABA657F" w:rsidR="00823E46" w:rsidRDefault="00823E46" w:rsidP="00823E46">
            <w:pPr>
              <w:pStyle w:val="ListParagraph"/>
              <w:numPr>
                <w:ilvl w:val="0"/>
                <w:numId w:val="3"/>
              </w:numPr>
            </w:pPr>
            <w:r>
              <w:t>Client pays down payment and receives event confirmation</w:t>
            </w:r>
          </w:p>
        </w:tc>
      </w:tr>
      <w:tr w:rsidR="00823E46" w14:paraId="6ED0A1F9" w14:textId="77777777" w:rsidTr="00823E46">
        <w:tc>
          <w:tcPr>
            <w:tcW w:w="4675" w:type="dxa"/>
          </w:tcPr>
          <w:p w14:paraId="11A222FE" w14:textId="63776B17" w:rsidR="00823E46" w:rsidRDefault="00823E46" w:rsidP="00823E46">
            <w:r>
              <w:t>Alternatives:</w:t>
            </w:r>
          </w:p>
        </w:tc>
        <w:tc>
          <w:tcPr>
            <w:tcW w:w="4675" w:type="dxa"/>
          </w:tcPr>
          <w:p w14:paraId="531AF13C" w14:textId="77777777" w:rsidR="00823E46" w:rsidRDefault="00823E46" w:rsidP="00823E46">
            <w:r>
              <w:t>No available time slot for client</w:t>
            </w:r>
          </w:p>
          <w:p w14:paraId="14251CDA" w14:textId="52932281" w:rsidR="00823E46" w:rsidRDefault="00823E46" w:rsidP="00823E46">
            <w:r>
              <w:t xml:space="preserve">Client fails to pay </w:t>
            </w:r>
          </w:p>
        </w:tc>
      </w:tr>
      <w:tr w:rsidR="00823E46" w14:paraId="4A129FE4" w14:textId="77777777" w:rsidTr="00823E46">
        <w:tc>
          <w:tcPr>
            <w:tcW w:w="4675" w:type="dxa"/>
          </w:tcPr>
          <w:p w14:paraId="54E2B1EF" w14:textId="77777777" w:rsidR="00823E46" w:rsidRDefault="00823E46" w:rsidP="00823E46"/>
        </w:tc>
        <w:tc>
          <w:tcPr>
            <w:tcW w:w="4675" w:type="dxa"/>
          </w:tcPr>
          <w:p w14:paraId="17D10DFF" w14:textId="77777777" w:rsidR="00823E46" w:rsidRDefault="00823E46" w:rsidP="00823E46"/>
        </w:tc>
      </w:tr>
      <w:tr w:rsidR="00823E46" w14:paraId="170E9A73" w14:textId="77777777" w:rsidTr="00823E46">
        <w:tc>
          <w:tcPr>
            <w:tcW w:w="4675" w:type="dxa"/>
          </w:tcPr>
          <w:p w14:paraId="478CC6C5" w14:textId="77777777" w:rsidR="00823E46" w:rsidRDefault="00823E46" w:rsidP="00823E46"/>
        </w:tc>
        <w:tc>
          <w:tcPr>
            <w:tcW w:w="4675" w:type="dxa"/>
          </w:tcPr>
          <w:p w14:paraId="7EB23E57" w14:textId="77777777" w:rsidR="00823E46" w:rsidRDefault="00823E46" w:rsidP="00823E46"/>
        </w:tc>
      </w:tr>
    </w:tbl>
    <w:p w14:paraId="44457B84" w14:textId="21831103" w:rsidR="00823E46" w:rsidRDefault="00823E46" w:rsidP="00823E46"/>
    <w:p w14:paraId="3C30536B" w14:textId="39AD7D9C" w:rsidR="00483788" w:rsidRDefault="00483788" w:rsidP="00823E46">
      <w:r>
        <w:rPr>
          <w:noProof/>
        </w:rPr>
        <w:lastRenderedPageBreak/>
        <w:drawing>
          <wp:inline distT="0" distB="0" distL="0" distR="0" wp14:anchorId="4FB89D24" wp14:editId="1F755263">
            <wp:extent cx="5943600" cy="4497705"/>
            <wp:effectExtent l="0" t="0" r="0" b="0"/>
            <wp:docPr id="4" name="Picture 4" descr="A screenshot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ooking event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9824C" w14:textId="6A8877AC" w:rsidR="00483788" w:rsidRDefault="00483788" w:rsidP="00823E46"/>
    <w:p w14:paraId="1063E810" w14:textId="63CA7AD6" w:rsidR="00483788" w:rsidRDefault="00483788" w:rsidP="00823E46"/>
    <w:p w14:paraId="69D75974" w14:textId="058F9EB2" w:rsidR="00483788" w:rsidRDefault="00483788" w:rsidP="00823E46"/>
    <w:p w14:paraId="71C7C730" w14:textId="72E662A6" w:rsidR="00483788" w:rsidRDefault="00483788" w:rsidP="00823E46"/>
    <w:p w14:paraId="0B636D79" w14:textId="006B757B" w:rsidR="00483788" w:rsidRDefault="00483788" w:rsidP="00823E46"/>
    <w:p w14:paraId="35869DD7" w14:textId="086216C1" w:rsidR="00483788" w:rsidRDefault="00483788" w:rsidP="00823E46"/>
    <w:p w14:paraId="360F9A4B" w14:textId="0F9F0139" w:rsidR="00483788" w:rsidRDefault="00483788" w:rsidP="00823E46"/>
    <w:p w14:paraId="61FE903E" w14:textId="7DF07EA0" w:rsidR="00483788" w:rsidRDefault="00483788" w:rsidP="00823E46"/>
    <w:p w14:paraId="0E36B3BE" w14:textId="77777777" w:rsidR="00483788" w:rsidRDefault="00483788" w:rsidP="00823E46"/>
    <w:p w14:paraId="171A62F1" w14:textId="6A528506" w:rsidR="00483788" w:rsidRDefault="00483788" w:rsidP="00823E46"/>
    <w:p w14:paraId="7AC63056" w14:textId="2039486F" w:rsidR="00483788" w:rsidRDefault="00483788" w:rsidP="00823E46"/>
    <w:p w14:paraId="509C8119" w14:textId="1F116D75" w:rsidR="00483788" w:rsidRDefault="00483788" w:rsidP="00823E46"/>
    <w:p w14:paraId="7AA0DF04" w14:textId="77777777" w:rsidR="00483788" w:rsidRDefault="00483788" w:rsidP="00823E4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23E46" w14:paraId="71CBAD4A" w14:textId="77777777" w:rsidTr="00823E46">
        <w:tc>
          <w:tcPr>
            <w:tcW w:w="4675" w:type="dxa"/>
          </w:tcPr>
          <w:p w14:paraId="5B8F7F70" w14:textId="7FEE2343" w:rsidR="00823E46" w:rsidRDefault="00823E46" w:rsidP="00823E46">
            <w:r>
              <w:lastRenderedPageBreak/>
              <w:t>Name of use case:</w:t>
            </w:r>
          </w:p>
        </w:tc>
        <w:tc>
          <w:tcPr>
            <w:tcW w:w="4675" w:type="dxa"/>
          </w:tcPr>
          <w:p w14:paraId="2B18CF0B" w14:textId="0026B187" w:rsidR="00823E46" w:rsidRDefault="00B469F5" w:rsidP="00823E46">
            <w:r>
              <w:t>delivery</w:t>
            </w:r>
          </w:p>
        </w:tc>
      </w:tr>
      <w:tr w:rsidR="00823E46" w14:paraId="2D31BAC7" w14:textId="77777777" w:rsidTr="00823E46">
        <w:tc>
          <w:tcPr>
            <w:tcW w:w="4675" w:type="dxa"/>
          </w:tcPr>
          <w:p w14:paraId="2DC3D6FC" w14:textId="4236ED45" w:rsidR="00823E46" w:rsidRDefault="00823E46" w:rsidP="00823E46">
            <w:r>
              <w:t>Actor(s):</w:t>
            </w:r>
          </w:p>
        </w:tc>
        <w:tc>
          <w:tcPr>
            <w:tcW w:w="4675" w:type="dxa"/>
          </w:tcPr>
          <w:p w14:paraId="4D1B58FD" w14:textId="149B3FA5" w:rsidR="00823E46" w:rsidRDefault="00D97E50" w:rsidP="00823E46">
            <w:r>
              <w:t>Delivery staff</w:t>
            </w:r>
          </w:p>
        </w:tc>
      </w:tr>
      <w:tr w:rsidR="00823E46" w14:paraId="2733D3B7" w14:textId="77777777" w:rsidTr="00823E46">
        <w:tc>
          <w:tcPr>
            <w:tcW w:w="4675" w:type="dxa"/>
          </w:tcPr>
          <w:p w14:paraId="67D7281A" w14:textId="6A82433F" w:rsidR="00823E46" w:rsidRDefault="00823E46" w:rsidP="00823E46">
            <w:r>
              <w:t>Completion:</w:t>
            </w:r>
          </w:p>
        </w:tc>
        <w:tc>
          <w:tcPr>
            <w:tcW w:w="4675" w:type="dxa"/>
          </w:tcPr>
          <w:p w14:paraId="409C8CE3" w14:textId="03191DDD" w:rsidR="00823E46" w:rsidRDefault="00D97E50" w:rsidP="00D97E50">
            <w:pPr>
              <w:pStyle w:val="ListParagraph"/>
              <w:numPr>
                <w:ilvl w:val="0"/>
                <w:numId w:val="4"/>
              </w:numPr>
            </w:pPr>
            <w:r>
              <w:t>Check upcoming deliveries for the</w:t>
            </w:r>
            <w:r w:rsidR="00B02C70">
              <w:t xml:space="preserve"> next three</w:t>
            </w:r>
            <w:r>
              <w:t xml:space="preserve"> day</w:t>
            </w:r>
            <w:r w:rsidR="00B02C70">
              <w:t>s</w:t>
            </w:r>
          </w:p>
          <w:p w14:paraId="25ADBEC2" w14:textId="77777777" w:rsidR="00D97E50" w:rsidRDefault="00D97E50" w:rsidP="00D97E50">
            <w:pPr>
              <w:pStyle w:val="ListParagraph"/>
              <w:numPr>
                <w:ilvl w:val="0"/>
                <w:numId w:val="4"/>
              </w:numPr>
            </w:pPr>
            <w:r>
              <w:t>Gather required supplies according to system</w:t>
            </w:r>
          </w:p>
          <w:p w14:paraId="66A3C70F" w14:textId="77777777" w:rsidR="00D97E50" w:rsidRDefault="00D97E50" w:rsidP="00D97E50">
            <w:pPr>
              <w:pStyle w:val="ListParagraph"/>
              <w:numPr>
                <w:ilvl w:val="0"/>
                <w:numId w:val="4"/>
              </w:numPr>
            </w:pPr>
            <w:r>
              <w:t>Confirm time/location before going</w:t>
            </w:r>
          </w:p>
          <w:p w14:paraId="442A560C" w14:textId="68DDDE30" w:rsidR="00B469F5" w:rsidRDefault="00D97E50" w:rsidP="00B469F5">
            <w:pPr>
              <w:pStyle w:val="ListParagraph"/>
              <w:numPr>
                <w:ilvl w:val="0"/>
                <w:numId w:val="4"/>
              </w:numPr>
            </w:pPr>
            <w:r>
              <w:t>Make delivery</w:t>
            </w:r>
            <w:r w:rsidR="00B469F5">
              <w:t xml:space="preserve"> and collect payment</w:t>
            </w:r>
          </w:p>
        </w:tc>
      </w:tr>
      <w:tr w:rsidR="00823E46" w14:paraId="48EC9BFD" w14:textId="77777777" w:rsidTr="00823E46">
        <w:tc>
          <w:tcPr>
            <w:tcW w:w="4675" w:type="dxa"/>
          </w:tcPr>
          <w:p w14:paraId="0A4DE6A8" w14:textId="5C041466" w:rsidR="00823E46" w:rsidRDefault="00823E46" w:rsidP="00823E46">
            <w:r>
              <w:t>Alternatives:</w:t>
            </w:r>
          </w:p>
        </w:tc>
        <w:tc>
          <w:tcPr>
            <w:tcW w:w="4675" w:type="dxa"/>
          </w:tcPr>
          <w:p w14:paraId="69965FF8" w14:textId="36F694AE" w:rsidR="00823E46" w:rsidRDefault="00D97E50" w:rsidP="00823E46">
            <w:r>
              <w:t xml:space="preserve">There are no deliveries for the </w:t>
            </w:r>
            <w:r w:rsidR="00B02C70">
              <w:t>next three days</w:t>
            </w:r>
          </w:p>
        </w:tc>
      </w:tr>
    </w:tbl>
    <w:p w14:paraId="15DD004A" w14:textId="77777777" w:rsidR="00823E46" w:rsidRDefault="00823E46" w:rsidP="00823E46"/>
    <w:p w14:paraId="3473CFAF" w14:textId="6F90BCB2" w:rsidR="00D41CCA" w:rsidRDefault="00D41CCA" w:rsidP="00D41CCA"/>
    <w:p w14:paraId="1EA3FCC4" w14:textId="1424A7AC" w:rsidR="00483788" w:rsidRDefault="00483788" w:rsidP="00D41CCA"/>
    <w:p w14:paraId="5D413B5D" w14:textId="331BE590" w:rsidR="00483788" w:rsidRDefault="00483788" w:rsidP="00D41CCA">
      <w:r>
        <w:rPr>
          <w:noProof/>
        </w:rPr>
        <w:drawing>
          <wp:inline distT="0" distB="0" distL="0" distR="0" wp14:anchorId="50429676" wp14:editId="5D159F09">
            <wp:extent cx="5943600" cy="4497705"/>
            <wp:effectExtent l="0" t="0" r="0" b="0"/>
            <wp:docPr id="3" name="Picture 3" descr="A close up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elivery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BDD54" w14:textId="6636D108" w:rsidR="00483788" w:rsidRDefault="00483788" w:rsidP="00D41CCA"/>
    <w:p w14:paraId="1F29BFBE" w14:textId="4BE6A1DB" w:rsidR="00483788" w:rsidRDefault="00483788" w:rsidP="00D41CCA"/>
    <w:p w14:paraId="69DC3968" w14:textId="77777777" w:rsidR="00EE00A8" w:rsidRDefault="00EE00A8" w:rsidP="00D41CCA"/>
    <w:p w14:paraId="6585B833" w14:textId="77777777" w:rsidR="00483788" w:rsidRDefault="00483788" w:rsidP="00D41CC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41CCA" w14:paraId="108DF091" w14:textId="77777777" w:rsidTr="00967C07">
        <w:tc>
          <w:tcPr>
            <w:tcW w:w="4675" w:type="dxa"/>
          </w:tcPr>
          <w:p w14:paraId="59F33DDF" w14:textId="77777777" w:rsidR="00D41CCA" w:rsidRDefault="00D41CCA" w:rsidP="00967C07">
            <w:r>
              <w:lastRenderedPageBreak/>
              <w:t>Name of use case:</w:t>
            </w:r>
          </w:p>
        </w:tc>
        <w:tc>
          <w:tcPr>
            <w:tcW w:w="4675" w:type="dxa"/>
          </w:tcPr>
          <w:p w14:paraId="639970EC" w14:textId="4DFDD04F" w:rsidR="00D41CCA" w:rsidRDefault="00D41CCA" w:rsidP="00967C07">
            <w:r>
              <w:t>Cancelling appointment</w:t>
            </w:r>
          </w:p>
        </w:tc>
      </w:tr>
      <w:tr w:rsidR="00D41CCA" w14:paraId="53CC31CD" w14:textId="77777777" w:rsidTr="00967C07">
        <w:tc>
          <w:tcPr>
            <w:tcW w:w="4675" w:type="dxa"/>
          </w:tcPr>
          <w:p w14:paraId="3052B48E" w14:textId="77777777" w:rsidR="00D41CCA" w:rsidRDefault="00D41CCA" w:rsidP="00967C07">
            <w:r>
              <w:t>Actor(s):</w:t>
            </w:r>
          </w:p>
        </w:tc>
        <w:tc>
          <w:tcPr>
            <w:tcW w:w="4675" w:type="dxa"/>
          </w:tcPr>
          <w:p w14:paraId="6FE5892B" w14:textId="2DE04472" w:rsidR="00D41CCA" w:rsidRDefault="00D41CCA" w:rsidP="00967C07">
            <w:r>
              <w:t>Employee, Client</w:t>
            </w:r>
          </w:p>
        </w:tc>
      </w:tr>
      <w:tr w:rsidR="00D41CCA" w14:paraId="3AEF2823" w14:textId="77777777" w:rsidTr="00967C07">
        <w:tc>
          <w:tcPr>
            <w:tcW w:w="4675" w:type="dxa"/>
          </w:tcPr>
          <w:p w14:paraId="5B9F76FD" w14:textId="77777777" w:rsidR="00D41CCA" w:rsidRDefault="00D41CCA" w:rsidP="00967C07">
            <w:r>
              <w:t>Completion:</w:t>
            </w:r>
          </w:p>
        </w:tc>
        <w:tc>
          <w:tcPr>
            <w:tcW w:w="4675" w:type="dxa"/>
          </w:tcPr>
          <w:p w14:paraId="0C03EB31" w14:textId="77777777" w:rsidR="00D41CCA" w:rsidRDefault="00D41CCA" w:rsidP="00D41CCA">
            <w:pPr>
              <w:pStyle w:val="ListParagraph"/>
              <w:numPr>
                <w:ilvl w:val="0"/>
                <w:numId w:val="5"/>
              </w:numPr>
            </w:pPr>
            <w:r>
              <w:t>Client desires to cancel event</w:t>
            </w:r>
          </w:p>
          <w:p w14:paraId="169D1FAF" w14:textId="77777777" w:rsidR="00D41CCA" w:rsidRDefault="00D41CCA" w:rsidP="00D41CCA">
            <w:pPr>
              <w:pStyle w:val="ListParagraph"/>
              <w:numPr>
                <w:ilvl w:val="0"/>
                <w:numId w:val="5"/>
              </w:numPr>
            </w:pPr>
            <w:r>
              <w:t>Employee verifies their event date.</w:t>
            </w:r>
          </w:p>
          <w:p w14:paraId="0FA4A8DF" w14:textId="7CCB9F51" w:rsidR="00D41CCA" w:rsidRDefault="00D41CCA" w:rsidP="00D41CCA">
            <w:pPr>
              <w:pStyle w:val="ListParagraph"/>
              <w:numPr>
                <w:ilvl w:val="0"/>
                <w:numId w:val="5"/>
              </w:numPr>
            </w:pPr>
            <w:r>
              <w:t>Employee cancels appointment</w:t>
            </w:r>
          </w:p>
        </w:tc>
      </w:tr>
      <w:tr w:rsidR="00D41CCA" w14:paraId="30808881" w14:textId="77777777" w:rsidTr="00967C07">
        <w:tc>
          <w:tcPr>
            <w:tcW w:w="4675" w:type="dxa"/>
          </w:tcPr>
          <w:p w14:paraId="03E3983E" w14:textId="77777777" w:rsidR="00D41CCA" w:rsidRDefault="00D41CCA" w:rsidP="00967C07">
            <w:r>
              <w:t>Alternatives:</w:t>
            </w:r>
          </w:p>
        </w:tc>
        <w:tc>
          <w:tcPr>
            <w:tcW w:w="4675" w:type="dxa"/>
          </w:tcPr>
          <w:p w14:paraId="311D150F" w14:textId="77777777" w:rsidR="00D41CCA" w:rsidRDefault="00D41CCA" w:rsidP="00967C07">
            <w:r>
              <w:t>There is no registered appointment in system</w:t>
            </w:r>
          </w:p>
          <w:p w14:paraId="4D54279D" w14:textId="4DACF979" w:rsidR="00D41CCA" w:rsidRDefault="00D41CCA" w:rsidP="00967C07">
            <w:r>
              <w:t>Client waited too long to cancel the booking</w:t>
            </w:r>
          </w:p>
        </w:tc>
      </w:tr>
    </w:tbl>
    <w:p w14:paraId="793D82F6" w14:textId="12EAAA0F" w:rsidR="00B3405D" w:rsidRDefault="00B3405D"/>
    <w:p w14:paraId="4F8AB3A7" w14:textId="145411B7" w:rsidR="00B02C70" w:rsidRDefault="00483788">
      <w:r>
        <w:rPr>
          <w:noProof/>
        </w:rPr>
        <w:drawing>
          <wp:inline distT="0" distB="0" distL="0" distR="0" wp14:anchorId="0D3E6458" wp14:editId="6EA29DE8">
            <wp:extent cx="5943600" cy="4646930"/>
            <wp:effectExtent l="0" t="0" r="0" b="1270"/>
            <wp:docPr id="2" name="Picture 2" descr="A close up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ncel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8581E" w14:textId="24997168" w:rsidR="009B66AE" w:rsidRDefault="009B66AE"/>
    <w:p w14:paraId="52DD15B3" w14:textId="163DF9BB" w:rsidR="009B66AE" w:rsidRPr="009B66AE" w:rsidRDefault="009B66AE">
      <w:r>
        <w:t xml:space="preserve"> </w:t>
      </w:r>
    </w:p>
    <w:sectPr w:rsidR="009B66AE" w:rsidRPr="009B66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0E0F01"/>
    <w:multiLevelType w:val="hybridMultilevel"/>
    <w:tmpl w:val="D5E089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F27FB5"/>
    <w:multiLevelType w:val="hybridMultilevel"/>
    <w:tmpl w:val="73C232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7042DE"/>
    <w:multiLevelType w:val="multilevel"/>
    <w:tmpl w:val="09A2D0B8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" w15:restartNumberingAfterBreak="0">
    <w:nsid w:val="7CA63C40"/>
    <w:multiLevelType w:val="multilevel"/>
    <w:tmpl w:val="516C1F3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7FDF7337"/>
    <w:multiLevelType w:val="hybridMultilevel"/>
    <w:tmpl w:val="5CF6D0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24CB"/>
    <w:rsid w:val="000444C4"/>
    <w:rsid w:val="00182D84"/>
    <w:rsid w:val="00255C90"/>
    <w:rsid w:val="0026219D"/>
    <w:rsid w:val="00391799"/>
    <w:rsid w:val="003A7627"/>
    <w:rsid w:val="003C2A46"/>
    <w:rsid w:val="00404F35"/>
    <w:rsid w:val="0044330D"/>
    <w:rsid w:val="00454B47"/>
    <w:rsid w:val="00483788"/>
    <w:rsid w:val="005424CB"/>
    <w:rsid w:val="007A23A1"/>
    <w:rsid w:val="007A3986"/>
    <w:rsid w:val="00823E46"/>
    <w:rsid w:val="009B66AE"/>
    <w:rsid w:val="00AE2D95"/>
    <w:rsid w:val="00B02C70"/>
    <w:rsid w:val="00B3405D"/>
    <w:rsid w:val="00B469F5"/>
    <w:rsid w:val="00B95317"/>
    <w:rsid w:val="00C13447"/>
    <w:rsid w:val="00D41CCA"/>
    <w:rsid w:val="00D97E50"/>
    <w:rsid w:val="00DB4A4C"/>
    <w:rsid w:val="00E761A9"/>
    <w:rsid w:val="00EE00A8"/>
    <w:rsid w:val="00F06813"/>
    <w:rsid w:val="00F40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BF1EE"/>
  <w15:chartTrackingRefBased/>
  <w15:docId w15:val="{0CD783EC-779D-4E9B-98B5-1FC53CB5B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0772"/>
    <w:pPr>
      <w:ind w:left="720"/>
      <w:contextualSpacing/>
    </w:pPr>
  </w:style>
  <w:style w:type="table" w:styleId="TableGrid">
    <w:name w:val="Table Grid"/>
    <w:basedOn w:val="TableNormal"/>
    <w:uiPriority w:val="39"/>
    <w:rsid w:val="00823E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Agapitus Iboro</cp:lastModifiedBy>
  <cp:revision>8</cp:revision>
  <dcterms:created xsi:type="dcterms:W3CDTF">2020-01-24T22:20:00Z</dcterms:created>
  <dcterms:modified xsi:type="dcterms:W3CDTF">2020-01-29T17:38:00Z</dcterms:modified>
</cp:coreProperties>
</file>