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E7A313" w14:textId="77777777" w:rsidR="00A22B54" w:rsidRDefault="00026332">
      <w:pPr>
        <w:pStyle w:val="Heading1"/>
        <w:numPr>
          <w:ilvl w:val="0"/>
          <w:numId w:val="0"/>
        </w:numPr>
      </w:pPr>
      <w:r>
        <w:t>ITEC 3200</w:t>
      </w:r>
      <w:r w:rsidR="00A22B54">
        <w:t xml:space="preserve"> Database </w:t>
      </w:r>
      <w:r w:rsidR="00314562">
        <w:t>Semester</w:t>
      </w:r>
      <w:r w:rsidR="00A22B54">
        <w:t xml:space="preserve"> Project</w:t>
      </w:r>
      <w:r w:rsidR="00110CA4">
        <w:t>: Deliverable 1</w:t>
      </w:r>
      <w:r w:rsidR="006F74D3">
        <w:tab/>
      </w:r>
      <w:r w:rsidR="006F74D3">
        <w:tab/>
      </w:r>
      <w:r w:rsidR="006F74D3">
        <w:tab/>
      </w:r>
      <w:r w:rsidR="006F74D3">
        <w:tab/>
      </w:r>
      <w:r w:rsidR="006F74D3">
        <w:tab/>
      </w:r>
      <w:r w:rsidR="006F74D3">
        <w:tab/>
      </w:r>
    </w:p>
    <w:p w14:paraId="0667DE82" w14:textId="77777777" w:rsidR="00A22B54" w:rsidRDefault="00A22B54"/>
    <w:p w14:paraId="59CFC318" w14:textId="2846651C" w:rsidR="00314562" w:rsidRDefault="00314562" w:rsidP="009A0165">
      <w:r>
        <w:t xml:space="preserve">This project involves the development of a new database application implemented using </w:t>
      </w:r>
      <w:r w:rsidR="00AE73A2">
        <w:t>MySQL</w:t>
      </w:r>
      <w:r>
        <w:t xml:space="preserve">.  </w:t>
      </w:r>
      <w:r w:rsidR="00F17678" w:rsidRPr="00AE73A2">
        <w:rPr>
          <w:b/>
        </w:rPr>
        <w:t>The database should be for the domain assigned to your team</w:t>
      </w:r>
      <w:r w:rsidR="00F17678">
        <w:t xml:space="preserve">. </w:t>
      </w:r>
      <w:r>
        <w:t xml:space="preserve">The deliverables of the project will consist of documentation of your </w:t>
      </w:r>
      <w:r w:rsidR="007E0573">
        <w:t xml:space="preserve">data model, </w:t>
      </w:r>
      <w:r>
        <w:t xml:space="preserve">database design </w:t>
      </w:r>
      <w:r w:rsidR="00026332">
        <w:t>al</w:t>
      </w:r>
      <w:r w:rsidR="00F21959">
        <w:t>ong with the database implemen</w:t>
      </w:r>
      <w:r w:rsidR="00026332">
        <w:t>ta</w:t>
      </w:r>
      <w:r w:rsidR="00F21959">
        <w:t>t</w:t>
      </w:r>
      <w:r w:rsidR="00026332">
        <w:t>ion</w:t>
      </w:r>
      <w:r w:rsidR="00C616DD">
        <w:t xml:space="preserve">. Project deliverables should be submitted on D2L </w:t>
      </w:r>
      <w:r w:rsidR="00595394">
        <w:t>Assignments folder</w:t>
      </w:r>
      <w:r w:rsidR="00C616DD">
        <w:t xml:space="preserve"> by their respective deadlines.</w:t>
      </w:r>
      <w:r>
        <w:br/>
      </w:r>
    </w:p>
    <w:p w14:paraId="127C4D75" w14:textId="77777777" w:rsidR="00314562" w:rsidRPr="00026332" w:rsidRDefault="00026332" w:rsidP="00314562">
      <w:pPr>
        <w:rPr>
          <w:b/>
        </w:rPr>
      </w:pPr>
      <w:r w:rsidRPr="00026332">
        <w:rPr>
          <w:b/>
        </w:rPr>
        <w:t>OVERVIEW:</w:t>
      </w:r>
    </w:p>
    <w:p w14:paraId="45B43DE5" w14:textId="77777777" w:rsidR="00314562" w:rsidRDefault="00314562" w:rsidP="00314562"/>
    <w:p w14:paraId="2EB76378" w14:textId="77777777" w:rsidR="00A22B54" w:rsidRDefault="00A22B54">
      <w:r>
        <w:t>You must create a database with the following minimum requirements:</w:t>
      </w:r>
    </w:p>
    <w:p w14:paraId="4C6FADF0" w14:textId="77777777" w:rsidR="00705496" w:rsidRDefault="00A22B54">
      <w:pPr>
        <w:numPr>
          <w:ilvl w:val="0"/>
          <w:numId w:val="1"/>
        </w:numPr>
      </w:pPr>
      <w:r>
        <w:t xml:space="preserve">At least 5 different tables with at least 2 columns per table.  </w:t>
      </w:r>
      <w:r w:rsidR="00F17678">
        <w:t>Remember that many-many relationships in a data model have to be transformed when converting to a database design. This step will increase the total number of tables in your database.</w:t>
      </w:r>
    </w:p>
    <w:p w14:paraId="7370A4A1" w14:textId="77777777" w:rsidR="00A22B54" w:rsidRDefault="00A22B54">
      <w:pPr>
        <w:numPr>
          <w:ilvl w:val="0"/>
          <w:numId w:val="1"/>
        </w:numPr>
      </w:pPr>
      <w:r>
        <w:t>Fill the tables with 5 – 10 records per table.</w:t>
      </w:r>
    </w:p>
    <w:p w14:paraId="4368A987" w14:textId="77777777" w:rsidR="00A22B54" w:rsidRDefault="00A22B54"/>
    <w:p w14:paraId="213C6F65" w14:textId="77777777" w:rsidR="00A22B54" w:rsidRDefault="00A22B54" w:rsidP="001B4EA1">
      <w:pPr>
        <w:pStyle w:val="Heading1"/>
        <w:numPr>
          <w:ilvl w:val="0"/>
          <w:numId w:val="15"/>
        </w:numPr>
      </w:pPr>
      <w:r>
        <w:t>OVERVIEW OF THE DATABASE</w:t>
      </w:r>
    </w:p>
    <w:p w14:paraId="268A36E2" w14:textId="77777777" w:rsidR="00A22B54" w:rsidRDefault="00A22B54">
      <w:pPr>
        <w:ind w:left="360"/>
      </w:pPr>
    </w:p>
    <w:p w14:paraId="1F6830A1" w14:textId="77777777" w:rsidR="00152ECE" w:rsidRDefault="00152ECE">
      <w:r>
        <w:t xml:space="preserve">First, </w:t>
      </w:r>
      <w:r w:rsidR="00A62066">
        <w:t>download</w:t>
      </w:r>
      <w:r>
        <w:t xml:space="preserve"> the </w:t>
      </w:r>
      <w:r w:rsidRPr="001C5AC3">
        <w:rPr>
          <w:b/>
          <w:i/>
          <w:u w:val="single"/>
        </w:rPr>
        <w:t>Project Cover Sheet</w:t>
      </w:r>
      <w:r>
        <w:t xml:space="preserve"> that is available on </w:t>
      </w:r>
      <w:r w:rsidR="00C168EC">
        <w:t>D2L</w:t>
      </w:r>
      <w:r w:rsidR="00A62066">
        <w:t xml:space="preserve">, open it up in Word and fill in the information.  </w:t>
      </w:r>
      <w:r w:rsidR="00C616DD">
        <w:t>This is</w:t>
      </w:r>
      <w:r>
        <w:t xml:space="preserve"> the first page of your project.</w:t>
      </w:r>
    </w:p>
    <w:p w14:paraId="7B1E50A0" w14:textId="77777777" w:rsidR="00152ECE" w:rsidRDefault="00152ECE"/>
    <w:p w14:paraId="5507F68C" w14:textId="77777777" w:rsidR="00A22B54" w:rsidRDefault="00152ECE">
      <w:r>
        <w:t>Next, w</w:t>
      </w:r>
      <w:r w:rsidR="00A22B54">
        <w:t xml:space="preserve">rite a one-page </w:t>
      </w:r>
      <w:r w:rsidR="00A22B54">
        <w:rPr>
          <w:b/>
          <w:bCs/>
        </w:rPr>
        <w:t>executive summary</w:t>
      </w:r>
      <w:r w:rsidR="00A22B54">
        <w:t xml:space="preserve"> that explains the application, the entities, relationships, and any other relevant information.  This summary is to be read </w:t>
      </w:r>
      <w:r w:rsidR="00A22B54">
        <w:rPr>
          <w:u w:val="single"/>
        </w:rPr>
        <w:t>by someone who knows nothing about the database and does not have any particular technical knowledge</w:t>
      </w:r>
      <w:r w:rsidR="00A22B54">
        <w:t xml:space="preserve">.  Do not use technical terms such as relations, foreign keys, indexes, etc.  Write for an intelligent reader, yet one who is not familiar with your application nor is familiar with database jargon (like a manager).    </w:t>
      </w:r>
    </w:p>
    <w:p w14:paraId="2D8A2C68" w14:textId="77777777" w:rsidR="00A22B54" w:rsidRDefault="00A22B54"/>
    <w:p w14:paraId="28D65990" w14:textId="77777777" w:rsidR="00A62066" w:rsidRDefault="00A22B54">
      <w:r>
        <w:t xml:space="preserve">Use good grammar and check for spelling.  You may double space this section, or you may single-space each paragraph with a blank line between paragraphs.  This summary must be at least one page long, but no more than one page and one additional paragraph.  This page is important, so spend some time on it, like you were making it for a supervisor at work.  </w:t>
      </w:r>
    </w:p>
    <w:p w14:paraId="4236C39A" w14:textId="77777777" w:rsidR="00EF58E0" w:rsidRDefault="00152ECE">
      <w:r>
        <w:br/>
      </w:r>
    </w:p>
    <w:p w14:paraId="49FAC010" w14:textId="77777777" w:rsidR="00A22B54" w:rsidRDefault="00064A47">
      <w:pPr>
        <w:pStyle w:val="Heading1"/>
      </w:pPr>
      <w:r>
        <w:t>DATA MODEL</w:t>
      </w:r>
    </w:p>
    <w:p w14:paraId="33A70CD7" w14:textId="77777777" w:rsidR="00A22B54" w:rsidRDefault="00A22B54"/>
    <w:p w14:paraId="2AA46495" w14:textId="3803B6C7" w:rsidR="00A22B54" w:rsidRDefault="00A62066" w:rsidP="00064A47">
      <w:r>
        <w:t xml:space="preserve">Using </w:t>
      </w:r>
      <w:r w:rsidR="006D29BA">
        <w:t>Word</w:t>
      </w:r>
      <w:bookmarkStart w:id="0" w:name="_GoBack"/>
      <w:bookmarkEnd w:id="0"/>
      <w:r w:rsidR="004B1936">
        <w:t>, create</w:t>
      </w:r>
      <w:r w:rsidR="00152ECE">
        <w:t xml:space="preserve"> an E-R Diagram that represents </w:t>
      </w:r>
      <w:r w:rsidR="00064A47">
        <w:t>the data model</w:t>
      </w:r>
      <w:r w:rsidR="004B1936">
        <w:t xml:space="preserve"> that</w:t>
      </w:r>
      <w:r w:rsidR="00152ECE">
        <w:rPr>
          <w:b/>
          <w:bCs/>
          <w:i/>
          <w:iCs/>
        </w:rPr>
        <w:t xml:space="preserve"> corresponds to your description of the application</w:t>
      </w:r>
      <w:r w:rsidR="00152ECE">
        <w:t xml:space="preserve"> in the Executive Summary</w:t>
      </w:r>
      <w:r w:rsidR="00064A47">
        <w:t>. The ER diagram should follow the correct Crow’s Foot notation. Copy</w:t>
      </w:r>
      <w:r>
        <w:t xml:space="preserve"> the ERD and place it in the </w:t>
      </w:r>
      <w:r w:rsidR="00064A47">
        <w:t>Word document</w:t>
      </w:r>
      <w:r>
        <w:t xml:space="preserve"> after your executive summary.</w:t>
      </w:r>
      <w:r w:rsidR="00064A47">
        <w:t xml:space="preserve"> The ERD should be accompanied by detail description of your design decisions. </w:t>
      </w:r>
      <w:r w:rsidR="00064A47" w:rsidRPr="00B46884">
        <w:rPr>
          <w:b/>
        </w:rPr>
        <w:t>Explain the relationships, cardinalities and identifiers</w:t>
      </w:r>
      <w:r w:rsidR="00064A47">
        <w:t>.</w:t>
      </w:r>
      <w:r w:rsidR="00C131AD">
        <w:t xml:space="preserve"> This stage can have 3 tables, if and only if the total number of tables in the design will become 5.</w:t>
      </w:r>
    </w:p>
    <w:p w14:paraId="7FB35EC0" w14:textId="77777777" w:rsidR="00152ECE" w:rsidRDefault="00152ECE"/>
    <w:p w14:paraId="1F46D58D" w14:textId="77777777" w:rsidR="00A22B54" w:rsidRDefault="00152ECE">
      <w:r w:rsidRPr="00A00DF8">
        <w:rPr>
          <w:b/>
        </w:rPr>
        <w:t>Note:</w:t>
      </w:r>
      <w:r w:rsidR="00A22B54">
        <w:t xml:space="preserve">  Do not create a</w:t>
      </w:r>
      <w:r w:rsidR="00064A47">
        <w:t>n entity/</w:t>
      </w:r>
      <w:r w:rsidR="00A22B54">
        <w:t xml:space="preserve"> table that has no purpose other than to meet your minimum criteria of having 5 tables.  For example, look at the following schema for a database </w:t>
      </w:r>
      <w:r>
        <w:t>for</w:t>
      </w:r>
      <w:r w:rsidR="00A22B54">
        <w:t xml:space="preserve"> videos:</w:t>
      </w:r>
    </w:p>
    <w:p w14:paraId="7B7B47FA" w14:textId="77777777" w:rsidR="00A22B54" w:rsidRDefault="00A22B54">
      <w:proofErr w:type="gramStart"/>
      <w:r>
        <w:t>VIDEO(</w:t>
      </w:r>
      <w:proofErr w:type="spellStart"/>
      <w:proofErr w:type="gramEnd"/>
      <w:r>
        <w:rPr>
          <w:u w:val="single"/>
        </w:rPr>
        <w:t>Video_ID</w:t>
      </w:r>
      <w:proofErr w:type="spellEnd"/>
      <w:r>
        <w:t>, Title, Overview, Rating, Length)</w:t>
      </w:r>
    </w:p>
    <w:p w14:paraId="43854625" w14:textId="77777777" w:rsidR="00A22B54" w:rsidRDefault="00A22B54">
      <w:proofErr w:type="gramStart"/>
      <w:r>
        <w:lastRenderedPageBreak/>
        <w:t>PRICE(</w:t>
      </w:r>
      <w:proofErr w:type="spellStart"/>
      <w:proofErr w:type="gramEnd"/>
      <w:r>
        <w:rPr>
          <w:u w:val="single"/>
        </w:rPr>
        <w:t>Video_ID</w:t>
      </w:r>
      <w:proofErr w:type="spellEnd"/>
      <w:r>
        <w:t>, Price)</w:t>
      </w:r>
      <w:r>
        <w:br/>
        <w:t>VIDEOTYPE(</w:t>
      </w:r>
      <w:proofErr w:type="spellStart"/>
      <w:r>
        <w:rPr>
          <w:u w:val="single"/>
        </w:rPr>
        <w:t>Video_ID</w:t>
      </w:r>
      <w:proofErr w:type="spellEnd"/>
      <w:r>
        <w:t>, Type)</w:t>
      </w:r>
    </w:p>
    <w:p w14:paraId="6AE0CAE3" w14:textId="77777777" w:rsidR="00A22B54" w:rsidRDefault="00A22B54"/>
    <w:p w14:paraId="4CD45150" w14:textId="77777777" w:rsidR="00A22B54" w:rsidRDefault="00A22B54">
      <w:r>
        <w:t xml:space="preserve">The </w:t>
      </w:r>
      <w:r w:rsidR="00152ECE">
        <w:t>PRICE and VIDEOTYPE</w:t>
      </w:r>
      <w:r>
        <w:t xml:space="preserve"> relations </w:t>
      </w:r>
      <w:r w:rsidR="00152ECE">
        <w:t xml:space="preserve">have the same primary key as VIDEO </w:t>
      </w:r>
      <w:r w:rsidR="00A00DF8">
        <w:t>s</w:t>
      </w:r>
      <w:r>
        <w:t xml:space="preserve">o </w:t>
      </w:r>
      <w:r w:rsidR="00152ECE">
        <w:t>Price and Type should be included in the</w:t>
      </w:r>
      <w:r>
        <w:t xml:space="preserve"> VIDEO table, as shown</w:t>
      </w:r>
      <w:r w:rsidR="00A00DF8">
        <w:t>:</w:t>
      </w:r>
      <w:r>
        <w:t xml:space="preserve"> </w:t>
      </w:r>
    </w:p>
    <w:p w14:paraId="084044CE" w14:textId="77777777" w:rsidR="00A22B54" w:rsidRDefault="00A22B54">
      <w:proofErr w:type="gramStart"/>
      <w:r>
        <w:t>VIDEO(</w:t>
      </w:r>
      <w:proofErr w:type="spellStart"/>
      <w:proofErr w:type="gramEnd"/>
      <w:r>
        <w:rPr>
          <w:u w:val="single"/>
        </w:rPr>
        <w:t>Video_ID</w:t>
      </w:r>
      <w:proofErr w:type="spellEnd"/>
      <w:r>
        <w:t>, Title, Overview, Rating, Length, Price, Type)</w:t>
      </w:r>
    </w:p>
    <w:p w14:paraId="249C450A" w14:textId="77777777" w:rsidR="00A00DF8" w:rsidRDefault="00A00DF8"/>
    <w:p w14:paraId="1A115EEF" w14:textId="77777777" w:rsidR="00A22B54" w:rsidRPr="00A00DF8" w:rsidRDefault="00064A47">
      <w:pPr>
        <w:rPr>
          <w:u w:val="single"/>
        </w:rPr>
      </w:pPr>
      <w:r>
        <w:rPr>
          <w:u w:val="single"/>
        </w:rPr>
        <w:t>This counts as only one entity</w:t>
      </w:r>
      <w:r w:rsidR="00A22B54" w:rsidRPr="00A00DF8">
        <w:rPr>
          <w:u w:val="single"/>
        </w:rPr>
        <w:t>, not three.</w:t>
      </w:r>
    </w:p>
    <w:p w14:paraId="2773C98C" w14:textId="77777777" w:rsidR="00A22B54" w:rsidRDefault="00A22B54"/>
    <w:p w14:paraId="2007C7B8" w14:textId="77777777" w:rsidR="00435149" w:rsidRDefault="00064A47" w:rsidP="00435149">
      <w:pPr>
        <w:tabs>
          <w:tab w:val="left" w:pos="2880"/>
          <w:tab w:val="left" w:pos="5040"/>
        </w:tabs>
      </w:pPr>
      <w:r>
        <w:t>Submit the Word document on D2L Dropbox.</w:t>
      </w:r>
    </w:p>
    <w:sectPr w:rsidR="00435149" w:rsidSect="00A96AB1">
      <w:footerReference w:type="even" r:id="rId7"/>
      <w:footerReference w:type="default" r:id="rId8"/>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1983E7" w14:textId="77777777" w:rsidR="00497D4F" w:rsidRDefault="00497D4F">
      <w:r>
        <w:separator/>
      </w:r>
    </w:p>
  </w:endnote>
  <w:endnote w:type="continuationSeparator" w:id="0">
    <w:p w14:paraId="695228D1" w14:textId="77777777" w:rsidR="00497D4F" w:rsidRDefault="00497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736FA" w14:textId="77777777" w:rsidR="00AD43F9" w:rsidRDefault="00AD43F9" w:rsidP="00AD43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A50CC7" w14:textId="77777777" w:rsidR="00AD43F9" w:rsidRDefault="00AD43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2FFC9C" w14:textId="77777777" w:rsidR="00AD43F9" w:rsidRDefault="00AD43F9" w:rsidP="00AD43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131AD">
      <w:rPr>
        <w:rStyle w:val="PageNumber"/>
        <w:noProof/>
      </w:rPr>
      <w:t>2</w:t>
    </w:r>
    <w:r>
      <w:rPr>
        <w:rStyle w:val="PageNumber"/>
      </w:rPr>
      <w:fldChar w:fldCharType="end"/>
    </w:r>
  </w:p>
  <w:p w14:paraId="14FADE6A" w14:textId="77777777" w:rsidR="00AD43F9" w:rsidRDefault="00AD4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E3917F" w14:textId="77777777" w:rsidR="00497D4F" w:rsidRDefault="00497D4F">
      <w:r>
        <w:separator/>
      </w:r>
    </w:p>
  </w:footnote>
  <w:footnote w:type="continuationSeparator" w:id="0">
    <w:p w14:paraId="7CDE6A63" w14:textId="77777777" w:rsidR="00497D4F" w:rsidRDefault="00497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81704"/>
    <w:multiLevelType w:val="hybridMultilevel"/>
    <w:tmpl w:val="5A561ED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7E160AB"/>
    <w:multiLevelType w:val="multilevel"/>
    <w:tmpl w:val="F3F82A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16C014D"/>
    <w:multiLevelType w:val="multilevel"/>
    <w:tmpl w:val="16E6FE24"/>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22462047"/>
    <w:multiLevelType w:val="multilevel"/>
    <w:tmpl w:val="04090027"/>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4" w15:restartNumberingAfterBreak="0">
    <w:nsid w:val="240F119E"/>
    <w:multiLevelType w:val="hybridMultilevel"/>
    <w:tmpl w:val="3942011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5B37B43"/>
    <w:multiLevelType w:val="hybridMultilevel"/>
    <w:tmpl w:val="BFE68D6C"/>
    <w:lvl w:ilvl="0" w:tplc="64C2F3CE">
      <w:start w:val="1"/>
      <w:numFmt w:val="decimal"/>
      <w:lvlText w:val="(%1)"/>
      <w:lvlJc w:val="left"/>
      <w:pPr>
        <w:tabs>
          <w:tab w:val="num" w:pos="570"/>
        </w:tabs>
        <w:ind w:left="570" w:hanging="39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8D76F2A"/>
    <w:multiLevelType w:val="hybridMultilevel"/>
    <w:tmpl w:val="D186AF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13EE0"/>
    <w:multiLevelType w:val="hybridMultilevel"/>
    <w:tmpl w:val="F34C4D16"/>
    <w:lvl w:ilvl="0" w:tplc="A642AA18">
      <w:start w:val="1"/>
      <w:numFmt w:val="decimal"/>
      <w:lvlText w:val="(%1)"/>
      <w:lvlJc w:val="left"/>
      <w:pPr>
        <w:tabs>
          <w:tab w:val="num" w:pos="570"/>
        </w:tabs>
        <w:ind w:left="570" w:hanging="39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8" w15:restartNumberingAfterBreak="0">
    <w:nsid w:val="2FEB178C"/>
    <w:multiLevelType w:val="hybridMultilevel"/>
    <w:tmpl w:val="AECA10E0"/>
    <w:lvl w:ilvl="0" w:tplc="BB0C4198">
      <w:start w:val="4"/>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4F00E7E"/>
    <w:multiLevelType w:val="hybridMultilevel"/>
    <w:tmpl w:val="7A660136"/>
    <w:lvl w:ilvl="0" w:tplc="131A2B5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38914470"/>
    <w:multiLevelType w:val="multilevel"/>
    <w:tmpl w:val="16E6FE24"/>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46794E0B"/>
    <w:multiLevelType w:val="hybridMultilevel"/>
    <w:tmpl w:val="9B707E60"/>
    <w:lvl w:ilvl="0" w:tplc="6352CCA0">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44F2DA0"/>
    <w:multiLevelType w:val="multilevel"/>
    <w:tmpl w:val="F04C3602"/>
    <w:lvl w:ilvl="0">
      <w:start w:val="1"/>
      <w:numFmt w:val="upperRoman"/>
      <w:pStyle w:val="Heading1"/>
      <w:lvlText w:val="%1."/>
      <w:lvlJc w:val="left"/>
      <w:pPr>
        <w:tabs>
          <w:tab w:val="num" w:pos="360"/>
        </w:tabs>
        <w:ind w:left="0" w:firstLine="0"/>
      </w:pPr>
      <w:rPr>
        <w:rFonts w:hint="default"/>
        <w:b/>
        <w:i w:val="0"/>
      </w:rPr>
    </w:lvl>
    <w:lvl w:ilvl="1">
      <w:start w:val="1"/>
      <w:numFmt w:val="upperLetter"/>
      <w:pStyle w:val="Heading2"/>
      <w:lvlText w:val="%2."/>
      <w:lvlJc w:val="left"/>
      <w:pPr>
        <w:tabs>
          <w:tab w:val="num" w:pos="1080"/>
        </w:tabs>
        <w:ind w:left="720" w:firstLine="0"/>
      </w:pPr>
      <w:rPr>
        <w:rFonts w:hint="default"/>
      </w:rPr>
    </w:lvl>
    <w:lvl w:ilvl="2">
      <w:start w:val="1"/>
      <w:numFmt w:val="decimal"/>
      <w:pStyle w:val="Heading3"/>
      <w:lvlText w:val="%3."/>
      <w:lvlJc w:val="left"/>
      <w:pPr>
        <w:tabs>
          <w:tab w:val="num" w:pos="1800"/>
        </w:tabs>
        <w:ind w:left="1440" w:firstLine="0"/>
      </w:pPr>
      <w:rPr>
        <w:rFonts w:hint="default"/>
      </w:rPr>
    </w:lvl>
    <w:lvl w:ilvl="3">
      <w:start w:val="1"/>
      <w:numFmt w:val="lowerLetter"/>
      <w:pStyle w:val="Heading4"/>
      <w:lvlText w:val="%4)"/>
      <w:lvlJc w:val="left"/>
      <w:pPr>
        <w:tabs>
          <w:tab w:val="num" w:pos="2520"/>
        </w:tabs>
        <w:ind w:left="2160" w:firstLine="0"/>
      </w:pPr>
      <w:rPr>
        <w:rFonts w:hint="default"/>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13" w15:restartNumberingAfterBreak="0">
    <w:nsid w:val="5A814DE5"/>
    <w:multiLevelType w:val="multilevel"/>
    <w:tmpl w:val="3942011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5BBB6D5D"/>
    <w:multiLevelType w:val="multilevel"/>
    <w:tmpl w:val="16E6FE24"/>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15:restartNumberingAfterBreak="0">
    <w:nsid w:val="71E24297"/>
    <w:multiLevelType w:val="hybridMultilevel"/>
    <w:tmpl w:val="CAE406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A83E38"/>
    <w:multiLevelType w:val="hybridMultilevel"/>
    <w:tmpl w:val="9D5AF256"/>
    <w:lvl w:ilvl="0" w:tplc="7416D4A6">
      <w:start w:val="7"/>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768E7949"/>
    <w:multiLevelType w:val="hybridMultilevel"/>
    <w:tmpl w:val="416AD778"/>
    <w:lvl w:ilvl="0" w:tplc="7154392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7233FAB"/>
    <w:multiLevelType w:val="hybridMultilevel"/>
    <w:tmpl w:val="B6F4210E"/>
    <w:lvl w:ilvl="0" w:tplc="BE647982">
      <w:start w:val="1"/>
      <w:numFmt w:val="decimal"/>
      <w:lvlText w:val="%1."/>
      <w:lvlJc w:val="left"/>
      <w:pPr>
        <w:tabs>
          <w:tab w:val="num" w:pos="720"/>
        </w:tabs>
        <w:ind w:left="720" w:hanging="360"/>
      </w:pPr>
      <w:rPr>
        <w:rFonts w:hint="default"/>
        <w:b/>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15"/>
  </w:num>
  <w:num w:numId="3">
    <w:abstractNumId w:val="18"/>
  </w:num>
  <w:num w:numId="4">
    <w:abstractNumId w:val="4"/>
  </w:num>
  <w:num w:numId="5">
    <w:abstractNumId w:val="13"/>
  </w:num>
  <w:num w:numId="6">
    <w:abstractNumId w:val="0"/>
  </w:num>
  <w:num w:numId="7">
    <w:abstractNumId w:val="9"/>
  </w:num>
  <w:num w:numId="8">
    <w:abstractNumId w:val="1"/>
  </w:num>
  <w:num w:numId="9">
    <w:abstractNumId w:val="8"/>
  </w:num>
  <w:num w:numId="10">
    <w:abstractNumId w:val="16"/>
  </w:num>
  <w:num w:numId="11">
    <w:abstractNumId w:val="7"/>
  </w:num>
  <w:num w:numId="12">
    <w:abstractNumId w:val="12"/>
  </w:num>
  <w:num w:numId="13">
    <w:abstractNumId w:val="3"/>
  </w:num>
  <w:num w:numId="14">
    <w:abstractNumId w:val="12"/>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10"/>
  </w:num>
  <w:num w:numId="18">
    <w:abstractNumId w:val="14"/>
  </w:num>
  <w:num w:numId="19">
    <w:abstractNumId w:val="11"/>
  </w:num>
  <w:num w:numId="20">
    <w:abstractNumId w:val="2"/>
  </w:num>
  <w:num w:numId="21">
    <w:abstractNumId w:val="12"/>
  </w:num>
  <w:num w:numId="22">
    <w:abstractNumId w:val="5"/>
  </w:num>
  <w:num w:numId="23">
    <w:abstractNumId w:val="12"/>
  </w:num>
  <w:num w:numId="24">
    <w:abstractNumId w:val="12"/>
  </w:num>
  <w:num w:numId="25">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562"/>
    <w:rsid w:val="00022C12"/>
    <w:rsid w:val="00026332"/>
    <w:rsid w:val="00045C3C"/>
    <w:rsid w:val="00064A47"/>
    <w:rsid w:val="00066FA4"/>
    <w:rsid w:val="00086E28"/>
    <w:rsid w:val="000A308D"/>
    <w:rsid w:val="000B5280"/>
    <w:rsid w:val="000C410A"/>
    <w:rsid w:val="00105811"/>
    <w:rsid w:val="00110CA4"/>
    <w:rsid w:val="001475A5"/>
    <w:rsid w:val="00152ECE"/>
    <w:rsid w:val="00180A3E"/>
    <w:rsid w:val="001A4D01"/>
    <w:rsid w:val="001B3D1C"/>
    <w:rsid w:val="001B4EA1"/>
    <w:rsid w:val="001B6D09"/>
    <w:rsid w:val="001C5AC3"/>
    <w:rsid w:val="001C7856"/>
    <w:rsid w:val="001E4D81"/>
    <w:rsid w:val="00220A94"/>
    <w:rsid w:val="0027714B"/>
    <w:rsid w:val="002C42DB"/>
    <w:rsid w:val="002E24FB"/>
    <w:rsid w:val="002F0B74"/>
    <w:rsid w:val="00314562"/>
    <w:rsid w:val="00353B9C"/>
    <w:rsid w:val="0038454B"/>
    <w:rsid w:val="00394838"/>
    <w:rsid w:val="003E4C02"/>
    <w:rsid w:val="00435149"/>
    <w:rsid w:val="00444E6F"/>
    <w:rsid w:val="00447FE4"/>
    <w:rsid w:val="00497D4F"/>
    <w:rsid w:val="004B1936"/>
    <w:rsid w:val="004B2E66"/>
    <w:rsid w:val="004B6CBB"/>
    <w:rsid w:val="00505147"/>
    <w:rsid w:val="005073EB"/>
    <w:rsid w:val="00516E39"/>
    <w:rsid w:val="00533B81"/>
    <w:rsid w:val="0055141B"/>
    <w:rsid w:val="005674CD"/>
    <w:rsid w:val="005707C5"/>
    <w:rsid w:val="00584DB5"/>
    <w:rsid w:val="00593D5D"/>
    <w:rsid w:val="00595394"/>
    <w:rsid w:val="005958AC"/>
    <w:rsid w:val="005A3E03"/>
    <w:rsid w:val="005B68F5"/>
    <w:rsid w:val="005E1695"/>
    <w:rsid w:val="00637757"/>
    <w:rsid w:val="00660450"/>
    <w:rsid w:val="006B0762"/>
    <w:rsid w:val="006B0BC2"/>
    <w:rsid w:val="006B65E3"/>
    <w:rsid w:val="006D29BA"/>
    <w:rsid w:val="006D67F9"/>
    <w:rsid w:val="006F38FB"/>
    <w:rsid w:val="006F74D3"/>
    <w:rsid w:val="00705496"/>
    <w:rsid w:val="00722BFC"/>
    <w:rsid w:val="00787844"/>
    <w:rsid w:val="00791D80"/>
    <w:rsid w:val="007A119F"/>
    <w:rsid w:val="007A4ADE"/>
    <w:rsid w:val="007D4658"/>
    <w:rsid w:val="007E0573"/>
    <w:rsid w:val="00890422"/>
    <w:rsid w:val="008E52AB"/>
    <w:rsid w:val="0092468D"/>
    <w:rsid w:val="009564B2"/>
    <w:rsid w:val="009A0165"/>
    <w:rsid w:val="009B2CE4"/>
    <w:rsid w:val="009B7A63"/>
    <w:rsid w:val="00A00255"/>
    <w:rsid w:val="00A00DF8"/>
    <w:rsid w:val="00A22B54"/>
    <w:rsid w:val="00A26B21"/>
    <w:rsid w:val="00A308A5"/>
    <w:rsid w:val="00A6138A"/>
    <w:rsid w:val="00A62066"/>
    <w:rsid w:val="00A80FE4"/>
    <w:rsid w:val="00A90F7A"/>
    <w:rsid w:val="00A914D7"/>
    <w:rsid w:val="00A96AB1"/>
    <w:rsid w:val="00A97352"/>
    <w:rsid w:val="00AA7F04"/>
    <w:rsid w:val="00AC5C25"/>
    <w:rsid w:val="00AD366B"/>
    <w:rsid w:val="00AD43F9"/>
    <w:rsid w:val="00AE73A2"/>
    <w:rsid w:val="00B21DC4"/>
    <w:rsid w:val="00B253C3"/>
    <w:rsid w:val="00B41450"/>
    <w:rsid w:val="00B42662"/>
    <w:rsid w:val="00B46884"/>
    <w:rsid w:val="00B50DB2"/>
    <w:rsid w:val="00BD0D04"/>
    <w:rsid w:val="00BF728F"/>
    <w:rsid w:val="00C131AD"/>
    <w:rsid w:val="00C168EC"/>
    <w:rsid w:val="00C252A5"/>
    <w:rsid w:val="00C32B7F"/>
    <w:rsid w:val="00C469B0"/>
    <w:rsid w:val="00C616DD"/>
    <w:rsid w:val="00C804A9"/>
    <w:rsid w:val="00C8278F"/>
    <w:rsid w:val="00C86CDA"/>
    <w:rsid w:val="00CB67F6"/>
    <w:rsid w:val="00CD37C9"/>
    <w:rsid w:val="00CF0670"/>
    <w:rsid w:val="00D00C7E"/>
    <w:rsid w:val="00D02802"/>
    <w:rsid w:val="00D41D10"/>
    <w:rsid w:val="00D86DDD"/>
    <w:rsid w:val="00DC1D26"/>
    <w:rsid w:val="00DF1BF4"/>
    <w:rsid w:val="00E07924"/>
    <w:rsid w:val="00E2244F"/>
    <w:rsid w:val="00E26041"/>
    <w:rsid w:val="00E26CAE"/>
    <w:rsid w:val="00E345F5"/>
    <w:rsid w:val="00E61C35"/>
    <w:rsid w:val="00EB73CD"/>
    <w:rsid w:val="00EF58E0"/>
    <w:rsid w:val="00F00BF8"/>
    <w:rsid w:val="00F073DD"/>
    <w:rsid w:val="00F17678"/>
    <w:rsid w:val="00F21959"/>
    <w:rsid w:val="00FE4B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3B735B"/>
  <w15:docId w15:val="{B4EFF0E7-0A9A-DD47-A4A1-5108A543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numPr>
        <w:numId w:val="23"/>
      </w:numPr>
      <w:outlineLvl w:val="0"/>
    </w:pPr>
    <w:rPr>
      <w:b/>
      <w:bCs/>
    </w:rPr>
  </w:style>
  <w:style w:type="paragraph" w:styleId="Heading2">
    <w:name w:val="heading 2"/>
    <w:basedOn w:val="Normal"/>
    <w:next w:val="Normal"/>
    <w:qFormat/>
    <w:rsid w:val="001B4EA1"/>
    <w:pPr>
      <w:keepNext/>
      <w:numPr>
        <w:ilvl w:val="1"/>
        <w:numId w:val="23"/>
      </w:numPr>
      <w:spacing w:before="240" w:after="60"/>
      <w:outlineLvl w:val="1"/>
    </w:pPr>
    <w:rPr>
      <w:rFonts w:ascii="Arial" w:hAnsi="Arial" w:cs="Arial"/>
      <w:b/>
      <w:bCs/>
      <w:i/>
      <w:iCs/>
      <w:sz w:val="28"/>
      <w:szCs w:val="28"/>
    </w:rPr>
  </w:style>
  <w:style w:type="paragraph" w:styleId="Heading3">
    <w:name w:val="heading 3"/>
    <w:basedOn w:val="Normal"/>
    <w:next w:val="Normal"/>
    <w:qFormat/>
    <w:rsid w:val="001B4EA1"/>
    <w:pPr>
      <w:keepNext/>
      <w:numPr>
        <w:ilvl w:val="2"/>
        <w:numId w:val="23"/>
      </w:numPr>
      <w:spacing w:before="240" w:after="60"/>
      <w:outlineLvl w:val="2"/>
    </w:pPr>
    <w:rPr>
      <w:rFonts w:ascii="Arial" w:hAnsi="Arial" w:cs="Arial"/>
      <w:b/>
      <w:bCs/>
      <w:sz w:val="26"/>
      <w:szCs w:val="26"/>
    </w:rPr>
  </w:style>
  <w:style w:type="paragraph" w:styleId="Heading4">
    <w:name w:val="heading 4"/>
    <w:basedOn w:val="Normal"/>
    <w:next w:val="Normal"/>
    <w:qFormat/>
    <w:rsid w:val="001B4EA1"/>
    <w:pPr>
      <w:keepNext/>
      <w:numPr>
        <w:ilvl w:val="3"/>
        <w:numId w:val="23"/>
      </w:numPr>
      <w:spacing w:before="240" w:after="60"/>
      <w:outlineLvl w:val="3"/>
    </w:pPr>
    <w:rPr>
      <w:b/>
      <w:bCs/>
      <w:sz w:val="28"/>
      <w:szCs w:val="28"/>
    </w:rPr>
  </w:style>
  <w:style w:type="paragraph" w:styleId="Heading5">
    <w:name w:val="heading 5"/>
    <w:basedOn w:val="Normal"/>
    <w:next w:val="Normal"/>
    <w:qFormat/>
    <w:rsid w:val="001B4EA1"/>
    <w:pPr>
      <w:numPr>
        <w:ilvl w:val="4"/>
        <w:numId w:val="23"/>
      </w:numPr>
      <w:spacing w:before="240" w:after="60"/>
      <w:outlineLvl w:val="4"/>
    </w:pPr>
    <w:rPr>
      <w:b/>
      <w:bCs/>
      <w:i/>
      <w:iCs/>
      <w:sz w:val="26"/>
      <w:szCs w:val="26"/>
    </w:rPr>
  </w:style>
  <w:style w:type="paragraph" w:styleId="Heading6">
    <w:name w:val="heading 6"/>
    <w:basedOn w:val="Normal"/>
    <w:next w:val="Normal"/>
    <w:qFormat/>
    <w:rsid w:val="001B4EA1"/>
    <w:pPr>
      <w:numPr>
        <w:ilvl w:val="5"/>
        <w:numId w:val="23"/>
      </w:numPr>
      <w:spacing w:before="240" w:after="60"/>
      <w:outlineLvl w:val="5"/>
    </w:pPr>
    <w:rPr>
      <w:b/>
      <w:bCs/>
      <w:sz w:val="22"/>
      <w:szCs w:val="22"/>
    </w:rPr>
  </w:style>
  <w:style w:type="paragraph" w:styleId="Heading7">
    <w:name w:val="heading 7"/>
    <w:basedOn w:val="Normal"/>
    <w:next w:val="Normal"/>
    <w:qFormat/>
    <w:rsid w:val="001B4EA1"/>
    <w:pPr>
      <w:numPr>
        <w:ilvl w:val="6"/>
        <w:numId w:val="23"/>
      </w:numPr>
      <w:spacing w:before="240" w:after="60"/>
      <w:outlineLvl w:val="6"/>
    </w:pPr>
  </w:style>
  <w:style w:type="paragraph" w:styleId="Heading8">
    <w:name w:val="heading 8"/>
    <w:basedOn w:val="Normal"/>
    <w:next w:val="Normal"/>
    <w:qFormat/>
    <w:rsid w:val="001B4EA1"/>
    <w:pPr>
      <w:numPr>
        <w:ilvl w:val="7"/>
        <w:numId w:val="23"/>
      </w:numPr>
      <w:spacing w:before="240" w:after="60"/>
      <w:outlineLvl w:val="7"/>
    </w:pPr>
    <w:rPr>
      <w:i/>
      <w:iCs/>
    </w:rPr>
  </w:style>
  <w:style w:type="paragraph" w:styleId="Heading9">
    <w:name w:val="heading 9"/>
    <w:basedOn w:val="Normal"/>
    <w:next w:val="Normal"/>
    <w:qFormat/>
    <w:rsid w:val="001B4EA1"/>
    <w:pPr>
      <w:numPr>
        <w:ilvl w:val="8"/>
        <w:numId w:val="2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pPr>
  </w:style>
  <w:style w:type="paragraph" w:styleId="Footer">
    <w:name w:val="footer"/>
    <w:basedOn w:val="Normal"/>
    <w:rsid w:val="00AD43F9"/>
    <w:pPr>
      <w:tabs>
        <w:tab w:val="center" w:pos="4320"/>
        <w:tab w:val="right" w:pos="8640"/>
      </w:tabs>
    </w:pPr>
  </w:style>
  <w:style w:type="character" w:styleId="PageNumber">
    <w:name w:val="page number"/>
    <w:basedOn w:val="DefaultParagraphFont"/>
    <w:rsid w:val="00AD43F9"/>
  </w:style>
  <w:style w:type="paragraph" w:styleId="BalloonText">
    <w:name w:val="Balloon Text"/>
    <w:basedOn w:val="Normal"/>
    <w:semiHidden/>
    <w:rsid w:val="00AC5C25"/>
    <w:rPr>
      <w:rFonts w:ascii="Tahoma" w:hAnsi="Tahoma" w:cs="Tahoma"/>
      <w:sz w:val="16"/>
      <w:szCs w:val="16"/>
    </w:rPr>
  </w:style>
  <w:style w:type="paragraph" w:styleId="NormalWeb">
    <w:name w:val="Normal (Web)"/>
    <w:basedOn w:val="Normal"/>
    <w:rsid w:val="00353B9C"/>
    <w:pPr>
      <w:spacing w:before="100" w:beforeAutospacing="1" w:after="100" w:afterAutospacing="1"/>
    </w:pPr>
  </w:style>
  <w:style w:type="table" w:styleId="TableGrid">
    <w:name w:val="Table Grid"/>
    <w:basedOn w:val="TableNormal"/>
    <w:rsid w:val="00C168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CIS 3200 Database Project</vt:lpstr>
    </vt:vector>
  </TitlesOfParts>
  <Company>Northwestern State University</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3200 Database Project</dc:title>
  <dc:creator>Lissa Pollacia</dc:creator>
  <cp:lastModifiedBy>Sonal S. Dekhane</cp:lastModifiedBy>
  <cp:revision>3</cp:revision>
  <cp:lastPrinted>2007-10-30T14:55:00Z</cp:lastPrinted>
  <dcterms:created xsi:type="dcterms:W3CDTF">2019-06-03T13:52:00Z</dcterms:created>
  <dcterms:modified xsi:type="dcterms:W3CDTF">2019-06-17T14:11:00Z</dcterms:modified>
</cp:coreProperties>
</file>