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12.01.2021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АО "ТАСКОМ"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Кручинин Николай Владимирович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12.01.2022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АО "ТАСКОМ"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Боровский р-н, село Ворсино, тер Северная промышленная зона, влд 6 стр 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Боровский р-н, село Ворсино, тер Северная промышленная зона, влд 6 стр 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4025422770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4843826001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zimakoff86@yandex.ru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Кручинин Николай Владимирович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