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FD9" w:rsidRDefault="004D3FD9" w:rsidP="004D3FD9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Московский Государственный Технический Университет им. Н.Э. Баумана</w:t>
      </w:r>
    </w:p>
    <w:p w:rsidR="004D3FD9" w:rsidRDefault="004D3FD9" w:rsidP="004D3FD9">
      <w:pPr>
        <w:jc w:val="center"/>
        <w:rPr>
          <w:rFonts w:ascii="Times New Roman" w:hAnsi="Times New Roman" w:cs="Times New Roman"/>
          <w:i/>
          <w:sz w:val="28"/>
        </w:rPr>
      </w:pPr>
    </w:p>
    <w:p w:rsidR="004D3FD9" w:rsidRDefault="004D3FD9" w:rsidP="004D3FD9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Факультет «Информатика и системы управления»</w:t>
      </w:r>
    </w:p>
    <w:p w:rsidR="004D3FD9" w:rsidRDefault="004D3FD9" w:rsidP="004D3FD9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Кафедра ИУ-3</w:t>
      </w:r>
    </w:p>
    <w:p w:rsidR="004D3FD9" w:rsidRDefault="004D3FD9" w:rsidP="004D3FD9">
      <w:pPr>
        <w:tabs>
          <w:tab w:val="left" w:pos="4015"/>
        </w:tabs>
        <w:rPr>
          <w:rFonts w:ascii="Times New Roman" w:hAnsi="Times New Roman" w:cs="Times New Roman"/>
        </w:rPr>
      </w:pPr>
    </w:p>
    <w:p w:rsidR="004D3FD9" w:rsidRDefault="004D3FD9" w:rsidP="004D3FD9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4D3FD9" w:rsidRPr="004D3FD9" w:rsidRDefault="004D3FD9" w:rsidP="004D3FD9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4D3FD9" w:rsidRDefault="004D3FD9" w:rsidP="004D3FD9">
      <w:pPr>
        <w:jc w:val="center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</w:p>
    <w:p w:rsidR="004D3FD9" w:rsidRDefault="004D3FD9" w:rsidP="004D3FD9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Отчёт по лабораторной работе №</w:t>
      </w: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</w:p>
    <w:p w:rsidR="004D3FD9" w:rsidRDefault="004D3FD9" w:rsidP="004D3FD9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по курсу</w:t>
      </w:r>
    </w:p>
    <w:p w:rsidR="004D3FD9" w:rsidRDefault="004D3FD9" w:rsidP="004D3FD9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«Разработка ПО»</w:t>
      </w:r>
    </w:p>
    <w:p w:rsidR="004D3FD9" w:rsidRDefault="004D3FD9" w:rsidP="004D3FD9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4D3FD9" w:rsidRDefault="004D3FD9" w:rsidP="004D3FD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D3FD9" w:rsidRDefault="004D3FD9" w:rsidP="004D3FD9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4D3FD9" w:rsidRDefault="004D3FD9" w:rsidP="004D3FD9">
      <w:pPr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4D3FD9" w:rsidRDefault="004D3FD9" w:rsidP="004D3FD9">
      <w:pPr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Выполнил: Соловьев Д.В.</w:t>
      </w:r>
    </w:p>
    <w:p w:rsidR="004D3FD9" w:rsidRDefault="004D3FD9" w:rsidP="004D3FD9">
      <w:pPr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Проверил: Иванов А.М.</w:t>
      </w:r>
    </w:p>
    <w:p w:rsidR="004D3FD9" w:rsidRDefault="004D3FD9" w:rsidP="004D3FD9">
      <w:pPr>
        <w:rPr>
          <w:rFonts w:ascii="Times New Roman" w:hAnsi="Times New Roman" w:cs="Times New Roman"/>
        </w:rPr>
      </w:pPr>
    </w:p>
    <w:p w:rsidR="004D3FD9" w:rsidRDefault="004D3FD9" w:rsidP="004D3FD9">
      <w:pPr>
        <w:rPr>
          <w:rFonts w:ascii="Times New Roman" w:hAnsi="Times New Roman" w:cs="Times New Roman"/>
        </w:rPr>
      </w:pPr>
    </w:p>
    <w:p w:rsidR="004D3FD9" w:rsidRDefault="004D3FD9" w:rsidP="004D3FD9">
      <w:pPr>
        <w:rPr>
          <w:rFonts w:ascii="Times New Roman" w:hAnsi="Times New Roman" w:cs="Times New Roman"/>
        </w:rPr>
      </w:pPr>
    </w:p>
    <w:p w:rsidR="004D3FD9" w:rsidRDefault="004D3FD9" w:rsidP="004D3FD9">
      <w:pPr>
        <w:rPr>
          <w:rFonts w:ascii="Times New Roman" w:hAnsi="Times New Roman" w:cs="Times New Roman"/>
        </w:rPr>
      </w:pPr>
    </w:p>
    <w:p w:rsidR="004D3FD9" w:rsidRDefault="004D3FD9" w:rsidP="004D3FD9">
      <w:pPr>
        <w:rPr>
          <w:rFonts w:ascii="Times New Roman" w:hAnsi="Times New Roman" w:cs="Times New Roman"/>
        </w:rPr>
      </w:pPr>
    </w:p>
    <w:p w:rsidR="004D3FD9" w:rsidRPr="004D3FD9" w:rsidRDefault="004D3FD9" w:rsidP="004D3FD9">
      <w:pPr>
        <w:rPr>
          <w:rFonts w:ascii="Times New Roman" w:hAnsi="Times New Roman" w:cs="Times New Roman"/>
          <w:lang w:val="en-US"/>
        </w:rPr>
      </w:pPr>
    </w:p>
    <w:p w:rsidR="004D3FD9" w:rsidRDefault="004D3FD9" w:rsidP="004D3FD9">
      <w:pPr>
        <w:rPr>
          <w:rFonts w:ascii="Times New Roman" w:hAnsi="Times New Roman" w:cs="Times New Roman"/>
        </w:rPr>
      </w:pPr>
    </w:p>
    <w:p w:rsidR="004D3FD9" w:rsidRDefault="004D3FD9" w:rsidP="004D3FD9">
      <w:pPr>
        <w:jc w:val="center"/>
        <w:rPr>
          <w:rFonts w:ascii="Times New Roman" w:hAnsi="Times New Roman" w:cs="Times New Roman"/>
        </w:rPr>
      </w:pPr>
    </w:p>
    <w:p w:rsidR="004D3FD9" w:rsidRDefault="004D3FD9" w:rsidP="004D3FD9">
      <w:pPr>
        <w:rPr>
          <w:rFonts w:ascii="Times New Roman" w:hAnsi="Times New Roman" w:cs="Times New Roman"/>
          <w:i/>
          <w:sz w:val="24"/>
          <w:lang w:val="en-US"/>
        </w:rPr>
      </w:pPr>
    </w:p>
    <w:p w:rsidR="00B4554F" w:rsidRDefault="004D3FD9" w:rsidP="004D3FD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i/>
          <w:sz w:val="24"/>
        </w:rPr>
        <w:t>Москва, 2014</w:t>
      </w:r>
      <w:r w:rsidR="00B4554F"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B4554F" w:rsidRDefault="00B4554F" w:rsidP="00B4554F">
      <w:pPr>
        <w:pStyle w:val="2"/>
        <w:numPr>
          <w:ilvl w:val="0"/>
          <w:numId w:val="1"/>
        </w:numPr>
      </w:pPr>
      <w:r>
        <w:lastRenderedPageBreak/>
        <w:t>Задание</w:t>
      </w:r>
    </w:p>
    <w:p w:rsidR="00B4554F" w:rsidRPr="00B4554F" w:rsidRDefault="00B4554F" w:rsidP="00B4554F">
      <w:pPr>
        <w:pStyle w:val="a3"/>
        <w:shd w:val="clear" w:color="auto" w:fill="FFFFFF"/>
        <w:spacing w:before="115" w:beforeAutospacing="0" w:after="0" w:afterAutospacing="0" w:line="230" w:lineRule="atLeast"/>
        <w:rPr>
          <w:color w:val="333333"/>
          <w:sz w:val="28"/>
          <w:szCs w:val="28"/>
        </w:rPr>
      </w:pPr>
      <w:r w:rsidRPr="00B4554F">
        <w:rPr>
          <w:color w:val="333333"/>
          <w:sz w:val="28"/>
          <w:szCs w:val="28"/>
        </w:rPr>
        <w:t>Создать тестовый Eclipse-проект, в котором происходит формирование информационной модели данных диаграммы и работа с данными в соответствии со своим вариантом задания и требованиями.</w:t>
      </w:r>
    </w:p>
    <w:p w:rsidR="00B4554F" w:rsidRDefault="00B4554F" w:rsidP="00B4554F">
      <w:pPr>
        <w:pStyle w:val="a3"/>
        <w:shd w:val="clear" w:color="auto" w:fill="FFFFFF"/>
        <w:spacing w:before="115" w:beforeAutospacing="0" w:after="0" w:afterAutospacing="0" w:line="230" w:lineRule="atLeast"/>
        <w:rPr>
          <w:color w:val="333333"/>
          <w:sz w:val="28"/>
          <w:szCs w:val="28"/>
        </w:rPr>
      </w:pPr>
      <w:r w:rsidRPr="00B4554F">
        <w:rPr>
          <w:color w:val="333333"/>
          <w:sz w:val="28"/>
          <w:szCs w:val="28"/>
        </w:rPr>
        <w:t>Добавить созданные проект в репозитарий системы контроля версий.</w:t>
      </w:r>
    </w:p>
    <w:p w:rsidR="00B4554F" w:rsidRDefault="00B4554F" w:rsidP="00B4554F">
      <w:pPr>
        <w:pStyle w:val="2"/>
        <w:numPr>
          <w:ilvl w:val="0"/>
          <w:numId w:val="1"/>
        </w:numPr>
      </w:pPr>
      <w:r>
        <w:t>Цель лабораторной работы</w:t>
      </w:r>
    </w:p>
    <w:p w:rsidR="00B4554F" w:rsidRPr="00B4554F" w:rsidRDefault="00B4554F" w:rsidP="00B4554F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Углубление навыков работы с системой контроля версий</w:t>
      </w:r>
    </w:p>
    <w:p w:rsidR="00B4554F" w:rsidRDefault="00B4554F" w:rsidP="00B4554F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Ознакомление на практике с основами графовых БД и технологий Semantic Web</w:t>
      </w:r>
    </w:p>
    <w:p w:rsidR="00B4554F" w:rsidRDefault="001A44DA" w:rsidP="001A44DA">
      <w:pPr>
        <w:pStyle w:val="2"/>
        <w:numPr>
          <w:ilvl w:val="0"/>
          <w:numId w:val="1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Картинка-задание</w:t>
      </w:r>
    </w:p>
    <w:p w:rsidR="001A44DA" w:rsidRPr="00A42FD5" w:rsidRDefault="00A42FD5" w:rsidP="001A44DA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4823460" cy="2506980"/>
            <wp:effectExtent l="0" t="0" r="0" b="0"/>
            <wp:docPr id="2" name="Рисунок 2" descr="C:\Users\Дима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има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459" w:rsidRPr="00553459" w:rsidRDefault="006519E2" w:rsidP="00995D8C">
      <w:pPr>
        <w:spacing w:after="240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ab/>
        <w:t xml:space="preserve">   </w:t>
      </w:r>
      <w:r w:rsidR="001A44DA" w:rsidRPr="006519E2">
        <w:rPr>
          <w:rFonts w:ascii="Times New Roman" w:hAnsi="Times New Roman" w:cs="Times New Roman"/>
          <w:i/>
          <w:sz w:val="28"/>
          <w:szCs w:val="28"/>
          <w:lang w:eastAsia="ru-RU"/>
        </w:rPr>
        <w:t>Рис</w:t>
      </w:r>
      <w:r w:rsidR="00CC08DD" w:rsidRPr="006519E2">
        <w:rPr>
          <w:rFonts w:ascii="Times New Roman" w:hAnsi="Times New Roman" w:cs="Times New Roman"/>
          <w:i/>
          <w:sz w:val="28"/>
          <w:szCs w:val="28"/>
          <w:lang w:val="en-US" w:eastAsia="ru-RU"/>
        </w:rPr>
        <w:t>.</w:t>
      </w:r>
      <w:r w:rsidR="001A44DA" w:rsidRPr="006519E2">
        <w:rPr>
          <w:rFonts w:ascii="Times New Roman" w:hAnsi="Times New Roman" w:cs="Times New Roman"/>
          <w:i/>
          <w:sz w:val="28"/>
          <w:szCs w:val="28"/>
          <w:lang w:val="en-US" w:eastAsia="ru-RU"/>
        </w:rPr>
        <w:t>1</w:t>
      </w:r>
      <w:r w:rsidR="00CC08DD" w:rsidRPr="006519E2">
        <w:rPr>
          <w:rFonts w:ascii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="00553459">
        <w:rPr>
          <w:rFonts w:ascii="Times New Roman" w:hAnsi="Times New Roman" w:cs="Times New Roman"/>
          <w:i/>
          <w:sz w:val="28"/>
          <w:szCs w:val="28"/>
          <w:lang w:val="en-US" w:eastAsia="ru-RU"/>
        </w:rPr>
        <w:t>–</w:t>
      </w:r>
      <w:r w:rsidR="00CC08DD" w:rsidRPr="006519E2">
        <w:rPr>
          <w:rFonts w:ascii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="001A44DA" w:rsidRPr="006519E2">
        <w:rPr>
          <w:rFonts w:ascii="Times New Roman" w:hAnsi="Times New Roman" w:cs="Times New Roman"/>
          <w:i/>
          <w:sz w:val="28"/>
          <w:szCs w:val="28"/>
          <w:lang w:eastAsia="ru-RU"/>
        </w:rPr>
        <w:t>Задание</w:t>
      </w:r>
    </w:p>
    <w:p w:rsidR="00995D8C" w:rsidRPr="00995D8C" w:rsidRDefault="00866ADD" w:rsidP="00995D8C">
      <w:pPr>
        <w:pStyle w:val="2"/>
        <w:numPr>
          <w:ilvl w:val="0"/>
          <w:numId w:val="1"/>
        </w:numPr>
        <w:spacing w:after="120"/>
        <w:ind w:left="714" w:hanging="357"/>
        <w:rPr>
          <w:lang w:val="en-US" w:eastAsia="ru-RU"/>
        </w:rPr>
      </w:pPr>
      <w:r>
        <w:rPr>
          <w:lang w:eastAsia="ru-RU"/>
        </w:rPr>
        <w:t>Выполнение</w:t>
      </w:r>
    </w:p>
    <w:p w:rsidR="00866ADD" w:rsidRPr="00AE0972" w:rsidRDefault="00995D8C" w:rsidP="00866ADD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025140" cy="3200400"/>
            <wp:effectExtent l="0" t="0" r="0" b="0"/>
            <wp:docPr id="4" name="Рисунок 4" descr="C:\Users\Дима\Desktop\asfd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има\Desktop\asfdaS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3459" w:rsidRPr="00AE0972">
        <w:rPr>
          <w:lang w:eastAsia="ru-RU"/>
        </w:rPr>
        <w:t xml:space="preserve"> </w:t>
      </w:r>
    </w:p>
    <w:p w:rsidR="00995D8C" w:rsidRPr="00995D8C" w:rsidRDefault="00995D8C" w:rsidP="00CC14C9">
      <w:pPr>
        <w:spacing w:after="240"/>
        <w:ind w:firstLine="708"/>
        <w:rPr>
          <w:rFonts w:ascii="Times New Roman" w:hAnsi="Times New Roman" w:cs="Times New Roman"/>
          <w:i/>
          <w:sz w:val="28"/>
          <w:szCs w:val="28"/>
          <w:lang w:eastAsia="ru-RU"/>
        </w:rPr>
      </w:pPr>
      <w:r w:rsidRPr="006519E2">
        <w:rPr>
          <w:rFonts w:ascii="Times New Roman" w:hAnsi="Times New Roman" w:cs="Times New Roman"/>
          <w:i/>
          <w:sz w:val="28"/>
          <w:szCs w:val="28"/>
          <w:lang w:eastAsia="ru-RU"/>
        </w:rPr>
        <w:t>Рис</w:t>
      </w:r>
      <w:r w:rsidRPr="00AE0972">
        <w:rPr>
          <w:rFonts w:ascii="Times New Roman" w:hAnsi="Times New Roman" w:cs="Times New Roman"/>
          <w:i/>
          <w:sz w:val="28"/>
          <w:szCs w:val="28"/>
          <w:lang w:eastAsia="ru-RU"/>
        </w:rPr>
        <w:t>.</w:t>
      </w:r>
      <w:r w:rsidRPr="00AE0972">
        <w:rPr>
          <w:rFonts w:ascii="Times New Roman" w:hAnsi="Times New Roman" w:cs="Times New Roman"/>
          <w:i/>
          <w:sz w:val="28"/>
          <w:szCs w:val="28"/>
          <w:lang w:eastAsia="ru-RU"/>
        </w:rPr>
        <w:t>2</w:t>
      </w:r>
      <w:r w:rsidRPr="00AE0972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/>
          <w:sz w:val="28"/>
          <w:szCs w:val="28"/>
          <w:lang w:eastAsia="ru-RU"/>
        </w:rPr>
        <w:t>Структура папок</w:t>
      </w:r>
    </w:p>
    <w:p w:rsidR="00AE0972" w:rsidRPr="00AE0972" w:rsidRDefault="00AE0972" w:rsidP="00AE0972">
      <w:pPr>
        <w:spacing w:after="240"/>
        <w:rPr>
          <w:rFonts w:ascii="Times New Roman" w:hAnsi="Times New Roman" w:cs="Times New Roman"/>
          <w:i/>
          <w:sz w:val="28"/>
          <w:szCs w:val="24"/>
          <w:u w:val="single"/>
          <w:lang w:eastAsia="ru-RU"/>
        </w:rPr>
      </w:pPr>
      <w:r w:rsidRPr="00AE0972">
        <w:rPr>
          <w:rFonts w:ascii="Times New Roman" w:hAnsi="Times New Roman" w:cs="Times New Roman"/>
          <w:i/>
          <w:sz w:val="28"/>
          <w:szCs w:val="24"/>
          <w:u w:val="single"/>
          <w:lang w:eastAsia="ru-RU"/>
        </w:rPr>
        <w:lastRenderedPageBreak/>
        <w:t xml:space="preserve">Файл </w:t>
      </w:r>
      <w:r w:rsidRPr="00AE0972">
        <w:rPr>
          <w:rFonts w:ascii="Times New Roman" w:hAnsi="Times New Roman" w:cs="Times New Roman"/>
          <w:i/>
          <w:sz w:val="28"/>
          <w:szCs w:val="24"/>
          <w:u w:val="single"/>
          <w:lang w:val="en-US" w:eastAsia="ru-RU"/>
        </w:rPr>
        <w:t>Requirements</w:t>
      </w:r>
      <w:r w:rsidRPr="00AE0972">
        <w:rPr>
          <w:rFonts w:ascii="Times New Roman" w:hAnsi="Times New Roman" w:cs="Times New Roman"/>
          <w:i/>
          <w:sz w:val="28"/>
          <w:szCs w:val="24"/>
          <w:u w:val="single"/>
          <w:lang w:eastAsia="ru-RU"/>
        </w:rPr>
        <w:t>.</w:t>
      </w:r>
      <w:r w:rsidRPr="00AE0972">
        <w:rPr>
          <w:rFonts w:ascii="Times New Roman" w:hAnsi="Times New Roman" w:cs="Times New Roman"/>
          <w:i/>
          <w:sz w:val="28"/>
          <w:szCs w:val="24"/>
          <w:u w:val="single"/>
          <w:lang w:val="en-US" w:eastAsia="ru-RU"/>
        </w:rPr>
        <w:t>java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package ru.agentlab.jfxed.diagramms.requirements;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import com.hp.hpl.jena.ontology.Individual;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import com.hp.hpl.jena.ontology.ObjectProperty;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import com.hp.hpl.jena.ontology.OntClass;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import com.hp.hpl.jena.ontology.OntModel;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import com.hp.hpl.jena.rdf.model.ModelFactory;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public class Requirements {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>static final String resourceURL = "http://www.eswc2006.org/technologies/ontology";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>static final String NS = resourceURL + ": ";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>// test from source tree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>public static void main (String[] args) {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>// Объявление модели.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>OntModel m = ModelFactory.createOntologyModel();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>ObjectProperty propTo = m.createObjectProperty(NS + "to");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>ObjectProperty propFrom = m.createObjectProperty(NS + "from");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</w:p>
    <w:p w:rsid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eastAsia="ru-RU"/>
        </w:rPr>
        <w:t>// Объявление классов для узлов графа.</w:t>
      </w:r>
    </w:p>
    <w:p w:rsidR="00AE0972" w:rsidRPr="00AE0972" w:rsidRDefault="00AE0972" w:rsidP="00AE0972">
      <w:pPr>
        <w:spacing w:line="240" w:lineRule="auto"/>
        <w:ind w:left="708" w:firstLine="708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eastAsia="ru-RU"/>
        </w:rPr>
        <w:t>/ Суперкласс для двух классов прямоугольников.</w:t>
      </w:r>
    </w:p>
    <w:p w:rsid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OntClass</w:t>
      </w:r>
      <w:r w:rsidRPr="00AE0972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rectangleClass</w:t>
      </w:r>
      <w:r w:rsidRPr="00AE0972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= </w:t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m</w:t>
      </w:r>
      <w:r w:rsidRPr="00AE0972">
        <w:rPr>
          <w:rFonts w:ascii="Times New Roman" w:hAnsi="Times New Roman" w:cs="Times New Roman"/>
          <w:i/>
          <w:sz w:val="24"/>
          <w:szCs w:val="24"/>
          <w:lang w:eastAsia="ru-RU"/>
        </w:rPr>
        <w:t>.</w:t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createClass</w:t>
      </w:r>
      <w:r w:rsidRPr="00AE0972">
        <w:rPr>
          <w:rFonts w:ascii="Times New Roman" w:hAnsi="Times New Roman" w:cs="Times New Roman"/>
          <w:i/>
          <w:sz w:val="24"/>
          <w:szCs w:val="24"/>
          <w:lang w:eastAsia="ru-RU"/>
        </w:rPr>
        <w:t>(</w:t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NS</w:t>
      </w:r>
      <w:r w:rsidRPr="00AE0972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+ "</w:t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RectangleClass</w:t>
      </w:r>
      <w:r w:rsidRPr="00AE0972">
        <w:rPr>
          <w:rFonts w:ascii="Times New Roman" w:hAnsi="Times New Roman" w:cs="Times New Roman"/>
          <w:i/>
          <w:sz w:val="24"/>
          <w:szCs w:val="24"/>
          <w:lang w:eastAsia="ru-RU"/>
        </w:rPr>
        <w:t>");</w:t>
      </w:r>
      <w:r w:rsidRPr="00AE0972">
        <w:rPr>
          <w:rFonts w:ascii="Times New Roman" w:hAnsi="Times New Roman" w:cs="Times New Roman"/>
          <w:i/>
          <w:sz w:val="24"/>
          <w:szCs w:val="24"/>
          <w:lang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eastAsia="ru-RU"/>
        </w:rPr>
        <w:tab/>
      </w:r>
    </w:p>
    <w:p w:rsidR="00AE0972" w:rsidRPr="00AE0972" w:rsidRDefault="00AE0972" w:rsidP="00AE0972">
      <w:pPr>
        <w:spacing w:line="240" w:lineRule="auto"/>
        <w:ind w:left="708" w:firstLine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OntClass greenRectangle = m.createClass(NS + "Green Rectangle");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>greenRectangle.addSuperClass(rectangleClass);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>OntClass yellowRectangle = m.createClass(NS + "Yellow Rectangle");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>yellowRectangle.addSuperClass(rectangleClass);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>// Объявление связей.</w:t>
      </w:r>
    </w:p>
    <w:p w:rsidR="00AE0972" w:rsidRPr="00AE0972" w:rsidRDefault="00AE0972" w:rsidP="00AE0972">
      <w:pPr>
        <w:spacing w:line="240" w:lineRule="auto"/>
        <w:ind w:left="708" w:firstLine="708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eastAsia="ru-RU"/>
        </w:rPr>
        <w:t>// Родительский класс для всех связей.</w:t>
      </w:r>
      <w:r w:rsidRPr="00AE0972">
        <w:rPr>
          <w:rFonts w:ascii="Times New Roman" w:hAnsi="Times New Roman" w:cs="Times New Roman"/>
          <w:i/>
          <w:sz w:val="24"/>
          <w:szCs w:val="24"/>
          <w:lang w:eastAsia="ru-RU"/>
        </w:rPr>
        <w:tab/>
      </w:r>
    </w:p>
    <w:p w:rsid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eastAsia="ru-RU"/>
        </w:rPr>
        <w:lastRenderedPageBreak/>
        <w:tab/>
      </w:r>
    </w:p>
    <w:p w:rsidR="00AE0972" w:rsidRPr="00AE0972" w:rsidRDefault="00AE0972" w:rsidP="00AE0972">
      <w:pPr>
        <w:spacing w:line="240" w:lineRule="auto"/>
        <w:ind w:left="708" w:firstLine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OntClass conceptClass = m.createClass(NS + "Concept");</w:t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</w:p>
    <w:p w:rsidR="00AE0972" w:rsidRDefault="00AE0972" w:rsidP="00AE0972">
      <w:pPr>
        <w:spacing w:line="240" w:lineRule="auto"/>
        <w:ind w:left="708" w:firstLine="708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OntClass containmentClass = m.createClass(NS + "Containment"); // Связь Containment.</w:t>
      </w:r>
    </w:p>
    <w:p w:rsidR="00AE0972" w:rsidRDefault="00AE0972" w:rsidP="00AE0972">
      <w:pPr>
        <w:spacing w:line="240" w:lineRule="auto"/>
        <w:ind w:left="708" w:firstLine="708"/>
        <w:rPr>
          <w:rFonts w:ascii="Times New Roman" w:hAnsi="Times New Roman" w:cs="Times New Roman"/>
          <w:i/>
          <w:sz w:val="24"/>
          <w:szCs w:val="24"/>
          <w:lang w:eastAsia="ru-RU"/>
        </w:rPr>
      </w:pPr>
    </w:p>
    <w:p w:rsidR="00AE0972" w:rsidRPr="00AE0972" w:rsidRDefault="00AE0972" w:rsidP="00AE0972">
      <w:pPr>
        <w:spacing w:line="240" w:lineRule="auto"/>
        <w:ind w:left="708" w:firstLine="708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eastAsia="ru-RU"/>
        </w:rPr>
        <w:t>// Привязываем нашу связь к классу связей.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containmentClass.addSuperClass(conceptClass);</w:t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>propFrom.addDomain(rectangleClass);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>propTo.addDomain(rectangleClass);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>propFrom.addRange(rectangleClass);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>propTo.addRange(rectangleClass);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>// Наполнение базы экземплярами.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>Individual storeUserDetailsIndividual = m.createIndividual(NS + "REQ025 - Store User Details", greenRectangle);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>Individual validateUserIndividual = m.createIndividual(NS + "REQ026 - Validate User", yellowRectangle);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>Individual addUsersIndividual = m.createIndividual(NS + "REQ016 - Add Users", greenRectangle);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>Individual remoteUserIndividual = m.createIndividual(NS + "REQ017 - Remote User", greenRectangle);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>Individual reportOnUserAccountIndividual = m.createIndividual(NS + "REQ018 - Report On User Account", greenRectangle);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>Individual secureAccessIndividual = m.createIndividual(NS + "REQ024 - Secure Access", yellowRectangle);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>Individual manageUserAccountIndividual = m.createIndividual(NS + "REQ011 - Manage User Accounts", greenRectangle);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>// Связи от storeUserDetailsIndividual.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>Individual fromStoreUserDetailsToAddUsers = m.createIndividual(NS + "fromStoreUserDetailsToAddUsers", containmentClass);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>fromStoreUserDetailsToAddUsers.addProperty(propFrom, storeUserDetailsIndividual);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>fromStoreUserDetailsToAddUsers.addProperty(propTo, addUsersIndividual);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lastRenderedPageBreak/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>Individual fromStoreUserDetailsToRemoteUser = m.createIndividual(NS + "fromStoreUserDetailsToRemoteUser", containmentClass);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>fromStoreUserDetailsToRemoteUser.addProperty(propFrom, storeUserDetailsIndividual);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>fromStoreUserDetailsToRemoteUser.addProperty(propTo, remoteUserIndividual);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>Individual fromStoreUserDetailsToReportOnUserAccount = m.createIndividual(NS + "fromStoreUserDetailsToReportOnUserAccount", containmentClass);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>fromStoreUserDetailsToReportOnUserAccount.addProperty(propFrom, storeUserDetailsIndividual);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>fromStoreUserDetailsToReportOnUserAccount.addProperty(propTo, reportOnUserAccountIndividual);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>// Связи от validateUserIndividual.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>Individual fromValidateUserToSecureAccess = m.createIndividual(NS + "fromValidateUserToSecureAccess", containmentClass);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>fromValidateUserToSecureAccess.addProperty(propFrom, validateUserIndividual);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>fromValidateUserToSecureAccess.addProperty(propTo, secureAccessIndividual);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>// Связи к manageUserAccountIndividual.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>Individual fromAddUsersToManageUserAccount = m.createIndividual(NS + "fromAddUsersToManageUserAccount", containmentClass);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>fromAddUsersToManageUserAccount.addProperty(propFrom, addUsersIndividual);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>fromAddUsersToManageUserAccount.addProperty(propTo, manageUserAccountIndividual);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>Individual fromRemoteUserToManageUserAccount = m.createIndividual(NS + "fromRemoteUserToManageUserAccount", containmentClass);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>fromRemoteUserToManageUserAccount.addProperty(propFrom, remoteUserIndividual);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>fromRemoteUserToManageUserAccount.addProperty(propTo, manageUserAccountIndividual);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>Individual fromReportOnUserAccountToManageUserAccount = m.createIndividual(NS + "fromReportOnUserAccountToManageUserAccount", containmentClass);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>fromReportOnUserAccountToManageUserAccount.addProperty(propFrom, reportOnUserAccountIndividual);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lastRenderedPageBreak/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>fromReportOnUserAccountToManageUserAccount.addProperty(propTo, manageUserAccountIndividual);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>Individual fromSecureAccessToManageUserAccount = m.createIndividual(NS + "fromSecureAccessToManageUserAccount", containmentClass);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>fromSecureAccessToManageUserAccount.addProperty(propFrom, secureAccessIndividual);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>fromSecureAccessToManageUserAccount.addProperty(propTo, manageUserAccountIndividual);</w:t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>m.write(System.out, "N3");</w:t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</w:p>
    <w:p w:rsidR="00AE0972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>}</w:t>
      </w:r>
    </w:p>
    <w:p w:rsidR="00866ADD" w:rsidRPr="00AE0972" w:rsidRDefault="00AE0972" w:rsidP="00AE097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}</w:t>
      </w:r>
    </w:p>
    <w:p w:rsidR="00AE0972" w:rsidRDefault="00AE0972" w:rsidP="00B4554F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B4554F" w:rsidRPr="007274C6" w:rsidRDefault="00866ADD" w:rsidP="00B4554F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274C6">
        <w:rPr>
          <w:rFonts w:ascii="Times New Roman" w:hAnsi="Times New Roman" w:cs="Times New Roman"/>
          <w:i/>
          <w:sz w:val="28"/>
          <w:szCs w:val="28"/>
          <w:u w:val="single"/>
        </w:rPr>
        <w:t>Вывод программы:</w:t>
      </w:r>
    </w:p>
    <w:p w:rsid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@prefix owl:   &lt;http://www.w3.org/2002/07/owl#&gt; .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@prefix rdf:   &lt;http://www.w3.org/1999/02/22-rdf-syntax-ns#&gt; .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@prefix xsd:   &lt;http://www.w3.org/2001/XMLSchema#&gt; .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@prefix rdfs:  &lt;http://www.w3.org/2000/01/rdf-schema#&gt; .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&lt;http://www.eswc2006.org/technologies/ontology: fromValidateUserToSecureAccess&gt;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&lt;http://www.eswc2006.org/technologies/ontology: Containment&gt; 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&lt;http://www.eswc2006.org/technologies/ontology: from&gt;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&lt;http://www.eswc2006.org/technologies/ontology: REQ026 - Validate User&gt; 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&lt;http://www.eswc2006.org/technologies/ontology: to&gt;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&lt;http://www.eswc2006.org/technologies/ontology: REQ024 - Secure Access&gt; .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&lt;http://www.eswc2006.org/technologies/ontology: REQ026 - Validate User&gt;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&lt;http://www.eswc2006.org/technologies/ontology: Yellow Rectangle&gt; .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&lt;http://www.eswc2006.org/technologies/ontology: REQ017 - Remote User&gt;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&lt;http://www.eswc2006.org/technologies/ontology: Green Rectangle&gt; .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&lt;http://www.eswc2006.org/technologies/ontology: Concept&gt;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owl:Class .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&lt;http://www.eswc2006.org/technologies/ontology: fromStoreUserDetailsToAddUsers&gt;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&lt;http://www.eswc2006.org/technologies/ontology: Containment&gt; 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&lt;http://www.eswc2006.org/technologies/ontology: from&gt;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&lt;http://www.eswc2006.org/technologies/ontology: REQ025 - Store User Details&gt; 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&lt;http://www.eswc2006.org/technologies/ontology: to&gt;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&lt;http://www.eswc2006.org/technologies/ontology: REQ016 - Add Users&gt; .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&lt;http://www.eswc2006.org/technologies/ontology: Containment&gt;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         owl:Class 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rdfs:subClassOf  &lt;http://www.eswc2006.org/technologies/ontology: Concept&gt; .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&lt;http://www.eswc2006.org/technologies/ontology: RectangleClass&gt;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owl:Class .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&lt;http://www.eswc2006.org/technologies/ontology: from&gt;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     owl:ObjectProperty 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rdfs:domain  &lt;http://www.eswc2006.org/technologies/ontology: RectangleClass&gt; 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rdfs:range   &lt;http://www.eswc2006.org/technologies/ontology: RectangleClass&gt; .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&lt;http://www.eswc2006.org/technologies/ontology: fromStoreUserDetailsToRemoteUser&gt;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&lt;http://www.eswc2006.org/technologies/ontology: Containment&gt; 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&lt;http://www.eswc2006.org/technologies/ontology: from&gt;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&lt;http://www.eswc2006.org/technologies/ontology: REQ025 - Store User Details&gt; 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&lt;http://www.eswc2006.org/technologies/ontology: to&gt;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&lt;http://www.eswc2006.org/technologies/ontology: REQ017 - Remote User&gt; .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&lt;http://www.eswc2006.org/technologies/ontology: fromAddUsersToManageUserAccount&gt;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&lt;http://www.eswc2006.org/technologies/ontology: Containment&gt; 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&lt;http://www.eswc2006.org/technologies/ontology: from&gt;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&lt;http://www.eswc2006.org/technologies/ontology: REQ016 - Add Users&gt; 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&lt;http://www.eswc2006.org/technologies/ontology: to&gt;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&lt;http://www.eswc2006.org/technologies/ontology: REQ011 - Manage User Accounts&gt; .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&lt;http://www.eswc2006.org/technologies/ontology: REQ024 - Secure Access&gt;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&lt;http://www.eswc2006.org/technologies/ontology: Yellow Rectangle&gt; .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&lt;http://www.eswc2006.org/technologies/ontology: REQ025 - Store User Details&gt;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&lt;http://www.eswc2006.org/technologies/ontology: Green Rectangle&gt; .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&lt;http://www.eswc2006.org/technologies/ontology: REQ016 - Add Users&gt;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&lt;http://www.eswc2006.org/technologies/ontology: Green Rectangle&gt; .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&lt;http://www.eswc2006.org/technologies/ontology: to&gt;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     owl:ObjectProperty 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rdfs:domain  &lt;http://www.eswc2006.org/technologies/ontology: RectangleClass&gt; 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rdfs:range   &lt;http://www.eswc2006.org/technologies/ontology: RectangleClass&gt; .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&lt;http://www.eswc2006.org/technologies/ontology: fromStoreUserDetailsToReportOnUserAccount&gt;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&lt;http://www.eswc2006.org/technologies/ontology: Containment&gt; 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&lt;http://www.eswc2006.org/technologies/ontology: from&gt;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&lt;http://www.eswc2006.org/technologies/ontology: REQ025 - Store User Details&gt; 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&lt;http://www.eswc2006.org/technologies/ontology: to&gt;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&lt;http://www.eswc2006.org/technologies/ontology: REQ018 - Report On User Account&gt; .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&lt;http://www.eswc2006.org/technologies/ontology: Green Rectangle&gt;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         owl:Class 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rdfs:subClassOf  &lt;http://www.eswc2006.org/technologies/ontology: RectangleClass&gt; .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&lt;http://www.eswc2006.org/technologies/ontology: fromReportOnUserAccountToManageUserAccount&gt;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&lt;http://www.eswc2006.org/technologies/ontology: Containment&gt; 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&lt;http://www.eswc2006.org/technologies/ontology: from&gt;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&lt;http://www.eswc2006.org/technologies/ontology: REQ018 - Report On User Account&gt; 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&lt;http://www.eswc2006.org/technologies/ontology: to&gt;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&lt;http://www.eswc2006.org/technologies/ontology: REQ011 - Manage User Accounts&gt; .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&lt;http://www.eswc2006.org/technologies/ontology: REQ011 - Manage User Accounts&gt;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&lt;http://www.eswc2006.org/technologies/ontology: Green Rectangle&gt; .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&lt;http://www.eswc2006.org/technologies/ontology: REQ018 - Report On User Account&gt;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&lt;http://www.eswc2006.org/technologies/ontology: Green Rectangle&gt; .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&lt;http://www.eswc2006.org/technologies/ontology: fromRemoteUserToManageUserAccount&gt;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&lt;http://www.eswc2006.org/technologies/ontology: Containment&gt; 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&lt;http://www.eswc2006.org/technologies/ontology: from&gt;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&lt;http://www.eswc2006.org/technologies/ontology: REQ017 - Remote User&gt; 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&lt;http://www.eswc2006.org/technologies/ontology: to&gt;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</w:t>
      </w:r>
      <w:r w:rsidR="0052005E">
        <w:rPr>
          <w:rFonts w:ascii="Consolas" w:hAnsi="Consolas" w:cs="Consolas"/>
          <w:color w:val="000000"/>
          <w:sz w:val="20"/>
          <w:szCs w:val="20"/>
        </w:rPr>
        <w:t xml:space="preserve"> </w:t>
      </w:r>
      <w:bookmarkStart w:id="0" w:name="_GoBack"/>
      <w:bookmarkEnd w:id="0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&lt;http://www.eswc2006.org/technologies/ontology: REQ011 - Manage User Accounts&gt; .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&lt;http://www.eswc2006.org/technologies/ontology: Yellow Rectangle&gt;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         owl:Class 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rdfs:subClassOf  &lt;http://www.eswc2006.org/technologies/ontology: RectangleClass&gt; .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&lt;http://www.eswc2006.org/technologies/ontology: fromSecureAccessToManageUserAccount&gt;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&lt;http://www.eswc2006.org/technologies/ontology: Containment&gt; 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&lt;http://www.eswc2006.org/technologies/ontology: from&gt;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&lt;http://www.eswc2006.org/technologies/ontology: REQ024 - Secure Access&gt; ;</w:t>
      </w:r>
    </w:p>
    <w:p w:rsidR="005D666E" w:rsidRPr="005D666E" w:rsidRDefault="005D666E" w:rsidP="005D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&lt;http://www.eswc2006.org/technologies/ontology: to&gt;</w:t>
      </w:r>
    </w:p>
    <w:p w:rsidR="00866ADD" w:rsidRPr="005D666E" w:rsidRDefault="005D666E" w:rsidP="005D666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&lt;http://www.eswc2006.org/technologies/ontology: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REQ011 - Manage User Accounts&gt;.</w:t>
      </w:r>
    </w:p>
    <w:sectPr w:rsidR="00866ADD" w:rsidRPr="005D666E" w:rsidSect="00B455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61F0C"/>
    <w:multiLevelType w:val="hybridMultilevel"/>
    <w:tmpl w:val="7A440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66646"/>
    <w:multiLevelType w:val="hybridMultilevel"/>
    <w:tmpl w:val="E1923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600EB7"/>
    <w:multiLevelType w:val="multilevel"/>
    <w:tmpl w:val="62B6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4554F"/>
    <w:rsid w:val="00103336"/>
    <w:rsid w:val="001A44DA"/>
    <w:rsid w:val="004D3FD9"/>
    <w:rsid w:val="0052005E"/>
    <w:rsid w:val="00553459"/>
    <w:rsid w:val="005A166A"/>
    <w:rsid w:val="005D666E"/>
    <w:rsid w:val="006519E2"/>
    <w:rsid w:val="007274C6"/>
    <w:rsid w:val="00866ADD"/>
    <w:rsid w:val="00995D8C"/>
    <w:rsid w:val="00A42FD5"/>
    <w:rsid w:val="00AE0972"/>
    <w:rsid w:val="00B4554F"/>
    <w:rsid w:val="00CC08DD"/>
    <w:rsid w:val="00CC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336"/>
  </w:style>
  <w:style w:type="paragraph" w:styleId="2">
    <w:name w:val="heading 2"/>
    <w:basedOn w:val="a"/>
    <w:next w:val="a"/>
    <w:link w:val="20"/>
    <w:uiPriority w:val="9"/>
    <w:unhideWhenUsed/>
    <w:qFormat/>
    <w:rsid w:val="00B455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455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B45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4554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A4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44DA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5D66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1812</Words>
  <Characters>10331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MartinSeptim</dc:creator>
  <cp:lastModifiedBy>SolloWay</cp:lastModifiedBy>
  <cp:revision>14</cp:revision>
  <dcterms:created xsi:type="dcterms:W3CDTF">2014-06-13T12:43:00Z</dcterms:created>
  <dcterms:modified xsi:type="dcterms:W3CDTF">2014-06-16T09:41:00Z</dcterms:modified>
</cp:coreProperties>
</file>