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F119" w14:textId="66137A6C" w:rsidR="002A03CF" w:rsidRDefault="003B318F">
      <w:pPr>
        <w:rPr>
          <w:b/>
          <w:bCs/>
          <w:sz w:val="28"/>
          <w:szCs w:val="28"/>
        </w:rPr>
      </w:pPr>
      <w:r w:rsidRPr="003B318F">
        <w:rPr>
          <w:b/>
          <w:bCs/>
          <w:sz w:val="28"/>
          <w:szCs w:val="28"/>
        </w:rPr>
        <w:t>Разработка модели информационной системы Интернет-магазина на основе UML</w:t>
      </w:r>
    </w:p>
    <w:p w14:paraId="144C6C3C" w14:textId="2E5308F7" w:rsidR="0047654C" w:rsidRPr="0047654C" w:rsidRDefault="0047654C" w:rsidP="0047654C">
      <w:pPr>
        <w:jc w:val="center"/>
        <w:rPr>
          <w:b/>
          <w:bCs/>
          <w:sz w:val="44"/>
          <w:szCs w:val="44"/>
        </w:rPr>
      </w:pPr>
      <w:r w:rsidRPr="0047654C">
        <w:rPr>
          <w:b/>
          <w:bCs/>
          <w:sz w:val="44"/>
          <w:szCs w:val="44"/>
        </w:rPr>
        <w:t>Техническое Задание</w:t>
      </w:r>
    </w:p>
    <w:p w14:paraId="47FEBD20" w14:textId="51AC78F0" w:rsidR="003B318F" w:rsidRPr="00650DF7" w:rsidRDefault="00650DF7">
      <w:pPr>
        <w:rPr>
          <w:sz w:val="28"/>
          <w:szCs w:val="28"/>
        </w:rPr>
      </w:pPr>
      <w:r w:rsidRPr="00650DF7">
        <w:rPr>
          <w:sz w:val="28"/>
          <w:szCs w:val="28"/>
        </w:rPr>
        <w:t>Информационная система предназначена для продажи товаров, обработки информации о пользователях и предоставления информации о товарах.</w:t>
      </w:r>
    </w:p>
    <w:p w14:paraId="2B09C2F0" w14:textId="3275C49F" w:rsidR="003B318F" w:rsidRDefault="003B318F">
      <w:pPr>
        <w:rPr>
          <w:sz w:val="28"/>
          <w:szCs w:val="28"/>
        </w:rPr>
      </w:pPr>
      <w:r>
        <w:rPr>
          <w:sz w:val="28"/>
          <w:szCs w:val="28"/>
        </w:rPr>
        <w:t>Система должна предоставлять посетителю следующие возможности:</w:t>
      </w:r>
    </w:p>
    <w:p w14:paraId="538D9FD2" w14:textId="242F5E17" w:rsidR="00283506" w:rsidRPr="00283506" w:rsidRDefault="00650DF7" w:rsidP="00283506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Управление корзиной</w:t>
      </w:r>
    </w:p>
    <w:p w14:paraId="5A9253BF" w14:textId="5F5D3576" w:rsidR="00283506" w:rsidRDefault="00283506" w:rsidP="0028350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Поиск</w:t>
      </w:r>
      <w:r w:rsidR="00650DF7">
        <w:rPr>
          <w:sz w:val="28"/>
          <w:szCs w:val="28"/>
        </w:rPr>
        <w:t xml:space="preserve"> товара</w:t>
      </w:r>
      <w:r>
        <w:rPr>
          <w:sz w:val="28"/>
          <w:szCs w:val="28"/>
        </w:rPr>
        <w:t xml:space="preserve"> по каталогу</w:t>
      </w:r>
    </w:p>
    <w:p w14:paraId="15D8DE9D" w14:textId="7558FCB4" w:rsidR="00940E4E" w:rsidRDefault="00940E4E" w:rsidP="00283506">
      <w:pPr>
        <w:pStyle w:val="a3"/>
        <w:numPr>
          <w:ilvl w:val="0"/>
          <w:numId w:val="6"/>
        </w:numPr>
        <w:rPr>
          <w:sz w:val="28"/>
          <w:szCs w:val="28"/>
        </w:rPr>
      </w:pPr>
      <w:r w:rsidRPr="00940E4E">
        <w:rPr>
          <w:sz w:val="28"/>
          <w:szCs w:val="28"/>
        </w:rPr>
        <w:t>Добавление товара в корзину</w:t>
      </w:r>
    </w:p>
    <w:p w14:paraId="2164A036" w14:textId="1F501C5F" w:rsidR="00A37064" w:rsidRDefault="00940E4E" w:rsidP="00A37064">
      <w:pPr>
        <w:pStyle w:val="a3"/>
        <w:numPr>
          <w:ilvl w:val="0"/>
          <w:numId w:val="6"/>
        </w:numPr>
        <w:rPr>
          <w:sz w:val="28"/>
          <w:szCs w:val="28"/>
        </w:rPr>
      </w:pPr>
      <w:r w:rsidRPr="00940E4E">
        <w:rPr>
          <w:sz w:val="28"/>
          <w:szCs w:val="28"/>
        </w:rPr>
        <w:t>Манипуляции с товаром в корзине</w:t>
      </w:r>
    </w:p>
    <w:p w14:paraId="0AA851F1" w14:textId="565F83BD" w:rsidR="00CC237F" w:rsidRDefault="00CC237F" w:rsidP="00CC237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332FA4">
        <w:rPr>
          <w:sz w:val="28"/>
          <w:szCs w:val="28"/>
        </w:rPr>
        <w:t>росмотр</w:t>
      </w:r>
      <w:r>
        <w:rPr>
          <w:sz w:val="28"/>
          <w:szCs w:val="28"/>
        </w:rPr>
        <w:t xml:space="preserve"> информаци</w:t>
      </w:r>
      <w:r w:rsidR="00332FA4">
        <w:rPr>
          <w:sz w:val="28"/>
          <w:szCs w:val="28"/>
        </w:rPr>
        <w:t>и</w:t>
      </w:r>
      <w:r>
        <w:rPr>
          <w:sz w:val="28"/>
          <w:szCs w:val="28"/>
        </w:rPr>
        <w:t xml:space="preserve"> об организации</w:t>
      </w:r>
    </w:p>
    <w:p w14:paraId="129BB689" w14:textId="2F1BD941" w:rsidR="00A37064" w:rsidRDefault="00CC237F" w:rsidP="00CC237F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Служба поддержки</w:t>
      </w:r>
    </w:p>
    <w:p w14:paraId="59B4F603" w14:textId="77777777" w:rsidR="00CC237F" w:rsidRPr="00CC237F" w:rsidRDefault="00CC237F" w:rsidP="00CC237F">
      <w:pPr>
        <w:rPr>
          <w:sz w:val="28"/>
          <w:szCs w:val="28"/>
        </w:rPr>
      </w:pPr>
    </w:p>
    <w:p w14:paraId="4A19A68F" w14:textId="41813606" w:rsidR="003B318F" w:rsidRDefault="003B318F">
      <w:pPr>
        <w:rPr>
          <w:sz w:val="28"/>
          <w:szCs w:val="28"/>
        </w:rPr>
      </w:pPr>
      <w:r>
        <w:rPr>
          <w:sz w:val="28"/>
          <w:szCs w:val="28"/>
        </w:rPr>
        <w:t>Система должна предоставлять покупателю следующие возможности:</w:t>
      </w:r>
    </w:p>
    <w:p w14:paraId="7157B82A" w14:textId="01006A06" w:rsidR="008D5998" w:rsidRPr="00650DF7" w:rsidRDefault="00C36384" w:rsidP="00650D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Регистрация пользователя</w:t>
      </w:r>
    </w:p>
    <w:p w14:paraId="600253AE" w14:textId="5C135C05" w:rsidR="008D5998" w:rsidRDefault="008D5998" w:rsidP="008D599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Выбор метода оплаты</w:t>
      </w:r>
    </w:p>
    <w:p w14:paraId="6DBE043B" w14:textId="1BD65E90" w:rsidR="008D5998" w:rsidRPr="008D5998" w:rsidRDefault="008D5998" w:rsidP="008D599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Картой онлайн</w:t>
      </w:r>
    </w:p>
    <w:p w14:paraId="09F66D31" w14:textId="40FF5CC2" w:rsidR="008D5998" w:rsidRPr="008D5998" w:rsidRDefault="00283506" w:rsidP="008D599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Платёжный сервис </w:t>
      </w:r>
    </w:p>
    <w:p w14:paraId="072F5C5B" w14:textId="6598EF2A" w:rsidR="008D5998" w:rsidRPr="008D5998" w:rsidRDefault="00283506" w:rsidP="008D599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Наличными при получении</w:t>
      </w:r>
    </w:p>
    <w:p w14:paraId="4D1732DB" w14:textId="755D21A2" w:rsidR="008D5998" w:rsidRDefault="008D5998" w:rsidP="003B31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Применение бонусных баллов и</w:t>
      </w:r>
      <w:r w:rsidR="008D0D1C">
        <w:rPr>
          <w:sz w:val="28"/>
          <w:szCs w:val="28"/>
        </w:rPr>
        <w:t>ли</w:t>
      </w:r>
      <w:r>
        <w:rPr>
          <w:sz w:val="28"/>
          <w:szCs w:val="28"/>
        </w:rPr>
        <w:t xml:space="preserve"> промо-кодов</w:t>
      </w:r>
    </w:p>
    <w:p w14:paraId="2364568F" w14:textId="00FA341F" w:rsidR="00C36384" w:rsidRDefault="00C36384" w:rsidP="003B318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Согласовать детали заказа</w:t>
      </w:r>
    </w:p>
    <w:p w14:paraId="28405BE2" w14:textId="77777777" w:rsidR="00CC237F" w:rsidRPr="00CC237F" w:rsidRDefault="00CC237F" w:rsidP="00CC237F">
      <w:pPr>
        <w:rPr>
          <w:sz w:val="28"/>
          <w:szCs w:val="28"/>
        </w:rPr>
      </w:pPr>
    </w:p>
    <w:p w14:paraId="193F37DB" w14:textId="59200D87" w:rsidR="003B318F" w:rsidRDefault="003B318F">
      <w:pPr>
        <w:rPr>
          <w:sz w:val="28"/>
          <w:szCs w:val="28"/>
        </w:rPr>
      </w:pPr>
      <w:r>
        <w:rPr>
          <w:sz w:val="28"/>
          <w:szCs w:val="28"/>
        </w:rPr>
        <w:t>Система должна предоставлять администратору следующие возможности:</w:t>
      </w:r>
    </w:p>
    <w:p w14:paraId="5117D59C" w14:textId="4B643E1B" w:rsidR="00CC237F" w:rsidRDefault="00050ABD" w:rsidP="00CC237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Управление товаром</w:t>
      </w:r>
    </w:p>
    <w:p w14:paraId="5FAF76F6" w14:textId="734CB5C7" w:rsidR="00050ABD" w:rsidRDefault="00050ABD" w:rsidP="00050ABD">
      <w:pPr>
        <w:pStyle w:val="a3"/>
        <w:numPr>
          <w:ilvl w:val="0"/>
          <w:numId w:val="13"/>
        </w:numPr>
        <w:rPr>
          <w:sz w:val="28"/>
          <w:szCs w:val="28"/>
        </w:rPr>
      </w:pPr>
      <w:r w:rsidRPr="00050ABD">
        <w:rPr>
          <w:sz w:val="28"/>
          <w:szCs w:val="28"/>
        </w:rPr>
        <w:t xml:space="preserve">Добавить </w:t>
      </w:r>
      <w:r w:rsidR="00C36384">
        <w:rPr>
          <w:sz w:val="28"/>
          <w:szCs w:val="28"/>
        </w:rPr>
        <w:t>позицию</w:t>
      </w:r>
    </w:p>
    <w:p w14:paraId="4193F352" w14:textId="7F93EF0F" w:rsidR="00050ABD" w:rsidRDefault="00050ABD" w:rsidP="00050ABD">
      <w:pPr>
        <w:pStyle w:val="a3"/>
        <w:numPr>
          <w:ilvl w:val="0"/>
          <w:numId w:val="13"/>
        </w:numPr>
        <w:rPr>
          <w:sz w:val="28"/>
          <w:szCs w:val="28"/>
        </w:rPr>
      </w:pPr>
      <w:r w:rsidRPr="00050ABD">
        <w:rPr>
          <w:sz w:val="28"/>
          <w:szCs w:val="28"/>
        </w:rPr>
        <w:t xml:space="preserve">Удалить </w:t>
      </w:r>
      <w:r w:rsidR="00C36384">
        <w:rPr>
          <w:sz w:val="28"/>
          <w:szCs w:val="28"/>
        </w:rPr>
        <w:t>позицию</w:t>
      </w:r>
    </w:p>
    <w:p w14:paraId="06D3C7A8" w14:textId="354B13F5" w:rsidR="00CC237F" w:rsidRPr="00050ABD" w:rsidRDefault="00050ABD" w:rsidP="00050ABD">
      <w:pPr>
        <w:pStyle w:val="a3"/>
        <w:numPr>
          <w:ilvl w:val="0"/>
          <w:numId w:val="13"/>
        </w:numPr>
        <w:rPr>
          <w:sz w:val="28"/>
          <w:szCs w:val="28"/>
        </w:rPr>
      </w:pPr>
      <w:r w:rsidRPr="00050ABD">
        <w:rPr>
          <w:sz w:val="28"/>
          <w:szCs w:val="28"/>
        </w:rPr>
        <w:t xml:space="preserve">Изменить </w:t>
      </w:r>
      <w:r>
        <w:rPr>
          <w:sz w:val="28"/>
          <w:szCs w:val="28"/>
        </w:rPr>
        <w:t>информацию</w:t>
      </w:r>
    </w:p>
    <w:p w14:paraId="395AE154" w14:textId="43F1476B" w:rsidR="00161774" w:rsidRDefault="00050ABD" w:rsidP="00CC237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Управление</w:t>
      </w:r>
      <w:r w:rsidR="00161774">
        <w:rPr>
          <w:sz w:val="28"/>
          <w:szCs w:val="28"/>
        </w:rPr>
        <w:t xml:space="preserve"> пользовател</w:t>
      </w:r>
      <w:r>
        <w:rPr>
          <w:sz w:val="28"/>
          <w:szCs w:val="28"/>
        </w:rPr>
        <w:t>ями</w:t>
      </w:r>
    </w:p>
    <w:p w14:paraId="1A4DB1D5" w14:textId="6776D1EA" w:rsidR="00050ABD" w:rsidRPr="00A70F28" w:rsidRDefault="00A70F28" w:rsidP="00050ABD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Добавить пользователя</w:t>
      </w:r>
    </w:p>
    <w:p w14:paraId="545FF6A4" w14:textId="19AE3E8A" w:rsidR="00A70F28" w:rsidRPr="00C36384" w:rsidRDefault="00A70F28" w:rsidP="00050ABD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Удалить пользователя</w:t>
      </w:r>
    </w:p>
    <w:p w14:paraId="4CA1ED3B" w14:textId="46534BFA" w:rsidR="00C36384" w:rsidRPr="000C2215" w:rsidRDefault="00C36384" w:rsidP="00050ABD">
      <w:pPr>
        <w:pStyle w:val="a3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Редактировать информацию</w:t>
      </w:r>
    </w:p>
    <w:p w14:paraId="0496839A" w14:textId="7BEFC03E" w:rsidR="000C2215" w:rsidRDefault="000C2215" w:rsidP="000C221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Связь с клиентом</w:t>
      </w:r>
    </w:p>
    <w:p w14:paraId="37AF13DE" w14:textId="5182E31E" w:rsidR="00940E4E" w:rsidRPr="000C2215" w:rsidRDefault="00940E4E" w:rsidP="000C2215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Связь с администратором</w:t>
      </w:r>
    </w:p>
    <w:p w14:paraId="5678C335" w14:textId="77777777" w:rsidR="00CC237F" w:rsidRPr="00CC237F" w:rsidRDefault="00CC237F" w:rsidP="00CC237F">
      <w:pPr>
        <w:rPr>
          <w:sz w:val="28"/>
          <w:szCs w:val="28"/>
        </w:rPr>
      </w:pPr>
    </w:p>
    <w:p w14:paraId="0070B828" w14:textId="74112DD9" w:rsidR="003B318F" w:rsidRDefault="003B31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Система должна предоставлять менеджеру следующие возможности:</w:t>
      </w:r>
    </w:p>
    <w:p w14:paraId="5218C3A9" w14:textId="25C3BA77" w:rsidR="00D26ED4" w:rsidRDefault="00332FA4" w:rsidP="00D26ED4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Связь с </w:t>
      </w:r>
      <w:r w:rsidR="00161774">
        <w:rPr>
          <w:sz w:val="28"/>
          <w:szCs w:val="28"/>
        </w:rPr>
        <w:t>клиентом</w:t>
      </w:r>
    </w:p>
    <w:p w14:paraId="60D52917" w14:textId="635E8206" w:rsidR="003F71FC" w:rsidRDefault="003F71FC" w:rsidP="00D26ED4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Связь с администратором</w:t>
      </w:r>
    </w:p>
    <w:p w14:paraId="4F554738" w14:textId="69470EE7" w:rsidR="00161774" w:rsidRDefault="00161774" w:rsidP="00D26ED4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Управление заказом</w:t>
      </w:r>
    </w:p>
    <w:p w14:paraId="6613A8E1" w14:textId="34210E4D" w:rsidR="00C36384" w:rsidRDefault="00C36384" w:rsidP="00C36384">
      <w:pPr>
        <w:pStyle w:val="a3"/>
        <w:numPr>
          <w:ilvl w:val="0"/>
          <w:numId w:val="16"/>
        </w:numPr>
        <w:rPr>
          <w:sz w:val="28"/>
          <w:szCs w:val="28"/>
        </w:rPr>
      </w:pPr>
      <w:r w:rsidRPr="00C36384">
        <w:rPr>
          <w:sz w:val="28"/>
          <w:szCs w:val="28"/>
        </w:rPr>
        <w:t>Согласовать детали заказа</w:t>
      </w:r>
    </w:p>
    <w:p w14:paraId="732E7038" w14:textId="0643C0D8" w:rsidR="00C36384" w:rsidRDefault="00C36384" w:rsidP="00C36384">
      <w:pPr>
        <w:pStyle w:val="a3"/>
        <w:numPr>
          <w:ilvl w:val="0"/>
          <w:numId w:val="16"/>
        </w:numPr>
        <w:rPr>
          <w:sz w:val="28"/>
          <w:szCs w:val="28"/>
        </w:rPr>
      </w:pPr>
      <w:r w:rsidRPr="00C36384">
        <w:rPr>
          <w:sz w:val="28"/>
          <w:szCs w:val="28"/>
        </w:rPr>
        <w:t>Сформировать документы</w:t>
      </w:r>
    </w:p>
    <w:p w14:paraId="7049E19A" w14:textId="0AE8E088" w:rsidR="0047654C" w:rsidRDefault="0047654C" w:rsidP="0047654C">
      <w:pPr>
        <w:rPr>
          <w:sz w:val="28"/>
          <w:szCs w:val="28"/>
        </w:rPr>
      </w:pPr>
    </w:p>
    <w:p w14:paraId="22FA8418" w14:textId="63E507B5" w:rsidR="0047654C" w:rsidRDefault="0047654C" w:rsidP="0047654C">
      <w:pPr>
        <w:rPr>
          <w:sz w:val="28"/>
          <w:szCs w:val="28"/>
        </w:rPr>
      </w:pPr>
      <w:r>
        <w:rPr>
          <w:sz w:val="28"/>
          <w:szCs w:val="28"/>
        </w:rPr>
        <w:t>Спецификации для вариантов использования:</w:t>
      </w:r>
    </w:p>
    <w:p w14:paraId="6BE03235" w14:textId="61222260" w:rsidR="0047654C" w:rsidRDefault="0047654C"/>
    <w:tbl>
      <w:tblPr>
        <w:tblStyle w:val="-46"/>
        <w:tblW w:w="9502" w:type="dxa"/>
        <w:tblLook w:val="04A0" w:firstRow="1" w:lastRow="0" w:firstColumn="1" w:lastColumn="0" w:noHBand="0" w:noVBand="1"/>
      </w:tblPr>
      <w:tblGrid>
        <w:gridCol w:w="2405"/>
        <w:gridCol w:w="7097"/>
      </w:tblGrid>
      <w:tr w:rsidR="00EC3493" w14:paraId="56103C7C" w14:textId="2CF6AD1E" w:rsidTr="00BB3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59CB89" w14:textId="55BBE49A" w:rsidR="00EC3493" w:rsidRDefault="00EC3493" w:rsidP="004765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</w:t>
            </w:r>
          </w:p>
        </w:tc>
        <w:tc>
          <w:tcPr>
            <w:tcW w:w="7097" w:type="dxa"/>
          </w:tcPr>
          <w:p w14:paraId="4BE23031" w14:textId="7A3C693F" w:rsidR="00EC3493" w:rsidRDefault="00EC3493" w:rsidP="00476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EC3493" w14:paraId="59B55A96" w14:textId="7D7204EE" w:rsidTr="00BB3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ED52B7" w14:textId="1A902172" w:rsidR="00EC3493" w:rsidRDefault="00EC3493" w:rsidP="004765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97" w:type="dxa"/>
          </w:tcPr>
          <w:p w14:paraId="768AFF02" w14:textId="6D11D9FC" w:rsidR="00EC3493" w:rsidRDefault="002E0367" w:rsidP="00476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Посетитель </w:t>
            </w:r>
            <w:r w:rsidR="00C46CD1">
              <w:rPr>
                <w:sz w:val="28"/>
                <w:szCs w:val="28"/>
              </w:rPr>
              <w:t>интернет-магазина захотел воспользоваться корзиной. Для этого он сначала нашёл необходимый товар при помощи панели поиска, а далее добавил товар в корзину</w:t>
            </w:r>
            <w:r w:rsidR="00E51D92">
              <w:rPr>
                <w:sz w:val="28"/>
                <w:szCs w:val="28"/>
              </w:rPr>
              <w:t>, в которой можно изменять количество товара или удалить его</w:t>
            </w:r>
            <w:r w:rsidR="00C46CD1">
              <w:rPr>
                <w:sz w:val="28"/>
                <w:szCs w:val="28"/>
              </w:rPr>
              <w:t>. Для оформления покупки ему нужно будет стать покупателем.</w:t>
            </w:r>
          </w:p>
        </w:tc>
      </w:tr>
      <w:tr w:rsidR="00EC3493" w14:paraId="062BB3F2" w14:textId="5BABDB89" w:rsidTr="00D27B76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D611E3C" w14:textId="618D2125" w:rsidR="00EC3493" w:rsidRDefault="00EC3493" w:rsidP="004765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Субъекты</w:t>
            </w:r>
          </w:p>
        </w:tc>
        <w:tc>
          <w:tcPr>
            <w:tcW w:w="7097" w:type="dxa"/>
          </w:tcPr>
          <w:p w14:paraId="31D1B34C" w14:textId="218793BB" w:rsidR="00EC3493" w:rsidRDefault="00C46CD1" w:rsidP="00476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Посетитель, </w:t>
            </w:r>
            <w:r w:rsidR="002E0367">
              <w:rPr>
                <w:sz w:val="28"/>
                <w:szCs w:val="28"/>
              </w:rPr>
              <w:t>Покупатель</w:t>
            </w:r>
          </w:p>
        </w:tc>
      </w:tr>
      <w:tr w:rsidR="00EC3493" w14:paraId="03E267DA" w14:textId="2DDD5917" w:rsidTr="00D27B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A30BCD" w14:textId="32BE99B2" w:rsidR="00EC3493" w:rsidRDefault="00EC3493" w:rsidP="004765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Предусловия</w:t>
            </w:r>
          </w:p>
        </w:tc>
        <w:tc>
          <w:tcPr>
            <w:tcW w:w="7097" w:type="dxa"/>
          </w:tcPr>
          <w:p w14:paraId="6B089CD9" w14:textId="6D1EB9B8" w:rsidR="00EC3493" w:rsidRDefault="00D27B76" w:rsidP="00476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Посетитель зашёл на сайт. Посетитель воспользовался панелью поиска. </w:t>
            </w:r>
            <w:r w:rsidR="00C46CD1">
              <w:rPr>
                <w:sz w:val="28"/>
                <w:szCs w:val="28"/>
              </w:rPr>
              <w:t xml:space="preserve">Данный товар существует в системе. </w:t>
            </w:r>
          </w:p>
        </w:tc>
      </w:tr>
    </w:tbl>
    <w:p w14:paraId="36862E1E" w14:textId="3472397F" w:rsidR="0047654C" w:rsidRDefault="0047654C" w:rsidP="0047654C">
      <w:pPr>
        <w:rPr>
          <w:sz w:val="28"/>
          <w:szCs w:val="28"/>
        </w:rPr>
      </w:pPr>
    </w:p>
    <w:tbl>
      <w:tblPr>
        <w:tblStyle w:val="-46"/>
        <w:tblW w:w="9502" w:type="dxa"/>
        <w:tblLook w:val="04A0" w:firstRow="1" w:lastRow="0" w:firstColumn="1" w:lastColumn="0" w:noHBand="0" w:noVBand="1"/>
      </w:tblPr>
      <w:tblGrid>
        <w:gridCol w:w="2405"/>
        <w:gridCol w:w="7097"/>
      </w:tblGrid>
      <w:tr w:rsidR="002E0367" w14:paraId="59BA49D1" w14:textId="77777777" w:rsidTr="00595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AEA978" w14:textId="77777777" w:rsidR="002E0367" w:rsidRDefault="002E0367" w:rsidP="00595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</w:t>
            </w:r>
          </w:p>
        </w:tc>
        <w:tc>
          <w:tcPr>
            <w:tcW w:w="7097" w:type="dxa"/>
          </w:tcPr>
          <w:p w14:paraId="7CA825AD" w14:textId="77777777" w:rsidR="002E0367" w:rsidRDefault="002E0367" w:rsidP="00595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2E0367" w14:paraId="44CC0CFF" w14:textId="77777777" w:rsidTr="0059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AECD63" w14:textId="77777777" w:rsidR="002E0367" w:rsidRDefault="002E0367" w:rsidP="00595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97" w:type="dxa"/>
          </w:tcPr>
          <w:p w14:paraId="7F0A2F78" w14:textId="77777777" w:rsidR="002E0367" w:rsidRDefault="002E0367" w:rsidP="00595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Покупатель оформляет заказ на товары, которые он выбрал в роли посетителя сайта. Для этого ему в обязательном порядке нужно зарегистрироваться на сайте, чтобы данные не потерялись.  Выбрать желаемый способ оплаты и, возможно, применить бонусные баллы/промо-код. После этого заказ согласовывается с менеджером, который уточняет все прочие детали (дата, время и адрес доставки, а также возможные пожелания клиента)</w:t>
            </w:r>
          </w:p>
        </w:tc>
      </w:tr>
      <w:tr w:rsidR="002E0367" w14:paraId="7AFBCA9B" w14:textId="77777777" w:rsidTr="00D27B76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1B7CF5" w14:textId="77777777" w:rsidR="002E0367" w:rsidRDefault="002E0367" w:rsidP="00595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Субъекты</w:t>
            </w:r>
          </w:p>
        </w:tc>
        <w:tc>
          <w:tcPr>
            <w:tcW w:w="7097" w:type="dxa"/>
          </w:tcPr>
          <w:p w14:paraId="3095B98B" w14:textId="77777777" w:rsidR="002E0367" w:rsidRDefault="002E0367" w:rsidP="005954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Покупатель, менеджер</w:t>
            </w:r>
          </w:p>
        </w:tc>
      </w:tr>
      <w:tr w:rsidR="002E0367" w14:paraId="2E36795E" w14:textId="77777777" w:rsidTr="0059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989698" w14:textId="77777777" w:rsidR="002E0367" w:rsidRDefault="002E0367" w:rsidP="00595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Предусловия</w:t>
            </w:r>
          </w:p>
        </w:tc>
        <w:tc>
          <w:tcPr>
            <w:tcW w:w="7097" w:type="dxa"/>
          </w:tcPr>
          <w:p w14:paraId="00D6097C" w14:textId="77777777" w:rsidR="002E0367" w:rsidRDefault="002E0367" w:rsidP="00595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 имеется в наличии. Была пройдена регистрация. У покупателя имеются бонусные баллы/промо-код. Покупатель в ходе общения с менеджером уточнил дополнительные детали заказа.</w:t>
            </w:r>
          </w:p>
        </w:tc>
      </w:tr>
    </w:tbl>
    <w:p w14:paraId="1D149541" w14:textId="77777777" w:rsidR="002E0367" w:rsidRPr="0047654C" w:rsidRDefault="002E0367" w:rsidP="0047654C">
      <w:pPr>
        <w:rPr>
          <w:sz w:val="28"/>
          <w:szCs w:val="28"/>
        </w:rPr>
      </w:pPr>
    </w:p>
    <w:sectPr w:rsidR="002E0367" w:rsidRPr="0047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7FBE"/>
    <w:multiLevelType w:val="hybridMultilevel"/>
    <w:tmpl w:val="DD62962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AE5EAB"/>
    <w:multiLevelType w:val="hybridMultilevel"/>
    <w:tmpl w:val="FC5CF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71C5"/>
    <w:multiLevelType w:val="hybridMultilevel"/>
    <w:tmpl w:val="D2D00176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3F6ECA"/>
    <w:multiLevelType w:val="hybridMultilevel"/>
    <w:tmpl w:val="D2E426D6"/>
    <w:lvl w:ilvl="0" w:tplc="DBBC52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35341"/>
    <w:multiLevelType w:val="hybridMultilevel"/>
    <w:tmpl w:val="C36CA3AA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88A0D11"/>
    <w:multiLevelType w:val="hybridMultilevel"/>
    <w:tmpl w:val="FB940FC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2F246CD"/>
    <w:multiLevelType w:val="hybridMultilevel"/>
    <w:tmpl w:val="C52CC80E"/>
    <w:lvl w:ilvl="0" w:tplc="F9DC28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4D506E"/>
    <w:multiLevelType w:val="hybridMultilevel"/>
    <w:tmpl w:val="47342214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854D04"/>
    <w:multiLevelType w:val="hybridMultilevel"/>
    <w:tmpl w:val="59DCB414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E4E84"/>
    <w:multiLevelType w:val="hybridMultilevel"/>
    <w:tmpl w:val="F12CD7B4"/>
    <w:lvl w:ilvl="0" w:tplc="013E14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8D350D"/>
    <w:multiLevelType w:val="hybridMultilevel"/>
    <w:tmpl w:val="F96C6BE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0C67F3"/>
    <w:multiLevelType w:val="hybridMultilevel"/>
    <w:tmpl w:val="06763BA0"/>
    <w:lvl w:ilvl="0" w:tplc="26F029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8142E9"/>
    <w:multiLevelType w:val="hybridMultilevel"/>
    <w:tmpl w:val="8FD08164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1D1F8D"/>
    <w:multiLevelType w:val="hybridMultilevel"/>
    <w:tmpl w:val="05ACEE20"/>
    <w:lvl w:ilvl="0" w:tplc="A4889C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7426B78"/>
    <w:multiLevelType w:val="hybridMultilevel"/>
    <w:tmpl w:val="07F0F90E"/>
    <w:lvl w:ilvl="0" w:tplc="54942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51E7A"/>
    <w:multiLevelType w:val="hybridMultilevel"/>
    <w:tmpl w:val="B456F0F2"/>
    <w:lvl w:ilvl="0" w:tplc="101A0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2"/>
  </w:num>
  <w:num w:numId="5">
    <w:abstractNumId w:val="14"/>
  </w:num>
  <w:num w:numId="6">
    <w:abstractNumId w:val="7"/>
  </w:num>
  <w:num w:numId="7">
    <w:abstractNumId w:val="9"/>
  </w:num>
  <w:num w:numId="8">
    <w:abstractNumId w:val="13"/>
  </w:num>
  <w:num w:numId="9">
    <w:abstractNumId w:val="4"/>
  </w:num>
  <w:num w:numId="10">
    <w:abstractNumId w:val="3"/>
  </w:num>
  <w:num w:numId="11">
    <w:abstractNumId w:val="0"/>
  </w:num>
  <w:num w:numId="12">
    <w:abstractNumId w:val="15"/>
  </w:num>
  <w:num w:numId="13">
    <w:abstractNumId w:val="10"/>
  </w:num>
  <w:num w:numId="14">
    <w:abstractNumId w:val="11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B8"/>
    <w:rsid w:val="00050ABD"/>
    <w:rsid w:val="000C2215"/>
    <w:rsid w:val="00155059"/>
    <w:rsid w:val="00161774"/>
    <w:rsid w:val="00283506"/>
    <w:rsid w:val="002E0367"/>
    <w:rsid w:val="00332FA4"/>
    <w:rsid w:val="003B218C"/>
    <w:rsid w:val="003B318F"/>
    <w:rsid w:val="003B624F"/>
    <w:rsid w:val="003F71FC"/>
    <w:rsid w:val="00466604"/>
    <w:rsid w:val="0047654C"/>
    <w:rsid w:val="004F251A"/>
    <w:rsid w:val="00650DF7"/>
    <w:rsid w:val="0085638C"/>
    <w:rsid w:val="008D0D1C"/>
    <w:rsid w:val="008D5998"/>
    <w:rsid w:val="00940E4E"/>
    <w:rsid w:val="00A37064"/>
    <w:rsid w:val="00A70F28"/>
    <w:rsid w:val="00BB35B1"/>
    <w:rsid w:val="00C36384"/>
    <w:rsid w:val="00C46CD1"/>
    <w:rsid w:val="00CC237F"/>
    <w:rsid w:val="00CF6EB8"/>
    <w:rsid w:val="00D26ED4"/>
    <w:rsid w:val="00D27B76"/>
    <w:rsid w:val="00E51D92"/>
    <w:rsid w:val="00EC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B3991"/>
  <w15:chartTrackingRefBased/>
  <w15:docId w15:val="{FD1C5D45-E29B-4A98-9BBB-E6EF0EDF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18F"/>
    <w:pPr>
      <w:ind w:left="720"/>
      <w:contextualSpacing/>
    </w:pPr>
  </w:style>
  <w:style w:type="paragraph" w:customStyle="1" w:styleId="DecimalAligned">
    <w:name w:val="Decimal Aligned"/>
    <w:basedOn w:val="a"/>
    <w:uiPriority w:val="40"/>
    <w:qFormat/>
    <w:rsid w:val="0047654C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ru-RU"/>
    </w:rPr>
  </w:style>
  <w:style w:type="paragraph" w:styleId="a4">
    <w:name w:val="footnote text"/>
    <w:basedOn w:val="a"/>
    <w:link w:val="a5"/>
    <w:uiPriority w:val="99"/>
    <w:unhideWhenUsed/>
    <w:rsid w:val="0047654C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47654C"/>
    <w:rPr>
      <w:rFonts w:eastAsiaTheme="minorEastAsia" w:cs="Times New Roman"/>
      <w:sz w:val="20"/>
      <w:szCs w:val="20"/>
      <w:lang w:eastAsia="ru-RU"/>
    </w:rPr>
  </w:style>
  <w:style w:type="character" w:styleId="a6">
    <w:name w:val="Subtle Emphasis"/>
    <w:basedOn w:val="a0"/>
    <w:uiPriority w:val="19"/>
    <w:qFormat/>
    <w:rsid w:val="0047654C"/>
    <w:rPr>
      <w:i/>
      <w:iCs/>
    </w:rPr>
  </w:style>
  <w:style w:type="table" w:styleId="2-5">
    <w:name w:val="Medium Shading 2 Accent 5"/>
    <w:basedOn w:val="a1"/>
    <w:uiPriority w:val="64"/>
    <w:rsid w:val="0047654C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7">
    <w:name w:val="Table Grid"/>
    <w:basedOn w:val="a1"/>
    <w:uiPriority w:val="39"/>
    <w:rsid w:val="00EC3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6">
    <w:name w:val="Grid Table 4 Accent 6"/>
    <w:basedOn w:val="a1"/>
    <w:uiPriority w:val="49"/>
    <w:rsid w:val="00BB35B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Еременко Артем Геннадьевич</dc:creator>
  <cp:keywords/>
  <dc:description/>
  <cp:lastModifiedBy>Еременко Артем Геннадьевич</cp:lastModifiedBy>
  <cp:revision>9</cp:revision>
  <dcterms:created xsi:type="dcterms:W3CDTF">2021-02-28T14:07:00Z</dcterms:created>
  <dcterms:modified xsi:type="dcterms:W3CDTF">2021-03-02T11:13:00Z</dcterms:modified>
</cp:coreProperties>
</file>