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ED268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ED268F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ED268F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ED268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ED268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ED268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lastRenderedPageBreak/>
        <w:t>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ED268F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6"/>
          <w:szCs w:val="26"/>
        </w:rPr>
        <w:t>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 xml:space="preserve">-е место). В 2018 году там случился социальный протест против повышения пенсионного возраста, а в 2019 году в Новоалтайске был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lastRenderedPageBreak/>
        <w:t>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ление муниципальных образований, которые действительно 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ED268F" w:rsidRDefault="00ED268F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97717F" w:rsidRPr="00ED268F" w:rsidRDefault="00ED268F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ED268F">
        <w:rPr>
          <w:rFonts w:ascii="Times New Roman" w:eastAsiaTheme="minorEastAsia" w:hAnsi="Times New Roman" w:cs="Times New Roman"/>
          <w:sz w:val="26"/>
          <w:szCs w:val="26"/>
        </w:rPr>
        <w:t>Далее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необходимо проанализировать данные МО на предмет наличия серьезных социальных конфликтов. Причем, если</w:t>
      </w:r>
    </w:p>
    <w:p w:rsidR="009C5E81" w:rsidRPr="00ED268F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19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0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52F74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01EB5"/>
    <w:rsid w:val="00434629"/>
    <w:rsid w:val="00451A8E"/>
    <w:rsid w:val="0045205D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3118D"/>
    <w:rsid w:val="005332CA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E7638"/>
    <w:rsid w:val="006F4137"/>
    <w:rsid w:val="00701428"/>
    <w:rsid w:val="0073199F"/>
    <w:rsid w:val="0074170F"/>
    <w:rsid w:val="00760864"/>
    <w:rsid w:val="00765A9C"/>
    <w:rsid w:val="00766551"/>
    <w:rsid w:val="00782300"/>
    <w:rsid w:val="007C5E22"/>
    <w:rsid w:val="007E3759"/>
    <w:rsid w:val="007F2D39"/>
    <w:rsid w:val="007F6611"/>
    <w:rsid w:val="007F73D9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9275F"/>
    <w:rsid w:val="00BA18D5"/>
    <w:rsid w:val="00BC00D6"/>
    <w:rsid w:val="00BC029A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E10366"/>
    <w:rsid w:val="00E23273"/>
    <w:rsid w:val="00E45A17"/>
    <w:rsid w:val="00EB26BE"/>
    <w:rsid w:val="00EC02FC"/>
    <w:rsid w:val="00ED268F"/>
    <w:rsid w:val="00EF569D"/>
    <w:rsid w:val="00F12A7A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F7444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hyperlink" Target="https://doi.org/10.1163/15691330-bja1003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oi.org/10.1007/s13278-016-0355-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3477</TotalTime>
  <Pages>14</Pages>
  <Words>3784</Words>
  <Characters>21571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80</cp:revision>
  <dcterms:created xsi:type="dcterms:W3CDTF">2025-08-24T07:13:00Z</dcterms:created>
  <dcterms:modified xsi:type="dcterms:W3CDTF">2025-09-26T10:01:00Z</dcterms:modified>
</cp:coreProperties>
</file>